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66" w:rsidRDefault="00950366" w:rsidP="00950366">
      <w:pPr>
        <w:jc w:val="center"/>
        <w:rPr>
          <w:rFonts w:ascii="Juice ITC" w:hAnsi="Juice ITC"/>
          <w:b/>
          <w:sz w:val="144"/>
          <w:szCs w:val="144"/>
          <w:lang w:val="en-US"/>
        </w:rPr>
      </w:pPr>
    </w:p>
    <w:p w:rsidR="00950366" w:rsidRPr="00950366" w:rsidRDefault="003159B4" w:rsidP="00950366">
      <w:pPr>
        <w:jc w:val="center"/>
        <w:rPr>
          <w:rFonts w:ascii="Juice ITC" w:hAnsi="Juice ITC"/>
          <w:b/>
          <w:sz w:val="144"/>
          <w:szCs w:val="144"/>
          <w:lang w:val="en-US"/>
        </w:rPr>
      </w:pPr>
      <w:r w:rsidRPr="00950366">
        <w:rPr>
          <w:rFonts w:ascii="Juice ITC" w:hAnsi="Juice ITC"/>
          <w:b/>
          <w:sz w:val="144"/>
          <w:szCs w:val="144"/>
          <w:lang w:val="en-US"/>
        </w:rPr>
        <w:t xml:space="preserve">Year 7 Autumn </w:t>
      </w:r>
      <w:r w:rsidR="00950366" w:rsidRPr="00950366">
        <w:rPr>
          <w:rFonts w:ascii="Juice ITC" w:hAnsi="Juice ITC"/>
          <w:b/>
          <w:sz w:val="144"/>
          <w:szCs w:val="144"/>
          <w:lang w:val="en-US"/>
        </w:rPr>
        <w:t>T</w:t>
      </w:r>
      <w:r w:rsidRPr="00950366">
        <w:rPr>
          <w:rFonts w:ascii="Juice ITC" w:hAnsi="Juice ITC"/>
          <w:b/>
          <w:sz w:val="144"/>
          <w:szCs w:val="144"/>
          <w:lang w:val="en-US"/>
        </w:rPr>
        <w:t>erm</w:t>
      </w:r>
    </w:p>
    <w:p w:rsidR="00950366" w:rsidRPr="00950366" w:rsidRDefault="00950366" w:rsidP="00950366">
      <w:pPr>
        <w:jc w:val="center"/>
        <w:rPr>
          <w:rFonts w:ascii="Juice ITC" w:hAnsi="Juice ITC"/>
          <w:b/>
          <w:sz w:val="144"/>
          <w:szCs w:val="144"/>
          <w:lang w:val="en-US"/>
        </w:rPr>
      </w:pPr>
      <w:r w:rsidRPr="00950366">
        <w:rPr>
          <w:rFonts w:ascii="Juice ITC" w:hAnsi="Juice ITC"/>
          <w:b/>
          <w:sz w:val="144"/>
          <w:szCs w:val="144"/>
          <w:lang w:val="en-US"/>
        </w:rPr>
        <w:t>Exam Preparation Support</w:t>
      </w:r>
    </w:p>
    <w:p w:rsidR="00950366" w:rsidRPr="00950366" w:rsidRDefault="00950366" w:rsidP="00950366">
      <w:pPr>
        <w:jc w:val="center"/>
        <w:rPr>
          <w:rFonts w:ascii="Juice ITC" w:hAnsi="Juice ITC"/>
          <w:b/>
          <w:sz w:val="144"/>
          <w:szCs w:val="144"/>
          <w:lang w:val="en-US"/>
        </w:rPr>
      </w:pPr>
      <w:r w:rsidRPr="00950366">
        <w:rPr>
          <w:rFonts w:ascii="Juice ITC" w:hAnsi="Juice ITC"/>
          <w:b/>
          <w:sz w:val="144"/>
          <w:szCs w:val="144"/>
          <w:lang w:val="en-US"/>
        </w:rPr>
        <w:t>Science</w:t>
      </w:r>
    </w:p>
    <w:p w:rsidR="00950366" w:rsidRDefault="00950366">
      <w:pPr>
        <w:rPr>
          <w:rFonts w:ascii="Juice ITC" w:hAnsi="Juice ITC"/>
          <w:b/>
          <w:sz w:val="52"/>
          <w:szCs w:val="52"/>
          <w:lang w:val="en-US"/>
        </w:rPr>
      </w:pPr>
    </w:p>
    <w:p w:rsidR="00950366" w:rsidRDefault="00950366">
      <w:pPr>
        <w:rPr>
          <w:rFonts w:ascii="Juice ITC" w:hAnsi="Juice ITC"/>
          <w:b/>
          <w:sz w:val="52"/>
          <w:szCs w:val="52"/>
          <w:lang w:val="en-US"/>
        </w:rPr>
      </w:pPr>
    </w:p>
    <w:p w:rsidR="00950366" w:rsidRDefault="00950366" w:rsidP="00950366">
      <w:pPr>
        <w:jc w:val="center"/>
        <w:rPr>
          <w:rFonts w:ascii="Juice ITC" w:hAnsi="Juice ITC"/>
          <w:b/>
          <w:sz w:val="52"/>
          <w:szCs w:val="52"/>
          <w:lang w:val="en-US"/>
        </w:rPr>
      </w:pPr>
      <w:r>
        <w:rPr>
          <w:rFonts w:ascii="Juice ITC" w:hAnsi="Juice ITC"/>
          <w:b/>
          <w:sz w:val="52"/>
          <w:szCs w:val="52"/>
          <w:lang w:val="en-US"/>
        </w:rPr>
        <w:t>Name: ____________________________</w:t>
      </w:r>
    </w:p>
    <w:p w:rsidR="00950366" w:rsidRDefault="00950366">
      <w:pPr>
        <w:rPr>
          <w:rFonts w:ascii="Juice ITC" w:hAnsi="Juice ITC"/>
          <w:b/>
          <w:sz w:val="52"/>
          <w:szCs w:val="52"/>
          <w:lang w:val="en-US"/>
        </w:rPr>
      </w:pPr>
    </w:p>
    <w:p w:rsidR="00950366" w:rsidRDefault="00950366">
      <w:pPr>
        <w:rPr>
          <w:rFonts w:ascii="Juice ITC" w:hAnsi="Juice ITC"/>
          <w:b/>
          <w:sz w:val="52"/>
          <w:szCs w:val="52"/>
          <w:lang w:val="en-US"/>
        </w:rPr>
      </w:pPr>
    </w:p>
    <w:p w:rsidR="00950366" w:rsidRDefault="00950366">
      <w:pPr>
        <w:rPr>
          <w:rFonts w:ascii="Juice ITC" w:hAnsi="Juice ITC"/>
          <w:b/>
          <w:sz w:val="52"/>
          <w:szCs w:val="52"/>
          <w:lang w:val="en-US"/>
        </w:rPr>
      </w:pPr>
    </w:p>
    <w:p w:rsidR="00FC4307" w:rsidRPr="00950366" w:rsidRDefault="00950366">
      <w:pPr>
        <w:rPr>
          <w:rFonts w:ascii="Juice ITC" w:hAnsi="Juice ITC"/>
          <w:b/>
          <w:sz w:val="52"/>
          <w:szCs w:val="52"/>
          <w:lang w:val="en-US"/>
        </w:rPr>
      </w:pPr>
      <w:r>
        <w:rPr>
          <w:rFonts w:ascii="Juice ITC" w:hAnsi="Juice ITC"/>
          <w:b/>
          <w:sz w:val="52"/>
          <w:szCs w:val="52"/>
          <w:lang w:val="en-US"/>
        </w:rPr>
        <w:t>R</w:t>
      </w:r>
      <w:r w:rsidR="003159B4" w:rsidRPr="00950366">
        <w:rPr>
          <w:rFonts w:ascii="Juice ITC" w:hAnsi="Juice ITC"/>
          <w:b/>
          <w:sz w:val="52"/>
          <w:szCs w:val="52"/>
          <w:lang w:val="en-US"/>
        </w:rPr>
        <w:t>evision list</w:t>
      </w:r>
      <w:r>
        <w:rPr>
          <w:rFonts w:ascii="Juice ITC" w:hAnsi="Juice ITC"/>
          <w:b/>
          <w:sz w:val="52"/>
          <w:szCs w:val="52"/>
          <w:lang w:val="en-US"/>
        </w:rPr>
        <w:t xml:space="preserve"> and Advice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331"/>
      </w:tblGrid>
      <w:tr w:rsidR="003159B4" w:rsidRPr="000F0B54" w:rsidTr="00721536">
        <w:tc>
          <w:tcPr>
            <w:tcW w:w="6516" w:type="dxa"/>
          </w:tcPr>
          <w:p w:rsidR="003159B4" w:rsidRDefault="003159B4" w:rsidP="00164B34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984" w:type="dxa"/>
          </w:tcPr>
          <w:p w:rsidR="003159B4" w:rsidRDefault="003159B4" w:rsidP="00164B34">
            <w:pPr>
              <w:rPr>
                <w:b/>
              </w:rPr>
            </w:pPr>
            <w:r>
              <w:rPr>
                <w:b/>
              </w:rPr>
              <w:t>PAGE NUMBER</w:t>
            </w:r>
          </w:p>
        </w:tc>
        <w:tc>
          <w:tcPr>
            <w:tcW w:w="1331" w:type="dxa"/>
          </w:tcPr>
          <w:p w:rsidR="003159B4" w:rsidRDefault="003159B4" w:rsidP="00164B34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3159B4" w:rsidRPr="000F0B54" w:rsidTr="0033005E">
        <w:tc>
          <w:tcPr>
            <w:tcW w:w="9831" w:type="dxa"/>
            <w:gridSpan w:val="3"/>
          </w:tcPr>
          <w:p w:rsidR="003159B4" w:rsidRDefault="003159B4" w:rsidP="00164B34">
            <w:pPr>
              <w:rPr>
                <w:b/>
              </w:rPr>
            </w:pPr>
            <w:r w:rsidRPr="00692F5C">
              <w:rPr>
                <w:b/>
              </w:rPr>
              <w:t>Forces 1</w:t>
            </w:r>
          </w:p>
        </w:tc>
      </w:tr>
      <w:tr w:rsidR="003159B4" w:rsidRPr="000F0B54" w:rsidTr="00721536">
        <w:tc>
          <w:tcPr>
            <w:tcW w:w="6516" w:type="dxa"/>
          </w:tcPr>
          <w:p w:rsidR="003159B4" w:rsidRPr="004B57BD" w:rsidRDefault="003159B4" w:rsidP="00164B34">
            <w:r w:rsidRPr="004B57BD">
              <w:t>Introduction to forces</w:t>
            </w:r>
          </w:p>
        </w:tc>
        <w:tc>
          <w:tcPr>
            <w:tcW w:w="1984" w:type="dxa"/>
          </w:tcPr>
          <w:p w:rsidR="003159B4" w:rsidRPr="004B57BD" w:rsidRDefault="004B57BD" w:rsidP="004B57BD">
            <w:pPr>
              <w:jc w:val="center"/>
            </w:pPr>
            <w:r>
              <w:t xml:space="preserve">80 &amp; </w:t>
            </w:r>
            <w:r w:rsidR="003159B4" w:rsidRPr="004B57BD">
              <w:t>81</w:t>
            </w:r>
          </w:p>
        </w:tc>
        <w:tc>
          <w:tcPr>
            <w:tcW w:w="1331" w:type="dxa"/>
          </w:tcPr>
          <w:p w:rsidR="003159B4" w:rsidRDefault="003159B4" w:rsidP="00164B34">
            <w:pPr>
              <w:rPr>
                <w:b/>
              </w:rPr>
            </w:pPr>
          </w:p>
        </w:tc>
      </w:tr>
      <w:tr w:rsidR="003159B4" w:rsidRPr="000F0B54" w:rsidTr="00721536">
        <w:tc>
          <w:tcPr>
            <w:tcW w:w="6516" w:type="dxa"/>
          </w:tcPr>
          <w:p w:rsidR="003159B4" w:rsidRPr="003159B4" w:rsidRDefault="003159B4" w:rsidP="00164B34">
            <w:r>
              <w:t>Balanced and unbalanced</w:t>
            </w:r>
          </w:p>
        </w:tc>
        <w:tc>
          <w:tcPr>
            <w:tcW w:w="1984" w:type="dxa"/>
          </w:tcPr>
          <w:p w:rsidR="003159B4" w:rsidRPr="004B57BD" w:rsidRDefault="004B57BD" w:rsidP="004B57BD">
            <w:pPr>
              <w:jc w:val="center"/>
            </w:pPr>
            <w:r w:rsidRPr="004B57BD">
              <w:t>79</w:t>
            </w:r>
          </w:p>
        </w:tc>
        <w:tc>
          <w:tcPr>
            <w:tcW w:w="1331" w:type="dxa"/>
          </w:tcPr>
          <w:p w:rsidR="003159B4" w:rsidRDefault="003159B4" w:rsidP="00164B34">
            <w:pPr>
              <w:rPr>
                <w:b/>
              </w:rPr>
            </w:pPr>
          </w:p>
        </w:tc>
      </w:tr>
      <w:tr w:rsidR="003159B4" w:rsidRPr="000F0B54" w:rsidTr="00721536">
        <w:tc>
          <w:tcPr>
            <w:tcW w:w="6516" w:type="dxa"/>
          </w:tcPr>
          <w:p w:rsidR="003159B4" w:rsidRPr="003159B4" w:rsidRDefault="003159B4" w:rsidP="003159B4">
            <w:r>
              <w:t>Speed</w:t>
            </w:r>
          </w:p>
        </w:tc>
        <w:tc>
          <w:tcPr>
            <w:tcW w:w="1984" w:type="dxa"/>
          </w:tcPr>
          <w:p w:rsidR="003159B4" w:rsidRPr="004B57BD" w:rsidRDefault="004B57BD" w:rsidP="004B57BD">
            <w:pPr>
              <w:jc w:val="center"/>
            </w:pPr>
            <w:r w:rsidRPr="004B57BD">
              <w:t>77</w:t>
            </w:r>
          </w:p>
        </w:tc>
        <w:tc>
          <w:tcPr>
            <w:tcW w:w="1331" w:type="dxa"/>
          </w:tcPr>
          <w:p w:rsidR="003159B4" w:rsidRDefault="003159B4" w:rsidP="00164B34">
            <w:pPr>
              <w:rPr>
                <w:b/>
              </w:rPr>
            </w:pPr>
          </w:p>
        </w:tc>
      </w:tr>
      <w:tr w:rsidR="003159B4" w:rsidRPr="000F0B54" w:rsidTr="00721536">
        <w:tc>
          <w:tcPr>
            <w:tcW w:w="6516" w:type="dxa"/>
          </w:tcPr>
          <w:p w:rsidR="003159B4" w:rsidRPr="000F0B54" w:rsidRDefault="003159B4" w:rsidP="00164B34">
            <w:r>
              <w:t>Distance-time graphs</w:t>
            </w:r>
          </w:p>
        </w:tc>
        <w:tc>
          <w:tcPr>
            <w:tcW w:w="1984" w:type="dxa"/>
          </w:tcPr>
          <w:p w:rsidR="003159B4" w:rsidRDefault="004B57BD" w:rsidP="004B57BD">
            <w:pPr>
              <w:jc w:val="center"/>
            </w:pPr>
            <w:r>
              <w:t>78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0F0B54" w:rsidTr="00721536">
        <w:tc>
          <w:tcPr>
            <w:tcW w:w="6516" w:type="dxa"/>
          </w:tcPr>
          <w:p w:rsidR="003159B4" w:rsidRPr="003159B4" w:rsidRDefault="003159B4" w:rsidP="003159B4">
            <w:pPr>
              <w:ind w:left="720" w:hanging="7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Gravity</w:t>
            </w:r>
          </w:p>
        </w:tc>
        <w:tc>
          <w:tcPr>
            <w:tcW w:w="1984" w:type="dxa"/>
          </w:tcPr>
          <w:p w:rsidR="003159B4" w:rsidRDefault="004B57BD" w:rsidP="004B57BD">
            <w:pPr>
              <w:ind w:left="720" w:hanging="720"/>
              <w:jc w:val="center"/>
            </w:pPr>
            <w:r>
              <w:t>102</w:t>
            </w:r>
          </w:p>
        </w:tc>
        <w:tc>
          <w:tcPr>
            <w:tcW w:w="1331" w:type="dxa"/>
          </w:tcPr>
          <w:p w:rsidR="003159B4" w:rsidRDefault="003159B4" w:rsidP="00164B34">
            <w:pPr>
              <w:ind w:left="720" w:hanging="720"/>
            </w:pPr>
            <w:bookmarkStart w:id="0" w:name="_GoBack"/>
            <w:bookmarkEnd w:id="0"/>
          </w:p>
        </w:tc>
      </w:tr>
      <w:tr w:rsidR="003159B4" w:rsidRPr="00B03CB7" w:rsidTr="00C9275C">
        <w:tc>
          <w:tcPr>
            <w:tcW w:w="9831" w:type="dxa"/>
            <w:gridSpan w:val="3"/>
          </w:tcPr>
          <w:p w:rsidR="003159B4" w:rsidRPr="00692F5C" w:rsidRDefault="003159B4" w:rsidP="00164B34">
            <w:pPr>
              <w:rPr>
                <w:b/>
              </w:rPr>
            </w:pPr>
            <w:r w:rsidRPr="00692F5C">
              <w:rPr>
                <w:b/>
              </w:rPr>
              <w:t>Matter 1</w:t>
            </w:r>
          </w:p>
        </w:tc>
      </w:tr>
      <w:tr w:rsidR="003159B4" w:rsidRPr="00B03CB7" w:rsidTr="00721536">
        <w:tc>
          <w:tcPr>
            <w:tcW w:w="6516" w:type="dxa"/>
          </w:tcPr>
          <w:p w:rsidR="003159B4" w:rsidRPr="00B03CB7" w:rsidRDefault="003159B4" w:rsidP="003159B4">
            <w:r>
              <w:t>The particle model of matter</w:t>
            </w:r>
          </w:p>
        </w:tc>
        <w:tc>
          <w:tcPr>
            <w:tcW w:w="1984" w:type="dxa"/>
          </w:tcPr>
          <w:p w:rsidR="003159B4" w:rsidRDefault="003159B4" w:rsidP="004B57BD">
            <w:pPr>
              <w:jc w:val="center"/>
            </w:pPr>
            <w:r>
              <w:t>32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721536">
        <w:tc>
          <w:tcPr>
            <w:tcW w:w="6516" w:type="dxa"/>
            <w:vAlign w:val="center"/>
          </w:tcPr>
          <w:p w:rsidR="003159B4" w:rsidRPr="00B03CB7" w:rsidRDefault="003159B4" w:rsidP="003159B4">
            <w:r>
              <w:t>States of matter</w:t>
            </w:r>
          </w:p>
        </w:tc>
        <w:tc>
          <w:tcPr>
            <w:tcW w:w="1984" w:type="dxa"/>
          </w:tcPr>
          <w:p w:rsidR="003159B4" w:rsidRDefault="003159B4" w:rsidP="004B57BD">
            <w:pPr>
              <w:jc w:val="center"/>
            </w:pPr>
            <w:r>
              <w:t>31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721536">
        <w:tc>
          <w:tcPr>
            <w:tcW w:w="6516" w:type="dxa"/>
            <w:vAlign w:val="center"/>
          </w:tcPr>
          <w:p w:rsidR="003159B4" w:rsidRDefault="003159B4" w:rsidP="00164B34">
            <w:r>
              <w:t>Melting and freezing</w:t>
            </w:r>
          </w:p>
        </w:tc>
        <w:tc>
          <w:tcPr>
            <w:tcW w:w="1984" w:type="dxa"/>
          </w:tcPr>
          <w:p w:rsidR="003159B4" w:rsidRDefault="003159B4" w:rsidP="004B57BD">
            <w:pPr>
              <w:jc w:val="center"/>
            </w:pPr>
            <w:r>
              <w:t>34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721536">
        <w:tc>
          <w:tcPr>
            <w:tcW w:w="6516" w:type="dxa"/>
            <w:vAlign w:val="center"/>
          </w:tcPr>
          <w:p w:rsidR="003159B4" w:rsidRDefault="003159B4" w:rsidP="003159B4">
            <w:r>
              <w:t xml:space="preserve">Boiling </w:t>
            </w:r>
          </w:p>
        </w:tc>
        <w:tc>
          <w:tcPr>
            <w:tcW w:w="1984" w:type="dxa"/>
          </w:tcPr>
          <w:p w:rsidR="003159B4" w:rsidRDefault="003159B4" w:rsidP="004B57BD">
            <w:pPr>
              <w:jc w:val="center"/>
            </w:pPr>
            <w:r>
              <w:t>34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721536">
        <w:tc>
          <w:tcPr>
            <w:tcW w:w="6516" w:type="dxa"/>
            <w:vAlign w:val="center"/>
          </w:tcPr>
          <w:p w:rsidR="003159B4" w:rsidRDefault="003159B4" w:rsidP="003159B4">
            <w:r>
              <w:t>More changes of state</w:t>
            </w:r>
          </w:p>
        </w:tc>
        <w:tc>
          <w:tcPr>
            <w:tcW w:w="1984" w:type="dxa"/>
          </w:tcPr>
          <w:p w:rsidR="003159B4" w:rsidRDefault="003159B4" w:rsidP="004B57BD">
            <w:pPr>
              <w:jc w:val="center"/>
            </w:pPr>
            <w:r>
              <w:t>34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721536">
        <w:tc>
          <w:tcPr>
            <w:tcW w:w="6516" w:type="dxa"/>
            <w:vAlign w:val="center"/>
          </w:tcPr>
          <w:p w:rsidR="003159B4" w:rsidRDefault="003159B4" w:rsidP="00164B34">
            <w:r>
              <w:t>Diffusion</w:t>
            </w:r>
          </w:p>
        </w:tc>
        <w:tc>
          <w:tcPr>
            <w:tcW w:w="1984" w:type="dxa"/>
          </w:tcPr>
          <w:p w:rsidR="003159B4" w:rsidRDefault="003159B4" w:rsidP="004B57BD">
            <w:pPr>
              <w:jc w:val="center"/>
            </w:pPr>
            <w:r>
              <w:t>33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721536">
        <w:tc>
          <w:tcPr>
            <w:tcW w:w="6516" w:type="dxa"/>
            <w:vAlign w:val="center"/>
          </w:tcPr>
          <w:p w:rsidR="003159B4" w:rsidRDefault="003159B4" w:rsidP="003159B4">
            <w:r>
              <w:t xml:space="preserve">Gas pressure </w:t>
            </w:r>
          </w:p>
        </w:tc>
        <w:tc>
          <w:tcPr>
            <w:tcW w:w="1984" w:type="dxa"/>
          </w:tcPr>
          <w:p w:rsidR="003159B4" w:rsidRDefault="003159B4" w:rsidP="004B57BD">
            <w:pPr>
              <w:jc w:val="center"/>
            </w:pPr>
            <w:r>
              <w:t>33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721536">
        <w:tc>
          <w:tcPr>
            <w:tcW w:w="6516" w:type="dxa"/>
            <w:vAlign w:val="center"/>
          </w:tcPr>
          <w:p w:rsidR="003159B4" w:rsidRDefault="003159B4" w:rsidP="00164B34">
            <w:r>
              <w:t xml:space="preserve">Inside particles </w:t>
            </w:r>
          </w:p>
        </w:tc>
        <w:tc>
          <w:tcPr>
            <w:tcW w:w="1984" w:type="dxa"/>
          </w:tcPr>
          <w:p w:rsidR="003159B4" w:rsidRDefault="004B57BD" w:rsidP="004B57BD">
            <w:pPr>
              <w:jc w:val="center"/>
            </w:pPr>
            <w:r>
              <w:t>35 &amp; 37</w:t>
            </w:r>
          </w:p>
        </w:tc>
        <w:tc>
          <w:tcPr>
            <w:tcW w:w="1331" w:type="dxa"/>
          </w:tcPr>
          <w:p w:rsidR="003159B4" w:rsidRDefault="003159B4" w:rsidP="00164B34"/>
        </w:tc>
      </w:tr>
    </w:tbl>
    <w:p w:rsidR="003159B4" w:rsidRDefault="003159B4">
      <w:pPr>
        <w:rPr>
          <w:lang w:val="en-US"/>
        </w:rPr>
      </w:pPr>
    </w:p>
    <w:p w:rsidR="00721536" w:rsidRPr="00950366" w:rsidRDefault="00721536" w:rsidP="00721536">
      <w:pPr>
        <w:rPr>
          <w:rFonts w:ascii="Juice ITC" w:hAnsi="Juice ITC"/>
          <w:b/>
          <w:sz w:val="44"/>
          <w:szCs w:val="44"/>
        </w:rPr>
      </w:pPr>
      <w:r w:rsidRPr="00950366">
        <w:rPr>
          <w:rFonts w:ascii="Juice ITC" w:hAnsi="Juice ITC"/>
          <w:b/>
          <w:sz w:val="44"/>
          <w:szCs w:val="44"/>
        </w:rPr>
        <w:t>Revising in Science</w:t>
      </w:r>
    </w:p>
    <w:p w:rsidR="00721536" w:rsidRPr="00950366" w:rsidRDefault="00721536" w:rsidP="00721536">
      <w:pPr>
        <w:rPr>
          <w:rFonts w:ascii="Calibri" w:hAnsi="Calibri" w:cs="Calibri"/>
          <w:color w:val="000000"/>
          <w:sz w:val="24"/>
          <w:szCs w:val="24"/>
        </w:rPr>
      </w:pPr>
      <w:r w:rsidRPr="00950366">
        <w:rPr>
          <w:rFonts w:ascii="Calibri" w:hAnsi="Calibri" w:cs="Calibri"/>
          <w:color w:val="000000"/>
          <w:sz w:val="24"/>
          <w:szCs w:val="24"/>
        </w:rPr>
        <w:t xml:space="preserve">Revision needs to be an active process and cannot just be copying words from one page to another.  </w:t>
      </w:r>
      <w:r w:rsidRPr="00950366">
        <w:rPr>
          <w:rFonts w:ascii="Calibri" w:hAnsi="Calibri" w:cs="Calibri"/>
          <w:color w:val="000000"/>
          <w:sz w:val="24"/>
          <w:szCs w:val="24"/>
        </w:rPr>
        <w:t>So how do you do it???</w:t>
      </w:r>
    </w:p>
    <w:p w:rsidR="00721536" w:rsidRPr="00AD42AE" w:rsidRDefault="00721536" w:rsidP="00721536">
      <w:pPr>
        <w:rPr>
          <w:b/>
          <w:sz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-115556</wp:posOffset>
                </wp:positionH>
                <wp:positionV relativeFrom="paragraph">
                  <wp:posOffset>341742</wp:posOffset>
                </wp:positionV>
                <wp:extent cx="5978769" cy="874206"/>
                <wp:effectExtent l="0" t="0" r="22225" b="2159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769" cy="874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36" w:rsidRPr="00950366" w:rsidRDefault="00721536" w:rsidP="00721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0366">
                              <w:rPr>
                                <w:sz w:val="24"/>
                                <w:szCs w:val="24"/>
                              </w:rPr>
                              <w:t xml:space="preserve">Before you do </w:t>
                            </w:r>
                            <w:proofErr w:type="gramStart"/>
                            <w:r w:rsidRPr="00950366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 w:rsidRPr="00950366">
                              <w:rPr>
                                <w:sz w:val="24"/>
                                <w:szCs w:val="24"/>
                              </w:rPr>
                              <w:t xml:space="preserve"> you should have:</w:t>
                            </w:r>
                          </w:p>
                          <w:p w:rsidR="00721536" w:rsidRPr="00950366" w:rsidRDefault="00721536" w:rsidP="007215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50366">
                              <w:rPr>
                                <w:sz w:val="24"/>
                                <w:szCs w:val="24"/>
                              </w:rPr>
                              <w:t xml:space="preserve">Read through the section from the revision guide </w:t>
                            </w:r>
                          </w:p>
                          <w:p w:rsidR="00721536" w:rsidRPr="00950366" w:rsidRDefault="00721536" w:rsidP="007215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50366">
                              <w:rPr>
                                <w:sz w:val="24"/>
                                <w:szCs w:val="24"/>
                              </w:rPr>
                              <w:t>Written a list of the key words from the section and defined each one.</w:t>
                            </w:r>
                          </w:p>
                          <w:p w:rsidR="00721536" w:rsidRDefault="00721536" w:rsidP="00721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9.1pt;margin-top:26.9pt;width:470.75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">
                <v:textbox>
                  <w:txbxContent>
                    <w:p w:rsidR="00721536" w:rsidRPr="00950366" w:rsidRDefault="00721536" w:rsidP="00721536">
                      <w:pPr>
                        <w:rPr>
                          <w:sz w:val="24"/>
                          <w:szCs w:val="24"/>
                        </w:rPr>
                      </w:pPr>
                      <w:r w:rsidRPr="00950366">
                        <w:rPr>
                          <w:sz w:val="24"/>
                          <w:szCs w:val="24"/>
                        </w:rPr>
                        <w:t xml:space="preserve">Before you do </w:t>
                      </w:r>
                      <w:proofErr w:type="gramStart"/>
                      <w:r w:rsidRPr="00950366">
                        <w:rPr>
                          <w:sz w:val="24"/>
                          <w:szCs w:val="24"/>
                        </w:rPr>
                        <w:t>this</w:t>
                      </w:r>
                      <w:proofErr w:type="gramEnd"/>
                      <w:r w:rsidRPr="00950366">
                        <w:rPr>
                          <w:sz w:val="24"/>
                          <w:szCs w:val="24"/>
                        </w:rPr>
                        <w:t xml:space="preserve"> you should have:</w:t>
                      </w:r>
                    </w:p>
                    <w:p w:rsidR="00721536" w:rsidRPr="00950366" w:rsidRDefault="00721536" w:rsidP="007215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50366">
                        <w:rPr>
                          <w:sz w:val="24"/>
                          <w:szCs w:val="24"/>
                        </w:rPr>
                        <w:t xml:space="preserve">Read through the section from the revision guide </w:t>
                      </w:r>
                    </w:p>
                    <w:p w:rsidR="00721536" w:rsidRPr="00950366" w:rsidRDefault="00721536" w:rsidP="007215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50366">
                        <w:rPr>
                          <w:sz w:val="24"/>
                          <w:szCs w:val="24"/>
                        </w:rPr>
                        <w:t>Written a list of the key words from the section and defined each one.</w:t>
                      </w:r>
                    </w:p>
                    <w:p w:rsidR="00721536" w:rsidRDefault="00721536" w:rsidP="00721536"/>
                  </w:txbxContent>
                </v:textbox>
              </v:shape>
            </w:pict>
          </mc:Fallback>
        </mc:AlternateContent>
      </w:r>
      <w:r w:rsidRPr="00AD42AE">
        <w:rPr>
          <w:b/>
          <w:sz w:val="28"/>
        </w:rPr>
        <w:t>Summarising key points</w:t>
      </w:r>
    </w:p>
    <w:p w:rsidR="00721536" w:rsidRDefault="00721536" w:rsidP="00721536"/>
    <w:p w:rsidR="00721536" w:rsidRDefault="00721536" w:rsidP="00721536"/>
    <w:p w:rsidR="00721536" w:rsidRDefault="00721536" w:rsidP="00721536"/>
    <w:p w:rsidR="00721536" w:rsidRPr="00950366" w:rsidRDefault="00721536" w:rsidP="00721536">
      <w:pPr>
        <w:rPr>
          <w:sz w:val="24"/>
          <w:szCs w:val="24"/>
        </w:rPr>
      </w:pPr>
      <w:r w:rsidRPr="00950366">
        <w:rPr>
          <w:sz w:val="24"/>
          <w:szCs w:val="24"/>
        </w:rPr>
        <w:t>A good summary should include:</w:t>
      </w:r>
    </w:p>
    <w:p w:rsidR="00721536" w:rsidRPr="00AD42AE" w:rsidRDefault="00721536" w:rsidP="00721536">
      <w:pPr>
        <w:pStyle w:val="ListParagraph"/>
        <w:numPr>
          <w:ilvl w:val="0"/>
          <w:numId w:val="1"/>
        </w:numPr>
        <w:rPr>
          <w:sz w:val="24"/>
        </w:rPr>
      </w:pPr>
      <w:r w:rsidRPr="00AD42AE">
        <w:rPr>
          <w:sz w:val="24"/>
        </w:rPr>
        <w:t>What, when, where, how, why?</w:t>
      </w:r>
    </w:p>
    <w:p w:rsidR="00721536" w:rsidRPr="00AD42AE" w:rsidRDefault="00721536" w:rsidP="00721536">
      <w:pPr>
        <w:pStyle w:val="ListParagraph"/>
        <w:numPr>
          <w:ilvl w:val="0"/>
          <w:numId w:val="1"/>
        </w:numPr>
        <w:rPr>
          <w:sz w:val="24"/>
        </w:rPr>
      </w:pPr>
      <w:r w:rsidRPr="00AD42AE">
        <w:rPr>
          <w:sz w:val="24"/>
        </w:rPr>
        <w:t>Pictures or diagrams where appropriate</w:t>
      </w:r>
    </w:p>
    <w:p w:rsidR="00721536" w:rsidRPr="00AD42AE" w:rsidRDefault="00721536" w:rsidP="00721536">
      <w:pPr>
        <w:pStyle w:val="ListParagraph"/>
        <w:numPr>
          <w:ilvl w:val="0"/>
          <w:numId w:val="1"/>
        </w:numPr>
        <w:rPr>
          <w:sz w:val="24"/>
        </w:rPr>
      </w:pPr>
      <w:r w:rsidRPr="00AD42AE">
        <w:rPr>
          <w:sz w:val="24"/>
        </w:rPr>
        <w:t>Link together key points as short sentences</w:t>
      </w:r>
    </w:p>
    <w:p w:rsidR="00721536" w:rsidRPr="00AD42AE" w:rsidRDefault="00721536" w:rsidP="00721536">
      <w:pPr>
        <w:pStyle w:val="ListParagraph"/>
        <w:numPr>
          <w:ilvl w:val="0"/>
          <w:numId w:val="1"/>
        </w:numPr>
        <w:rPr>
          <w:sz w:val="24"/>
        </w:rPr>
      </w:pPr>
      <w:r w:rsidRPr="00AD42AE">
        <w:rPr>
          <w:sz w:val="24"/>
        </w:rPr>
        <w:t>Use headings and subheadings</w:t>
      </w:r>
    </w:p>
    <w:p w:rsidR="00721536" w:rsidRPr="00721536" w:rsidRDefault="00721536" w:rsidP="00721536">
      <w:pPr>
        <w:pStyle w:val="ListParagraph"/>
        <w:numPr>
          <w:ilvl w:val="0"/>
          <w:numId w:val="1"/>
        </w:numPr>
        <w:rPr>
          <w:sz w:val="24"/>
        </w:rPr>
      </w:pPr>
      <w:r w:rsidRPr="00AD42AE">
        <w:rPr>
          <w:sz w:val="24"/>
        </w:rPr>
        <w:t xml:space="preserve">UIs of colours to highlight information </w:t>
      </w:r>
    </w:p>
    <w:p w:rsidR="00721536" w:rsidRDefault="00721536" w:rsidP="00721536">
      <w:pPr>
        <w:rPr>
          <w:b/>
          <w:sz w:val="28"/>
        </w:rPr>
      </w:pPr>
      <w:r w:rsidRPr="00AD42AE">
        <w:rPr>
          <w:b/>
          <w:sz w:val="28"/>
        </w:rPr>
        <w:t>Making a revision card</w:t>
      </w:r>
    </w:p>
    <w:p w:rsidR="00721536" w:rsidRPr="00950366" w:rsidRDefault="00721536" w:rsidP="00721536">
      <w:pPr>
        <w:rPr>
          <w:sz w:val="24"/>
          <w:szCs w:val="24"/>
        </w:rPr>
      </w:pPr>
      <w:r w:rsidRPr="00950366">
        <w:rPr>
          <w:sz w:val="24"/>
          <w:szCs w:val="24"/>
        </w:rPr>
        <w:t>A good revision card should: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 xml:space="preserve">Have even less on it than the summary page! Keep the information short and precise. 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Use pictures and diagrams where appropriate.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Be used as a two-sided document e.g. why not have questions on one side and answers on the other so you can use it to test yourself!?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Use colours, highlighters, capital letters etc to show important information</w:t>
      </w:r>
    </w:p>
    <w:p w:rsidR="00950366" w:rsidRDefault="00721536" w:rsidP="00721536">
      <w:pPr>
        <w:rPr>
          <w:b/>
          <w:sz w:val="28"/>
        </w:rPr>
      </w:pPr>
      <w:r w:rsidRPr="00A75525">
        <w:rPr>
          <w:b/>
          <w:sz w:val="28"/>
        </w:rPr>
        <w:t>Turning information into pictures:</w:t>
      </w:r>
    </w:p>
    <w:p w:rsidR="00950366" w:rsidRDefault="00721536" w:rsidP="00721536">
      <w:pPr>
        <w:rPr>
          <w:b/>
          <w:sz w:val="28"/>
        </w:rPr>
      </w:pPr>
      <w:r>
        <w:t xml:space="preserve">This is quite a simple one! But can be really helpful if you are a visual learner. The rules are: Only use FIVE WORDS MAXIMUM per page. </w:t>
      </w:r>
    </w:p>
    <w:p w:rsidR="00721536" w:rsidRPr="00A75525" w:rsidRDefault="00721536" w:rsidP="00721536">
      <w:pPr>
        <w:rPr>
          <w:b/>
          <w:sz w:val="28"/>
        </w:rPr>
      </w:pPr>
      <w:r w:rsidRPr="00A75525">
        <w:rPr>
          <w:b/>
          <w:sz w:val="28"/>
        </w:rPr>
        <w:t>Concept maps</w:t>
      </w:r>
    </w:p>
    <w:p w:rsidR="00721536" w:rsidRDefault="00721536" w:rsidP="00721536">
      <w:r>
        <w:t>A good concept map should: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Have lots of key words throughout (remember to use the list made at the start!)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Link ideas together clearly using lines and arrows.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 xml:space="preserve">Be simple. No long explanations are needed – try to limit each point to three words. 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Arrange the concepts in order of importance. Write the main concept at the top of a separate sheet of paper. Write the main points throughout the middle of the paper.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Highlight important points in boxes and colours</w:t>
      </w:r>
    </w:p>
    <w:p w:rsidR="00950366" w:rsidRPr="00950366" w:rsidRDefault="00950366" w:rsidP="00950366">
      <w:pPr>
        <w:rPr>
          <w:b/>
          <w:sz w:val="28"/>
          <w:szCs w:val="28"/>
        </w:rPr>
      </w:pPr>
      <w:r w:rsidRPr="00950366">
        <w:rPr>
          <w:b/>
          <w:sz w:val="28"/>
          <w:szCs w:val="28"/>
        </w:rPr>
        <w:t>Top revision tips</w:t>
      </w:r>
    </w:p>
    <w:p w:rsidR="00950366" w:rsidRPr="00950366" w:rsidRDefault="00950366" w:rsidP="00950366">
      <w:pPr>
        <w:pStyle w:val="blocks-text-blocklistitem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231F20"/>
        </w:rPr>
      </w:pPr>
      <w:r w:rsidRPr="00950366">
        <w:rPr>
          <w:rFonts w:asciiTheme="minorHAnsi" w:hAnsiTheme="minorHAnsi" w:cstheme="minorHAnsi"/>
          <w:color w:val="231F20"/>
        </w:rPr>
        <w:t>Make sure you know which topics you need to revise for each subject. Use a revision list</w:t>
      </w:r>
    </w:p>
    <w:p w:rsidR="00950366" w:rsidRPr="00950366" w:rsidRDefault="00950366" w:rsidP="00950366">
      <w:pPr>
        <w:pStyle w:val="blocks-text-blocklistitem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231F20"/>
        </w:rPr>
      </w:pPr>
      <w:r w:rsidRPr="00950366">
        <w:rPr>
          <w:rFonts w:asciiTheme="minorHAnsi" w:hAnsiTheme="minorHAnsi" w:cstheme="minorHAnsi"/>
          <w:color w:val="231F20"/>
        </w:rPr>
        <w:t>Make your revision active. Don’t just read notes. You could make flash cards, mind maps or use post it notes</w:t>
      </w:r>
    </w:p>
    <w:p w:rsidR="00950366" w:rsidRPr="00950366" w:rsidRDefault="00950366" w:rsidP="00950366">
      <w:pPr>
        <w:pStyle w:val="blocks-text-blocklistitem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231F20"/>
        </w:rPr>
      </w:pPr>
      <w:r w:rsidRPr="00950366">
        <w:rPr>
          <w:rFonts w:asciiTheme="minorHAnsi" w:hAnsiTheme="minorHAnsi" w:cstheme="minorHAnsi"/>
          <w:color w:val="231F20"/>
        </w:rPr>
        <w:t>Watching videos online can really help to bring your notes alive!</w:t>
      </w:r>
    </w:p>
    <w:p w:rsidR="00950366" w:rsidRPr="00950366" w:rsidRDefault="00950366" w:rsidP="00950366">
      <w:pPr>
        <w:pStyle w:val="blocks-text-blocklistitem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231F20"/>
        </w:rPr>
      </w:pPr>
      <w:r w:rsidRPr="00950366">
        <w:rPr>
          <w:rFonts w:asciiTheme="minorHAnsi" w:hAnsiTheme="minorHAnsi" w:cstheme="minorHAnsi"/>
          <w:color w:val="231F20"/>
        </w:rPr>
        <w:t xml:space="preserve">Test yourself by completing </w:t>
      </w:r>
      <w:r w:rsidRPr="00950366">
        <w:rPr>
          <w:rFonts w:asciiTheme="minorHAnsi" w:hAnsiTheme="minorHAnsi" w:cstheme="minorHAnsi"/>
          <w:color w:val="231F20"/>
        </w:rPr>
        <w:t>questions</w:t>
      </w:r>
      <w:r w:rsidRPr="00950366">
        <w:rPr>
          <w:rFonts w:asciiTheme="minorHAnsi" w:hAnsiTheme="minorHAnsi" w:cstheme="minorHAnsi"/>
          <w:color w:val="231F20"/>
        </w:rPr>
        <w:t xml:space="preserve"> or asking a friend to test you! This will identify areas of strength and weakness</w:t>
      </w:r>
    </w:p>
    <w:p w:rsidR="00950366" w:rsidRPr="00950366" w:rsidRDefault="00950366" w:rsidP="00950366">
      <w:pPr>
        <w:pStyle w:val="blocks-text-blocklistitem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950366">
        <w:rPr>
          <w:rFonts w:asciiTheme="minorHAnsi" w:hAnsiTheme="minorHAnsi" w:cstheme="minorHAnsi"/>
          <w:color w:val="231F20"/>
        </w:rPr>
        <w:t>Build in</w:t>
      </w:r>
      <w:r w:rsidRPr="00950366">
        <w:rPr>
          <w:rFonts w:asciiTheme="minorHAnsi" w:hAnsiTheme="minorHAnsi" w:cstheme="minorHAnsi"/>
          <w:color w:val="231F20"/>
        </w:rPr>
        <w:t xml:space="preserve"> breaks and</w:t>
      </w:r>
      <w:r w:rsidRPr="00950366">
        <w:rPr>
          <w:rFonts w:asciiTheme="minorHAnsi" w:hAnsiTheme="minorHAnsi" w:cstheme="minorHAnsi"/>
          <w:color w:val="231F20"/>
        </w:rPr>
        <w:t xml:space="preserve"> rewards for your revision</w:t>
      </w:r>
      <w:r w:rsidRPr="00950366">
        <w:rPr>
          <w:rFonts w:asciiTheme="minorHAnsi" w:hAnsiTheme="minorHAnsi" w:cstheme="minorHAnsi"/>
          <w:color w:val="231F20"/>
        </w:rPr>
        <w:t xml:space="preserve"> and have </w:t>
      </w:r>
      <w:r w:rsidRPr="00950366">
        <w:rPr>
          <w:rFonts w:asciiTheme="minorHAnsi" w:hAnsiTheme="minorHAnsi" w:cstheme="minorHAnsi"/>
          <w:color w:val="231F20"/>
        </w:rPr>
        <w:t>your favourite snack</w:t>
      </w:r>
      <w:r w:rsidRPr="00950366">
        <w:rPr>
          <w:rFonts w:asciiTheme="minorHAnsi" w:hAnsiTheme="minorHAnsi" w:cstheme="minorHAnsi"/>
          <w:color w:val="231F20"/>
        </w:rPr>
        <w:t>.</w:t>
      </w:r>
      <w:r w:rsidRPr="00950366">
        <w:rPr>
          <w:rFonts w:asciiTheme="minorHAnsi" w:hAnsiTheme="minorHAnsi" w:cstheme="minorHAnsi"/>
          <w:color w:val="231F20"/>
        </w:rPr>
        <w:t xml:space="preserve"> </w:t>
      </w:r>
    </w:p>
    <w:p w:rsidR="00950366" w:rsidRDefault="00950366" w:rsidP="00950366">
      <w:pPr>
        <w:rPr>
          <w:b/>
          <w:sz w:val="28"/>
          <w:szCs w:val="28"/>
        </w:rPr>
      </w:pPr>
      <w:r w:rsidRPr="00950366">
        <w:rPr>
          <w:b/>
          <w:sz w:val="28"/>
          <w:szCs w:val="28"/>
        </w:rPr>
        <w:t>Online resources.</w:t>
      </w:r>
    </w:p>
    <w:p w:rsidR="00950366" w:rsidRDefault="00950366" w:rsidP="00950366">
      <w:pPr>
        <w:rPr>
          <w:b/>
          <w:sz w:val="28"/>
          <w:szCs w:val="28"/>
        </w:rPr>
      </w:pPr>
      <w:hyperlink r:id="rId5" w:history="1">
        <w:r w:rsidRPr="00004CA9">
          <w:rPr>
            <w:rStyle w:val="Hyperlink"/>
            <w:b/>
            <w:sz w:val="28"/>
            <w:szCs w:val="28"/>
          </w:rPr>
          <w:t>https://www.bbc.co.uk/bitesize/subjects/zng4d2p</w:t>
        </w:r>
      </w:hyperlink>
    </w:p>
    <w:p w:rsidR="00950366" w:rsidRPr="00950366" w:rsidRDefault="00950366" w:rsidP="00950366">
      <w:pPr>
        <w:pStyle w:val="Header"/>
        <w:rPr>
          <w:b/>
          <w:sz w:val="28"/>
          <w:szCs w:val="28"/>
        </w:rPr>
      </w:pPr>
      <w:r w:rsidRPr="00950366">
        <w:rPr>
          <w:b/>
          <w:sz w:val="28"/>
          <w:szCs w:val="28"/>
        </w:rPr>
        <w:t>Exam technique: have you got TICKS?</w:t>
      </w:r>
    </w:p>
    <w:p w:rsidR="00950366" w:rsidRDefault="00950366" w:rsidP="00950366"/>
    <w:p w:rsidR="00721536" w:rsidRDefault="00950366" w:rsidP="00721536">
      <w:r w:rsidRPr="000D296C">
        <w:rPr>
          <w:noProof/>
          <w:lang w:eastAsia="en-GB"/>
        </w:rPr>
        <w:drawing>
          <wp:inline distT="0" distB="0" distL="0" distR="0" wp14:anchorId="7030DB46" wp14:editId="1D58F1E3">
            <wp:extent cx="5476352" cy="4401178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159B4" w:rsidRPr="003159B4" w:rsidRDefault="003159B4">
      <w:pPr>
        <w:rPr>
          <w:lang w:val="en-US"/>
        </w:rPr>
      </w:pPr>
    </w:p>
    <w:sectPr w:rsidR="003159B4" w:rsidRPr="003159B4" w:rsidSect="00315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41A"/>
    <w:multiLevelType w:val="hybridMultilevel"/>
    <w:tmpl w:val="E6747414"/>
    <w:lvl w:ilvl="0" w:tplc="E7483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7E74"/>
    <w:multiLevelType w:val="multilevel"/>
    <w:tmpl w:val="DA80F7C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4"/>
    <w:rsid w:val="003159B4"/>
    <w:rsid w:val="004B57BD"/>
    <w:rsid w:val="00721536"/>
    <w:rsid w:val="00950366"/>
    <w:rsid w:val="00F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4B8E98"/>
  <w15:chartTrackingRefBased/>
  <w15:docId w15:val="{A4A0953B-55D5-4A0D-AD5E-25F18451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53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66"/>
  </w:style>
  <w:style w:type="paragraph" w:customStyle="1" w:styleId="blocks-text-blocklistitem">
    <w:name w:val="blocks-text-block__listitem"/>
    <w:basedOn w:val="Normal"/>
    <w:rsid w:val="0095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0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subjects/zng4d2p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C06BAA-5C62-4E6F-9029-9795CEF3FE9D}" type="doc">
      <dgm:prSet loTypeId="urn:microsoft.com/office/officeart/2009/layout/CircleArrow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68FC52A4-3F64-4BC2-8D9F-53EE4DF8FAE2}">
      <dgm:prSet phldrT="[Text]"/>
      <dgm:spPr/>
      <dgm:t>
        <a:bodyPr/>
        <a:lstStyle/>
        <a:p>
          <a:pPr algn="ctr"/>
          <a:r>
            <a:rPr lang="en-GB" dirty="0"/>
            <a:t>T</a:t>
          </a:r>
        </a:p>
      </dgm:t>
    </dgm:pt>
    <dgm:pt modelId="{EE39C67A-1BEC-4E52-BB1A-4A56B3A09007}" type="parTrans" cxnId="{8E0A9D8E-3AB6-496F-98ED-8DBBDFB5753E}">
      <dgm:prSet/>
      <dgm:spPr/>
      <dgm:t>
        <a:bodyPr/>
        <a:lstStyle/>
        <a:p>
          <a:pPr algn="ctr"/>
          <a:endParaRPr lang="en-GB"/>
        </a:p>
      </dgm:t>
    </dgm:pt>
    <dgm:pt modelId="{FBF52819-19F8-48A9-B9DE-DD48554CCC23}" type="sibTrans" cxnId="{8E0A9D8E-3AB6-496F-98ED-8DBBDFB5753E}">
      <dgm:prSet/>
      <dgm:spPr/>
      <dgm:t>
        <a:bodyPr/>
        <a:lstStyle/>
        <a:p>
          <a:pPr algn="ctr"/>
          <a:endParaRPr lang="en-GB"/>
        </a:p>
      </dgm:t>
    </dgm:pt>
    <dgm:pt modelId="{78660296-9597-4627-B103-8D00BFDF61BB}">
      <dgm:prSet phldrT="[Text]" custT="1"/>
      <dgm:spPr/>
      <dgm:t>
        <a:bodyPr/>
        <a:lstStyle/>
        <a:p>
          <a:pPr algn="ctr"/>
          <a:r>
            <a:rPr lang="en-GB" sz="1200" b="1" dirty="0"/>
            <a:t>Topic?</a:t>
          </a:r>
        </a:p>
      </dgm:t>
    </dgm:pt>
    <dgm:pt modelId="{21A5CCAC-A3F0-40AD-A817-0524295C7DFE}" type="parTrans" cxnId="{F2E80BED-5776-4609-83B0-EF296D1AB1EC}">
      <dgm:prSet/>
      <dgm:spPr/>
      <dgm:t>
        <a:bodyPr/>
        <a:lstStyle/>
        <a:p>
          <a:pPr algn="ctr"/>
          <a:endParaRPr lang="en-GB"/>
        </a:p>
      </dgm:t>
    </dgm:pt>
    <dgm:pt modelId="{214C4399-A530-4369-9882-E7673B837E05}" type="sibTrans" cxnId="{F2E80BED-5776-4609-83B0-EF296D1AB1EC}">
      <dgm:prSet/>
      <dgm:spPr/>
      <dgm:t>
        <a:bodyPr/>
        <a:lstStyle/>
        <a:p>
          <a:pPr algn="ctr"/>
          <a:endParaRPr lang="en-GB"/>
        </a:p>
      </dgm:t>
    </dgm:pt>
    <dgm:pt modelId="{CD2E23A4-23D0-4E5B-B2E9-9274C9E3FEB9}">
      <dgm:prSet phldrT="[Text]" custT="1"/>
      <dgm:spPr/>
      <dgm:t>
        <a:bodyPr/>
        <a:lstStyle/>
        <a:p>
          <a:pPr algn="ctr"/>
          <a:r>
            <a:rPr lang="en-GB" sz="1200" b="0" dirty="0"/>
            <a:t>What is the context of the question? </a:t>
          </a:r>
        </a:p>
      </dgm:t>
    </dgm:pt>
    <dgm:pt modelId="{9F363038-1DC2-4D65-A76D-DB7F388236C9}" type="parTrans" cxnId="{AC8E5904-CB2A-42D1-9614-C8C9BE262E0F}">
      <dgm:prSet/>
      <dgm:spPr/>
      <dgm:t>
        <a:bodyPr/>
        <a:lstStyle/>
        <a:p>
          <a:pPr algn="ctr"/>
          <a:endParaRPr lang="en-GB"/>
        </a:p>
      </dgm:t>
    </dgm:pt>
    <dgm:pt modelId="{D5C885C7-0EA6-43E0-88C8-67AC59503D18}" type="sibTrans" cxnId="{AC8E5904-CB2A-42D1-9614-C8C9BE262E0F}">
      <dgm:prSet/>
      <dgm:spPr/>
      <dgm:t>
        <a:bodyPr/>
        <a:lstStyle/>
        <a:p>
          <a:pPr algn="ctr"/>
          <a:endParaRPr lang="en-GB"/>
        </a:p>
      </dgm:t>
    </dgm:pt>
    <dgm:pt modelId="{50BEED49-35DB-40A9-957B-D1511DD324AF}">
      <dgm:prSet phldrT="[Text]"/>
      <dgm:spPr/>
      <dgm:t>
        <a:bodyPr/>
        <a:lstStyle/>
        <a:p>
          <a:pPr algn="ctr"/>
          <a:r>
            <a:rPr lang="en-GB" dirty="0"/>
            <a:t>I</a:t>
          </a:r>
        </a:p>
      </dgm:t>
    </dgm:pt>
    <dgm:pt modelId="{A202E544-E650-40E8-AC72-6AEBCA316B1B}" type="parTrans" cxnId="{6B184EB3-675C-42B2-9572-1052DF0D6D84}">
      <dgm:prSet/>
      <dgm:spPr/>
      <dgm:t>
        <a:bodyPr/>
        <a:lstStyle/>
        <a:p>
          <a:pPr algn="ctr"/>
          <a:endParaRPr lang="en-GB"/>
        </a:p>
      </dgm:t>
    </dgm:pt>
    <dgm:pt modelId="{5CE77DA8-C4DB-4A35-8F22-3380F63993CE}" type="sibTrans" cxnId="{6B184EB3-675C-42B2-9572-1052DF0D6D84}">
      <dgm:prSet/>
      <dgm:spPr/>
      <dgm:t>
        <a:bodyPr/>
        <a:lstStyle/>
        <a:p>
          <a:pPr algn="ctr"/>
          <a:endParaRPr lang="en-GB"/>
        </a:p>
      </dgm:t>
    </dgm:pt>
    <dgm:pt modelId="{15AABA1B-D382-4516-A2FF-422A0407DAFF}">
      <dgm:prSet phldrT="[Text]" custT="1"/>
      <dgm:spPr/>
      <dgm:t>
        <a:bodyPr/>
        <a:lstStyle/>
        <a:p>
          <a:pPr algn="ctr"/>
          <a:r>
            <a:rPr lang="en-GB" sz="1200" b="1" dirty="0"/>
            <a:t>Information?</a:t>
          </a:r>
        </a:p>
      </dgm:t>
    </dgm:pt>
    <dgm:pt modelId="{87DFAB8D-1826-4137-8B92-928DC1842187}" type="parTrans" cxnId="{A643BE40-A32A-4E6D-B4A0-A9C39E035299}">
      <dgm:prSet/>
      <dgm:spPr/>
      <dgm:t>
        <a:bodyPr/>
        <a:lstStyle/>
        <a:p>
          <a:pPr algn="ctr"/>
          <a:endParaRPr lang="en-GB"/>
        </a:p>
      </dgm:t>
    </dgm:pt>
    <dgm:pt modelId="{70CA7400-4588-4964-A23C-3528B526F6E9}" type="sibTrans" cxnId="{A643BE40-A32A-4E6D-B4A0-A9C39E035299}">
      <dgm:prSet/>
      <dgm:spPr/>
      <dgm:t>
        <a:bodyPr/>
        <a:lstStyle/>
        <a:p>
          <a:pPr algn="ctr"/>
          <a:endParaRPr lang="en-GB"/>
        </a:p>
      </dgm:t>
    </dgm:pt>
    <dgm:pt modelId="{91F55D1A-4A80-44AB-856C-B2EB3EA7FCEF}">
      <dgm:prSet phldrT="[Text]" custT="1"/>
      <dgm:spPr/>
      <dgm:t>
        <a:bodyPr/>
        <a:lstStyle/>
        <a:p>
          <a:pPr algn="ctr"/>
          <a:r>
            <a:rPr lang="en-GB" sz="1200" b="0" dirty="0"/>
            <a:t>What relevant information are you given in the question?</a:t>
          </a:r>
        </a:p>
      </dgm:t>
    </dgm:pt>
    <dgm:pt modelId="{95595269-BC3B-4508-AC8D-0006E7788EBA}" type="parTrans" cxnId="{EEF1FAE8-7544-42EA-B9CB-F46EDC3E6E3B}">
      <dgm:prSet/>
      <dgm:spPr/>
      <dgm:t>
        <a:bodyPr/>
        <a:lstStyle/>
        <a:p>
          <a:pPr algn="ctr"/>
          <a:endParaRPr lang="en-GB"/>
        </a:p>
      </dgm:t>
    </dgm:pt>
    <dgm:pt modelId="{957ED6AA-4E0F-4F8C-9918-068257F20724}" type="sibTrans" cxnId="{EEF1FAE8-7544-42EA-B9CB-F46EDC3E6E3B}">
      <dgm:prSet/>
      <dgm:spPr/>
      <dgm:t>
        <a:bodyPr/>
        <a:lstStyle/>
        <a:p>
          <a:pPr algn="ctr"/>
          <a:endParaRPr lang="en-GB"/>
        </a:p>
      </dgm:t>
    </dgm:pt>
    <dgm:pt modelId="{28815AC1-C6B1-4DE4-A4CD-18B618E56DDB}">
      <dgm:prSet phldrT="[Text]"/>
      <dgm:spPr/>
      <dgm:t>
        <a:bodyPr/>
        <a:lstStyle/>
        <a:p>
          <a:pPr algn="ctr"/>
          <a:r>
            <a:rPr lang="en-GB" dirty="0"/>
            <a:t>C</a:t>
          </a:r>
        </a:p>
      </dgm:t>
    </dgm:pt>
    <dgm:pt modelId="{EDE435C4-AFCE-454B-B5FD-62BE063FB670}" type="parTrans" cxnId="{328B4766-F806-4F4D-84CB-5AA94967E524}">
      <dgm:prSet/>
      <dgm:spPr/>
      <dgm:t>
        <a:bodyPr/>
        <a:lstStyle/>
        <a:p>
          <a:pPr algn="ctr"/>
          <a:endParaRPr lang="en-GB"/>
        </a:p>
      </dgm:t>
    </dgm:pt>
    <dgm:pt modelId="{190EF327-937A-49AC-AC61-7BC008ACE04D}" type="sibTrans" cxnId="{328B4766-F806-4F4D-84CB-5AA94967E524}">
      <dgm:prSet/>
      <dgm:spPr/>
      <dgm:t>
        <a:bodyPr/>
        <a:lstStyle/>
        <a:p>
          <a:pPr algn="ctr"/>
          <a:endParaRPr lang="en-GB"/>
        </a:p>
      </dgm:t>
    </dgm:pt>
    <dgm:pt modelId="{63E04C1C-B409-49DC-A210-F73A307E52DC}">
      <dgm:prSet phldrT="[Text]" custT="1"/>
      <dgm:spPr/>
      <dgm:t>
        <a:bodyPr/>
        <a:lstStyle/>
        <a:p>
          <a:pPr algn="ctr"/>
          <a:r>
            <a:rPr lang="en-GB" sz="1200" b="1" dirty="0"/>
            <a:t>Command?</a:t>
          </a:r>
        </a:p>
      </dgm:t>
    </dgm:pt>
    <dgm:pt modelId="{BD8621E1-5FDF-4898-B3CA-69167C04FA56}" type="parTrans" cxnId="{4384CAB7-7773-4790-B3E5-D0CA56244C96}">
      <dgm:prSet/>
      <dgm:spPr/>
      <dgm:t>
        <a:bodyPr/>
        <a:lstStyle/>
        <a:p>
          <a:pPr algn="ctr"/>
          <a:endParaRPr lang="en-GB"/>
        </a:p>
      </dgm:t>
    </dgm:pt>
    <dgm:pt modelId="{F11910B0-8A30-4799-91F1-46E05DB2867A}" type="sibTrans" cxnId="{4384CAB7-7773-4790-B3E5-D0CA56244C96}">
      <dgm:prSet/>
      <dgm:spPr/>
      <dgm:t>
        <a:bodyPr/>
        <a:lstStyle/>
        <a:p>
          <a:pPr algn="ctr"/>
          <a:endParaRPr lang="en-GB"/>
        </a:p>
      </dgm:t>
    </dgm:pt>
    <dgm:pt modelId="{256FA48E-2EE3-4181-9D6F-7F65BD97ECE9}">
      <dgm:prSet phldrT="[Text]" custT="1"/>
      <dgm:spPr/>
      <dgm:t>
        <a:bodyPr/>
        <a:lstStyle/>
        <a:p>
          <a:pPr algn="ctr"/>
          <a:r>
            <a:rPr lang="en-GB" sz="1200" b="0" dirty="0"/>
            <a:t>What are you being asked to do?</a:t>
          </a:r>
        </a:p>
      </dgm:t>
    </dgm:pt>
    <dgm:pt modelId="{34A55A76-7261-4EDB-99E0-ADD11E1462CE}" type="parTrans" cxnId="{90B3C67C-1375-47EA-B41E-0B0A471307F3}">
      <dgm:prSet/>
      <dgm:spPr/>
      <dgm:t>
        <a:bodyPr/>
        <a:lstStyle/>
        <a:p>
          <a:pPr algn="ctr"/>
          <a:endParaRPr lang="en-GB"/>
        </a:p>
      </dgm:t>
    </dgm:pt>
    <dgm:pt modelId="{0F1F4FDF-01A9-4C1D-89A0-B0A38FA2532D}" type="sibTrans" cxnId="{90B3C67C-1375-47EA-B41E-0B0A471307F3}">
      <dgm:prSet/>
      <dgm:spPr/>
      <dgm:t>
        <a:bodyPr/>
        <a:lstStyle/>
        <a:p>
          <a:pPr algn="ctr"/>
          <a:endParaRPr lang="en-GB"/>
        </a:p>
      </dgm:t>
    </dgm:pt>
    <dgm:pt modelId="{E81C51F3-F752-404B-90E0-1859640B5B44}">
      <dgm:prSet phldrT="[Text]"/>
      <dgm:spPr/>
      <dgm:t>
        <a:bodyPr/>
        <a:lstStyle/>
        <a:p>
          <a:pPr algn="ctr"/>
          <a:r>
            <a:rPr lang="en-GB" dirty="0"/>
            <a:t>K</a:t>
          </a:r>
        </a:p>
      </dgm:t>
    </dgm:pt>
    <dgm:pt modelId="{AA6D56A6-D1CD-4C53-8044-0D29D8A2F40D}" type="parTrans" cxnId="{B12B233F-F9C9-4115-97EE-3121204BB41E}">
      <dgm:prSet/>
      <dgm:spPr/>
      <dgm:t>
        <a:bodyPr/>
        <a:lstStyle/>
        <a:p>
          <a:pPr algn="ctr"/>
          <a:endParaRPr lang="en-GB"/>
        </a:p>
      </dgm:t>
    </dgm:pt>
    <dgm:pt modelId="{8A1254E0-B67D-490C-A5D5-DBA8E9C32BB0}" type="sibTrans" cxnId="{B12B233F-F9C9-4115-97EE-3121204BB41E}">
      <dgm:prSet/>
      <dgm:spPr/>
      <dgm:t>
        <a:bodyPr/>
        <a:lstStyle/>
        <a:p>
          <a:pPr algn="ctr"/>
          <a:endParaRPr lang="en-GB"/>
        </a:p>
      </dgm:t>
    </dgm:pt>
    <dgm:pt modelId="{4C56CD8F-CB41-415B-82E2-BC8471D44F76}">
      <dgm:prSet phldrT="[Text]"/>
      <dgm:spPr/>
      <dgm:t>
        <a:bodyPr/>
        <a:lstStyle/>
        <a:p>
          <a:pPr algn="ctr"/>
          <a:r>
            <a:rPr lang="en-GB" dirty="0"/>
            <a:t>S</a:t>
          </a:r>
        </a:p>
      </dgm:t>
    </dgm:pt>
    <dgm:pt modelId="{7CA2226B-B0E7-4231-865F-F40F801226E5}" type="parTrans" cxnId="{AF54FF4B-4EAC-49EE-ACAC-0346D2FA9CCA}">
      <dgm:prSet/>
      <dgm:spPr/>
      <dgm:t>
        <a:bodyPr/>
        <a:lstStyle/>
        <a:p>
          <a:pPr algn="ctr"/>
          <a:endParaRPr lang="en-GB"/>
        </a:p>
      </dgm:t>
    </dgm:pt>
    <dgm:pt modelId="{F10F0E1C-D24E-45E8-AC77-B8C8F4873586}" type="sibTrans" cxnId="{AF54FF4B-4EAC-49EE-ACAC-0346D2FA9CCA}">
      <dgm:prSet/>
      <dgm:spPr/>
      <dgm:t>
        <a:bodyPr/>
        <a:lstStyle/>
        <a:p>
          <a:pPr algn="ctr"/>
          <a:endParaRPr lang="en-GB"/>
        </a:p>
      </dgm:t>
    </dgm:pt>
    <dgm:pt modelId="{249954D5-D831-492C-88FB-430F1A31B673}">
      <dgm:prSet phldrT="[Text]" custT="1"/>
      <dgm:spPr/>
      <dgm:t>
        <a:bodyPr/>
        <a:lstStyle/>
        <a:p>
          <a:pPr algn="ctr"/>
          <a:r>
            <a:rPr lang="en-GB" sz="1200" b="1" dirty="0"/>
            <a:t>Knowledge?</a:t>
          </a:r>
        </a:p>
      </dgm:t>
    </dgm:pt>
    <dgm:pt modelId="{0A3A1F99-C4F1-4CF8-9F6E-967CFBDFAF64}" type="parTrans" cxnId="{73D61900-E360-49AC-8FB9-993B7130C623}">
      <dgm:prSet/>
      <dgm:spPr/>
      <dgm:t>
        <a:bodyPr/>
        <a:lstStyle/>
        <a:p>
          <a:pPr algn="ctr"/>
          <a:endParaRPr lang="en-GB"/>
        </a:p>
      </dgm:t>
    </dgm:pt>
    <dgm:pt modelId="{605A06BA-414B-4E69-80BD-FD678EB84FB3}" type="sibTrans" cxnId="{73D61900-E360-49AC-8FB9-993B7130C623}">
      <dgm:prSet/>
      <dgm:spPr/>
      <dgm:t>
        <a:bodyPr/>
        <a:lstStyle/>
        <a:p>
          <a:pPr algn="ctr"/>
          <a:endParaRPr lang="en-GB"/>
        </a:p>
      </dgm:t>
    </dgm:pt>
    <dgm:pt modelId="{09678898-3C97-428B-ADED-2836DAECAF97}">
      <dgm:prSet phldrT="[Text]" custT="1"/>
      <dgm:spPr/>
      <dgm:t>
        <a:bodyPr/>
        <a:lstStyle/>
        <a:p>
          <a:pPr algn="ctr"/>
          <a:r>
            <a:rPr lang="en-GB" sz="1200" b="1" dirty="0"/>
            <a:t>Satisfied?</a:t>
          </a:r>
        </a:p>
      </dgm:t>
    </dgm:pt>
    <dgm:pt modelId="{BACBDA9D-7A70-4B73-A0E5-DE36C93F4424}" type="parTrans" cxnId="{6A21D81E-7A36-4AB3-949B-304302CB77D1}">
      <dgm:prSet/>
      <dgm:spPr/>
      <dgm:t>
        <a:bodyPr/>
        <a:lstStyle/>
        <a:p>
          <a:pPr algn="ctr"/>
          <a:endParaRPr lang="en-GB"/>
        </a:p>
      </dgm:t>
    </dgm:pt>
    <dgm:pt modelId="{A2EBF2EF-BF4C-4084-BC1D-D633B962248C}" type="sibTrans" cxnId="{6A21D81E-7A36-4AB3-949B-304302CB77D1}">
      <dgm:prSet/>
      <dgm:spPr/>
      <dgm:t>
        <a:bodyPr/>
        <a:lstStyle/>
        <a:p>
          <a:pPr algn="ctr"/>
          <a:endParaRPr lang="en-GB"/>
        </a:p>
      </dgm:t>
    </dgm:pt>
    <dgm:pt modelId="{6989D576-A8AD-4B57-A3BA-2B6DBF6668B7}">
      <dgm:prSet phldrT="[Text]" custT="1"/>
      <dgm:spPr/>
      <dgm:t>
        <a:bodyPr/>
        <a:lstStyle/>
        <a:p>
          <a:pPr algn="ctr"/>
          <a:r>
            <a:rPr lang="en-GB" sz="1200" b="0" dirty="0"/>
            <a:t>What do you know that can help you answer the question?</a:t>
          </a:r>
        </a:p>
      </dgm:t>
    </dgm:pt>
    <dgm:pt modelId="{FA06B6BB-9544-4DA6-BE2D-D4D7877915ED}" type="parTrans" cxnId="{148E1798-DF72-44E9-8495-58CAB5004946}">
      <dgm:prSet/>
      <dgm:spPr/>
      <dgm:t>
        <a:bodyPr/>
        <a:lstStyle/>
        <a:p>
          <a:pPr algn="ctr"/>
          <a:endParaRPr lang="en-GB"/>
        </a:p>
      </dgm:t>
    </dgm:pt>
    <dgm:pt modelId="{B831E1F6-5B6E-486C-95F0-87C3FD5AEC43}" type="sibTrans" cxnId="{148E1798-DF72-44E9-8495-58CAB5004946}">
      <dgm:prSet/>
      <dgm:spPr/>
      <dgm:t>
        <a:bodyPr/>
        <a:lstStyle/>
        <a:p>
          <a:pPr algn="ctr"/>
          <a:endParaRPr lang="en-GB"/>
        </a:p>
      </dgm:t>
    </dgm:pt>
    <dgm:pt modelId="{16AF57AC-16EE-45A6-8C56-C904D021A8A3}">
      <dgm:prSet phldrT="[Text]" custT="1"/>
      <dgm:spPr/>
      <dgm:t>
        <a:bodyPr/>
        <a:lstStyle/>
        <a:p>
          <a:pPr algn="ctr"/>
          <a:r>
            <a:rPr lang="en-GB" sz="1200" b="0" dirty="0"/>
            <a:t>Have you satistfied the examiner?! 5 marks = 5 points</a:t>
          </a:r>
          <a:endParaRPr lang="en-GB" sz="1200" b="1" dirty="0"/>
        </a:p>
      </dgm:t>
    </dgm:pt>
    <dgm:pt modelId="{D6F54BF9-9CE8-45D2-8C71-B69B69752A73}" type="parTrans" cxnId="{AD4E0F4F-D39D-4FD8-B31D-88275D7D79F8}">
      <dgm:prSet/>
      <dgm:spPr/>
      <dgm:t>
        <a:bodyPr/>
        <a:lstStyle/>
        <a:p>
          <a:pPr algn="ctr"/>
          <a:endParaRPr lang="en-GB"/>
        </a:p>
      </dgm:t>
    </dgm:pt>
    <dgm:pt modelId="{E6579B22-F048-4EE9-96E8-41A40E689499}" type="sibTrans" cxnId="{AD4E0F4F-D39D-4FD8-B31D-88275D7D79F8}">
      <dgm:prSet/>
      <dgm:spPr/>
      <dgm:t>
        <a:bodyPr/>
        <a:lstStyle/>
        <a:p>
          <a:pPr algn="ctr"/>
          <a:endParaRPr lang="en-GB"/>
        </a:p>
      </dgm:t>
    </dgm:pt>
    <dgm:pt modelId="{F3817422-2CF8-4881-9302-B7301B7E82A6}">
      <dgm:prSet phldrT="[Text]" custT="1"/>
      <dgm:spPr/>
      <dgm:t>
        <a:bodyPr/>
        <a:lstStyle/>
        <a:p>
          <a:pPr algn="ctr"/>
          <a:r>
            <a:rPr lang="en-GB" sz="1200" b="0" i="1" dirty="0"/>
            <a:t>e.g. state, describe, explain </a:t>
          </a:r>
        </a:p>
      </dgm:t>
    </dgm:pt>
    <dgm:pt modelId="{EC30E57A-CD41-41E8-B191-F3FF95B05337}" type="parTrans" cxnId="{25863556-A533-4C15-BB5D-C36827508C51}">
      <dgm:prSet/>
      <dgm:spPr/>
      <dgm:t>
        <a:bodyPr/>
        <a:lstStyle/>
        <a:p>
          <a:pPr algn="ctr"/>
          <a:endParaRPr lang="en-GB"/>
        </a:p>
      </dgm:t>
    </dgm:pt>
    <dgm:pt modelId="{6B64A685-AA5A-4AE7-9884-3673E9E1C8D4}" type="sibTrans" cxnId="{25863556-A533-4C15-BB5D-C36827508C51}">
      <dgm:prSet/>
      <dgm:spPr/>
      <dgm:t>
        <a:bodyPr/>
        <a:lstStyle/>
        <a:p>
          <a:pPr algn="ctr"/>
          <a:endParaRPr lang="en-GB"/>
        </a:p>
      </dgm:t>
    </dgm:pt>
    <dgm:pt modelId="{BD89585E-BADC-46E4-9179-FC65A249719B}" type="pres">
      <dgm:prSet presAssocID="{7CC06BAA-5C62-4E6F-9029-9795CEF3FE9D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ACA8E95A-D464-46BD-9FA0-0819CF10945F}" type="pres">
      <dgm:prSet presAssocID="{68FC52A4-3F64-4BC2-8D9F-53EE4DF8FAE2}" presName="Accent1" presStyleCnt="0"/>
      <dgm:spPr/>
    </dgm:pt>
    <dgm:pt modelId="{D1ABDAF7-6444-440F-87DC-4D09D7D1A56F}" type="pres">
      <dgm:prSet presAssocID="{68FC52A4-3F64-4BC2-8D9F-53EE4DF8FAE2}" presName="Accent" presStyleLbl="node1" presStyleIdx="0" presStyleCnt="5"/>
      <dgm:spPr/>
    </dgm:pt>
    <dgm:pt modelId="{6B4C57AB-5798-4E4F-8B27-04F9F0089205}" type="pres">
      <dgm:prSet presAssocID="{68FC52A4-3F64-4BC2-8D9F-53EE4DF8FAE2}" presName="Child1" presStyleLbl="revTx" presStyleIdx="0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</dgm:pt>
    <dgm:pt modelId="{4419EF91-9D03-482D-B371-54C06D5D4E4C}" type="pres">
      <dgm:prSet presAssocID="{68FC52A4-3F64-4BC2-8D9F-53EE4DF8FAE2}" presName="Parent1" presStyleLbl="revTx" presStyleIdx="1" presStyleCnt="10">
        <dgm:presLayoutVars>
          <dgm:chMax val="1"/>
          <dgm:chPref val="1"/>
          <dgm:bulletEnabled val="1"/>
        </dgm:presLayoutVars>
      </dgm:prSet>
      <dgm:spPr/>
    </dgm:pt>
    <dgm:pt modelId="{37721C4F-6D95-4237-A303-AB7E6A05C519}" type="pres">
      <dgm:prSet presAssocID="{50BEED49-35DB-40A9-957B-D1511DD324AF}" presName="Accent2" presStyleCnt="0"/>
      <dgm:spPr/>
    </dgm:pt>
    <dgm:pt modelId="{D293AB50-A269-47B6-899D-A1E607B2E84A}" type="pres">
      <dgm:prSet presAssocID="{50BEED49-35DB-40A9-957B-D1511DD324AF}" presName="Accent" presStyleLbl="node1" presStyleIdx="1" presStyleCnt="5"/>
      <dgm:spPr/>
    </dgm:pt>
    <dgm:pt modelId="{C20B1890-6900-4F62-8E1C-271EEB1A6B65}" type="pres">
      <dgm:prSet presAssocID="{50BEED49-35DB-40A9-957B-D1511DD324AF}" presName="Child2" presStyleLbl="revTx" presStyleIdx="2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</dgm:pt>
    <dgm:pt modelId="{0BC4492D-C018-4BA8-BBF5-BDA8F10644E6}" type="pres">
      <dgm:prSet presAssocID="{50BEED49-35DB-40A9-957B-D1511DD324AF}" presName="Parent2" presStyleLbl="revTx" presStyleIdx="3" presStyleCnt="10">
        <dgm:presLayoutVars>
          <dgm:chMax val="1"/>
          <dgm:chPref val="1"/>
          <dgm:bulletEnabled val="1"/>
        </dgm:presLayoutVars>
      </dgm:prSet>
      <dgm:spPr/>
    </dgm:pt>
    <dgm:pt modelId="{53FA91FD-49CD-4B3A-86D9-6F2D9C23B63D}" type="pres">
      <dgm:prSet presAssocID="{28815AC1-C6B1-4DE4-A4CD-18B618E56DDB}" presName="Accent3" presStyleCnt="0"/>
      <dgm:spPr/>
    </dgm:pt>
    <dgm:pt modelId="{2A95C5F0-DF2C-401B-A0A1-0294BCE9EBC0}" type="pres">
      <dgm:prSet presAssocID="{28815AC1-C6B1-4DE4-A4CD-18B618E56DDB}" presName="Accent" presStyleLbl="node1" presStyleIdx="2" presStyleCnt="5"/>
      <dgm:spPr/>
    </dgm:pt>
    <dgm:pt modelId="{A1D6565D-9047-4006-A337-0A5E1E9F54E7}" type="pres">
      <dgm:prSet presAssocID="{28815AC1-C6B1-4DE4-A4CD-18B618E56DDB}" presName="Child3" presStyleLbl="revTx" presStyleIdx="4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</dgm:pt>
    <dgm:pt modelId="{81B04C0F-6BE4-4E5D-BCAE-127CD0C427DA}" type="pres">
      <dgm:prSet presAssocID="{28815AC1-C6B1-4DE4-A4CD-18B618E56DDB}" presName="Parent3" presStyleLbl="revTx" presStyleIdx="5" presStyleCnt="10">
        <dgm:presLayoutVars>
          <dgm:chMax val="1"/>
          <dgm:chPref val="1"/>
          <dgm:bulletEnabled val="1"/>
        </dgm:presLayoutVars>
      </dgm:prSet>
      <dgm:spPr/>
    </dgm:pt>
    <dgm:pt modelId="{10572CD3-B844-4F18-BFD4-4EE0C5EA7E8E}" type="pres">
      <dgm:prSet presAssocID="{E81C51F3-F752-404B-90E0-1859640B5B44}" presName="Accent4" presStyleCnt="0"/>
      <dgm:spPr/>
    </dgm:pt>
    <dgm:pt modelId="{9BABB678-410A-4B36-B58B-8A45FFA58F78}" type="pres">
      <dgm:prSet presAssocID="{E81C51F3-F752-404B-90E0-1859640B5B44}" presName="Accent" presStyleLbl="node1" presStyleIdx="3" presStyleCnt="5"/>
      <dgm:spPr/>
    </dgm:pt>
    <dgm:pt modelId="{49221866-3F5F-4655-B1B6-ECCA75A2737C}" type="pres">
      <dgm:prSet presAssocID="{E81C51F3-F752-404B-90E0-1859640B5B44}" presName="Child4" presStyleLbl="revTx" presStyleIdx="6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</dgm:pt>
    <dgm:pt modelId="{1979A1D0-A65A-4FBD-AEC9-963CC999BD7F}" type="pres">
      <dgm:prSet presAssocID="{E81C51F3-F752-404B-90E0-1859640B5B44}" presName="Parent4" presStyleLbl="revTx" presStyleIdx="7" presStyleCnt="10">
        <dgm:presLayoutVars>
          <dgm:chMax val="1"/>
          <dgm:chPref val="1"/>
          <dgm:bulletEnabled val="1"/>
        </dgm:presLayoutVars>
      </dgm:prSet>
      <dgm:spPr/>
    </dgm:pt>
    <dgm:pt modelId="{7C33E710-ACE2-490F-83BA-BA646F1D8413}" type="pres">
      <dgm:prSet presAssocID="{4C56CD8F-CB41-415B-82E2-BC8471D44F76}" presName="Accent5" presStyleCnt="0"/>
      <dgm:spPr/>
    </dgm:pt>
    <dgm:pt modelId="{730E78A8-E619-4639-8F22-23E3657CC1B1}" type="pres">
      <dgm:prSet presAssocID="{4C56CD8F-CB41-415B-82E2-BC8471D44F76}" presName="Accent" presStyleLbl="node1" presStyleIdx="4" presStyleCnt="5"/>
      <dgm:spPr/>
    </dgm:pt>
    <dgm:pt modelId="{57E959DF-4E14-4B50-B3E8-05B643A714A1}" type="pres">
      <dgm:prSet presAssocID="{4C56CD8F-CB41-415B-82E2-BC8471D44F76}" presName="Child5" presStyleLbl="revTx" presStyleIdx="8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</dgm:pt>
    <dgm:pt modelId="{38E20B73-8BB1-4A07-826C-3E284DD91E6A}" type="pres">
      <dgm:prSet presAssocID="{4C56CD8F-CB41-415B-82E2-BC8471D44F76}" presName="Parent5" presStyleLbl="revTx" presStyleIdx="9" presStyleCnt="10">
        <dgm:presLayoutVars>
          <dgm:chMax val="1"/>
          <dgm:chPref val="1"/>
          <dgm:bulletEnabled val="1"/>
        </dgm:presLayoutVars>
      </dgm:prSet>
      <dgm:spPr/>
    </dgm:pt>
  </dgm:ptLst>
  <dgm:cxnLst>
    <dgm:cxn modelId="{73D61900-E360-49AC-8FB9-993B7130C623}" srcId="{E81C51F3-F752-404B-90E0-1859640B5B44}" destId="{249954D5-D831-492C-88FB-430F1A31B673}" srcOrd="0" destOrd="0" parTransId="{0A3A1F99-C4F1-4CF8-9F6E-967CFBDFAF64}" sibTransId="{605A06BA-414B-4E69-80BD-FD678EB84FB3}"/>
    <dgm:cxn modelId="{2CDAF502-7EBB-4DEA-85ED-288A995E178F}" type="presOf" srcId="{91F55D1A-4A80-44AB-856C-B2EB3EA7FCEF}" destId="{C20B1890-6900-4F62-8E1C-271EEB1A6B65}" srcOrd="0" destOrd="1" presId="urn:microsoft.com/office/officeart/2009/layout/CircleArrowProcess"/>
    <dgm:cxn modelId="{AC8E5904-CB2A-42D1-9614-C8C9BE262E0F}" srcId="{68FC52A4-3F64-4BC2-8D9F-53EE4DF8FAE2}" destId="{CD2E23A4-23D0-4E5B-B2E9-9274C9E3FEB9}" srcOrd="1" destOrd="0" parTransId="{9F363038-1DC2-4D65-A76D-DB7F388236C9}" sibTransId="{D5C885C7-0EA6-43E0-88C8-67AC59503D18}"/>
    <dgm:cxn modelId="{D4D53D0B-EB78-456E-AAD8-90F4679E417D}" type="presOf" srcId="{15AABA1B-D382-4516-A2FF-422A0407DAFF}" destId="{C20B1890-6900-4F62-8E1C-271EEB1A6B65}" srcOrd="0" destOrd="0" presId="urn:microsoft.com/office/officeart/2009/layout/CircleArrowProcess"/>
    <dgm:cxn modelId="{4CDAC114-E72A-4D59-B118-96F8303594C0}" type="presOf" srcId="{7CC06BAA-5C62-4E6F-9029-9795CEF3FE9D}" destId="{BD89585E-BADC-46E4-9179-FC65A249719B}" srcOrd="0" destOrd="0" presId="urn:microsoft.com/office/officeart/2009/layout/CircleArrowProcess"/>
    <dgm:cxn modelId="{6A21D81E-7A36-4AB3-949B-304302CB77D1}" srcId="{4C56CD8F-CB41-415B-82E2-BC8471D44F76}" destId="{09678898-3C97-428B-ADED-2836DAECAF97}" srcOrd="0" destOrd="0" parTransId="{BACBDA9D-7A70-4B73-A0E5-DE36C93F4424}" sibTransId="{A2EBF2EF-BF4C-4084-BC1D-D633B962248C}"/>
    <dgm:cxn modelId="{1A00232C-7685-4723-B540-175CD0BF6FEB}" type="presOf" srcId="{16AF57AC-16EE-45A6-8C56-C904D021A8A3}" destId="{57E959DF-4E14-4B50-B3E8-05B643A714A1}" srcOrd="0" destOrd="1" presId="urn:microsoft.com/office/officeart/2009/layout/CircleArrowProcess"/>
    <dgm:cxn modelId="{BBD7D62E-5712-44D8-B54C-6850CAD83790}" type="presOf" srcId="{F3817422-2CF8-4881-9302-B7301B7E82A6}" destId="{A1D6565D-9047-4006-A337-0A5E1E9F54E7}" srcOrd="0" destOrd="2" presId="urn:microsoft.com/office/officeart/2009/layout/CircleArrowProcess"/>
    <dgm:cxn modelId="{B12B233F-F9C9-4115-97EE-3121204BB41E}" srcId="{7CC06BAA-5C62-4E6F-9029-9795CEF3FE9D}" destId="{E81C51F3-F752-404B-90E0-1859640B5B44}" srcOrd="3" destOrd="0" parTransId="{AA6D56A6-D1CD-4C53-8044-0D29D8A2F40D}" sibTransId="{8A1254E0-B67D-490C-A5D5-DBA8E9C32BB0}"/>
    <dgm:cxn modelId="{A643BE40-A32A-4E6D-B4A0-A9C39E035299}" srcId="{50BEED49-35DB-40A9-957B-D1511DD324AF}" destId="{15AABA1B-D382-4516-A2FF-422A0407DAFF}" srcOrd="0" destOrd="0" parTransId="{87DFAB8D-1826-4137-8B92-928DC1842187}" sibTransId="{70CA7400-4588-4964-A23C-3528B526F6E9}"/>
    <dgm:cxn modelId="{8096975E-2ABE-47E4-90B3-F91F54FDC4C4}" type="presOf" srcId="{78660296-9597-4627-B103-8D00BFDF61BB}" destId="{6B4C57AB-5798-4E4F-8B27-04F9F0089205}" srcOrd="0" destOrd="0" presId="urn:microsoft.com/office/officeart/2009/layout/CircleArrowProcess"/>
    <dgm:cxn modelId="{B4990943-F023-47D3-8659-982B952D05C5}" type="presOf" srcId="{09678898-3C97-428B-ADED-2836DAECAF97}" destId="{57E959DF-4E14-4B50-B3E8-05B643A714A1}" srcOrd="0" destOrd="0" presId="urn:microsoft.com/office/officeart/2009/layout/CircleArrowProcess"/>
    <dgm:cxn modelId="{328B4766-F806-4F4D-84CB-5AA94967E524}" srcId="{7CC06BAA-5C62-4E6F-9029-9795CEF3FE9D}" destId="{28815AC1-C6B1-4DE4-A4CD-18B618E56DDB}" srcOrd="2" destOrd="0" parTransId="{EDE435C4-AFCE-454B-B5FD-62BE063FB670}" sibTransId="{190EF327-937A-49AC-AC61-7BC008ACE04D}"/>
    <dgm:cxn modelId="{5F6D5867-2AF7-4744-BA04-83E6F1B36EB4}" type="presOf" srcId="{E81C51F3-F752-404B-90E0-1859640B5B44}" destId="{1979A1D0-A65A-4FBD-AEC9-963CC999BD7F}" srcOrd="0" destOrd="0" presId="urn:microsoft.com/office/officeart/2009/layout/CircleArrowProcess"/>
    <dgm:cxn modelId="{D26DB548-B136-4029-B8AB-E7E50AD71D8D}" type="presOf" srcId="{68FC52A4-3F64-4BC2-8D9F-53EE4DF8FAE2}" destId="{4419EF91-9D03-482D-B371-54C06D5D4E4C}" srcOrd="0" destOrd="0" presId="urn:microsoft.com/office/officeart/2009/layout/CircleArrowProcess"/>
    <dgm:cxn modelId="{AF54FF4B-4EAC-49EE-ACAC-0346D2FA9CCA}" srcId="{7CC06BAA-5C62-4E6F-9029-9795CEF3FE9D}" destId="{4C56CD8F-CB41-415B-82E2-BC8471D44F76}" srcOrd="4" destOrd="0" parTransId="{7CA2226B-B0E7-4231-865F-F40F801226E5}" sibTransId="{F10F0E1C-D24E-45E8-AC77-B8C8F4873586}"/>
    <dgm:cxn modelId="{8091296E-C3CA-4AB2-8F05-3DF62547E3CC}" type="presOf" srcId="{249954D5-D831-492C-88FB-430F1A31B673}" destId="{49221866-3F5F-4655-B1B6-ECCA75A2737C}" srcOrd="0" destOrd="0" presId="urn:microsoft.com/office/officeart/2009/layout/CircleArrowProcess"/>
    <dgm:cxn modelId="{AD4E0F4F-D39D-4FD8-B31D-88275D7D79F8}" srcId="{4C56CD8F-CB41-415B-82E2-BC8471D44F76}" destId="{16AF57AC-16EE-45A6-8C56-C904D021A8A3}" srcOrd="1" destOrd="0" parTransId="{D6F54BF9-9CE8-45D2-8C71-B69B69752A73}" sibTransId="{E6579B22-F048-4EE9-96E8-41A40E689499}"/>
    <dgm:cxn modelId="{2E202D54-8450-4D43-92BC-A729CBF67785}" type="presOf" srcId="{6989D576-A8AD-4B57-A3BA-2B6DBF6668B7}" destId="{49221866-3F5F-4655-B1B6-ECCA75A2737C}" srcOrd="0" destOrd="1" presId="urn:microsoft.com/office/officeart/2009/layout/CircleArrowProcess"/>
    <dgm:cxn modelId="{56A09775-D7E1-46B1-AF28-C5796AEF141A}" type="presOf" srcId="{4C56CD8F-CB41-415B-82E2-BC8471D44F76}" destId="{38E20B73-8BB1-4A07-826C-3E284DD91E6A}" srcOrd="0" destOrd="0" presId="urn:microsoft.com/office/officeart/2009/layout/CircleArrowProcess"/>
    <dgm:cxn modelId="{25863556-A533-4C15-BB5D-C36827508C51}" srcId="{28815AC1-C6B1-4DE4-A4CD-18B618E56DDB}" destId="{F3817422-2CF8-4881-9302-B7301B7E82A6}" srcOrd="2" destOrd="0" parTransId="{EC30E57A-CD41-41E8-B191-F3FF95B05337}" sibTransId="{6B64A685-AA5A-4AE7-9884-3673E9E1C8D4}"/>
    <dgm:cxn modelId="{90B3C67C-1375-47EA-B41E-0B0A471307F3}" srcId="{28815AC1-C6B1-4DE4-A4CD-18B618E56DDB}" destId="{256FA48E-2EE3-4181-9D6F-7F65BD97ECE9}" srcOrd="1" destOrd="0" parTransId="{34A55A76-7261-4EDB-99E0-ADD11E1462CE}" sibTransId="{0F1F4FDF-01A9-4C1D-89A0-B0A38FA2532D}"/>
    <dgm:cxn modelId="{8E0A9D8E-3AB6-496F-98ED-8DBBDFB5753E}" srcId="{7CC06BAA-5C62-4E6F-9029-9795CEF3FE9D}" destId="{68FC52A4-3F64-4BC2-8D9F-53EE4DF8FAE2}" srcOrd="0" destOrd="0" parTransId="{EE39C67A-1BEC-4E52-BB1A-4A56B3A09007}" sibTransId="{FBF52819-19F8-48A9-B9DE-DD48554CCC23}"/>
    <dgm:cxn modelId="{148E1798-DF72-44E9-8495-58CAB5004946}" srcId="{E81C51F3-F752-404B-90E0-1859640B5B44}" destId="{6989D576-A8AD-4B57-A3BA-2B6DBF6668B7}" srcOrd="1" destOrd="0" parTransId="{FA06B6BB-9544-4DA6-BE2D-D4D7877915ED}" sibTransId="{B831E1F6-5B6E-486C-95F0-87C3FD5AEC43}"/>
    <dgm:cxn modelId="{D9CC529B-8DF9-46D4-AF27-08ABCBFA7D42}" type="presOf" srcId="{50BEED49-35DB-40A9-957B-D1511DD324AF}" destId="{0BC4492D-C018-4BA8-BBF5-BDA8F10644E6}" srcOrd="0" destOrd="0" presId="urn:microsoft.com/office/officeart/2009/layout/CircleArrowProcess"/>
    <dgm:cxn modelId="{942772A4-3F02-47AF-9F25-CF66E28FD2C2}" type="presOf" srcId="{256FA48E-2EE3-4181-9D6F-7F65BD97ECE9}" destId="{A1D6565D-9047-4006-A337-0A5E1E9F54E7}" srcOrd="0" destOrd="1" presId="urn:microsoft.com/office/officeart/2009/layout/CircleArrowProcess"/>
    <dgm:cxn modelId="{A733D1AF-6F5C-496D-BC41-0B61023D8FC2}" type="presOf" srcId="{28815AC1-C6B1-4DE4-A4CD-18B618E56DDB}" destId="{81B04C0F-6BE4-4E5D-BCAE-127CD0C427DA}" srcOrd="0" destOrd="0" presId="urn:microsoft.com/office/officeart/2009/layout/CircleArrowProcess"/>
    <dgm:cxn modelId="{6B184EB3-675C-42B2-9572-1052DF0D6D84}" srcId="{7CC06BAA-5C62-4E6F-9029-9795CEF3FE9D}" destId="{50BEED49-35DB-40A9-957B-D1511DD324AF}" srcOrd="1" destOrd="0" parTransId="{A202E544-E650-40E8-AC72-6AEBCA316B1B}" sibTransId="{5CE77DA8-C4DB-4A35-8F22-3380F63993CE}"/>
    <dgm:cxn modelId="{4384CAB7-7773-4790-B3E5-D0CA56244C96}" srcId="{28815AC1-C6B1-4DE4-A4CD-18B618E56DDB}" destId="{63E04C1C-B409-49DC-A210-F73A307E52DC}" srcOrd="0" destOrd="0" parTransId="{BD8621E1-5FDF-4898-B3CA-69167C04FA56}" sibTransId="{F11910B0-8A30-4799-91F1-46E05DB2867A}"/>
    <dgm:cxn modelId="{948D90C7-7FA9-4317-8960-4E5FA0837412}" type="presOf" srcId="{63E04C1C-B409-49DC-A210-F73A307E52DC}" destId="{A1D6565D-9047-4006-A337-0A5E1E9F54E7}" srcOrd="0" destOrd="0" presId="urn:microsoft.com/office/officeart/2009/layout/CircleArrowProcess"/>
    <dgm:cxn modelId="{A2C880CB-3181-4A07-A951-6BD4E22B35D0}" type="presOf" srcId="{CD2E23A4-23D0-4E5B-B2E9-9274C9E3FEB9}" destId="{6B4C57AB-5798-4E4F-8B27-04F9F0089205}" srcOrd="0" destOrd="1" presId="urn:microsoft.com/office/officeart/2009/layout/CircleArrowProcess"/>
    <dgm:cxn modelId="{EEF1FAE8-7544-42EA-B9CB-F46EDC3E6E3B}" srcId="{50BEED49-35DB-40A9-957B-D1511DD324AF}" destId="{91F55D1A-4A80-44AB-856C-B2EB3EA7FCEF}" srcOrd="1" destOrd="0" parTransId="{95595269-BC3B-4508-AC8D-0006E7788EBA}" sibTransId="{957ED6AA-4E0F-4F8C-9918-068257F20724}"/>
    <dgm:cxn modelId="{F2E80BED-5776-4609-83B0-EF296D1AB1EC}" srcId="{68FC52A4-3F64-4BC2-8D9F-53EE4DF8FAE2}" destId="{78660296-9597-4627-B103-8D00BFDF61BB}" srcOrd="0" destOrd="0" parTransId="{21A5CCAC-A3F0-40AD-A817-0524295C7DFE}" sibTransId="{214C4399-A530-4369-9882-E7673B837E05}"/>
    <dgm:cxn modelId="{AA2F7438-2450-43D0-B9FA-EA4AABA4142D}" type="presParOf" srcId="{BD89585E-BADC-46E4-9179-FC65A249719B}" destId="{ACA8E95A-D464-46BD-9FA0-0819CF10945F}" srcOrd="0" destOrd="0" presId="urn:microsoft.com/office/officeart/2009/layout/CircleArrowProcess"/>
    <dgm:cxn modelId="{11A72B4D-4099-4674-A180-CBF2FD4E8CF8}" type="presParOf" srcId="{ACA8E95A-D464-46BD-9FA0-0819CF10945F}" destId="{D1ABDAF7-6444-440F-87DC-4D09D7D1A56F}" srcOrd="0" destOrd="0" presId="urn:microsoft.com/office/officeart/2009/layout/CircleArrowProcess"/>
    <dgm:cxn modelId="{BFCD5598-7207-4544-9DC5-F32C861ECCCD}" type="presParOf" srcId="{BD89585E-BADC-46E4-9179-FC65A249719B}" destId="{6B4C57AB-5798-4E4F-8B27-04F9F0089205}" srcOrd="1" destOrd="0" presId="urn:microsoft.com/office/officeart/2009/layout/CircleArrowProcess"/>
    <dgm:cxn modelId="{9BECB2B7-1BE1-4062-B4B9-BE2894514209}" type="presParOf" srcId="{BD89585E-BADC-46E4-9179-FC65A249719B}" destId="{4419EF91-9D03-482D-B371-54C06D5D4E4C}" srcOrd="2" destOrd="0" presId="urn:microsoft.com/office/officeart/2009/layout/CircleArrowProcess"/>
    <dgm:cxn modelId="{5549A821-8090-4572-88FD-50E694BA4B9A}" type="presParOf" srcId="{BD89585E-BADC-46E4-9179-FC65A249719B}" destId="{37721C4F-6D95-4237-A303-AB7E6A05C519}" srcOrd="3" destOrd="0" presId="urn:microsoft.com/office/officeart/2009/layout/CircleArrowProcess"/>
    <dgm:cxn modelId="{C15EC93B-1C5C-470B-A2BE-C5B9C5A486B2}" type="presParOf" srcId="{37721C4F-6D95-4237-A303-AB7E6A05C519}" destId="{D293AB50-A269-47B6-899D-A1E607B2E84A}" srcOrd="0" destOrd="0" presId="urn:microsoft.com/office/officeart/2009/layout/CircleArrowProcess"/>
    <dgm:cxn modelId="{10239B1F-9000-484E-B325-850B9880C572}" type="presParOf" srcId="{BD89585E-BADC-46E4-9179-FC65A249719B}" destId="{C20B1890-6900-4F62-8E1C-271EEB1A6B65}" srcOrd="4" destOrd="0" presId="urn:microsoft.com/office/officeart/2009/layout/CircleArrowProcess"/>
    <dgm:cxn modelId="{56DE6328-12B4-4011-A1C0-6AA0D16DA25C}" type="presParOf" srcId="{BD89585E-BADC-46E4-9179-FC65A249719B}" destId="{0BC4492D-C018-4BA8-BBF5-BDA8F10644E6}" srcOrd="5" destOrd="0" presId="urn:microsoft.com/office/officeart/2009/layout/CircleArrowProcess"/>
    <dgm:cxn modelId="{D352C7D0-2CE5-4741-A039-752E186EAC6C}" type="presParOf" srcId="{BD89585E-BADC-46E4-9179-FC65A249719B}" destId="{53FA91FD-49CD-4B3A-86D9-6F2D9C23B63D}" srcOrd="6" destOrd="0" presId="urn:microsoft.com/office/officeart/2009/layout/CircleArrowProcess"/>
    <dgm:cxn modelId="{83BB31D1-12EC-4A39-9851-460B0179B970}" type="presParOf" srcId="{53FA91FD-49CD-4B3A-86D9-6F2D9C23B63D}" destId="{2A95C5F0-DF2C-401B-A0A1-0294BCE9EBC0}" srcOrd="0" destOrd="0" presId="urn:microsoft.com/office/officeart/2009/layout/CircleArrowProcess"/>
    <dgm:cxn modelId="{65A08834-34DD-49C3-9221-0A9A45134052}" type="presParOf" srcId="{BD89585E-BADC-46E4-9179-FC65A249719B}" destId="{A1D6565D-9047-4006-A337-0A5E1E9F54E7}" srcOrd="7" destOrd="0" presId="urn:microsoft.com/office/officeart/2009/layout/CircleArrowProcess"/>
    <dgm:cxn modelId="{2574E44F-9AB0-4A11-92C8-5C661D3F7F80}" type="presParOf" srcId="{BD89585E-BADC-46E4-9179-FC65A249719B}" destId="{81B04C0F-6BE4-4E5D-BCAE-127CD0C427DA}" srcOrd="8" destOrd="0" presId="urn:microsoft.com/office/officeart/2009/layout/CircleArrowProcess"/>
    <dgm:cxn modelId="{38E41827-B9A0-494F-8416-16D5D54347C6}" type="presParOf" srcId="{BD89585E-BADC-46E4-9179-FC65A249719B}" destId="{10572CD3-B844-4F18-BFD4-4EE0C5EA7E8E}" srcOrd="9" destOrd="0" presId="urn:microsoft.com/office/officeart/2009/layout/CircleArrowProcess"/>
    <dgm:cxn modelId="{89AD79F9-D0D5-4F58-9CF9-1BE453F9D7A7}" type="presParOf" srcId="{10572CD3-B844-4F18-BFD4-4EE0C5EA7E8E}" destId="{9BABB678-410A-4B36-B58B-8A45FFA58F78}" srcOrd="0" destOrd="0" presId="urn:microsoft.com/office/officeart/2009/layout/CircleArrowProcess"/>
    <dgm:cxn modelId="{40295068-4ABE-4A21-B327-0F1FF0944BA4}" type="presParOf" srcId="{BD89585E-BADC-46E4-9179-FC65A249719B}" destId="{49221866-3F5F-4655-B1B6-ECCA75A2737C}" srcOrd="10" destOrd="0" presId="urn:microsoft.com/office/officeart/2009/layout/CircleArrowProcess"/>
    <dgm:cxn modelId="{A08D5491-0766-4A43-A7AD-886203AC5570}" type="presParOf" srcId="{BD89585E-BADC-46E4-9179-FC65A249719B}" destId="{1979A1D0-A65A-4FBD-AEC9-963CC999BD7F}" srcOrd="11" destOrd="0" presId="urn:microsoft.com/office/officeart/2009/layout/CircleArrowProcess"/>
    <dgm:cxn modelId="{4590D167-0746-4024-B740-A1A6C928576A}" type="presParOf" srcId="{BD89585E-BADC-46E4-9179-FC65A249719B}" destId="{7C33E710-ACE2-490F-83BA-BA646F1D8413}" srcOrd="12" destOrd="0" presId="urn:microsoft.com/office/officeart/2009/layout/CircleArrowProcess"/>
    <dgm:cxn modelId="{4A0DB92E-9225-4C6E-82FF-9B249517A6E1}" type="presParOf" srcId="{7C33E710-ACE2-490F-83BA-BA646F1D8413}" destId="{730E78A8-E619-4639-8F22-23E3657CC1B1}" srcOrd="0" destOrd="0" presId="urn:microsoft.com/office/officeart/2009/layout/CircleArrowProcess"/>
    <dgm:cxn modelId="{3D4F1B5E-0C80-43CB-A2AF-56C53CCE2D7E}" type="presParOf" srcId="{BD89585E-BADC-46E4-9179-FC65A249719B}" destId="{57E959DF-4E14-4B50-B3E8-05B643A714A1}" srcOrd="13" destOrd="0" presId="urn:microsoft.com/office/officeart/2009/layout/CircleArrowProcess"/>
    <dgm:cxn modelId="{C5F3969B-C27D-42CC-B9E8-75B8D986D313}" type="presParOf" srcId="{BD89585E-BADC-46E4-9179-FC65A249719B}" destId="{38E20B73-8BB1-4A07-826C-3E284DD91E6A}" srcOrd="14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BDAF7-6444-440F-87DC-4D09D7D1A56F}">
      <dsp:nvSpPr>
        <dsp:cNvPr id="0" name=""/>
        <dsp:cNvSpPr/>
      </dsp:nvSpPr>
      <dsp:spPr>
        <a:xfrm>
          <a:off x="1468490" y="0"/>
          <a:ext cx="1363416" cy="136348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4C57AB-5798-4E4F-8B27-04F9F0089205}">
      <dsp:nvSpPr>
        <dsp:cNvPr id="0" name=""/>
        <dsp:cNvSpPr/>
      </dsp:nvSpPr>
      <dsp:spPr>
        <a:xfrm>
          <a:off x="2969236" y="444544"/>
          <a:ext cx="2296156" cy="5422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Topic?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 dirty="0"/>
            <a:t>What is the context of the question? </a:t>
          </a:r>
        </a:p>
      </dsp:txBody>
      <dsp:txXfrm>
        <a:off x="2969236" y="444544"/>
        <a:ext cx="2296156" cy="542225"/>
      </dsp:txXfrm>
    </dsp:sp>
    <dsp:sp modelId="{4419EF91-9D03-482D-B371-54C06D5D4E4C}">
      <dsp:nvSpPr>
        <dsp:cNvPr id="0" name=""/>
        <dsp:cNvSpPr/>
      </dsp:nvSpPr>
      <dsp:spPr>
        <a:xfrm>
          <a:off x="1769510" y="493812"/>
          <a:ext cx="760863" cy="380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 dirty="0"/>
            <a:t>T</a:t>
          </a:r>
        </a:p>
      </dsp:txBody>
      <dsp:txXfrm>
        <a:off x="1769510" y="493812"/>
        <a:ext cx="760863" cy="380261"/>
      </dsp:txXfrm>
    </dsp:sp>
    <dsp:sp modelId="{D293AB50-A269-47B6-899D-A1E607B2E84A}">
      <dsp:nvSpPr>
        <dsp:cNvPr id="0" name=""/>
        <dsp:cNvSpPr/>
      </dsp:nvSpPr>
      <dsp:spPr>
        <a:xfrm>
          <a:off x="1089720" y="783409"/>
          <a:ext cx="1363416" cy="136348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0B1890-6900-4F62-8E1C-271EEB1A6B65}">
      <dsp:nvSpPr>
        <dsp:cNvPr id="0" name=""/>
        <dsp:cNvSpPr/>
      </dsp:nvSpPr>
      <dsp:spPr>
        <a:xfrm>
          <a:off x="2596861" y="1238076"/>
          <a:ext cx="2296156" cy="5422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Information?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 dirty="0"/>
            <a:t>What relevant information are you given in the question?</a:t>
          </a:r>
        </a:p>
      </dsp:txBody>
      <dsp:txXfrm>
        <a:off x="2596861" y="1238076"/>
        <a:ext cx="2296156" cy="542225"/>
      </dsp:txXfrm>
    </dsp:sp>
    <dsp:sp modelId="{0BC4492D-C018-4BA8-BBF5-BDA8F10644E6}">
      <dsp:nvSpPr>
        <dsp:cNvPr id="0" name=""/>
        <dsp:cNvSpPr/>
      </dsp:nvSpPr>
      <dsp:spPr>
        <a:xfrm>
          <a:off x="1389206" y="1278982"/>
          <a:ext cx="760863" cy="380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 dirty="0"/>
            <a:t>I</a:t>
          </a:r>
        </a:p>
      </dsp:txBody>
      <dsp:txXfrm>
        <a:off x="1389206" y="1278982"/>
        <a:ext cx="760863" cy="380261"/>
      </dsp:txXfrm>
    </dsp:sp>
    <dsp:sp modelId="{2A95C5F0-DF2C-401B-A0A1-0294BCE9EBC0}">
      <dsp:nvSpPr>
        <dsp:cNvPr id="0" name=""/>
        <dsp:cNvSpPr/>
      </dsp:nvSpPr>
      <dsp:spPr>
        <a:xfrm>
          <a:off x="1468490" y="1570340"/>
          <a:ext cx="1363416" cy="1363484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D6565D-9047-4006-A337-0A5E1E9F54E7}">
      <dsp:nvSpPr>
        <dsp:cNvPr id="0" name=""/>
        <dsp:cNvSpPr/>
      </dsp:nvSpPr>
      <dsp:spPr>
        <a:xfrm>
          <a:off x="2969236" y="2014884"/>
          <a:ext cx="2296156" cy="5422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Command?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 dirty="0"/>
            <a:t>What are you being asked to do?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1" kern="1200" dirty="0"/>
            <a:t>e.g. state, describe, explain </a:t>
          </a:r>
        </a:p>
      </dsp:txBody>
      <dsp:txXfrm>
        <a:off x="2969236" y="2014884"/>
        <a:ext cx="2296156" cy="542225"/>
      </dsp:txXfrm>
    </dsp:sp>
    <dsp:sp modelId="{81B04C0F-6BE4-4E5D-BCAE-127CD0C427DA}">
      <dsp:nvSpPr>
        <dsp:cNvPr id="0" name=""/>
        <dsp:cNvSpPr/>
      </dsp:nvSpPr>
      <dsp:spPr>
        <a:xfrm>
          <a:off x="1769510" y="2063712"/>
          <a:ext cx="760863" cy="380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 dirty="0"/>
            <a:t>C</a:t>
          </a:r>
        </a:p>
      </dsp:txBody>
      <dsp:txXfrm>
        <a:off x="1769510" y="2063712"/>
        <a:ext cx="760863" cy="380261"/>
      </dsp:txXfrm>
    </dsp:sp>
    <dsp:sp modelId="{9BABB678-410A-4B36-B58B-8A45FFA58F78}">
      <dsp:nvSpPr>
        <dsp:cNvPr id="0" name=""/>
        <dsp:cNvSpPr/>
      </dsp:nvSpPr>
      <dsp:spPr>
        <a:xfrm>
          <a:off x="1089720" y="2355070"/>
          <a:ext cx="1363416" cy="136348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221866-3F5F-4655-B1B6-ECCA75A2737C}">
      <dsp:nvSpPr>
        <dsp:cNvPr id="0" name=""/>
        <dsp:cNvSpPr/>
      </dsp:nvSpPr>
      <dsp:spPr>
        <a:xfrm>
          <a:off x="2596861" y="2800054"/>
          <a:ext cx="2296156" cy="5422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Knowledge?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 dirty="0"/>
            <a:t>What do you know that can help you answer the question?</a:t>
          </a:r>
        </a:p>
      </dsp:txBody>
      <dsp:txXfrm>
        <a:off x="2596861" y="2800054"/>
        <a:ext cx="2296156" cy="542225"/>
      </dsp:txXfrm>
    </dsp:sp>
    <dsp:sp modelId="{1979A1D0-A65A-4FBD-AEC9-963CC999BD7F}">
      <dsp:nvSpPr>
        <dsp:cNvPr id="0" name=""/>
        <dsp:cNvSpPr/>
      </dsp:nvSpPr>
      <dsp:spPr>
        <a:xfrm>
          <a:off x="1389206" y="2848882"/>
          <a:ext cx="760863" cy="380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 dirty="0"/>
            <a:t>K</a:t>
          </a:r>
        </a:p>
      </dsp:txBody>
      <dsp:txXfrm>
        <a:off x="1389206" y="2848882"/>
        <a:ext cx="760863" cy="380261"/>
      </dsp:txXfrm>
    </dsp:sp>
    <dsp:sp modelId="{730E78A8-E619-4639-8F22-23E3657CC1B1}">
      <dsp:nvSpPr>
        <dsp:cNvPr id="0" name=""/>
        <dsp:cNvSpPr/>
      </dsp:nvSpPr>
      <dsp:spPr>
        <a:xfrm>
          <a:off x="1565420" y="3229144"/>
          <a:ext cx="1171346" cy="1172033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E959DF-4E14-4B50-B3E8-05B643A714A1}">
      <dsp:nvSpPr>
        <dsp:cNvPr id="0" name=""/>
        <dsp:cNvSpPr/>
      </dsp:nvSpPr>
      <dsp:spPr>
        <a:xfrm>
          <a:off x="2969236" y="3593146"/>
          <a:ext cx="2296156" cy="5422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Satisfied?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 dirty="0"/>
            <a:t>Have you satistfied the examiner?! 5 marks = 5 points</a:t>
          </a:r>
          <a:endParaRPr lang="en-GB" sz="1200" b="1" kern="1200" dirty="0"/>
        </a:p>
      </dsp:txBody>
      <dsp:txXfrm>
        <a:off x="2969236" y="3593146"/>
        <a:ext cx="2296156" cy="542225"/>
      </dsp:txXfrm>
    </dsp:sp>
    <dsp:sp modelId="{38E20B73-8BB1-4A07-826C-3E284DD91E6A}">
      <dsp:nvSpPr>
        <dsp:cNvPr id="0" name=""/>
        <dsp:cNvSpPr/>
      </dsp:nvSpPr>
      <dsp:spPr>
        <a:xfrm>
          <a:off x="1769510" y="3634052"/>
          <a:ext cx="760863" cy="380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 dirty="0"/>
            <a:t>S</a:t>
          </a:r>
        </a:p>
      </dsp:txBody>
      <dsp:txXfrm>
        <a:off x="1769510" y="3634052"/>
        <a:ext cx="760863" cy="380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Garvey</dc:creator>
  <cp:keywords/>
  <dc:description/>
  <cp:lastModifiedBy>Michelle Garvey</cp:lastModifiedBy>
  <cp:revision>4</cp:revision>
  <cp:lastPrinted>2021-11-04T09:51:00Z</cp:lastPrinted>
  <dcterms:created xsi:type="dcterms:W3CDTF">2021-11-04T09:06:00Z</dcterms:created>
  <dcterms:modified xsi:type="dcterms:W3CDTF">2021-11-04T09:54:00Z</dcterms:modified>
</cp:coreProperties>
</file>