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2406"/>
        <w:gridCol w:w="2409"/>
        <w:gridCol w:w="709"/>
        <w:gridCol w:w="2410"/>
        <w:gridCol w:w="2551"/>
      </w:tblGrid>
      <w:tr w:rsidR="00D603CE" w14:paraId="4538DD1B" w14:textId="77777777" w:rsidTr="004D24B0">
        <w:tc>
          <w:tcPr>
            <w:tcW w:w="4815" w:type="dxa"/>
            <w:gridSpan w:val="2"/>
            <w:tcBorders>
              <w:right w:val="single" w:sz="4" w:space="0" w:color="auto"/>
            </w:tcBorders>
          </w:tcPr>
          <w:p w14:paraId="3F39169B" w14:textId="77777777" w:rsidR="00D603CE" w:rsidRPr="00D603CE" w:rsidRDefault="00D603CE" w:rsidP="00D603CE">
            <w:pPr>
              <w:jc w:val="center"/>
              <w:rPr>
                <w:b/>
              </w:rPr>
            </w:pPr>
            <w:r w:rsidRPr="00D603CE">
              <w:rPr>
                <w:b/>
              </w:rPr>
              <w:t>Curriculum &amp; Personnel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4FD52" w14:textId="77777777" w:rsidR="00D603CE" w:rsidRPr="00D603CE" w:rsidRDefault="00D603CE" w:rsidP="00D603CE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14:paraId="0216F16F" w14:textId="77777777" w:rsidR="00D603CE" w:rsidRPr="00D603CE" w:rsidRDefault="00D603CE" w:rsidP="00D603CE">
            <w:pPr>
              <w:jc w:val="center"/>
              <w:rPr>
                <w:b/>
              </w:rPr>
            </w:pPr>
            <w:r w:rsidRPr="00D603CE">
              <w:rPr>
                <w:b/>
              </w:rPr>
              <w:t>Resources</w:t>
            </w:r>
          </w:p>
        </w:tc>
      </w:tr>
      <w:tr w:rsidR="00D603CE" w14:paraId="3FE1F8CF" w14:textId="77777777" w:rsidTr="004D24B0">
        <w:tc>
          <w:tcPr>
            <w:tcW w:w="2406" w:type="dxa"/>
          </w:tcPr>
          <w:p w14:paraId="31872DFA" w14:textId="77777777" w:rsidR="00D603CE" w:rsidRDefault="00D603CE" w:rsidP="00D603CE">
            <w:r>
              <w:t>Mr M Catterall</w:t>
            </w:r>
            <w:r w:rsidR="000D5F50">
              <w:t xml:space="preserve"> (Chair)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9FBA025" w14:textId="77777777" w:rsidR="00D603CE" w:rsidRDefault="00B578B1" w:rsidP="00D603CE">
            <w:r>
              <w:t>Mr</w:t>
            </w:r>
            <w:r w:rsidR="00D603CE">
              <w:t xml:space="preserve"> B Rollo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A7E" w14:textId="77777777" w:rsidR="00D603CE" w:rsidRDefault="00D603CE" w:rsidP="00D603CE"/>
        </w:tc>
        <w:tc>
          <w:tcPr>
            <w:tcW w:w="2410" w:type="dxa"/>
            <w:tcBorders>
              <w:left w:val="single" w:sz="4" w:space="0" w:color="auto"/>
            </w:tcBorders>
          </w:tcPr>
          <w:p w14:paraId="45D6FF73" w14:textId="13ED40B0" w:rsidR="00D603CE" w:rsidRDefault="004D06B0" w:rsidP="00D603CE">
            <w:r>
              <w:t>Mr D Maddox (Chair)</w:t>
            </w:r>
          </w:p>
        </w:tc>
        <w:tc>
          <w:tcPr>
            <w:tcW w:w="2551" w:type="dxa"/>
          </w:tcPr>
          <w:p w14:paraId="6412CA26" w14:textId="4D7D58B4" w:rsidR="00D603CE" w:rsidRPr="00FC2C85" w:rsidRDefault="00FC2C85" w:rsidP="00D603CE">
            <w:r w:rsidRPr="00FC2C85">
              <w:t>Mr D Holden</w:t>
            </w:r>
            <w:r w:rsidR="007E093F">
              <w:t xml:space="preserve"> (Vice-Chair)</w:t>
            </w:r>
          </w:p>
        </w:tc>
      </w:tr>
      <w:tr w:rsidR="00D603CE" w14:paraId="117F6086" w14:textId="77777777" w:rsidTr="004D24B0">
        <w:tc>
          <w:tcPr>
            <w:tcW w:w="2406" w:type="dxa"/>
          </w:tcPr>
          <w:p w14:paraId="5B12F158" w14:textId="4C1B44B2" w:rsidR="00D603CE" w:rsidRDefault="00D603CE" w:rsidP="00D603CE">
            <w:r>
              <w:t xml:space="preserve">Mr </w:t>
            </w:r>
            <w:r w:rsidR="00F0567B">
              <w:t>D</w:t>
            </w:r>
            <w:r>
              <w:t xml:space="preserve"> Hird</w:t>
            </w:r>
            <w:r w:rsidR="007E093F">
              <w:t xml:space="preserve"> (Vice-Chair)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0C19623" w14:textId="77777777" w:rsidR="00D603CE" w:rsidRDefault="00B578B1" w:rsidP="00D603CE">
            <w:r>
              <w:t xml:space="preserve">Mr </w:t>
            </w:r>
            <w:r w:rsidR="00D603CE">
              <w:t>J Swindells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9760A" w14:textId="77777777" w:rsidR="00D603CE" w:rsidRDefault="00D603CE" w:rsidP="00D603CE"/>
        </w:tc>
        <w:tc>
          <w:tcPr>
            <w:tcW w:w="2410" w:type="dxa"/>
            <w:tcBorders>
              <w:left w:val="single" w:sz="4" w:space="0" w:color="auto"/>
            </w:tcBorders>
          </w:tcPr>
          <w:p w14:paraId="09220F64" w14:textId="3B96498E" w:rsidR="00D603CE" w:rsidRDefault="00C82EF1" w:rsidP="00D603CE">
            <w:r>
              <w:t>Mrs J Hoyle</w:t>
            </w:r>
          </w:p>
        </w:tc>
        <w:tc>
          <w:tcPr>
            <w:tcW w:w="2551" w:type="dxa"/>
          </w:tcPr>
          <w:p w14:paraId="7AB51F51" w14:textId="75EDADAB" w:rsidR="00D603CE" w:rsidRDefault="00D603CE" w:rsidP="00D603CE">
            <w:r>
              <w:t xml:space="preserve">Mr </w:t>
            </w:r>
            <w:r w:rsidR="00F0567B">
              <w:t>D</w:t>
            </w:r>
            <w:r>
              <w:t xml:space="preserve"> Hird</w:t>
            </w:r>
          </w:p>
        </w:tc>
      </w:tr>
      <w:tr w:rsidR="00D603CE" w14:paraId="7763D2D5" w14:textId="77777777" w:rsidTr="004D24B0">
        <w:tc>
          <w:tcPr>
            <w:tcW w:w="2406" w:type="dxa"/>
          </w:tcPr>
          <w:p w14:paraId="5EA6BABC" w14:textId="77777777" w:rsidR="00D603CE" w:rsidRDefault="00D603CE" w:rsidP="00D603CE">
            <w:r>
              <w:t>Mr D Maddox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D56B821" w14:textId="55D75292" w:rsidR="00D603CE" w:rsidRPr="009B0704" w:rsidRDefault="00F0567B" w:rsidP="00D603CE">
            <w:pPr>
              <w:rPr>
                <w:strike/>
              </w:rPr>
            </w:pPr>
            <w:r>
              <w:t>Mr W Clarke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2B12A" w14:textId="77777777" w:rsidR="00D603CE" w:rsidRDefault="00D603CE" w:rsidP="00D603CE"/>
        </w:tc>
        <w:tc>
          <w:tcPr>
            <w:tcW w:w="2410" w:type="dxa"/>
            <w:tcBorders>
              <w:left w:val="single" w:sz="4" w:space="0" w:color="auto"/>
            </w:tcBorders>
          </w:tcPr>
          <w:p w14:paraId="0DB376AC" w14:textId="77777777" w:rsidR="00D603CE" w:rsidRDefault="00774D46" w:rsidP="00D603CE">
            <w:r>
              <w:t>Mr O Mollart</w:t>
            </w:r>
          </w:p>
        </w:tc>
        <w:tc>
          <w:tcPr>
            <w:tcW w:w="2551" w:type="dxa"/>
          </w:tcPr>
          <w:p w14:paraId="38DC52DE" w14:textId="2C95359D" w:rsidR="00D603CE" w:rsidRDefault="004D06B0" w:rsidP="00901B0E">
            <w:r>
              <w:t>Mr S Fern</w:t>
            </w:r>
          </w:p>
        </w:tc>
      </w:tr>
      <w:tr w:rsidR="00D603CE" w14:paraId="7AA2170D" w14:textId="77777777" w:rsidTr="004D24B0">
        <w:tc>
          <w:tcPr>
            <w:tcW w:w="2406" w:type="dxa"/>
          </w:tcPr>
          <w:p w14:paraId="4B9C1A75" w14:textId="5E5BFD92" w:rsidR="00D603CE" w:rsidRPr="003B1574" w:rsidRDefault="003B1574" w:rsidP="00D603CE">
            <w:r w:rsidRPr="003B1574">
              <w:t>Mr S Fern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EAFD5B1" w14:textId="13DFC687" w:rsidR="00D603CE" w:rsidRDefault="000D5F50" w:rsidP="00901B0E">
            <w:r>
              <w:t>Mrs J Hoyle</w:t>
            </w:r>
            <w:r w:rsidR="00F0567B">
              <w:t xml:space="preserve"> (agenda)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5C34F" w14:textId="77777777" w:rsidR="00D603CE" w:rsidRDefault="00D603CE" w:rsidP="00D603CE"/>
        </w:tc>
        <w:tc>
          <w:tcPr>
            <w:tcW w:w="2410" w:type="dxa"/>
            <w:tcBorders>
              <w:left w:val="single" w:sz="4" w:space="0" w:color="auto"/>
            </w:tcBorders>
          </w:tcPr>
          <w:p w14:paraId="4442B000" w14:textId="77777777" w:rsidR="00D603CE" w:rsidRDefault="00064A1E" w:rsidP="00D603CE">
            <w:r>
              <w:t>Miss C Doolan</w:t>
            </w:r>
          </w:p>
        </w:tc>
        <w:tc>
          <w:tcPr>
            <w:tcW w:w="2551" w:type="dxa"/>
          </w:tcPr>
          <w:p w14:paraId="4D66C50B" w14:textId="04A3CF4A" w:rsidR="00D603CE" w:rsidRPr="00513269" w:rsidRDefault="00513269" w:rsidP="00EC319C">
            <w:r w:rsidRPr="00513269">
              <w:t>M</w:t>
            </w:r>
            <w:r>
              <w:t>r</w:t>
            </w:r>
            <w:r w:rsidRPr="00513269">
              <w:t xml:space="preserve"> C Moore</w:t>
            </w:r>
          </w:p>
        </w:tc>
      </w:tr>
      <w:tr w:rsidR="00C82EF1" w14:paraId="08DDB156" w14:textId="77777777" w:rsidTr="004D24B0">
        <w:tc>
          <w:tcPr>
            <w:tcW w:w="2406" w:type="dxa"/>
          </w:tcPr>
          <w:p w14:paraId="375B48AE" w14:textId="77777777" w:rsidR="00C82EF1" w:rsidRDefault="00C82EF1" w:rsidP="00C82EF1">
            <w:r>
              <w:t>Mr O Mollart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40017E6" w14:textId="0A8BBA4F" w:rsidR="00C82EF1" w:rsidRDefault="00C82EF1" w:rsidP="00C82EF1">
            <w:r>
              <w:t>Mr C Moore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1A07B" w14:textId="77777777" w:rsidR="00C82EF1" w:rsidRDefault="00C82EF1" w:rsidP="00C82EF1"/>
        </w:tc>
        <w:tc>
          <w:tcPr>
            <w:tcW w:w="2410" w:type="dxa"/>
            <w:tcBorders>
              <w:left w:val="single" w:sz="4" w:space="0" w:color="auto"/>
            </w:tcBorders>
          </w:tcPr>
          <w:p w14:paraId="1D9664EE" w14:textId="5DB42029" w:rsidR="00C82EF1" w:rsidRDefault="00C82EF1" w:rsidP="00C82EF1">
            <w:r>
              <w:t>Mr J Swindells</w:t>
            </w:r>
          </w:p>
        </w:tc>
        <w:tc>
          <w:tcPr>
            <w:tcW w:w="2551" w:type="dxa"/>
          </w:tcPr>
          <w:p w14:paraId="2DAAB490" w14:textId="1E552152" w:rsidR="00C82EF1" w:rsidRDefault="00C82EF1" w:rsidP="00C82EF1">
            <w:r>
              <w:t>Mrs D Murphy</w:t>
            </w:r>
          </w:p>
        </w:tc>
      </w:tr>
      <w:tr w:rsidR="00C82EF1" w14:paraId="4D8B4E2F" w14:textId="77777777" w:rsidTr="004D24B0">
        <w:tc>
          <w:tcPr>
            <w:tcW w:w="2406" w:type="dxa"/>
          </w:tcPr>
          <w:p w14:paraId="3BE8EC7C" w14:textId="0C9100E5" w:rsidR="00C82EF1" w:rsidRDefault="00C82EF1" w:rsidP="00C82EF1"/>
        </w:tc>
        <w:tc>
          <w:tcPr>
            <w:tcW w:w="2409" w:type="dxa"/>
            <w:tcBorders>
              <w:right w:val="single" w:sz="4" w:space="0" w:color="auto"/>
            </w:tcBorders>
          </w:tcPr>
          <w:p w14:paraId="71C52C62" w14:textId="3DD3D76C" w:rsidR="00C82EF1" w:rsidRPr="007D6FDF" w:rsidRDefault="00C82EF1" w:rsidP="00C82EF1">
            <w:pPr>
              <w:rPr>
                <w:highlight w:val="yellow"/>
              </w:rPr>
            </w:pPr>
            <w:r>
              <w:t>Mrs R Gordon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4958D" w14:textId="77777777" w:rsidR="00C82EF1" w:rsidRDefault="00C82EF1" w:rsidP="00C82EF1"/>
        </w:tc>
        <w:tc>
          <w:tcPr>
            <w:tcW w:w="2410" w:type="dxa"/>
            <w:tcBorders>
              <w:left w:val="single" w:sz="4" w:space="0" w:color="auto"/>
            </w:tcBorders>
          </w:tcPr>
          <w:p w14:paraId="462A1611" w14:textId="19E15B48" w:rsidR="00C82EF1" w:rsidRDefault="00C82EF1" w:rsidP="00C82EF1">
            <w:r>
              <w:t>Mr B Rollo</w:t>
            </w:r>
          </w:p>
        </w:tc>
        <w:tc>
          <w:tcPr>
            <w:tcW w:w="2551" w:type="dxa"/>
          </w:tcPr>
          <w:p w14:paraId="579D6DD4" w14:textId="19F74743" w:rsidR="00C82EF1" w:rsidRDefault="00C82EF1" w:rsidP="00C82EF1">
            <w:r>
              <w:t>Mrs P Cummins (agenda)</w:t>
            </w:r>
          </w:p>
        </w:tc>
      </w:tr>
      <w:tr w:rsidR="00C82EF1" w14:paraId="3E666FD1" w14:textId="77777777" w:rsidTr="004D24B0">
        <w:tc>
          <w:tcPr>
            <w:tcW w:w="10485" w:type="dxa"/>
            <w:gridSpan w:val="5"/>
          </w:tcPr>
          <w:p w14:paraId="13F879D4" w14:textId="77777777" w:rsidR="00C82EF1" w:rsidRDefault="00C82EF1" w:rsidP="00C82EF1"/>
        </w:tc>
      </w:tr>
      <w:tr w:rsidR="00C82EF1" w14:paraId="543B7914" w14:textId="77777777" w:rsidTr="004D24B0">
        <w:tc>
          <w:tcPr>
            <w:tcW w:w="4815" w:type="dxa"/>
            <w:gridSpan w:val="2"/>
            <w:tcBorders>
              <w:right w:val="single" w:sz="4" w:space="0" w:color="auto"/>
            </w:tcBorders>
          </w:tcPr>
          <w:p w14:paraId="7ADC686F" w14:textId="77777777" w:rsidR="00C82EF1" w:rsidRPr="00901B0E" w:rsidRDefault="00C82EF1" w:rsidP="00C82EF1">
            <w:pPr>
              <w:jc w:val="center"/>
              <w:rPr>
                <w:b/>
              </w:rPr>
            </w:pPr>
            <w:r w:rsidRPr="00901B0E">
              <w:rPr>
                <w:b/>
              </w:rPr>
              <w:t xml:space="preserve">School Improvement Monitoring Panel </w:t>
            </w:r>
            <w:r>
              <w:rPr>
                <w:b/>
              </w:rPr>
              <w:t xml:space="preserve">(SIMP) </w:t>
            </w:r>
            <w:r w:rsidRPr="00901B0E">
              <w:rPr>
                <w:b/>
              </w:rPr>
              <w:t>and Staffing Review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F5D69" w14:textId="77777777" w:rsidR="00C82EF1" w:rsidRDefault="00C82EF1" w:rsidP="00C82EF1"/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14:paraId="3066B65C" w14:textId="77777777" w:rsidR="00C82EF1" w:rsidRDefault="00C82EF1" w:rsidP="00C82EF1">
            <w:pPr>
              <w:jc w:val="center"/>
              <w:rPr>
                <w:b/>
              </w:rPr>
            </w:pPr>
            <w:r w:rsidRPr="00901B0E">
              <w:rPr>
                <w:b/>
              </w:rPr>
              <w:t>Complaints Review Committee</w:t>
            </w:r>
          </w:p>
          <w:p w14:paraId="20CF8559" w14:textId="5E2DDA44" w:rsidR="00C82EF1" w:rsidRPr="00901B0E" w:rsidRDefault="00C82EF1" w:rsidP="00C82EF1">
            <w:pPr>
              <w:jc w:val="center"/>
              <w:rPr>
                <w:b/>
              </w:rPr>
            </w:pPr>
            <w:r>
              <w:rPr>
                <w:b/>
              </w:rPr>
              <w:t>(3 untainted governors)</w:t>
            </w:r>
          </w:p>
        </w:tc>
      </w:tr>
      <w:tr w:rsidR="00C82EF1" w14:paraId="7DB154DC" w14:textId="77777777" w:rsidTr="004D24B0">
        <w:tc>
          <w:tcPr>
            <w:tcW w:w="2406" w:type="dxa"/>
          </w:tcPr>
          <w:p w14:paraId="08A0D4A1" w14:textId="7BE7907A" w:rsidR="00C82EF1" w:rsidRPr="00901B0E" w:rsidRDefault="00F36EF9" w:rsidP="00C82EF1">
            <w:r>
              <w:t>MRs J Hoyle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D09C83B" w14:textId="77777777" w:rsidR="00C82EF1" w:rsidRPr="00901B0E" w:rsidRDefault="00C82EF1" w:rsidP="00C82EF1">
            <w:r>
              <w:t>Miss C Doolan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34B90" w14:textId="77777777" w:rsidR="00C82EF1" w:rsidRDefault="00C82EF1" w:rsidP="00C82EF1"/>
        </w:tc>
        <w:tc>
          <w:tcPr>
            <w:tcW w:w="2410" w:type="dxa"/>
            <w:tcBorders>
              <w:left w:val="single" w:sz="4" w:space="0" w:color="auto"/>
            </w:tcBorders>
          </w:tcPr>
          <w:p w14:paraId="65869BC4" w14:textId="3513CD99" w:rsidR="00C82EF1" w:rsidRDefault="00C82EF1" w:rsidP="00C82EF1"/>
        </w:tc>
        <w:tc>
          <w:tcPr>
            <w:tcW w:w="2551" w:type="dxa"/>
          </w:tcPr>
          <w:p w14:paraId="7812A0D7" w14:textId="77777777" w:rsidR="00C82EF1" w:rsidRDefault="00C82EF1" w:rsidP="00C82EF1"/>
        </w:tc>
      </w:tr>
      <w:tr w:rsidR="00C82EF1" w14:paraId="103C6B49" w14:textId="77777777" w:rsidTr="004D24B0">
        <w:tc>
          <w:tcPr>
            <w:tcW w:w="2406" w:type="dxa"/>
          </w:tcPr>
          <w:p w14:paraId="17116666" w14:textId="77777777" w:rsidR="00C82EF1" w:rsidRPr="00901B0E" w:rsidRDefault="00C82EF1" w:rsidP="00C82EF1">
            <w:r>
              <w:t>Mr J Swindells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1920EE1" w14:textId="77777777" w:rsidR="00C82EF1" w:rsidRDefault="00C82EF1" w:rsidP="00C82EF1">
            <w:r>
              <w:t>Mr M Catterall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18D94" w14:textId="77777777" w:rsidR="00C82EF1" w:rsidRDefault="00C82EF1" w:rsidP="00C82EF1"/>
        </w:tc>
        <w:tc>
          <w:tcPr>
            <w:tcW w:w="2410" w:type="dxa"/>
            <w:tcBorders>
              <w:left w:val="single" w:sz="4" w:space="0" w:color="auto"/>
            </w:tcBorders>
          </w:tcPr>
          <w:p w14:paraId="72B13750" w14:textId="53C325F8" w:rsidR="00C82EF1" w:rsidRDefault="00C82EF1" w:rsidP="00C82EF1"/>
        </w:tc>
        <w:tc>
          <w:tcPr>
            <w:tcW w:w="2551" w:type="dxa"/>
          </w:tcPr>
          <w:p w14:paraId="13A3DC05" w14:textId="77777777" w:rsidR="00C82EF1" w:rsidRDefault="00C82EF1" w:rsidP="00C82EF1"/>
        </w:tc>
      </w:tr>
      <w:tr w:rsidR="00C82EF1" w14:paraId="0560AF7D" w14:textId="77777777" w:rsidTr="004D24B0">
        <w:tc>
          <w:tcPr>
            <w:tcW w:w="2406" w:type="dxa"/>
          </w:tcPr>
          <w:p w14:paraId="78EC7D39" w14:textId="77777777" w:rsidR="00C82EF1" w:rsidRDefault="00C82EF1" w:rsidP="00C82EF1">
            <w:r>
              <w:t>Mr D Maddox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38CEC45" w14:textId="1BA4D788" w:rsidR="00C82EF1" w:rsidRDefault="00C82EF1" w:rsidP="00C82EF1">
            <w:r>
              <w:t>Mr D Hird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094" w14:textId="77777777" w:rsidR="00C82EF1" w:rsidRDefault="00C82EF1" w:rsidP="00C82EF1"/>
        </w:tc>
        <w:tc>
          <w:tcPr>
            <w:tcW w:w="2410" w:type="dxa"/>
            <w:tcBorders>
              <w:left w:val="single" w:sz="4" w:space="0" w:color="auto"/>
            </w:tcBorders>
          </w:tcPr>
          <w:p w14:paraId="675EC2D6" w14:textId="77777777" w:rsidR="00C82EF1" w:rsidRDefault="00C82EF1" w:rsidP="00C82EF1"/>
        </w:tc>
        <w:tc>
          <w:tcPr>
            <w:tcW w:w="2551" w:type="dxa"/>
          </w:tcPr>
          <w:p w14:paraId="39657C5C" w14:textId="77777777" w:rsidR="00C82EF1" w:rsidRDefault="00C82EF1" w:rsidP="00C82EF1"/>
        </w:tc>
      </w:tr>
      <w:tr w:rsidR="00C82EF1" w14:paraId="4CF2DD27" w14:textId="77777777" w:rsidTr="004D24B0">
        <w:tc>
          <w:tcPr>
            <w:tcW w:w="10485" w:type="dxa"/>
            <w:gridSpan w:val="5"/>
          </w:tcPr>
          <w:p w14:paraId="69390E9F" w14:textId="77777777" w:rsidR="00C82EF1" w:rsidRDefault="00C82EF1" w:rsidP="00C82EF1"/>
        </w:tc>
      </w:tr>
      <w:tr w:rsidR="00C82EF1" w14:paraId="23B7D641" w14:textId="77777777" w:rsidTr="004D24B0">
        <w:tc>
          <w:tcPr>
            <w:tcW w:w="4815" w:type="dxa"/>
            <w:gridSpan w:val="2"/>
          </w:tcPr>
          <w:p w14:paraId="1C1AF085" w14:textId="77777777" w:rsidR="00C82EF1" w:rsidRPr="00901B0E" w:rsidRDefault="00C82EF1" w:rsidP="00C82EF1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  <w:r w:rsidRPr="00901B0E">
              <w:rPr>
                <w:b/>
              </w:rPr>
              <w:t xml:space="preserve"> Governors</w:t>
            </w:r>
          </w:p>
        </w:tc>
        <w:tc>
          <w:tcPr>
            <w:tcW w:w="709" w:type="dxa"/>
            <w:tcBorders>
              <w:bottom w:val="nil"/>
            </w:tcBorders>
          </w:tcPr>
          <w:p w14:paraId="5089DF81" w14:textId="77777777" w:rsidR="00C82EF1" w:rsidRDefault="00C82EF1" w:rsidP="00C82EF1"/>
        </w:tc>
        <w:tc>
          <w:tcPr>
            <w:tcW w:w="4961" w:type="dxa"/>
            <w:gridSpan w:val="2"/>
          </w:tcPr>
          <w:p w14:paraId="545032C0" w14:textId="77777777" w:rsidR="00C82EF1" w:rsidRPr="00901B0E" w:rsidRDefault="00C82EF1" w:rsidP="00C82EF1">
            <w:pPr>
              <w:jc w:val="center"/>
              <w:rPr>
                <w:b/>
              </w:rPr>
            </w:pPr>
            <w:r w:rsidRPr="00901B0E">
              <w:rPr>
                <w:b/>
              </w:rPr>
              <w:t>Nominated Governors</w:t>
            </w:r>
          </w:p>
        </w:tc>
      </w:tr>
      <w:tr w:rsidR="00C82EF1" w14:paraId="4CB64218" w14:textId="77777777" w:rsidTr="004D24B0">
        <w:tc>
          <w:tcPr>
            <w:tcW w:w="2406" w:type="dxa"/>
          </w:tcPr>
          <w:p w14:paraId="5EA341AB" w14:textId="77777777" w:rsidR="00C82EF1" w:rsidRDefault="00C82EF1" w:rsidP="00C82EF1">
            <w:r>
              <w:t>Science</w:t>
            </w:r>
          </w:p>
        </w:tc>
        <w:tc>
          <w:tcPr>
            <w:tcW w:w="2409" w:type="dxa"/>
          </w:tcPr>
          <w:p w14:paraId="381B36F5" w14:textId="77777777" w:rsidR="00C82EF1" w:rsidRDefault="00C82EF1" w:rsidP="00C82EF1">
            <w:r>
              <w:t>Miss C Doolan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1815D2" w14:textId="77777777" w:rsidR="00C82EF1" w:rsidRDefault="00C82EF1" w:rsidP="00C82EF1"/>
        </w:tc>
        <w:tc>
          <w:tcPr>
            <w:tcW w:w="2410" w:type="dxa"/>
          </w:tcPr>
          <w:p w14:paraId="4209D156" w14:textId="77777777" w:rsidR="00C82EF1" w:rsidRDefault="00C82EF1" w:rsidP="00C82EF1">
            <w:r>
              <w:t>EVC</w:t>
            </w:r>
          </w:p>
        </w:tc>
        <w:tc>
          <w:tcPr>
            <w:tcW w:w="2551" w:type="dxa"/>
          </w:tcPr>
          <w:p w14:paraId="0DB0A4FD" w14:textId="77777777" w:rsidR="00C82EF1" w:rsidRDefault="00C82EF1" w:rsidP="00C82EF1">
            <w:r>
              <w:t>Miss C Doolan</w:t>
            </w:r>
          </w:p>
        </w:tc>
      </w:tr>
      <w:tr w:rsidR="00C82EF1" w14:paraId="7540AD6E" w14:textId="77777777" w:rsidTr="004D24B0">
        <w:tc>
          <w:tcPr>
            <w:tcW w:w="2406" w:type="dxa"/>
          </w:tcPr>
          <w:p w14:paraId="071277CD" w14:textId="77777777" w:rsidR="00C82EF1" w:rsidRDefault="00C82EF1" w:rsidP="00C82EF1">
            <w:r>
              <w:t>English</w:t>
            </w:r>
          </w:p>
        </w:tc>
        <w:tc>
          <w:tcPr>
            <w:tcW w:w="2409" w:type="dxa"/>
          </w:tcPr>
          <w:p w14:paraId="6A8AA838" w14:textId="77777777" w:rsidR="00C82EF1" w:rsidRDefault="00C82EF1" w:rsidP="00C82EF1">
            <w:r>
              <w:t>Mr M Catterall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6467C0" w14:textId="77777777" w:rsidR="00C82EF1" w:rsidRDefault="00C82EF1" w:rsidP="00C82EF1"/>
        </w:tc>
        <w:tc>
          <w:tcPr>
            <w:tcW w:w="2410" w:type="dxa"/>
          </w:tcPr>
          <w:p w14:paraId="7AED10CE" w14:textId="77777777" w:rsidR="00C82EF1" w:rsidRDefault="00C82EF1" w:rsidP="00C82EF1">
            <w:r>
              <w:t>School Council</w:t>
            </w:r>
          </w:p>
        </w:tc>
        <w:tc>
          <w:tcPr>
            <w:tcW w:w="2551" w:type="dxa"/>
          </w:tcPr>
          <w:p w14:paraId="73AAA9CA" w14:textId="77777777" w:rsidR="00C82EF1" w:rsidRDefault="00C82EF1" w:rsidP="00C82EF1">
            <w:r>
              <w:t>Mr B Rollo</w:t>
            </w:r>
          </w:p>
        </w:tc>
      </w:tr>
      <w:tr w:rsidR="00C82EF1" w14:paraId="65C73130" w14:textId="77777777" w:rsidTr="00040A74">
        <w:tc>
          <w:tcPr>
            <w:tcW w:w="2406" w:type="dxa"/>
          </w:tcPr>
          <w:p w14:paraId="4D4A4953" w14:textId="3DCD38BD" w:rsidR="00C82EF1" w:rsidRDefault="00C82EF1" w:rsidP="00C82EF1">
            <w:r>
              <w:t>Maths</w:t>
            </w:r>
          </w:p>
        </w:tc>
        <w:tc>
          <w:tcPr>
            <w:tcW w:w="2409" w:type="dxa"/>
          </w:tcPr>
          <w:p w14:paraId="35EBD270" w14:textId="70D04F0E" w:rsidR="00C82EF1" w:rsidRDefault="00C82EF1" w:rsidP="00C82EF1">
            <w:r>
              <w:t xml:space="preserve">Mr B Rollo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F4F1FF" w14:textId="77777777" w:rsidR="00C82EF1" w:rsidRDefault="00C82EF1" w:rsidP="00C82EF1"/>
        </w:tc>
        <w:tc>
          <w:tcPr>
            <w:tcW w:w="2410" w:type="dxa"/>
            <w:tcBorders>
              <w:bottom w:val="single" w:sz="4" w:space="0" w:color="auto"/>
            </w:tcBorders>
          </w:tcPr>
          <w:p w14:paraId="79F49F45" w14:textId="3B57E42D" w:rsidR="00C82EF1" w:rsidRDefault="00C82EF1" w:rsidP="00C82EF1">
            <w:r>
              <w:t>Inclusion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8F1FE4" w14:textId="51789A6D" w:rsidR="00C82EF1" w:rsidRDefault="00C82EF1" w:rsidP="00C82EF1">
            <w:r>
              <w:t>Mr C Moore</w:t>
            </w:r>
          </w:p>
        </w:tc>
      </w:tr>
      <w:tr w:rsidR="00C82EF1" w14:paraId="4A09C9C2" w14:textId="77777777" w:rsidTr="00273B91">
        <w:trPr>
          <w:trHeight w:val="270"/>
        </w:trPr>
        <w:tc>
          <w:tcPr>
            <w:tcW w:w="2406" w:type="dxa"/>
          </w:tcPr>
          <w:p w14:paraId="25B6E398" w14:textId="77777777" w:rsidR="00C82EF1" w:rsidRDefault="00C82EF1" w:rsidP="00C82EF1">
            <w:r>
              <w:t>Geography</w:t>
            </w:r>
          </w:p>
        </w:tc>
        <w:tc>
          <w:tcPr>
            <w:tcW w:w="2409" w:type="dxa"/>
          </w:tcPr>
          <w:p w14:paraId="7445F9EF" w14:textId="6AAE98C4" w:rsidR="00C82EF1" w:rsidRPr="00C42F98" w:rsidRDefault="00C82EF1" w:rsidP="00C82EF1">
            <w:pPr>
              <w:rPr>
                <w:highlight w:val="yellow"/>
              </w:rPr>
            </w:pPr>
            <w:r w:rsidRPr="00C42F98">
              <w:t xml:space="preserve">Mr </w:t>
            </w:r>
            <w:r>
              <w:t>M Catterall</w:t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3B923D1C" w14:textId="77777777" w:rsidR="00C82EF1" w:rsidRDefault="00C82EF1" w:rsidP="00C82EF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F3B9A" w14:textId="77647A9E" w:rsidR="00C82EF1" w:rsidRDefault="00C82EF1" w:rsidP="00C82EF1">
            <w:r>
              <w:t>SEND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A62" w14:textId="1A266CCF" w:rsidR="00C82EF1" w:rsidRDefault="00C82EF1" w:rsidP="00C82EF1">
            <w:r>
              <w:t>Mr M Catterall</w:t>
            </w:r>
          </w:p>
        </w:tc>
      </w:tr>
      <w:tr w:rsidR="00C82EF1" w14:paraId="02F57209" w14:textId="77777777" w:rsidTr="005A1052">
        <w:trPr>
          <w:trHeight w:val="270"/>
        </w:trPr>
        <w:tc>
          <w:tcPr>
            <w:tcW w:w="2406" w:type="dxa"/>
          </w:tcPr>
          <w:p w14:paraId="748DEE3E" w14:textId="77777777" w:rsidR="00C82EF1" w:rsidRDefault="00C82EF1" w:rsidP="00C82EF1">
            <w:r>
              <w:t>French</w:t>
            </w:r>
          </w:p>
        </w:tc>
        <w:tc>
          <w:tcPr>
            <w:tcW w:w="2409" w:type="dxa"/>
          </w:tcPr>
          <w:p w14:paraId="03F9A767" w14:textId="5703793A" w:rsidR="00C82EF1" w:rsidRDefault="00C82EF1" w:rsidP="00C82EF1">
            <w:r>
              <w:t>Mr D Hird</w:t>
            </w:r>
          </w:p>
        </w:tc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14:paraId="1B97DD08" w14:textId="77777777" w:rsidR="00C82EF1" w:rsidRDefault="00C82EF1" w:rsidP="00C82EF1"/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1BE" w14:textId="49B146E5" w:rsidR="00C82EF1" w:rsidRDefault="00C82EF1" w:rsidP="00C82EF1">
            <w:r>
              <w:t>Training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D497" w14:textId="0F35DEFA" w:rsidR="00C82EF1" w:rsidRDefault="00C82EF1" w:rsidP="00C82EF1">
            <w:r>
              <w:t xml:space="preserve">Mr D Maddox </w:t>
            </w:r>
          </w:p>
        </w:tc>
      </w:tr>
      <w:tr w:rsidR="00C82EF1" w14:paraId="4B085BC6" w14:textId="77777777" w:rsidTr="00040A74">
        <w:tc>
          <w:tcPr>
            <w:tcW w:w="2406" w:type="dxa"/>
          </w:tcPr>
          <w:p w14:paraId="1D247A32" w14:textId="273D1340" w:rsidR="00C82EF1" w:rsidRDefault="00C82EF1" w:rsidP="00C82EF1">
            <w:r>
              <w:t>History and RE</w:t>
            </w:r>
          </w:p>
        </w:tc>
        <w:tc>
          <w:tcPr>
            <w:tcW w:w="2409" w:type="dxa"/>
          </w:tcPr>
          <w:p w14:paraId="1B70891D" w14:textId="4CEF7577" w:rsidR="00C82EF1" w:rsidRDefault="00C82EF1" w:rsidP="00C82EF1">
            <w:r>
              <w:t xml:space="preserve">Mr S Fern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48E9D0" w14:textId="77777777" w:rsidR="00C82EF1" w:rsidRDefault="00C82EF1" w:rsidP="00C82EF1"/>
        </w:tc>
        <w:tc>
          <w:tcPr>
            <w:tcW w:w="2410" w:type="dxa"/>
            <w:tcBorders>
              <w:top w:val="single" w:sz="4" w:space="0" w:color="auto"/>
            </w:tcBorders>
          </w:tcPr>
          <w:p w14:paraId="533EA6F4" w14:textId="082FFFCE" w:rsidR="00C82EF1" w:rsidRDefault="00C82EF1" w:rsidP="00C82EF1">
            <w:r>
              <w:t>Behaviour &amp; Attendance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597C90A" w14:textId="5166594B" w:rsidR="00C82EF1" w:rsidRDefault="00C82EF1" w:rsidP="00C82EF1">
            <w:r>
              <w:t>Mr B Rollo</w:t>
            </w:r>
          </w:p>
        </w:tc>
      </w:tr>
      <w:tr w:rsidR="00C82EF1" w14:paraId="7E588C7F" w14:textId="77777777" w:rsidTr="003B20F4">
        <w:trPr>
          <w:trHeight w:val="270"/>
        </w:trPr>
        <w:tc>
          <w:tcPr>
            <w:tcW w:w="2406" w:type="dxa"/>
          </w:tcPr>
          <w:p w14:paraId="1AB59E4A" w14:textId="3D403A2D" w:rsidR="00C82EF1" w:rsidRDefault="00C82EF1" w:rsidP="00C82EF1">
            <w:r>
              <w:t>PE</w:t>
            </w:r>
          </w:p>
        </w:tc>
        <w:tc>
          <w:tcPr>
            <w:tcW w:w="2409" w:type="dxa"/>
          </w:tcPr>
          <w:p w14:paraId="44862AD0" w14:textId="792BA0E9" w:rsidR="00C82EF1" w:rsidRDefault="00C82EF1" w:rsidP="00C82EF1">
            <w:r>
              <w:t>Mr D Maddox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6A2554A9" w14:textId="77777777" w:rsidR="00C82EF1" w:rsidRDefault="00C82EF1" w:rsidP="00C82EF1"/>
        </w:tc>
        <w:tc>
          <w:tcPr>
            <w:tcW w:w="2410" w:type="dxa"/>
          </w:tcPr>
          <w:p w14:paraId="352DD533" w14:textId="12B953ED" w:rsidR="00C82EF1" w:rsidRDefault="00C82EF1" w:rsidP="00C82EF1">
            <w:r>
              <w:t>Achievement</w:t>
            </w:r>
          </w:p>
        </w:tc>
        <w:tc>
          <w:tcPr>
            <w:tcW w:w="2551" w:type="dxa"/>
          </w:tcPr>
          <w:p w14:paraId="3A58DE65" w14:textId="3E41FB99" w:rsidR="00C82EF1" w:rsidRDefault="00C82EF1" w:rsidP="00C82EF1">
            <w:r>
              <w:t>Mr M Catterall</w:t>
            </w:r>
          </w:p>
        </w:tc>
      </w:tr>
      <w:tr w:rsidR="00C82EF1" w14:paraId="7D5CBA1D" w14:textId="77777777" w:rsidTr="00064A1E">
        <w:trPr>
          <w:trHeight w:val="70"/>
        </w:trPr>
        <w:tc>
          <w:tcPr>
            <w:tcW w:w="2406" w:type="dxa"/>
          </w:tcPr>
          <w:p w14:paraId="2612F31A" w14:textId="27204433" w:rsidR="00C82EF1" w:rsidRDefault="00C82EF1" w:rsidP="00C82EF1">
            <w:r>
              <w:t>Music</w:t>
            </w:r>
          </w:p>
        </w:tc>
        <w:tc>
          <w:tcPr>
            <w:tcW w:w="2409" w:type="dxa"/>
          </w:tcPr>
          <w:p w14:paraId="4004F5CD" w14:textId="1BE52914" w:rsidR="00C82EF1" w:rsidRDefault="00C82EF1" w:rsidP="00C82EF1">
            <w:r w:rsidRPr="00F0567B">
              <w:t>Mr C Moore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19568CA5" w14:textId="77777777" w:rsidR="00C82EF1" w:rsidRDefault="00C82EF1" w:rsidP="00C82EF1"/>
        </w:tc>
        <w:tc>
          <w:tcPr>
            <w:tcW w:w="2410" w:type="dxa"/>
          </w:tcPr>
          <w:p w14:paraId="285E613F" w14:textId="3D8024BA" w:rsidR="00C82EF1" w:rsidRDefault="00C82EF1" w:rsidP="00C82EF1">
            <w:r>
              <w:t>LASGB</w:t>
            </w:r>
          </w:p>
        </w:tc>
        <w:tc>
          <w:tcPr>
            <w:tcW w:w="2551" w:type="dxa"/>
          </w:tcPr>
          <w:p w14:paraId="47C5766B" w14:textId="3224ECF5" w:rsidR="00C82EF1" w:rsidRDefault="00C82EF1" w:rsidP="00C82EF1">
            <w:r>
              <w:t>Mr B Rollo</w:t>
            </w:r>
          </w:p>
        </w:tc>
      </w:tr>
      <w:tr w:rsidR="00C82EF1" w14:paraId="2B263B09" w14:textId="77777777" w:rsidTr="004D24B0">
        <w:tc>
          <w:tcPr>
            <w:tcW w:w="2406" w:type="dxa"/>
          </w:tcPr>
          <w:p w14:paraId="695CE32B" w14:textId="070B66E8" w:rsidR="00C82EF1" w:rsidRDefault="00C82EF1" w:rsidP="00C82EF1">
            <w:r>
              <w:t>Computing and ADT</w:t>
            </w:r>
          </w:p>
        </w:tc>
        <w:tc>
          <w:tcPr>
            <w:tcW w:w="2409" w:type="dxa"/>
          </w:tcPr>
          <w:p w14:paraId="2B83D38C" w14:textId="77777777" w:rsidR="00C82EF1" w:rsidRDefault="00C82EF1" w:rsidP="00C82EF1">
            <w:r>
              <w:t>Mr J Swindells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575D0D" w14:textId="77777777" w:rsidR="00C82EF1" w:rsidRDefault="00C82EF1" w:rsidP="00C82EF1"/>
        </w:tc>
        <w:tc>
          <w:tcPr>
            <w:tcW w:w="2410" w:type="dxa"/>
          </w:tcPr>
          <w:p w14:paraId="6199A897" w14:textId="45F42461" w:rsidR="00C82EF1" w:rsidRDefault="00C82EF1" w:rsidP="00C82EF1">
            <w:r>
              <w:t>Staff Appraisal</w:t>
            </w:r>
          </w:p>
        </w:tc>
        <w:tc>
          <w:tcPr>
            <w:tcW w:w="2551" w:type="dxa"/>
          </w:tcPr>
          <w:p w14:paraId="5EE5A635" w14:textId="2FBF161B" w:rsidR="00C82EF1" w:rsidRDefault="00C82EF1" w:rsidP="00C82EF1">
            <w:r>
              <w:t>Mr O Mollart</w:t>
            </w:r>
          </w:p>
        </w:tc>
      </w:tr>
      <w:tr w:rsidR="00C82EF1" w14:paraId="52B7A1F7" w14:textId="77777777" w:rsidTr="004D24B0">
        <w:tc>
          <w:tcPr>
            <w:tcW w:w="2406" w:type="dxa"/>
          </w:tcPr>
          <w:p w14:paraId="74B3A4CE" w14:textId="413E9912" w:rsidR="00C82EF1" w:rsidRDefault="00C82EF1" w:rsidP="00C82EF1"/>
        </w:tc>
        <w:tc>
          <w:tcPr>
            <w:tcW w:w="2409" w:type="dxa"/>
          </w:tcPr>
          <w:p w14:paraId="2AC65931" w14:textId="0F0801ED" w:rsidR="00C82EF1" w:rsidRPr="00F0567B" w:rsidRDefault="00C82EF1" w:rsidP="00C82EF1"/>
        </w:tc>
        <w:tc>
          <w:tcPr>
            <w:tcW w:w="709" w:type="dxa"/>
            <w:tcBorders>
              <w:top w:val="nil"/>
              <w:bottom w:val="nil"/>
            </w:tcBorders>
          </w:tcPr>
          <w:p w14:paraId="16586513" w14:textId="77777777" w:rsidR="00C82EF1" w:rsidRDefault="00C82EF1" w:rsidP="00C82EF1"/>
        </w:tc>
        <w:tc>
          <w:tcPr>
            <w:tcW w:w="2410" w:type="dxa"/>
          </w:tcPr>
          <w:p w14:paraId="582A4D30" w14:textId="1401B3E9" w:rsidR="00C82EF1" w:rsidRPr="00040A74" w:rsidRDefault="00C82EF1" w:rsidP="00C82EF1">
            <w:r w:rsidRPr="00040A74">
              <w:t>Pupil Premium</w:t>
            </w:r>
          </w:p>
        </w:tc>
        <w:tc>
          <w:tcPr>
            <w:tcW w:w="2551" w:type="dxa"/>
          </w:tcPr>
          <w:p w14:paraId="69E0089F" w14:textId="2592ABF8" w:rsidR="00C82EF1" w:rsidRPr="00040A74" w:rsidRDefault="00C82EF1" w:rsidP="00C82EF1">
            <w:r w:rsidRPr="00040A74">
              <w:t>Mr B Rollo</w:t>
            </w:r>
          </w:p>
        </w:tc>
      </w:tr>
      <w:tr w:rsidR="00C82EF1" w14:paraId="72216771" w14:textId="77777777" w:rsidTr="004D24B0">
        <w:tc>
          <w:tcPr>
            <w:tcW w:w="2406" w:type="dxa"/>
          </w:tcPr>
          <w:p w14:paraId="2442E19B" w14:textId="77777777" w:rsidR="00C82EF1" w:rsidRDefault="00C82EF1" w:rsidP="00C82EF1"/>
        </w:tc>
        <w:tc>
          <w:tcPr>
            <w:tcW w:w="2409" w:type="dxa"/>
          </w:tcPr>
          <w:p w14:paraId="34D5B3DA" w14:textId="77777777" w:rsidR="00C82EF1" w:rsidRPr="00F0567B" w:rsidRDefault="00C82EF1" w:rsidP="00C82EF1"/>
        </w:tc>
        <w:tc>
          <w:tcPr>
            <w:tcW w:w="709" w:type="dxa"/>
            <w:tcBorders>
              <w:top w:val="nil"/>
              <w:bottom w:val="nil"/>
            </w:tcBorders>
          </w:tcPr>
          <w:p w14:paraId="0561830C" w14:textId="77777777" w:rsidR="00C82EF1" w:rsidRDefault="00C82EF1" w:rsidP="00C82EF1"/>
        </w:tc>
        <w:tc>
          <w:tcPr>
            <w:tcW w:w="2410" w:type="dxa"/>
          </w:tcPr>
          <w:p w14:paraId="08ED1677" w14:textId="5F9E33C1" w:rsidR="00C82EF1" w:rsidRDefault="00C82EF1" w:rsidP="00C82EF1">
            <w:r>
              <w:t>CP &amp; Safeguarding</w:t>
            </w:r>
          </w:p>
        </w:tc>
        <w:tc>
          <w:tcPr>
            <w:tcW w:w="2551" w:type="dxa"/>
          </w:tcPr>
          <w:p w14:paraId="0A838210" w14:textId="0F6CC0D5" w:rsidR="00C82EF1" w:rsidRDefault="00C82EF1" w:rsidP="00C82EF1">
            <w:r>
              <w:t>Mr M Catterall</w:t>
            </w:r>
          </w:p>
        </w:tc>
      </w:tr>
      <w:tr w:rsidR="00C82EF1" w14:paraId="0FA0A15F" w14:textId="77777777" w:rsidTr="004D24B0">
        <w:tc>
          <w:tcPr>
            <w:tcW w:w="2406" w:type="dxa"/>
          </w:tcPr>
          <w:p w14:paraId="011383B1" w14:textId="77777777" w:rsidR="00C82EF1" w:rsidRDefault="00C82EF1" w:rsidP="00C82EF1"/>
        </w:tc>
        <w:tc>
          <w:tcPr>
            <w:tcW w:w="2409" w:type="dxa"/>
          </w:tcPr>
          <w:p w14:paraId="64AFCC47" w14:textId="77777777" w:rsidR="00C82EF1" w:rsidRPr="00F0567B" w:rsidRDefault="00C82EF1" w:rsidP="00C82EF1"/>
        </w:tc>
        <w:tc>
          <w:tcPr>
            <w:tcW w:w="709" w:type="dxa"/>
            <w:tcBorders>
              <w:top w:val="nil"/>
              <w:bottom w:val="nil"/>
            </w:tcBorders>
          </w:tcPr>
          <w:p w14:paraId="473CBBBA" w14:textId="77777777" w:rsidR="00C82EF1" w:rsidRDefault="00C82EF1" w:rsidP="00C82EF1"/>
        </w:tc>
        <w:tc>
          <w:tcPr>
            <w:tcW w:w="2410" w:type="dxa"/>
          </w:tcPr>
          <w:p w14:paraId="7FFA9E24" w14:textId="69ECDED6" w:rsidR="00C82EF1" w:rsidRDefault="00C82EF1" w:rsidP="00C82EF1">
            <w:r>
              <w:t>Personal Development &amp; Wellbeing</w:t>
            </w:r>
          </w:p>
        </w:tc>
        <w:tc>
          <w:tcPr>
            <w:tcW w:w="2551" w:type="dxa"/>
          </w:tcPr>
          <w:p w14:paraId="4C91C789" w14:textId="48BCEE12" w:rsidR="00C82EF1" w:rsidRDefault="00C82EF1" w:rsidP="00C82EF1">
            <w:r>
              <w:t>Mr D Hird</w:t>
            </w:r>
          </w:p>
        </w:tc>
      </w:tr>
      <w:tr w:rsidR="00C82EF1" w14:paraId="7BCF6ADC" w14:textId="77777777" w:rsidTr="004D24B0">
        <w:tc>
          <w:tcPr>
            <w:tcW w:w="10485" w:type="dxa"/>
            <w:gridSpan w:val="5"/>
          </w:tcPr>
          <w:p w14:paraId="72B74498" w14:textId="77777777" w:rsidR="00C82EF1" w:rsidRDefault="00C82EF1" w:rsidP="00C82EF1"/>
        </w:tc>
      </w:tr>
      <w:tr w:rsidR="00C82EF1" w14:paraId="2EE5A39F" w14:textId="77777777" w:rsidTr="004D24B0">
        <w:tc>
          <w:tcPr>
            <w:tcW w:w="4815" w:type="dxa"/>
            <w:gridSpan w:val="2"/>
          </w:tcPr>
          <w:p w14:paraId="5F436CA3" w14:textId="77777777" w:rsidR="00C82EF1" w:rsidRPr="00901B0E" w:rsidRDefault="00C82EF1" w:rsidP="00C82EF1">
            <w:pPr>
              <w:jc w:val="center"/>
              <w:rPr>
                <w:b/>
              </w:rPr>
            </w:pPr>
            <w:r w:rsidRPr="00901B0E">
              <w:rPr>
                <w:b/>
              </w:rPr>
              <w:t>Pay Committee</w:t>
            </w:r>
          </w:p>
        </w:tc>
        <w:tc>
          <w:tcPr>
            <w:tcW w:w="709" w:type="dxa"/>
            <w:tcBorders>
              <w:bottom w:val="nil"/>
            </w:tcBorders>
          </w:tcPr>
          <w:p w14:paraId="38AB86A7" w14:textId="77777777" w:rsidR="00C82EF1" w:rsidRDefault="00C82EF1" w:rsidP="00C82EF1"/>
        </w:tc>
        <w:tc>
          <w:tcPr>
            <w:tcW w:w="4961" w:type="dxa"/>
            <w:gridSpan w:val="2"/>
          </w:tcPr>
          <w:p w14:paraId="27597B8D" w14:textId="77777777" w:rsidR="00C82EF1" w:rsidRPr="00901B0E" w:rsidRDefault="00C82EF1" w:rsidP="00C82EF1">
            <w:pPr>
              <w:jc w:val="center"/>
              <w:rPr>
                <w:b/>
              </w:rPr>
            </w:pPr>
            <w:r w:rsidRPr="00901B0E">
              <w:rPr>
                <w:b/>
              </w:rPr>
              <w:t>Pay Appeals Committee</w:t>
            </w:r>
          </w:p>
        </w:tc>
      </w:tr>
      <w:tr w:rsidR="00C82EF1" w14:paraId="1BC7F666" w14:textId="77777777" w:rsidTr="004D24B0">
        <w:tc>
          <w:tcPr>
            <w:tcW w:w="2406" w:type="dxa"/>
          </w:tcPr>
          <w:p w14:paraId="3AC2C49B" w14:textId="77777777" w:rsidR="00C82EF1" w:rsidRDefault="00C82EF1" w:rsidP="00C82EF1">
            <w:r>
              <w:t>Mr J Swindells</w:t>
            </w:r>
          </w:p>
        </w:tc>
        <w:tc>
          <w:tcPr>
            <w:tcW w:w="2409" w:type="dxa"/>
          </w:tcPr>
          <w:p w14:paraId="5CFD50D6" w14:textId="77777777" w:rsidR="00C82EF1" w:rsidRDefault="00C82EF1" w:rsidP="00C82EF1"/>
        </w:tc>
        <w:tc>
          <w:tcPr>
            <w:tcW w:w="709" w:type="dxa"/>
            <w:tcBorders>
              <w:top w:val="nil"/>
              <w:bottom w:val="nil"/>
            </w:tcBorders>
          </w:tcPr>
          <w:p w14:paraId="7D131C79" w14:textId="77777777" w:rsidR="00C82EF1" w:rsidRDefault="00C82EF1" w:rsidP="00C82EF1"/>
        </w:tc>
        <w:tc>
          <w:tcPr>
            <w:tcW w:w="2410" w:type="dxa"/>
          </w:tcPr>
          <w:p w14:paraId="61383C06" w14:textId="77777777" w:rsidR="00C82EF1" w:rsidRDefault="00C82EF1" w:rsidP="00C82EF1">
            <w:r>
              <w:t>Mr B Rollo</w:t>
            </w:r>
          </w:p>
        </w:tc>
        <w:tc>
          <w:tcPr>
            <w:tcW w:w="2551" w:type="dxa"/>
          </w:tcPr>
          <w:p w14:paraId="4563ABF0" w14:textId="77777777" w:rsidR="00C82EF1" w:rsidRDefault="00C82EF1" w:rsidP="00C82EF1"/>
        </w:tc>
      </w:tr>
      <w:tr w:rsidR="00C82EF1" w14:paraId="7AE5F60E" w14:textId="77777777" w:rsidTr="004D24B0">
        <w:tc>
          <w:tcPr>
            <w:tcW w:w="2406" w:type="dxa"/>
          </w:tcPr>
          <w:p w14:paraId="61446338" w14:textId="77777777" w:rsidR="00C82EF1" w:rsidRDefault="00C82EF1" w:rsidP="00C82EF1">
            <w:r>
              <w:t xml:space="preserve">Mr D Maddox </w:t>
            </w:r>
          </w:p>
        </w:tc>
        <w:tc>
          <w:tcPr>
            <w:tcW w:w="2409" w:type="dxa"/>
          </w:tcPr>
          <w:p w14:paraId="179F5614" w14:textId="77777777" w:rsidR="00C82EF1" w:rsidRDefault="00C82EF1" w:rsidP="00C82EF1"/>
        </w:tc>
        <w:tc>
          <w:tcPr>
            <w:tcW w:w="709" w:type="dxa"/>
            <w:tcBorders>
              <w:top w:val="nil"/>
              <w:bottom w:val="nil"/>
            </w:tcBorders>
          </w:tcPr>
          <w:p w14:paraId="56B604F9" w14:textId="77777777" w:rsidR="00C82EF1" w:rsidRDefault="00C82EF1" w:rsidP="00C82EF1"/>
        </w:tc>
        <w:tc>
          <w:tcPr>
            <w:tcW w:w="2410" w:type="dxa"/>
          </w:tcPr>
          <w:p w14:paraId="1FE997C8" w14:textId="0DE2DE64" w:rsidR="00C82EF1" w:rsidRPr="002722F9" w:rsidRDefault="00C82EF1" w:rsidP="00C82EF1">
            <w:pPr>
              <w:rPr>
                <w:strike/>
              </w:rPr>
            </w:pPr>
            <w:r>
              <w:t>Mr M Catterall</w:t>
            </w:r>
          </w:p>
        </w:tc>
        <w:tc>
          <w:tcPr>
            <w:tcW w:w="2551" w:type="dxa"/>
          </w:tcPr>
          <w:p w14:paraId="5F708688" w14:textId="77777777" w:rsidR="00C82EF1" w:rsidRDefault="00C82EF1" w:rsidP="00C82EF1"/>
        </w:tc>
      </w:tr>
      <w:tr w:rsidR="00C82EF1" w14:paraId="1902312F" w14:textId="77777777" w:rsidTr="004D24B0">
        <w:tc>
          <w:tcPr>
            <w:tcW w:w="2406" w:type="dxa"/>
          </w:tcPr>
          <w:p w14:paraId="631D7171" w14:textId="18F14BB2" w:rsidR="00C82EF1" w:rsidRDefault="00C82EF1" w:rsidP="00C82EF1">
            <w:r>
              <w:t>Mr D Hird</w:t>
            </w:r>
          </w:p>
        </w:tc>
        <w:tc>
          <w:tcPr>
            <w:tcW w:w="2409" w:type="dxa"/>
          </w:tcPr>
          <w:p w14:paraId="7B95EDB7" w14:textId="77777777" w:rsidR="00C82EF1" w:rsidRDefault="00C82EF1" w:rsidP="00C82EF1"/>
        </w:tc>
        <w:tc>
          <w:tcPr>
            <w:tcW w:w="709" w:type="dxa"/>
            <w:tcBorders>
              <w:top w:val="nil"/>
            </w:tcBorders>
          </w:tcPr>
          <w:p w14:paraId="41CD7460" w14:textId="77777777" w:rsidR="00C82EF1" w:rsidRDefault="00C82EF1" w:rsidP="00C82EF1"/>
        </w:tc>
        <w:tc>
          <w:tcPr>
            <w:tcW w:w="2410" w:type="dxa"/>
          </w:tcPr>
          <w:p w14:paraId="01F65A20" w14:textId="404A4241" w:rsidR="00C82EF1" w:rsidRDefault="00C82EF1" w:rsidP="00C82EF1">
            <w:r>
              <w:t>+ 1 untainted governor</w:t>
            </w:r>
          </w:p>
        </w:tc>
        <w:tc>
          <w:tcPr>
            <w:tcW w:w="2551" w:type="dxa"/>
          </w:tcPr>
          <w:p w14:paraId="62EC2988" w14:textId="77777777" w:rsidR="00C82EF1" w:rsidRDefault="00C82EF1" w:rsidP="00C82EF1"/>
        </w:tc>
      </w:tr>
      <w:tr w:rsidR="00C82EF1" w14:paraId="31EB54ED" w14:textId="77777777" w:rsidTr="004D24B0">
        <w:tc>
          <w:tcPr>
            <w:tcW w:w="10485" w:type="dxa"/>
            <w:gridSpan w:val="5"/>
          </w:tcPr>
          <w:p w14:paraId="04259C56" w14:textId="77777777" w:rsidR="00C82EF1" w:rsidRDefault="00C82EF1" w:rsidP="00C82EF1"/>
        </w:tc>
      </w:tr>
      <w:tr w:rsidR="00C82EF1" w14:paraId="46EA3D95" w14:textId="77777777" w:rsidTr="004D24B0">
        <w:tc>
          <w:tcPr>
            <w:tcW w:w="4815" w:type="dxa"/>
            <w:gridSpan w:val="2"/>
          </w:tcPr>
          <w:p w14:paraId="2C25DF17" w14:textId="77777777" w:rsidR="00C82EF1" w:rsidRPr="00901B0E" w:rsidRDefault="00C82EF1" w:rsidP="00C82EF1">
            <w:pPr>
              <w:jc w:val="center"/>
              <w:rPr>
                <w:b/>
              </w:rPr>
            </w:pPr>
            <w:r w:rsidRPr="00901B0E">
              <w:rPr>
                <w:b/>
              </w:rPr>
              <w:t>Grievance Committee</w:t>
            </w:r>
          </w:p>
        </w:tc>
        <w:tc>
          <w:tcPr>
            <w:tcW w:w="709" w:type="dxa"/>
            <w:tcBorders>
              <w:bottom w:val="nil"/>
            </w:tcBorders>
          </w:tcPr>
          <w:p w14:paraId="43EC4AC6" w14:textId="77777777" w:rsidR="00C82EF1" w:rsidRDefault="00C82EF1" w:rsidP="00C82EF1"/>
        </w:tc>
        <w:tc>
          <w:tcPr>
            <w:tcW w:w="4961" w:type="dxa"/>
            <w:gridSpan w:val="2"/>
          </w:tcPr>
          <w:p w14:paraId="5AFD6A77" w14:textId="77777777" w:rsidR="00C82EF1" w:rsidRPr="00901B0E" w:rsidRDefault="00C82EF1" w:rsidP="00C82EF1">
            <w:pPr>
              <w:jc w:val="center"/>
              <w:rPr>
                <w:b/>
              </w:rPr>
            </w:pPr>
            <w:r w:rsidRPr="00901B0E">
              <w:rPr>
                <w:b/>
              </w:rPr>
              <w:t>Grievance Appeals Committee</w:t>
            </w:r>
          </w:p>
        </w:tc>
      </w:tr>
      <w:tr w:rsidR="00C82EF1" w14:paraId="0173CCE0" w14:textId="77777777" w:rsidTr="004D24B0">
        <w:tc>
          <w:tcPr>
            <w:tcW w:w="2406" w:type="dxa"/>
          </w:tcPr>
          <w:p w14:paraId="23495B9E" w14:textId="7757EFBB" w:rsidR="00C82EF1" w:rsidRPr="00FC2C85" w:rsidRDefault="00C82EF1" w:rsidP="00C82EF1">
            <w:pPr>
              <w:rPr>
                <w:highlight w:val="yellow"/>
              </w:rPr>
            </w:pPr>
            <w:r>
              <w:t>Mr D Hird</w:t>
            </w:r>
            <w:r w:rsidRPr="00FC2C85">
              <w:t xml:space="preserve"> </w:t>
            </w:r>
          </w:p>
        </w:tc>
        <w:tc>
          <w:tcPr>
            <w:tcW w:w="2409" w:type="dxa"/>
          </w:tcPr>
          <w:p w14:paraId="504C71BF" w14:textId="42F27EA6" w:rsidR="00C82EF1" w:rsidRDefault="00C82EF1" w:rsidP="00C82EF1"/>
        </w:tc>
        <w:tc>
          <w:tcPr>
            <w:tcW w:w="709" w:type="dxa"/>
            <w:tcBorders>
              <w:top w:val="nil"/>
              <w:bottom w:val="nil"/>
            </w:tcBorders>
          </w:tcPr>
          <w:p w14:paraId="1FB492D1" w14:textId="77777777" w:rsidR="00C82EF1" w:rsidRDefault="00C82EF1" w:rsidP="00C82EF1"/>
        </w:tc>
        <w:tc>
          <w:tcPr>
            <w:tcW w:w="2410" w:type="dxa"/>
          </w:tcPr>
          <w:p w14:paraId="6D711B03" w14:textId="77777777" w:rsidR="00C82EF1" w:rsidRDefault="00C82EF1" w:rsidP="00C82EF1">
            <w:r>
              <w:t>Mr J Swindells</w:t>
            </w:r>
          </w:p>
        </w:tc>
        <w:tc>
          <w:tcPr>
            <w:tcW w:w="2551" w:type="dxa"/>
          </w:tcPr>
          <w:p w14:paraId="2726400C" w14:textId="77777777" w:rsidR="00C82EF1" w:rsidRDefault="00C82EF1" w:rsidP="00C82EF1"/>
        </w:tc>
      </w:tr>
      <w:tr w:rsidR="00C82EF1" w14:paraId="2EE32E0B" w14:textId="77777777" w:rsidTr="004D24B0">
        <w:tc>
          <w:tcPr>
            <w:tcW w:w="2406" w:type="dxa"/>
          </w:tcPr>
          <w:p w14:paraId="52876FE9" w14:textId="77777777" w:rsidR="00C82EF1" w:rsidRDefault="00C82EF1" w:rsidP="00C82EF1">
            <w:r>
              <w:t>Miss C Doolan</w:t>
            </w:r>
          </w:p>
        </w:tc>
        <w:tc>
          <w:tcPr>
            <w:tcW w:w="2409" w:type="dxa"/>
          </w:tcPr>
          <w:p w14:paraId="30DD22E0" w14:textId="77777777" w:rsidR="00C82EF1" w:rsidRDefault="00C82EF1" w:rsidP="00C82EF1"/>
        </w:tc>
        <w:tc>
          <w:tcPr>
            <w:tcW w:w="709" w:type="dxa"/>
            <w:tcBorders>
              <w:top w:val="nil"/>
              <w:bottom w:val="nil"/>
            </w:tcBorders>
          </w:tcPr>
          <w:p w14:paraId="2E8FB987" w14:textId="77777777" w:rsidR="00C82EF1" w:rsidRDefault="00C82EF1" w:rsidP="00C82EF1"/>
        </w:tc>
        <w:tc>
          <w:tcPr>
            <w:tcW w:w="2410" w:type="dxa"/>
          </w:tcPr>
          <w:p w14:paraId="5ACD34D3" w14:textId="77777777" w:rsidR="00C82EF1" w:rsidRDefault="00C82EF1" w:rsidP="00C82EF1">
            <w:r>
              <w:t>Mr B Rollo</w:t>
            </w:r>
          </w:p>
        </w:tc>
        <w:tc>
          <w:tcPr>
            <w:tcW w:w="2551" w:type="dxa"/>
          </w:tcPr>
          <w:p w14:paraId="0D70791E" w14:textId="77777777" w:rsidR="00C82EF1" w:rsidRDefault="00C82EF1" w:rsidP="00C82EF1"/>
        </w:tc>
      </w:tr>
      <w:tr w:rsidR="00C82EF1" w14:paraId="7D5D1841" w14:textId="77777777" w:rsidTr="004D24B0">
        <w:tc>
          <w:tcPr>
            <w:tcW w:w="2406" w:type="dxa"/>
          </w:tcPr>
          <w:p w14:paraId="5C6A3409" w14:textId="77777777" w:rsidR="00C82EF1" w:rsidRDefault="00C82EF1" w:rsidP="00C82EF1">
            <w:r>
              <w:t>Mr D Maddox</w:t>
            </w:r>
          </w:p>
        </w:tc>
        <w:tc>
          <w:tcPr>
            <w:tcW w:w="2409" w:type="dxa"/>
          </w:tcPr>
          <w:p w14:paraId="715B2784" w14:textId="77777777" w:rsidR="00C82EF1" w:rsidRDefault="00C82EF1" w:rsidP="00C82EF1"/>
        </w:tc>
        <w:tc>
          <w:tcPr>
            <w:tcW w:w="709" w:type="dxa"/>
            <w:tcBorders>
              <w:top w:val="nil"/>
            </w:tcBorders>
          </w:tcPr>
          <w:p w14:paraId="5107E285" w14:textId="77777777" w:rsidR="00C82EF1" w:rsidRDefault="00C82EF1" w:rsidP="00C82EF1"/>
        </w:tc>
        <w:tc>
          <w:tcPr>
            <w:tcW w:w="2410" w:type="dxa"/>
          </w:tcPr>
          <w:p w14:paraId="3689F3FD" w14:textId="77777777" w:rsidR="00C82EF1" w:rsidRDefault="00C82EF1" w:rsidP="00C82EF1">
            <w:r>
              <w:t>Mr O Mollart</w:t>
            </w:r>
          </w:p>
        </w:tc>
        <w:tc>
          <w:tcPr>
            <w:tcW w:w="2551" w:type="dxa"/>
          </w:tcPr>
          <w:p w14:paraId="65620B6C" w14:textId="77777777" w:rsidR="00C82EF1" w:rsidRDefault="00C82EF1" w:rsidP="00C82EF1"/>
        </w:tc>
      </w:tr>
      <w:tr w:rsidR="00C82EF1" w14:paraId="636C4353" w14:textId="77777777" w:rsidTr="004D24B0">
        <w:tc>
          <w:tcPr>
            <w:tcW w:w="10485" w:type="dxa"/>
            <w:gridSpan w:val="5"/>
          </w:tcPr>
          <w:p w14:paraId="777876A3" w14:textId="77777777" w:rsidR="00C82EF1" w:rsidRDefault="00C82EF1" w:rsidP="00C82EF1"/>
        </w:tc>
      </w:tr>
      <w:tr w:rsidR="00C82EF1" w14:paraId="40676268" w14:textId="77777777" w:rsidTr="004D24B0">
        <w:tc>
          <w:tcPr>
            <w:tcW w:w="4815" w:type="dxa"/>
            <w:gridSpan w:val="2"/>
          </w:tcPr>
          <w:p w14:paraId="4B5FA796" w14:textId="77777777" w:rsidR="00C82EF1" w:rsidRPr="00810225" w:rsidRDefault="00C82EF1" w:rsidP="00C82EF1">
            <w:pPr>
              <w:jc w:val="center"/>
              <w:rPr>
                <w:b/>
              </w:rPr>
            </w:pPr>
            <w:r w:rsidRPr="00810225">
              <w:rPr>
                <w:b/>
              </w:rPr>
              <w:t>Staff Discipline/Dismissal and Attendance/Dismissal Committee</w:t>
            </w:r>
          </w:p>
        </w:tc>
        <w:tc>
          <w:tcPr>
            <w:tcW w:w="709" w:type="dxa"/>
            <w:tcBorders>
              <w:bottom w:val="nil"/>
            </w:tcBorders>
          </w:tcPr>
          <w:p w14:paraId="2FACF691" w14:textId="77777777" w:rsidR="00C82EF1" w:rsidRDefault="00C82EF1" w:rsidP="00C82EF1"/>
        </w:tc>
        <w:tc>
          <w:tcPr>
            <w:tcW w:w="4961" w:type="dxa"/>
            <w:gridSpan w:val="2"/>
          </w:tcPr>
          <w:p w14:paraId="197BE0AF" w14:textId="77777777" w:rsidR="00C82EF1" w:rsidRDefault="00C82EF1" w:rsidP="00C82EF1">
            <w:pPr>
              <w:jc w:val="center"/>
            </w:pPr>
            <w:r w:rsidRPr="00810225">
              <w:rPr>
                <w:b/>
              </w:rPr>
              <w:t xml:space="preserve">Staff Discipline/Dismissal and Attendance/Dismissal </w:t>
            </w:r>
            <w:r>
              <w:rPr>
                <w:b/>
              </w:rPr>
              <w:t xml:space="preserve">Appeals </w:t>
            </w:r>
            <w:r w:rsidRPr="00810225">
              <w:rPr>
                <w:b/>
              </w:rPr>
              <w:t>Committee</w:t>
            </w:r>
          </w:p>
        </w:tc>
      </w:tr>
      <w:tr w:rsidR="00C82EF1" w14:paraId="4E5F0A89" w14:textId="77777777" w:rsidTr="004D24B0">
        <w:tc>
          <w:tcPr>
            <w:tcW w:w="2406" w:type="dxa"/>
          </w:tcPr>
          <w:p w14:paraId="5936F889" w14:textId="77777777" w:rsidR="00C82EF1" w:rsidRPr="00810225" w:rsidRDefault="00C82EF1" w:rsidP="00C82EF1">
            <w:r>
              <w:t>M</w:t>
            </w:r>
            <w:r w:rsidRPr="00810225">
              <w:t>r J Swindells</w:t>
            </w:r>
          </w:p>
        </w:tc>
        <w:tc>
          <w:tcPr>
            <w:tcW w:w="2409" w:type="dxa"/>
          </w:tcPr>
          <w:p w14:paraId="2CE987EC" w14:textId="77777777" w:rsidR="00C82EF1" w:rsidRPr="00810225" w:rsidRDefault="00C82EF1" w:rsidP="00C82EF1">
            <w:r w:rsidRPr="00810225">
              <w:t>Miss C Doolan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102EA5" w14:textId="77777777" w:rsidR="00C82EF1" w:rsidRPr="00810225" w:rsidRDefault="00C82EF1" w:rsidP="00C82EF1"/>
        </w:tc>
        <w:tc>
          <w:tcPr>
            <w:tcW w:w="2410" w:type="dxa"/>
          </w:tcPr>
          <w:p w14:paraId="05DA357B" w14:textId="6777F9DD" w:rsidR="00C82EF1" w:rsidRPr="00FC2C85" w:rsidRDefault="00C82EF1" w:rsidP="00C82EF1">
            <w:r w:rsidRPr="00FC2C85">
              <w:t>Mr O Mollart</w:t>
            </w:r>
          </w:p>
        </w:tc>
        <w:tc>
          <w:tcPr>
            <w:tcW w:w="2551" w:type="dxa"/>
          </w:tcPr>
          <w:p w14:paraId="1F425261" w14:textId="77777777" w:rsidR="00C82EF1" w:rsidRPr="00810225" w:rsidRDefault="00C82EF1" w:rsidP="00C82EF1">
            <w:r w:rsidRPr="00810225">
              <w:t xml:space="preserve">Mr </w:t>
            </w:r>
            <w:r>
              <w:t>D Maddox</w:t>
            </w:r>
          </w:p>
        </w:tc>
      </w:tr>
      <w:tr w:rsidR="00C82EF1" w14:paraId="5EC4A7FE" w14:textId="77777777" w:rsidTr="004D24B0">
        <w:tc>
          <w:tcPr>
            <w:tcW w:w="2406" w:type="dxa"/>
          </w:tcPr>
          <w:p w14:paraId="2F24058F" w14:textId="77777777" w:rsidR="00C82EF1" w:rsidRPr="00810225" w:rsidRDefault="00C82EF1" w:rsidP="00C82EF1">
            <w:r>
              <w:t>Mr M Catterall</w:t>
            </w:r>
          </w:p>
        </w:tc>
        <w:tc>
          <w:tcPr>
            <w:tcW w:w="2409" w:type="dxa"/>
          </w:tcPr>
          <w:p w14:paraId="13F605FC" w14:textId="77777777" w:rsidR="00C82EF1" w:rsidRPr="00810225" w:rsidRDefault="00C82EF1" w:rsidP="00C82EF1"/>
        </w:tc>
        <w:tc>
          <w:tcPr>
            <w:tcW w:w="709" w:type="dxa"/>
            <w:tcBorders>
              <w:top w:val="nil"/>
            </w:tcBorders>
          </w:tcPr>
          <w:p w14:paraId="60504F84" w14:textId="77777777" w:rsidR="00C82EF1" w:rsidRPr="00810225" w:rsidRDefault="00C82EF1" w:rsidP="00C82EF1"/>
        </w:tc>
        <w:tc>
          <w:tcPr>
            <w:tcW w:w="2410" w:type="dxa"/>
          </w:tcPr>
          <w:p w14:paraId="040752EC" w14:textId="77777777" w:rsidR="00C82EF1" w:rsidRPr="00810225" w:rsidRDefault="00C82EF1" w:rsidP="00C82EF1">
            <w:r>
              <w:t>Mr</w:t>
            </w:r>
            <w:r w:rsidRPr="00810225">
              <w:t xml:space="preserve"> B Rollo</w:t>
            </w:r>
          </w:p>
        </w:tc>
        <w:tc>
          <w:tcPr>
            <w:tcW w:w="2551" w:type="dxa"/>
          </w:tcPr>
          <w:p w14:paraId="2804E4A7" w14:textId="00B97CB7" w:rsidR="00C82EF1" w:rsidRPr="00810225" w:rsidRDefault="00C82EF1" w:rsidP="00C82EF1"/>
        </w:tc>
      </w:tr>
      <w:tr w:rsidR="00C82EF1" w14:paraId="3E992D34" w14:textId="77777777" w:rsidTr="004D24B0">
        <w:tc>
          <w:tcPr>
            <w:tcW w:w="10485" w:type="dxa"/>
            <w:gridSpan w:val="5"/>
          </w:tcPr>
          <w:p w14:paraId="396DA67F" w14:textId="77777777" w:rsidR="00C82EF1" w:rsidRDefault="00C82EF1" w:rsidP="00C82EF1">
            <w:pPr>
              <w:jc w:val="center"/>
              <w:rPr>
                <w:b/>
              </w:rPr>
            </w:pPr>
          </w:p>
        </w:tc>
      </w:tr>
      <w:tr w:rsidR="00C82EF1" w14:paraId="54B2EF25" w14:textId="77777777" w:rsidTr="004D24B0">
        <w:tc>
          <w:tcPr>
            <w:tcW w:w="4815" w:type="dxa"/>
            <w:gridSpan w:val="2"/>
          </w:tcPr>
          <w:p w14:paraId="15680048" w14:textId="77777777" w:rsidR="00C82EF1" w:rsidRDefault="00C82EF1" w:rsidP="00C82EF1">
            <w:pPr>
              <w:jc w:val="center"/>
              <w:rPr>
                <w:b/>
              </w:rPr>
            </w:pPr>
            <w:r>
              <w:rPr>
                <w:b/>
              </w:rPr>
              <w:t>Appraisal Committee</w:t>
            </w:r>
          </w:p>
        </w:tc>
        <w:tc>
          <w:tcPr>
            <w:tcW w:w="709" w:type="dxa"/>
            <w:tcBorders>
              <w:bottom w:val="nil"/>
            </w:tcBorders>
          </w:tcPr>
          <w:p w14:paraId="51DF7C35" w14:textId="77777777" w:rsidR="00C82EF1" w:rsidRDefault="00C82EF1" w:rsidP="00C82EF1"/>
        </w:tc>
        <w:tc>
          <w:tcPr>
            <w:tcW w:w="4961" w:type="dxa"/>
            <w:gridSpan w:val="2"/>
          </w:tcPr>
          <w:p w14:paraId="05ACE3FC" w14:textId="77777777" w:rsidR="00C82EF1" w:rsidRDefault="00C82EF1" w:rsidP="00C82EF1">
            <w:pPr>
              <w:jc w:val="center"/>
              <w:rPr>
                <w:b/>
              </w:rPr>
            </w:pPr>
            <w:r>
              <w:rPr>
                <w:b/>
              </w:rPr>
              <w:t>Pupil Discipline Committee</w:t>
            </w:r>
          </w:p>
        </w:tc>
      </w:tr>
      <w:tr w:rsidR="00C82EF1" w14:paraId="7A0C28F6" w14:textId="77777777" w:rsidTr="004D24B0">
        <w:tc>
          <w:tcPr>
            <w:tcW w:w="2406" w:type="dxa"/>
          </w:tcPr>
          <w:p w14:paraId="6F8D4BE9" w14:textId="77777777" w:rsidR="00C82EF1" w:rsidRPr="00810225" w:rsidRDefault="00C82EF1" w:rsidP="00C82EF1">
            <w:r>
              <w:t>Miss C Doolan</w:t>
            </w:r>
          </w:p>
        </w:tc>
        <w:tc>
          <w:tcPr>
            <w:tcW w:w="2409" w:type="dxa"/>
          </w:tcPr>
          <w:p w14:paraId="1AA611F3" w14:textId="52CDF63C" w:rsidR="00C82EF1" w:rsidRPr="004D24B0" w:rsidRDefault="00C82EF1" w:rsidP="00C82EF1">
            <w:r>
              <w:t>Mr M Catterall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0B44C2" w14:textId="77777777" w:rsidR="00C82EF1" w:rsidRDefault="00C82EF1" w:rsidP="00C82EF1"/>
        </w:tc>
        <w:tc>
          <w:tcPr>
            <w:tcW w:w="2410" w:type="dxa"/>
          </w:tcPr>
          <w:p w14:paraId="7B59AA21" w14:textId="77777777" w:rsidR="00C82EF1" w:rsidRPr="004D24B0" w:rsidRDefault="00C82EF1" w:rsidP="00C82EF1">
            <w:r>
              <w:t>M</w:t>
            </w:r>
            <w:r w:rsidRPr="004D24B0">
              <w:t>r J Swindells</w:t>
            </w:r>
          </w:p>
        </w:tc>
        <w:tc>
          <w:tcPr>
            <w:tcW w:w="2551" w:type="dxa"/>
          </w:tcPr>
          <w:p w14:paraId="39E0A44E" w14:textId="77777777" w:rsidR="00C82EF1" w:rsidRPr="004D24B0" w:rsidRDefault="00C82EF1" w:rsidP="00C82EF1">
            <w:r w:rsidRPr="004D24B0">
              <w:t>Mr M Catterall</w:t>
            </w:r>
          </w:p>
        </w:tc>
      </w:tr>
      <w:tr w:rsidR="00C82EF1" w14:paraId="41D54F9F" w14:textId="77777777" w:rsidTr="004D24B0">
        <w:tc>
          <w:tcPr>
            <w:tcW w:w="2406" w:type="dxa"/>
          </w:tcPr>
          <w:p w14:paraId="3F8C6366" w14:textId="77777777" w:rsidR="00C82EF1" w:rsidRDefault="00C82EF1" w:rsidP="00C82EF1">
            <w:r>
              <w:t>Mr O Mollart</w:t>
            </w:r>
          </w:p>
        </w:tc>
        <w:tc>
          <w:tcPr>
            <w:tcW w:w="2409" w:type="dxa"/>
          </w:tcPr>
          <w:p w14:paraId="07CE079D" w14:textId="70F467F8" w:rsidR="00C82EF1" w:rsidRPr="00040A74" w:rsidRDefault="00C82EF1" w:rsidP="00C82EF1">
            <w:pPr>
              <w:rPr>
                <w:bCs/>
              </w:rPr>
            </w:pPr>
            <w:r w:rsidRPr="00040A74">
              <w:rPr>
                <w:bCs/>
              </w:rPr>
              <w:t>Mr D Holden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06D76C" w14:textId="77777777" w:rsidR="00C82EF1" w:rsidRDefault="00C82EF1" w:rsidP="00C82EF1"/>
        </w:tc>
        <w:tc>
          <w:tcPr>
            <w:tcW w:w="2410" w:type="dxa"/>
          </w:tcPr>
          <w:p w14:paraId="4F83055A" w14:textId="18F5ACF0" w:rsidR="00C82EF1" w:rsidRPr="00FC2C85" w:rsidRDefault="00C82EF1" w:rsidP="00C82EF1">
            <w:r w:rsidRPr="00FC2C85">
              <w:t>Mr O Mollart</w:t>
            </w:r>
          </w:p>
        </w:tc>
        <w:tc>
          <w:tcPr>
            <w:tcW w:w="2551" w:type="dxa"/>
          </w:tcPr>
          <w:p w14:paraId="70713398" w14:textId="77777777" w:rsidR="00C82EF1" w:rsidRPr="004D24B0" w:rsidRDefault="00C82EF1" w:rsidP="00C82EF1">
            <w:r w:rsidRPr="004D24B0">
              <w:t>Cllr B Rollo</w:t>
            </w:r>
          </w:p>
        </w:tc>
      </w:tr>
      <w:tr w:rsidR="00C82EF1" w14:paraId="312DB62C" w14:textId="77777777" w:rsidTr="004D24B0">
        <w:tc>
          <w:tcPr>
            <w:tcW w:w="2406" w:type="dxa"/>
          </w:tcPr>
          <w:p w14:paraId="2F5C54EA" w14:textId="77777777" w:rsidR="00C82EF1" w:rsidRDefault="00C82EF1" w:rsidP="00C82EF1"/>
        </w:tc>
        <w:tc>
          <w:tcPr>
            <w:tcW w:w="2409" w:type="dxa"/>
          </w:tcPr>
          <w:p w14:paraId="043259CC" w14:textId="77777777" w:rsidR="00C82EF1" w:rsidRDefault="00C82EF1" w:rsidP="00C82EF1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AAB90D9" w14:textId="77777777" w:rsidR="00C82EF1" w:rsidRDefault="00C82EF1" w:rsidP="00C82EF1"/>
        </w:tc>
        <w:tc>
          <w:tcPr>
            <w:tcW w:w="2410" w:type="dxa"/>
          </w:tcPr>
          <w:p w14:paraId="42E08EFA" w14:textId="1D0671AD" w:rsidR="00C82EF1" w:rsidRPr="004D24B0" w:rsidRDefault="00C82EF1" w:rsidP="00C82EF1">
            <w:r>
              <w:t>Mr D Maddox</w:t>
            </w:r>
          </w:p>
        </w:tc>
        <w:tc>
          <w:tcPr>
            <w:tcW w:w="2551" w:type="dxa"/>
          </w:tcPr>
          <w:p w14:paraId="3BD9E4DD" w14:textId="23F82551" w:rsidR="00C82EF1" w:rsidRPr="004D24B0" w:rsidRDefault="00C82EF1" w:rsidP="00C82EF1"/>
        </w:tc>
      </w:tr>
    </w:tbl>
    <w:p w14:paraId="41B27F31" w14:textId="77777777" w:rsidR="00074FEB" w:rsidRDefault="00074FEB" w:rsidP="004D24B0">
      <w:pPr>
        <w:ind w:left="-851"/>
      </w:pPr>
    </w:p>
    <w:sectPr w:rsidR="00074FEB" w:rsidSect="004D24B0">
      <w:headerReference w:type="default" r:id="rId9"/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A85E" w14:textId="77777777" w:rsidR="008A2015" w:rsidRDefault="008A2015" w:rsidP="00D603CE">
      <w:pPr>
        <w:spacing w:after="0" w:line="240" w:lineRule="auto"/>
      </w:pPr>
      <w:r>
        <w:separator/>
      </w:r>
    </w:p>
  </w:endnote>
  <w:endnote w:type="continuationSeparator" w:id="0">
    <w:p w14:paraId="7A1F8E7D" w14:textId="77777777" w:rsidR="008A2015" w:rsidRDefault="008A2015" w:rsidP="00D6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7812" w14:textId="77777777" w:rsidR="008A2015" w:rsidRDefault="008A2015" w:rsidP="00D603CE">
      <w:pPr>
        <w:spacing w:after="0" w:line="240" w:lineRule="auto"/>
      </w:pPr>
      <w:r>
        <w:separator/>
      </w:r>
    </w:p>
  </w:footnote>
  <w:footnote w:type="continuationSeparator" w:id="0">
    <w:p w14:paraId="09A08CDC" w14:textId="77777777" w:rsidR="008A2015" w:rsidRDefault="008A2015" w:rsidP="00D6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6CD1" w14:textId="6FBAC151" w:rsidR="00D603CE" w:rsidRPr="00FC2C85" w:rsidRDefault="00D603CE" w:rsidP="00D603CE">
    <w:pPr>
      <w:widowControl w:val="0"/>
      <w:autoSpaceDE w:val="0"/>
      <w:autoSpaceDN w:val="0"/>
      <w:adjustRightInd w:val="0"/>
      <w:spacing w:after="0" w:line="306" w:lineRule="exact"/>
      <w:ind w:left="284" w:right="-62" w:hanging="142"/>
      <w:rPr>
        <w:rFonts w:ascii="Arial" w:eastAsiaTheme="minorEastAsia" w:hAnsi="Arial" w:cs="Arial"/>
        <w:sz w:val="24"/>
        <w:szCs w:val="24"/>
        <w:lang w:eastAsia="en-GB"/>
      </w:rPr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537A538E" wp14:editId="16E45564">
          <wp:simplePos x="0" y="0"/>
          <wp:positionH relativeFrom="column">
            <wp:posOffset>-628650</wp:posOffset>
          </wp:positionH>
          <wp:positionV relativeFrom="paragraph">
            <wp:posOffset>-182880</wp:posOffset>
          </wp:positionV>
          <wp:extent cx="619125" cy="695325"/>
          <wp:effectExtent l="0" t="0" r="9525" b="9525"/>
          <wp:wrapTight wrapText="bothSides">
            <wp:wrapPolygon edited="0">
              <wp:start x="0" y="0"/>
              <wp:lineTo x="0" y="21304"/>
              <wp:lineTo x="21268" y="21304"/>
              <wp:lineTo x="21268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603CE">
      <w:rPr>
        <w:rFonts w:ascii="Arial" w:eastAsiaTheme="minorEastAsia" w:hAnsi="Arial" w:cs="Arial"/>
        <w:b/>
        <w:bCs/>
        <w:sz w:val="28"/>
        <w:szCs w:val="28"/>
        <w:lang w:eastAsia="en-GB"/>
      </w:rPr>
      <w:t>Education</w:t>
    </w:r>
    <w:r w:rsidRPr="00D603CE">
      <w:rPr>
        <w:rFonts w:ascii="Arial" w:eastAsiaTheme="minorEastAsia" w:hAnsi="Arial" w:cs="Arial"/>
        <w:b/>
        <w:bCs/>
        <w:spacing w:val="-28"/>
        <w:sz w:val="28"/>
        <w:szCs w:val="28"/>
        <w:lang w:eastAsia="en-GB"/>
      </w:rPr>
      <w:t xml:space="preserve"> </w:t>
    </w:r>
    <w:r w:rsidRPr="00D603CE">
      <w:rPr>
        <w:rFonts w:ascii="Arial" w:eastAsiaTheme="minorEastAsia" w:hAnsi="Arial" w:cs="Arial"/>
        <w:b/>
        <w:bCs/>
        <w:sz w:val="28"/>
        <w:szCs w:val="28"/>
        <w:lang w:eastAsia="en-GB"/>
      </w:rPr>
      <w:t>&amp;</w:t>
    </w:r>
    <w:r w:rsidRPr="00D603CE">
      <w:rPr>
        <w:rFonts w:ascii="Arial" w:eastAsiaTheme="minorEastAsia" w:hAnsi="Arial" w:cs="Arial"/>
        <w:b/>
        <w:bCs/>
        <w:spacing w:val="-3"/>
        <w:sz w:val="28"/>
        <w:szCs w:val="28"/>
        <w:lang w:eastAsia="en-GB"/>
      </w:rPr>
      <w:t xml:space="preserve"> </w:t>
    </w:r>
    <w:r w:rsidRPr="00D603CE">
      <w:rPr>
        <w:rFonts w:ascii="Arial" w:eastAsiaTheme="minorEastAsia" w:hAnsi="Arial" w:cs="Arial"/>
        <w:b/>
        <w:bCs/>
        <w:sz w:val="28"/>
        <w:szCs w:val="28"/>
        <w:lang w:eastAsia="en-GB"/>
      </w:rPr>
      <w:t>Cultural</w:t>
    </w:r>
    <w:r w:rsidRPr="00D603CE">
      <w:rPr>
        <w:rFonts w:ascii="Arial" w:eastAsiaTheme="minorEastAsia" w:hAnsi="Arial" w:cs="Arial"/>
        <w:b/>
        <w:bCs/>
        <w:spacing w:val="-22"/>
        <w:sz w:val="28"/>
        <w:szCs w:val="28"/>
        <w:lang w:eastAsia="en-GB"/>
      </w:rPr>
      <w:t xml:space="preserve"> </w:t>
    </w:r>
    <w:r w:rsidRPr="00D603CE">
      <w:rPr>
        <w:rFonts w:ascii="Arial" w:eastAsiaTheme="minorEastAsia" w:hAnsi="Arial" w:cs="Arial"/>
        <w:b/>
        <w:bCs/>
        <w:sz w:val="28"/>
        <w:szCs w:val="28"/>
        <w:lang w:eastAsia="en-GB"/>
      </w:rPr>
      <w:t>Services</w:t>
    </w:r>
    <w:r w:rsidRPr="00D603CE">
      <w:rPr>
        <w:rFonts w:ascii="Arial" w:eastAsiaTheme="minorEastAsia" w:hAnsi="Arial" w:cs="Arial"/>
        <w:b/>
        <w:bCs/>
        <w:spacing w:val="-24"/>
        <w:sz w:val="28"/>
        <w:szCs w:val="28"/>
        <w:lang w:eastAsia="en-GB"/>
      </w:rPr>
      <w:t xml:space="preserve"> </w:t>
    </w:r>
    <w:r w:rsidRPr="00D603CE">
      <w:rPr>
        <w:rFonts w:ascii="Arial" w:eastAsiaTheme="minorEastAsia" w:hAnsi="Arial" w:cs="Arial"/>
        <w:b/>
        <w:bCs/>
        <w:sz w:val="28"/>
        <w:szCs w:val="28"/>
        <w:lang w:eastAsia="en-GB"/>
      </w:rPr>
      <w:t>-</w:t>
    </w:r>
    <w:r w:rsidRPr="00D603CE">
      <w:rPr>
        <w:rFonts w:ascii="Arial" w:eastAsiaTheme="minorEastAsia" w:hAnsi="Arial" w:cs="Arial"/>
        <w:b/>
        <w:bCs/>
        <w:spacing w:val="-4"/>
        <w:sz w:val="28"/>
        <w:szCs w:val="28"/>
        <w:lang w:eastAsia="en-GB"/>
      </w:rPr>
      <w:t xml:space="preserve"> </w:t>
    </w:r>
    <w:r w:rsidRPr="00D603CE">
      <w:rPr>
        <w:rFonts w:ascii="Arial" w:eastAsiaTheme="minorEastAsia" w:hAnsi="Arial" w:cs="Arial"/>
        <w:b/>
        <w:bCs/>
        <w:sz w:val="28"/>
        <w:szCs w:val="28"/>
        <w:lang w:eastAsia="en-GB"/>
      </w:rPr>
      <w:t>Governors</w:t>
    </w:r>
    <w:r w:rsidRPr="00D603CE">
      <w:rPr>
        <w:rFonts w:ascii="Arial" w:eastAsiaTheme="minorEastAsia" w:hAnsi="Arial" w:cs="Arial"/>
        <w:b/>
        <w:bCs/>
        <w:spacing w:val="-29"/>
        <w:sz w:val="28"/>
        <w:szCs w:val="28"/>
        <w:lang w:eastAsia="en-GB"/>
      </w:rPr>
      <w:t xml:space="preserve"> </w:t>
    </w:r>
    <w:r w:rsidRPr="00D603CE">
      <w:rPr>
        <w:rFonts w:ascii="Arial" w:eastAsiaTheme="minorEastAsia" w:hAnsi="Arial" w:cs="Arial"/>
        <w:b/>
        <w:bCs/>
        <w:sz w:val="28"/>
        <w:szCs w:val="28"/>
        <w:lang w:eastAsia="en-GB"/>
      </w:rPr>
      <w:t>System</w:t>
    </w:r>
    <w:r w:rsidR="00AA5E9A">
      <w:rPr>
        <w:rFonts w:ascii="Arial" w:eastAsiaTheme="minorEastAsia" w:hAnsi="Arial" w:cs="Arial"/>
        <w:b/>
        <w:bCs/>
        <w:sz w:val="28"/>
        <w:szCs w:val="28"/>
        <w:lang w:eastAsia="en-GB"/>
      </w:rPr>
      <w:t xml:space="preserve">         </w:t>
    </w:r>
    <w:r w:rsidR="00C82EF1">
      <w:rPr>
        <w:rFonts w:ascii="Arial" w:eastAsiaTheme="minorEastAsia" w:hAnsi="Arial" w:cs="Arial"/>
        <w:b/>
        <w:bCs/>
        <w:sz w:val="24"/>
        <w:szCs w:val="24"/>
        <w:lang w:eastAsia="en-GB"/>
      </w:rPr>
      <w:t>13</w:t>
    </w:r>
    <w:r w:rsidR="00C82EF1" w:rsidRPr="00C82EF1">
      <w:rPr>
        <w:rFonts w:ascii="Arial" w:eastAsiaTheme="minorEastAsia" w:hAnsi="Arial" w:cs="Arial"/>
        <w:b/>
        <w:bCs/>
        <w:sz w:val="24"/>
        <w:szCs w:val="24"/>
        <w:vertAlign w:val="superscript"/>
        <w:lang w:eastAsia="en-GB"/>
      </w:rPr>
      <w:t>th</w:t>
    </w:r>
    <w:r w:rsidR="00C82EF1">
      <w:rPr>
        <w:rFonts w:ascii="Arial" w:eastAsiaTheme="minorEastAsia" w:hAnsi="Arial" w:cs="Arial"/>
        <w:b/>
        <w:bCs/>
        <w:sz w:val="24"/>
        <w:szCs w:val="24"/>
        <w:lang w:eastAsia="en-GB"/>
      </w:rPr>
      <w:t xml:space="preserve"> April </w:t>
    </w:r>
    <w:r w:rsidR="00040A74">
      <w:rPr>
        <w:rFonts w:ascii="Arial" w:eastAsiaTheme="minorEastAsia" w:hAnsi="Arial" w:cs="Arial"/>
        <w:b/>
        <w:bCs/>
        <w:sz w:val="24"/>
        <w:szCs w:val="24"/>
        <w:lang w:eastAsia="en-GB"/>
      </w:rPr>
      <w:t>202</w:t>
    </w:r>
    <w:r w:rsidR="00C82EF1">
      <w:rPr>
        <w:rFonts w:ascii="Arial" w:eastAsiaTheme="minorEastAsia" w:hAnsi="Arial" w:cs="Arial"/>
        <w:b/>
        <w:bCs/>
        <w:sz w:val="24"/>
        <w:szCs w:val="24"/>
        <w:lang w:eastAsia="en-GB"/>
      </w:rPr>
      <w:t>6</w:t>
    </w:r>
  </w:p>
  <w:p w14:paraId="31C255C9" w14:textId="77777777" w:rsidR="00D603CE" w:rsidRPr="00D603CE" w:rsidRDefault="00D603CE" w:rsidP="00D603CE">
    <w:pPr>
      <w:widowControl w:val="0"/>
      <w:autoSpaceDE w:val="0"/>
      <w:autoSpaceDN w:val="0"/>
      <w:adjustRightInd w:val="0"/>
      <w:spacing w:before="2" w:after="0" w:line="130" w:lineRule="exact"/>
      <w:rPr>
        <w:rFonts w:ascii="Arial" w:eastAsiaTheme="minorEastAsia" w:hAnsi="Arial" w:cs="Arial"/>
        <w:sz w:val="13"/>
        <w:szCs w:val="13"/>
        <w:lang w:eastAsia="en-GB"/>
      </w:rPr>
    </w:pPr>
  </w:p>
  <w:p w14:paraId="0761BAEB" w14:textId="77777777" w:rsidR="00D603CE" w:rsidRPr="00D603CE" w:rsidRDefault="00D603CE" w:rsidP="00D603CE">
    <w:pPr>
      <w:widowControl w:val="0"/>
      <w:autoSpaceDE w:val="0"/>
      <w:autoSpaceDN w:val="0"/>
      <w:adjustRightInd w:val="0"/>
      <w:spacing w:after="0" w:line="240" w:lineRule="auto"/>
      <w:ind w:left="-993" w:right="-20"/>
      <w:rPr>
        <w:rFonts w:ascii="Arial" w:eastAsiaTheme="minorEastAsia" w:hAnsi="Arial" w:cs="Arial"/>
        <w:sz w:val="24"/>
        <w:szCs w:val="24"/>
        <w:lang w:eastAsia="en-GB"/>
      </w:rPr>
    </w:pPr>
    <w:r w:rsidRPr="00D603CE">
      <w:rPr>
        <w:rFonts w:ascii="Arial" w:eastAsiaTheme="minorEastAsia" w:hAnsi="Arial" w:cs="Arial"/>
        <w:i/>
        <w:iCs/>
        <w:sz w:val="24"/>
        <w:szCs w:val="24"/>
        <w:lang w:eastAsia="en-GB"/>
      </w:rPr>
      <w:t>School Committees</w:t>
    </w:r>
    <w:r>
      <w:rPr>
        <w:rFonts w:ascii="Arial" w:eastAsiaTheme="minorEastAsia" w:hAnsi="Arial" w:cs="Arial"/>
        <w:i/>
        <w:iCs/>
        <w:sz w:val="24"/>
        <w:szCs w:val="24"/>
        <w:lang w:eastAsia="en-GB"/>
      </w:rPr>
      <w:t xml:space="preserve">                                  </w:t>
    </w:r>
    <w:r w:rsidR="00AA5E9A">
      <w:rPr>
        <w:rFonts w:ascii="Arial" w:eastAsiaTheme="minorEastAsia" w:hAnsi="Arial" w:cs="Arial"/>
        <w:i/>
        <w:iCs/>
        <w:sz w:val="24"/>
        <w:szCs w:val="24"/>
        <w:lang w:eastAsia="en-GB"/>
      </w:rPr>
      <w:t xml:space="preserve">     </w:t>
    </w:r>
    <w:r>
      <w:rPr>
        <w:rFonts w:ascii="Arial" w:eastAsiaTheme="minorEastAsia" w:hAnsi="Arial" w:cs="Arial"/>
        <w:i/>
        <w:iCs/>
        <w:sz w:val="24"/>
        <w:szCs w:val="24"/>
        <w:lang w:eastAsia="en-GB"/>
      </w:rPr>
      <w:t xml:space="preserve"> </w:t>
    </w:r>
    <w:r w:rsidR="00AA5E9A">
      <w:rPr>
        <w:rFonts w:ascii="Arial" w:eastAsiaTheme="minorEastAsia" w:hAnsi="Arial" w:cs="Arial"/>
        <w:i/>
        <w:iCs/>
        <w:sz w:val="24"/>
        <w:szCs w:val="24"/>
        <w:lang w:eastAsia="en-GB"/>
      </w:rPr>
      <w:t>Ashton Community Science College - 06104</w:t>
    </w:r>
  </w:p>
  <w:p w14:paraId="4B4C7401" w14:textId="77777777" w:rsidR="00D603CE" w:rsidRDefault="00D60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CE"/>
    <w:rsid w:val="00040A74"/>
    <w:rsid w:val="00064367"/>
    <w:rsid w:val="00064A1E"/>
    <w:rsid w:val="00074FEB"/>
    <w:rsid w:val="000A480B"/>
    <w:rsid w:val="000D5F50"/>
    <w:rsid w:val="00112A05"/>
    <w:rsid w:val="00150DF6"/>
    <w:rsid w:val="00270E54"/>
    <w:rsid w:val="002722F9"/>
    <w:rsid w:val="00392EB0"/>
    <w:rsid w:val="003B1574"/>
    <w:rsid w:val="003C11A5"/>
    <w:rsid w:val="003E3B62"/>
    <w:rsid w:val="004D06B0"/>
    <w:rsid w:val="004D0D78"/>
    <w:rsid w:val="004D24B0"/>
    <w:rsid w:val="00513269"/>
    <w:rsid w:val="00514F55"/>
    <w:rsid w:val="00530F26"/>
    <w:rsid w:val="005F0310"/>
    <w:rsid w:val="00607644"/>
    <w:rsid w:val="00612A5B"/>
    <w:rsid w:val="006D7363"/>
    <w:rsid w:val="00772173"/>
    <w:rsid w:val="00774D46"/>
    <w:rsid w:val="007D6FDF"/>
    <w:rsid w:val="007E093F"/>
    <w:rsid w:val="00810225"/>
    <w:rsid w:val="008A2015"/>
    <w:rsid w:val="00901B0E"/>
    <w:rsid w:val="00952B4D"/>
    <w:rsid w:val="009B0704"/>
    <w:rsid w:val="009E0804"/>
    <w:rsid w:val="00A326CD"/>
    <w:rsid w:val="00A55B79"/>
    <w:rsid w:val="00AA1DB6"/>
    <w:rsid w:val="00AA5E9A"/>
    <w:rsid w:val="00AC5A68"/>
    <w:rsid w:val="00AF1EC9"/>
    <w:rsid w:val="00B033CC"/>
    <w:rsid w:val="00B578B1"/>
    <w:rsid w:val="00B76053"/>
    <w:rsid w:val="00B966FB"/>
    <w:rsid w:val="00C42F98"/>
    <w:rsid w:val="00C43524"/>
    <w:rsid w:val="00C82EF1"/>
    <w:rsid w:val="00CF5414"/>
    <w:rsid w:val="00D52901"/>
    <w:rsid w:val="00D603CE"/>
    <w:rsid w:val="00E66A5D"/>
    <w:rsid w:val="00EC319C"/>
    <w:rsid w:val="00F0567B"/>
    <w:rsid w:val="00F36EF9"/>
    <w:rsid w:val="00F52EF2"/>
    <w:rsid w:val="00F75C5F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2C83"/>
  <w15:chartTrackingRefBased/>
  <w15:docId w15:val="{94C33FDD-D243-45DD-86DD-02F69856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3CE"/>
  </w:style>
  <w:style w:type="paragraph" w:styleId="Footer">
    <w:name w:val="footer"/>
    <w:basedOn w:val="Normal"/>
    <w:link w:val="FooterChar"/>
    <w:uiPriority w:val="99"/>
    <w:unhideWhenUsed/>
    <w:rsid w:val="00D6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3CE"/>
  </w:style>
  <w:style w:type="table" w:styleId="TableGrid">
    <w:name w:val="Table Grid"/>
    <w:basedOn w:val="TableNormal"/>
    <w:uiPriority w:val="39"/>
    <w:rsid w:val="00D6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732C1E343440BECEC467558FA405" ma:contentTypeVersion="16" ma:contentTypeDescription="Create a new document." ma:contentTypeScope="" ma:versionID="9fa2f10b80cf81ed895b290f77027c17">
  <xsd:schema xmlns:xsd="http://www.w3.org/2001/XMLSchema" xmlns:xs="http://www.w3.org/2001/XMLSchema" xmlns:p="http://schemas.microsoft.com/office/2006/metadata/properties" xmlns:ns3="f9eca480-f07c-4532-ba7e-49aa282b59fb" xmlns:ns4="345e65ff-7e32-4520-a15b-1c5451f1b446" targetNamespace="http://schemas.microsoft.com/office/2006/metadata/properties" ma:root="true" ma:fieldsID="05400e549ebdd1460a26e6a7a4836a23" ns3:_="" ns4:_="">
    <xsd:import namespace="f9eca480-f07c-4532-ba7e-49aa282b59fb"/>
    <xsd:import namespace="345e65ff-7e32-4520-a15b-1c5451f1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a480-f07c-4532-ba7e-49aa282b5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65ff-7e32-4520-a15b-1c5451f1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eca480-f07c-4532-ba7e-49aa282b59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59ADC-DFA0-41B9-8275-7CEDFAC07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a480-f07c-4532-ba7e-49aa282b59fb"/>
    <ds:schemaRef ds:uri="345e65ff-7e32-4520-a15b-1c5451f1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8772E-3C01-4D7C-A45C-9B82B312CEA0}">
  <ds:schemaRefs>
    <ds:schemaRef ds:uri="http://schemas.microsoft.com/office/2006/metadata/properties"/>
    <ds:schemaRef ds:uri="http://schemas.microsoft.com/office/infopath/2007/PartnerControls"/>
    <ds:schemaRef ds:uri="f9eca480-f07c-4532-ba7e-49aa282b59fb"/>
  </ds:schemaRefs>
</ds:datastoreItem>
</file>

<file path=customXml/itemProps3.xml><?xml version="1.0" encoding="utf-8"?>
<ds:datastoreItem xmlns:ds="http://schemas.openxmlformats.org/officeDocument/2006/customXml" ds:itemID="{664AF074-83F2-420F-8E2B-A96E5289D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Harrison</dc:creator>
  <cp:keywords/>
  <dc:description/>
  <cp:lastModifiedBy>Miss G Harrison</cp:lastModifiedBy>
  <cp:revision>3</cp:revision>
  <cp:lastPrinted>2024-09-16T11:35:00Z</cp:lastPrinted>
  <dcterms:created xsi:type="dcterms:W3CDTF">2026-04-16T09:59:00Z</dcterms:created>
  <dcterms:modified xsi:type="dcterms:W3CDTF">2026-04-16T10:12:00Z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0x0101009672732C1E343440BECEC467558FA405</vt:lpwstr>
  </property>
</Properties>
</file>