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73" w:type="dxa"/>
        <w:tblLook w:val="04A0" w:firstRow="1" w:lastRow="0" w:firstColumn="1" w:lastColumn="0" w:noHBand="0" w:noVBand="1"/>
      </w:tblPr>
      <w:tblGrid>
        <w:gridCol w:w="2083"/>
        <w:gridCol w:w="4496"/>
        <w:gridCol w:w="4496"/>
        <w:gridCol w:w="4498"/>
      </w:tblGrid>
      <w:tr w:rsidR="001503F8" w14:paraId="13D2869C" w14:textId="77777777" w:rsidTr="44FAED1A">
        <w:trPr>
          <w:trHeight w:val="1215"/>
        </w:trPr>
        <w:tc>
          <w:tcPr>
            <w:tcW w:w="2083" w:type="dxa"/>
          </w:tcPr>
          <w:p w14:paraId="3D71C4BF" w14:textId="77777777" w:rsidR="001503F8" w:rsidRPr="007A0AAF" w:rsidRDefault="001503F8" w:rsidP="007A0AAF">
            <w:pPr>
              <w:jc w:val="center"/>
              <w:rPr>
                <w:rFonts w:cstheme="minorHAnsi"/>
              </w:rPr>
            </w:pPr>
            <w:r w:rsidRPr="007A0AAF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7D08816B" wp14:editId="4A59CE19">
                  <wp:extent cx="1003088" cy="676275"/>
                  <wp:effectExtent l="0" t="0" r="6985" b="0"/>
                  <wp:docPr id="1" name="Picture 1" descr="Bradley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dley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088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0" w:type="dxa"/>
            <w:gridSpan w:val="3"/>
          </w:tcPr>
          <w:p w14:paraId="5095BA1D" w14:textId="77777777" w:rsidR="001503F8" w:rsidRPr="007A0AAF" w:rsidRDefault="00F81423" w:rsidP="001503F8">
            <w:pPr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sz w:val="28"/>
                <w:szCs w:val="28"/>
                <w:u w:val="single"/>
              </w:rPr>
              <w:t>History</w:t>
            </w:r>
            <w:r w:rsidR="001503F8" w:rsidRPr="007A0AAF">
              <w:rPr>
                <w:rFonts w:cstheme="minorHAnsi"/>
                <w:b/>
                <w:sz w:val="28"/>
                <w:szCs w:val="28"/>
                <w:u w:val="single"/>
              </w:rPr>
              <w:t xml:space="preserve"> Overview</w:t>
            </w:r>
          </w:p>
          <w:p w14:paraId="1B11C580" w14:textId="27F039E7" w:rsidR="001503F8" w:rsidRPr="007A0AAF" w:rsidRDefault="001503F8" w:rsidP="4A15D6EB">
            <w:pPr>
              <w:jc w:val="center"/>
            </w:pPr>
            <w:r w:rsidRPr="4A15D6EB">
              <w:rPr>
                <w:b/>
                <w:bCs/>
                <w:sz w:val="28"/>
                <w:szCs w:val="28"/>
                <w:u w:val="single"/>
              </w:rPr>
              <w:t>202</w:t>
            </w:r>
            <w:r w:rsidR="007C742A">
              <w:rPr>
                <w:b/>
                <w:bCs/>
                <w:sz w:val="28"/>
                <w:szCs w:val="28"/>
                <w:u w:val="single"/>
              </w:rPr>
              <w:t>5</w:t>
            </w:r>
            <w:r w:rsidRPr="4A15D6EB">
              <w:rPr>
                <w:b/>
                <w:bCs/>
                <w:sz w:val="28"/>
                <w:szCs w:val="28"/>
                <w:u w:val="single"/>
              </w:rPr>
              <w:t>-202</w:t>
            </w:r>
            <w:r w:rsidR="007C742A">
              <w:rPr>
                <w:b/>
                <w:bCs/>
                <w:sz w:val="28"/>
                <w:szCs w:val="28"/>
                <w:u w:val="single"/>
              </w:rPr>
              <w:t>6</w:t>
            </w:r>
          </w:p>
        </w:tc>
      </w:tr>
      <w:tr w:rsidR="001503F8" w:rsidRPr="007A0AAF" w14:paraId="7C347802" w14:textId="77777777" w:rsidTr="44FAED1A">
        <w:trPr>
          <w:trHeight w:val="419"/>
        </w:trPr>
        <w:tc>
          <w:tcPr>
            <w:tcW w:w="2083" w:type="dxa"/>
          </w:tcPr>
          <w:p w14:paraId="0E82D09D" w14:textId="77777777" w:rsidR="001503F8" w:rsidRPr="007A0AAF" w:rsidRDefault="001503F8" w:rsidP="007A0AA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6" w:type="dxa"/>
          </w:tcPr>
          <w:p w14:paraId="4B89C484" w14:textId="77777777" w:rsidR="001503F8" w:rsidRPr="007A0AAF" w:rsidRDefault="001503F8" w:rsidP="007A0AA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A0AAF">
              <w:rPr>
                <w:rFonts w:cstheme="minorHAnsi"/>
                <w:b/>
                <w:sz w:val="28"/>
                <w:szCs w:val="28"/>
              </w:rPr>
              <w:t>Autumn</w:t>
            </w:r>
          </w:p>
        </w:tc>
        <w:tc>
          <w:tcPr>
            <w:tcW w:w="4496" w:type="dxa"/>
          </w:tcPr>
          <w:p w14:paraId="7F44DF9B" w14:textId="77777777" w:rsidR="001503F8" w:rsidRPr="007A0AAF" w:rsidRDefault="001503F8" w:rsidP="007A0AA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A0AAF">
              <w:rPr>
                <w:rFonts w:cstheme="minorHAnsi"/>
                <w:b/>
                <w:sz w:val="28"/>
                <w:szCs w:val="28"/>
              </w:rPr>
              <w:t>Spring</w:t>
            </w:r>
          </w:p>
        </w:tc>
        <w:tc>
          <w:tcPr>
            <w:tcW w:w="4497" w:type="dxa"/>
          </w:tcPr>
          <w:p w14:paraId="10432D7B" w14:textId="77777777" w:rsidR="001503F8" w:rsidRPr="007A0AAF" w:rsidRDefault="001503F8" w:rsidP="007A0AA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A0AAF">
              <w:rPr>
                <w:rFonts w:cstheme="minorHAnsi"/>
                <w:b/>
                <w:sz w:val="28"/>
                <w:szCs w:val="28"/>
              </w:rPr>
              <w:t>Summer</w:t>
            </w:r>
          </w:p>
        </w:tc>
      </w:tr>
      <w:tr w:rsidR="007E36A2" w:rsidRPr="007A0AAF" w14:paraId="227B1BE5" w14:textId="77777777" w:rsidTr="44FAED1A">
        <w:trPr>
          <w:trHeight w:val="1350"/>
        </w:trPr>
        <w:tc>
          <w:tcPr>
            <w:tcW w:w="2083" w:type="dxa"/>
          </w:tcPr>
          <w:p w14:paraId="03ECEB01" w14:textId="77777777" w:rsidR="007E36A2" w:rsidRPr="007A0AAF" w:rsidRDefault="007E36A2" w:rsidP="00F81423">
            <w:pPr>
              <w:spacing w:before="24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EYFS</w:t>
            </w:r>
          </w:p>
        </w:tc>
        <w:tc>
          <w:tcPr>
            <w:tcW w:w="4496" w:type="dxa"/>
          </w:tcPr>
          <w:p w14:paraId="5612923B" w14:textId="7790D350" w:rsidR="00ED39BD" w:rsidRPr="00E61BEF" w:rsidRDefault="03078D54" w:rsidP="00ED39BD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E61BEF">
              <w:rPr>
                <w:b/>
                <w:bCs/>
                <w:color w:val="000000" w:themeColor="text1"/>
              </w:rPr>
              <w:t>Family</w:t>
            </w:r>
            <w:r w:rsidR="2F6C3506" w:rsidRPr="00E61BEF">
              <w:rPr>
                <w:b/>
                <w:bCs/>
                <w:color w:val="000000" w:themeColor="text1"/>
              </w:rPr>
              <w:t xml:space="preserve"> Tree</w:t>
            </w:r>
          </w:p>
          <w:p w14:paraId="330025A9" w14:textId="3B2A051A" w:rsidR="007E36A2" w:rsidRPr="00ED39BD" w:rsidRDefault="1174DD3C" w:rsidP="00ED39BD">
            <w:pPr>
              <w:spacing w:before="24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7B6DEB26">
              <w:rPr>
                <w:b/>
                <w:bCs/>
                <w:color w:val="00B050"/>
              </w:rPr>
              <w:t>Childhood</w:t>
            </w:r>
          </w:p>
        </w:tc>
        <w:tc>
          <w:tcPr>
            <w:tcW w:w="4496" w:type="dxa"/>
          </w:tcPr>
          <w:p w14:paraId="256A709F" w14:textId="33C90C53" w:rsidR="007E36A2" w:rsidRPr="00ED39BD" w:rsidRDefault="68ABB7B9" w:rsidP="7B6DEB26">
            <w:pPr>
              <w:spacing w:before="240"/>
              <w:jc w:val="center"/>
              <w:rPr>
                <w:b/>
                <w:bCs/>
              </w:rPr>
            </w:pPr>
            <w:r w:rsidRPr="00ED39BD">
              <w:rPr>
                <w:b/>
                <w:bCs/>
              </w:rPr>
              <w:t>Welcome</w:t>
            </w:r>
          </w:p>
          <w:p w14:paraId="27B182E3" w14:textId="4E973909" w:rsidR="007E36A2" w:rsidRPr="00C11650" w:rsidRDefault="7637CFC9" w:rsidP="7B6DEB26">
            <w:pPr>
              <w:spacing w:before="240"/>
              <w:jc w:val="center"/>
              <w:rPr>
                <w:b/>
                <w:bCs/>
                <w:color w:val="FFC000"/>
              </w:rPr>
            </w:pPr>
            <w:r w:rsidRPr="00C11650">
              <w:rPr>
                <w:b/>
                <w:bCs/>
                <w:color w:val="FFC000"/>
              </w:rPr>
              <w:t>Migration</w:t>
            </w:r>
            <w:bookmarkStart w:id="0" w:name="_GoBack"/>
            <w:bookmarkEnd w:id="0"/>
          </w:p>
        </w:tc>
        <w:tc>
          <w:tcPr>
            <w:tcW w:w="4497" w:type="dxa"/>
          </w:tcPr>
          <w:p w14:paraId="6062D6C3" w14:textId="2AB6CF76" w:rsidR="007E36A2" w:rsidRPr="00F81423" w:rsidRDefault="03078D54" w:rsidP="7B6DEB26">
            <w:pPr>
              <w:spacing w:before="240"/>
              <w:jc w:val="center"/>
              <w:rPr>
                <w:b/>
                <w:bCs/>
              </w:rPr>
            </w:pPr>
            <w:r w:rsidRPr="7B6DEB26">
              <w:rPr>
                <w:b/>
                <w:bCs/>
              </w:rPr>
              <w:t>Significant People</w:t>
            </w:r>
            <w:r w:rsidR="453125B9" w:rsidRPr="7B6DEB26">
              <w:rPr>
                <w:b/>
                <w:bCs/>
              </w:rPr>
              <w:t xml:space="preserve"> Who Help Us</w:t>
            </w:r>
          </w:p>
          <w:p w14:paraId="5FF704AC" w14:textId="5D7805F4" w:rsidR="007E36A2" w:rsidRPr="00F81423" w:rsidRDefault="6E111A37" w:rsidP="7B6DEB26">
            <w:pPr>
              <w:spacing w:before="240"/>
              <w:jc w:val="center"/>
              <w:rPr>
                <w:b/>
                <w:bCs/>
                <w:color w:val="7030A0"/>
              </w:rPr>
            </w:pPr>
            <w:r w:rsidRPr="7B6DEB26">
              <w:rPr>
                <w:b/>
                <w:bCs/>
                <w:color w:val="7030A0"/>
              </w:rPr>
              <w:t>Achievement &amp; Legacy</w:t>
            </w:r>
          </w:p>
        </w:tc>
      </w:tr>
      <w:tr w:rsidR="001503F8" w:rsidRPr="007A0AAF" w14:paraId="4CAA43F3" w14:textId="77777777" w:rsidTr="44FAED1A">
        <w:trPr>
          <w:trHeight w:val="960"/>
        </w:trPr>
        <w:tc>
          <w:tcPr>
            <w:tcW w:w="2083" w:type="dxa"/>
          </w:tcPr>
          <w:p w14:paraId="67E9D8C3" w14:textId="77777777" w:rsidR="001503F8" w:rsidRPr="007A0AAF" w:rsidRDefault="001503F8" w:rsidP="00F81423">
            <w:pPr>
              <w:spacing w:before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A0AAF">
              <w:rPr>
                <w:rFonts w:cstheme="minorHAnsi"/>
                <w:b/>
                <w:sz w:val="28"/>
                <w:szCs w:val="28"/>
              </w:rPr>
              <w:t>Year 1</w:t>
            </w:r>
          </w:p>
        </w:tc>
        <w:tc>
          <w:tcPr>
            <w:tcW w:w="4496" w:type="dxa"/>
          </w:tcPr>
          <w:p w14:paraId="112D9001" w14:textId="77777777" w:rsidR="00C51D36" w:rsidRDefault="00F81423" w:rsidP="37A68A95">
            <w:pPr>
              <w:spacing w:before="120"/>
              <w:jc w:val="center"/>
              <w:rPr>
                <w:b/>
                <w:bCs/>
              </w:rPr>
            </w:pPr>
            <w:r w:rsidRPr="37A68A95">
              <w:rPr>
                <w:b/>
                <w:bCs/>
              </w:rPr>
              <w:t>Great Fire of London</w:t>
            </w:r>
          </w:p>
          <w:p w14:paraId="1BFA1DB4" w14:textId="7FF0BBE4" w:rsidR="00F81423" w:rsidRPr="00F81423" w:rsidRDefault="6C5A281B" w:rsidP="37A68A95">
            <w:pPr>
              <w:spacing w:before="120"/>
              <w:jc w:val="center"/>
              <w:rPr>
                <w:b/>
                <w:bCs/>
                <w:color w:val="7030A0"/>
              </w:rPr>
            </w:pPr>
            <w:r w:rsidRPr="7B6DEB26">
              <w:rPr>
                <w:b/>
                <w:bCs/>
                <w:color w:val="7030A0"/>
              </w:rPr>
              <w:t>Achievement &amp; Legacy</w:t>
            </w:r>
          </w:p>
        </w:tc>
        <w:tc>
          <w:tcPr>
            <w:tcW w:w="4496" w:type="dxa"/>
          </w:tcPr>
          <w:p w14:paraId="219F0FB0" w14:textId="5FB34ADC" w:rsidR="00C51D36" w:rsidRPr="00F81423" w:rsidRDefault="00F81423" w:rsidP="37A68A95">
            <w:pPr>
              <w:spacing w:before="120"/>
              <w:jc w:val="center"/>
              <w:rPr>
                <w:b/>
                <w:bCs/>
              </w:rPr>
            </w:pPr>
            <w:r w:rsidRPr="7B6DEB26">
              <w:rPr>
                <w:b/>
                <w:bCs/>
              </w:rPr>
              <w:t xml:space="preserve"> Bradley </w:t>
            </w:r>
          </w:p>
          <w:p w14:paraId="655243BA" w14:textId="6BBD9A16" w:rsidR="00C51D36" w:rsidRPr="00F81423" w:rsidRDefault="7493B8BD" w:rsidP="7B6DEB26">
            <w:pPr>
              <w:spacing w:before="120"/>
              <w:jc w:val="center"/>
              <w:rPr>
                <w:b/>
                <w:bCs/>
                <w:color w:val="00B050"/>
              </w:rPr>
            </w:pPr>
            <w:r w:rsidRPr="7B6DEB26">
              <w:rPr>
                <w:b/>
                <w:bCs/>
                <w:color w:val="00B050"/>
              </w:rPr>
              <w:t>Childhood</w:t>
            </w:r>
          </w:p>
        </w:tc>
        <w:tc>
          <w:tcPr>
            <w:tcW w:w="4497" w:type="dxa"/>
          </w:tcPr>
          <w:p w14:paraId="5E6F9389" w14:textId="06E7CF0E" w:rsidR="00C51D36" w:rsidRPr="00F81423" w:rsidRDefault="00F81423" w:rsidP="37A68A95">
            <w:pPr>
              <w:spacing w:before="120"/>
              <w:jc w:val="center"/>
              <w:rPr>
                <w:b/>
                <w:bCs/>
              </w:rPr>
            </w:pPr>
            <w:r w:rsidRPr="7B6DEB26">
              <w:rPr>
                <w:b/>
                <w:bCs/>
              </w:rPr>
              <w:t>Queen Elizabeth II</w:t>
            </w:r>
          </w:p>
          <w:p w14:paraId="1FFD1F66" w14:textId="62D6F5FA" w:rsidR="00C51D36" w:rsidRPr="00F81423" w:rsidRDefault="7F50870F" w:rsidP="7B6DEB26">
            <w:pPr>
              <w:spacing w:before="120"/>
              <w:jc w:val="center"/>
              <w:rPr>
                <w:b/>
                <w:bCs/>
                <w:color w:val="7030A0"/>
              </w:rPr>
            </w:pPr>
            <w:r w:rsidRPr="7B6DEB26">
              <w:rPr>
                <w:b/>
                <w:bCs/>
                <w:color w:val="7030A0"/>
              </w:rPr>
              <w:t>Achievement &amp; Legacy</w:t>
            </w:r>
          </w:p>
        </w:tc>
      </w:tr>
      <w:tr w:rsidR="001503F8" w:rsidRPr="007A0AAF" w14:paraId="43A21164" w14:textId="77777777" w:rsidTr="44FAED1A">
        <w:trPr>
          <w:trHeight w:val="1054"/>
        </w:trPr>
        <w:tc>
          <w:tcPr>
            <w:tcW w:w="2083" w:type="dxa"/>
          </w:tcPr>
          <w:p w14:paraId="3AFDAE73" w14:textId="77777777" w:rsidR="001503F8" w:rsidRPr="007A0AAF" w:rsidRDefault="001503F8" w:rsidP="00F81423">
            <w:pPr>
              <w:spacing w:before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A0AAF">
              <w:rPr>
                <w:rFonts w:cstheme="minorHAnsi"/>
                <w:b/>
                <w:sz w:val="28"/>
                <w:szCs w:val="28"/>
              </w:rPr>
              <w:t>Year 2</w:t>
            </w:r>
          </w:p>
        </w:tc>
        <w:tc>
          <w:tcPr>
            <w:tcW w:w="4496" w:type="dxa"/>
          </w:tcPr>
          <w:p w14:paraId="2B51374D" w14:textId="4E2CEB66" w:rsidR="00FA3366" w:rsidRPr="00F81423" w:rsidRDefault="00F81423" w:rsidP="37A68A95">
            <w:pPr>
              <w:spacing w:before="120"/>
              <w:jc w:val="center"/>
              <w:rPr>
                <w:b/>
                <w:bCs/>
              </w:rPr>
            </w:pPr>
            <w:r w:rsidRPr="7B6DEB26">
              <w:rPr>
                <w:b/>
                <w:bCs/>
              </w:rPr>
              <w:t xml:space="preserve"> Lear</w:t>
            </w:r>
            <w:r w:rsidR="18248806" w:rsidRPr="7B6DEB26">
              <w:rPr>
                <w:b/>
                <w:bCs/>
              </w:rPr>
              <w:t>ie</w:t>
            </w:r>
            <w:r w:rsidRPr="7B6DEB26">
              <w:rPr>
                <w:b/>
                <w:bCs/>
              </w:rPr>
              <w:t xml:space="preserve"> Constantine</w:t>
            </w:r>
          </w:p>
          <w:p w14:paraId="311A3E35" w14:textId="07A2B2AD" w:rsidR="00FA3366" w:rsidRPr="00F81423" w:rsidRDefault="3DF56C41" w:rsidP="7B6DEB26">
            <w:pPr>
              <w:spacing w:before="120"/>
              <w:jc w:val="center"/>
              <w:rPr>
                <w:b/>
                <w:bCs/>
              </w:rPr>
            </w:pPr>
            <w:r w:rsidRPr="7B6DEB26">
              <w:rPr>
                <w:b/>
                <w:bCs/>
                <w:color w:val="FFC000"/>
              </w:rPr>
              <w:t>Migration</w:t>
            </w:r>
          </w:p>
        </w:tc>
        <w:tc>
          <w:tcPr>
            <w:tcW w:w="4496" w:type="dxa"/>
          </w:tcPr>
          <w:p w14:paraId="4C54A07F" w14:textId="4D352CDA" w:rsidR="00FA3366" w:rsidRPr="00F81423" w:rsidRDefault="1640875C" w:rsidP="37A68A95">
            <w:pPr>
              <w:spacing w:before="120"/>
              <w:jc w:val="center"/>
              <w:rPr>
                <w:b/>
                <w:bCs/>
              </w:rPr>
            </w:pPr>
            <w:r w:rsidRPr="7B6DEB26">
              <w:rPr>
                <w:b/>
                <w:bCs/>
              </w:rPr>
              <w:t xml:space="preserve">Explorers </w:t>
            </w:r>
          </w:p>
          <w:p w14:paraId="56D13538" w14:textId="0806BBCD" w:rsidR="00FA3366" w:rsidRPr="00F81423" w:rsidRDefault="7E0B5F36" w:rsidP="7B6DEB26">
            <w:pPr>
              <w:spacing w:before="120"/>
              <w:jc w:val="center"/>
              <w:rPr>
                <w:b/>
                <w:bCs/>
                <w:color w:val="7030A0"/>
              </w:rPr>
            </w:pPr>
            <w:r w:rsidRPr="7B6DEB26">
              <w:rPr>
                <w:b/>
                <w:bCs/>
                <w:color w:val="7030A0"/>
              </w:rPr>
              <w:t>Achievement &amp; Legacy</w:t>
            </w:r>
          </w:p>
        </w:tc>
        <w:tc>
          <w:tcPr>
            <w:tcW w:w="4497" w:type="dxa"/>
          </w:tcPr>
          <w:p w14:paraId="26413FFC" w14:textId="3D9D9A5E" w:rsidR="00CF2416" w:rsidRPr="00F81423" w:rsidRDefault="00F81423" w:rsidP="37A68A95">
            <w:pPr>
              <w:spacing w:before="120"/>
              <w:jc w:val="center"/>
              <w:rPr>
                <w:b/>
                <w:bCs/>
              </w:rPr>
            </w:pPr>
            <w:r w:rsidRPr="7B6DEB26">
              <w:rPr>
                <w:b/>
                <w:bCs/>
              </w:rPr>
              <w:t>Victorians</w:t>
            </w:r>
          </w:p>
          <w:p w14:paraId="32F38780" w14:textId="72ECED02" w:rsidR="00CF2416" w:rsidRPr="00F81423" w:rsidRDefault="2EAF2CDD" w:rsidP="7B6DEB26">
            <w:pPr>
              <w:spacing w:before="120"/>
              <w:jc w:val="center"/>
              <w:rPr>
                <w:b/>
                <w:bCs/>
                <w:color w:val="00B050"/>
              </w:rPr>
            </w:pPr>
            <w:r w:rsidRPr="7B6DEB26">
              <w:rPr>
                <w:b/>
                <w:bCs/>
                <w:color w:val="00B050"/>
              </w:rPr>
              <w:t>Childhood</w:t>
            </w:r>
          </w:p>
        </w:tc>
      </w:tr>
      <w:tr w:rsidR="001503F8" w:rsidRPr="007A0AAF" w14:paraId="625AF50E" w14:textId="77777777" w:rsidTr="0070325D">
        <w:trPr>
          <w:trHeight w:val="1175"/>
        </w:trPr>
        <w:tc>
          <w:tcPr>
            <w:tcW w:w="2083" w:type="dxa"/>
          </w:tcPr>
          <w:p w14:paraId="3B8205A4" w14:textId="7172D06B" w:rsidR="001503F8" w:rsidRPr="007A0AAF" w:rsidRDefault="001503F8" w:rsidP="4A15D6EB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44FAED1A">
              <w:rPr>
                <w:b/>
                <w:bCs/>
                <w:sz w:val="28"/>
                <w:szCs w:val="28"/>
              </w:rPr>
              <w:t>Year 3</w:t>
            </w:r>
          </w:p>
        </w:tc>
        <w:tc>
          <w:tcPr>
            <w:tcW w:w="4496" w:type="dxa"/>
          </w:tcPr>
          <w:p w14:paraId="024A2CA3" w14:textId="77777777" w:rsidR="0070325D" w:rsidRDefault="00F81423" w:rsidP="0070325D">
            <w:pPr>
              <w:spacing w:before="120"/>
              <w:jc w:val="center"/>
              <w:rPr>
                <w:b/>
                <w:bCs/>
              </w:rPr>
            </w:pPr>
            <w:r w:rsidRPr="7B6DEB26">
              <w:rPr>
                <w:b/>
                <w:bCs/>
              </w:rPr>
              <w:t>Stone Age</w:t>
            </w:r>
          </w:p>
          <w:p w14:paraId="061F3607" w14:textId="3196D3DA" w:rsidR="00CF2416" w:rsidRPr="0070325D" w:rsidRDefault="4686FD64" w:rsidP="0070325D">
            <w:pPr>
              <w:spacing w:before="120"/>
              <w:jc w:val="center"/>
              <w:rPr>
                <w:b/>
                <w:bCs/>
              </w:rPr>
            </w:pPr>
            <w:r w:rsidRPr="7B6DEB26">
              <w:rPr>
                <w:b/>
                <w:bCs/>
                <w:color w:val="FF0000"/>
              </w:rPr>
              <w:t>C</w:t>
            </w:r>
            <w:r w:rsidR="0093C6A0" w:rsidRPr="7B6DEB26">
              <w:rPr>
                <w:b/>
                <w:bCs/>
                <w:color w:val="FF0000"/>
              </w:rPr>
              <w:t>ivilizations</w:t>
            </w:r>
          </w:p>
        </w:tc>
        <w:tc>
          <w:tcPr>
            <w:tcW w:w="4496" w:type="dxa"/>
          </w:tcPr>
          <w:p w14:paraId="0C24A977" w14:textId="27D8C23B" w:rsidR="0070325D" w:rsidRDefault="0070325D" w:rsidP="0070325D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Castles</w:t>
            </w:r>
          </w:p>
          <w:p w14:paraId="76686F06" w14:textId="7586024F" w:rsidR="00CF2416" w:rsidRPr="0070325D" w:rsidRDefault="0070325D" w:rsidP="0070325D">
            <w:pPr>
              <w:spacing w:before="120" w:after="200" w:line="276" w:lineRule="auto"/>
              <w:jc w:val="center"/>
              <w:rPr>
                <w:b/>
                <w:bCs/>
              </w:rPr>
            </w:pPr>
            <w:r w:rsidRPr="7B6DEB26">
              <w:rPr>
                <w:b/>
                <w:bCs/>
                <w:color w:val="FF0000"/>
              </w:rPr>
              <w:t>Civilizations</w:t>
            </w:r>
          </w:p>
        </w:tc>
        <w:tc>
          <w:tcPr>
            <w:tcW w:w="4497" w:type="dxa"/>
          </w:tcPr>
          <w:p w14:paraId="23E5FFE6" w14:textId="6D342908" w:rsidR="00CF2416" w:rsidRPr="00F81423" w:rsidRDefault="4CC6E4F3" w:rsidP="4A15D6EB">
            <w:pPr>
              <w:spacing w:before="120"/>
              <w:jc w:val="center"/>
              <w:rPr>
                <w:b/>
                <w:bCs/>
              </w:rPr>
            </w:pPr>
            <w:r w:rsidRPr="4A15D6EB">
              <w:rPr>
                <w:b/>
                <w:bCs/>
              </w:rPr>
              <w:t>Romans</w:t>
            </w:r>
          </w:p>
          <w:p w14:paraId="1F783A22" w14:textId="4AF2B40E" w:rsidR="00CF2416" w:rsidRPr="00F81423" w:rsidRDefault="17657A98" w:rsidP="5FC2E749">
            <w:pPr>
              <w:spacing w:before="120"/>
              <w:jc w:val="center"/>
              <w:rPr>
                <w:b/>
                <w:bCs/>
              </w:rPr>
            </w:pPr>
            <w:r w:rsidRPr="4A15D6EB">
              <w:rPr>
                <w:b/>
                <w:bCs/>
                <w:color w:val="FFC000"/>
              </w:rPr>
              <w:t>Migration</w:t>
            </w:r>
          </w:p>
        </w:tc>
      </w:tr>
      <w:tr w:rsidR="001503F8" w:rsidRPr="007A0AAF" w14:paraId="6C500744" w14:textId="77777777" w:rsidTr="44FAED1A">
        <w:trPr>
          <w:trHeight w:val="1054"/>
        </w:trPr>
        <w:tc>
          <w:tcPr>
            <w:tcW w:w="2083" w:type="dxa"/>
          </w:tcPr>
          <w:p w14:paraId="5677F798" w14:textId="77777777" w:rsidR="001503F8" w:rsidRPr="007A0AAF" w:rsidRDefault="001503F8" w:rsidP="00F81423">
            <w:pPr>
              <w:spacing w:before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A0AAF">
              <w:rPr>
                <w:rFonts w:cstheme="minorHAnsi"/>
                <w:b/>
                <w:sz w:val="28"/>
                <w:szCs w:val="28"/>
              </w:rPr>
              <w:t>Year 4</w:t>
            </w:r>
          </w:p>
        </w:tc>
        <w:tc>
          <w:tcPr>
            <w:tcW w:w="4496" w:type="dxa"/>
          </w:tcPr>
          <w:p w14:paraId="78D471EE" w14:textId="22F72289" w:rsidR="00CF2416" w:rsidRPr="00F81423" w:rsidRDefault="00F81423" w:rsidP="37A68A95">
            <w:pPr>
              <w:spacing w:before="120"/>
              <w:jc w:val="center"/>
              <w:rPr>
                <w:b/>
                <w:bCs/>
                <w:color w:val="0070C0"/>
              </w:rPr>
            </w:pPr>
            <w:r w:rsidRPr="37A68A95">
              <w:rPr>
                <w:b/>
                <w:bCs/>
              </w:rPr>
              <w:t>Ancient Egypt</w:t>
            </w:r>
          </w:p>
          <w:p w14:paraId="5362766F" w14:textId="327E3056" w:rsidR="00CF2416" w:rsidRPr="00F81423" w:rsidRDefault="4FA3C965" w:rsidP="7B6DEB26">
            <w:pPr>
              <w:spacing w:before="120"/>
              <w:jc w:val="center"/>
              <w:rPr>
                <w:b/>
                <w:bCs/>
                <w:color w:val="0070C0"/>
              </w:rPr>
            </w:pPr>
            <w:r w:rsidRPr="7B6DEB26">
              <w:rPr>
                <w:b/>
                <w:bCs/>
                <w:color w:val="FF0000"/>
              </w:rPr>
              <w:t>Ci</w:t>
            </w:r>
            <w:r w:rsidR="17DB73A0" w:rsidRPr="7B6DEB26">
              <w:rPr>
                <w:b/>
                <w:bCs/>
                <w:color w:val="FF0000"/>
              </w:rPr>
              <w:t>vilizations</w:t>
            </w:r>
          </w:p>
        </w:tc>
        <w:tc>
          <w:tcPr>
            <w:tcW w:w="4496" w:type="dxa"/>
          </w:tcPr>
          <w:p w14:paraId="45F6EFC9" w14:textId="16627ABF" w:rsidR="00CF2416" w:rsidRPr="00F81423" w:rsidRDefault="00F81423" w:rsidP="4A15D6EB">
            <w:pPr>
              <w:spacing w:before="120"/>
              <w:jc w:val="center"/>
              <w:rPr>
                <w:b/>
                <w:bCs/>
              </w:rPr>
            </w:pPr>
            <w:r w:rsidRPr="4A15D6EB">
              <w:rPr>
                <w:b/>
                <w:bCs/>
              </w:rPr>
              <w:t>The Lancashire Cotton Industry</w:t>
            </w:r>
          </w:p>
          <w:p w14:paraId="03664F9A" w14:textId="65AA0DB1" w:rsidR="00CF2416" w:rsidRPr="00F81423" w:rsidRDefault="7288EFD9" w:rsidP="7B6DEB26">
            <w:pPr>
              <w:spacing w:before="120"/>
              <w:jc w:val="center"/>
              <w:rPr>
                <w:b/>
                <w:bCs/>
                <w:color w:val="7030A0"/>
              </w:rPr>
            </w:pPr>
            <w:r w:rsidRPr="7B6DEB26">
              <w:rPr>
                <w:b/>
                <w:bCs/>
                <w:color w:val="7030A0"/>
              </w:rPr>
              <w:t>Achievement &amp; Legacy</w:t>
            </w:r>
          </w:p>
        </w:tc>
        <w:tc>
          <w:tcPr>
            <w:tcW w:w="4497" w:type="dxa"/>
          </w:tcPr>
          <w:p w14:paraId="4FB0BD6B" w14:textId="68FD6122" w:rsidR="00CF2416" w:rsidRPr="00F81423" w:rsidRDefault="00F81423" w:rsidP="37A68A95">
            <w:pPr>
              <w:spacing w:before="120"/>
              <w:jc w:val="center"/>
              <w:rPr>
                <w:b/>
                <w:bCs/>
              </w:rPr>
            </w:pPr>
            <w:r w:rsidRPr="7B6DEB26">
              <w:rPr>
                <w:b/>
                <w:bCs/>
              </w:rPr>
              <w:t>Early Islam</w:t>
            </w:r>
            <w:r w:rsidR="00525728" w:rsidRPr="7B6DEB26">
              <w:rPr>
                <w:b/>
                <w:bCs/>
              </w:rPr>
              <w:t>ic Study</w:t>
            </w:r>
            <w:r w:rsidR="023537E5" w:rsidRPr="7B6DEB26">
              <w:rPr>
                <w:b/>
                <w:bCs/>
              </w:rPr>
              <w:t xml:space="preserve"> – </w:t>
            </w:r>
            <w:r w:rsidRPr="7B6DEB26">
              <w:rPr>
                <w:b/>
                <w:bCs/>
              </w:rPr>
              <w:t>Baghdad</w:t>
            </w:r>
          </w:p>
          <w:p w14:paraId="0708812B" w14:textId="77B4670C" w:rsidR="00CF2416" w:rsidRPr="00F81423" w:rsidRDefault="560A5FC9" w:rsidP="7B6DEB26">
            <w:pPr>
              <w:spacing w:before="120"/>
              <w:jc w:val="center"/>
              <w:rPr>
                <w:b/>
                <w:bCs/>
                <w:color w:val="0070C0"/>
              </w:rPr>
            </w:pPr>
            <w:r w:rsidRPr="7B6DEB26">
              <w:rPr>
                <w:b/>
                <w:bCs/>
                <w:color w:val="FF0000"/>
              </w:rPr>
              <w:t>Civilizations</w:t>
            </w:r>
          </w:p>
        </w:tc>
      </w:tr>
      <w:tr w:rsidR="001503F8" w:rsidRPr="007A0AAF" w14:paraId="31D29AE6" w14:textId="77777777" w:rsidTr="44FAED1A">
        <w:trPr>
          <w:trHeight w:val="1117"/>
        </w:trPr>
        <w:tc>
          <w:tcPr>
            <w:tcW w:w="2083" w:type="dxa"/>
          </w:tcPr>
          <w:p w14:paraId="5533A1D4" w14:textId="77777777" w:rsidR="001503F8" w:rsidRPr="007A0AAF" w:rsidRDefault="001503F8" w:rsidP="00F81423">
            <w:pPr>
              <w:spacing w:before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A0AAF">
              <w:rPr>
                <w:rFonts w:cstheme="minorHAnsi"/>
                <w:b/>
                <w:sz w:val="28"/>
                <w:szCs w:val="28"/>
              </w:rPr>
              <w:t>Year 5</w:t>
            </w:r>
          </w:p>
        </w:tc>
        <w:tc>
          <w:tcPr>
            <w:tcW w:w="4496" w:type="dxa"/>
          </w:tcPr>
          <w:p w14:paraId="0F9CE239" w14:textId="0EFDC2C5" w:rsidR="007A0AAF" w:rsidRPr="00F81423" w:rsidRDefault="00F81423" w:rsidP="37A68A95">
            <w:pPr>
              <w:spacing w:before="120"/>
              <w:jc w:val="center"/>
              <w:rPr>
                <w:b/>
                <w:bCs/>
              </w:rPr>
            </w:pPr>
            <w:r w:rsidRPr="7B6DEB26">
              <w:rPr>
                <w:b/>
                <w:bCs/>
              </w:rPr>
              <w:t>Tudors</w:t>
            </w:r>
          </w:p>
          <w:p w14:paraId="38D43209" w14:textId="12146498" w:rsidR="007A0AAF" w:rsidRPr="00F81423" w:rsidRDefault="408E402E" w:rsidP="7B6DEB26">
            <w:pPr>
              <w:spacing w:before="120"/>
              <w:jc w:val="center"/>
              <w:rPr>
                <w:b/>
                <w:bCs/>
                <w:color w:val="7030A0"/>
              </w:rPr>
            </w:pPr>
            <w:r w:rsidRPr="7B6DEB26">
              <w:rPr>
                <w:b/>
                <w:bCs/>
                <w:color w:val="7030A0"/>
              </w:rPr>
              <w:t>Achievement &amp; Legacy</w:t>
            </w:r>
          </w:p>
        </w:tc>
        <w:tc>
          <w:tcPr>
            <w:tcW w:w="4496" w:type="dxa"/>
          </w:tcPr>
          <w:p w14:paraId="44A4514F" w14:textId="1BA1D705" w:rsidR="001503F8" w:rsidRPr="00F81423" w:rsidRDefault="00F81423" w:rsidP="37A68A95">
            <w:pPr>
              <w:spacing w:before="120"/>
              <w:jc w:val="center"/>
              <w:rPr>
                <w:b/>
                <w:bCs/>
              </w:rPr>
            </w:pPr>
            <w:r w:rsidRPr="7B6DEB26">
              <w:rPr>
                <w:b/>
                <w:bCs/>
              </w:rPr>
              <w:t>Mayans</w:t>
            </w:r>
          </w:p>
          <w:p w14:paraId="3F904BF3" w14:textId="0B939BC1" w:rsidR="001503F8" w:rsidRPr="00F81423" w:rsidRDefault="20000952" w:rsidP="7B6DEB26">
            <w:pPr>
              <w:spacing w:before="120"/>
              <w:jc w:val="center"/>
              <w:rPr>
                <w:b/>
                <w:bCs/>
                <w:color w:val="0070C0"/>
              </w:rPr>
            </w:pPr>
            <w:r w:rsidRPr="7B6DEB26">
              <w:rPr>
                <w:b/>
                <w:bCs/>
                <w:color w:val="FF0000"/>
              </w:rPr>
              <w:t>Civilizations</w:t>
            </w:r>
          </w:p>
        </w:tc>
        <w:tc>
          <w:tcPr>
            <w:tcW w:w="4497" w:type="dxa"/>
          </w:tcPr>
          <w:p w14:paraId="0CE1DBB4" w14:textId="187B7B55" w:rsidR="007A0AAF" w:rsidRPr="00F81423" w:rsidRDefault="00F81423" w:rsidP="7B6DEB26">
            <w:pPr>
              <w:spacing w:before="120"/>
              <w:jc w:val="center"/>
              <w:rPr>
                <w:b/>
                <w:bCs/>
              </w:rPr>
            </w:pPr>
            <w:r w:rsidRPr="7B6DEB26">
              <w:rPr>
                <w:b/>
                <w:bCs/>
              </w:rPr>
              <w:t>Anglo Saxons and Vikings</w:t>
            </w:r>
          </w:p>
          <w:p w14:paraId="1DBE8A76" w14:textId="3D0D419A" w:rsidR="007A0AAF" w:rsidRPr="00F81423" w:rsidRDefault="1D47DEDA" w:rsidP="37A68A95">
            <w:pPr>
              <w:spacing w:before="120"/>
              <w:jc w:val="center"/>
              <w:rPr>
                <w:b/>
                <w:bCs/>
              </w:rPr>
            </w:pPr>
            <w:r w:rsidRPr="7B6DEB26">
              <w:rPr>
                <w:b/>
                <w:bCs/>
                <w:color w:val="FFC000"/>
              </w:rPr>
              <w:t>Migration</w:t>
            </w:r>
          </w:p>
        </w:tc>
      </w:tr>
      <w:tr w:rsidR="001503F8" w:rsidRPr="007A0AAF" w14:paraId="5F0D78F6" w14:textId="77777777" w:rsidTr="44FAED1A">
        <w:trPr>
          <w:trHeight w:val="1117"/>
        </w:trPr>
        <w:tc>
          <w:tcPr>
            <w:tcW w:w="2083" w:type="dxa"/>
          </w:tcPr>
          <w:p w14:paraId="778D2EB6" w14:textId="77777777" w:rsidR="001503F8" w:rsidRPr="007A0AAF" w:rsidRDefault="001503F8" w:rsidP="00F81423">
            <w:pPr>
              <w:spacing w:before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A0AAF">
              <w:rPr>
                <w:rFonts w:cstheme="minorHAnsi"/>
                <w:b/>
                <w:sz w:val="28"/>
                <w:szCs w:val="28"/>
              </w:rPr>
              <w:t>Year 6</w:t>
            </w:r>
          </w:p>
        </w:tc>
        <w:tc>
          <w:tcPr>
            <w:tcW w:w="4496" w:type="dxa"/>
          </w:tcPr>
          <w:p w14:paraId="08E50167" w14:textId="5378A996" w:rsidR="007A0AAF" w:rsidRPr="00F81423" w:rsidRDefault="00F81423" w:rsidP="37A68A95">
            <w:pPr>
              <w:spacing w:before="120"/>
              <w:jc w:val="center"/>
              <w:rPr>
                <w:b/>
                <w:bCs/>
              </w:rPr>
            </w:pPr>
            <w:r w:rsidRPr="7B6DEB26">
              <w:rPr>
                <w:b/>
                <w:bCs/>
              </w:rPr>
              <w:t>WWII</w:t>
            </w:r>
          </w:p>
          <w:p w14:paraId="7E45EF0E" w14:textId="217F096B" w:rsidR="007A0AAF" w:rsidRPr="00F81423" w:rsidRDefault="25D96FFD" w:rsidP="7B6DEB26">
            <w:pPr>
              <w:spacing w:before="120"/>
              <w:jc w:val="center"/>
              <w:rPr>
                <w:b/>
                <w:bCs/>
                <w:color w:val="00B050"/>
              </w:rPr>
            </w:pPr>
            <w:r w:rsidRPr="7B6DEB26">
              <w:rPr>
                <w:b/>
                <w:bCs/>
                <w:color w:val="00B050"/>
              </w:rPr>
              <w:t>Childhood</w:t>
            </w:r>
          </w:p>
        </w:tc>
        <w:tc>
          <w:tcPr>
            <w:tcW w:w="4496" w:type="dxa"/>
          </w:tcPr>
          <w:p w14:paraId="611FD8E5" w14:textId="68A6BD6D" w:rsidR="007A0AAF" w:rsidRPr="00F81423" w:rsidRDefault="3F20E23A" w:rsidP="37A68A95">
            <w:pPr>
              <w:spacing w:before="120"/>
              <w:jc w:val="center"/>
              <w:rPr>
                <w:b/>
                <w:bCs/>
              </w:rPr>
            </w:pPr>
            <w:r w:rsidRPr="7B6DEB26">
              <w:rPr>
                <w:b/>
                <w:bCs/>
              </w:rPr>
              <w:t>Black &amp; British</w:t>
            </w:r>
          </w:p>
          <w:p w14:paraId="5BF0DE80" w14:textId="5FA09731" w:rsidR="007A0AAF" w:rsidRPr="00F81423" w:rsidRDefault="4594021D" w:rsidP="7B6DEB26">
            <w:pPr>
              <w:spacing w:before="120"/>
              <w:jc w:val="center"/>
              <w:rPr>
                <w:b/>
                <w:bCs/>
              </w:rPr>
            </w:pPr>
            <w:r w:rsidRPr="7B6DEB26">
              <w:rPr>
                <w:b/>
                <w:bCs/>
                <w:color w:val="FFC000"/>
              </w:rPr>
              <w:t>Migration</w:t>
            </w:r>
          </w:p>
        </w:tc>
        <w:tc>
          <w:tcPr>
            <w:tcW w:w="4497" w:type="dxa"/>
          </w:tcPr>
          <w:p w14:paraId="5CBB1B1A" w14:textId="7C23D26A" w:rsidR="007A0AAF" w:rsidRPr="00F81423" w:rsidRDefault="00F81423" w:rsidP="37A68A95">
            <w:pPr>
              <w:spacing w:before="120"/>
              <w:jc w:val="center"/>
              <w:rPr>
                <w:b/>
                <w:bCs/>
              </w:rPr>
            </w:pPr>
            <w:r w:rsidRPr="7B6DEB26">
              <w:rPr>
                <w:b/>
                <w:bCs/>
              </w:rPr>
              <w:t>Ancient Greece</w:t>
            </w:r>
          </w:p>
          <w:p w14:paraId="4294BC6D" w14:textId="4299C272" w:rsidR="007A0AAF" w:rsidRPr="00F81423" w:rsidRDefault="29D8BD65" w:rsidP="7B6DEB26">
            <w:pPr>
              <w:spacing w:before="120"/>
              <w:jc w:val="center"/>
              <w:rPr>
                <w:b/>
                <w:bCs/>
                <w:color w:val="0070C0"/>
              </w:rPr>
            </w:pPr>
            <w:r w:rsidRPr="7B6DEB26">
              <w:rPr>
                <w:b/>
                <w:bCs/>
                <w:color w:val="FF0000"/>
              </w:rPr>
              <w:t>Civilizations</w:t>
            </w:r>
          </w:p>
        </w:tc>
      </w:tr>
    </w:tbl>
    <w:p w14:paraId="22E66DA1" w14:textId="77777777" w:rsidR="006D6914" w:rsidRPr="007A0AAF" w:rsidRDefault="006D6914" w:rsidP="007A0AAF">
      <w:pPr>
        <w:rPr>
          <w:rFonts w:cstheme="minorHAnsi"/>
          <w:sz w:val="20"/>
          <w:szCs w:val="20"/>
        </w:rPr>
      </w:pPr>
    </w:p>
    <w:sectPr w:rsidR="006D6914" w:rsidRPr="007A0AAF" w:rsidSect="001503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iwmmY6Ggkwr8ud" int2:id="dNNV8MNB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F8"/>
    <w:rsid w:val="00133345"/>
    <w:rsid w:val="001503F8"/>
    <w:rsid w:val="001B30D7"/>
    <w:rsid w:val="003C3F66"/>
    <w:rsid w:val="00525728"/>
    <w:rsid w:val="005E1CDE"/>
    <w:rsid w:val="006D6914"/>
    <w:rsid w:val="0070325D"/>
    <w:rsid w:val="007A0AAF"/>
    <w:rsid w:val="007C742A"/>
    <w:rsid w:val="007E36A2"/>
    <w:rsid w:val="00817954"/>
    <w:rsid w:val="00926495"/>
    <w:rsid w:val="0093C6A0"/>
    <w:rsid w:val="00A0504F"/>
    <w:rsid w:val="00B461FA"/>
    <w:rsid w:val="00C11650"/>
    <w:rsid w:val="00C51D36"/>
    <w:rsid w:val="00CF2416"/>
    <w:rsid w:val="00D05905"/>
    <w:rsid w:val="00D259E1"/>
    <w:rsid w:val="00E4274C"/>
    <w:rsid w:val="00E61BEF"/>
    <w:rsid w:val="00E90DCF"/>
    <w:rsid w:val="00ED39BD"/>
    <w:rsid w:val="00F81423"/>
    <w:rsid w:val="00FA3366"/>
    <w:rsid w:val="023537E5"/>
    <w:rsid w:val="02DE11C0"/>
    <w:rsid w:val="03078D54"/>
    <w:rsid w:val="03631EB6"/>
    <w:rsid w:val="0443C924"/>
    <w:rsid w:val="0615B282"/>
    <w:rsid w:val="06A98521"/>
    <w:rsid w:val="08368FD9"/>
    <w:rsid w:val="0847CAB0"/>
    <w:rsid w:val="09173A47"/>
    <w:rsid w:val="0AB30AA8"/>
    <w:rsid w:val="0BAF4710"/>
    <w:rsid w:val="0BC5E94A"/>
    <w:rsid w:val="0C4EDB09"/>
    <w:rsid w:val="0D61B9AB"/>
    <w:rsid w:val="0E22EF76"/>
    <w:rsid w:val="0EFD8A0C"/>
    <w:rsid w:val="0FE671A5"/>
    <w:rsid w:val="1041A1BE"/>
    <w:rsid w:val="109508A9"/>
    <w:rsid w:val="10995A6D"/>
    <w:rsid w:val="10D41C22"/>
    <w:rsid w:val="1174DD3C"/>
    <w:rsid w:val="1640875C"/>
    <w:rsid w:val="17657A98"/>
    <w:rsid w:val="17DB73A0"/>
    <w:rsid w:val="18248806"/>
    <w:rsid w:val="18516CA8"/>
    <w:rsid w:val="1C1BE2E2"/>
    <w:rsid w:val="1D47DEDA"/>
    <w:rsid w:val="1D77DD75"/>
    <w:rsid w:val="1F2CD633"/>
    <w:rsid w:val="1FED8F44"/>
    <w:rsid w:val="20000952"/>
    <w:rsid w:val="20773A2B"/>
    <w:rsid w:val="20FEE51E"/>
    <w:rsid w:val="21884E1C"/>
    <w:rsid w:val="22C30580"/>
    <w:rsid w:val="23C7BFBE"/>
    <w:rsid w:val="243E83B9"/>
    <w:rsid w:val="24DAE1EC"/>
    <w:rsid w:val="25D96FFD"/>
    <w:rsid w:val="27A1A1A2"/>
    <w:rsid w:val="29D8BD65"/>
    <w:rsid w:val="2C153E4F"/>
    <w:rsid w:val="2C3C092F"/>
    <w:rsid w:val="2CD973BF"/>
    <w:rsid w:val="2D95EEC5"/>
    <w:rsid w:val="2E10E326"/>
    <w:rsid w:val="2EAF2CDD"/>
    <w:rsid w:val="2F31BF26"/>
    <w:rsid w:val="2F6C3506"/>
    <w:rsid w:val="2FACB387"/>
    <w:rsid w:val="2FB4A10D"/>
    <w:rsid w:val="314883E8"/>
    <w:rsid w:val="326734D9"/>
    <w:rsid w:val="333DB3FC"/>
    <w:rsid w:val="348024AA"/>
    <w:rsid w:val="34881230"/>
    <w:rsid w:val="361BF50B"/>
    <w:rsid w:val="37A68A95"/>
    <w:rsid w:val="37BFB2F2"/>
    <w:rsid w:val="395B8353"/>
    <w:rsid w:val="3A7471CD"/>
    <w:rsid w:val="3DF56C41"/>
    <w:rsid w:val="3E2706F0"/>
    <w:rsid w:val="3F20E23A"/>
    <w:rsid w:val="3F299C55"/>
    <w:rsid w:val="3FB256ED"/>
    <w:rsid w:val="3FC2D751"/>
    <w:rsid w:val="3FCAC4D7"/>
    <w:rsid w:val="408E402E"/>
    <w:rsid w:val="40E5FA5B"/>
    <w:rsid w:val="411A922A"/>
    <w:rsid w:val="443973A3"/>
    <w:rsid w:val="44FAED1A"/>
    <w:rsid w:val="453125B9"/>
    <w:rsid w:val="458F2628"/>
    <w:rsid w:val="4594021D"/>
    <w:rsid w:val="465C3552"/>
    <w:rsid w:val="4686FD64"/>
    <w:rsid w:val="468F93FB"/>
    <w:rsid w:val="47D5D6BC"/>
    <w:rsid w:val="49C95FCC"/>
    <w:rsid w:val="4A15D6EB"/>
    <w:rsid w:val="4B4C07D0"/>
    <w:rsid w:val="4BE81214"/>
    <w:rsid w:val="4CA947DF"/>
    <w:rsid w:val="4CC2CBB6"/>
    <w:rsid w:val="4CC6E4F3"/>
    <w:rsid w:val="4DF56D2B"/>
    <w:rsid w:val="4E451840"/>
    <w:rsid w:val="4E83A892"/>
    <w:rsid w:val="4E9CD0EF"/>
    <w:rsid w:val="4EC39CBA"/>
    <w:rsid w:val="4FA3C965"/>
    <w:rsid w:val="4FE0E8A1"/>
    <w:rsid w:val="51D471B1"/>
    <w:rsid w:val="522F36F0"/>
    <w:rsid w:val="523E2B3B"/>
    <w:rsid w:val="5354EEA6"/>
    <w:rsid w:val="5413D337"/>
    <w:rsid w:val="560A5FC9"/>
    <w:rsid w:val="5635EE63"/>
    <w:rsid w:val="5725A922"/>
    <w:rsid w:val="5751C7E7"/>
    <w:rsid w:val="59AB09D9"/>
    <w:rsid w:val="5A62657D"/>
    <w:rsid w:val="5AC0C813"/>
    <w:rsid w:val="5EA2F9A8"/>
    <w:rsid w:val="5F508298"/>
    <w:rsid w:val="5F88E138"/>
    <w:rsid w:val="5FC2E749"/>
    <w:rsid w:val="60D64A80"/>
    <w:rsid w:val="64FB56F2"/>
    <w:rsid w:val="684FD424"/>
    <w:rsid w:val="68ABB7B9"/>
    <w:rsid w:val="6A788947"/>
    <w:rsid w:val="6B975058"/>
    <w:rsid w:val="6C5A281B"/>
    <w:rsid w:val="6E111A37"/>
    <w:rsid w:val="6FA3B319"/>
    <w:rsid w:val="70268EBA"/>
    <w:rsid w:val="709C87C2"/>
    <w:rsid w:val="70EE1711"/>
    <w:rsid w:val="7288EFD9"/>
    <w:rsid w:val="7493B8BD"/>
    <w:rsid w:val="7637CFC9"/>
    <w:rsid w:val="767049A0"/>
    <w:rsid w:val="7706B790"/>
    <w:rsid w:val="7A777761"/>
    <w:rsid w:val="7AD52AE9"/>
    <w:rsid w:val="7B6DEB26"/>
    <w:rsid w:val="7B6E557A"/>
    <w:rsid w:val="7BB48044"/>
    <w:rsid w:val="7DE4063A"/>
    <w:rsid w:val="7E0B5F36"/>
    <w:rsid w:val="7E248B17"/>
    <w:rsid w:val="7EF8A118"/>
    <w:rsid w:val="7F508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BB20"/>
  <w15:docId w15:val="{45332AE2-C1D9-4461-9D71-B80B98AD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0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0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2c9a083e9eb34e3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445CA773CCA742BC634532522C1135" ma:contentTypeVersion="15" ma:contentTypeDescription="Create a new document." ma:contentTypeScope="" ma:versionID="5c61584afff886910db23e204a9052c5">
  <xsd:schema xmlns:xsd="http://www.w3.org/2001/XMLSchema" xmlns:xs="http://www.w3.org/2001/XMLSchema" xmlns:p="http://schemas.microsoft.com/office/2006/metadata/properties" xmlns:ns2="4e9e50b0-3209-44b1-ae5c-b54f87e56128" xmlns:ns3="5da59c0e-35a5-4e77-bd92-2304341b4032" targetNamespace="http://schemas.microsoft.com/office/2006/metadata/properties" ma:root="true" ma:fieldsID="798a84e6ce75b508c33659d869c4147c" ns2:_="" ns3:_="">
    <xsd:import namespace="4e9e50b0-3209-44b1-ae5c-b54f87e56128"/>
    <xsd:import namespace="5da59c0e-35a5-4e77-bd92-2304341b40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e50b0-3209-44b1-ae5c-b54f87e56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208f181-2f80-4899-89a1-3b429e6bf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59c0e-35a5-4e77-bd92-2304341b403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c8ff2ff-7eed-48b2-ad17-b3de77aaebfe}" ma:internalName="TaxCatchAll" ma:showField="CatchAllData" ma:web="5da59c0e-35a5-4e77-bd92-2304341b4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59c0e-35a5-4e77-bd92-2304341b4032" xsi:nil="true"/>
    <lcf76f155ced4ddcb4097134ff3c332f xmlns="4e9e50b0-3209-44b1-ae5c-b54f87e56128">
      <Terms xmlns="http://schemas.microsoft.com/office/infopath/2007/PartnerControls"/>
    </lcf76f155ced4ddcb4097134ff3c332f>
    <SharedWithUsers xmlns="5da59c0e-35a5-4e77-bd92-2304341b403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A590DEC-D785-424C-98CA-09E9EEE68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7AF7C6-A41E-4B57-9481-584E0F5DB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e50b0-3209-44b1-ae5c-b54f87e56128"/>
    <ds:schemaRef ds:uri="5da59c0e-35a5-4e77-bd92-2304341b40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47833D-8EB1-4AFE-9311-6E3CDE7FB40A}">
  <ds:schemaRefs>
    <ds:schemaRef ds:uri="http://schemas.microsoft.com/office/2006/metadata/properties"/>
    <ds:schemaRef ds:uri="http://schemas.microsoft.com/office/infopath/2007/PartnerControls"/>
    <ds:schemaRef ds:uri="5da59c0e-35a5-4e77-bd92-2304341b4032"/>
    <ds:schemaRef ds:uri="4e9e50b0-3209-44b1-ae5c-b54f87e561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William Chan</cp:lastModifiedBy>
  <cp:revision>19</cp:revision>
  <dcterms:created xsi:type="dcterms:W3CDTF">2023-12-06T16:13:00Z</dcterms:created>
  <dcterms:modified xsi:type="dcterms:W3CDTF">2025-10-07T14:16:00Z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0x010100AB445CA773CCA742BC634532522C1135</vt:lpwstr>
  </property>
  <property fmtid="{D5CDD505-2E9C-101B-9397-08002B2CF9AE}" pid="3" name="Order">
    <vt:r8>82200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