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9A17E2" w:rsidRPr="005F0A67" w14:paraId="02E3F959" w14:textId="77777777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Spec="right" w:tblpY="140"/>
              <w:tblOverlap w:val="never"/>
              <w:tblW w:w="5382" w:type="dxa"/>
              <w:tblLook w:val="04A0" w:firstRow="1" w:lastRow="0" w:firstColumn="1" w:lastColumn="0" w:noHBand="0" w:noVBand="1"/>
            </w:tblPr>
            <w:tblGrid>
              <w:gridCol w:w="1271"/>
              <w:gridCol w:w="1276"/>
              <w:gridCol w:w="1559"/>
              <w:gridCol w:w="1276"/>
            </w:tblGrid>
            <w:tr w:rsidR="00AD06E2" w14:paraId="3B7DDA10" w14:textId="77777777" w:rsidTr="00AD06E2">
              <w:tc>
                <w:tcPr>
                  <w:tcW w:w="1271" w:type="dxa"/>
                  <w:shd w:val="clear" w:color="auto" w:fill="00B050"/>
                </w:tcPr>
                <w:p w14:paraId="41EBDB88" w14:textId="2608EE55" w:rsidR="00AD06E2" w:rsidRPr="00602EDD" w:rsidRDefault="00AD06E2" w:rsidP="00894F78">
                  <w:pPr>
                    <w:spacing w:after="8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School Holidays</w:t>
                  </w:r>
                </w:p>
              </w:tc>
              <w:tc>
                <w:tcPr>
                  <w:tcW w:w="1276" w:type="dxa"/>
                  <w:shd w:val="clear" w:color="auto" w:fill="00B050"/>
                </w:tcPr>
                <w:p w14:paraId="1051D603" w14:textId="38111049" w:rsidR="00AD06E2" w:rsidRPr="00864730" w:rsidRDefault="00AD06E2" w:rsidP="00894F78">
                  <w:pPr>
                    <w:spacing w:after="80"/>
                    <w:rPr>
                      <w:b/>
                      <w:bCs/>
                      <w:color w:val="EE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EE0000"/>
                      <w:sz w:val="16"/>
                      <w:szCs w:val="16"/>
                    </w:rPr>
                    <w:t>Bank Holidays</w:t>
                  </w:r>
                </w:p>
              </w:tc>
              <w:tc>
                <w:tcPr>
                  <w:tcW w:w="1559" w:type="dxa"/>
                  <w:shd w:val="clear" w:color="auto" w:fill="FFC000"/>
                </w:tcPr>
                <w:p w14:paraId="2E8BF041" w14:textId="27DA6F4E" w:rsidR="00AD06E2" w:rsidRPr="00602EDD" w:rsidRDefault="00AD06E2" w:rsidP="00894F78">
                  <w:pPr>
                    <w:spacing w:after="8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INSET day full</w:t>
                  </w:r>
                </w:p>
              </w:tc>
              <w:tc>
                <w:tcPr>
                  <w:tcW w:w="1276" w:type="dxa"/>
                </w:tcPr>
                <w:p w14:paraId="498CCC2C" w14:textId="425193BF" w:rsidR="00AD06E2" w:rsidRPr="00602EDD" w:rsidRDefault="00AD06E2" w:rsidP="00894F78">
                  <w:pPr>
                    <w:spacing w:after="8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DATE</w:t>
                  </w:r>
                </w:p>
              </w:tc>
            </w:tr>
          </w:tbl>
          <w:p w14:paraId="02E3F957" w14:textId="587D4C79" w:rsidR="009A17E2" w:rsidRPr="00695C02" w:rsidRDefault="00ED3433" w:rsidP="005F0A67">
            <w:pPr>
              <w:spacing w:after="80"/>
              <w:rPr>
                <w:b/>
                <w:bCs/>
                <w:sz w:val="36"/>
                <w:szCs w:val="36"/>
              </w:rPr>
            </w:pPr>
            <w:r w:rsidRPr="00695C02">
              <w:rPr>
                <w:b/>
                <w:bCs/>
                <w:sz w:val="36"/>
                <w:szCs w:val="36"/>
              </w:rPr>
              <w:t>Bramcote College</w:t>
            </w:r>
            <w:r w:rsidR="009A17E2" w:rsidRPr="00695C02">
              <w:rPr>
                <w:b/>
                <w:bCs/>
                <w:sz w:val="36"/>
                <w:szCs w:val="36"/>
              </w:rPr>
              <w:t xml:space="preserve"> 2026/27</w:t>
            </w: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E3F958" w14:textId="4AE53F85" w:rsidR="009A17E2" w:rsidRDefault="009A17E2" w:rsidP="00B14534">
            <w:pPr>
              <w:spacing w:before="40"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9A17E2" w:rsidRPr="005F0A67" w14:paraId="02E3F961" w14:textId="77777777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2E3F95A" w14:textId="77777777" w:rsidR="009A17E2" w:rsidRPr="005F0A67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A67">
              <w:rPr>
                <w:b/>
                <w:sz w:val="28"/>
                <w:szCs w:val="28"/>
              </w:rPr>
              <w:t>September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95B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2E3F95C" w14:textId="77777777" w:rsidR="009A17E2" w:rsidRPr="005F0A67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5F0A67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95D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2E3F95E" w14:textId="77777777" w:rsidR="009A17E2" w:rsidRPr="005F0A67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A67">
              <w:rPr>
                <w:b/>
                <w:sz w:val="28"/>
                <w:szCs w:val="28"/>
              </w:rPr>
              <w:t>November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95F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2E3F960" w14:textId="77777777" w:rsidR="009A17E2" w:rsidRPr="005F0A67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5F0A67">
              <w:rPr>
                <w:b/>
                <w:sz w:val="28"/>
                <w:szCs w:val="28"/>
              </w:rPr>
              <w:t xml:space="preserve"> 2026</w:t>
            </w:r>
          </w:p>
        </w:tc>
      </w:tr>
      <w:tr w:rsidR="009A17E2" w:rsidRPr="005F0A67" w14:paraId="02E3F985" w14:textId="77777777" w:rsidTr="009A17E2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962" w14:textId="77777777" w:rsidR="009A17E2" w:rsidRPr="005F0A67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2E3F963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964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965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966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967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2E3F968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E3F969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96A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96B" w14:textId="77777777" w:rsidR="009A17E2" w:rsidRPr="005F0A67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2E3F96C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96D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96E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96F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970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E3F971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2E3F972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973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974" w14:textId="77777777" w:rsidR="009A17E2" w:rsidRPr="005F0A67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2E3F975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976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977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978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979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97A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97B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97C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97D" w14:textId="77777777" w:rsidR="009A17E2" w:rsidRPr="005F0A67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2E3F97E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97F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980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981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982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983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984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A17E2" w:rsidRPr="005F0A67" w14:paraId="02E3F9A9" w14:textId="77777777" w:rsidTr="00C86C09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986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vAlign w:val="center"/>
          </w:tcPr>
          <w:p w14:paraId="02E3F98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000"/>
            <w:vAlign w:val="center"/>
          </w:tcPr>
          <w:p w14:paraId="02E3F98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02E3F98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02E3F98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02E3F98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2E3F98C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E3F98D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98E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98F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02E3F99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99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99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99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02E3F99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995" w14:textId="77777777" w:rsidR="009A17E2" w:rsidRPr="009A17E2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A17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996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997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998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14:paraId="02E3F99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99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99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99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99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2E3F99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2E3F99F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9A0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9A1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02E3F9A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9A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02E3F9A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02E3F9A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02E3F9A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9A7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9A8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6</w:t>
            </w:r>
          </w:p>
        </w:tc>
      </w:tr>
      <w:tr w:rsidR="009A17E2" w:rsidRPr="005F0A67" w14:paraId="02E3F9CD" w14:textId="77777777" w:rsidTr="005972F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9AA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vAlign w:val="center"/>
          </w:tcPr>
          <w:p w14:paraId="02E3F9A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02E3F9A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2E3F9A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02E3F9A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02E3F9A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2E3F9B0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E3F9B1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9B2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9B3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vAlign w:val="center"/>
          </w:tcPr>
          <w:p w14:paraId="02E3F9B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02E3F9B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02E3F9B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02E3F9B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02E3F9B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9B9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9BA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9BB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9BC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02E3F9B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02E3F9B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02E3F9B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02E3F9C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02E3F9C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9C2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9C3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9C4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9C5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vAlign w:val="center"/>
          </w:tcPr>
          <w:p w14:paraId="02E3F9C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02E3F9C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02E3F9C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02E3F9C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02E3F9C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9CB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9CC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13</w:t>
            </w:r>
          </w:p>
        </w:tc>
      </w:tr>
      <w:tr w:rsidR="009A17E2" w:rsidRPr="005F0A67" w14:paraId="02E3F9F1" w14:textId="77777777" w:rsidTr="005972F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9CE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vAlign w:val="center"/>
          </w:tcPr>
          <w:p w14:paraId="02E3F9C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02E3F9D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02E3F9D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02E3F9D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02E3F9D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2E3F9D4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E3F9D5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9D6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9D7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vAlign w:val="center"/>
          </w:tcPr>
          <w:p w14:paraId="02E3F9D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02E3F9D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02E3F9D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02E3F9D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02E3F9D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972F6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9DD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9DE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9DF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9E0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14:paraId="02E3F9E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02E3F9E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02E3F9E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02E3F9E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02E3F9E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9E6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9E7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9E8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9E9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vAlign w:val="center"/>
          </w:tcPr>
          <w:p w14:paraId="02E3F9E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02E3F9E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02E3F9E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2E3F9E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9E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E3F9EF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2E3F9F0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20</w:t>
            </w:r>
          </w:p>
        </w:tc>
      </w:tr>
      <w:tr w:rsidR="009A17E2" w:rsidRPr="005F0A67" w14:paraId="02E3FA15" w14:textId="77777777" w:rsidTr="00BE7AE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9F2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14:paraId="02E3F9F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02E3F9F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02E3F9F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02E3F9F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02E3F9F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2E3F9F8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E3F9F9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9FA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9FB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2E3F9F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2E3F9F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2E3F9F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2E3F9F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2E3FA0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A01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A02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A03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A04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14:paraId="02E3FA0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2E3FA0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02E3FA0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02E3FA0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02E3FA0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A0A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A0B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A0C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A0D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E3FA0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E3FA0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E3FA1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E3FA1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02E3FA12" w14:textId="77777777" w:rsidR="009A17E2" w:rsidRPr="005F0A67" w:rsidRDefault="009A17E2" w:rsidP="005F0A67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5F0A67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D9D9"/>
            <w:vAlign w:val="center"/>
          </w:tcPr>
          <w:p w14:paraId="02E3FA13" w14:textId="77777777" w:rsidR="009A17E2" w:rsidRPr="005F0A67" w:rsidRDefault="009A17E2" w:rsidP="005F0A67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5F0A67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A14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27</w:t>
            </w:r>
          </w:p>
        </w:tc>
      </w:tr>
      <w:tr w:rsidR="009A17E2" w:rsidRPr="005F0A67" w14:paraId="02E3FA39" w14:textId="77777777" w:rsidTr="00BE7AE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A16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02E3FA1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vAlign w:val="center"/>
          </w:tcPr>
          <w:p w14:paraId="02E3FA1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02E3FA1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02E3FA1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A1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02E3FA1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02E3FA1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A1E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A1F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2E3FA2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2E3FA2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2E3FA2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2E3FA2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2E3FA2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A25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A2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A27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A28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vAlign w:val="center"/>
          </w:tcPr>
          <w:p w14:paraId="02E3FA2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02E3FA2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02E3FA2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02E3FA2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02E3FA2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A2E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A2F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A30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A31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53</w:t>
            </w:r>
          </w:p>
        </w:tc>
        <w:tc>
          <w:tcPr>
            <w:tcW w:w="437" w:type="dxa"/>
            <w:gridSpan w:val="2"/>
            <w:shd w:val="clear" w:color="auto" w:fill="00B050"/>
            <w:vAlign w:val="center"/>
          </w:tcPr>
          <w:p w14:paraId="02E3FA32" w14:textId="77777777" w:rsidR="009A17E2" w:rsidRPr="009A17E2" w:rsidRDefault="009A17E2" w:rsidP="005F0A67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9A17E2">
              <w:rPr>
                <w:b/>
                <w:color w:val="CC0000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2E3FA3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2E3FA3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2E3FA3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2E3FA3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2E3FA3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2E3FA3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A17E2" w:rsidRPr="005F0A67" w14:paraId="02E3FA5D" w14:textId="7777777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A3A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2E3FA3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A3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A3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A3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A3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02E3FA4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02E3FA4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A42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A43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2E3FA4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A4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A4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A4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A4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2E3FA4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2E3FA4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A4B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A4C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vAlign w:val="center"/>
          </w:tcPr>
          <w:p w14:paraId="02E3FA4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14:paraId="02E3FA4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A4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A5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A5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2E3FA5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2E3FA5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A54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A55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02E3FA5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A5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A5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A5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A5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2E3FA5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2E3FA5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A17E2" w:rsidRPr="005F0A67" w14:paraId="02E3FA81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A5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A5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A6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A6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A6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A6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A6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A6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FA6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A6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A6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A6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A6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A6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6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6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6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FA6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7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7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7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7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7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7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7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7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FA7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7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02E3FA7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7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7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7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7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7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A8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A17E2" w:rsidRPr="005F0A67" w14:paraId="02E3FA89" w14:textId="77777777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02E3FA82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A8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02E3FA84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A8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02E3FA86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A8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02E3FA88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A67">
              <w:rPr>
                <w:b/>
                <w:sz w:val="28"/>
                <w:szCs w:val="28"/>
              </w:rPr>
              <w:t>April 2027</w:t>
            </w:r>
          </w:p>
        </w:tc>
      </w:tr>
      <w:tr w:rsidR="009A17E2" w:rsidRPr="005F0A67" w14:paraId="02E3FAAD" w14:textId="77777777" w:rsidTr="003860B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A8A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A8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A8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A8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A8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A8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E3FA9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2E3FA9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A9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A93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2E3FA9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A9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A9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A9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A9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A9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A9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A9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A9C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2E3FA9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A9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A9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AA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AA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AA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AA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AA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AA5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AA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AA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AA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AA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AA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AA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AA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A17E2" w:rsidRPr="005F0A67" w14:paraId="02E3FAD1" w14:textId="77777777" w:rsidTr="00D4635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AAE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438" w:type="dxa"/>
            <w:vAlign w:val="center"/>
          </w:tcPr>
          <w:p w14:paraId="02E3FAA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AB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AB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AB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00B050"/>
            <w:vAlign w:val="center"/>
          </w:tcPr>
          <w:p w14:paraId="02E3FAB3" w14:textId="77777777" w:rsidR="009A17E2" w:rsidRPr="005F0A67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5F0A67">
              <w:rPr>
                <w:rFonts w:cs="Arial"/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2E3FAB4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E3FAB5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AB6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AB7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8" w:type="dxa"/>
            <w:vAlign w:val="center"/>
          </w:tcPr>
          <w:p w14:paraId="02E3FAB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02E3FAB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02E3FAB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02E3FAB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02E3FAB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AB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AB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ABF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AC0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7" w:type="dxa"/>
            <w:vAlign w:val="center"/>
          </w:tcPr>
          <w:p w14:paraId="02E3FAC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02E3FAC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02E3FAC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02E3FAC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02E3FAC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AC6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AC7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AC8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AC9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2E3FAC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AC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AC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00B050"/>
            <w:vAlign w:val="center"/>
          </w:tcPr>
          <w:p w14:paraId="02E3FAC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E3FAC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ACF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AD0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9A17E2" w:rsidRPr="005F0A67" w14:paraId="02E3FAF5" w14:textId="77777777" w:rsidTr="0071576C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AD2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FFC000"/>
            <w:vAlign w:val="center"/>
          </w:tcPr>
          <w:p w14:paraId="02E3FAD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02E3FAD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02E3FAD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02E3FAD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02E3FAD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2E3FAD8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E3FAD9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ADA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ADB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8" w:type="dxa"/>
            <w:vAlign w:val="center"/>
          </w:tcPr>
          <w:p w14:paraId="02E3FAD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2E3FAD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02E3FAD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02E3FAD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02E3FAE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AE1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AE2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AE3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AE4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7" w:type="dxa"/>
            <w:vAlign w:val="center"/>
          </w:tcPr>
          <w:p w14:paraId="02E3FAE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02E3FAE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02E3FAE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02E3FAE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02E3FAE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AEA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AEB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AEC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AED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E3FAE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2E3FAE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2E3FAF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2E3FAF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E3FAF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AF3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AF4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9A17E2" w:rsidRPr="005F0A67" w14:paraId="02E3FB19" w14:textId="77777777" w:rsidTr="00A803B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AF6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8" w:type="dxa"/>
            <w:vAlign w:val="center"/>
          </w:tcPr>
          <w:p w14:paraId="02E3FAF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02E3FAF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02E3FAF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02E3FAF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02E3FAF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2E3FAFC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E3FAF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AFE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AFF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2E3FB0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2E3FB0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2E3FB0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2E3FB0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2E3FB0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B05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B06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B07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B08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37" w:type="dxa"/>
            <w:vAlign w:val="center"/>
          </w:tcPr>
          <w:p w14:paraId="02E3FB0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02E3FB0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2E3FB0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02E3FB0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02E3FB0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B0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B0F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B10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B11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2E3FB1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02E3FB1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02E3FB1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02E3FB1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02E3FB1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B17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B18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9A17E2" w:rsidRPr="005F0A67" w14:paraId="02E3FB3D" w14:textId="77777777" w:rsidTr="00667DE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B1A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8" w:type="dxa"/>
            <w:vAlign w:val="center"/>
          </w:tcPr>
          <w:p w14:paraId="02E3FB1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02E3FB1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02E3FB1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02E3FB1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02E3FB1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2E3FB20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E3FB21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B22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B23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8" w:type="dxa"/>
            <w:vAlign w:val="center"/>
          </w:tcPr>
          <w:p w14:paraId="02E3FB2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02E3FB2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02E3FB2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02E3FB2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02E3FB2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B29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B2A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B2B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B2C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7" w:type="dxa"/>
            <w:vAlign w:val="center"/>
          </w:tcPr>
          <w:p w14:paraId="02E3FB2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02E3FB2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02E3FB2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02E3FB3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02E3FB31" w14:textId="77777777" w:rsidR="009A17E2" w:rsidRPr="005F0A67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5F0A67">
              <w:rPr>
                <w:rFonts w:cs="Arial"/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B32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B33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B34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B35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7" w:type="dxa"/>
            <w:gridSpan w:val="2"/>
            <w:vAlign w:val="center"/>
          </w:tcPr>
          <w:p w14:paraId="02E3FB3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02E3FB3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02E3FB3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02E3FB3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02E3FB3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B3B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B3C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9A17E2" w:rsidRPr="005F0A67" w14:paraId="02E3FB61" w14:textId="77777777" w:rsidTr="00D46356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B3E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3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4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4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4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4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E3FB44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2E3FB45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B46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B47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4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4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4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4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4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E3FB4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2E3FB4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B4F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B50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E3FB51" w14:textId="77777777" w:rsidR="009A17E2" w:rsidRPr="005F0A67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5F0A67">
              <w:rPr>
                <w:rFonts w:cs="Arial"/>
                <w:b/>
                <w:color w:val="CC0000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E3FB5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E3FB5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5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5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E3FB5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2E3FB5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B58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B59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2E3FB5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5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5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5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5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E3FB5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2E3FB6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A17E2" w:rsidRPr="005F0A67" w14:paraId="02E3FB85" w14:textId="77777777" w:rsidTr="00544B19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B62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6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6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6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6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6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E3FB6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2E3FB6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B6A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B6B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6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6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6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6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7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E3FB7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2E3FB7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B73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B74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7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7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7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7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7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E3FB7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2E3FB7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B7C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B7D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2E3FB7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7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8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8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2E3FB8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E3FB8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2E3FB8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A17E2" w:rsidRPr="005F0A67" w14:paraId="02E3FBA9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B8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B8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B8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B8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B8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B8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B8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B8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FB8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B8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B9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B9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B9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2E3FB9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9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9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9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FB9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9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9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9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9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9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9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9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9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FBA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A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02E3FBA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A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A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A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A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A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3FBA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A17E2" w:rsidRPr="005F0A67" w14:paraId="02E3FBB1" w14:textId="77777777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02E3FBAA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BA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02E3FBAC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BA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02E3FBAE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BA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02E3FBB0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A67">
              <w:rPr>
                <w:b/>
                <w:sz w:val="28"/>
                <w:szCs w:val="28"/>
              </w:rPr>
              <w:t>August 2027</w:t>
            </w:r>
          </w:p>
        </w:tc>
      </w:tr>
      <w:tr w:rsidR="009A17E2" w:rsidRPr="005F0A67" w14:paraId="02E3FBD5" w14:textId="77777777" w:rsidTr="009A17E2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BB2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2E3FBB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BB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BB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BB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BB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E3FBB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2E3FBB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BB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BBB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E3FBB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BB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BB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E3FBB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BC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E3FBC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BC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BC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BC4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2E3FBC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BC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BC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BC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BC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BC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BC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BC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BC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2E3FBC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BC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BD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BD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E3FBD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BD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BD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A17E2" w:rsidRPr="005F0A67" w14:paraId="02E3FBF9" w14:textId="77777777" w:rsidTr="0071576C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BD6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D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BD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BD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D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BD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02E3FBDC" w14:textId="77777777" w:rsidR="009A17E2" w:rsidRPr="009A17E2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A17E2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E3FBD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BDE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BDF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E3FBE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00B050"/>
            <w:vAlign w:val="center"/>
          </w:tcPr>
          <w:p w14:paraId="02E3FBE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2E3FBE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02E3FBE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2E3FBE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BE5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BE6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BE7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BE8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37" w:type="dxa"/>
            <w:vAlign w:val="center"/>
          </w:tcPr>
          <w:p w14:paraId="02E3FBE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BE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BE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BE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000"/>
            <w:vAlign w:val="center"/>
          </w:tcPr>
          <w:p w14:paraId="02E3FBE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BE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BEF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BF0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BF1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dxa"/>
            <w:gridSpan w:val="2"/>
            <w:vAlign w:val="center"/>
          </w:tcPr>
          <w:p w14:paraId="02E3FBF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BF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BF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BF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BF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2E3FBF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2E3FBF8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</w:t>
            </w:r>
          </w:p>
        </w:tc>
      </w:tr>
      <w:tr w:rsidR="009A17E2" w:rsidRPr="005F0A67" w14:paraId="02E3FC1D" w14:textId="77777777" w:rsidTr="009A17E2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BFA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8" w:type="dxa"/>
            <w:shd w:val="clear" w:color="auto" w:fill="FFD9D9"/>
            <w:vAlign w:val="center"/>
          </w:tcPr>
          <w:p w14:paraId="02E3FBFB" w14:textId="77777777" w:rsidR="009A17E2" w:rsidRPr="009A17E2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9A17E2">
              <w:rPr>
                <w:rFonts w:cs="Arial"/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02E3FBF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02E3FBF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BFE" w14:textId="77777777" w:rsidR="009A17E2" w:rsidRPr="009A17E2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A17E2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02E3FBF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2E3FC00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E3FC01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C02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C03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438" w:type="dxa"/>
            <w:vAlign w:val="center"/>
          </w:tcPr>
          <w:p w14:paraId="02E3FC0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02E3FC0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2E3FC0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02E3FC0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02E3FC0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C09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C0A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C0B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C0C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437" w:type="dxa"/>
            <w:vAlign w:val="center"/>
          </w:tcPr>
          <w:p w14:paraId="02E3FC0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02E3FC0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02E3FC0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02E3FC1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02E3FC1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C12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C13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C14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C15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437" w:type="dxa"/>
            <w:gridSpan w:val="2"/>
            <w:vAlign w:val="center"/>
          </w:tcPr>
          <w:p w14:paraId="02E3FC1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02E3FC1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02E3FC1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02E3FC1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02E3FC1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C1B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C1C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9A17E2" w:rsidRPr="005F0A67" w14:paraId="02E3FC41" w14:textId="77777777" w:rsidTr="00667DE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C1E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C1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02E3FC2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02E3FC2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C2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02E3FC2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2E3FC24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E3FC25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C26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C27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438" w:type="dxa"/>
            <w:vAlign w:val="center"/>
          </w:tcPr>
          <w:p w14:paraId="02E3FC2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02E3FC2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02E3FC2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02E3FC2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02E3FC2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C2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C2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C2F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C30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37" w:type="dxa"/>
            <w:vAlign w:val="center"/>
          </w:tcPr>
          <w:p w14:paraId="02E3FC3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02E3FC3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02E3FC3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02E3FC3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02E3FC3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C36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C37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C38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C39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37" w:type="dxa"/>
            <w:gridSpan w:val="2"/>
            <w:vAlign w:val="center"/>
          </w:tcPr>
          <w:p w14:paraId="02E3FC3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02E3FC3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02E3FC3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02E3FC3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02E3FC3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E3FC3F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C40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15</w:t>
            </w:r>
          </w:p>
        </w:tc>
      </w:tr>
      <w:tr w:rsidR="009A17E2" w:rsidRPr="005F0A67" w14:paraId="02E3FC65" w14:textId="77777777" w:rsidTr="009A17E2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C42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C43" w14:textId="77777777" w:rsidR="009A17E2" w:rsidRPr="009A17E2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A17E2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02E3FC4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02E3FC4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C4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02E3FC4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2E3FC48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E3FC49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C4A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C4B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38" w:type="dxa"/>
            <w:vAlign w:val="center"/>
          </w:tcPr>
          <w:p w14:paraId="02E3FC4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02E3FC4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02E3FC4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02E3FC4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02E3FC5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C51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C52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Pr="005F0A67">
                <w:rPr>
                  <w:rFonts w:cs="Arial"/>
                  <w:b/>
                  <w:sz w:val="22"/>
                  <w:szCs w:val="22"/>
                </w:rPr>
                <w:t>27</w:t>
              </w:r>
            </w:hyperlink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C53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C54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437" w:type="dxa"/>
            <w:vAlign w:val="center"/>
          </w:tcPr>
          <w:p w14:paraId="02E3FC5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02E3FC5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02E3FC5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02E3FC5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02E3FC5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C5A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C5B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C5C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C5D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2E3FC5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2E3FC5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02E3FC6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02E3FC6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02E3FC6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C63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C64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22</w:t>
            </w:r>
          </w:p>
        </w:tc>
      </w:tr>
      <w:tr w:rsidR="009A17E2" w:rsidRPr="005F0A67" w14:paraId="02E3FC89" w14:textId="77777777" w:rsidTr="0046080D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C66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2E3FC6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02E3FC6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02E3FC6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vAlign w:val="center"/>
          </w:tcPr>
          <w:p w14:paraId="02E3FC6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vAlign w:val="center"/>
          </w:tcPr>
          <w:p w14:paraId="02E3FC6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2E3FC6C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2E3FC6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C6E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C6F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38" w:type="dxa"/>
            <w:vAlign w:val="center"/>
          </w:tcPr>
          <w:p w14:paraId="02E3FC7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vAlign w:val="center"/>
          </w:tcPr>
          <w:p w14:paraId="02E3FC7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02E3FC7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02E3FC7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C7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2E3FC7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2E3FC7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C77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C78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dxa"/>
            <w:vAlign w:val="center"/>
          </w:tcPr>
          <w:p w14:paraId="02E3FC7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02E3FC7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02E3FC7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2E3FC7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2E3FC7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C7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C7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C80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C81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2E3FC8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02E3FC8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02E3FC8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02E3FC8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02E3FC8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E3FC87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E3FC88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29</w:t>
            </w:r>
          </w:p>
        </w:tc>
      </w:tr>
      <w:tr w:rsidR="009A17E2" w:rsidRPr="005F0A67" w14:paraId="02E3FCAD" w14:textId="77777777" w:rsidTr="009A17E2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E3FC8A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38" w:type="dxa"/>
            <w:shd w:val="clear" w:color="auto" w:fill="FFD9D9"/>
            <w:vAlign w:val="center"/>
          </w:tcPr>
          <w:p w14:paraId="02E3FC8B" w14:textId="77777777" w:rsidR="009A17E2" w:rsidRPr="009A17E2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9A17E2">
              <w:rPr>
                <w:rFonts w:cs="Arial"/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438" w:type="dxa"/>
            <w:vAlign w:val="center"/>
          </w:tcPr>
          <w:p w14:paraId="02E3FC8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C8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C8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C8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02E3FC9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02E3FC9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2E3FC92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E3FC93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2E3FC9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C9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C9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E3FC9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C9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2E3FC9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2E3FC9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C9B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C9C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02E3FC9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C9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C9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CA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CA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2E3FCA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2E3FCA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3FCA4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E3FCA5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437" w:type="dxa"/>
            <w:gridSpan w:val="2"/>
            <w:shd w:val="clear" w:color="auto" w:fill="FFD9D9"/>
            <w:vAlign w:val="center"/>
          </w:tcPr>
          <w:p w14:paraId="02E3FCA6" w14:textId="77777777" w:rsidR="009A17E2" w:rsidRPr="009A17E2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9A17E2">
              <w:rPr>
                <w:rFonts w:cs="Arial"/>
                <w:b/>
                <w:color w:val="CC0000"/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14:paraId="02E3FCA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02E3FCA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CA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E3FCA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2E3FCA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2E3FCA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2E3FCAE" w14:textId="77777777" w:rsidR="00701F32" w:rsidRPr="005F0A67" w:rsidRDefault="00701F32">
      <w:pPr>
        <w:rPr>
          <w:sz w:val="12"/>
        </w:rPr>
      </w:pPr>
    </w:p>
    <w:tbl>
      <w:tblPr>
        <w:tblW w:w="1530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2184"/>
        <w:gridCol w:w="1316"/>
        <w:gridCol w:w="2617"/>
        <w:gridCol w:w="1330"/>
        <w:gridCol w:w="2617"/>
        <w:gridCol w:w="1316"/>
        <w:gridCol w:w="2179"/>
      </w:tblGrid>
      <w:tr w:rsidR="00701F32" w:rsidRPr="005F0A67" w14:paraId="02E3FCB0" w14:textId="77777777" w:rsidTr="009B45D4">
        <w:trPr>
          <w:cantSplit/>
          <w:trHeight w:val="390"/>
        </w:trPr>
        <w:tc>
          <w:tcPr>
            <w:tcW w:w="15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3FCAF" w14:textId="74ADB320" w:rsidR="00701F32" w:rsidRPr="005F0A67" w:rsidRDefault="005F0A67" w:rsidP="00236E7E">
            <w:pPr>
              <w:rPr>
                <w:rFonts w:cs="Arial"/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Bank holidays</w:t>
            </w:r>
            <w:r w:rsidR="00656816" w:rsidRPr="005F0A67">
              <w:rPr>
                <w:b/>
                <w:bCs/>
                <w:sz w:val="28"/>
              </w:rPr>
              <w:t xml:space="preserve"> </w:t>
            </w:r>
            <w:r w:rsidR="00877907" w:rsidRPr="005F0A67">
              <w:rPr>
                <w:b/>
                <w:bCs/>
                <w:sz w:val="28"/>
              </w:rPr>
              <w:t>2026/27</w:t>
            </w:r>
          </w:p>
        </w:tc>
      </w:tr>
      <w:tr w:rsidR="009A17E2" w:rsidRPr="005F0A67" w14:paraId="02E3FCB9" w14:textId="77777777" w:rsidTr="009B45D4">
        <w:trPr>
          <w:cantSplit/>
          <w:trHeight w:hRule="exact" w:val="25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E3FCB1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25 December '26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E3FCB2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Christmas 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E3FCB3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1 January '27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E3FCB4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New Year's Day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E3FCB5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3 May '27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E3FCB6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Early May Bank Holiday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E3FCB7" w14:textId="77777777" w:rsidR="009A17E2" w:rsidRPr="005F0A67" w:rsidRDefault="009A17E2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E3FCB8" w14:textId="77777777" w:rsidR="009A17E2" w:rsidRPr="005F0A67" w:rsidRDefault="009A17E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A17E2" w:rsidRPr="005F0A67" w14:paraId="02E3FCC2" w14:textId="77777777" w:rsidTr="009B45D4">
        <w:trPr>
          <w:cantSplit/>
          <w:trHeight w:hRule="exact" w:val="255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3FCBA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26 December '26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FCBB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Boxing Day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FCBC" w14:textId="77777777" w:rsidR="009A17E2" w:rsidRPr="009A17E2" w:rsidRDefault="009A17E2" w:rsidP="00B14534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 w:rsidRPr="009A17E2">
              <w:rPr>
                <w:rFonts w:cs="Arial"/>
                <w:bCs/>
                <w:color w:val="000000"/>
                <w:sz w:val="18"/>
                <w:szCs w:val="18"/>
              </w:rPr>
              <w:t>26 March '27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FCBD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Good Friday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FCBE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31 May '27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FCBF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Spring Bank Holiday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FCC0" w14:textId="77777777" w:rsidR="009A17E2" w:rsidRPr="005F0A67" w:rsidRDefault="009A17E2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E3FCC1" w14:textId="77777777" w:rsidR="009A17E2" w:rsidRPr="005F0A67" w:rsidRDefault="009A17E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A17E2" w:rsidRPr="005F0A67" w14:paraId="02E3FCCB" w14:textId="77777777" w:rsidTr="009B45D4">
        <w:trPr>
          <w:cantSplit/>
          <w:trHeight w:hRule="exact"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3FCC3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28 December '26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3FCC4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eastAsia="Arial Unicode MS" w:cs="Arial"/>
                <w:sz w:val="18"/>
                <w:szCs w:val="18"/>
              </w:rPr>
              <w:t>Substitute day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3FCC5" w14:textId="77777777" w:rsidR="009A17E2" w:rsidRPr="009A17E2" w:rsidRDefault="009A17E2" w:rsidP="00B14534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 w:rsidRPr="009A17E2">
              <w:rPr>
                <w:rFonts w:cs="Arial"/>
                <w:bCs/>
                <w:color w:val="000000"/>
                <w:sz w:val="18"/>
                <w:szCs w:val="18"/>
              </w:rPr>
              <w:t>29 March '27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3FCC6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Easter Monday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3FCC7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30 August '27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3FCC8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August Bank Holiday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3FCC9" w14:textId="77777777" w:rsidR="009A17E2" w:rsidRPr="005F0A67" w:rsidRDefault="009A17E2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3FCCA" w14:textId="77777777" w:rsidR="009A17E2" w:rsidRPr="005F0A67" w:rsidRDefault="009A17E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A17E2" w:rsidRPr="005F0A67" w14:paraId="02E3FCCE" w14:textId="77777777" w:rsidTr="009B45D4">
        <w:trPr>
          <w:cantSplit/>
          <w:trHeight w:val="66"/>
        </w:trPr>
        <w:tc>
          <w:tcPr>
            <w:tcW w:w="78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02E3FCCC" w14:textId="376485DB" w:rsidR="009A17E2" w:rsidRPr="005F0A67" w:rsidRDefault="009A17E2">
            <w:pPr>
              <w:rPr>
                <w:rFonts w:eastAsia="Arial Unicode MS" w:cs="Arial"/>
                <w:sz w:val="18"/>
                <w:szCs w:val="20"/>
                <w:lang w:val="es-ES_tradnl"/>
              </w:rPr>
            </w:pP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3FCCD" w14:textId="6FA76902" w:rsidR="009A17E2" w:rsidRPr="005F0A67" w:rsidRDefault="009A17E2" w:rsidP="00D16B9B">
            <w:pPr>
              <w:tabs>
                <w:tab w:val="right" w:pos="15300"/>
              </w:tabs>
              <w:jc w:val="right"/>
              <w:rPr>
                <w:sz w:val="14"/>
              </w:rPr>
            </w:pPr>
          </w:p>
        </w:tc>
      </w:tr>
    </w:tbl>
    <w:p w14:paraId="02E3FCCF" w14:textId="77777777" w:rsidR="00701F32" w:rsidRPr="005F0A67" w:rsidRDefault="00701F32">
      <w:pPr>
        <w:rPr>
          <w:sz w:val="2"/>
        </w:rPr>
      </w:pPr>
    </w:p>
    <w:sectPr w:rsidR="00701F32" w:rsidRPr="005F0A67" w:rsidSect="00A3458E">
      <w:headerReference w:type="default" r:id="rId8"/>
      <w:footerReference w:type="default" r:id="rId9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E61E" w14:textId="77777777" w:rsidR="003D46BD" w:rsidRPr="005F0A67" w:rsidRDefault="003D46BD">
      <w:r w:rsidRPr="005F0A67">
        <w:separator/>
      </w:r>
    </w:p>
  </w:endnote>
  <w:endnote w:type="continuationSeparator" w:id="0">
    <w:p w14:paraId="3730AF6B" w14:textId="77777777" w:rsidR="003D46BD" w:rsidRPr="005F0A67" w:rsidRDefault="003D46BD">
      <w:r w:rsidRPr="005F0A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FCD7" w14:textId="77777777" w:rsidR="005F0A67" w:rsidRPr="005F0A67" w:rsidRDefault="005F0A67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E477" w14:textId="77777777" w:rsidR="003D46BD" w:rsidRPr="005F0A67" w:rsidRDefault="003D46BD">
      <w:r w:rsidRPr="005F0A67">
        <w:separator/>
      </w:r>
    </w:p>
  </w:footnote>
  <w:footnote w:type="continuationSeparator" w:id="0">
    <w:p w14:paraId="61E53A22" w14:textId="77777777" w:rsidR="003D46BD" w:rsidRPr="005F0A67" w:rsidRDefault="003D46BD">
      <w:r w:rsidRPr="005F0A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FCD6" w14:textId="77777777" w:rsidR="005F0A67" w:rsidRPr="005F0A67" w:rsidRDefault="005F0A67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4739712">
    <w:abstractNumId w:val="9"/>
  </w:num>
  <w:num w:numId="2" w16cid:durableId="1045906534">
    <w:abstractNumId w:val="7"/>
  </w:num>
  <w:num w:numId="3" w16cid:durableId="1435053924">
    <w:abstractNumId w:val="6"/>
  </w:num>
  <w:num w:numId="4" w16cid:durableId="1750544062">
    <w:abstractNumId w:val="5"/>
  </w:num>
  <w:num w:numId="5" w16cid:durableId="1711606977">
    <w:abstractNumId w:val="4"/>
  </w:num>
  <w:num w:numId="6" w16cid:durableId="832066150">
    <w:abstractNumId w:val="8"/>
  </w:num>
  <w:num w:numId="7" w16cid:durableId="1693066513">
    <w:abstractNumId w:val="3"/>
  </w:num>
  <w:num w:numId="8" w16cid:durableId="1468937329">
    <w:abstractNumId w:val="2"/>
  </w:num>
  <w:num w:numId="9" w16cid:durableId="1052001298">
    <w:abstractNumId w:val="1"/>
  </w:num>
  <w:num w:numId="10" w16cid:durableId="57705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16"/>
    <w:rsid w:val="000114C3"/>
    <w:rsid w:val="00030C28"/>
    <w:rsid w:val="00127671"/>
    <w:rsid w:val="001C1D35"/>
    <w:rsid w:val="00236E7E"/>
    <w:rsid w:val="00274102"/>
    <w:rsid w:val="00312C6B"/>
    <w:rsid w:val="003860BB"/>
    <w:rsid w:val="0039362B"/>
    <w:rsid w:val="003D46BD"/>
    <w:rsid w:val="004017CF"/>
    <w:rsid w:val="00412A9A"/>
    <w:rsid w:val="0046080D"/>
    <w:rsid w:val="005148A7"/>
    <w:rsid w:val="00544B19"/>
    <w:rsid w:val="00546AA0"/>
    <w:rsid w:val="0055669D"/>
    <w:rsid w:val="00576DB5"/>
    <w:rsid w:val="005972F6"/>
    <w:rsid w:val="005F0A67"/>
    <w:rsid w:val="00602EDD"/>
    <w:rsid w:val="006155CC"/>
    <w:rsid w:val="00656816"/>
    <w:rsid w:val="00667DE7"/>
    <w:rsid w:val="00695C02"/>
    <w:rsid w:val="006B6EE6"/>
    <w:rsid w:val="006B76F8"/>
    <w:rsid w:val="00701F32"/>
    <w:rsid w:val="0071576C"/>
    <w:rsid w:val="00795A6E"/>
    <w:rsid w:val="007C642E"/>
    <w:rsid w:val="008079AF"/>
    <w:rsid w:val="00823B1D"/>
    <w:rsid w:val="00864730"/>
    <w:rsid w:val="00874C20"/>
    <w:rsid w:val="00877907"/>
    <w:rsid w:val="00883C4B"/>
    <w:rsid w:val="00894F78"/>
    <w:rsid w:val="008C67C5"/>
    <w:rsid w:val="008D1F84"/>
    <w:rsid w:val="00913B1E"/>
    <w:rsid w:val="00964DA8"/>
    <w:rsid w:val="009A17E2"/>
    <w:rsid w:val="009B45D4"/>
    <w:rsid w:val="009C52EC"/>
    <w:rsid w:val="009F0076"/>
    <w:rsid w:val="00A03189"/>
    <w:rsid w:val="00A3458E"/>
    <w:rsid w:val="00A803BB"/>
    <w:rsid w:val="00A8078F"/>
    <w:rsid w:val="00A8271C"/>
    <w:rsid w:val="00AD06E2"/>
    <w:rsid w:val="00AF19A1"/>
    <w:rsid w:val="00B24274"/>
    <w:rsid w:val="00BE7AE4"/>
    <w:rsid w:val="00C012B2"/>
    <w:rsid w:val="00C72067"/>
    <w:rsid w:val="00C86C09"/>
    <w:rsid w:val="00C92218"/>
    <w:rsid w:val="00CA3936"/>
    <w:rsid w:val="00CA6CFB"/>
    <w:rsid w:val="00D16B9B"/>
    <w:rsid w:val="00D46356"/>
    <w:rsid w:val="00E76F0B"/>
    <w:rsid w:val="00ED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3F957"/>
  <w15:docId w15:val="{4A7EAF78-EC7D-45FE-AC3A-1B2884C6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u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24274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2026/27 UK</vt:lpstr>
    </vt:vector>
  </TitlesOfParts>
  <Company/>
  <LinksUpToDate>false</LinksUpToDate>
  <CharactersWithSpaces>2341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2026/27 UK</dc:title>
  <dc:subject/>
  <dc:creator>© Calendarpedia®</dc:creator>
  <cp:keywords/>
  <dc:description>www.calendarpedia.co.uk - Your source for calendars</dc:description>
  <cp:lastModifiedBy>Lucy Chan</cp:lastModifiedBy>
  <cp:revision>54</cp:revision>
  <cp:lastPrinted>2012-11-15T16:05:00Z</cp:lastPrinted>
  <dcterms:created xsi:type="dcterms:W3CDTF">2017-10-31T06:11:00Z</dcterms:created>
  <dcterms:modified xsi:type="dcterms:W3CDTF">2026-03-05T15:43:00Z</dcterms:modified>
</cp:coreProperties>
</file>