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bookmarkStart w:id="0" w:name="_Hlk8581159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4705350</wp:posOffset>
            </wp:positionH>
            <wp:positionV relativeFrom="paragraph">
              <wp:posOffset>-809393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57">
        <w:rPr>
          <w:rFonts w:ascii="Twinkl Precursive" w:hAnsi="Twinkl Precursive"/>
          <w:b/>
          <w:u w:val="single"/>
        </w:rPr>
        <w:t xml:space="preserve">Friday </w:t>
      </w:r>
      <w:r w:rsidR="00A73B8D">
        <w:rPr>
          <w:rFonts w:ascii="Twinkl Precursive" w:hAnsi="Twinkl Precursive"/>
          <w:b/>
          <w:u w:val="single"/>
        </w:rPr>
        <w:t>22nd</w:t>
      </w:r>
      <w:r w:rsidR="004A3AE4">
        <w:rPr>
          <w:rFonts w:ascii="Twinkl Precursive" w:hAnsi="Twinkl Precursive"/>
          <w:b/>
          <w:u w:val="single"/>
        </w:rPr>
        <w:t xml:space="preserve"> October</w:t>
      </w:r>
      <w:r w:rsidRPr="001C5057">
        <w:rPr>
          <w:rFonts w:ascii="Twinkl Precursive" w:hAnsi="Twinkl Precursive"/>
          <w:b/>
          <w:u w:val="single"/>
        </w:rPr>
        <w:t xml:space="preserve"> 20</w:t>
      </w:r>
      <w:r w:rsidR="00A47CA4">
        <w:rPr>
          <w:rFonts w:ascii="Twinkl Precursive" w:hAnsi="Twinkl Precursive"/>
          <w:b/>
          <w:u w:val="single"/>
        </w:rPr>
        <w:t>21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 xml:space="preserve">Wednesday </w:t>
      </w:r>
      <w:r w:rsidR="00A73B8D">
        <w:rPr>
          <w:rFonts w:ascii="Twinkl Precursive" w:hAnsi="Twinkl Precursive"/>
        </w:rPr>
        <w:t>8</w:t>
      </w:r>
      <w:r w:rsidR="00A73B8D" w:rsidRPr="00A73B8D">
        <w:rPr>
          <w:rFonts w:ascii="Twinkl Precursive" w:hAnsi="Twinkl Precursive"/>
          <w:vertAlign w:val="superscript"/>
        </w:rPr>
        <w:t>th</w:t>
      </w:r>
      <w:r w:rsidR="00A73B8D">
        <w:rPr>
          <w:rFonts w:ascii="Twinkl Precursive" w:hAnsi="Twinkl Precursive"/>
        </w:rPr>
        <w:t xml:space="preserve"> November</w:t>
      </w:r>
      <w:r w:rsidR="00023CB5">
        <w:rPr>
          <w:rFonts w:ascii="Twinkl Precursive" w:hAnsi="Twinkl Precursive"/>
        </w:rPr>
        <w:t xml:space="preserve"> 2021</w:t>
      </w:r>
      <w:r w:rsidR="004A3AE4">
        <w:rPr>
          <w:rFonts w:ascii="Twinkl Precursive" w:hAnsi="Twinkl Precursive"/>
        </w:rPr>
        <w:t xml:space="preserve"> </w:t>
      </w:r>
      <w:r w:rsidR="00FF6FFB">
        <w:rPr>
          <w:rFonts w:ascii="Twinkl Precursive" w:hAnsi="Twinkl Precursive"/>
        </w:rPr>
        <w:t xml:space="preserve"> </w:t>
      </w:r>
      <w:r>
        <w:rPr>
          <w:rFonts w:ascii="Twinkl Precursive" w:hAnsi="Twinkl Precursive"/>
        </w:rPr>
        <w:br/>
        <w:t xml:space="preserve">                                          </w:t>
      </w:r>
    </w:p>
    <w:p w:rsidR="00AA2DF6" w:rsidRPr="00AA2DF6" w:rsidRDefault="00A73B8D" w:rsidP="00B34461">
      <w:pPr>
        <w:jc w:val="center"/>
        <w:rPr>
          <w:rFonts w:ascii="Twinkl Precursive" w:hAnsi="Twinkl Precursiv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875030</wp:posOffset>
                </wp:positionV>
                <wp:extent cx="5532120" cy="18669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8D" w:rsidRPr="00A73B8D" w:rsidRDefault="00FF6FFB" w:rsidP="00A73B8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Practise writing your spelling words in neat, cursive handwriting.</w:t>
                            </w:r>
                            <w:r w:rsidR="00A73B8D" w:rsidRPr="00A73B8D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 w:rsidR="00A73B8D" w:rsidRPr="00A73B8D">
                              <w:rPr>
                                <w:rFonts w:ascii="Comic Sans MS" w:hAnsi="Comic Sans MS"/>
                                <w:sz w:val="18"/>
                              </w:rPr>
                              <w:t>You could practise writing the following autumn and Halloween themed words.</w:t>
                            </w:r>
                            <w:r w:rsidR="00A73B8D" w:rsidRPr="00A73B8D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  <w:t>Make sure you also practise your common exception words.</w:t>
                            </w:r>
                          </w:p>
                          <w:p w:rsidR="00A73B8D" w:rsidRPr="00A73B8D" w:rsidRDefault="00A73B8D" w:rsidP="00A73B8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Autumn, harvest, raincoat, puddles, pinecones, scarf </w:t>
                            </w:r>
                          </w:p>
                          <w:p w:rsidR="006A7219" w:rsidRPr="00A73B8D" w:rsidRDefault="00A73B8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Halloween, cobwebs, pumpkin, horror, ghostly, skeleton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  <w:t xml:space="preserve">Can you write a sentence for each word.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3pt;margin-top:68.9pt;width:435.6pt;height:1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" strokecolor="white [3212]">
                <v:textbox>
                  <w:txbxContent>
                    <w:p w:rsidR="00A73B8D" w:rsidRPr="00A73B8D" w:rsidRDefault="00FF6FFB" w:rsidP="00A73B8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>Practise writing your spelling words in neat, cursive handwriting.</w:t>
                      </w:r>
                      <w:r w:rsidR="00A73B8D" w:rsidRPr="00A73B8D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 w:rsidR="00A73B8D" w:rsidRPr="00A73B8D">
                        <w:rPr>
                          <w:rFonts w:ascii="Comic Sans MS" w:hAnsi="Comic Sans MS"/>
                          <w:sz w:val="18"/>
                        </w:rPr>
                        <w:t>You could practise writing the following autumn and Halloween themed words.</w:t>
                      </w:r>
                      <w:r w:rsidR="00A73B8D" w:rsidRPr="00A73B8D">
                        <w:rPr>
                          <w:rFonts w:ascii="Comic Sans MS" w:hAnsi="Comic Sans MS"/>
                          <w:sz w:val="18"/>
                        </w:rPr>
                        <w:br/>
                        <w:t>Make sure you also practise your common exception words.</w:t>
                      </w:r>
                    </w:p>
                    <w:p w:rsidR="00A73B8D" w:rsidRPr="00A73B8D" w:rsidRDefault="00A73B8D" w:rsidP="00A73B8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 xml:space="preserve">Autumn, harvest, raincoat, puddles, pinecones, scarf </w:t>
                      </w:r>
                    </w:p>
                    <w:p w:rsidR="006A7219" w:rsidRPr="00A73B8D" w:rsidRDefault="00A73B8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>Halloween, cobwebs, pumpkin, horror, ghostly, skeleton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br/>
                        <w:t xml:space="preserve">Can you write a sentence for each word.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057"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1834EA">
        <w:rPr>
          <w:rFonts w:ascii="Twinkl Precursive" w:hAnsi="Twinkl Precursive"/>
        </w:rPr>
        <w:br/>
      </w:r>
    </w:p>
    <w:p w:rsidR="001C5057" w:rsidRPr="00404F09" w:rsidRDefault="00404F09" w:rsidP="00404F09">
      <w:pPr>
        <w:rPr>
          <w:rFonts w:ascii="Twinkl Precursive" w:hAnsi="Twinkl Precursive"/>
          <w:u w:val="single"/>
        </w:rPr>
      </w:pPr>
      <w:r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986859</wp:posOffset>
                </wp:positionH>
                <wp:positionV relativeFrom="paragraph">
                  <wp:posOffset>400194</wp:posOffset>
                </wp:positionV>
                <wp:extent cx="5532120" cy="1467485"/>
                <wp:effectExtent l="0" t="0" r="1143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8D" w:rsidRPr="00A73B8D" w:rsidRDefault="00A73B8D" w:rsidP="00A73B8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If you dress up for Halloween or go to a party you could write a diary entry to recount it.</w:t>
                            </w:r>
                          </w:p>
                          <w:p w:rsidR="00A73B8D" w:rsidRPr="00A73B8D" w:rsidRDefault="00A73B8D" w:rsidP="00A73B8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If you go on an autumn walk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, </w:t>
                            </w: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write a description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. Describe all of the different things you can see, hear and smell.</w:t>
                            </w: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How is the park different in autumn to summer or winter? </w:t>
                            </w:r>
                          </w:p>
                          <w:p w:rsidR="00A73B8D" w:rsidRPr="00A73B8D" w:rsidRDefault="00A73B8D" w:rsidP="00A73B8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Write a book review about a book you have read at home or one that an adult has read to you. Your job is to convince me to read it! </w:t>
                            </w:r>
                          </w:p>
                          <w:p w:rsidR="005C764A" w:rsidRPr="006A7219" w:rsidRDefault="005C764A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698B" id="_x0000_s1027" type="#_x0000_t202" style="position:absolute;margin-left:77.7pt;margin-top:31.5pt;width:435.6pt;height:115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" strokecolor="white [3212]">
                <v:textbox>
                  <w:txbxContent>
                    <w:p w:rsidR="00A73B8D" w:rsidRPr="00A73B8D" w:rsidRDefault="00A73B8D" w:rsidP="00A73B8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>If you dress up for Halloween or go to a party you could write a diary entry to recount it.</w:t>
                      </w:r>
                    </w:p>
                    <w:p w:rsidR="00A73B8D" w:rsidRPr="00A73B8D" w:rsidRDefault="00A73B8D" w:rsidP="00A73B8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>If you go on an autumn walk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, </w:t>
                      </w:r>
                      <w:r w:rsidRPr="00A73B8D">
                        <w:rPr>
                          <w:rFonts w:ascii="Comic Sans MS" w:hAnsi="Comic Sans MS"/>
                          <w:sz w:val="18"/>
                        </w:rPr>
                        <w:t>write a description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. Describe all of the different things you can see, hear and smell.</w:t>
                      </w:r>
                      <w:r w:rsidRPr="00A73B8D">
                        <w:rPr>
                          <w:rFonts w:ascii="Comic Sans MS" w:hAnsi="Comic Sans MS"/>
                          <w:sz w:val="18"/>
                        </w:rPr>
                        <w:t xml:space="preserve">  How is the park different in autumn to summer or winter? </w:t>
                      </w:r>
                    </w:p>
                    <w:p w:rsidR="00A73B8D" w:rsidRPr="00A73B8D" w:rsidRDefault="00A73B8D" w:rsidP="00A73B8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 xml:space="preserve">Write a book review about a book you have read at home or one that an adult has read to you. Your job is to convince me to read it! </w:t>
                      </w:r>
                    </w:p>
                    <w:p w:rsidR="005C764A" w:rsidRPr="006A7219" w:rsidRDefault="005C764A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1002665</wp:posOffset>
                </wp:positionH>
                <wp:positionV relativeFrom="paragraph">
                  <wp:posOffset>246380</wp:posOffset>
                </wp:positionV>
                <wp:extent cx="5532120" cy="1644015"/>
                <wp:effectExtent l="0" t="0" r="11430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8D" w:rsidRPr="00A73B8D" w:rsidRDefault="00FF6FFB" w:rsidP="00A73B8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Complete the maths activity on Education City. This will link to all of the work we have done in maths this week</w:t>
                            </w:r>
                            <w:r w:rsidR="000652C3" w:rsidRPr="00A73B8D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="00A73B8D" w:rsidRPr="00A73B8D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 w:rsidR="00A73B8D" w:rsidRPr="00A73B8D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 w:rsidR="00A73B8D" w:rsidRPr="00A73B8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In preparation for our multiplication topic next term please focus on practising your times tables. There are a lot of catchy songs on YouTube to help you. </w:t>
                            </w:r>
                          </w:p>
                          <w:p w:rsidR="00A73B8D" w:rsidRPr="00A73B8D" w:rsidRDefault="00A73B8D" w:rsidP="00A73B8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Year 3 please focus on the 3s 4s or 8s. Year 4 please focus on 6s 7s and 12s </w:t>
                            </w:r>
                          </w:p>
                          <w:p w:rsidR="00FF6FFB" w:rsidRPr="006A7219" w:rsidRDefault="00FF6FFB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DA6" id="_x0000_s1030" type="#_x0000_t202" style="position:absolute;margin-left:78.95pt;margin-top:19.4pt;width:435.6pt;height:129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" strokecolor="white [3212]">
                <v:textbox>
                  <w:txbxContent>
                    <w:p w:rsidR="00A73B8D" w:rsidRPr="00A73B8D" w:rsidRDefault="00FF6FFB" w:rsidP="00A73B8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>Complete the maths activity on Education City. This will link to all of the work we have done in maths this week</w:t>
                      </w:r>
                      <w:r w:rsidR="000652C3" w:rsidRPr="00A73B8D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="00A73B8D" w:rsidRPr="00A73B8D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 w:rsidR="00A73B8D" w:rsidRPr="00A73B8D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 w:rsidR="00A73B8D" w:rsidRPr="00A73B8D">
                        <w:rPr>
                          <w:rFonts w:ascii="Comic Sans MS" w:hAnsi="Comic Sans MS"/>
                          <w:sz w:val="18"/>
                        </w:rPr>
                        <w:t xml:space="preserve">In preparation for our multiplication topic next term please focus on practising your times tables. There are a lot of catchy songs on YouTube to help you. </w:t>
                      </w:r>
                    </w:p>
                    <w:p w:rsidR="00A73B8D" w:rsidRPr="00A73B8D" w:rsidRDefault="00A73B8D" w:rsidP="00A73B8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 xml:space="preserve">Year 3 please focus on the 3s 4s or 8s. Year 4 please focus on 6s 7s and 12s </w:t>
                      </w:r>
                    </w:p>
                    <w:p w:rsidR="00FF6FFB" w:rsidRPr="006A7219" w:rsidRDefault="00FF6FFB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Default="00A73B8D" w:rsidP="00404F09">
      <w:pPr>
        <w:rPr>
          <w:rFonts w:ascii="Twinkl Precursive" w:hAnsi="Twinkl Precursive"/>
          <w:u w:val="single"/>
        </w:rPr>
      </w:pPr>
      <w:bookmarkStart w:id="1" w:name="_GoBack"/>
      <w:r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4898256</wp:posOffset>
                </wp:positionH>
                <wp:positionV relativeFrom="paragraph">
                  <wp:posOffset>459105</wp:posOffset>
                </wp:positionV>
                <wp:extent cx="1619250" cy="14287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2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BAD1F" id="Rectangle: Rounded Corners 8" o:spid="_x0000_s1026" style="position:absolute;margin-left:385.7pt;margin-top:36.15pt;width:127.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bookmarkEnd w:id="1"/>
      <w:r w:rsidRPr="001834EA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5051627</wp:posOffset>
                </wp:positionH>
                <wp:positionV relativeFrom="paragraph">
                  <wp:posOffset>276860</wp:posOffset>
                </wp:positionV>
                <wp:extent cx="1466850" cy="16129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1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8A" w:rsidRDefault="00A75A8A">
                            <w:pPr>
                              <w:rPr>
                                <w:rFonts w:ascii="Twinkl Precursive" w:hAnsi="Twinkl Precursive"/>
                              </w:rPr>
                            </w:pPr>
                          </w:p>
                          <w:p w:rsidR="00A73B8D" w:rsidRDefault="00A73B8D">
                            <w:pPr>
                              <w:rPr>
                                <w:rFonts w:ascii="Twinkl Precursive" w:hAnsi="Twinkl Precursive"/>
                              </w:rPr>
                            </w:pPr>
                            <w:r>
                              <w:rPr>
                                <w:rFonts w:ascii="Twinkl Precursive" w:hAnsi="Twinkl Precursive"/>
                              </w:rPr>
                              <w:t>Our trip letter has been sent home.</w:t>
                            </w:r>
                          </w:p>
                          <w:p w:rsidR="00A73B8D" w:rsidRPr="00B13B24" w:rsidRDefault="00A73B8D">
                            <w:pPr>
                              <w:rPr>
                                <w:rFonts w:ascii="Twinkl Precursive" w:hAnsi="Twinkl Precursive"/>
                              </w:rPr>
                            </w:pPr>
                            <w:r>
                              <w:rPr>
                                <w:rFonts w:ascii="Twinkl Precursive" w:hAnsi="Twinkl Precursive"/>
                              </w:rPr>
                              <w:t>Please return the slip by Monday 15</w:t>
                            </w:r>
                            <w:r w:rsidRPr="00A73B8D">
                              <w:rPr>
                                <w:rFonts w:ascii="Twinkl Precursive" w:hAnsi="Twinkl Precursiv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 Precursive" w:hAnsi="Twinkl Precursive"/>
                              </w:rPr>
                              <w:t xml:space="preserve"> November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7.75pt;margin-top:21.8pt;width:115.5pt;height:1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" filled="f" stroked="f">
                <v:textbox>
                  <w:txbxContent>
                    <w:p w:rsidR="00A75A8A" w:rsidRDefault="00A75A8A">
                      <w:pPr>
                        <w:rPr>
                          <w:rFonts w:ascii="Twinkl Precursive" w:hAnsi="Twinkl Precursive"/>
                        </w:rPr>
                      </w:pPr>
                    </w:p>
                    <w:p w:rsidR="00A73B8D" w:rsidRDefault="00A73B8D">
                      <w:pPr>
                        <w:rPr>
                          <w:rFonts w:ascii="Twinkl Precursive" w:hAnsi="Twinkl Precursive"/>
                        </w:rPr>
                      </w:pPr>
                      <w:r>
                        <w:rPr>
                          <w:rFonts w:ascii="Twinkl Precursive" w:hAnsi="Twinkl Precursive"/>
                        </w:rPr>
                        <w:t>Our trip letter has been sent home.</w:t>
                      </w:r>
                    </w:p>
                    <w:p w:rsidR="00A73B8D" w:rsidRPr="00B13B24" w:rsidRDefault="00A73B8D">
                      <w:pPr>
                        <w:rPr>
                          <w:rFonts w:ascii="Twinkl Precursive" w:hAnsi="Twinkl Precursive"/>
                        </w:rPr>
                      </w:pPr>
                      <w:r>
                        <w:rPr>
                          <w:rFonts w:ascii="Twinkl Precursive" w:hAnsi="Twinkl Precursive"/>
                        </w:rPr>
                        <w:t>Please return the slip by Monday 15</w:t>
                      </w:r>
                      <w:r w:rsidRPr="00A73B8D">
                        <w:rPr>
                          <w:rFonts w:ascii="Twinkl Precursive" w:hAnsi="Twinkl Precursive"/>
                          <w:vertAlign w:val="superscript"/>
                        </w:rPr>
                        <w:t>th</w:t>
                      </w:r>
                      <w:r>
                        <w:rPr>
                          <w:rFonts w:ascii="Twinkl Precursive" w:hAnsi="Twinkl Precursive"/>
                        </w:rPr>
                        <w:t xml:space="preserve"> November 2021.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1185999</wp:posOffset>
                </wp:positionH>
                <wp:positionV relativeFrom="paragraph">
                  <wp:posOffset>396875</wp:posOffset>
                </wp:positionV>
                <wp:extent cx="3949065" cy="1144905"/>
                <wp:effectExtent l="0" t="0" r="1333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8D" w:rsidRPr="00A73B8D" w:rsidRDefault="00A73B8D" w:rsidP="00A73B8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Continue to read your reading books at home.</w:t>
                            </w:r>
                          </w:p>
                          <w:p w:rsidR="00B34461" w:rsidRDefault="00A73B8D" w:rsidP="00A73B8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Try to read a non – fiction book at home. Maybe you could visit the local library.   </w:t>
                            </w:r>
                            <w:r w:rsidR="004A3AE4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206F5C" w:rsidRPr="006A7219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3" type="#_x0000_t202" style="position:absolute;margin-left:93.4pt;margin-top:31.25pt;width:310.95pt;height:9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" filled="f" strokecolor="white [3212]">
                <v:textbox>
                  <w:txbxContent>
                    <w:p w:rsidR="00A73B8D" w:rsidRPr="00A73B8D" w:rsidRDefault="00A73B8D" w:rsidP="00A73B8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>Continue to read your reading books at home.</w:t>
                      </w:r>
                    </w:p>
                    <w:p w:rsidR="00B34461" w:rsidRDefault="00A73B8D" w:rsidP="00A73B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 xml:space="preserve">Try to read a non – fiction book at home. Maybe you could visit the local library.   </w:t>
                      </w:r>
                      <w:r w:rsidR="004A3AE4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206F5C" w:rsidRPr="006A7219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Pr="00A73B8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657C94B" wp14:editId="10D216FE">
            <wp:extent cx="1054081" cy="626720"/>
            <wp:effectExtent l="0" t="0" r="0" b="2540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16" cy="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4EA">
        <w:rPr>
          <w:rFonts w:ascii="Twinkl Precursive" w:hAnsi="Twinkl Precursive"/>
          <w:u w:val="single"/>
        </w:rPr>
        <w:br/>
      </w:r>
      <w:r w:rsidR="00022CCD">
        <w:rPr>
          <w:rFonts w:ascii="Twinkl Precursive" w:hAnsi="Twinkl Precursive"/>
          <w:u w:val="single"/>
        </w:rPr>
        <w:br/>
      </w:r>
    </w:p>
    <w:p w:rsidR="00376728" w:rsidRPr="00404F09" w:rsidRDefault="00EC07DC" w:rsidP="00404F09">
      <w:pPr>
        <w:rPr>
          <w:rFonts w:ascii="Twinkl Precursive" w:hAnsi="Twinkl Precursive"/>
          <w:u w:val="single"/>
        </w:rPr>
      </w:pPr>
      <w:r w:rsidRPr="001834EA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481965</wp:posOffset>
                </wp:positionV>
                <wp:extent cx="6981825" cy="1390650"/>
                <wp:effectExtent l="0" t="0" r="9525" b="0"/>
                <wp:wrapTight wrapText="bothSides">
                  <wp:wrapPolygon edited="0">
                    <wp:start x="0" y="0"/>
                    <wp:lineTo x="0" y="21304"/>
                    <wp:lineTo x="21571" y="21304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EA" w:rsidRDefault="001834EA" w:rsidP="001834EA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P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lease do not hesitate to come and see </w:t>
                            </w:r>
                            <w:r w:rsidR="00285756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me 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>if you would like to discuss anything</w:t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 about this week’s homework. </w:t>
                            </w:r>
                          </w:p>
                          <w:p w:rsidR="001834EA" w:rsidRPr="00A801F3" w:rsidRDefault="001834EA" w:rsidP="001834EA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Miss Clarkson </w:t>
                            </w:r>
                            <w:r w:rsidR="00FF6FFB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e.clarkson@carletongreen.lancs.sch.uk</w:t>
                            </w:r>
                          </w:p>
                          <w:p w:rsidR="001834EA" w:rsidRDefault="001834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75pt;margin-top:37.95pt;width:549.75pt;height:109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" stroked="f">
                <v:textbox>
                  <w:txbxContent>
                    <w:p w:rsidR="001834EA" w:rsidRDefault="001834EA" w:rsidP="001834EA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P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 xml:space="preserve">lease do not hesitate to come and see </w:t>
                      </w:r>
                      <w:r w:rsidR="00285756">
                        <w:rPr>
                          <w:rFonts w:ascii="Twinkl Precursive" w:hAnsi="Twinkl Precursive" w:cs="Arial"/>
                          <w:color w:val="7030A0"/>
                        </w:rPr>
                        <w:t xml:space="preserve">me 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>if you would like to discuss anything</w:t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 about this week’s homework. </w:t>
                      </w:r>
                    </w:p>
                    <w:p w:rsidR="001834EA" w:rsidRPr="00A801F3" w:rsidRDefault="001834EA" w:rsidP="001834EA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Miss Clarkson </w:t>
                      </w:r>
                      <w:r w:rsidR="00FF6FFB"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e.clarkson@carletongreen.lancs.sch.uk</w:t>
                      </w:r>
                    </w:p>
                    <w:p w:rsidR="001834EA" w:rsidRDefault="001834EA"/>
                  </w:txbxContent>
                </v:textbox>
                <w10:wrap type="tight" anchorx="margin"/>
              </v:shape>
            </w:pict>
          </mc:Fallback>
        </mc:AlternateContent>
      </w:r>
    </w:p>
    <w:sectPr w:rsidR="00376728" w:rsidRPr="00404F09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E92" w:rsidRDefault="00357E92" w:rsidP="00376728">
      <w:pPr>
        <w:spacing w:after="0" w:line="240" w:lineRule="auto"/>
      </w:pPr>
      <w:r>
        <w:separator/>
      </w:r>
    </w:p>
  </w:endnote>
  <w:endnote w:type="continuationSeparator" w:id="0">
    <w:p w:rsidR="00357E92" w:rsidRDefault="00357E92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E92" w:rsidRDefault="00357E92" w:rsidP="00376728">
      <w:pPr>
        <w:spacing w:after="0" w:line="240" w:lineRule="auto"/>
      </w:pPr>
      <w:r>
        <w:separator/>
      </w:r>
    </w:p>
  </w:footnote>
  <w:footnote w:type="continuationSeparator" w:id="0">
    <w:p w:rsidR="00357E92" w:rsidRDefault="00357E92" w:rsidP="00376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CB5"/>
    <w:rsid w:val="000652C3"/>
    <w:rsid w:val="000F7D07"/>
    <w:rsid w:val="00112A88"/>
    <w:rsid w:val="001834EA"/>
    <w:rsid w:val="00194174"/>
    <w:rsid w:val="001A37E1"/>
    <w:rsid w:val="001C5057"/>
    <w:rsid w:val="001F1A69"/>
    <w:rsid w:val="00206F5C"/>
    <w:rsid w:val="00220808"/>
    <w:rsid w:val="00220B93"/>
    <w:rsid w:val="00285756"/>
    <w:rsid w:val="00295A2E"/>
    <w:rsid w:val="002B2451"/>
    <w:rsid w:val="00357E92"/>
    <w:rsid w:val="00376728"/>
    <w:rsid w:val="00383380"/>
    <w:rsid w:val="00404F09"/>
    <w:rsid w:val="004344BD"/>
    <w:rsid w:val="004542E9"/>
    <w:rsid w:val="0047532C"/>
    <w:rsid w:val="004A3AE4"/>
    <w:rsid w:val="004C7437"/>
    <w:rsid w:val="005470BA"/>
    <w:rsid w:val="00550C35"/>
    <w:rsid w:val="005C764A"/>
    <w:rsid w:val="005E0C36"/>
    <w:rsid w:val="00617941"/>
    <w:rsid w:val="00694059"/>
    <w:rsid w:val="006A7219"/>
    <w:rsid w:val="00740502"/>
    <w:rsid w:val="007C6614"/>
    <w:rsid w:val="00826B48"/>
    <w:rsid w:val="008507E8"/>
    <w:rsid w:val="00896394"/>
    <w:rsid w:val="008F60E9"/>
    <w:rsid w:val="009964EB"/>
    <w:rsid w:val="00A47CA4"/>
    <w:rsid w:val="00A73B8D"/>
    <w:rsid w:val="00A75A8A"/>
    <w:rsid w:val="00AA2DF6"/>
    <w:rsid w:val="00B0005A"/>
    <w:rsid w:val="00B13B24"/>
    <w:rsid w:val="00B34461"/>
    <w:rsid w:val="00BF3B79"/>
    <w:rsid w:val="00C33D10"/>
    <w:rsid w:val="00E71D30"/>
    <w:rsid w:val="00EC07DC"/>
    <w:rsid w:val="00F41123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8961"/>
  <w15:chartTrackingRefBased/>
  <w15:docId w15:val="{202D0C77-AD04-45B9-9C2B-BB7B5AF9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38</cp:revision>
  <dcterms:created xsi:type="dcterms:W3CDTF">2019-09-09T20:34:00Z</dcterms:created>
  <dcterms:modified xsi:type="dcterms:W3CDTF">2021-10-22T15:13:00Z</dcterms:modified>
</cp:coreProperties>
</file>