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F9754" w14:textId="39301841" w:rsidR="0062212C" w:rsidRDefault="00E9644A" w:rsidP="00ED3D13">
      <w:pPr>
        <w:jc w:val="center"/>
        <w:rPr>
          <w:b/>
          <w:bCs/>
          <w:u w:val="single"/>
        </w:rPr>
      </w:pPr>
      <w:bookmarkStart w:id="0" w:name="_GoBack"/>
      <w:bookmarkEnd w:id="0"/>
      <w:r w:rsidRPr="00ED3D13">
        <w:rPr>
          <w:b/>
          <w:bCs/>
          <w:u w:val="single"/>
        </w:rPr>
        <w:t>Goggle Consent Letter</w:t>
      </w:r>
    </w:p>
    <w:p w14:paraId="051F3E73" w14:textId="1AAB642C" w:rsidR="009C4870" w:rsidRDefault="009C4870" w:rsidP="00ED3D13">
      <w:pPr>
        <w:jc w:val="center"/>
        <w:rPr>
          <w:b/>
          <w:bCs/>
          <w:u w:val="single"/>
        </w:rPr>
      </w:pPr>
    </w:p>
    <w:p w14:paraId="3C2EADC6" w14:textId="0B4D6CAD" w:rsidR="009C4870" w:rsidRDefault="009C4870" w:rsidP="009C487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ADVICE TO PARENTS </w:t>
      </w:r>
    </w:p>
    <w:p w14:paraId="14018535" w14:textId="77777777" w:rsidR="00ED3D13" w:rsidRPr="00ED3D13" w:rsidRDefault="00ED3D13" w:rsidP="00ED3D13">
      <w:pPr>
        <w:jc w:val="center"/>
        <w:rPr>
          <w:b/>
          <w:bCs/>
          <w:u w:val="single"/>
        </w:rPr>
      </w:pPr>
    </w:p>
    <w:p w14:paraId="516F667E" w14:textId="7237A8D3" w:rsidR="00E9644A" w:rsidRPr="00ED3D13" w:rsidRDefault="00E9644A" w:rsidP="00E964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3D13">
        <w:rPr>
          <w:sz w:val="28"/>
          <w:szCs w:val="28"/>
        </w:rPr>
        <w:t xml:space="preserve">Goggles are not needed for everyday swimming </w:t>
      </w:r>
    </w:p>
    <w:p w14:paraId="5C548F40" w14:textId="344ED31C" w:rsidR="00E9644A" w:rsidRPr="00ED3D13" w:rsidRDefault="00E9644A" w:rsidP="00E964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3D13">
        <w:rPr>
          <w:sz w:val="28"/>
          <w:szCs w:val="28"/>
        </w:rPr>
        <w:t>Should your child ever be involved in a hazardous water situation</w:t>
      </w:r>
      <w:r w:rsidR="00D92757" w:rsidRPr="00ED3D13">
        <w:rPr>
          <w:sz w:val="28"/>
          <w:szCs w:val="28"/>
        </w:rPr>
        <w:t>,</w:t>
      </w:r>
      <w:r w:rsidRPr="00ED3D13">
        <w:rPr>
          <w:sz w:val="28"/>
          <w:szCs w:val="28"/>
        </w:rPr>
        <w:t xml:space="preserve"> it </w:t>
      </w:r>
      <w:r w:rsidR="00D92757" w:rsidRPr="00ED3D13">
        <w:rPr>
          <w:sz w:val="28"/>
          <w:szCs w:val="28"/>
        </w:rPr>
        <w:t>is</w:t>
      </w:r>
      <w:r w:rsidRPr="00ED3D13">
        <w:rPr>
          <w:sz w:val="28"/>
          <w:szCs w:val="28"/>
        </w:rPr>
        <w:t xml:space="preserve"> extremely unlikely</w:t>
      </w:r>
      <w:r w:rsidR="00C949D1" w:rsidRPr="00ED3D13">
        <w:rPr>
          <w:sz w:val="28"/>
          <w:szCs w:val="28"/>
        </w:rPr>
        <w:t xml:space="preserve"> they would have a pair of goggles. It is recommended that children learn to swim without the need for goggles. </w:t>
      </w:r>
    </w:p>
    <w:p w14:paraId="6DBBCCE5" w14:textId="2B13AA32" w:rsidR="00C949D1" w:rsidRPr="00ED3D13" w:rsidRDefault="00C949D1" w:rsidP="00E964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3D13">
        <w:rPr>
          <w:sz w:val="28"/>
          <w:szCs w:val="28"/>
        </w:rPr>
        <w:t>Goggles may cause injury</w:t>
      </w:r>
      <w:r w:rsidR="002076CB" w:rsidRPr="00ED3D13">
        <w:rPr>
          <w:sz w:val="28"/>
          <w:szCs w:val="28"/>
        </w:rPr>
        <w:t xml:space="preserve">, if a child is knocked on the goggles when swimming or diving. </w:t>
      </w:r>
    </w:p>
    <w:p w14:paraId="538804AF" w14:textId="291D2A49" w:rsidR="002076CB" w:rsidRPr="00ED3D13" w:rsidRDefault="002076CB" w:rsidP="00E964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3D13">
        <w:rPr>
          <w:sz w:val="28"/>
          <w:szCs w:val="28"/>
        </w:rPr>
        <w:t>Goggles do not keep all</w:t>
      </w:r>
      <w:r w:rsidR="00D92757" w:rsidRPr="00ED3D13">
        <w:rPr>
          <w:sz w:val="28"/>
          <w:szCs w:val="28"/>
        </w:rPr>
        <w:t xml:space="preserve"> </w:t>
      </w:r>
      <w:r w:rsidRPr="00ED3D13">
        <w:rPr>
          <w:sz w:val="28"/>
          <w:szCs w:val="28"/>
        </w:rPr>
        <w:t xml:space="preserve">the water out of the eyes. </w:t>
      </w:r>
    </w:p>
    <w:p w14:paraId="629F0C59" w14:textId="18A203E9" w:rsidR="002076CB" w:rsidRPr="00ED3D13" w:rsidRDefault="00F671AE" w:rsidP="00E964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3D13">
        <w:rPr>
          <w:sz w:val="28"/>
          <w:szCs w:val="28"/>
        </w:rPr>
        <w:t>Goggles steam up and are often a distraction rather than an ai</w:t>
      </w:r>
      <w:r w:rsidR="00FD5CB6" w:rsidRPr="00ED3D13">
        <w:rPr>
          <w:sz w:val="28"/>
          <w:szCs w:val="28"/>
        </w:rPr>
        <w:t>d to swimming</w:t>
      </w:r>
      <w:r w:rsidR="00687C5D" w:rsidRPr="00ED3D13">
        <w:rPr>
          <w:sz w:val="28"/>
          <w:szCs w:val="28"/>
        </w:rPr>
        <w:t xml:space="preserve">. </w:t>
      </w:r>
    </w:p>
    <w:p w14:paraId="1A7CCDED" w14:textId="3B74F21E" w:rsidR="00687C5D" w:rsidRPr="00ED3D13" w:rsidRDefault="00687C5D" w:rsidP="00E964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3D13">
        <w:rPr>
          <w:sz w:val="28"/>
          <w:szCs w:val="28"/>
        </w:rPr>
        <w:t xml:space="preserve">School lessons are only 30 minutes is duration </w:t>
      </w:r>
    </w:p>
    <w:p w14:paraId="10793208" w14:textId="2580F07E" w:rsidR="00FE134E" w:rsidRPr="00ED3D13" w:rsidRDefault="00FE134E" w:rsidP="00E964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3D13">
        <w:rPr>
          <w:sz w:val="28"/>
          <w:szCs w:val="28"/>
        </w:rPr>
        <w:t>The use of goggles</w:t>
      </w:r>
      <w:r w:rsidR="009C4870">
        <w:rPr>
          <w:sz w:val="28"/>
          <w:szCs w:val="28"/>
        </w:rPr>
        <w:t xml:space="preserve"> </w:t>
      </w:r>
      <w:proofErr w:type="gramStart"/>
      <w:r w:rsidRPr="00ED3D13">
        <w:rPr>
          <w:sz w:val="28"/>
          <w:szCs w:val="28"/>
        </w:rPr>
        <w:t>are</w:t>
      </w:r>
      <w:proofErr w:type="gramEnd"/>
      <w:r w:rsidRPr="00ED3D13">
        <w:rPr>
          <w:sz w:val="28"/>
          <w:szCs w:val="28"/>
        </w:rPr>
        <w:t xml:space="preserve"> only advisable </w:t>
      </w:r>
      <w:r w:rsidR="009D06BA" w:rsidRPr="00ED3D13">
        <w:rPr>
          <w:sz w:val="28"/>
          <w:szCs w:val="28"/>
        </w:rPr>
        <w:t>when there is an rea</w:t>
      </w:r>
      <w:r w:rsidR="001751F9" w:rsidRPr="00ED3D13">
        <w:rPr>
          <w:sz w:val="28"/>
          <w:szCs w:val="28"/>
        </w:rPr>
        <w:t>c</w:t>
      </w:r>
      <w:r w:rsidR="009D06BA" w:rsidRPr="00ED3D13">
        <w:rPr>
          <w:sz w:val="28"/>
          <w:szCs w:val="28"/>
        </w:rPr>
        <w:t>tion to the chemicals in the pool, and where the swimmer is involved in lengthy training sessions</w:t>
      </w:r>
      <w:r w:rsidR="001751F9" w:rsidRPr="00ED3D13">
        <w:rPr>
          <w:sz w:val="28"/>
          <w:szCs w:val="28"/>
        </w:rPr>
        <w:t xml:space="preserve">. </w:t>
      </w:r>
    </w:p>
    <w:p w14:paraId="33BE970F" w14:textId="2C750B9E" w:rsidR="001751F9" w:rsidRPr="00ED3D13" w:rsidRDefault="001751F9" w:rsidP="00E964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3D13">
        <w:rPr>
          <w:sz w:val="28"/>
          <w:szCs w:val="28"/>
        </w:rPr>
        <w:t xml:space="preserve">If you wish </w:t>
      </w:r>
      <w:r w:rsidR="003B4CEA" w:rsidRPr="00ED3D13">
        <w:rPr>
          <w:sz w:val="28"/>
          <w:szCs w:val="28"/>
        </w:rPr>
        <w:t>for your child to wear goggle, they must be able to put them on and off themselves as teachers are unable to assi</w:t>
      </w:r>
      <w:r w:rsidR="00F532D9" w:rsidRPr="00ED3D13">
        <w:rPr>
          <w:sz w:val="28"/>
          <w:szCs w:val="28"/>
        </w:rPr>
        <w:t>st.</w:t>
      </w:r>
    </w:p>
    <w:p w14:paraId="0A007094" w14:textId="26126C2F" w:rsidR="00F532D9" w:rsidRPr="00ED3D13" w:rsidRDefault="00F532D9" w:rsidP="00F532D9">
      <w:pPr>
        <w:ind w:left="360"/>
        <w:rPr>
          <w:sz w:val="28"/>
          <w:szCs w:val="28"/>
        </w:rPr>
      </w:pPr>
      <w:r w:rsidRPr="00ED3D13">
        <w:rPr>
          <w:sz w:val="28"/>
          <w:szCs w:val="28"/>
        </w:rPr>
        <w:t xml:space="preserve">‘The googles must be held </w:t>
      </w:r>
      <w:r w:rsidR="00E339A9" w:rsidRPr="00ED3D13">
        <w:rPr>
          <w:sz w:val="28"/>
          <w:szCs w:val="28"/>
        </w:rPr>
        <w:t>firmly</w:t>
      </w:r>
      <w:r w:rsidRPr="00ED3D13">
        <w:rPr>
          <w:sz w:val="28"/>
          <w:szCs w:val="28"/>
        </w:rPr>
        <w:t xml:space="preserve"> with both hands, each gripping the outside corner where the straps are attached. </w:t>
      </w:r>
      <w:r w:rsidR="00E339A9" w:rsidRPr="00ED3D13">
        <w:rPr>
          <w:sz w:val="28"/>
          <w:szCs w:val="28"/>
        </w:rPr>
        <w:t>The goggles must be pushed upwards – and NEVER pulled out away from the face</w:t>
      </w:r>
      <w:r w:rsidR="005B7B7E" w:rsidRPr="00ED3D13">
        <w:rPr>
          <w:sz w:val="28"/>
          <w:szCs w:val="28"/>
        </w:rPr>
        <w:t>’</w:t>
      </w:r>
    </w:p>
    <w:p w14:paraId="77163992" w14:textId="3D6FB5F6" w:rsidR="005B7B7E" w:rsidRPr="00ED3D13" w:rsidRDefault="005B7B7E" w:rsidP="005B7B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3D13">
        <w:rPr>
          <w:sz w:val="28"/>
          <w:szCs w:val="28"/>
        </w:rPr>
        <w:t>Please sign the attached slip and</w:t>
      </w:r>
      <w:r w:rsidR="00E41071">
        <w:rPr>
          <w:sz w:val="28"/>
          <w:szCs w:val="28"/>
        </w:rPr>
        <w:t xml:space="preserve"> return </w:t>
      </w:r>
      <w:r w:rsidRPr="00ED3D13">
        <w:rPr>
          <w:sz w:val="28"/>
          <w:szCs w:val="28"/>
        </w:rPr>
        <w:t>to school</w:t>
      </w:r>
      <w:r w:rsidR="00327225" w:rsidRPr="00ED3D13">
        <w:rPr>
          <w:sz w:val="28"/>
          <w:szCs w:val="28"/>
        </w:rPr>
        <w:t>,</w:t>
      </w:r>
      <w:r w:rsidR="008B183E" w:rsidRPr="00ED3D13">
        <w:rPr>
          <w:sz w:val="28"/>
          <w:szCs w:val="28"/>
        </w:rPr>
        <w:t xml:space="preserve"> </w:t>
      </w:r>
      <w:r w:rsidR="00327225" w:rsidRPr="00ED3D13">
        <w:rPr>
          <w:sz w:val="28"/>
          <w:szCs w:val="28"/>
        </w:rPr>
        <w:t xml:space="preserve">if you are giving permission for your child to wear goggles. </w:t>
      </w:r>
    </w:p>
    <w:p w14:paraId="5BF41912" w14:textId="55CE6215" w:rsidR="009C4870" w:rsidRDefault="009C4870" w:rsidP="00D92757">
      <w:pPr>
        <w:pBdr>
          <w:bottom w:val="single" w:sz="6" w:space="1" w:color="auto"/>
        </w:pBdr>
        <w:rPr>
          <w:sz w:val="28"/>
          <w:szCs w:val="28"/>
        </w:rPr>
      </w:pPr>
    </w:p>
    <w:p w14:paraId="3EC30093" w14:textId="1600E33B" w:rsidR="009C4870" w:rsidRDefault="009C4870" w:rsidP="00D92757">
      <w:pPr>
        <w:rPr>
          <w:sz w:val="28"/>
          <w:szCs w:val="28"/>
        </w:rPr>
      </w:pPr>
    </w:p>
    <w:p w14:paraId="3B1A0F66" w14:textId="0725F14B" w:rsidR="009C4870" w:rsidRDefault="00E00A0E" w:rsidP="00D92757">
      <w:pPr>
        <w:rPr>
          <w:sz w:val="28"/>
          <w:szCs w:val="28"/>
        </w:rPr>
      </w:pPr>
      <w:r>
        <w:rPr>
          <w:sz w:val="28"/>
          <w:szCs w:val="28"/>
        </w:rPr>
        <w:t>As Parent/Guardian to __________________________</w:t>
      </w:r>
    </w:p>
    <w:p w14:paraId="55A691A7" w14:textId="43896E15" w:rsidR="008504C4" w:rsidRDefault="008504C4" w:rsidP="00D9275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E41071">
        <w:rPr>
          <w:sz w:val="28"/>
          <w:szCs w:val="28"/>
        </w:rPr>
        <w:t>acknowledge</w:t>
      </w:r>
      <w:r>
        <w:rPr>
          <w:sz w:val="28"/>
          <w:szCs w:val="28"/>
        </w:rPr>
        <w:t xml:space="preserve"> that I have received the information regarding the use of Goggles and wish </w:t>
      </w:r>
      <w:r w:rsidR="00E41071">
        <w:rPr>
          <w:sz w:val="28"/>
          <w:szCs w:val="28"/>
        </w:rPr>
        <w:t xml:space="preserve">my child to wear goggles whilst </w:t>
      </w:r>
      <w:r w:rsidR="00B02BEA">
        <w:rPr>
          <w:sz w:val="28"/>
          <w:szCs w:val="28"/>
        </w:rPr>
        <w:t>attending</w:t>
      </w:r>
      <w:r w:rsidR="00E41071">
        <w:rPr>
          <w:sz w:val="28"/>
          <w:szCs w:val="28"/>
        </w:rPr>
        <w:t xml:space="preserve"> School Swimming Lessons </w:t>
      </w:r>
    </w:p>
    <w:p w14:paraId="0A50EE21" w14:textId="6E2D6553" w:rsidR="00B02BEA" w:rsidRPr="00ED3D13" w:rsidRDefault="00B02BEA" w:rsidP="00D92757">
      <w:pPr>
        <w:rPr>
          <w:sz w:val="28"/>
          <w:szCs w:val="28"/>
        </w:rPr>
      </w:pPr>
      <w:r>
        <w:rPr>
          <w:sz w:val="28"/>
          <w:szCs w:val="28"/>
        </w:rPr>
        <w:t>Signed ______________________________ Date ______________________</w:t>
      </w:r>
    </w:p>
    <w:p w14:paraId="473F741B" w14:textId="77777777" w:rsidR="00327225" w:rsidRPr="00ED3D13" w:rsidRDefault="00327225" w:rsidP="00327225">
      <w:pPr>
        <w:rPr>
          <w:sz w:val="28"/>
          <w:szCs w:val="28"/>
        </w:rPr>
      </w:pPr>
    </w:p>
    <w:p w14:paraId="61780C43" w14:textId="77777777" w:rsidR="005B7B7E" w:rsidRPr="00ED3D13" w:rsidRDefault="005B7B7E" w:rsidP="00F532D9">
      <w:pPr>
        <w:ind w:left="360"/>
        <w:rPr>
          <w:sz w:val="28"/>
          <w:szCs w:val="28"/>
        </w:rPr>
      </w:pPr>
    </w:p>
    <w:sectPr w:rsidR="005B7B7E" w:rsidRPr="00ED3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983"/>
    <w:multiLevelType w:val="hybridMultilevel"/>
    <w:tmpl w:val="AA28604A"/>
    <w:lvl w:ilvl="0" w:tplc="A8D0A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A3025"/>
    <w:multiLevelType w:val="hybridMultilevel"/>
    <w:tmpl w:val="275C5B44"/>
    <w:lvl w:ilvl="0" w:tplc="A0124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2C"/>
    <w:rsid w:val="001751F9"/>
    <w:rsid w:val="001A7922"/>
    <w:rsid w:val="002076CB"/>
    <w:rsid w:val="00327225"/>
    <w:rsid w:val="00380D8B"/>
    <w:rsid w:val="003B4CEA"/>
    <w:rsid w:val="005B7B7E"/>
    <w:rsid w:val="0062212C"/>
    <w:rsid w:val="00687C5D"/>
    <w:rsid w:val="007E7CE0"/>
    <w:rsid w:val="008504C4"/>
    <w:rsid w:val="008B183E"/>
    <w:rsid w:val="009C4870"/>
    <w:rsid w:val="009D06BA"/>
    <w:rsid w:val="00B02BEA"/>
    <w:rsid w:val="00B05A27"/>
    <w:rsid w:val="00C949D1"/>
    <w:rsid w:val="00D92757"/>
    <w:rsid w:val="00DD4D20"/>
    <w:rsid w:val="00E00A0E"/>
    <w:rsid w:val="00E339A9"/>
    <w:rsid w:val="00E41071"/>
    <w:rsid w:val="00E9644A"/>
    <w:rsid w:val="00ED3D13"/>
    <w:rsid w:val="00EE2FAA"/>
    <w:rsid w:val="00F532D9"/>
    <w:rsid w:val="00F671AE"/>
    <w:rsid w:val="00FD5CB6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D518"/>
  <w15:chartTrackingRefBased/>
  <w15:docId w15:val="{C3B853F2-26EE-481A-82BC-7848D58E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9497DFBB9AD4BBE094912261302F6" ma:contentTypeVersion="2" ma:contentTypeDescription="Create a new document." ma:contentTypeScope="" ma:versionID="760c1cba1f3858631c3e27ede9b74d3d">
  <xsd:schema xmlns:xsd="http://www.w3.org/2001/XMLSchema" xmlns:xs="http://www.w3.org/2001/XMLSchema" xmlns:p="http://schemas.microsoft.com/office/2006/metadata/properties" xmlns:ns3="2309121f-4614-414a-807f-2586b94cf7d7" targetNamespace="http://schemas.microsoft.com/office/2006/metadata/properties" ma:root="true" ma:fieldsID="512e6e78181b2fa3e3925033f7c565cf" ns3:_="">
    <xsd:import namespace="2309121f-4614-414a-807f-2586b94cf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9121f-4614-414a-807f-2586b94cf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691CF-65C6-4F0C-9694-97971C4CB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8FF60-467F-41E8-ACDF-691B1405C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9121f-4614-414a-807f-2586b94cf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D1696-A0BE-4498-8588-77E7CE7D7505}">
  <ds:schemaRefs>
    <ds:schemaRef ds:uri="http://purl.org/dc/terms/"/>
    <ds:schemaRef ds:uri="2309121f-4614-414a-807f-2586b94cf7d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Rebecca</dc:creator>
  <cp:keywords/>
  <dc:description/>
  <cp:lastModifiedBy>Corinne Beveridge</cp:lastModifiedBy>
  <cp:revision>2</cp:revision>
  <dcterms:created xsi:type="dcterms:W3CDTF">2023-09-08T09:39:00Z</dcterms:created>
  <dcterms:modified xsi:type="dcterms:W3CDTF">2023-09-08T09:39:00Z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0x0101009ED9497DFBB9AD4BBE094912261302F6</vt:lpwstr>
  </property>
</Properties>
</file>