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908F" w14:textId="77777777" w:rsidR="00F8445C" w:rsidRDefault="005C2436">
      <w:pPr>
        <w:pStyle w:val="Title"/>
      </w:pPr>
      <w:r>
        <w:t>Special</w:t>
      </w:r>
      <w:r>
        <w:rPr>
          <w:spacing w:val="-20"/>
        </w:rPr>
        <w:t xml:space="preserve"> </w:t>
      </w:r>
      <w:r>
        <w:t>educational</w:t>
      </w:r>
      <w:r>
        <w:rPr>
          <w:spacing w:val="-18"/>
        </w:rPr>
        <w:t xml:space="preserve"> </w:t>
      </w:r>
      <w:r>
        <w:t>needs (SEN) information report</w:t>
      </w:r>
    </w:p>
    <w:p w14:paraId="77FC9090" w14:textId="77777777" w:rsidR="00F8445C" w:rsidRDefault="005C2436">
      <w:pPr>
        <w:spacing w:before="118"/>
        <w:ind w:left="227"/>
        <w:rPr>
          <w:sz w:val="28"/>
        </w:rPr>
      </w:pPr>
      <w:r>
        <w:rPr>
          <w:sz w:val="28"/>
        </w:rPr>
        <w:t>Dove</w:t>
      </w:r>
      <w:r>
        <w:rPr>
          <w:spacing w:val="-4"/>
          <w:sz w:val="28"/>
        </w:rPr>
        <w:t xml:space="preserve"> </w:t>
      </w:r>
      <w:r>
        <w:rPr>
          <w:sz w:val="28"/>
        </w:rPr>
        <w:t>Bank</w:t>
      </w:r>
      <w:r>
        <w:rPr>
          <w:spacing w:val="-2"/>
          <w:sz w:val="28"/>
        </w:rPr>
        <w:t xml:space="preserve"> </w:t>
      </w:r>
      <w:r>
        <w:rPr>
          <w:sz w:val="28"/>
        </w:rPr>
        <w:t>Primary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School</w:t>
      </w:r>
    </w:p>
    <w:p w14:paraId="77FC9091" w14:textId="77777777" w:rsidR="00F8445C" w:rsidRDefault="00F8445C">
      <w:pPr>
        <w:pStyle w:val="BodyText"/>
      </w:pPr>
    </w:p>
    <w:p w14:paraId="77FC9092" w14:textId="77777777" w:rsidR="00F8445C" w:rsidRDefault="00F8445C">
      <w:pPr>
        <w:pStyle w:val="BodyText"/>
      </w:pPr>
    </w:p>
    <w:p w14:paraId="77FC9093" w14:textId="77777777" w:rsidR="00F8445C" w:rsidRDefault="00F8445C">
      <w:pPr>
        <w:pStyle w:val="BodyText"/>
      </w:pPr>
    </w:p>
    <w:p w14:paraId="77FC9094" w14:textId="77777777" w:rsidR="00F8445C" w:rsidRDefault="005C2436">
      <w:pPr>
        <w:pStyle w:val="BodyText"/>
        <w:spacing w:before="23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7FC9225" wp14:editId="77FC9226">
            <wp:simplePos x="0" y="0"/>
            <wp:positionH relativeFrom="page">
              <wp:posOffset>721165</wp:posOffset>
            </wp:positionH>
            <wp:positionV relativeFrom="paragraph">
              <wp:posOffset>176165</wp:posOffset>
            </wp:positionV>
            <wp:extent cx="2674209" cy="16459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20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77FC9227" wp14:editId="77FC9228">
            <wp:simplePos x="0" y="0"/>
            <wp:positionH relativeFrom="page">
              <wp:posOffset>4281804</wp:posOffset>
            </wp:positionH>
            <wp:positionV relativeFrom="paragraph">
              <wp:posOffset>352695</wp:posOffset>
            </wp:positionV>
            <wp:extent cx="1754442" cy="147675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442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C9095" w14:textId="77777777" w:rsidR="00F8445C" w:rsidRDefault="00F8445C">
      <w:pPr>
        <w:pStyle w:val="BodyText"/>
      </w:pPr>
    </w:p>
    <w:p w14:paraId="77FC9096" w14:textId="77777777" w:rsidR="00F8445C" w:rsidRDefault="00F8445C">
      <w:pPr>
        <w:pStyle w:val="BodyText"/>
      </w:pPr>
    </w:p>
    <w:p w14:paraId="77FC9097" w14:textId="77777777" w:rsidR="00F8445C" w:rsidRDefault="00F8445C">
      <w:pPr>
        <w:pStyle w:val="BodyText"/>
      </w:pPr>
    </w:p>
    <w:p w14:paraId="77FC9098" w14:textId="77777777" w:rsidR="00F8445C" w:rsidRDefault="00F8445C">
      <w:pPr>
        <w:pStyle w:val="BodyText"/>
      </w:pPr>
    </w:p>
    <w:p w14:paraId="77FC9099" w14:textId="77777777" w:rsidR="00F8445C" w:rsidRDefault="00F8445C">
      <w:pPr>
        <w:pStyle w:val="BodyText"/>
      </w:pPr>
    </w:p>
    <w:p w14:paraId="77FC909A" w14:textId="77777777" w:rsidR="00F8445C" w:rsidRDefault="00F8445C">
      <w:pPr>
        <w:pStyle w:val="BodyText"/>
      </w:pPr>
    </w:p>
    <w:p w14:paraId="77FC909B" w14:textId="77777777" w:rsidR="00F8445C" w:rsidRDefault="00F8445C">
      <w:pPr>
        <w:pStyle w:val="BodyText"/>
      </w:pPr>
    </w:p>
    <w:p w14:paraId="77FC909C" w14:textId="77777777" w:rsidR="00F8445C" w:rsidRDefault="00F8445C">
      <w:pPr>
        <w:pStyle w:val="BodyText"/>
      </w:pPr>
    </w:p>
    <w:p w14:paraId="77FC909D" w14:textId="77777777" w:rsidR="00F8445C" w:rsidRDefault="00F8445C">
      <w:pPr>
        <w:pStyle w:val="BodyText"/>
      </w:pPr>
    </w:p>
    <w:p w14:paraId="77FC909E" w14:textId="77777777" w:rsidR="00F8445C" w:rsidRDefault="00F8445C">
      <w:pPr>
        <w:pStyle w:val="BodyText"/>
      </w:pPr>
    </w:p>
    <w:p w14:paraId="77FC909F" w14:textId="77777777" w:rsidR="00F8445C" w:rsidRDefault="00F8445C">
      <w:pPr>
        <w:pStyle w:val="BodyText"/>
      </w:pPr>
    </w:p>
    <w:p w14:paraId="77FC90A0" w14:textId="77777777" w:rsidR="00F8445C" w:rsidRDefault="00F8445C">
      <w:pPr>
        <w:pStyle w:val="BodyText"/>
      </w:pPr>
    </w:p>
    <w:p w14:paraId="77FC90A1" w14:textId="77777777" w:rsidR="00F8445C" w:rsidRDefault="00F8445C">
      <w:pPr>
        <w:pStyle w:val="BodyText"/>
      </w:pPr>
    </w:p>
    <w:p w14:paraId="77FC90A2" w14:textId="77777777" w:rsidR="00F8445C" w:rsidRDefault="00F8445C">
      <w:pPr>
        <w:pStyle w:val="BodyText"/>
      </w:pPr>
    </w:p>
    <w:p w14:paraId="77FC90A3" w14:textId="77777777" w:rsidR="00F8445C" w:rsidRDefault="00F8445C">
      <w:pPr>
        <w:pStyle w:val="BodyText"/>
      </w:pPr>
    </w:p>
    <w:p w14:paraId="77FC90A4" w14:textId="77777777" w:rsidR="00F8445C" w:rsidRDefault="00F8445C">
      <w:pPr>
        <w:pStyle w:val="BodyText"/>
      </w:pPr>
    </w:p>
    <w:p w14:paraId="77FC90A5" w14:textId="77777777" w:rsidR="00F8445C" w:rsidRDefault="00F8445C">
      <w:pPr>
        <w:pStyle w:val="BodyText"/>
      </w:pPr>
    </w:p>
    <w:p w14:paraId="77FC90A6" w14:textId="77777777" w:rsidR="00F8445C" w:rsidRDefault="00F8445C">
      <w:pPr>
        <w:pStyle w:val="BodyText"/>
      </w:pPr>
    </w:p>
    <w:p w14:paraId="77FC90A7" w14:textId="77777777" w:rsidR="00F8445C" w:rsidRDefault="00F8445C">
      <w:pPr>
        <w:pStyle w:val="BodyText"/>
      </w:pPr>
    </w:p>
    <w:p w14:paraId="77FC90A8" w14:textId="77777777" w:rsidR="00F8445C" w:rsidRDefault="00F8445C">
      <w:pPr>
        <w:pStyle w:val="BodyText"/>
      </w:pPr>
    </w:p>
    <w:p w14:paraId="77FC90A9" w14:textId="77777777" w:rsidR="00F8445C" w:rsidRDefault="00F8445C">
      <w:pPr>
        <w:pStyle w:val="BodyText"/>
      </w:pPr>
    </w:p>
    <w:p w14:paraId="77FC90AA" w14:textId="77777777" w:rsidR="00F8445C" w:rsidRDefault="00F8445C">
      <w:pPr>
        <w:pStyle w:val="BodyText"/>
      </w:pPr>
    </w:p>
    <w:p w14:paraId="77FC90AB" w14:textId="77777777" w:rsidR="00F8445C" w:rsidRDefault="00F8445C">
      <w:pPr>
        <w:pStyle w:val="BodyText"/>
        <w:spacing w:before="178"/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384"/>
      </w:tblGrid>
      <w:tr w:rsidR="00F8445C" w14:paraId="77FC90AE" w14:textId="77777777">
        <w:trPr>
          <w:trHeight w:val="532"/>
        </w:trPr>
        <w:tc>
          <w:tcPr>
            <w:tcW w:w="2339" w:type="dxa"/>
            <w:shd w:val="clear" w:color="auto" w:fill="D7DFDE"/>
          </w:tcPr>
          <w:p w14:paraId="77FC90AC" w14:textId="77777777" w:rsidR="00F8445C" w:rsidRDefault="005C2436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on:</w:t>
            </w:r>
          </w:p>
        </w:tc>
        <w:tc>
          <w:tcPr>
            <w:tcW w:w="7384" w:type="dxa"/>
            <w:shd w:val="clear" w:color="auto" w:fill="D7DFDE"/>
          </w:tcPr>
          <w:p w14:paraId="77FC90AD" w14:textId="77777777" w:rsidR="00F8445C" w:rsidRDefault="005C2436">
            <w:pPr>
              <w:pStyle w:val="TableParagraph"/>
              <w:spacing w:before="60"/>
              <w:ind w:left="354"/>
            </w:pPr>
            <w:r>
              <w:t>September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F8445C" w14:paraId="77FC90B1" w14:textId="77777777">
        <w:trPr>
          <w:trHeight w:val="489"/>
        </w:trPr>
        <w:tc>
          <w:tcPr>
            <w:tcW w:w="2339" w:type="dxa"/>
            <w:shd w:val="clear" w:color="auto" w:fill="D7DFDE"/>
          </w:tcPr>
          <w:p w14:paraId="77FC90AF" w14:textId="77777777" w:rsidR="00F8445C" w:rsidRDefault="005C243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by:</w:t>
            </w:r>
          </w:p>
        </w:tc>
        <w:tc>
          <w:tcPr>
            <w:tcW w:w="7384" w:type="dxa"/>
            <w:shd w:val="clear" w:color="auto" w:fill="D7DFDE"/>
          </w:tcPr>
          <w:p w14:paraId="77FC90B0" w14:textId="77777777" w:rsidR="00F8445C" w:rsidRDefault="005C2436">
            <w:pPr>
              <w:pStyle w:val="TableParagraph"/>
              <w:ind w:left="354"/>
            </w:pPr>
            <w:r>
              <w:t>September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</w:tbl>
    <w:p w14:paraId="77FC90B2" w14:textId="77777777" w:rsidR="00F8445C" w:rsidRDefault="00F8445C">
      <w:pPr>
        <w:pStyle w:val="TableParagraph"/>
        <w:sectPr w:rsidR="00F8445C">
          <w:footerReference w:type="default" r:id="rId9"/>
          <w:type w:val="continuous"/>
          <w:pgSz w:w="11900" w:h="16850"/>
          <w:pgMar w:top="1920" w:right="992" w:bottom="920" w:left="850" w:header="0" w:footer="728" w:gutter="0"/>
          <w:pgNumType w:start="1"/>
          <w:cols w:space="720"/>
        </w:sectPr>
      </w:pPr>
    </w:p>
    <w:p w14:paraId="77FC90B3" w14:textId="77777777" w:rsidR="00F8445C" w:rsidRDefault="005C2436">
      <w:pPr>
        <w:pStyle w:val="Heading1"/>
        <w:spacing w:before="76"/>
      </w:pPr>
      <w:r>
        <w:rPr>
          <w:color w:val="4471C4"/>
          <w:spacing w:val="-2"/>
        </w:rPr>
        <w:lastRenderedPageBreak/>
        <w:t>Contents</w:t>
      </w:r>
    </w:p>
    <w:p w14:paraId="77FC90B4" w14:textId="77777777" w:rsidR="00F8445C" w:rsidRDefault="005C2436">
      <w:pPr>
        <w:pStyle w:val="BodyText"/>
        <w:spacing w:before="120"/>
        <w:ind w:left="227"/>
      </w:pPr>
      <w:r>
        <w:rPr>
          <w:color w:val="4471C4"/>
          <w:spacing w:val="-2"/>
          <w:u w:val="single" w:color="4471C4"/>
        </w:rPr>
        <w:t>Contents</w:t>
      </w:r>
    </w:p>
    <w:p w14:paraId="77FC90B5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types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of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does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provide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pacing w:val="-4"/>
          <w:sz w:val="20"/>
          <w:u w:val="single" w:color="4471C4"/>
        </w:rPr>
        <w:t>for?</w:t>
      </w:r>
    </w:p>
    <w:p w14:paraId="77FC90B6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Which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staff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child,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training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have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they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pacing w:val="-4"/>
          <w:sz w:val="20"/>
          <w:u w:val="single" w:color="4471C4"/>
        </w:rPr>
        <w:t>had?</w:t>
      </w:r>
    </w:p>
    <w:p w14:paraId="77FC90B7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should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if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think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has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pacing w:val="-4"/>
          <w:sz w:val="20"/>
          <w:u w:val="single" w:color="4471C4"/>
        </w:rPr>
        <w:t>SEN?</w:t>
      </w:r>
    </w:p>
    <w:p w14:paraId="77FC90B8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know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if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needs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2"/>
          <w:sz w:val="20"/>
          <w:u w:val="single" w:color="4471C4"/>
        </w:rPr>
        <w:t xml:space="preserve"> </w:t>
      </w:r>
      <w:proofErr w:type="spellStart"/>
      <w:r>
        <w:rPr>
          <w:color w:val="4471C4"/>
          <w:spacing w:val="-2"/>
          <w:sz w:val="20"/>
          <w:u w:val="single" w:color="4471C4"/>
        </w:rPr>
        <w:t>support?i</w:t>
      </w:r>
      <w:proofErr w:type="spellEnd"/>
    </w:p>
    <w:p w14:paraId="77FC90B9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measure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8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progress?</w:t>
      </w:r>
    </w:p>
    <w:p w14:paraId="77FC90BA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involved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decisions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made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about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education?</w:t>
      </w:r>
    </w:p>
    <w:p w14:paraId="77FC90BB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involved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decisions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made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about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their</w:t>
      </w:r>
      <w:r>
        <w:rPr>
          <w:color w:val="4471C4"/>
          <w:spacing w:val="-4"/>
          <w:sz w:val="20"/>
          <w:u w:val="single" w:color="4471C4"/>
        </w:rPr>
        <w:t xml:space="preserve"> </w:t>
      </w:r>
      <w:proofErr w:type="spellStart"/>
      <w:r>
        <w:rPr>
          <w:color w:val="4471C4"/>
          <w:spacing w:val="-2"/>
          <w:sz w:val="20"/>
          <w:u w:val="single" w:color="4471C4"/>
        </w:rPr>
        <w:t>education?i</w:t>
      </w:r>
      <w:proofErr w:type="spellEnd"/>
    </w:p>
    <w:p w14:paraId="77FC90BC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adapt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its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teaching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child?</w:t>
      </w:r>
    </w:p>
    <w:p w14:paraId="77FC90BD" w14:textId="77777777" w:rsidR="00F8445C" w:rsidRDefault="005C2436">
      <w:pPr>
        <w:pStyle w:val="ListParagraph"/>
        <w:numPr>
          <w:ilvl w:val="0"/>
          <w:numId w:val="8"/>
        </w:numPr>
        <w:tabs>
          <w:tab w:val="left" w:pos="393"/>
        </w:tabs>
        <w:spacing w:before="100"/>
        <w:ind w:left="393" w:hanging="166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evaluate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whether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place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helping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2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child?</w:t>
      </w:r>
    </w:p>
    <w:p w14:paraId="77FC90BE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2"/>
        </w:tabs>
        <w:spacing w:before="101"/>
        <w:ind w:left="502" w:hanging="275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resources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secured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child?</w:t>
      </w:r>
    </w:p>
    <w:p w14:paraId="77FC90BF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1"/>
        </w:tabs>
        <w:spacing w:before="99"/>
        <w:ind w:left="501" w:hanging="274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make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sure</w:t>
      </w:r>
      <w:r>
        <w:rPr>
          <w:color w:val="4471C4"/>
          <w:spacing w:val="-8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included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activities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alongside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pupils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who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don’t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have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SEND?</w:t>
      </w:r>
    </w:p>
    <w:p w14:paraId="77FC90C0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2"/>
        </w:tabs>
        <w:spacing w:before="101"/>
        <w:ind w:left="502" w:hanging="275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does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make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sure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admissions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process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fair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pupils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with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or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disability?</w:t>
      </w:r>
    </w:p>
    <w:p w14:paraId="77FC90C1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2"/>
        </w:tabs>
        <w:spacing w:before="99"/>
        <w:ind w:left="502" w:hanging="275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8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does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pupils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with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disabilities?</w:t>
      </w:r>
    </w:p>
    <w:p w14:paraId="77FC90C2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1"/>
        </w:tabs>
        <w:spacing w:before="101"/>
        <w:ind w:left="501" w:hanging="274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mental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health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emotional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social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development?</w:t>
      </w:r>
    </w:p>
    <w:p w14:paraId="77FC90C3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2"/>
        </w:tabs>
        <w:spacing w:before="99"/>
        <w:ind w:left="227" w:right="349" w:firstLine="0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available for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as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they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transition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between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classes or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settings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or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preparing</w:t>
      </w:r>
      <w:r>
        <w:rPr>
          <w:color w:val="4471C4"/>
          <w:sz w:val="20"/>
        </w:rPr>
        <w:t xml:space="preserve"> </w:t>
      </w:r>
      <w:r>
        <w:rPr>
          <w:color w:val="4471C4"/>
          <w:sz w:val="20"/>
          <w:u w:val="single" w:color="4471C4"/>
        </w:rPr>
        <w:t>for adulthood?</w:t>
      </w:r>
    </w:p>
    <w:p w14:paraId="77FC90C4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2"/>
        </w:tabs>
        <w:spacing w:before="101"/>
        <w:ind w:left="502" w:hanging="275"/>
        <w:rPr>
          <w:color w:val="4471C4"/>
          <w:sz w:val="20"/>
          <w:u w:val="single" w:color="4471C4"/>
        </w:rPr>
      </w:pP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place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looked-after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previously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looked-after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children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with</w:t>
      </w:r>
      <w:r>
        <w:rPr>
          <w:color w:val="4471C4"/>
          <w:spacing w:val="-4"/>
          <w:sz w:val="20"/>
          <w:u w:val="single" w:color="4471C4"/>
        </w:rPr>
        <w:t xml:space="preserve"> SEN?</w:t>
      </w:r>
    </w:p>
    <w:p w14:paraId="77FC90C5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1"/>
        </w:tabs>
        <w:spacing w:before="99"/>
        <w:ind w:left="501" w:hanging="274"/>
        <w:rPr>
          <w:color w:val="4471C4"/>
          <w:sz w:val="20"/>
          <w:u w:val="single" w:color="4471C4"/>
        </w:rPr>
      </w:pP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should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if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have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complaint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about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support?</w:t>
      </w:r>
    </w:p>
    <w:p w14:paraId="77FC90C6" w14:textId="77777777" w:rsidR="00F8445C" w:rsidRDefault="005C2436">
      <w:pPr>
        <w:pStyle w:val="ListParagraph"/>
        <w:numPr>
          <w:ilvl w:val="0"/>
          <w:numId w:val="8"/>
        </w:numPr>
        <w:tabs>
          <w:tab w:val="left" w:pos="502"/>
        </w:tabs>
        <w:spacing w:before="102"/>
        <w:ind w:left="502" w:hanging="275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available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family?</w:t>
      </w:r>
    </w:p>
    <w:p w14:paraId="77FC90C7" w14:textId="77777777" w:rsidR="00F8445C" w:rsidRDefault="005C2436">
      <w:pPr>
        <w:pStyle w:val="ListParagraph"/>
        <w:numPr>
          <w:ilvl w:val="0"/>
          <w:numId w:val="8"/>
        </w:numPr>
        <w:tabs>
          <w:tab w:val="left" w:pos="557"/>
        </w:tabs>
        <w:spacing w:before="99"/>
        <w:ind w:left="557" w:hanging="330"/>
        <w:rPr>
          <w:color w:val="4471C4"/>
          <w:sz w:val="20"/>
        </w:rPr>
      </w:pPr>
      <w:hyperlink w:anchor="_bookmark0" w:history="1">
        <w:r>
          <w:rPr>
            <w:color w:val="4471C4"/>
            <w:sz w:val="20"/>
          </w:rPr>
          <w:t>Glossary</w:t>
        </w:r>
        <w:r>
          <w:rPr>
            <w:color w:val="4471C4"/>
            <w:spacing w:val="-8"/>
            <w:sz w:val="20"/>
          </w:rPr>
          <w:t xml:space="preserve"> </w:t>
        </w:r>
        <w:r>
          <w:rPr>
            <w:color w:val="4471C4"/>
            <w:spacing w:val="-5"/>
            <w:sz w:val="20"/>
            <w:u w:val="single" w:color="4471C4"/>
          </w:rPr>
          <w:t>12</w:t>
        </w:r>
      </w:hyperlink>
    </w:p>
    <w:p w14:paraId="77FC90C8" w14:textId="77777777" w:rsidR="00F8445C" w:rsidRDefault="00F8445C">
      <w:pPr>
        <w:pStyle w:val="ListParagraph"/>
        <w:rPr>
          <w:sz w:val="20"/>
        </w:rPr>
        <w:sectPr w:rsidR="00F8445C">
          <w:pgSz w:w="11900" w:h="16850"/>
          <w:pgMar w:top="1660" w:right="992" w:bottom="920" w:left="850" w:header="0" w:footer="728" w:gutter="0"/>
          <w:cols w:space="720"/>
        </w:sectPr>
      </w:pPr>
    </w:p>
    <w:p w14:paraId="77FC90C9" w14:textId="77777777" w:rsidR="00F8445C" w:rsidRDefault="005C2436">
      <w:pPr>
        <w:pStyle w:val="BodyText"/>
        <w:spacing w:before="77"/>
        <w:ind w:left="227"/>
      </w:pPr>
      <w:r>
        <w:lastRenderedPageBreak/>
        <w:t>Dear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carers,</w:t>
      </w:r>
    </w:p>
    <w:p w14:paraId="77FC90CA" w14:textId="77777777" w:rsidR="00F8445C" w:rsidRDefault="005C2436">
      <w:pPr>
        <w:pStyle w:val="BodyText"/>
        <w:spacing w:before="118"/>
        <w:ind w:left="227"/>
      </w:pPr>
      <w:r>
        <w:t>The</w:t>
      </w:r>
      <w:r>
        <w:rPr>
          <w:spacing w:val="-5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Dove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Primary School. In other words, we want to show you how SEND support works in our school.</w:t>
      </w:r>
    </w:p>
    <w:p w14:paraId="77FC90CB" w14:textId="77777777" w:rsidR="00F8445C" w:rsidRDefault="005C2436">
      <w:pPr>
        <w:pStyle w:val="BodyText"/>
        <w:spacing w:before="120" w:line="364" w:lineRule="auto"/>
        <w:ind w:left="227" w:right="2138"/>
      </w:pPr>
      <w:r>
        <w:t>If you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SEND,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 xml:space="preserve">policy. You can find it on our </w:t>
      </w:r>
      <w:hyperlink r:id="rId10">
        <w:r>
          <w:rPr>
            <w:color w:val="0071CC"/>
            <w:u w:val="single" w:color="0071CC"/>
          </w:rPr>
          <w:t>website</w:t>
        </w:r>
        <w:r>
          <w:t>.</w:t>
        </w:r>
      </w:hyperlink>
    </w:p>
    <w:p w14:paraId="77FC90CC" w14:textId="77777777" w:rsidR="00F8445C" w:rsidRDefault="005C2436">
      <w:pPr>
        <w:pStyle w:val="BodyText"/>
        <w:spacing w:before="2"/>
        <w:ind w:left="227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ask a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policy.</w:t>
      </w:r>
    </w:p>
    <w:p w14:paraId="77FC90CD" w14:textId="77777777" w:rsidR="00F8445C" w:rsidRDefault="005C2436">
      <w:pPr>
        <w:pStyle w:val="BodyText"/>
        <w:spacing w:before="120"/>
        <w:ind w:left="227" w:right="148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we’ve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 you’re</w:t>
      </w:r>
      <w:r>
        <w:rPr>
          <w:spacing w:val="-4"/>
        </w:rPr>
        <w:t xml:space="preserve"> </w:t>
      </w:r>
      <w:r>
        <w:t>unsure</w:t>
      </w:r>
      <w:r>
        <w:rPr>
          <w:spacing w:val="-4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them up in the Glossary at the end of the report.</w:t>
      </w:r>
    </w:p>
    <w:p w14:paraId="77FC90CE" w14:textId="77777777" w:rsidR="00F8445C" w:rsidRDefault="00F8445C">
      <w:pPr>
        <w:pStyle w:val="BodyText"/>
      </w:pPr>
    </w:p>
    <w:p w14:paraId="77FC90CF" w14:textId="77777777" w:rsidR="00F8445C" w:rsidRDefault="00F8445C">
      <w:pPr>
        <w:pStyle w:val="BodyText"/>
        <w:spacing w:before="8"/>
      </w:pPr>
    </w:p>
    <w:p w14:paraId="77FC90D0" w14:textId="77777777" w:rsidR="00F8445C" w:rsidRDefault="005C2436">
      <w:pPr>
        <w:pStyle w:val="Heading1"/>
        <w:numPr>
          <w:ilvl w:val="0"/>
          <w:numId w:val="7"/>
        </w:numPr>
        <w:tabs>
          <w:tab w:val="left" w:pos="540"/>
        </w:tabs>
        <w:spacing w:before="1"/>
        <w:ind w:left="540" w:hanging="313"/>
      </w:pPr>
      <w:r>
        <w:rPr>
          <w:color w:val="4471C4"/>
        </w:rPr>
        <w:t>What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types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of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SEN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does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Dove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Bank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provide</w:t>
      </w:r>
      <w:r>
        <w:rPr>
          <w:color w:val="4471C4"/>
          <w:spacing w:val="-4"/>
        </w:rPr>
        <w:t xml:space="preserve"> for?</w:t>
      </w:r>
    </w:p>
    <w:p w14:paraId="77FC90D1" w14:textId="77777777" w:rsidR="00F8445C" w:rsidRDefault="005C2436">
      <w:pPr>
        <w:pStyle w:val="BodyText"/>
        <w:spacing w:before="120"/>
        <w:ind w:left="227"/>
      </w:pPr>
      <w:r>
        <w:t>Our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2"/>
        </w:rPr>
        <w:t>needs:</w:t>
      </w:r>
    </w:p>
    <w:p w14:paraId="77FC90D2" w14:textId="77777777" w:rsidR="00F8445C" w:rsidRDefault="00F8445C">
      <w:pPr>
        <w:pStyle w:val="BodyText"/>
        <w:spacing w:before="6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5634"/>
      </w:tblGrid>
      <w:tr w:rsidR="00F8445C" w14:paraId="77FC90D5" w14:textId="77777777">
        <w:trPr>
          <w:trHeight w:val="465"/>
        </w:trPr>
        <w:tc>
          <w:tcPr>
            <w:tcW w:w="3395" w:type="dxa"/>
          </w:tcPr>
          <w:p w14:paraId="77FC90D3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NEED</w:t>
            </w:r>
          </w:p>
        </w:tc>
        <w:tc>
          <w:tcPr>
            <w:tcW w:w="5634" w:type="dxa"/>
          </w:tcPr>
          <w:p w14:paraId="77FC90D4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</w:t>
            </w:r>
          </w:p>
        </w:tc>
      </w:tr>
      <w:tr w:rsidR="00F8445C" w14:paraId="77FC90D8" w14:textId="77777777">
        <w:trPr>
          <w:trHeight w:val="532"/>
        </w:trPr>
        <w:tc>
          <w:tcPr>
            <w:tcW w:w="3395" w:type="dxa"/>
            <w:vMerge w:val="restart"/>
          </w:tcPr>
          <w:p w14:paraId="77FC90D6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interaction</w:t>
            </w:r>
          </w:p>
        </w:tc>
        <w:tc>
          <w:tcPr>
            <w:tcW w:w="5634" w:type="dxa"/>
          </w:tcPr>
          <w:p w14:paraId="77FC90D7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spectrum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</w:t>
            </w:r>
          </w:p>
        </w:tc>
      </w:tr>
      <w:tr w:rsidR="00F8445C" w14:paraId="77FC90DB" w14:textId="77777777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77FC90D9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7FC90DA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</w:tr>
      <w:tr w:rsidR="00F8445C" w14:paraId="77FC90DE" w14:textId="77777777">
        <w:trPr>
          <w:trHeight w:val="1598"/>
        </w:trPr>
        <w:tc>
          <w:tcPr>
            <w:tcW w:w="3395" w:type="dxa"/>
            <w:vMerge w:val="restart"/>
          </w:tcPr>
          <w:p w14:paraId="77FC90DC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Cognition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5634" w:type="dxa"/>
          </w:tcPr>
          <w:p w14:paraId="77FC90DD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difficulties,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dyslexia,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dyspraxia, </w:t>
            </w:r>
            <w:r>
              <w:rPr>
                <w:spacing w:val="-2"/>
                <w:sz w:val="20"/>
              </w:rPr>
              <w:t>dyscalculia</w:t>
            </w:r>
          </w:p>
        </w:tc>
      </w:tr>
      <w:tr w:rsidR="00F8445C" w14:paraId="77FC90E1" w14:textId="77777777">
        <w:trPr>
          <w:trHeight w:val="535"/>
        </w:trPr>
        <w:tc>
          <w:tcPr>
            <w:tcW w:w="3395" w:type="dxa"/>
            <w:vMerge/>
            <w:tcBorders>
              <w:top w:val="nil"/>
            </w:tcBorders>
          </w:tcPr>
          <w:p w14:paraId="77FC90DF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7FC90E0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</w:tr>
      <w:tr w:rsidR="00F8445C" w14:paraId="77FC90E4" w14:textId="77777777">
        <w:trPr>
          <w:trHeight w:val="532"/>
        </w:trPr>
        <w:tc>
          <w:tcPr>
            <w:tcW w:w="3395" w:type="dxa"/>
            <w:vMerge/>
            <w:tcBorders>
              <w:top w:val="nil"/>
            </w:tcBorders>
          </w:tcPr>
          <w:p w14:paraId="77FC90E2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7FC90E3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</w:tr>
      <w:tr w:rsidR="00F8445C" w14:paraId="77FC90E7" w14:textId="77777777">
        <w:trPr>
          <w:trHeight w:val="534"/>
        </w:trPr>
        <w:tc>
          <w:tcPr>
            <w:tcW w:w="3395" w:type="dxa"/>
            <w:vMerge w:val="restart"/>
          </w:tcPr>
          <w:p w14:paraId="77FC90E5" w14:textId="77777777" w:rsidR="00F8445C" w:rsidRDefault="005C2436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Social,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emotional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mental </w:t>
            </w:r>
            <w:r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5634" w:type="dxa"/>
          </w:tcPr>
          <w:p w14:paraId="77FC90E6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deficit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hyperactive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(ADHD)</w:t>
            </w:r>
          </w:p>
        </w:tc>
      </w:tr>
      <w:tr w:rsidR="00F8445C" w14:paraId="77FC90EA" w14:textId="77777777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77FC90E8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7FC90E9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deficit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(ADD)</w:t>
            </w:r>
          </w:p>
        </w:tc>
      </w:tr>
      <w:tr w:rsidR="00F8445C" w14:paraId="77FC90ED" w14:textId="77777777">
        <w:trPr>
          <w:trHeight w:val="532"/>
        </w:trPr>
        <w:tc>
          <w:tcPr>
            <w:tcW w:w="3395" w:type="dxa"/>
            <w:vMerge w:val="restart"/>
          </w:tcPr>
          <w:p w14:paraId="77FC90EB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Sensory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physical</w:t>
            </w:r>
          </w:p>
        </w:tc>
        <w:tc>
          <w:tcPr>
            <w:tcW w:w="5634" w:type="dxa"/>
          </w:tcPr>
          <w:p w14:paraId="77FC90EC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impairments</w:t>
            </w:r>
          </w:p>
        </w:tc>
      </w:tr>
      <w:tr w:rsidR="00F8445C" w14:paraId="77FC90F0" w14:textId="77777777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77FC90EE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7FC90EF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</w:tr>
      <w:tr w:rsidR="00F8445C" w14:paraId="77FC90F3" w14:textId="77777777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77FC90F1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7FC90F2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Multi-sensory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</w:tr>
      <w:tr w:rsidR="00F8445C" w14:paraId="77FC90F6" w14:textId="77777777">
        <w:trPr>
          <w:trHeight w:val="533"/>
        </w:trPr>
        <w:tc>
          <w:tcPr>
            <w:tcW w:w="3395" w:type="dxa"/>
            <w:vMerge/>
            <w:tcBorders>
              <w:top w:val="nil"/>
            </w:tcBorders>
          </w:tcPr>
          <w:p w14:paraId="77FC90F4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7FC90F5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</w:tr>
    </w:tbl>
    <w:p w14:paraId="77FC90F7" w14:textId="77777777" w:rsidR="00F8445C" w:rsidRDefault="00F8445C">
      <w:pPr>
        <w:pStyle w:val="TableParagraph"/>
        <w:rPr>
          <w:sz w:val="20"/>
        </w:rPr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0F8" w14:textId="77777777" w:rsidR="00F8445C" w:rsidRDefault="005C2436">
      <w:pPr>
        <w:pStyle w:val="Heading1"/>
        <w:numPr>
          <w:ilvl w:val="0"/>
          <w:numId w:val="7"/>
        </w:numPr>
        <w:tabs>
          <w:tab w:val="left" w:pos="539"/>
        </w:tabs>
        <w:spacing w:before="76"/>
        <w:ind w:left="539" w:hanging="312"/>
      </w:pPr>
      <w:r>
        <w:rPr>
          <w:color w:val="4471C4"/>
        </w:rPr>
        <w:lastRenderedPageBreak/>
        <w:t>Which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staff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child,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training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have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they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4"/>
        </w:rPr>
        <w:t>had?</w:t>
      </w:r>
    </w:p>
    <w:p w14:paraId="77FC90F9" w14:textId="77777777" w:rsidR="00F8445C" w:rsidRDefault="005C2436">
      <w:pPr>
        <w:pStyle w:val="Heading2"/>
        <w:spacing w:before="241"/>
      </w:pPr>
      <w:r>
        <w:rPr>
          <w:color w:val="12253E"/>
        </w:rPr>
        <w:t>Our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special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educational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needs</w:t>
      </w:r>
      <w:r>
        <w:rPr>
          <w:color w:val="12253E"/>
          <w:spacing w:val="-5"/>
        </w:rPr>
        <w:t xml:space="preserve"> </w:t>
      </w:r>
      <w:proofErr w:type="spellStart"/>
      <w:r>
        <w:rPr>
          <w:color w:val="12253E"/>
        </w:rPr>
        <w:t>co-ordinator</w:t>
      </w:r>
      <w:proofErr w:type="spellEnd"/>
      <w:r>
        <w:rPr>
          <w:color w:val="12253E"/>
        </w:rPr>
        <w:t>,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or</w:t>
      </w:r>
      <w:r>
        <w:rPr>
          <w:color w:val="12253E"/>
          <w:spacing w:val="-4"/>
        </w:rPr>
        <w:t xml:space="preserve"> </w:t>
      </w:r>
      <w:r>
        <w:rPr>
          <w:color w:val="12253E"/>
          <w:spacing w:val="-2"/>
        </w:rPr>
        <w:t>SENCO</w:t>
      </w:r>
    </w:p>
    <w:p w14:paraId="77FC90FA" w14:textId="77777777" w:rsidR="00F8445C" w:rsidRDefault="005C2436">
      <w:pPr>
        <w:pStyle w:val="BodyText"/>
        <w:spacing w:before="119"/>
        <w:ind w:left="227"/>
      </w:pPr>
      <w:r>
        <w:t>Our</w:t>
      </w:r>
      <w:r>
        <w:rPr>
          <w:spacing w:val="-8"/>
        </w:rPr>
        <w:t xml:space="preserve"> </w:t>
      </w:r>
      <w:r>
        <w:t>SENCO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Greer</w:t>
      </w:r>
      <w:r>
        <w:rPr>
          <w:spacing w:val="-2"/>
        </w:rPr>
        <w:t xml:space="preserve"> Amison.</w:t>
      </w:r>
    </w:p>
    <w:p w14:paraId="77FC90FB" w14:textId="77777777" w:rsidR="00F8445C" w:rsidRDefault="005C2436">
      <w:pPr>
        <w:pStyle w:val="BodyText"/>
        <w:spacing w:before="121" w:line="242" w:lineRule="auto"/>
        <w:ind w:left="227" w:right="148"/>
      </w:pPr>
      <w:r>
        <w:t>She is experienced in the role and has worked as a qualified teacher at Dove Bank for 15 years. She has achieved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Co-ordination.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NPQLT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 a Senior Leader at Dove Bank.</w:t>
      </w:r>
    </w:p>
    <w:p w14:paraId="77FC90FC" w14:textId="77777777" w:rsidR="00F8445C" w:rsidRDefault="005C2436">
      <w:pPr>
        <w:pStyle w:val="BodyText"/>
        <w:spacing w:before="118"/>
        <w:ind w:left="227"/>
      </w:pP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rPr>
          <w:spacing w:val="-2"/>
        </w:rPr>
        <w:t>provision.</w:t>
      </w:r>
    </w:p>
    <w:p w14:paraId="77FC90FD" w14:textId="77777777" w:rsidR="00F8445C" w:rsidRDefault="00F8445C">
      <w:pPr>
        <w:pStyle w:val="BodyText"/>
        <w:spacing w:before="11"/>
      </w:pPr>
    </w:p>
    <w:p w14:paraId="77FC90FE" w14:textId="77777777" w:rsidR="00F8445C" w:rsidRDefault="005C2436">
      <w:pPr>
        <w:pStyle w:val="Heading2"/>
        <w:spacing w:before="1"/>
      </w:pPr>
      <w:r>
        <w:rPr>
          <w:color w:val="12253E"/>
        </w:rPr>
        <w:t>Class</w:t>
      </w:r>
      <w:r>
        <w:rPr>
          <w:color w:val="12253E"/>
          <w:spacing w:val="-4"/>
        </w:rPr>
        <w:t xml:space="preserve"> </w:t>
      </w:r>
      <w:r>
        <w:rPr>
          <w:color w:val="12253E"/>
          <w:spacing w:val="-2"/>
        </w:rPr>
        <w:t>teachers</w:t>
      </w:r>
    </w:p>
    <w:p w14:paraId="77FC90FF" w14:textId="77777777" w:rsidR="00F8445C" w:rsidRDefault="005C2436">
      <w:pPr>
        <w:pStyle w:val="BodyText"/>
        <w:spacing w:before="119"/>
        <w:ind w:left="227" w:right="148"/>
      </w:pP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in-house</w:t>
      </w:r>
      <w:r>
        <w:rPr>
          <w:spacing w:val="-2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SENCO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 pupils who have SEN.</w:t>
      </w:r>
    </w:p>
    <w:p w14:paraId="77FC9100" w14:textId="77777777" w:rsidR="00F8445C" w:rsidRDefault="005C2436">
      <w:pPr>
        <w:pStyle w:val="BodyText"/>
        <w:spacing w:before="119"/>
        <w:ind w:left="227"/>
      </w:pP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Autism Awareness.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restorative </w:t>
      </w:r>
      <w:r>
        <w:rPr>
          <w:spacing w:val="-2"/>
        </w:rPr>
        <w:t>practice.</w:t>
      </w:r>
    </w:p>
    <w:p w14:paraId="77FC9101" w14:textId="77777777" w:rsidR="00F8445C" w:rsidRDefault="00F8445C">
      <w:pPr>
        <w:pStyle w:val="BodyText"/>
        <w:spacing w:before="11"/>
      </w:pPr>
    </w:p>
    <w:p w14:paraId="77FC9102" w14:textId="77777777" w:rsidR="00F8445C" w:rsidRDefault="005C2436">
      <w:pPr>
        <w:pStyle w:val="Heading2"/>
      </w:pPr>
      <w:r>
        <w:rPr>
          <w:color w:val="12253E"/>
        </w:rPr>
        <w:t>Teaching</w:t>
      </w:r>
      <w:r>
        <w:rPr>
          <w:color w:val="12253E"/>
          <w:spacing w:val="-6"/>
        </w:rPr>
        <w:t xml:space="preserve"> </w:t>
      </w:r>
      <w:r>
        <w:rPr>
          <w:color w:val="12253E"/>
        </w:rPr>
        <w:t>assistants</w:t>
      </w:r>
      <w:r>
        <w:rPr>
          <w:color w:val="12253E"/>
          <w:spacing w:val="-3"/>
        </w:rPr>
        <w:t xml:space="preserve"> </w:t>
      </w:r>
      <w:r>
        <w:rPr>
          <w:color w:val="12253E"/>
          <w:spacing w:val="-2"/>
        </w:rPr>
        <w:t>(TAs)</w:t>
      </w:r>
    </w:p>
    <w:p w14:paraId="77FC9103" w14:textId="77777777" w:rsidR="00F8445C" w:rsidRDefault="005C2436">
      <w:pPr>
        <w:pStyle w:val="BodyText"/>
        <w:spacing w:before="120"/>
        <w:ind w:left="227"/>
      </w:pP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TAs,</w:t>
      </w:r>
      <w:r>
        <w:rPr>
          <w:spacing w:val="-5"/>
        </w:rPr>
        <w:t xml:space="preserve"> </w:t>
      </w:r>
      <w:r>
        <w:t>including 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rPr>
          <w:spacing w:val="-2"/>
        </w:rPr>
        <w:t>provision.</w:t>
      </w:r>
    </w:p>
    <w:p w14:paraId="77FC9104" w14:textId="77777777" w:rsidR="00F8445C" w:rsidRDefault="005C2436">
      <w:pPr>
        <w:pStyle w:val="BodyText"/>
        <w:spacing w:before="120" w:line="247" w:lineRule="auto"/>
        <w:ind w:left="227" w:right="160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assistants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phonics,</w:t>
      </w:r>
      <w:r>
        <w:rPr>
          <w:spacing w:val="-4"/>
        </w:rPr>
        <w:t xml:space="preserve"> </w:t>
      </w:r>
      <w:r>
        <w:t>ELSA</w:t>
      </w:r>
      <w:r>
        <w:rPr>
          <w:spacing w:val="-5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SEN support, Autism support, Social, Emotional and Mental Health needs.</w:t>
      </w:r>
    </w:p>
    <w:p w14:paraId="77FC9105" w14:textId="77777777" w:rsidR="00F8445C" w:rsidRDefault="00F8445C">
      <w:pPr>
        <w:pStyle w:val="BodyText"/>
        <w:spacing w:before="5"/>
      </w:pPr>
    </w:p>
    <w:p w14:paraId="77FC9106" w14:textId="77777777" w:rsidR="00F8445C" w:rsidRDefault="005C2436">
      <w:pPr>
        <w:pStyle w:val="Heading2"/>
      </w:pPr>
      <w:r>
        <w:rPr>
          <w:color w:val="12253E"/>
        </w:rPr>
        <w:t>External</w:t>
      </w:r>
      <w:r>
        <w:rPr>
          <w:color w:val="12253E"/>
          <w:spacing w:val="-8"/>
        </w:rPr>
        <w:t xml:space="preserve"> </w:t>
      </w:r>
      <w:r>
        <w:rPr>
          <w:color w:val="12253E"/>
        </w:rPr>
        <w:t>agencies</w:t>
      </w:r>
      <w:r>
        <w:rPr>
          <w:color w:val="12253E"/>
          <w:spacing w:val="-2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3"/>
        </w:rPr>
        <w:t xml:space="preserve"> </w:t>
      </w:r>
      <w:r>
        <w:rPr>
          <w:color w:val="12253E"/>
          <w:spacing w:val="-2"/>
        </w:rPr>
        <w:t>experts</w:t>
      </w:r>
    </w:p>
    <w:p w14:paraId="77FC9107" w14:textId="77777777" w:rsidR="00F8445C" w:rsidRDefault="005C2436">
      <w:pPr>
        <w:pStyle w:val="BodyText"/>
        <w:spacing w:before="119" w:line="242" w:lineRule="auto"/>
        <w:ind w:left="227" w:right="470"/>
        <w:jc w:val="both"/>
      </w:pPr>
      <w:r>
        <w:t>Sometimes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need.</w:t>
      </w:r>
      <w:r>
        <w:rPr>
          <w:spacing w:val="-8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we will work with</w:t>
      </w:r>
      <w:r>
        <w:rPr>
          <w:spacing w:val="-2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 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families. These include:</w:t>
      </w:r>
    </w:p>
    <w:p w14:paraId="77FC9108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spacing w:before="98"/>
        <w:ind w:left="567" w:hanging="164"/>
        <w:jc w:val="both"/>
        <w:rPr>
          <w:sz w:val="20"/>
        </w:rPr>
      </w:pPr>
      <w:r>
        <w:rPr>
          <w:sz w:val="20"/>
        </w:rPr>
        <w:t>Speech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language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therapists</w:t>
      </w:r>
    </w:p>
    <w:p w14:paraId="77FC9109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jc w:val="both"/>
        <w:rPr>
          <w:sz w:val="20"/>
        </w:rPr>
      </w:pPr>
      <w:r>
        <w:rPr>
          <w:sz w:val="20"/>
        </w:rPr>
        <w:t>Staffordshire</w:t>
      </w:r>
      <w:r>
        <w:rPr>
          <w:spacing w:val="-10"/>
          <w:sz w:val="20"/>
        </w:rPr>
        <w:t xml:space="preserve"> </w:t>
      </w: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Inclusion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Hub</w:t>
      </w:r>
    </w:p>
    <w:p w14:paraId="77FC910A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jc w:val="both"/>
        <w:rPr>
          <w:sz w:val="20"/>
        </w:rPr>
      </w:pPr>
      <w:r>
        <w:rPr>
          <w:spacing w:val="-2"/>
          <w:sz w:val="20"/>
        </w:rPr>
        <w:t>Educational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psychologists</w:t>
      </w:r>
    </w:p>
    <w:p w14:paraId="77FC910B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ind w:left="567" w:hanging="164"/>
        <w:jc w:val="both"/>
        <w:rPr>
          <w:sz w:val="20"/>
        </w:rPr>
      </w:pPr>
      <w:r>
        <w:rPr>
          <w:spacing w:val="-2"/>
          <w:sz w:val="20"/>
        </w:rPr>
        <w:t>Occupational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therapists</w:t>
      </w:r>
    </w:p>
    <w:p w14:paraId="77FC910C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ind w:left="567" w:hanging="164"/>
        <w:jc w:val="both"/>
        <w:rPr>
          <w:sz w:val="20"/>
        </w:rPr>
      </w:pPr>
      <w:r>
        <w:rPr>
          <w:sz w:val="20"/>
        </w:rPr>
        <w:t>GPs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paediatricians</w:t>
      </w:r>
      <w:proofErr w:type="spellEnd"/>
    </w:p>
    <w:p w14:paraId="77FC910D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spacing w:before="118"/>
        <w:ind w:left="567" w:hanging="164"/>
        <w:jc w:val="both"/>
        <w:rPr>
          <w:sz w:val="20"/>
        </w:rPr>
      </w:pP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nurses</w:t>
      </w:r>
    </w:p>
    <w:p w14:paraId="77FC910E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Child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adolescent</w:t>
      </w:r>
      <w:r>
        <w:rPr>
          <w:spacing w:val="-7"/>
          <w:sz w:val="20"/>
        </w:rPr>
        <w:t xml:space="preserve"> </w:t>
      </w:r>
      <w:r>
        <w:rPr>
          <w:sz w:val="20"/>
        </w:rPr>
        <w:t>mental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(CAMHS)</w:t>
      </w:r>
    </w:p>
    <w:p w14:paraId="77FC910F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Education</w:t>
      </w:r>
      <w:r>
        <w:rPr>
          <w:spacing w:val="-10"/>
          <w:sz w:val="20"/>
        </w:rPr>
        <w:t xml:space="preserve"> </w:t>
      </w:r>
      <w:r>
        <w:rPr>
          <w:sz w:val="20"/>
        </w:rPr>
        <w:t>welfare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officers</w:t>
      </w:r>
    </w:p>
    <w:p w14:paraId="77FC9110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LA-provided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7FC9111" w14:textId="77777777" w:rsidR="00F8445C" w:rsidRDefault="005C2436">
      <w:pPr>
        <w:pStyle w:val="ListParagraph"/>
        <w:numPr>
          <w:ilvl w:val="0"/>
          <w:numId w:val="6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Voluntary</w:t>
      </w:r>
      <w:r>
        <w:rPr>
          <w:spacing w:val="-11"/>
          <w:sz w:val="20"/>
        </w:rPr>
        <w:t xml:space="preserve"> </w:t>
      </w:r>
      <w:r>
        <w:rPr>
          <w:sz w:val="20"/>
        </w:rPr>
        <w:t>sector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organisations</w:t>
      </w:r>
      <w:proofErr w:type="spellEnd"/>
    </w:p>
    <w:p w14:paraId="77FC9112" w14:textId="77777777" w:rsidR="00F8445C" w:rsidRDefault="00F8445C">
      <w:pPr>
        <w:pStyle w:val="ListParagraph"/>
        <w:rPr>
          <w:sz w:val="20"/>
        </w:rPr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113" w14:textId="77777777" w:rsidR="00F8445C" w:rsidRDefault="005C2436">
      <w:pPr>
        <w:pStyle w:val="Heading1"/>
        <w:numPr>
          <w:ilvl w:val="0"/>
          <w:numId w:val="7"/>
        </w:numPr>
        <w:tabs>
          <w:tab w:val="left" w:pos="539"/>
        </w:tabs>
        <w:spacing w:before="76"/>
        <w:ind w:left="539" w:hanging="312"/>
      </w:pPr>
      <w:r>
        <w:rPr>
          <w:color w:val="4471C4"/>
        </w:rPr>
        <w:lastRenderedPageBreak/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should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do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if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think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has</w:t>
      </w:r>
      <w:r>
        <w:rPr>
          <w:color w:val="4471C4"/>
          <w:spacing w:val="4"/>
        </w:rPr>
        <w:t xml:space="preserve"> </w:t>
      </w:r>
      <w:r>
        <w:rPr>
          <w:color w:val="4471C4"/>
          <w:spacing w:val="-4"/>
        </w:rPr>
        <w:t>SEN?</w:t>
      </w:r>
    </w:p>
    <w:p w14:paraId="77FC9114" w14:textId="77777777" w:rsidR="00F8445C" w:rsidRDefault="005C2436">
      <w:pPr>
        <w:pStyle w:val="BodyText"/>
        <w:spacing w:before="217"/>
        <w:rPr>
          <w:b/>
        </w:rPr>
      </w:pPr>
      <w:r>
        <w:rPr>
          <w:b/>
          <w:noProof/>
        </w:rPr>
        <w:drawing>
          <wp:anchor distT="0" distB="0" distL="0" distR="0" simplePos="0" relativeHeight="487588864" behindDoc="1" locked="0" layoutInCell="1" allowOverlap="1" wp14:anchorId="77FC9229" wp14:editId="77FC922A">
            <wp:simplePos x="0" y="0"/>
            <wp:positionH relativeFrom="page">
              <wp:posOffset>684530</wp:posOffset>
            </wp:positionH>
            <wp:positionV relativeFrom="paragraph">
              <wp:posOffset>299229</wp:posOffset>
            </wp:positionV>
            <wp:extent cx="6147037" cy="57607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03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C9115" w14:textId="77777777" w:rsidR="00F8445C" w:rsidRDefault="00F8445C">
      <w:pPr>
        <w:pStyle w:val="BodyText"/>
        <w:rPr>
          <w:b/>
        </w:rPr>
      </w:pPr>
    </w:p>
    <w:p w14:paraId="77FC9116" w14:textId="77777777" w:rsidR="00F8445C" w:rsidRDefault="00F8445C">
      <w:pPr>
        <w:pStyle w:val="BodyText"/>
        <w:spacing w:before="139"/>
        <w:rPr>
          <w:b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3058"/>
        <w:gridCol w:w="2629"/>
      </w:tblGrid>
      <w:tr w:rsidR="00F8445C" w14:paraId="77FC911F" w14:textId="77777777">
        <w:trPr>
          <w:trHeight w:val="2762"/>
        </w:trPr>
        <w:tc>
          <w:tcPr>
            <w:tcW w:w="4118" w:type="dxa"/>
          </w:tcPr>
          <w:p w14:paraId="77FC9117" w14:textId="77777777" w:rsidR="00F8445C" w:rsidRDefault="005C2436">
            <w:pPr>
              <w:pStyle w:val="TableParagraph"/>
              <w:spacing w:before="0"/>
              <w:ind w:left="50" w:right="6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first person you should tell is your child’s </w:t>
            </w:r>
            <w:r>
              <w:rPr>
                <w:spacing w:val="-2"/>
                <w:sz w:val="20"/>
              </w:rPr>
              <w:t>teacher.</w:t>
            </w:r>
          </w:p>
          <w:p w14:paraId="77FC9118" w14:textId="77777777" w:rsidR="00F8445C" w:rsidRDefault="005C2436">
            <w:pPr>
              <w:pStyle w:val="TableParagraph"/>
              <w:spacing w:before="111"/>
              <w:ind w:left="50" w:right="6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 appointment at the school office.</w:t>
            </w:r>
          </w:p>
          <w:p w14:paraId="77FC9119" w14:textId="77777777" w:rsidR="00F8445C" w:rsidRDefault="005C2436">
            <w:pPr>
              <w:pStyle w:val="TableParagraph"/>
              <w:spacing w:before="122"/>
              <w:ind w:left="50" w:right="61"/>
              <w:rPr>
                <w:sz w:val="20"/>
              </w:rPr>
            </w:pPr>
            <w:r>
              <w:rPr>
                <w:sz w:val="20"/>
              </w:rPr>
              <w:t>They will pass the message on to our SENCO,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Amison,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touch to discuss your concerns.</w:t>
            </w:r>
          </w:p>
          <w:p w14:paraId="77FC911A" w14:textId="77777777" w:rsidR="00F8445C" w:rsidRDefault="005C2436">
            <w:pPr>
              <w:pStyle w:val="TableParagraph"/>
              <w:spacing w:before="119"/>
              <w:ind w:left="50" w:right="6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directly. </w:t>
            </w:r>
            <w:hyperlink r:id="rId12">
              <w:r>
                <w:rPr>
                  <w:color w:val="0071CC"/>
                  <w:spacing w:val="-2"/>
                  <w:sz w:val="20"/>
                  <w:u w:val="single" w:color="0071CC"/>
                </w:rPr>
                <w:t>G.amison@dovebank.staffs.sch.uk</w:t>
              </w:r>
            </w:hyperlink>
          </w:p>
        </w:tc>
        <w:tc>
          <w:tcPr>
            <w:tcW w:w="3058" w:type="dxa"/>
          </w:tcPr>
          <w:p w14:paraId="77FC911B" w14:textId="77777777" w:rsidR="00F8445C" w:rsidRDefault="005C2436">
            <w:pPr>
              <w:pStyle w:val="TableParagraph"/>
              <w:spacing w:before="0"/>
              <w:ind w:left="168" w:right="97"/>
              <w:rPr>
                <w:sz w:val="20"/>
              </w:rPr>
            </w:pPr>
            <w:r>
              <w:rPr>
                <w:sz w:val="20"/>
              </w:rPr>
              <w:t>We will meet with you to discuss your concerns and try 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what 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strengths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difficulties are.</w:t>
            </w:r>
          </w:p>
          <w:p w14:paraId="77FC911C" w14:textId="77777777" w:rsidR="00F8445C" w:rsidRDefault="005C2436">
            <w:pPr>
              <w:pStyle w:val="TableParagraph"/>
              <w:spacing w:before="113"/>
              <w:ind w:left="168" w:right="97"/>
              <w:rPr>
                <w:sz w:val="20"/>
              </w:rPr>
            </w:pPr>
            <w:r>
              <w:rPr>
                <w:sz w:val="20"/>
              </w:rPr>
              <w:t>Together we will decide what outcomes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 and agree on next steps.</w:t>
            </w:r>
          </w:p>
          <w:p w14:paraId="77FC911D" w14:textId="77777777" w:rsidR="00F8445C" w:rsidRDefault="005C2436">
            <w:pPr>
              <w:pStyle w:val="TableParagraph"/>
              <w:spacing w:before="99" w:line="230" w:lineRule="atLeast"/>
              <w:ind w:left="168" w:right="97"/>
              <w:rPr>
                <w:sz w:val="20"/>
              </w:rPr>
            </w:pPr>
            <w:r>
              <w:rPr>
                <w:sz w:val="20"/>
              </w:rPr>
              <w:t>We will make a note of what’s 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your child’s record.</w:t>
            </w:r>
          </w:p>
        </w:tc>
        <w:tc>
          <w:tcPr>
            <w:tcW w:w="2629" w:type="dxa"/>
          </w:tcPr>
          <w:p w14:paraId="77FC911E" w14:textId="77777777" w:rsidR="00F8445C" w:rsidRDefault="005C2436">
            <w:pPr>
              <w:pStyle w:val="TableParagraph"/>
              <w:spacing w:before="0"/>
              <w:ind w:left="113" w:right="47"/>
              <w:rPr>
                <w:sz w:val="20"/>
              </w:rPr>
            </w:pPr>
            <w:r>
              <w:rPr>
                <w:sz w:val="20"/>
              </w:rPr>
              <w:t>If we decide that your child 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formally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added to the school’s SEND </w:t>
            </w:r>
            <w:r>
              <w:rPr>
                <w:spacing w:val="-2"/>
                <w:sz w:val="20"/>
              </w:rPr>
              <w:t>register.</w:t>
            </w:r>
          </w:p>
        </w:tc>
      </w:tr>
    </w:tbl>
    <w:p w14:paraId="77FC9120" w14:textId="77777777" w:rsidR="00F8445C" w:rsidRDefault="00F8445C">
      <w:pPr>
        <w:pStyle w:val="BodyText"/>
        <w:rPr>
          <w:b/>
          <w:sz w:val="28"/>
        </w:rPr>
      </w:pPr>
    </w:p>
    <w:p w14:paraId="77FC9121" w14:textId="77777777" w:rsidR="00F8445C" w:rsidRDefault="00F8445C">
      <w:pPr>
        <w:pStyle w:val="BodyText"/>
        <w:rPr>
          <w:b/>
          <w:sz w:val="28"/>
        </w:rPr>
      </w:pPr>
    </w:p>
    <w:p w14:paraId="77FC9122" w14:textId="77777777" w:rsidR="00F8445C" w:rsidRDefault="00F8445C">
      <w:pPr>
        <w:pStyle w:val="BodyText"/>
        <w:rPr>
          <w:b/>
          <w:sz w:val="28"/>
        </w:rPr>
      </w:pPr>
    </w:p>
    <w:p w14:paraId="77FC9123" w14:textId="77777777" w:rsidR="00F8445C" w:rsidRDefault="00F8445C">
      <w:pPr>
        <w:pStyle w:val="BodyText"/>
        <w:spacing w:before="58"/>
        <w:rPr>
          <w:b/>
          <w:sz w:val="28"/>
        </w:rPr>
      </w:pPr>
    </w:p>
    <w:p w14:paraId="77FC9124" w14:textId="77777777" w:rsidR="00F8445C" w:rsidRDefault="005C2436">
      <w:pPr>
        <w:pStyle w:val="Heading1"/>
        <w:numPr>
          <w:ilvl w:val="0"/>
          <w:numId w:val="7"/>
        </w:numPr>
        <w:tabs>
          <w:tab w:val="left" w:pos="539"/>
        </w:tabs>
        <w:spacing w:before="1"/>
        <w:ind w:left="539" w:hanging="312"/>
      </w:pPr>
      <w:r>
        <w:rPr>
          <w:color w:val="4471C4"/>
        </w:rPr>
        <w:t>How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know if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needs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SEN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</w:rPr>
        <w:t>support?</w:t>
      </w:r>
    </w:p>
    <w:p w14:paraId="77FC9125" w14:textId="77777777" w:rsidR="00F8445C" w:rsidRDefault="005C2436">
      <w:pPr>
        <w:pStyle w:val="BodyText"/>
        <w:spacing w:before="120"/>
        <w:ind w:left="227" w:right="103"/>
        <w:jc w:val="both"/>
      </w:pPr>
      <w:r>
        <w:t>All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teachers are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SEN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lookout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pupils who</w:t>
      </w:r>
      <w:r>
        <w:rPr>
          <w:spacing w:val="-2"/>
        </w:rPr>
        <w:t xml:space="preserve"> </w:t>
      </w:r>
      <w:r>
        <w:t>aren’t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expected 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schoolwork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socially.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phonics,</w:t>
      </w:r>
      <w:r>
        <w:rPr>
          <w:spacing w:val="-4"/>
        </w:rPr>
        <w:t xml:space="preserve"> </w:t>
      </w:r>
      <w:r>
        <w:t>reading,</w:t>
      </w:r>
      <w:r>
        <w:rPr>
          <w:spacing w:val="-1"/>
        </w:rPr>
        <w:t xml:space="preserve"> </w:t>
      </w:r>
      <w:r>
        <w:t>writing,</w:t>
      </w:r>
      <w:r>
        <w:rPr>
          <w:spacing w:val="-4"/>
        </w:rPr>
        <w:t xml:space="preserve"> </w:t>
      </w:r>
      <w:proofErr w:type="spellStart"/>
      <w:r>
        <w:t>maths</w:t>
      </w:r>
      <w:proofErr w:type="spellEnd"/>
      <w:r>
        <w:t>,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 emotional skills or speech and language issues.</w:t>
      </w:r>
    </w:p>
    <w:p w14:paraId="77FC9126" w14:textId="77777777" w:rsidR="00F8445C" w:rsidRDefault="005C2436">
      <w:pPr>
        <w:pStyle w:val="BodyText"/>
        <w:spacing w:before="119"/>
        <w:ind w:left="227" w:right="80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notices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falling</w:t>
      </w:r>
      <w:r>
        <w:rPr>
          <w:spacing w:val="-1"/>
        </w:rPr>
        <w:t xml:space="preserve"> </w:t>
      </w:r>
      <w:r>
        <w:t>behind,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gaps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learning. If they can find a gap, they will give the pupil extra intervention to try to fill it. Pupils who don’t have SEN usually make progress quickly once the gap in their learning has been filled.</w:t>
      </w:r>
    </w:p>
    <w:p w14:paraId="77FC9127" w14:textId="77777777" w:rsidR="00F8445C" w:rsidRDefault="005C2436">
      <w:pPr>
        <w:pStyle w:val="BodyText"/>
        <w:spacing w:before="121"/>
        <w:ind w:left="227" w:right="14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 will</w:t>
      </w:r>
      <w:r>
        <w:rPr>
          <w:spacing w:val="-4"/>
        </w:rPr>
        <w:t xml:space="preserve"> </w:t>
      </w:r>
      <w:r>
        <w:t>talk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SENCO,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contact you to discuss the possibility that your child has SEN.</w:t>
      </w:r>
    </w:p>
    <w:p w14:paraId="77FC9128" w14:textId="77777777" w:rsidR="00F8445C" w:rsidRDefault="005C2436">
      <w:pPr>
        <w:pStyle w:val="BodyText"/>
        <w:spacing w:before="121"/>
        <w:ind w:left="227" w:right="148"/>
      </w:pPr>
      <w:r>
        <w:t>The SENCO will observe the pupil in the classroom and on the playground to see what their strengths and difficulties are. They will have discussions with your child’s teacher/s, to see if there have been any issues with,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changes in,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attainment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compare your</w:t>
      </w:r>
      <w:r>
        <w:rPr>
          <w:spacing w:val="-4"/>
        </w:rPr>
        <w:t xml:space="preserve"> </w:t>
      </w:r>
      <w:r>
        <w:t>child's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 development with their peers and available national data.</w:t>
      </w:r>
    </w:p>
    <w:p w14:paraId="77FC9129" w14:textId="77777777" w:rsidR="00F8445C" w:rsidRDefault="005C2436">
      <w:pPr>
        <w:pStyle w:val="BodyText"/>
        <w:spacing w:before="119"/>
        <w:ind w:left="227" w:right="242"/>
        <w:jc w:val="both"/>
      </w:pPr>
      <w:r>
        <w:t>The</w:t>
      </w:r>
      <w:r>
        <w:rPr>
          <w:spacing w:val="-4"/>
        </w:rPr>
        <w:t xml:space="preserve"> </w:t>
      </w:r>
      <w:r>
        <w:t>SENCO will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 your</w:t>
      </w:r>
      <w:r>
        <w:rPr>
          <w:spacing w:val="-3"/>
        </w:rPr>
        <w:t xml:space="preserve"> </w:t>
      </w:r>
      <w:r>
        <w:t>opinion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speak 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as well.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also,</w:t>
      </w:r>
      <w:r>
        <w:rPr>
          <w:spacing w:val="-1"/>
        </w:rPr>
        <w:t xml:space="preserve"> </w:t>
      </w:r>
      <w:r>
        <w:t>where appropriate,</w:t>
      </w:r>
      <w:r>
        <w:rPr>
          <w:spacing w:val="-3"/>
        </w:rPr>
        <w:t xml:space="preserve"> </w:t>
      </w:r>
      <w:r>
        <w:t>ask 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experts 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therapist,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educational psychologist, or a </w:t>
      </w:r>
      <w:proofErr w:type="spellStart"/>
      <w:r>
        <w:t>paediatrician</w:t>
      </w:r>
      <w:proofErr w:type="spellEnd"/>
      <w:r>
        <w:t>.</w:t>
      </w:r>
    </w:p>
    <w:p w14:paraId="77FC912A" w14:textId="77777777" w:rsidR="00F8445C" w:rsidRDefault="005C2436">
      <w:pPr>
        <w:pStyle w:val="BodyText"/>
        <w:spacing w:before="120"/>
        <w:ind w:left="227" w:right="206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SENCO will</w:t>
      </w:r>
      <w:r>
        <w:rPr>
          <w:spacing w:val="-5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whether your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support.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told the outcome of the decision in writing.</w:t>
      </w:r>
    </w:p>
    <w:p w14:paraId="77FC912B" w14:textId="77777777" w:rsidR="00F8445C" w:rsidRDefault="005C2436">
      <w:pPr>
        <w:pStyle w:val="BodyText"/>
        <w:spacing w:before="121"/>
        <w:ind w:left="227" w:right="281"/>
        <w:jc w:val="both"/>
      </w:pPr>
      <w:r>
        <w:t>If your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name 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 SEN</w:t>
      </w:r>
      <w:r>
        <w:rPr>
          <w:spacing w:val="-4"/>
        </w:rPr>
        <w:t xml:space="preserve"> </w:t>
      </w:r>
      <w:r>
        <w:t>register,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SENCO will work with you to create SEN support for them in the form of an Assess, Plan, Do, Review</w:t>
      </w:r>
      <w:r>
        <w:rPr>
          <w:spacing w:val="-1"/>
        </w:rPr>
        <w:t xml:space="preserve"> </w:t>
      </w:r>
      <w:r>
        <w:t>(APDR) plan.</w:t>
      </w:r>
    </w:p>
    <w:p w14:paraId="77FC912C" w14:textId="77777777" w:rsidR="00F8445C" w:rsidRDefault="00F8445C">
      <w:pPr>
        <w:pStyle w:val="BodyText"/>
        <w:jc w:val="both"/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12D" w14:textId="77777777" w:rsidR="00F8445C" w:rsidRDefault="005C2436">
      <w:pPr>
        <w:pStyle w:val="Heading1"/>
        <w:numPr>
          <w:ilvl w:val="0"/>
          <w:numId w:val="7"/>
        </w:numPr>
        <w:tabs>
          <w:tab w:val="left" w:pos="540"/>
        </w:tabs>
        <w:spacing w:before="76"/>
        <w:ind w:left="540" w:hanging="313"/>
      </w:pPr>
      <w:r>
        <w:rPr>
          <w:color w:val="4471C4"/>
        </w:rPr>
        <w:lastRenderedPageBreak/>
        <w:t>How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measure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progress?</w:t>
      </w:r>
    </w:p>
    <w:p w14:paraId="77FC912E" w14:textId="77777777" w:rsidR="00F8445C" w:rsidRDefault="005C2436">
      <w:pPr>
        <w:pStyle w:val="BodyText"/>
        <w:spacing w:before="120" w:line="364" w:lineRule="auto"/>
        <w:ind w:left="227" w:right="2910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‘graduated</w:t>
      </w:r>
      <w:r>
        <w:rPr>
          <w:spacing w:val="-4"/>
        </w:rPr>
        <w:t xml:space="preserve"> </w:t>
      </w:r>
      <w:r>
        <w:t>approach’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 xml:space="preserve">needs. The graduated approach is a 4-part cycle of </w:t>
      </w:r>
      <w:r>
        <w:rPr>
          <w:b/>
        </w:rPr>
        <w:t>assess, plan, do, review</w:t>
      </w:r>
      <w:r>
        <w:t>.</w:t>
      </w:r>
    </w:p>
    <w:p w14:paraId="77FC912F" w14:textId="77777777" w:rsidR="00F8445C" w:rsidRDefault="00F8445C">
      <w:pPr>
        <w:pStyle w:val="BodyText"/>
        <w:spacing w:before="159"/>
      </w:pPr>
    </w:p>
    <w:p w14:paraId="77FC9130" w14:textId="77777777" w:rsidR="00F8445C" w:rsidRDefault="00F8445C">
      <w:pPr>
        <w:pStyle w:val="BodyText"/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131" w14:textId="77777777" w:rsidR="00F8445C" w:rsidRDefault="005C2436">
      <w:pPr>
        <w:pStyle w:val="Heading3"/>
        <w:spacing w:before="122"/>
        <w:ind w:right="4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7FC922B" wp14:editId="77FC922C">
                <wp:simplePos x="0" y="0"/>
                <wp:positionH relativeFrom="page">
                  <wp:posOffset>2382901</wp:posOffset>
                </wp:positionH>
                <wp:positionV relativeFrom="paragraph">
                  <wp:posOffset>195393</wp:posOffset>
                </wp:positionV>
                <wp:extent cx="2426335" cy="24542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6335" cy="2454275"/>
                          <a:chOff x="0" y="0"/>
                          <a:chExt cx="2426335" cy="24542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57172" y="124460"/>
                            <a:ext cx="1067435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1144270">
                                <a:moveTo>
                                  <a:pt x="9778" y="0"/>
                                </a:moveTo>
                                <a:lnTo>
                                  <a:pt x="0" y="203581"/>
                                </a:lnTo>
                                <a:lnTo>
                                  <a:pt x="47685" y="206608"/>
                                </a:lnTo>
                                <a:lnTo>
                                  <a:pt x="94615" y="212058"/>
                                </a:lnTo>
                                <a:lnTo>
                                  <a:pt x="140732" y="219868"/>
                                </a:lnTo>
                                <a:lnTo>
                                  <a:pt x="185976" y="229974"/>
                                </a:lnTo>
                                <a:lnTo>
                                  <a:pt x="230291" y="242312"/>
                                </a:lnTo>
                                <a:lnTo>
                                  <a:pt x="273616" y="256820"/>
                                </a:lnTo>
                                <a:lnTo>
                                  <a:pt x="315893" y="273434"/>
                                </a:lnTo>
                                <a:lnTo>
                                  <a:pt x="357064" y="292090"/>
                                </a:lnTo>
                                <a:lnTo>
                                  <a:pt x="397070" y="312724"/>
                                </a:lnTo>
                                <a:lnTo>
                                  <a:pt x="435852" y="335274"/>
                                </a:lnTo>
                                <a:lnTo>
                                  <a:pt x="473352" y="359676"/>
                                </a:lnTo>
                                <a:lnTo>
                                  <a:pt x="509512" y="385865"/>
                                </a:lnTo>
                                <a:lnTo>
                                  <a:pt x="544272" y="413780"/>
                                </a:lnTo>
                                <a:lnTo>
                                  <a:pt x="577574" y="443356"/>
                                </a:lnTo>
                                <a:lnTo>
                                  <a:pt x="609359" y="474530"/>
                                </a:lnTo>
                                <a:lnTo>
                                  <a:pt x="639569" y="507238"/>
                                </a:lnTo>
                                <a:lnTo>
                                  <a:pt x="668146" y="541416"/>
                                </a:lnTo>
                                <a:lnTo>
                                  <a:pt x="695030" y="577003"/>
                                </a:lnTo>
                                <a:lnTo>
                                  <a:pt x="720163" y="613933"/>
                                </a:lnTo>
                                <a:lnTo>
                                  <a:pt x="743487" y="652143"/>
                                </a:lnTo>
                                <a:lnTo>
                                  <a:pt x="764942" y="691571"/>
                                </a:lnTo>
                                <a:lnTo>
                                  <a:pt x="784470" y="732152"/>
                                </a:lnTo>
                                <a:lnTo>
                                  <a:pt x="802014" y="773823"/>
                                </a:lnTo>
                                <a:lnTo>
                                  <a:pt x="817513" y="816520"/>
                                </a:lnTo>
                                <a:lnTo>
                                  <a:pt x="830910" y="860180"/>
                                </a:lnTo>
                                <a:lnTo>
                                  <a:pt x="842145" y="904740"/>
                                </a:lnTo>
                                <a:lnTo>
                                  <a:pt x="851161" y="950135"/>
                                </a:lnTo>
                                <a:lnTo>
                                  <a:pt x="857898" y="996304"/>
                                </a:lnTo>
                                <a:lnTo>
                                  <a:pt x="862298" y="1043181"/>
                                </a:lnTo>
                                <a:lnTo>
                                  <a:pt x="864303" y="1090704"/>
                                </a:lnTo>
                                <a:lnTo>
                                  <a:pt x="863853" y="1138809"/>
                                </a:lnTo>
                                <a:lnTo>
                                  <a:pt x="1066164" y="1143762"/>
                                </a:lnTo>
                                <a:lnTo>
                                  <a:pt x="1066833" y="1095713"/>
                                </a:lnTo>
                                <a:lnTo>
                                  <a:pt x="1065496" y="1048130"/>
                                </a:lnTo>
                                <a:lnTo>
                                  <a:pt x="1062191" y="1001053"/>
                                </a:lnTo>
                                <a:lnTo>
                                  <a:pt x="1056959" y="954526"/>
                                </a:lnTo>
                                <a:lnTo>
                                  <a:pt x="1049837" y="908589"/>
                                </a:lnTo>
                                <a:lnTo>
                                  <a:pt x="1040865" y="863286"/>
                                </a:lnTo>
                                <a:lnTo>
                                  <a:pt x="1030082" y="818658"/>
                                </a:lnTo>
                                <a:lnTo>
                                  <a:pt x="1017527" y="774748"/>
                                </a:lnTo>
                                <a:lnTo>
                                  <a:pt x="1003238" y="731598"/>
                                </a:lnTo>
                                <a:lnTo>
                                  <a:pt x="987254" y="689249"/>
                                </a:lnTo>
                                <a:lnTo>
                                  <a:pt x="969615" y="647744"/>
                                </a:lnTo>
                                <a:lnTo>
                                  <a:pt x="950359" y="607125"/>
                                </a:lnTo>
                                <a:lnTo>
                                  <a:pt x="929526" y="567434"/>
                                </a:lnTo>
                                <a:lnTo>
                                  <a:pt x="907154" y="528714"/>
                                </a:lnTo>
                                <a:lnTo>
                                  <a:pt x="883281" y="491006"/>
                                </a:lnTo>
                                <a:lnTo>
                                  <a:pt x="857948" y="454352"/>
                                </a:lnTo>
                                <a:lnTo>
                                  <a:pt x="831193" y="418795"/>
                                </a:lnTo>
                                <a:lnTo>
                                  <a:pt x="803055" y="384376"/>
                                </a:lnTo>
                                <a:lnTo>
                                  <a:pt x="773572" y="351139"/>
                                </a:lnTo>
                                <a:lnTo>
                                  <a:pt x="742785" y="319124"/>
                                </a:lnTo>
                                <a:lnTo>
                                  <a:pt x="710731" y="288374"/>
                                </a:lnTo>
                                <a:lnTo>
                                  <a:pt x="677449" y="258932"/>
                                </a:lnTo>
                                <a:lnTo>
                                  <a:pt x="642979" y="230839"/>
                                </a:lnTo>
                                <a:lnTo>
                                  <a:pt x="607359" y="204137"/>
                                </a:lnTo>
                                <a:lnTo>
                                  <a:pt x="570629" y="178869"/>
                                </a:lnTo>
                                <a:lnTo>
                                  <a:pt x="532827" y="155077"/>
                                </a:lnTo>
                                <a:lnTo>
                                  <a:pt x="493992" y="132802"/>
                                </a:lnTo>
                                <a:lnTo>
                                  <a:pt x="454164" y="112087"/>
                                </a:lnTo>
                                <a:lnTo>
                                  <a:pt x="413380" y="92974"/>
                                </a:lnTo>
                                <a:lnTo>
                                  <a:pt x="371681" y="75506"/>
                                </a:lnTo>
                                <a:lnTo>
                                  <a:pt x="329104" y="59723"/>
                                </a:lnTo>
                                <a:lnTo>
                                  <a:pt x="285689" y="45669"/>
                                </a:lnTo>
                                <a:lnTo>
                                  <a:pt x="241475" y="33386"/>
                                </a:lnTo>
                                <a:lnTo>
                                  <a:pt x="196501" y="22915"/>
                                </a:lnTo>
                                <a:lnTo>
                                  <a:pt x="150805" y="14299"/>
                                </a:lnTo>
                                <a:lnTo>
                                  <a:pt x="104427" y="7579"/>
                                </a:lnTo>
                                <a:lnTo>
                                  <a:pt x="57405" y="2799"/>
                                </a:lnTo>
                                <a:lnTo>
                                  <a:pt x="9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57172" y="114935"/>
                            <a:ext cx="1067435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1144270">
                                <a:moveTo>
                                  <a:pt x="9778" y="0"/>
                                </a:moveTo>
                                <a:lnTo>
                                  <a:pt x="0" y="203581"/>
                                </a:lnTo>
                                <a:lnTo>
                                  <a:pt x="47685" y="206608"/>
                                </a:lnTo>
                                <a:lnTo>
                                  <a:pt x="94615" y="212058"/>
                                </a:lnTo>
                                <a:lnTo>
                                  <a:pt x="140732" y="219868"/>
                                </a:lnTo>
                                <a:lnTo>
                                  <a:pt x="185976" y="229974"/>
                                </a:lnTo>
                                <a:lnTo>
                                  <a:pt x="230291" y="242312"/>
                                </a:lnTo>
                                <a:lnTo>
                                  <a:pt x="273616" y="256820"/>
                                </a:lnTo>
                                <a:lnTo>
                                  <a:pt x="315893" y="273434"/>
                                </a:lnTo>
                                <a:lnTo>
                                  <a:pt x="357064" y="292090"/>
                                </a:lnTo>
                                <a:lnTo>
                                  <a:pt x="397070" y="312724"/>
                                </a:lnTo>
                                <a:lnTo>
                                  <a:pt x="435852" y="335274"/>
                                </a:lnTo>
                                <a:lnTo>
                                  <a:pt x="473352" y="359676"/>
                                </a:lnTo>
                                <a:lnTo>
                                  <a:pt x="509512" y="385865"/>
                                </a:lnTo>
                                <a:lnTo>
                                  <a:pt x="544272" y="413780"/>
                                </a:lnTo>
                                <a:lnTo>
                                  <a:pt x="577574" y="443356"/>
                                </a:lnTo>
                                <a:lnTo>
                                  <a:pt x="609359" y="474530"/>
                                </a:lnTo>
                                <a:lnTo>
                                  <a:pt x="639569" y="507238"/>
                                </a:lnTo>
                                <a:lnTo>
                                  <a:pt x="668146" y="541416"/>
                                </a:lnTo>
                                <a:lnTo>
                                  <a:pt x="695030" y="577003"/>
                                </a:lnTo>
                                <a:lnTo>
                                  <a:pt x="720163" y="613933"/>
                                </a:lnTo>
                                <a:lnTo>
                                  <a:pt x="743487" y="652143"/>
                                </a:lnTo>
                                <a:lnTo>
                                  <a:pt x="764942" y="691571"/>
                                </a:lnTo>
                                <a:lnTo>
                                  <a:pt x="784470" y="732152"/>
                                </a:lnTo>
                                <a:lnTo>
                                  <a:pt x="802014" y="773823"/>
                                </a:lnTo>
                                <a:lnTo>
                                  <a:pt x="817513" y="816520"/>
                                </a:lnTo>
                                <a:lnTo>
                                  <a:pt x="830910" y="860180"/>
                                </a:lnTo>
                                <a:lnTo>
                                  <a:pt x="842145" y="904740"/>
                                </a:lnTo>
                                <a:lnTo>
                                  <a:pt x="851161" y="950135"/>
                                </a:lnTo>
                                <a:lnTo>
                                  <a:pt x="857898" y="996304"/>
                                </a:lnTo>
                                <a:lnTo>
                                  <a:pt x="862298" y="1043181"/>
                                </a:lnTo>
                                <a:lnTo>
                                  <a:pt x="864303" y="1090704"/>
                                </a:lnTo>
                                <a:lnTo>
                                  <a:pt x="863853" y="1138809"/>
                                </a:lnTo>
                                <a:lnTo>
                                  <a:pt x="1066164" y="1143762"/>
                                </a:lnTo>
                                <a:lnTo>
                                  <a:pt x="1066833" y="1095713"/>
                                </a:lnTo>
                                <a:lnTo>
                                  <a:pt x="1065496" y="1048130"/>
                                </a:lnTo>
                                <a:lnTo>
                                  <a:pt x="1062191" y="1001053"/>
                                </a:lnTo>
                                <a:lnTo>
                                  <a:pt x="1056959" y="954526"/>
                                </a:lnTo>
                                <a:lnTo>
                                  <a:pt x="1049837" y="908589"/>
                                </a:lnTo>
                                <a:lnTo>
                                  <a:pt x="1040865" y="863286"/>
                                </a:lnTo>
                                <a:lnTo>
                                  <a:pt x="1030082" y="818658"/>
                                </a:lnTo>
                                <a:lnTo>
                                  <a:pt x="1017527" y="774748"/>
                                </a:lnTo>
                                <a:lnTo>
                                  <a:pt x="1003238" y="731598"/>
                                </a:lnTo>
                                <a:lnTo>
                                  <a:pt x="987254" y="689249"/>
                                </a:lnTo>
                                <a:lnTo>
                                  <a:pt x="969615" y="647744"/>
                                </a:lnTo>
                                <a:lnTo>
                                  <a:pt x="950359" y="607125"/>
                                </a:lnTo>
                                <a:lnTo>
                                  <a:pt x="929526" y="567434"/>
                                </a:lnTo>
                                <a:lnTo>
                                  <a:pt x="907154" y="528714"/>
                                </a:lnTo>
                                <a:lnTo>
                                  <a:pt x="883281" y="491006"/>
                                </a:lnTo>
                                <a:lnTo>
                                  <a:pt x="857948" y="454352"/>
                                </a:lnTo>
                                <a:lnTo>
                                  <a:pt x="831193" y="418795"/>
                                </a:lnTo>
                                <a:lnTo>
                                  <a:pt x="803055" y="384376"/>
                                </a:lnTo>
                                <a:lnTo>
                                  <a:pt x="773572" y="351139"/>
                                </a:lnTo>
                                <a:lnTo>
                                  <a:pt x="742785" y="319124"/>
                                </a:lnTo>
                                <a:lnTo>
                                  <a:pt x="710731" y="288374"/>
                                </a:lnTo>
                                <a:lnTo>
                                  <a:pt x="677449" y="258932"/>
                                </a:lnTo>
                                <a:lnTo>
                                  <a:pt x="642979" y="230839"/>
                                </a:lnTo>
                                <a:lnTo>
                                  <a:pt x="607359" y="204137"/>
                                </a:lnTo>
                                <a:lnTo>
                                  <a:pt x="570629" y="178869"/>
                                </a:lnTo>
                                <a:lnTo>
                                  <a:pt x="532827" y="155077"/>
                                </a:lnTo>
                                <a:lnTo>
                                  <a:pt x="493992" y="132802"/>
                                </a:lnTo>
                                <a:lnTo>
                                  <a:pt x="454164" y="112087"/>
                                </a:lnTo>
                                <a:lnTo>
                                  <a:pt x="413380" y="92974"/>
                                </a:lnTo>
                                <a:lnTo>
                                  <a:pt x="371681" y="75506"/>
                                </a:lnTo>
                                <a:lnTo>
                                  <a:pt x="329104" y="59723"/>
                                </a:lnTo>
                                <a:lnTo>
                                  <a:pt x="285689" y="45669"/>
                                </a:lnTo>
                                <a:lnTo>
                                  <a:pt x="241475" y="33386"/>
                                </a:lnTo>
                                <a:lnTo>
                                  <a:pt x="196501" y="22915"/>
                                </a:lnTo>
                                <a:lnTo>
                                  <a:pt x="150805" y="14299"/>
                                </a:lnTo>
                                <a:lnTo>
                                  <a:pt x="104427" y="7579"/>
                                </a:lnTo>
                                <a:lnTo>
                                  <a:pt x="57405" y="2799"/>
                                </a:lnTo>
                                <a:lnTo>
                                  <a:pt x="9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8585" y="1224788"/>
                            <a:ext cx="110426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22680">
                                <a:moveTo>
                                  <a:pt x="0" y="0"/>
                                </a:moveTo>
                                <a:lnTo>
                                  <a:pt x="1277" y="48029"/>
                                </a:lnTo>
                                <a:lnTo>
                                  <a:pt x="4541" y="95555"/>
                                </a:lnTo>
                                <a:lnTo>
                                  <a:pt x="9750" y="142538"/>
                                </a:lnTo>
                                <a:lnTo>
                                  <a:pt x="16864" y="188935"/>
                                </a:lnTo>
                                <a:lnTo>
                                  <a:pt x="25843" y="234705"/>
                                </a:lnTo>
                                <a:lnTo>
                                  <a:pt x="36646" y="279808"/>
                                </a:lnTo>
                                <a:lnTo>
                                  <a:pt x="49231" y="324200"/>
                                </a:lnTo>
                                <a:lnTo>
                                  <a:pt x="63560" y="367842"/>
                                </a:lnTo>
                                <a:lnTo>
                                  <a:pt x="79590" y="410691"/>
                                </a:lnTo>
                                <a:lnTo>
                                  <a:pt x="97282" y="452706"/>
                                </a:lnTo>
                                <a:lnTo>
                                  <a:pt x="116594" y="493847"/>
                                </a:lnTo>
                                <a:lnTo>
                                  <a:pt x="137486" y="534070"/>
                                </a:lnTo>
                                <a:lnTo>
                                  <a:pt x="159918" y="573336"/>
                                </a:lnTo>
                                <a:lnTo>
                                  <a:pt x="183849" y="611602"/>
                                </a:lnTo>
                                <a:lnTo>
                                  <a:pt x="209238" y="648828"/>
                                </a:lnTo>
                                <a:lnTo>
                                  <a:pt x="236045" y="684971"/>
                                </a:lnTo>
                                <a:lnTo>
                                  <a:pt x="264228" y="719991"/>
                                </a:lnTo>
                                <a:lnTo>
                                  <a:pt x="293748" y="753846"/>
                                </a:lnTo>
                                <a:lnTo>
                                  <a:pt x="324564" y="786495"/>
                                </a:lnTo>
                                <a:lnTo>
                                  <a:pt x="356635" y="817895"/>
                                </a:lnTo>
                                <a:lnTo>
                                  <a:pt x="389920" y="848007"/>
                                </a:lnTo>
                                <a:lnTo>
                                  <a:pt x="424379" y="876788"/>
                                </a:lnTo>
                                <a:lnTo>
                                  <a:pt x="459972" y="904197"/>
                                </a:lnTo>
                                <a:lnTo>
                                  <a:pt x="496657" y="930193"/>
                                </a:lnTo>
                                <a:lnTo>
                                  <a:pt x="534394" y="954734"/>
                                </a:lnTo>
                                <a:lnTo>
                                  <a:pt x="573143" y="977779"/>
                                </a:lnTo>
                                <a:lnTo>
                                  <a:pt x="612862" y="999287"/>
                                </a:lnTo>
                                <a:lnTo>
                                  <a:pt x="653512" y="1019215"/>
                                </a:lnTo>
                                <a:lnTo>
                                  <a:pt x="695051" y="1037523"/>
                                </a:lnTo>
                                <a:lnTo>
                                  <a:pt x="737439" y="1054170"/>
                                </a:lnTo>
                                <a:lnTo>
                                  <a:pt x="780636" y="1069113"/>
                                </a:lnTo>
                                <a:lnTo>
                                  <a:pt x="824600" y="1082312"/>
                                </a:lnTo>
                                <a:lnTo>
                                  <a:pt x="869291" y="1093725"/>
                                </a:lnTo>
                                <a:lnTo>
                                  <a:pt x="914669" y="1103311"/>
                                </a:lnTo>
                                <a:lnTo>
                                  <a:pt x="960693" y="1111028"/>
                                </a:lnTo>
                                <a:lnTo>
                                  <a:pt x="1007322" y="1116835"/>
                                </a:lnTo>
                                <a:lnTo>
                                  <a:pt x="1054515" y="1120690"/>
                                </a:lnTo>
                                <a:lnTo>
                                  <a:pt x="1102233" y="1122552"/>
                                </a:lnTo>
                                <a:lnTo>
                                  <a:pt x="1103757" y="908303"/>
                                </a:lnTo>
                                <a:lnTo>
                                  <a:pt x="1056546" y="906231"/>
                                </a:lnTo>
                                <a:lnTo>
                                  <a:pt x="1009982" y="901750"/>
                                </a:lnTo>
                                <a:lnTo>
                                  <a:pt x="964126" y="894922"/>
                                </a:lnTo>
                                <a:lnTo>
                                  <a:pt x="919038" y="885809"/>
                                </a:lnTo>
                                <a:lnTo>
                                  <a:pt x="874779" y="874473"/>
                                </a:lnTo>
                                <a:lnTo>
                                  <a:pt x="831409" y="860974"/>
                                </a:lnTo>
                                <a:lnTo>
                                  <a:pt x="788988" y="845376"/>
                                </a:lnTo>
                                <a:lnTo>
                                  <a:pt x="747578" y="827739"/>
                                </a:lnTo>
                                <a:lnTo>
                                  <a:pt x="707238" y="808124"/>
                                </a:lnTo>
                                <a:lnTo>
                                  <a:pt x="668029" y="786595"/>
                                </a:lnTo>
                                <a:lnTo>
                                  <a:pt x="630011" y="763212"/>
                                </a:lnTo>
                                <a:lnTo>
                                  <a:pt x="593245" y="738036"/>
                                </a:lnTo>
                                <a:lnTo>
                                  <a:pt x="557792" y="711130"/>
                                </a:lnTo>
                                <a:lnTo>
                                  <a:pt x="523711" y="682555"/>
                                </a:lnTo>
                                <a:lnTo>
                                  <a:pt x="491064" y="652373"/>
                                </a:lnTo>
                                <a:lnTo>
                                  <a:pt x="459911" y="620645"/>
                                </a:lnTo>
                                <a:lnTo>
                                  <a:pt x="430312" y="587433"/>
                                </a:lnTo>
                                <a:lnTo>
                                  <a:pt x="402327" y="552798"/>
                                </a:lnTo>
                                <a:lnTo>
                                  <a:pt x="376018" y="516803"/>
                                </a:lnTo>
                                <a:lnTo>
                                  <a:pt x="351444" y="479508"/>
                                </a:lnTo>
                                <a:lnTo>
                                  <a:pt x="328666" y="440976"/>
                                </a:lnTo>
                                <a:lnTo>
                                  <a:pt x="307745" y="401268"/>
                                </a:lnTo>
                                <a:lnTo>
                                  <a:pt x="288741" y="360446"/>
                                </a:lnTo>
                                <a:lnTo>
                                  <a:pt x="271715" y="318570"/>
                                </a:lnTo>
                                <a:lnTo>
                                  <a:pt x="256726" y="275704"/>
                                </a:lnTo>
                                <a:lnTo>
                                  <a:pt x="243836" y="231908"/>
                                </a:lnTo>
                                <a:lnTo>
                                  <a:pt x="233105" y="187244"/>
                                </a:lnTo>
                                <a:lnTo>
                                  <a:pt x="224593" y="141774"/>
                                </a:lnTo>
                                <a:lnTo>
                                  <a:pt x="218361" y="95559"/>
                                </a:lnTo>
                                <a:lnTo>
                                  <a:pt x="214469" y="48662"/>
                                </a:lnTo>
                                <a:lnTo>
                                  <a:pt x="212979" y="1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9060" y="1224788"/>
                            <a:ext cx="110426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22680">
                                <a:moveTo>
                                  <a:pt x="0" y="0"/>
                                </a:moveTo>
                                <a:lnTo>
                                  <a:pt x="1277" y="48029"/>
                                </a:lnTo>
                                <a:lnTo>
                                  <a:pt x="4541" y="95555"/>
                                </a:lnTo>
                                <a:lnTo>
                                  <a:pt x="9750" y="142538"/>
                                </a:lnTo>
                                <a:lnTo>
                                  <a:pt x="16864" y="188935"/>
                                </a:lnTo>
                                <a:lnTo>
                                  <a:pt x="25843" y="234705"/>
                                </a:lnTo>
                                <a:lnTo>
                                  <a:pt x="36646" y="279808"/>
                                </a:lnTo>
                                <a:lnTo>
                                  <a:pt x="49231" y="324200"/>
                                </a:lnTo>
                                <a:lnTo>
                                  <a:pt x="63560" y="367842"/>
                                </a:lnTo>
                                <a:lnTo>
                                  <a:pt x="79590" y="410691"/>
                                </a:lnTo>
                                <a:lnTo>
                                  <a:pt x="97282" y="452706"/>
                                </a:lnTo>
                                <a:lnTo>
                                  <a:pt x="116594" y="493847"/>
                                </a:lnTo>
                                <a:lnTo>
                                  <a:pt x="137486" y="534070"/>
                                </a:lnTo>
                                <a:lnTo>
                                  <a:pt x="159918" y="573336"/>
                                </a:lnTo>
                                <a:lnTo>
                                  <a:pt x="183849" y="611602"/>
                                </a:lnTo>
                                <a:lnTo>
                                  <a:pt x="209238" y="648828"/>
                                </a:lnTo>
                                <a:lnTo>
                                  <a:pt x="236045" y="684971"/>
                                </a:lnTo>
                                <a:lnTo>
                                  <a:pt x="264228" y="719991"/>
                                </a:lnTo>
                                <a:lnTo>
                                  <a:pt x="293748" y="753846"/>
                                </a:lnTo>
                                <a:lnTo>
                                  <a:pt x="324564" y="786495"/>
                                </a:lnTo>
                                <a:lnTo>
                                  <a:pt x="356635" y="817895"/>
                                </a:lnTo>
                                <a:lnTo>
                                  <a:pt x="389920" y="848007"/>
                                </a:lnTo>
                                <a:lnTo>
                                  <a:pt x="424379" y="876788"/>
                                </a:lnTo>
                                <a:lnTo>
                                  <a:pt x="459972" y="904197"/>
                                </a:lnTo>
                                <a:lnTo>
                                  <a:pt x="496657" y="930193"/>
                                </a:lnTo>
                                <a:lnTo>
                                  <a:pt x="534394" y="954734"/>
                                </a:lnTo>
                                <a:lnTo>
                                  <a:pt x="573143" y="977779"/>
                                </a:lnTo>
                                <a:lnTo>
                                  <a:pt x="612862" y="999287"/>
                                </a:lnTo>
                                <a:lnTo>
                                  <a:pt x="653512" y="1019215"/>
                                </a:lnTo>
                                <a:lnTo>
                                  <a:pt x="695051" y="1037523"/>
                                </a:lnTo>
                                <a:lnTo>
                                  <a:pt x="737439" y="1054170"/>
                                </a:lnTo>
                                <a:lnTo>
                                  <a:pt x="780636" y="1069113"/>
                                </a:lnTo>
                                <a:lnTo>
                                  <a:pt x="824600" y="1082312"/>
                                </a:lnTo>
                                <a:lnTo>
                                  <a:pt x="869291" y="1093725"/>
                                </a:lnTo>
                                <a:lnTo>
                                  <a:pt x="914669" y="1103311"/>
                                </a:lnTo>
                                <a:lnTo>
                                  <a:pt x="960693" y="1111028"/>
                                </a:lnTo>
                                <a:lnTo>
                                  <a:pt x="1007322" y="1116835"/>
                                </a:lnTo>
                                <a:lnTo>
                                  <a:pt x="1054515" y="1120690"/>
                                </a:lnTo>
                                <a:lnTo>
                                  <a:pt x="1102233" y="1122552"/>
                                </a:lnTo>
                                <a:lnTo>
                                  <a:pt x="1103757" y="908303"/>
                                </a:lnTo>
                                <a:lnTo>
                                  <a:pt x="1056546" y="906231"/>
                                </a:lnTo>
                                <a:lnTo>
                                  <a:pt x="1009982" y="901750"/>
                                </a:lnTo>
                                <a:lnTo>
                                  <a:pt x="964126" y="894922"/>
                                </a:lnTo>
                                <a:lnTo>
                                  <a:pt x="919038" y="885809"/>
                                </a:lnTo>
                                <a:lnTo>
                                  <a:pt x="874779" y="874473"/>
                                </a:lnTo>
                                <a:lnTo>
                                  <a:pt x="831409" y="860974"/>
                                </a:lnTo>
                                <a:lnTo>
                                  <a:pt x="788988" y="845376"/>
                                </a:lnTo>
                                <a:lnTo>
                                  <a:pt x="747578" y="827739"/>
                                </a:lnTo>
                                <a:lnTo>
                                  <a:pt x="707238" y="808124"/>
                                </a:lnTo>
                                <a:lnTo>
                                  <a:pt x="668029" y="786595"/>
                                </a:lnTo>
                                <a:lnTo>
                                  <a:pt x="630011" y="763212"/>
                                </a:lnTo>
                                <a:lnTo>
                                  <a:pt x="593245" y="738036"/>
                                </a:lnTo>
                                <a:lnTo>
                                  <a:pt x="557792" y="711130"/>
                                </a:lnTo>
                                <a:lnTo>
                                  <a:pt x="523711" y="682555"/>
                                </a:lnTo>
                                <a:lnTo>
                                  <a:pt x="491064" y="652373"/>
                                </a:lnTo>
                                <a:lnTo>
                                  <a:pt x="459911" y="620645"/>
                                </a:lnTo>
                                <a:lnTo>
                                  <a:pt x="430312" y="587433"/>
                                </a:lnTo>
                                <a:lnTo>
                                  <a:pt x="402327" y="552798"/>
                                </a:lnTo>
                                <a:lnTo>
                                  <a:pt x="376018" y="516803"/>
                                </a:lnTo>
                                <a:lnTo>
                                  <a:pt x="351444" y="479508"/>
                                </a:lnTo>
                                <a:lnTo>
                                  <a:pt x="328666" y="440976"/>
                                </a:lnTo>
                                <a:lnTo>
                                  <a:pt x="307745" y="401268"/>
                                </a:lnTo>
                                <a:lnTo>
                                  <a:pt x="288741" y="360446"/>
                                </a:lnTo>
                                <a:lnTo>
                                  <a:pt x="271715" y="318570"/>
                                </a:lnTo>
                                <a:lnTo>
                                  <a:pt x="256726" y="275704"/>
                                </a:lnTo>
                                <a:lnTo>
                                  <a:pt x="243836" y="231908"/>
                                </a:lnTo>
                                <a:lnTo>
                                  <a:pt x="233105" y="187244"/>
                                </a:lnTo>
                                <a:lnTo>
                                  <a:pt x="224593" y="141774"/>
                                </a:lnTo>
                                <a:lnTo>
                                  <a:pt x="218361" y="95559"/>
                                </a:lnTo>
                                <a:lnTo>
                                  <a:pt x="214469" y="48662"/>
                                </a:lnTo>
                                <a:lnTo>
                                  <a:pt x="212979" y="1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8880" y="1307083"/>
                            <a:ext cx="112268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 h="1050925">
                                <a:moveTo>
                                  <a:pt x="917321" y="0"/>
                                </a:moveTo>
                                <a:lnTo>
                                  <a:pt x="911924" y="48922"/>
                                </a:lnTo>
                                <a:lnTo>
                                  <a:pt x="904033" y="97007"/>
                                </a:lnTo>
                                <a:lnTo>
                                  <a:pt x="893716" y="144191"/>
                                </a:lnTo>
                                <a:lnTo>
                                  <a:pt x="881044" y="190408"/>
                                </a:lnTo>
                                <a:lnTo>
                                  <a:pt x="866086" y="235595"/>
                                </a:lnTo>
                                <a:lnTo>
                                  <a:pt x="848912" y="279686"/>
                                </a:lnTo>
                                <a:lnTo>
                                  <a:pt x="829593" y="322618"/>
                                </a:lnTo>
                                <a:lnTo>
                                  <a:pt x="808197" y="364326"/>
                                </a:lnTo>
                                <a:lnTo>
                                  <a:pt x="784796" y="404745"/>
                                </a:lnTo>
                                <a:lnTo>
                                  <a:pt x="759457" y="443811"/>
                                </a:lnTo>
                                <a:lnTo>
                                  <a:pt x="732253" y="481460"/>
                                </a:lnTo>
                                <a:lnTo>
                                  <a:pt x="703252" y="517627"/>
                                </a:lnTo>
                                <a:lnTo>
                                  <a:pt x="672524" y="552248"/>
                                </a:lnTo>
                                <a:lnTo>
                                  <a:pt x="640139" y="585257"/>
                                </a:lnTo>
                                <a:lnTo>
                                  <a:pt x="606167" y="616592"/>
                                </a:lnTo>
                                <a:lnTo>
                                  <a:pt x="570678" y="646187"/>
                                </a:lnTo>
                                <a:lnTo>
                                  <a:pt x="533742" y="673978"/>
                                </a:lnTo>
                                <a:lnTo>
                                  <a:pt x="495429" y="699900"/>
                                </a:lnTo>
                                <a:lnTo>
                                  <a:pt x="455807" y="723889"/>
                                </a:lnTo>
                                <a:lnTo>
                                  <a:pt x="414948" y="745880"/>
                                </a:lnTo>
                                <a:lnTo>
                                  <a:pt x="372921" y="765810"/>
                                </a:lnTo>
                                <a:lnTo>
                                  <a:pt x="329797" y="783613"/>
                                </a:lnTo>
                                <a:lnTo>
                                  <a:pt x="285644" y="799225"/>
                                </a:lnTo>
                                <a:lnTo>
                                  <a:pt x="240533" y="812582"/>
                                </a:lnTo>
                                <a:lnTo>
                                  <a:pt x="194533" y="823619"/>
                                </a:lnTo>
                                <a:lnTo>
                                  <a:pt x="147715" y="832271"/>
                                </a:lnTo>
                                <a:lnTo>
                                  <a:pt x="100148" y="838475"/>
                                </a:lnTo>
                                <a:lnTo>
                                  <a:pt x="51902" y="842166"/>
                                </a:lnTo>
                                <a:lnTo>
                                  <a:pt x="3048" y="843279"/>
                                </a:lnTo>
                                <a:lnTo>
                                  <a:pt x="0" y="1050670"/>
                                </a:lnTo>
                                <a:lnTo>
                                  <a:pt x="48386" y="1049815"/>
                                </a:lnTo>
                                <a:lnTo>
                                  <a:pt x="96297" y="1046897"/>
                                </a:lnTo>
                                <a:lnTo>
                                  <a:pt x="143689" y="1041956"/>
                                </a:lnTo>
                                <a:lnTo>
                                  <a:pt x="190515" y="1035034"/>
                                </a:lnTo>
                                <a:lnTo>
                                  <a:pt x="236732" y="1026173"/>
                                </a:lnTo>
                                <a:lnTo>
                                  <a:pt x="282295" y="1015414"/>
                                </a:lnTo>
                                <a:lnTo>
                                  <a:pt x="327158" y="1002798"/>
                                </a:lnTo>
                                <a:lnTo>
                                  <a:pt x="371277" y="988366"/>
                                </a:lnTo>
                                <a:lnTo>
                                  <a:pt x="414607" y="972161"/>
                                </a:lnTo>
                                <a:lnTo>
                                  <a:pt x="457103" y="954222"/>
                                </a:lnTo>
                                <a:lnTo>
                                  <a:pt x="498721" y="934593"/>
                                </a:lnTo>
                                <a:lnTo>
                                  <a:pt x="539416" y="913313"/>
                                </a:lnTo>
                                <a:lnTo>
                                  <a:pt x="579142" y="890425"/>
                                </a:lnTo>
                                <a:lnTo>
                                  <a:pt x="617855" y="865969"/>
                                </a:lnTo>
                                <a:lnTo>
                                  <a:pt x="655511" y="839987"/>
                                </a:lnTo>
                                <a:lnTo>
                                  <a:pt x="692063" y="812521"/>
                                </a:lnTo>
                                <a:lnTo>
                                  <a:pt x="727469" y="783611"/>
                                </a:lnTo>
                                <a:lnTo>
                                  <a:pt x="761682" y="753300"/>
                                </a:lnTo>
                                <a:lnTo>
                                  <a:pt x="794658" y="721628"/>
                                </a:lnTo>
                                <a:lnTo>
                                  <a:pt x="826352" y="688637"/>
                                </a:lnTo>
                                <a:lnTo>
                                  <a:pt x="856720" y="654368"/>
                                </a:lnTo>
                                <a:lnTo>
                                  <a:pt x="885716" y="618862"/>
                                </a:lnTo>
                                <a:lnTo>
                                  <a:pt x="913295" y="582162"/>
                                </a:lnTo>
                                <a:lnTo>
                                  <a:pt x="939414" y="544307"/>
                                </a:lnTo>
                                <a:lnTo>
                                  <a:pt x="964026" y="505341"/>
                                </a:lnTo>
                                <a:lnTo>
                                  <a:pt x="987088" y="465303"/>
                                </a:lnTo>
                                <a:lnTo>
                                  <a:pt x="1008554" y="424235"/>
                                </a:lnTo>
                                <a:lnTo>
                                  <a:pt x="1028380" y="382179"/>
                                </a:lnTo>
                                <a:lnTo>
                                  <a:pt x="1046520" y="339176"/>
                                </a:lnTo>
                                <a:lnTo>
                                  <a:pt x="1062931" y="295267"/>
                                </a:lnTo>
                                <a:lnTo>
                                  <a:pt x="1077566" y="250494"/>
                                </a:lnTo>
                                <a:lnTo>
                                  <a:pt x="1090382" y="204899"/>
                                </a:lnTo>
                                <a:lnTo>
                                  <a:pt x="1101334" y="158521"/>
                                </a:lnTo>
                                <a:lnTo>
                                  <a:pt x="1110376" y="111403"/>
                                </a:lnTo>
                                <a:lnTo>
                                  <a:pt x="1117464" y="63587"/>
                                </a:lnTo>
                                <a:lnTo>
                                  <a:pt x="1122553" y="15112"/>
                                </a:lnTo>
                                <a:lnTo>
                                  <a:pt x="917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98880" y="1297558"/>
                            <a:ext cx="112268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 h="1050925">
                                <a:moveTo>
                                  <a:pt x="917321" y="0"/>
                                </a:moveTo>
                                <a:lnTo>
                                  <a:pt x="911924" y="48922"/>
                                </a:lnTo>
                                <a:lnTo>
                                  <a:pt x="904033" y="97007"/>
                                </a:lnTo>
                                <a:lnTo>
                                  <a:pt x="893716" y="144191"/>
                                </a:lnTo>
                                <a:lnTo>
                                  <a:pt x="881044" y="190408"/>
                                </a:lnTo>
                                <a:lnTo>
                                  <a:pt x="866086" y="235595"/>
                                </a:lnTo>
                                <a:lnTo>
                                  <a:pt x="848912" y="279686"/>
                                </a:lnTo>
                                <a:lnTo>
                                  <a:pt x="829593" y="322618"/>
                                </a:lnTo>
                                <a:lnTo>
                                  <a:pt x="808197" y="364326"/>
                                </a:lnTo>
                                <a:lnTo>
                                  <a:pt x="784796" y="404745"/>
                                </a:lnTo>
                                <a:lnTo>
                                  <a:pt x="759457" y="443811"/>
                                </a:lnTo>
                                <a:lnTo>
                                  <a:pt x="732253" y="481460"/>
                                </a:lnTo>
                                <a:lnTo>
                                  <a:pt x="703252" y="517627"/>
                                </a:lnTo>
                                <a:lnTo>
                                  <a:pt x="672524" y="552248"/>
                                </a:lnTo>
                                <a:lnTo>
                                  <a:pt x="640139" y="585257"/>
                                </a:lnTo>
                                <a:lnTo>
                                  <a:pt x="606167" y="616592"/>
                                </a:lnTo>
                                <a:lnTo>
                                  <a:pt x="570678" y="646187"/>
                                </a:lnTo>
                                <a:lnTo>
                                  <a:pt x="533742" y="673978"/>
                                </a:lnTo>
                                <a:lnTo>
                                  <a:pt x="495429" y="699900"/>
                                </a:lnTo>
                                <a:lnTo>
                                  <a:pt x="455807" y="723889"/>
                                </a:lnTo>
                                <a:lnTo>
                                  <a:pt x="414948" y="745880"/>
                                </a:lnTo>
                                <a:lnTo>
                                  <a:pt x="372921" y="765810"/>
                                </a:lnTo>
                                <a:lnTo>
                                  <a:pt x="329797" y="783613"/>
                                </a:lnTo>
                                <a:lnTo>
                                  <a:pt x="285644" y="799225"/>
                                </a:lnTo>
                                <a:lnTo>
                                  <a:pt x="240533" y="812582"/>
                                </a:lnTo>
                                <a:lnTo>
                                  <a:pt x="194533" y="823619"/>
                                </a:lnTo>
                                <a:lnTo>
                                  <a:pt x="147715" y="832271"/>
                                </a:lnTo>
                                <a:lnTo>
                                  <a:pt x="100148" y="838475"/>
                                </a:lnTo>
                                <a:lnTo>
                                  <a:pt x="51902" y="842166"/>
                                </a:lnTo>
                                <a:lnTo>
                                  <a:pt x="3048" y="843279"/>
                                </a:lnTo>
                                <a:lnTo>
                                  <a:pt x="0" y="1050670"/>
                                </a:lnTo>
                                <a:lnTo>
                                  <a:pt x="48386" y="1049815"/>
                                </a:lnTo>
                                <a:lnTo>
                                  <a:pt x="96297" y="1046897"/>
                                </a:lnTo>
                                <a:lnTo>
                                  <a:pt x="143689" y="1041956"/>
                                </a:lnTo>
                                <a:lnTo>
                                  <a:pt x="190515" y="1035034"/>
                                </a:lnTo>
                                <a:lnTo>
                                  <a:pt x="236732" y="1026173"/>
                                </a:lnTo>
                                <a:lnTo>
                                  <a:pt x="282295" y="1015414"/>
                                </a:lnTo>
                                <a:lnTo>
                                  <a:pt x="327158" y="1002798"/>
                                </a:lnTo>
                                <a:lnTo>
                                  <a:pt x="371277" y="988366"/>
                                </a:lnTo>
                                <a:lnTo>
                                  <a:pt x="414607" y="972161"/>
                                </a:lnTo>
                                <a:lnTo>
                                  <a:pt x="457103" y="954222"/>
                                </a:lnTo>
                                <a:lnTo>
                                  <a:pt x="498721" y="934593"/>
                                </a:lnTo>
                                <a:lnTo>
                                  <a:pt x="539416" y="913313"/>
                                </a:lnTo>
                                <a:lnTo>
                                  <a:pt x="579142" y="890425"/>
                                </a:lnTo>
                                <a:lnTo>
                                  <a:pt x="617855" y="865969"/>
                                </a:lnTo>
                                <a:lnTo>
                                  <a:pt x="655511" y="839987"/>
                                </a:lnTo>
                                <a:lnTo>
                                  <a:pt x="692063" y="812521"/>
                                </a:lnTo>
                                <a:lnTo>
                                  <a:pt x="727469" y="783611"/>
                                </a:lnTo>
                                <a:lnTo>
                                  <a:pt x="761682" y="753300"/>
                                </a:lnTo>
                                <a:lnTo>
                                  <a:pt x="794658" y="721628"/>
                                </a:lnTo>
                                <a:lnTo>
                                  <a:pt x="826352" y="688637"/>
                                </a:lnTo>
                                <a:lnTo>
                                  <a:pt x="856720" y="654368"/>
                                </a:lnTo>
                                <a:lnTo>
                                  <a:pt x="885716" y="618862"/>
                                </a:lnTo>
                                <a:lnTo>
                                  <a:pt x="913295" y="582162"/>
                                </a:lnTo>
                                <a:lnTo>
                                  <a:pt x="939414" y="544307"/>
                                </a:lnTo>
                                <a:lnTo>
                                  <a:pt x="964026" y="505341"/>
                                </a:lnTo>
                                <a:lnTo>
                                  <a:pt x="987088" y="465303"/>
                                </a:lnTo>
                                <a:lnTo>
                                  <a:pt x="1008554" y="424235"/>
                                </a:lnTo>
                                <a:lnTo>
                                  <a:pt x="1028380" y="382179"/>
                                </a:lnTo>
                                <a:lnTo>
                                  <a:pt x="1046520" y="339176"/>
                                </a:lnTo>
                                <a:lnTo>
                                  <a:pt x="1062931" y="295267"/>
                                </a:lnTo>
                                <a:lnTo>
                                  <a:pt x="1077566" y="250494"/>
                                </a:lnTo>
                                <a:lnTo>
                                  <a:pt x="1090382" y="204899"/>
                                </a:lnTo>
                                <a:lnTo>
                                  <a:pt x="1101334" y="158521"/>
                                </a:lnTo>
                                <a:lnTo>
                                  <a:pt x="1110376" y="111403"/>
                                </a:lnTo>
                                <a:lnTo>
                                  <a:pt x="1117464" y="63587"/>
                                </a:lnTo>
                                <a:lnTo>
                                  <a:pt x="1122553" y="15112"/>
                                </a:lnTo>
                                <a:lnTo>
                                  <a:pt x="917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24889"/>
                            <a:ext cx="242633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6335" h="419100">
                                <a:moveTo>
                                  <a:pt x="424688" y="213741"/>
                                </a:moveTo>
                                <a:lnTo>
                                  <a:pt x="210947" y="0"/>
                                </a:lnTo>
                                <a:lnTo>
                                  <a:pt x="0" y="210947"/>
                                </a:lnTo>
                                <a:lnTo>
                                  <a:pt x="424688" y="213741"/>
                                </a:lnTo>
                                <a:close/>
                              </a:path>
                              <a:path w="2426335" h="419100">
                                <a:moveTo>
                                  <a:pt x="2425827" y="207899"/>
                                </a:moveTo>
                                <a:lnTo>
                                  <a:pt x="2000631" y="204724"/>
                                </a:lnTo>
                                <a:lnTo>
                                  <a:pt x="2214753" y="418973"/>
                                </a:lnTo>
                                <a:lnTo>
                                  <a:pt x="2425827" y="207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99871" y="0"/>
                            <a:ext cx="426084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2454275">
                                <a:moveTo>
                                  <a:pt x="214122" y="2454148"/>
                                </a:moveTo>
                                <a:lnTo>
                                  <a:pt x="211074" y="2028825"/>
                                </a:lnTo>
                                <a:lnTo>
                                  <a:pt x="0" y="2239899"/>
                                </a:lnTo>
                                <a:lnTo>
                                  <a:pt x="214122" y="2454148"/>
                                </a:lnTo>
                                <a:close/>
                              </a:path>
                              <a:path w="426084" h="2454275">
                                <a:moveTo>
                                  <a:pt x="425831" y="214249"/>
                                </a:moveTo>
                                <a:lnTo>
                                  <a:pt x="211709" y="0"/>
                                </a:lnTo>
                                <a:lnTo>
                                  <a:pt x="214757" y="425323"/>
                                </a:lnTo>
                                <a:lnTo>
                                  <a:pt x="425831" y="2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51718" id="Group 6" o:spid="_x0000_s1026" style="position:absolute;margin-left:187.65pt;margin-top:15.4pt;width:191.05pt;height:193.25pt;z-index:15730688;mso-wrap-distance-left:0;mso-wrap-distance-right:0;mso-position-horizontal-relative:page" coordsize="24263,24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">
                <v:shape id="Graphic 7" o:spid="_x0000_s1027" style="position:absolute;left:12571;top:1244;width:10675;height:11443;visibility:visible;mso-wrap-style:square;v-text-anchor:top" coordsize="1067435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" path="m9778,l,203581r47685,3027l94615,212058r46117,7810l185976,229974r44315,12338l273616,256820r42277,16614l357064,292090r40006,20634l435852,335274r37500,24402l509512,385865r34760,27915l577574,443356r31785,31174l639569,507238r28577,34178l695030,577003r25133,36930l743487,652143r21455,39428l784470,732152r17544,41671l817513,816520r13397,43660l842145,904740r9016,45395l857898,996304r4400,46877l864303,1090704r-450,48105l1066164,1143762r669,-48049l1065496,1048130r-3305,-47077l1056959,954526r-7122,-45937l1040865,863286r-10783,-44628l1017527,774748r-14289,-43150l987254,689249,969615,647744,950359,607125,929526,567434,907154,528714,883281,491006,857948,454352,831193,418795,803055,384376,773572,351139,742785,319124,710731,288374,677449,258932,642979,230839,607359,204137,570629,178869,532827,155077,493992,132802,454164,112087,413380,92974,371681,75506,329104,59723,285689,45669,241475,33386,196501,22915,150805,14299,104427,7579,57405,2799,9778,xe" fillcolor="black" stroked="f">
                  <v:fill opacity="26214f"/>
                  <v:path arrowok="t"/>
                </v:shape>
                <v:shape id="Graphic 8" o:spid="_x0000_s1028" style="position:absolute;left:12571;top:1149;width:10675;height:11443;visibility:visible;mso-wrap-style:square;v-text-anchor:top" coordsize="1067435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" path="m9778,l,203581r47685,3027l94615,212058r46117,7810l185976,229974r44315,12338l273616,256820r42277,16614l357064,292090r40006,20634l435852,335274r37500,24402l509512,385865r34760,27915l577574,443356r31785,31174l639569,507238r28577,34178l695030,577003r25133,36930l743487,652143r21455,39428l784470,732152r17544,41671l817513,816520r13397,43660l842145,904740r9016,45395l857898,996304r4400,46877l864303,1090704r-450,48105l1066164,1143762r669,-48049l1065496,1048130r-3305,-47077l1056959,954526r-7122,-45937l1040865,863286r-10783,-44628l1017527,774748r-14289,-43150l987254,689249,969615,647744,950359,607125,929526,567434,907154,528714,883281,491006,857948,454352,831193,418795,803055,384376,773572,351139,742785,319124,710731,288374,677449,258932,642979,230839,607359,204137,570629,178869,532827,155077,493992,132802,454164,112087,413380,92974,371681,75506,329104,59723,285689,45669,241475,33386,196501,22915,150805,14299,104427,7579,57405,2799,9778,xe" fillcolor="#12253e" stroked="f">
                  <v:path arrowok="t"/>
                </v:shape>
                <v:shape id="Graphic 9" o:spid="_x0000_s1029" style="position:absolute;left:1085;top:12247;width:11043;height:11227;visibility:visible;mso-wrap-style:square;v-text-anchor:top" coordsize="1104265,11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" path="m,l1277,48029,4541,95555r5209,46983l16864,188935r8979,45770l36646,279808r12585,44392l63560,367842r16030,42849l97282,452706r19312,41141l137486,534070r22432,39266l183849,611602r25389,37226l236045,684971r28183,35020l293748,753846r30816,32649l356635,817895r33285,30112l424379,876788r35593,27409l496657,930193r37737,24541l573143,977779r39719,21508l653512,1019215r41539,18308l737439,1054170r43197,14943l824600,1082312r44691,11413l914669,1103311r46024,7717l1007322,1116835r47193,3855l1102233,1122552r1524,-214249l1056546,906231r-46564,-4481l964126,894922r-45088,-9113l874779,874473,831409,860974,788988,845376,747578,827739,707238,808124,668029,786595,630011,763212,593245,738036,557792,711130,523711,682555,491064,652373,459911,620645,430312,587433,402327,552798,376018,516803,351444,479508,328666,440976,307745,401268,288741,360446,271715,318570,256726,275704,243836,231908,233105,187244r-8512,-45470l218361,95559,214469,48662,212979,1142,,xe" fillcolor="black" stroked="f">
                  <v:fill opacity="26214f"/>
                  <v:path arrowok="t"/>
                </v:shape>
                <v:shape id="Graphic 10" o:spid="_x0000_s1030" style="position:absolute;left:990;top:12247;width:11043;height:11227;visibility:visible;mso-wrap-style:square;v-text-anchor:top" coordsize="1104265,11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" path="m,l1277,48029,4541,95555r5209,46983l16864,188935r8979,45770l36646,279808r12585,44392l63560,367842r16030,42849l97282,452706r19312,41141l137486,534070r22432,39266l183849,611602r25389,37226l236045,684971r28183,35020l293748,753846r30816,32649l356635,817895r33285,30112l424379,876788r35593,27409l496657,930193r37737,24541l573143,977779r39719,21508l653512,1019215r41539,18308l737439,1054170r43197,14943l824600,1082312r44691,11413l914669,1103311r46024,7717l1007322,1116835r47193,3855l1102233,1122552r1524,-214249l1056546,906231r-46564,-4481l964126,894922r-45088,-9113l874779,874473,831409,860974,788988,845376,747578,827739,707238,808124,668029,786595,630011,763212,593245,738036,557792,711130,523711,682555,491064,652373,459911,620645,430312,587433,402327,552798,376018,516803,351444,479508,328666,440976,307745,401268,288741,360446,271715,318570,256726,275704,243836,231908,233105,187244r-8512,-45470l218361,95559,214469,48662,212979,1142,,xe" fillcolor="#12253e" stroked="f">
                  <v:path arrowok="t"/>
                </v:shape>
                <v:shape id="Graphic 11" o:spid="_x0000_s1031" style="position:absolute;left:11988;top:13070;width:11227;height:10510;visibility:visible;mso-wrap-style:square;v-text-anchor:top" coordsize="112268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" path="m917321,r-5397,48922l904033,97007r-10317,47184l881044,190408r-14958,45187l848912,279686r-19319,42932l808197,364326r-23401,40419l759457,443811r-27204,37649l703252,517627r-30728,34621l640139,585257r-33972,31335l570678,646187r-36936,27791l495429,699900r-39622,23989l414948,745880r-42027,19930l329797,783613r-44153,15612l240533,812582r-46000,11037l147715,832271r-47567,6204l51902,842166,3048,843279,,1050670r48386,-855l96297,1046897r47392,-4941l190515,1035034r46217,-8861l282295,1015414r44863,-12616l371277,988366r43330,-16205l457103,954222r41618,-19629l539416,913313r39726,-22888l617855,865969r37656,-25982l692063,812521r35406,-28910l761682,753300r32976,-31672l826352,688637r30368,-34269l885716,618862r27579,-36700l939414,544307r24612,-38966l987088,465303r21466,-41068l1028380,382179r18140,-43003l1062931,295267r14635,-44773l1090382,204899r10952,-46378l1110376,111403r7088,-47816l1122553,15112,917321,xe" fillcolor="black" stroked="f">
                  <v:fill opacity="26214f"/>
                  <v:path arrowok="t"/>
                </v:shape>
                <v:shape id="Graphic 12" o:spid="_x0000_s1032" style="position:absolute;left:11988;top:12975;width:11227;height:10509;visibility:visible;mso-wrap-style:square;v-text-anchor:top" coordsize="112268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" path="m917321,r-5397,48922l904033,97007r-10317,47184l881044,190408r-14958,45187l848912,279686r-19319,42932l808197,364326r-23401,40419l759457,443811r-27204,37649l703252,517627r-30728,34621l640139,585257r-33972,31335l570678,646187r-36936,27791l495429,699900r-39622,23989l414948,745880r-42027,19930l329797,783613r-44153,15612l240533,812582r-46000,11037l147715,832271r-47567,6204l51902,842166,3048,843279,,1050670r48386,-855l96297,1046897r47392,-4941l190515,1035034r46217,-8861l282295,1015414r44863,-12616l371277,988366r43330,-16205l457103,954222r41618,-19629l539416,913313r39726,-22888l617855,865969r37656,-25982l692063,812521r35406,-28910l761682,753300r32976,-31672l826352,688637r30368,-34269l885716,618862r27579,-36700l939414,544307r24612,-38966l987088,465303r21466,-41068l1028380,382179r18140,-43003l1062931,295267r14635,-44773l1090382,204899r10952,-46378l1110376,111403r7088,-47816l1122553,15112,917321,xe" fillcolor="#ff2a62" stroked="f">
                  <v:path arrowok="t"/>
                </v:shape>
                <v:shape id="Graphic 13" o:spid="_x0000_s1033" style="position:absolute;top:10248;width:24263;height:4191;visibility:visible;mso-wrap-style:square;v-text-anchor:top" coordsize="242633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" path="m424688,213741l210947,,,210947r424688,2794xem2425827,207899r-425196,-3175l2214753,418973,2425827,207899xe" fillcolor="#12253e" stroked="f">
                  <v:path arrowok="t"/>
                </v:shape>
                <v:shape id="Graphic 14" o:spid="_x0000_s1034" style="position:absolute;left:9998;width:4261;height:24542;visibility:visible;mso-wrap-style:square;v-text-anchor:top" coordsize="426084,245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" path="m214122,2454148r-3048,-425323l,2239899r214122,214249xem425831,214249l211709,r3048,425323l425831,214249xe" fillcolor="#ff2a6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2253E"/>
          <w:spacing w:val="-2"/>
        </w:rPr>
        <w:t>Review</w:t>
      </w:r>
    </w:p>
    <w:p w14:paraId="77FC9132" w14:textId="77777777" w:rsidR="00F8445C" w:rsidRDefault="005C2436">
      <w:pPr>
        <w:spacing w:before="39" w:line="276" w:lineRule="auto"/>
        <w:ind w:left="316" w:right="38" w:hanging="63"/>
        <w:jc w:val="right"/>
        <w:rPr>
          <w:b/>
          <w:sz w:val="16"/>
        </w:rPr>
      </w:pPr>
      <w:r>
        <w:rPr>
          <w:b/>
          <w:color w:val="444444"/>
          <w:sz w:val="16"/>
        </w:rPr>
        <w:t>We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will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assess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how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well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the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support we put in place helped the pupil to meet the outcomes we set. We will use</w:t>
      </w:r>
      <w:r>
        <w:rPr>
          <w:b/>
          <w:color w:val="444444"/>
          <w:spacing w:val="-10"/>
          <w:sz w:val="16"/>
        </w:rPr>
        <w:t xml:space="preserve"> </w:t>
      </w:r>
      <w:r>
        <w:rPr>
          <w:b/>
          <w:color w:val="444444"/>
          <w:sz w:val="16"/>
        </w:rPr>
        <w:t>our</w:t>
      </w:r>
      <w:r>
        <w:rPr>
          <w:b/>
          <w:color w:val="444444"/>
          <w:spacing w:val="-11"/>
          <w:sz w:val="16"/>
        </w:rPr>
        <w:t xml:space="preserve"> </w:t>
      </w:r>
      <w:r>
        <w:rPr>
          <w:b/>
          <w:color w:val="444444"/>
          <w:sz w:val="16"/>
        </w:rPr>
        <w:t>improved</w:t>
      </w:r>
      <w:r>
        <w:rPr>
          <w:b/>
          <w:color w:val="444444"/>
          <w:spacing w:val="-8"/>
          <w:sz w:val="16"/>
        </w:rPr>
        <w:t xml:space="preserve"> </w:t>
      </w:r>
      <w:r>
        <w:rPr>
          <w:b/>
          <w:color w:val="444444"/>
          <w:sz w:val="16"/>
        </w:rPr>
        <w:t>understanding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of your child’s needs to improve the</w:t>
      </w:r>
    </w:p>
    <w:p w14:paraId="77FC9133" w14:textId="77777777" w:rsidR="00F8445C" w:rsidRDefault="005C2436">
      <w:pPr>
        <w:ind w:right="38"/>
        <w:jc w:val="right"/>
        <w:rPr>
          <w:b/>
          <w:sz w:val="16"/>
        </w:rPr>
      </w:pPr>
      <w:r>
        <w:rPr>
          <w:b/>
          <w:color w:val="444444"/>
          <w:sz w:val="16"/>
        </w:rPr>
        <w:t>support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we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pacing w:val="-2"/>
          <w:sz w:val="16"/>
        </w:rPr>
        <w:t>offer.</w:t>
      </w:r>
    </w:p>
    <w:p w14:paraId="77FC9134" w14:textId="77777777" w:rsidR="00F8445C" w:rsidRDefault="005C2436">
      <w:pPr>
        <w:pStyle w:val="Heading3"/>
        <w:spacing w:before="93"/>
        <w:ind w:left="253"/>
      </w:pPr>
      <w:r>
        <w:rPr>
          <w:b w:val="0"/>
        </w:rPr>
        <w:br w:type="column"/>
      </w:r>
      <w:r>
        <w:rPr>
          <w:color w:val="12253E"/>
          <w:spacing w:val="-2"/>
        </w:rPr>
        <w:t>Assess</w:t>
      </w:r>
    </w:p>
    <w:p w14:paraId="77FC9135" w14:textId="77777777" w:rsidR="00F8445C" w:rsidRDefault="005C2436">
      <w:pPr>
        <w:spacing w:before="39" w:line="276" w:lineRule="auto"/>
        <w:ind w:left="25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215616" behindDoc="1" locked="0" layoutInCell="1" allowOverlap="1" wp14:anchorId="77FC922D" wp14:editId="77FC922E">
                <wp:simplePos x="0" y="0"/>
                <wp:positionH relativeFrom="page">
                  <wp:posOffset>2488384</wp:posOffset>
                </wp:positionH>
                <wp:positionV relativeFrom="paragraph">
                  <wp:posOffset>90124</wp:posOffset>
                </wp:positionV>
                <wp:extent cx="2155825" cy="21786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2178685"/>
                          <a:chOff x="0" y="0"/>
                          <a:chExt cx="2155825" cy="21786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5585" y="62356"/>
                            <a:ext cx="2089785" cy="211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785" h="2115820">
                                <a:moveTo>
                                  <a:pt x="1044956" y="0"/>
                                </a:moveTo>
                                <a:lnTo>
                                  <a:pt x="997115" y="1088"/>
                                </a:lnTo>
                                <a:lnTo>
                                  <a:pt x="949828" y="4322"/>
                                </a:lnTo>
                                <a:lnTo>
                                  <a:pt x="903140" y="9656"/>
                                </a:lnTo>
                                <a:lnTo>
                                  <a:pt x="857097" y="17042"/>
                                </a:lnTo>
                                <a:lnTo>
                                  <a:pt x="811744" y="26434"/>
                                </a:lnTo>
                                <a:lnTo>
                                  <a:pt x="767129" y="37785"/>
                                </a:lnTo>
                                <a:lnTo>
                                  <a:pt x="723298" y="51049"/>
                                </a:lnTo>
                                <a:lnTo>
                                  <a:pt x="680295" y="66178"/>
                                </a:lnTo>
                                <a:lnTo>
                                  <a:pt x="638169" y="83127"/>
                                </a:lnTo>
                                <a:lnTo>
                                  <a:pt x="596963" y="101848"/>
                                </a:lnTo>
                                <a:lnTo>
                                  <a:pt x="556725" y="122296"/>
                                </a:lnTo>
                                <a:lnTo>
                                  <a:pt x="517501" y="144422"/>
                                </a:lnTo>
                                <a:lnTo>
                                  <a:pt x="479336" y="168181"/>
                                </a:lnTo>
                                <a:lnTo>
                                  <a:pt x="442278" y="193526"/>
                                </a:lnTo>
                                <a:lnTo>
                                  <a:pt x="406371" y="220410"/>
                                </a:lnTo>
                                <a:lnTo>
                                  <a:pt x="371662" y="248787"/>
                                </a:lnTo>
                                <a:lnTo>
                                  <a:pt x="338197" y="278610"/>
                                </a:lnTo>
                                <a:lnTo>
                                  <a:pt x="306022" y="309832"/>
                                </a:lnTo>
                                <a:lnTo>
                                  <a:pt x="275183" y="342407"/>
                                </a:lnTo>
                                <a:lnTo>
                                  <a:pt x="245727" y="376287"/>
                                </a:lnTo>
                                <a:lnTo>
                                  <a:pt x="217698" y="411427"/>
                                </a:lnTo>
                                <a:lnTo>
                                  <a:pt x="191144" y="447779"/>
                                </a:lnTo>
                                <a:lnTo>
                                  <a:pt x="166111" y="485298"/>
                                </a:lnTo>
                                <a:lnTo>
                                  <a:pt x="142644" y="523936"/>
                                </a:lnTo>
                                <a:lnTo>
                                  <a:pt x="120790" y="563646"/>
                                </a:lnTo>
                                <a:lnTo>
                                  <a:pt x="100594" y="604382"/>
                                </a:lnTo>
                                <a:lnTo>
                                  <a:pt x="82103" y="646098"/>
                                </a:lnTo>
                                <a:lnTo>
                                  <a:pt x="65363" y="688746"/>
                                </a:lnTo>
                                <a:lnTo>
                                  <a:pt x="50420" y="732281"/>
                                </a:lnTo>
                                <a:lnTo>
                                  <a:pt x="37319" y="776654"/>
                                </a:lnTo>
                                <a:lnTo>
                                  <a:pt x="26108" y="821821"/>
                                </a:lnTo>
                                <a:lnTo>
                                  <a:pt x="16832" y="867733"/>
                                </a:lnTo>
                                <a:lnTo>
                                  <a:pt x="9537" y="914345"/>
                                </a:lnTo>
                                <a:lnTo>
                                  <a:pt x="4394" y="960490"/>
                                </a:lnTo>
                                <a:lnTo>
                                  <a:pt x="1123" y="1008756"/>
                                </a:lnTo>
                                <a:lnTo>
                                  <a:pt x="0" y="1057909"/>
                                </a:lnTo>
                                <a:lnTo>
                                  <a:pt x="1075" y="1106339"/>
                                </a:lnTo>
                                <a:lnTo>
                                  <a:pt x="4269" y="1154210"/>
                                </a:lnTo>
                                <a:lnTo>
                                  <a:pt x="9537" y="1201474"/>
                                </a:lnTo>
                                <a:lnTo>
                                  <a:pt x="16832" y="1248086"/>
                                </a:lnTo>
                                <a:lnTo>
                                  <a:pt x="26054" y="1293732"/>
                                </a:lnTo>
                                <a:lnTo>
                                  <a:pt x="37319" y="1339165"/>
                                </a:lnTo>
                                <a:lnTo>
                                  <a:pt x="50420" y="1383538"/>
                                </a:lnTo>
                                <a:lnTo>
                                  <a:pt x="65363" y="1427073"/>
                                </a:lnTo>
                                <a:lnTo>
                                  <a:pt x="82103" y="1469721"/>
                                </a:lnTo>
                                <a:lnTo>
                                  <a:pt x="100594" y="1511437"/>
                                </a:lnTo>
                                <a:lnTo>
                                  <a:pt x="120790" y="1552173"/>
                                </a:lnTo>
                                <a:lnTo>
                                  <a:pt x="142644" y="1591883"/>
                                </a:lnTo>
                                <a:lnTo>
                                  <a:pt x="166111" y="1630521"/>
                                </a:lnTo>
                                <a:lnTo>
                                  <a:pt x="191144" y="1668040"/>
                                </a:lnTo>
                                <a:lnTo>
                                  <a:pt x="217698" y="1704392"/>
                                </a:lnTo>
                                <a:lnTo>
                                  <a:pt x="245727" y="1739532"/>
                                </a:lnTo>
                                <a:lnTo>
                                  <a:pt x="275183" y="1773412"/>
                                </a:lnTo>
                                <a:lnTo>
                                  <a:pt x="306022" y="1805987"/>
                                </a:lnTo>
                                <a:lnTo>
                                  <a:pt x="338197" y="1837209"/>
                                </a:lnTo>
                                <a:lnTo>
                                  <a:pt x="371662" y="1867032"/>
                                </a:lnTo>
                                <a:lnTo>
                                  <a:pt x="406371" y="1895409"/>
                                </a:lnTo>
                                <a:lnTo>
                                  <a:pt x="442278" y="1922293"/>
                                </a:lnTo>
                                <a:lnTo>
                                  <a:pt x="479336" y="1947638"/>
                                </a:lnTo>
                                <a:lnTo>
                                  <a:pt x="517501" y="1971397"/>
                                </a:lnTo>
                                <a:lnTo>
                                  <a:pt x="556725" y="1993523"/>
                                </a:lnTo>
                                <a:lnTo>
                                  <a:pt x="596963" y="2013971"/>
                                </a:lnTo>
                                <a:lnTo>
                                  <a:pt x="638169" y="2032692"/>
                                </a:lnTo>
                                <a:lnTo>
                                  <a:pt x="680295" y="2049641"/>
                                </a:lnTo>
                                <a:lnTo>
                                  <a:pt x="723298" y="2064770"/>
                                </a:lnTo>
                                <a:lnTo>
                                  <a:pt x="767129" y="2078034"/>
                                </a:lnTo>
                                <a:lnTo>
                                  <a:pt x="811744" y="2089385"/>
                                </a:lnTo>
                                <a:lnTo>
                                  <a:pt x="857097" y="2098777"/>
                                </a:lnTo>
                                <a:lnTo>
                                  <a:pt x="903140" y="2106163"/>
                                </a:lnTo>
                                <a:lnTo>
                                  <a:pt x="949828" y="2111497"/>
                                </a:lnTo>
                                <a:lnTo>
                                  <a:pt x="997115" y="2114731"/>
                                </a:lnTo>
                                <a:lnTo>
                                  <a:pt x="1044956" y="2115819"/>
                                </a:lnTo>
                                <a:lnTo>
                                  <a:pt x="1092785" y="2114731"/>
                                </a:lnTo>
                                <a:lnTo>
                                  <a:pt x="1140063" y="2111497"/>
                                </a:lnTo>
                                <a:lnTo>
                                  <a:pt x="1186742" y="2106163"/>
                                </a:lnTo>
                                <a:lnTo>
                                  <a:pt x="1232777" y="2098777"/>
                                </a:lnTo>
                                <a:lnTo>
                                  <a:pt x="1278121" y="2089385"/>
                                </a:lnTo>
                                <a:lnTo>
                                  <a:pt x="1322728" y="2078034"/>
                                </a:lnTo>
                                <a:lnTo>
                                  <a:pt x="1366553" y="2064770"/>
                                </a:lnTo>
                                <a:lnTo>
                                  <a:pt x="1409548" y="2049641"/>
                                </a:lnTo>
                                <a:lnTo>
                                  <a:pt x="1451669" y="2032692"/>
                                </a:lnTo>
                                <a:lnTo>
                                  <a:pt x="1492869" y="2013971"/>
                                </a:lnTo>
                                <a:lnTo>
                                  <a:pt x="1533101" y="1993523"/>
                                </a:lnTo>
                                <a:lnTo>
                                  <a:pt x="1572321" y="1971397"/>
                                </a:lnTo>
                                <a:lnTo>
                                  <a:pt x="1610481" y="1947638"/>
                                </a:lnTo>
                                <a:lnTo>
                                  <a:pt x="1647535" y="1922293"/>
                                </a:lnTo>
                                <a:lnTo>
                                  <a:pt x="1683438" y="1895409"/>
                                </a:lnTo>
                                <a:lnTo>
                                  <a:pt x="1718144" y="1867032"/>
                                </a:lnTo>
                                <a:lnTo>
                                  <a:pt x="1751606" y="1837209"/>
                                </a:lnTo>
                                <a:lnTo>
                                  <a:pt x="1783778" y="1805987"/>
                                </a:lnTo>
                                <a:lnTo>
                                  <a:pt x="1812196" y="1775967"/>
                                </a:lnTo>
                                <a:lnTo>
                                  <a:pt x="1044956" y="1775967"/>
                                </a:lnTo>
                                <a:lnTo>
                                  <a:pt x="996400" y="1774311"/>
                                </a:lnTo>
                                <a:lnTo>
                                  <a:pt x="948722" y="1769411"/>
                                </a:lnTo>
                                <a:lnTo>
                                  <a:pt x="902026" y="1761376"/>
                                </a:lnTo>
                                <a:lnTo>
                                  <a:pt x="856419" y="1750312"/>
                                </a:lnTo>
                                <a:lnTo>
                                  <a:pt x="812006" y="1736327"/>
                                </a:lnTo>
                                <a:lnTo>
                                  <a:pt x="768893" y="1719528"/>
                                </a:lnTo>
                                <a:lnTo>
                                  <a:pt x="727186" y="1700021"/>
                                </a:lnTo>
                                <a:lnTo>
                                  <a:pt x="686990" y="1677914"/>
                                </a:lnTo>
                                <a:lnTo>
                                  <a:pt x="648410" y="1653314"/>
                                </a:lnTo>
                                <a:lnTo>
                                  <a:pt x="611554" y="1626327"/>
                                </a:lnTo>
                                <a:lnTo>
                                  <a:pt x="576526" y="1597062"/>
                                </a:lnTo>
                                <a:lnTo>
                                  <a:pt x="543433" y="1565624"/>
                                </a:lnTo>
                                <a:lnTo>
                                  <a:pt x="512379" y="1532121"/>
                                </a:lnTo>
                                <a:lnTo>
                                  <a:pt x="483471" y="1496660"/>
                                </a:lnTo>
                                <a:lnTo>
                                  <a:pt x="456814" y="1459348"/>
                                </a:lnTo>
                                <a:lnTo>
                                  <a:pt x="432514" y="1420292"/>
                                </a:lnTo>
                                <a:lnTo>
                                  <a:pt x="410678" y="1379600"/>
                                </a:lnTo>
                                <a:lnTo>
                                  <a:pt x="391410" y="1337377"/>
                                </a:lnTo>
                                <a:lnTo>
                                  <a:pt x="374917" y="1293998"/>
                                </a:lnTo>
                                <a:lnTo>
                                  <a:pt x="374816" y="1293732"/>
                                </a:lnTo>
                                <a:lnTo>
                                  <a:pt x="361002" y="1248771"/>
                                </a:lnTo>
                                <a:lnTo>
                                  <a:pt x="350074" y="1202601"/>
                                </a:lnTo>
                                <a:lnTo>
                                  <a:pt x="342137" y="1155329"/>
                                </a:lnTo>
                                <a:lnTo>
                                  <a:pt x="337297" y="1107063"/>
                                </a:lnTo>
                                <a:lnTo>
                                  <a:pt x="335661" y="1057909"/>
                                </a:lnTo>
                                <a:lnTo>
                                  <a:pt x="337273" y="1009480"/>
                                </a:lnTo>
                                <a:lnTo>
                                  <a:pt x="337297" y="1008756"/>
                                </a:lnTo>
                                <a:lnTo>
                                  <a:pt x="342025" y="961609"/>
                                </a:lnTo>
                                <a:lnTo>
                                  <a:pt x="342137" y="960490"/>
                                </a:lnTo>
                                <a:lnTo>
                                  <a:pt x="350074" y="913218"/>
                                </a:lnTo>
                                <a:lnTo>
                                  <a:pt x="361002" y="867048"/>
                                </a:lnTo>
                                <a:lnTo>
                                  <a:pt x="374816" y="822087"/>
                                </a:lnTo>
                                <a:lnTo>
                                  <a:pt x="391410" y="778442"/>
                                </a:lnTo>
                                <a:lnTo>
                                  <a:pt x="410678" y="736219"/>
                                </a:lnTo>
                                <a:lnTo>
                                  <a:pt x="432514" y="695527"/>
                                </a:lnTo>
                                <a:lnTo>
                                  <a:pt x="456814" y="656471"/>
                                </a:lnTo>
                                <a:lnTo>
                                  <a:pt x="483471" y="619159"/>
                                </a:lnTo>
                                <a:lnTo>
                                  <a:pt x="512379" y="583698"/>
                                </a:lnTo>
                                <a:lnTo>
                                  <a:pt x="543433" y="550195"/>
                                </a:lnTo>
                                <a:lnTo>
                                  <a:pt x="576526" y="518757"/>
                                </a:lnTo>
                                <a:lnTo>
                                  <a:pt x="611554" y="489492"/>
                                </a:lnTo>
                                <a:lnTo>
                                  <a:pt x="648410" y="462505"/>
                                </a:lnTo>
                                <a:lnTo>
                                  <a:pt x="686990" y="437905"/>
                                </a:lnTo>
                                <a:lnTo>
                                  <a:pt x="727186" y="415798"/>
                                </a:lnTo>
                                <a:lnTo>
                                  <a:pt x="768893" y="396291"/>
                                </a:lnTo>
                                <a:lnTo>
                                  <a:pt x="812006" y="379492"/>
                                </a:lnTo>
                                <a:lnTo>
                                  <a:pt x="856419" y="365507"/>
                                </a:lnTo>
                                <a:lnTo>
                                  <a:pt x="902026" y="354443"/>
                                </a:lnTo>
                                <a:lnTo>
                                  <a:pt x="948722" y="346408"/>
                                </a:lnTo>
                                <a:lnTo>
                                  <a:pt x="996400" y="341508"/>
                                </a:lnTo>
                                <a:lnTo>
                                  <a:pt x="1044956" y="339851"/>
                                </a:lnTo>
                                <a:lnTo>
                                  <a:pt x="1812196" y="339851"/>
                                </a:lnTo>
                                <a:lnTo>
                                  <a:pt x="1783778" y="309832"/>
                                </a:lnTo>
                                <a:lnTo>
                                  <a:pt x="1751606" y="278610"/>
                                </a:lnTo>
                                <a:lnTo>
                                  <a:pt x="1718144" y="248787"/>
                                </a:lnTo>
                                <a:lnTo>
                                  <a:pt x="1683438" y="220410"/>
                                </a:lnTo>
                                <a:lnTo>
                                  <a:pt x="1647535" y="193526"/>
                                </a:lnTo>
                                <a:lnTo>
                                  <a:pt x="1610481" y="168181"/>
                                </a:lnTo>
                                <a:lnTo>
                                  <a:pt x="1572321" y="144422"/>
                                </a:lnTo>
                                <a:lnTo>
                                  <a:pt x="1533101" y="122296"/>
                                </a:lnTo>
                                <a:lnTo>
                                  <a:pt x="1492869" y="101848"/>
                                </a:lnTo>
                                <a:lnTo>
                                  <a:pt x="1451669" y="83127"/>
                                </a:lnTo>
                                <a:lnTo>
                                  <a:pt x="1409548" y="66178"/>
                                </a:lnTo>
                                <a:lnTo>
                                  <a:pt x="1366553" y="51049"/>
                                </a:lnTo>
                                <a:lnTo>
                                  <a:pt x="1322728" y="37785"/>
                                </a:lnTo>
                                <a:lnTo>
                                  <a:pt x="1278121" y="26434"/>
                                </a:lnTo>
                                <a:lnTo>
                                  <a:pt x="1232777" y="17042"/>
                                </a:lnTo>
                                <a:lnTo>
                                  <a:pt x="1186742" y="9656"/>
                                </a:lnTo>
                                <a:lnTo>
                                  <a:pt x="1140063" y="4322"/>
                                </a:lnTo>
                                <a:lnTo>
                                  <a:pt x="1092785" y="1088"/>
                                </a:lnTo>
                                <a:lnTo>
                                  <a:pt x="1044956" y="0"/>
                                </a:lnTo>
                                <a:close/>
                              </a:path>
                              <a:path w="2089785" h="2115820">
                                <a:moveTo>
                                  <a:pt x="1812196" y="339851"/>
                                </a:moveTo>
                                <a:lnTo>
                                  <a:pt x="1044956" y="339851"/>
                                </a:lnTo>
                                <a:lnTo>
                                  <a:pt x="1093496" y="341508"/>
                                </a:lnTo>
                                <a:lnTo>
                                  <a:pt x="1141160" y="346408"/>
                                </a:lnTo>
                                <a:lnTo>
                                  <a:pt x="1187843" y="354443"/>
                                </a:lnTo>
                                <a:lnTo>
                                  <a:pt x="1233438" y="365507"/>
                                </a:lnTo>
                                <a:lnTo>
                                  <a:pt x="1277841" y="379492"/>
                                </a:lnTo>
                                <a:lnTo>
                                  <a:pt x="1320944" y="396291"/>
                                </a:lnTo>
                                <a:lnTo>
                                  <a:pt x="1362643" y="415798"/>
                                </a:lnTo>
                                <a:lnTo>
                                  <a:pt x="1402832" y="437905"/>
                                </a:lnTo>
                                <a:lnTo>
                                  <a:pt x="1441405" y="462505"/>
                                </a:lnTo>
                                <a:lnTo>
                                  <a:pt x="1478255" y="489492"/>
                                </a:lnTo>
                                <a:lnTo>
                                  <a:pt x="1513278" y="518757"/>
                                </a:lnTo>
                                <a:lnTo>
                                  <a:pt x="1546367" y="550195"/>
                                </a:lnTo>
                                <a:lnTo>
                                  <a:pt x="1577417" y="583698"/>
                                </a:lnTo>
                                <a:lnTo>
                                  <a:pt x="1606322" y="619159"/>
                                </a:lnTo>
                                <a:lnTo>
                                  <a:pt x="1632977" y="656471"/>
                                </a:lnTo>
                                <a:lnTo>
                                  <a:pt x="1657274" y="695527"/>
                                </a:lnTo>
                                <a:lnTo>
                                  <a:pt x="1679109" y="736219"/>
                                </a:lnTo>
                                <a:lnTo>
                                  <a:pt x="1698376" y="778442"/>
                                </a:lnTo>
                                <a:lnTo>
                                  <a:pt x="1714868" y="821821"/>
                                </a:lnTo>
                                <a:lnTo>
                                  <a:pt x="1714970" y="822087"/>
                                </a:lnTo>
                                <a:lnTo>
                                  <a:pt x="1728783" y="867048"/>
                                </a:lnTo>
                                <a:lnTo>
                                  <a:pt x="1739711" y="913218"/>
                                </a:lnTo>
                                <a:lnTo>
                                  <a:pt x="1747647" y="960490"/>
                                </a:lnTo>
                                <a:lnTo>
                                  <a:pt x="1752487" y="1008756"/>
                                </a:lnTo>
                                <a:lnTo>
                                  <a:pt x="1754124" y="1057909"/>
                                </a:lnTo>
                                <a:lnTo>
                                  <a:pt x="1752511" y="1106339"/>
                                </a:lnTo>
                                <a:lnTo>
                                  <a:pt x="1752487" y="1107063"/>
                                </a:lnTo>
                                <a:lnTo>
                                  <a:pt x="1747760" y="1154210"/>
                                </a:lnTo>
                                <a:lnTo>
                                  <a:pt x="1739711" y="1202601"/>
                                </a:lnTo>
                                <a:lnTo>
                                  <a:pt x="1728783" y="1248771"/>
                                </a:lnTo>
                                <a:lnTo>
                                  <a:pt x="1714970" y="1293732"/>
                                </a:lnTo>
                                <a:lnTo>
                                  <a:pt x="1698376" y="1337377"/>
                                </a:lnTo>
                                <a:lnTo>
                                  <a:pt x="1679109" y="1379600"/>
                                </a:lnTo>
                                <a:lnTo>
                                  <a:pt x="1657274" y="1420292"/>
                                </a:lnTo>
                                <a:lnTo>
                                  <a:pt x="1632977" y="1459348"/>
                                </a:lnTo>
                                <a:lnTo>
                                  <a:pt x="1606322" y="1496660"/>
                                </a:lnTo>
                                <a:lnTo>
                                  <a:pt x="1577417" y="1532121"/>
                                </a:lnTo>
                                <a:lnTo>
                                  <a:pt x="1546367" y="1565624"/>
                                </a:lnTo>
                                <a:lnTo>
                                  <a:pt x="1513278" y="1597062"/>
                                </a:lnTo>
                                <a:lnTo>
                                  <a:pt x="1478255" y="1626327"/>
                                </a:lnTo>
                                <a:lnTo>
                                  <a:pt x="1441405" y="1653314"/>
                                </a:lnTo>
                                <a:lnTo>
                                  <a:pt x="1402832" y="1677914"/>
                                </a:lnTo>
                                <a:lnTo>
                                  <a:pt x="1362643" y="1700021"/>
                                </a:lnTo>
                                <a:lnTo>
                                  <a:pt x="1320944" y="1719528"/>
                                </a:lnTo>
                                <a:lnTo>
                                  <a:pt x="1277841" y="1736327"/>
                                </a:lnTo>
                                <a:lnTo>
                                  <a:pt x="1233438" y="1750312"/>
                                </a:lnTo>
                                <a:lnTo>
                                  <a:pt x="1187843" y="1761376"/>
                                </a:lnTo>
                                <a:lnTo>
                                  <a:pt x="1141160" y="1769411"/>
                                </a:lnTo>
                                <a:lnTo>
                                  <a:pt x="1093496" y="1774311"/>
                                </a:lnTo>
                                <a:lnTo>
                                  <a:pt x="1044956" y="1775967"/>
                                </a:lnTo>
                                <a:lnTo>
                                  <a:pt x="1812196" y="1775967"/>
                                </a:lnTo>
                                <a:lnTo>
                                  <a:pt x="1844069" y="1739532"/>
                                </a:lnTo>
                                <a:lnTo>
                                  <a:pt x="1872095" y="1704392"/>
                                </a:lnTo>
                                <a:lnTo>
                                  <a:pt x="1898647" y="1668040"/>
                                </a:lnTo>
                                <a:lnTo>
                                  <a:pt x="1923679" y="1630521"/>
                                </a:lnTo>
                                <a:lnTo>
                                  <a:pt x="1947145" y="1591883"/>
                                </a:lnTo>
                                <a:lnTo>
                                  <a:pt x="1968998" y="1552173"/>
                                </a:lnTo>
                                <a:lnTo>
                                  <a:pt x="1989193" y="1511437"/>
                                </a:lnTo>
                                <a:lnTo>
                                  <a:pt x="2007683" y="1469721"/>
                                </a:lnTo>
                                <a:lnTo>
                                  <a:pt x="2024423" y="1427073"/>
                                </a:lnTo>
                                <a:lnTo>
                                  <a:pt x="2039365" y="1383538"/>
                                </a:lnTo>
                                <a:lnTo>
                                  <a:pt x="2052465" y="1339165"/>
                                </a:lnTo>
                                <a:lnTo>
                                  <a:pt x="2063676" y="1293998"/>
                                </a:lnTo>
                                <a:lnTo>
                                  <a:pt x="2072952" y="1248086"/>
                                </a:lnTo>
                                <a:lnTo>
                                  <a:pt x="2080247" y="1201474"/>
                                </a:lnTo>
                                <a:lnTo>
                                  <a:pt x="2085390" y="1155329"/>
                                </a:lnTo>
                                <a:lnTo>
                                  <a:pt x="2085515" y="1154210"/>
                                </a:lnTo>
                                <a:lnTo>
                                  <a:pt x="2088661" y="1107063"/>
                                </a:lnTo>
                                <a:lnTo>
                                  <a:pt x="2088709" y="1106339"/>
                                </a:lnTo>
                                <a:lnTo>
                                  <a:pt x="2089785" y="1057909"/>
                                </a:lnTo>
                                <a:lnTo>
                                  <a:pt x="2088709" y="1009480"/>
                                </a:lnTo>
                                <a:lnTo>
                                  <a:pt x="2085515" y="961609"/>
                                </a:lnTo>
                                <a:lnTo>
                                  <a:pt x="2080247" y="914345"/>
                                </a:lnTo>
                                <a:lnTo>
                                  <a:pt x="2072952" y="867733"/>
                                </a:lnTo>
                                <a:lnTo>
                                  <a:pt x="2063730" y="822087"/>
                                </a:lnTo>
                                <a:lnTo>
                                  <a:pt x="2052465" y="776654"/>
                                </a:lnTo>
                                <a:lnTo>
                                  <a:pt x="2039365" y="732281"/>
                                </a:lnTo>
                                <a:lnTo>
                                  <a:pt x="2024423" y="688746"/>
                                </a:lnTo>
                                <a:lnTo>
                                  <a:pt x="2007683" y="646098"/>
                                </a:lnTo>
                                <a:lnTo>
                                  <a:pt x="1989193" y="604382"/>
                                </a:lnTo>
                                <a:lnTo>
                                  <a:pt x="1968998" y="563646"/>
                                </a:lnTo>
                                <a:lnTo>
                                  <a:pt x="1947145" y="523936"/>
                                </a:lnTo>
                                <a:lnTo>
                                  <a:pt x="1923679" y="485298"/>
                                </a:lnTo>
                                <a:lnTo>
                                  <a:pt x="1898647" y="447779"/>
                                </a:lnTo>
                                <a:lnTo>
                                  <a:pt x="1872095" y="411427"/>
                                </a:lnTo>
                                <a:lnTo>
                                  <a:pt x="1844069" y="376287"/>
                                </a:lnTo>
                                <a:lnTo>
                                  <a:pt x="1814614" y="342407"/>
                                </a:lnTo>
                                <a:lnTo>
                                  <a:pt x="1812196" y="339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58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694" y="256190"/>
                            <a:ext cx="33464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94970">
                                <a:moveTo>
                                  <a:pt x="68320" y="59764"/>
                                </a:moveTo>
                                <a:lnTo>
                                  <a:pt x="62198" y="67278"/>
                                </a:lnTo>
                                <a:lnTo>
                                  <a:pt x="53556" y="71918"/>
                                </a:lnTo>
                                <a:lnTo>
                                  <a:pt x="319500" y="394557"/>
                                </a:lnTo>
                                <a:lnTo>
                                  <a:pt x="334232" y="382365"/>
                                </a:lnTo>
                                <a:lnTo>
                                  <a:pt x="68320" y="59764"/>
                                </a:lnTo>
                                <a:close/>
                              </a:path>
                              <a:path w="334645" h="394970">
                                <a:moveTo>
                                  <a:pt x="41576" y="0"/>
                                </a:moveTo>
                                <a:lnTo>
                                  <a:pt x="27041" y="1432"/>
                                </a:lnTo>
                                <a:lnTo>
                                  <a:pt x="13684" y="8604"/>
                                </a:lnTo>
                                <a:lnTo>
                                  <a:pt x="4139" y="20318"/>
                                </a:lnTo>
                                <a:lnTo>
                                  <a:pt x="0" y="34305"/>
                                </a:lnTo>
                                <a:lnTo>
                                  <a:pt x="1432" y="48841"/>
                                </a:lnTo>
                                <a:lnTo>
                                  <a:pt x="8604" y="62198"/>
                                </a:lnTo>
                                <a:lnTo>
                                  <a:pt x="20318" y="71743"/>
                                </a:lnTo>
                                <a:lnTo>
                                  <a:pt x="34305" y="75882"/>
                                </a:lnTo>
                                <a:lnTo>
                                  <a:pt x="48841" y="74449"/>
                                </a:lnTo>
                                <a:lnTo>
                                  <a:pt x="53556" y="71918"/>
                                </a:lnTo>
                                <a:lnTo>
                                  <a:pt x="30575" y="44037"/>
                                </a:lnTo>
                                <a:lnTo>
                                  <a:pt x="45307" y="31845"/>
                                </a:lnTo>
                                <a:lnTo>
                                  <a:pt x="74923" y="31845"/>
                                </a:lnTo>
                                <a:lnTo>
                                  <a:pt x="74449" y="27041"/>
                                </a:lnTo>
                                <a:lnTo>
                                  <a:pt x="67278" y="13684"/>
                                </a:lnTo>
                                <a:lnTo>
                                  <a:pt x="55564" y="4139"/>
                                </a:lnTo>
                                <a:lnTo>
                                  <a:pt x="41576" y="0"/>
                                </a:lnTo>
                                <a:close/>
                              </a:path>
                              <a:path w="334645" h="394970">
                                <a:moveTo>
                                  <a:pt x="45307" y="31845"/>
                                </a:moveTo>
                                <a:lnTo>
                                  <a:pt x="30575" y="44037"/>
                                </a:lnTo>
                                <a:lnTo>
                                  <a:pt x="53556" y="71918"/>
                                </a:lnTo>
                                <a:lnTo>
                                  <a:pt x="62198" y="67278"/>
                                </a:lnTo>
                                <a:lnTo>
                                  <a:pt x="68320" y="59764"/>
                                </a:lnTo>
                                <a:lnTo>
                                  <a:pt x="45307" y="31845"/>
                                </a:lnTo>
                                <a:close/>
                              </a:path>
                              <a:path w="334645" h="394970">
                                <a:moveTo>
                                  <a:pt x="74923" y="31845"/>
                                </a:moveTo>
                                <a:lnTo>
                                  <a:pt x="45307" y="31845"/>
                                </a:lnTo>
                                <a:lnTo>
                                  <a:pt x="68320" y="59764"/>
                                </a:lnTo>
                                <a:lnTo>
                                  <a:pt x="71743" y="55564"/>
                                </a:lnTo>
                                <a:lnTo>
                                  <a:pt x="75882" y="41576"/>
                                </a:lnTo>
                                <a:lnTo>
                                  <a:pt x="74923" y="31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1754" y="1762505"/>
                            <a:ext cx="32893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30200">
                                <a:moveTo>
                                  <a:pt x="38020" y="253761"/>
                                </a:moveTo>
                                <a:lnTo>
                                  <a:pt x="23675" y="256561"/>
                                </a:lnTo>
                                <a:lnTo>
                                  <a:pt x="11080" y="264921"/>
                                </a:lnTo>
                                <a:lnTo>
                                  <a:pt x="2742" y="277588"/>
                                </a:lnTo>
                                <a:lnTo>
                                  <a:pt x="42" y="291734"/>
                                </a:lnTo>
                                <a:lnTo>
                                  <a:pt x="0" y="291957"/>
                                </a:lnTo>
                                <a:lnTo>
                                  <a:pt x="2790" y="306103"/>
                                </a:lnTo>
                                <a:lnTo>
                                  <a:pt x="2829" y="306302"/>
                                </a:lnTo>
                                <a:lnTo>
                                  <a:pt x="11123" y="318769"/>
                                </a:lnTo>
                                <a:lnTo>
                                  <a:pt x="11207" y="318896"/>
                                </a:lnTo>
                                <a:lnTo>
                                  <a:pt x="23874" y="327235"/>
                                </a:lnTo>
                                <a:lnTo>
                                  <a:pt x="38242" y="329977"/>
                                </a:lnTo>
                                <a:lnTo>
                                  <a:pt x="52145" y="327235"/>
                                </a:lnTo>
                                <a:lnTo>
                                  <a:pt x="52456" y="327235"/>
                                </a:lnTo>
                                <a:lnTo>
                                  <a:pt x="65182" y="318769"/>
                                </a:lnTo>
                                <a:lnTo>
                                  <a:pt x="73521" y="306103"/>
                                </a:lnTo>
                                <a:lnTo>
                                  <a:pt x="74957" y="298576"/>
                                </a:lnTo>
                                <a:lnTo>
                                  <a:pt x="44862" y="298576"/>
                                </a:lnTo>
                                <a:lnTo>
                                  <a:pt x="31400" y="285114"/>
                                </a:lnTo>
                                <a:lnTo>
                                  <a:pt x="56924" y="259476"/>
                                </a:lnTo>
                                <a:lnTo>
                                  <a:pt x="52468" y="256561"/>
                                </a:lnTo>
                                <a:lnTo>
                                  <a:pt x="52659" y="256561"/>
                                </a:lnTo>
                                <a:lnTo>
                                  <a:pt x="38020" y="253761"/>
                                </a:lnTo>
                                <a:close/>
                              </a:path>
                              <a:path w="328930" h="330200">
                                <a:moveTo>
                                  <a:pt x="56924" y="259476"/>
                                </a:moveTo>
                                <a:lnTo>
                                  <a:pt x="31400" y="285114"/>
                                </a:lnTo>
                                <a:lnTo>
                                  <a:pt x="44862" y="298576"/>
                                </a:lnTo>
                                <a:lnTo>
                                  <a:pt x="70438" y="272886"/>
                                </a:lnTo>
                                <a:lnTo>
                                  <a:pt x="65140" y="264921"/>
                                </a:lnTo>
                                <a:lnTo>
                                  <a:pt x="65055" y="264794"/>
                                </a:lnTo>
                                <a:lnTo>
                                  <a:pt x="56924" y="259476"/>
                                </a:lnTo>
                                <a:close/>
                              </a:path>
                              <a:path w="328930" h="330200">
                                <a:moveTo>
                                  <a:pt x="70438" y="272886"/>
                                </a:moveTo>
                                <a:lnTo>
                                  <a:pt x="44862" y="298576"/>
                                </a:lnTo>
                                <a:lnTo>
                                  <a:pt x="74957" y="298576"/>
                                </a:lnTo>
                                <a:lnTo>
                                  <a:pt x="76221" y="291957"/>
                                </a:lnTo>
                                <a:lnTo>
                                  <a:pt x="76263" y="291734"/>
                                </a:lnTo>
                                <a:lnTo>
                                  <a:pt x="73472" y="277588"/>
                                </a:lnTo>
                                <a:lnTo>
                                  <a:pt x="73433" y="277389"/>
                                </a:lnTo>
                                <a:lnTo>
                                  <a:pt x="70438" y="272886"/>
                                </a:lnTo>
                                <a:close/>
                              </a:path>
                              <a:path w="328930" h="330200">
                                <a:moveTo>
                                  <a:pt x="315245" y="0"/>
                                </a:moveTo>
                                <a:lnTo>
                                  <a:pt x="56924" y="259476"/>
                                </a:lnTo>
                                <a:lnTo>
                                  <a:pt x="65055" y="264794"/>
                                </a:lnTo>
                                <a:lnTo>
                                  <a:pt x="70438" y="272886"/>
                                </a:lnTo>
                                <a:lnTo>
                                  <a:pt x="328707" y="13461"/>
                                </a:lnTo>
                                <a:lnTo>
                                  <a:pt x="31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525"/>
                            <a:ext cx="1120775" cy="113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134745">
                                <a:moveTo>
                                  <a:pt x="1120701" y="0"/>
                                </a:moveTo>
                                <a:lnTo>
                                  <a:pt x="1070594" y="122"/>
                                </a:lnTo>
                                <a:lnTo>
                                  <a:pt x="1020773" y="2503"/>
                                </a:lnTo>
                                <a:lnTo>
                                  <a:pt x="971308" y="7114"/>
                                </a:lnTo>
                                <a:lnTo>
                                  <a:pt x="922266" y="13928"/>
                                </a:lnTo>
                                <a:lnTo>
                                  <a:pt x="873717" y="22917"/>
                                </a:lnTo>
                                <a:lnTo>
                                  <a:pt x="825727" y="34054"/>
                                </a:lnTo>
                                <a:lnTo>
                                  <a:pt x="778367" y="47311"/>
                                </a:lnTo>
                                <a:lnTo>
                                  <a:pt x="731704" y="62660"/>
                                </a:lnTo>
                                <a:lnTo>
                                  <a:pt x="685806" y="80073"/>
                                </a:lnTo>
                                <a:lnTo>
                                  <a:pt x="640742" y="99523"/>
                                </a:lnTo>
                                <a:lnTo>
                                  <a:pt x="596579" y="120982"/>
                                </a:lnTo>
                                <a:lnTo>
                                  <a:pt x="553388" y="144422"/>
                                </a:lnTo>
                                <a:lnTo>
                                  <a:pt x="511235" y="169816"/>
                                </a:lnTo>
                                <a:lnTo>
                                  <a:pt x="470189" y="197136"/>
                                </a:lnTo>
                                <a:lnTo>
                                  <a:pt x="430318" y="226353"/>
                                </a:lnTo>
                                <a:lnTo>
                                  <a:pt x="391691" y="257442"/>
                                </a:lnTo>
                                <a:lnTo>
                                  <a:pt x="354377" y="290373"/>
                                </a:lnTo>
                                <a:lnTo>
                                  <a:pt x="318442" y="325120"/>
                                </a:lnTo>
                                <a:lnTo>
                                  <a:pt x="284119" y="361498"/>
                                </a:lnTo>
                                <a:lnTo>
                                  <a:pt x="251610" y="399256"/>
                                </a:lnTo>
                                <a:lnTo>
                                  <a:pt x="220943" y="438325"/>
                                </a:lnTo>
                                <a:lnTo>
                                  <a:pt x="192143" y="478635"/>
                                </a:lnTo>
                                <a:lnTo>
                                  <a:pt x="165239" y="520118"/>
                                </a:lnTo>
                                <a:lnTo>
                                  <a:pt x="140257" y="562704"/>
                                </a:lnTo>
                                <a:lnTo>
                                  <a:pt x="117223" y="606323"/>
                                </a:lnTo>
                                <a:lnTo>
                                  <a:pt x="96166" y="650908"/>
                                </a:lnTo>
                                <a:lnTo>
                                  <a:pt x="77111" y="696388"/>
                                </a:lnTo>
                                <a:lnTo>
                                  <a:pt x="60085" y="742695"/>
                                </a:lnTo>
                                <a:lnTo>
                                  <a:pt x="45117" y="789760"/>
                                </a:lnTo>
                                <a:lnTo>
                                  <a:pt x="32231" y="837513"/>
                                </a:lnTo>
                                <a:lnTo>
                                  <a:pt x="21457" y="885885"/>
                                </a:lnTo>
                                <a:lnTo>
                                  <a:pt x="12819" y="934808"/>
                                </a:lnTo>
                                <a:lnTo>
                                  <a:pt x="6346" y="984211"/>
                                </a:lnTo>
                                <a:lnTo>
                                  <a:pt x="2064" y="1034027"/>
                                </a:lnTo>
                                <a:lnTo>
                                  <a:pt x="0" y="1084185"/>
                                </a:lnTo>
                                <a:lnTo>
                                  <a:pt x="180" y="1134618"/>
                                </a:lnTo>
                                <a:lnTo>
                                  <a:pt x="202237" y="1131443"/>
                                </a:lnTo>
                                <a:lnTo>
                                  <a:pt x="202273" y="1081949"/>
                                </a:lnTo>
                                <a:lnTo>
                                  <a:pt x="204947" y="1032797"/>
                                </a:lnTo>
                                <a:lnTo>
                                  <a:pt x="210220" y="984084"/>
                                </a:lnTo>
                                <a:lnTo>
                                  <a:pt x="218055" y="935907"/>
                                </a:lnTo>
                                <a:lnTo>
                                  <a:pt x="228413" y="888365"/>
                                </a:lnTo>
                                <a:lnTo>
                                  <a:pt x="241258" y="841553"/>
                                </a:lnTo>
                                <a:lnTo>
                                  <a:pt x="256550" y="795571"/>
                                </a:lnTo>
                                <a:lnTo>
                                  <a:pt x="274252" y="750516"/>
                                </a:lnTo>
                                <a:lnTo>
                                  <a:pt x="294327" y="706484"/>
                                </a:lnTo>
                                <a:lnTo>
                                  <a:pt x="316735" y="663575"/>
                                </a:lnTo>
                                <a:lnTo>
                                  <a:pt x="341439" y="621884"/>
                                </a:lnTo>
                                <a:lnTo>
                                  <a:pt x="368402" y="581510"/>
                                </a:lnTo>
                                <a:lnTo>
                                  <a:pt x="397585" y="542551"/>
                                </a:lnTo>
                                <a:lnTo>
                                  <a:pt x="428951" y="505103"/>
                                </a:lnTo>
                                <a:lnTo>
                                  <a:pt x="462460" y="469265"/>
                                </a:lnTo>
                                <a:lnTo>
                                  <a:pt x="497869" y="435323"/>
                                </a:lnTo>
                                <a:lnTo>
                                  <a:pt x="534890" y="403527"/>
                                </a:lnTo>
                                <a:lnTo>
                                  <a:pt x="573428" y="373917"/>
                                </a:lnTo>
                                <a:lnTo>
                                  <a:pt x="613385" y="346531"/>
                                </a:lnTo>
                                <a:lnTo>
                                  <a:pt x="654663" y="321408"/>
                                </a:lnTo>
                                <a:lnTo>
                                  <a:pt x="697167" y="298589"/>
                                </a:lnTo>
                                <a:lnTo>
                                  <a:pt x="740798" y="278111"/>
                                </a:lnTo>
                                <a:lnTo>
                                  <a:pt x="785460" y="260015"/>
                                </a:lnTo>
                                <a:lnTo>
                                  <a:pt x="831055" y="244340"/>
                                </a:lnTo>
                                <a:lnTo>
                                  <a:pt x="877487" y="231125"/>
                                </a:lnTo>
                                <a:lnTo>
                                  <a:pt x="924658" y="220410"/>
                                </a:lnTo>
                                <a:lnTo>
                                  <a:pt x="972472" y="212233"/>
                                </a:lnTo>
                                <a:lnTo>
                                  <a:pt x="1020831" y="206634"/>
                                </a:lnTo>
                                <a:lnTo>
                                  <a:pt x="1069638" y="203652"/>
                                </a:lnTo>
                                <a:lnTo>
                                  <a:pt x="1118796" y="203327"/>
                                </a:lnTo>
                                <a:lnTo>
                                  <a:pt x="112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9" y="0"/>
                            <a:ext cx="2078989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099310">
                                <a:moveTo>
                                  <a:pt x="1120711" y="0"/>
                                </a:moveTo>
                                <a:lnTo>
                                  <a:pt x="1070597" y="127"/>
                                </a:lnTo>
                                <a:lnTo>
                                  <a:pt x="1020775" y="2514"/>
                                </a:lnTo>
                                <a:lnTo>
                                  <a:pt x="971308" y="7124"/>
                                </a:lnTo>
                                <a:lnTo>
                                  <a:pt x="922274" y="13931"/>
                                </a:lnTo>
                                <a:lnTo>
                                  <a:pt x="873721" y="22923"/>
                                </a:lnTo>
                                <a:lnTo>
                                  <a:pt x="825728" y="34061"/>
                                </a:lnTo>
                                <a:lnTo>
                                  <a:pt x="778370" y="47320"/>
                                </a:lnTo>
                                <a:lnTo>
                                  <a:pt x="731710" y="62661"/>
                                </a:lnTo>
                                <a:lnTo>
                                  <a:pt x="685812" y="80073"/>
                                </a:lnTo>
                                <a:lnTo>
                                  <a:pt x="640740" y="99529"/>
                                </a:lnTo>
                                <a:lnTo>
                                  <a:pt x="596582" y="120992"/>
                                </a:lnTo>
                                <a:lnTo>
                                  <a:pt x="553389" y="144424"/>
                                </a:lnTo>
                                <a:lnTo>
                                  <a:pt x="511238" y="169824"/>
                                </a:lnTo>
                                <a:lnTo>
                                  <a:pt x="470192" y="197142"/>
                                </a:lnTo>
                                <a:lnTo>
                                  <a:pt x="430326" y="226364"/>
                                </a:lnTo>
                                <a:lnTo>
                                  <a:pt x="391693" y="257454"/>
                                </a:lnTo>
                                <a:lnTo>
                                  <a:pt x="354380" y="290385"/>
                                </a:lnTo>
                                <a:lnTo>
                                  <a:pt x="318452" y="325120"/>
                                </a:lnTo>
                                <a:lnTo>
                                  <a:pt x="284124" y="361505"/>
                                </a:lnTo>
                                <a:lnTo>
                                  <a:pt x="251612" y="399262"/>
                                </a:lnTo>
                                <a:lnTo>
                                  <a:pt x="220941" y="438327"/>
                                </a:lnTo>
                                <a:lnTo>
                                  <a:pt x="192151" y="478637"/>
                                </a:lnTo>
                                <a:lnTo>
                                  <a:pt x="165239" y="520128"/>
                                </a:lnTo>
                                <a:lnTo>
                                  <a:pt x="140258" y="562711"/>
                                </a:lnTo>
                                <a:lnTo>
                                  <a:pt x="117221" y="606336"/>
                                </a:lnTo>
                                <a:lnTo>
                                  <a:pt x="96164" y="650913"/>
                                </a:lnTo>
                                <a:lnTo>
                                  <a:pt x="77114" y="696391"/>
                                </a:lnTo>
                                <a:lnTo>
                                  <a:pt x="60083" y="742696"/>
                                </a:lnTo>
                                <a:lnTo>
                                  <a:pt x="45123" y="789762"/>
                                </a:lnTo>
                                <a:lnTo>
                                  <a:pt x="32232" y="837514"/>
                                </a:lnTo>
                                <a:lnTo>
                                  <a:pt x="21463" y="885888"/>
                                </a:lnTo>
                                <a:lnTo>
                                  <a:pt x="12827" y="934808"/>
                                </a:lnTo>
                                <a:lnTo>
                                  <a:pt x="6350" y="984211"/>
                                </a:lnTo>
                                <a:lnTo>
                                  <a:pt x="2070" y="1034034"/>
                                </a:lnTo>
                                <a:lnTo>
                                  <a:pt x="0" y="1084186"/>
                                </a:lnTo>
                                <a:lnTo>
                                  <a:pt x="190" y="1134618"/>
                                </a:lnTo>
                                <a:lnTo>
                                  <a:pt x="202247" y="1131443"/>
                                </a:lnTo>
                                <a:lnTo>
                                  <a:pt x="202272" y="1081951"/>
                                </a:lnTo>
                                <a:lnTo>
                                  <a:pt x="204952" y="1032802"/>
                                </a:lnTo>
                                <a:lnTo>
                                  <a:pt x="210223" y="984084"/>
                                </a:lnTo>
                                <a:lnTo>
                                  <a:pt x="218059" y="935913"/>
                                </a:lnTo>
                                <a:lnTo>
                                  <a:pt x="228422" y="888365"/>
                                </a:lnTo>
                                <a:lnTo>
                                  <a:pt x="241261" y="841565"/>
                                </a:lnTo>
                                <a:lnTo>
                                  <a:pt x="256552" y="795578"/>
                                </a:lnTo>
                                <a:lnTo>
                                  <a:pt x="274256" y="750519"/>
                                </a:lnTo>
                                <a:lnTo>
                                  <a:pt x="294335" y="706488"/>
                                </a:lnTo>
                                <a:lnTo>
                                  <a:pt x="316738" y="663575"/>
                                </a:lnTo>
                                <a:lnTo>
                                  <a:pt x="341439" y="621893"/>
                                </a:lnTo>
                                <a:lnTo>
                                  <a:pt x="368401" y="581520"/>
                                </a:lnTo>
                                <a:lnTo>
                                  <a:pt x="397586" y="542556"/>
                                </a:lnTo>
                                <a:lnTo>
                                  <a:pt x="428955" y="505104"/>
                                </a:lnTo>
                                <a:lnTo>
                                  <a:pt x="462470" y="469265"/>
                                </a:lnTo>
                                <a:lnTo>
                                  <a:pt x="497878" y="435330"/>
                                </a:lnTo>
                                <a:lnTo>
                                  <a:pt x="534898" y="403529"/>
                                </a:lnTo>
                                <a:lnTo>
                                  <a:pt x="573430" y="373926"/>
                                </a:lnTo>
                                <a:lnTo>
                                  <a:pt x="613384" y="346532"/>
                                </a:lnTo>
                                <a:lnTo>
                                  <a:pt x="654672" y="321411"/>
                                </a:lnTo>
                                <a:lnTo>
                                  <a:pt x="697166" y="298589"/>
                                </a:lnTo>
                                <a:lnTo>
                                  <a:pt x="740803" y="278117"/>
                                </a:lnTo>
                                <a:lnTo>
                                  <a:pt x="785469" y="260019"/>
                                </a:lnTo>
                                <a:lnTo>
                                  <a:pt x="831062" y="244348"/>
                                </a:lnTo>
                                <a:lnTo>
                                  <a:pt x="877493" y="231127"/>
                                </a:lnTo>
                                <a:lnTo>
                                  <a:pt x="924661" y="220421"/>
                                </a:lnTo>
                                <a:lnTo>
                                  <a:pt x="972477" y="212242"/>
                                </a:lnTo>
                                <a:lnTo>
                                  <a:pt x="1020838" y="206641"/>
                                </a:lnTo>
                                <a:lnTo>
                                  <a:pt x="1069644" y="203657"/>
                                </a:lnTo>
                                <a:lnTo>
                                  <a:pt x="1118806" y="203327"/>
                                </a:lnTo>
                                <a:lnTo>
                                  <a:pt x="1120711" y="0"/>
                                </a:lnTo>
                                <a:close/>
                              </a:path>
                              <a:path w="2078989" h="2099310">
                                <a:moveTo>
                                  <a:pt x="2078507" y="2060702"/>
                                </a:moveTo>
                                <a:lnTo>
                                  <a:pt x="2075726" y="2046376"/>
                                </a:lnTo>
                                <a:lnTo>
                                  <a:pt x="2067369" y="2033778"/>
                                </a:lnTo>
                                <a:lnTo>
                                  <a:pt x="2054771" y="2025421"/>
                                </a:lnTo>
                                <a:lnTo>
                                  <a:pt x="2040445" y="2022640"/>
                                </a:lnTo>
                                <a:lnTo>
                                  <a:pt x="2026107" y="2025421"/>
                                </a:lnTo>
                                <a:lnTo>
                                  <a:pt x="2021573" y="2028431"/>
                                </a:lnTo>
                                <a:lnTo>
                                  <a:pt x="1755076" y="1762506"/>
                                </a:lnTo>
                                <a:lnTo>
                                  <a:pt x="1741614" y="1775968"/>
                                </a:lnTo>
                                <a:lnTo>
                                  <a:pt x="2008124" y="2041906"/>
                                </a:lnTo>
                                <a:lnTo>
                                  <a:pt x="2005152" y="2046376"/>
                                </a:lnTo>
                                <a:lnTo>
                                  <a:pt x="2002370" y="2060702"/>
                                </a:lnTo>
                                <a:lnTo>
                                  <a:pt x="2005152" y="2075040"/>
                                </a:lnTo>
                                <a:lnTo>
                                  <a:pt x="2013521" y="2087626"/>
                                </a:lnTo>
                                <a:lnTo>
                                  <a:pt x="2026107" y="2095995"/>
                                </a:lnTo>
                                <a:lnTo>
                                  <a:pt x="2040445" y="2098776"/>
                                </a:lnTo>
                                <a:lnTo>
                                  <a:pt x="2054771" y="2095995"/>
                                </a:lnTo>
                                <a:lnTo>
                                  <a:pt x="2067369" y="2087626"/>
                                </a:lnTo>
                                <a:lnTo>
                                  <a:pt x="2075726" y="2075040"/>
                                </a:lnTo>
                                <a:lnTo>
                                  <a:pt x="2077199" y="2067433"/>
                                </a:lnTo>
                                <a:lnTo>
                                  <a:pt x="2078507" y="206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42747" y="148113"/>
                            <a:ext cx="32194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327025">
                                <a:moveTo>
                                  <a:pt x="251546" y="57115"/>
                                </a:moveTo>
                                <a:lnTo>
                                  <a:pt x="0" y="313277"/>
                                </a:lnTo>
                                <a:lnTo>
                                  <a:pt x="13715" y="326739"/>
                                </a:lnTo>
                                <a:lnTo>
                                  <a:pt x="265253" y="70586"/>
                                </a:lnTo>
                                <a:lnTo>
                                  <a:pt x="257047" y="65246"/>
                                </a:lnTo>
                                <a:lnTo>
                                  <a:pt x="251546" y="57115"/>
                                </a:lnTo>
                                <a:close/>
                              </a:path>
                              <a:path w="321945" h="327025">
                                <a:moveTo>
                                  <a:pt x="320481" y="31337"/>
                                </a:moveTo>
                                <a:lnTo>
                                  <a:pt x="276859" y="31337"/>
                                </a:lnTo>
                                <a:lnTo>
                                  <a:pt x="290575" y="44799"/>
                                </a:lnTo>
                                <a:lnTo>
                                  <a:pt x="265253" y="70586"/>
                                </a:lnTo>
                                <a:lnTo>
                                  <a:pt x="269712" y="73489"/>
                                </a:lnTo>
                                <a:lnTo>
                                  <a:pt x="284067" y="76136"/>
                                </a:lnTo>
                                <a:lnTo>
                                  <a:pt x="298374" y="73211"/>
                                </a:lnTo>
                                <a:lnTo>
                                  <a:pt x="310895" y="64738"/>
                                </a:lnTo>
                                <a:lnTo>
                                  <a:pt x="319139" y="52073"/>
                                </a:lnTo>
                                <a:lnTo>
                                  <a:pt x="321786" y="37719"/>
                                </a:lnTo>
                                <a:lnTo>
                                  <a:pt x="320481" y="31337"/>
                                </a:lnTo>
                                <a:close/>
                              </a:path>
                              <a:path w="321945" h="327025">
                                <a:moveTo>
                                  <a:pt x="276859" y="31337"/>
                                </a:moveTo>
                                <a:lnTo>
                                  <a:pt x="251546" y="57115"/>
                                </a:lnTo>
                                <a:lnTo>
                                  <a:pt x="257047" y="65246"/>
                                </a:lnTo>
                                <a:lnTo>
                                  <a:pt x="265253" y="70586"/>
                                </a:lnTo>
                                <a:lnTo>
                                  <a:pt x="290575" y="44799"/>
                                </a:lnTo>
                                <a:lnTo>
                                  <a:pt x="276859" y="31337"/>
                                </a:lnTo>
                                <a:close/>
                              </a:path>
                              <a:path w="321945" h="327025">
                                <a:moveTo>
                                  <a:pt x="283368" y="0"/>
                                </a:moveTo>
                                <a:lnTo>
                                  <a:pt x="269061" y="2924"/>
                                </a:lnTo>
                                <a:lnTo>
                                  <a:pt x="256539" y="11398"/>
                                </a:lnTo>
                                <a:lnTo>
                                  <a:pt x="248296" y="24062"/>
                                </a:lnTo>
                                <a:lnTo>
                                  <a:pt x="245649" y="38417"/>
                                </a:lnTo>
                                <a:lnTo>
                                  <a:pt x="248574" y="52724"/>
                                </a:lnTo>
                                <a:lnTo>
                                  <a:pt x="251546" y="57115"/>
                                </a:lnTo>
                                <a:lnTo>
                                  <a:pt x="276859" y="31337"/>
                                </a:lnTo>
                                <a:lnTo>
                                  <a:pt x="320481" y="31337"/>
                                </a:lnTo>
                                <a:lnTo>
                                  <a:pt x="318861" y="23411"/>
                                </a:lnTo>
                                <a:lnTo>
                                  <a:pt x="310387" y="10890"/>
                                </a:lnTo>
                                <a:lnTo>
                                  <a:pt x="297723" y="2647"/>
                                </a:lnTo>
                                <a:lnTo>
                                  <a:pt x="283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B3E04" id="Group 15" o:spid="_x0000_s1026" style="position:absolute;margin-left:195.95pt;margin-top:7.1pt;width:169.75pt;height:171.55pt;z-index:-16100864;mso-wrap-distance-left:0;mso-wrap-distance-right:0;mso-position-horizontal-relative:page" coordsize="21558,2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">
                <v:shape id="Graphic 16" o:spid="_x0000_s1027" style="position:absolute;left:655;top:623;width:20898;height:21158;visibility:visible;mso-wrap-style:square;v-text-anchor:top" coordsize="2089785,21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" path="m1044956,l997115,1088,949828,4322,903140,9656r-46043,7386l811744,26434,767129,37785,723298,51049,680295,66178,638169,83127r-41206,18721l556725,122296r-39224,22126l479336,168181r-37058,25345l406371,220410r-34709,28377l338197,278610r-32175,31222l275183,342407r-29456,33880l217698,411427r-26554,36352l166111,485298r-23467,38638l120790,563646r-20196,40736l82103,646098,65363,688746,50420,732281,37319,776654,26108,821821r-9276,45912l9537,914345,4394,960490r-3271,48266l,1057909r1075,48430l4269,1154210r5268,47264l16832,1248086r9222,45646l37319,1339165r13101,44373l65363,1427073r16740,42648l100594,1511437r20196,40736l142644,1591883r23467,38638l191144,1668040r26554,36352l245727,1739532r29456,33880l306022,1805987r32175,31222l371662,1867032r34709,28377l442278,1922293r37058,25345l517501,1971397r39224,22126l596963,2013971r41206,18721l680295,2049641r43003,15129l767129,2078034r44615,11351l857097,2098777r46043,7386l949828,2111497r47287,3234l1044956,2115819r47829,-1088l1140063,2111497r46679,-5334l1232777,2098777r45344,-9392l1322728,2078034r43825,-13264l1409548,2049641r42121,-16949l1492869,2013971r40232,-20448l1572321,1971397r38160,-23759l1647535,1922293r35903,-26884l1718144,1867032r33462,-29823l1783778,1805987r28418,-30020l1044956,1775967r-48556,-1656l948722,1769411r-46696,-8035l856419,1750312r-44413,-13985l768893,1719528r-41707,-19507l686990,1677914r-38580,-24600l611554,1626327r-35028,-29265l543433,1565624r-31054,-33503l483471,1496660r-26657,-37312l432514,1420292r-21836,-40692l391410,1337377r-16493,-43379l374816,1293732r-13814,-44961l350074,1202601r-7937,-47272l337297,1107063r-1636,-49154l337273,1009480r24,-724l342025,961609r112,-1119l350074,913218r10928,-46170l374816,822087r16594,-43645l410678,736219r21836,-40692l456814,656471r26657,-37312l512379,583698r31054,-33503l576526,518757r35028,-29265l648410,462505r38580,-24600l727186,415798r41707,-19507l812006,379492r44413,-13985l902026,354443r46696,-8035l996400,341508r48556,-1657l1812196,339851r-28418,-30019l1751606,278610r-33462,-29823l1683438,220410r-35903,-26884l1610481,168181r-38160,-23759l1533101,122296r-40232,-20448l1451669,83127,1409548,66178,1366553,51049,1322728,37785,1278121,26434r-45344,-9392l1186742,9656,1140063,4322,1092785,1088,1044956,xem1812196,339851r-767240,l1093496,341508r47664,4900l1187843,354443r45595,11064l1277841,379492r43103,16799l1362643,415798r40189,22107l1441405,462505r36850,26987l1513278,518757r33089,31438l1577417,583698r28905,35461l1632977,656471r24297,39056l1679109,736219r19267,42223l1714868,821821r102,266l1728783,867048r10928,46170l1747647,960490r4840,48266l1754124,1057909r-1613,48430l1752487,1107063r-4727,47147l1739711,1202601r-10928,46170l1714970,1293732r-16594,43645l1679109,1379600r-21835,40692l1632977,1459348r-26655,37312l1577417,1532121r-31050,33503l1513278,1597062r-35023,29265l1441405,1653314r-38573,24600l1362643,1700021r-41699,19507l1277841,1736327r-44403,13985l1187843,1761376r-46683,8035l1093496,1774311r-48540,1656l1812196,1775967r31873,-36435l1872095,1704392r26552,-36352l1923679,1630521r23466,-38638l1968998,1552173r20195,-40736l2007683,1469721r16740,-42648l2039365,1383538r13100,-44373l2063676,1293998r9276,-45912l2080247,1201474r5143,-46145l2085515,1154210r3146,-47147l2088709,1106339r1076,-48430l2088709,1009480r-3194,-47871l2080247,914345r-7295,-46612l2063730,822087r-11265,-45433l2039365,732281r-14942,-43535l2007683,646098r-18490,-41716l1968998,563646r-21853,-39710l1923679,485298r-25032,-37519l1872095,411427r-28026,-35140l1814614,342407r-2418,-2556xe" fillcolor="black" stroked="f">
                  <v:fill opacity="6939f"/>
                  <v:path arrowok="t"/>
                </v:shape>
                <v:shape id="Graphic 17" o:spid="_x0000_s1028" style="position:absolute;left:466;top:2561;width:3347;height:3950;visibility:visible;mso-wrap-style:square;v-text-anchor:top" coordsize="33464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" path="m68320,59764r-6122,7514l53556,71918,319500,394557r14732,-12192l68320,59764xem41576,l27041,1432,13684,8604,4139,20318,,34305,1432,48841,8604,62198r11714,9545l34305,75882,48841,74449r4715,-2531l30575,44037,45307,31845r29616,l74449,27041,67278,13684,55564,4139,41576,xem45307,31845l30575,44037,53556,71918r8642,-4640l68320,59764,45307,31845xem74923,31845r-29616,l68320,59764r3423,-4200l75882,41576r-959,-9731xe" fillcolor="#ff2a62" stroked="f">
                  <v:path arrowok="t"/>
                </v:shape>
                <v:shape id="Graphic 18" o:spid="_x0000_s1029" style="position:absolute;left:1417;top:17625;width:3289;height:3302;visibility:visible;mso-wrap-style:square;v-text-anchor:top" coordsize="32893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" path="m38020,253761r-14345,2800l11080,264921,2742,277588,42,291734,,291957r2790,14146l2829,306302r8294,12467l11207,318896r12667,8339l38242,329977r13903,-2742l52456,327235r12726,-8466l73521,306103r1436,-7527l44862,298576,31400,285114,56924,259476r-4456,-2915l52659,256561,38020,253761xem56924,259476l31400,285114r13462,13462l70438,272886r-5298,-7965l65055,264794r-8131,-5318xem70438,272886l44862,298576r30095,l76221,291957r42,-223l73472,277588r-39,-199l70438,272886xem315245,l56924,259476r8131,5318l70438,272886,328707,13461,315245,xe" fillcolor="#12253e" stroked="f">
                  <v:path arrowok="t"/>
                </v:shape>
                <v:shape id="Graphic 19" o:spid="_x0000_s1030" style="position:absolute;top:95;width:11207;height:11347;visibility:visible;mso-wrap-style:square;v-text-anchor:top" coordsize="1120775,113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" path="m1120701,r-50107,122l1020773,2503,971308,7114r-49042,6814l873717,22917,825727,34054,778367,47311,731704,62660,685806,80073,640742,99523r-44163,21459l553388,144422r-42153,25394l470189,197136r-39871,29217l391691,257442r-37314,32931l318442,325120r-34323,36378l251610,399256r-30667,39069l192143,478635r-26904,41483l140257,562704r-23034,43619l96166,650908,77111,696388,60085,742695,45117,789760,32231,837513,21457,885885r-8638,48923l6346,984211r-4282,49816l,1084185r180,50433l202237,1131443r36,-49494l204947,1032797r5273,-48713l218055,935907r10358,-47542l241258,841553r15292,-45982l274252,750516r20075,-44032l316735,663575r24704,-41691l368402,581510r29183,-38959l428951,505103r33509,-35838l497869,435323r37021,-31796l573428,373917r39957,-27386l654663,321408r42504,-22819l740798,278111r44662,-18096l831055,244340r46432,-13215l924658,220410r47814,-8177l1020831,206634r48807,-2982l1118796,203327,1120701,xe" fillcolor="black" stroked="f">
                  <v:fill opacity="26214f"/>
                  <v:path arrowok="t"/>
                </v:shape>
                <v:shape id="Graphic 20" o:spid="_x0000_s1031" style="position:absolute;width:20789;height:20993;visibility:visible;mso-wrap-style:square;v-text-anchor:top" coordsize="2078989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" path="m1120711,r-50114,127l1020775,2514,971308,7124r-49034,6807l873721,22923,825728,34061,778370,47320,731710,62661,685812,80073,640740,99529r-44158,21463l553389,144424r-42151,25400l470192,197142r-39866,29222l391693,257454r-37313,32931l318452,325120r-34328,36385l251612,399262r-30671,39065l192151,478637r-26912,41491l140258,562711r-23037,43625l96164,650913,77114,696391,60083,742696,45123,789762,32232,837514,21463,885888r-8636,48920l6350,984211r-4280,49823l,1084186r190,50432l202247,1131443r25,-49492l204952,1032802r5271,-48718l218059,935913r10363,-47548l241261,841565r15291,-45987l274256,750519r20079,-44031l316738,663575r24701,-41682l368401,581520r29185,-38964l428955,505104r33515,-35839l497878,435330r37020,-31801l573430,373926r39954,-27394l654672,321411r42494,-22822l740803,278117r44666,-18098l831062,244348r46431,-13221l924661,220421r47816,-8179l1020838,206641r48806,-2984l1118806,203327,1120711,xem2078507,2060702r-2781,-14326l2067369,2033778r-12598,-8357l2040445,2022640r-14338,2781l2021573,2028431,1755076,1762506r-13462,13462l2008124,2041906r-2972,4470l2002370,2060702r2782,14338l2013521,2087626r12586,8369l2040445,2098776r14326,-2781l2067369,2087626r8357,-12586l2077199,2067433r1308,-6731xe" fillcolor="#ff2a62" stroked="f">
                  <v:path arrowok="t"/>
                </v:shape>
                <v:shape id="Graphic 21" o:spid="_x0000_s1032" style="position:absolute;left:17427;top:1481;width:3219;height:3270;visibility:visible;mso-wrap-style:square;v-text-anchor:top" coordsize="32194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" path="m251546,57115l,313277r13715,13462l265253,70586r-8206,-5340l251546,57115xem320481,31337r-43622,l290575,44799,265253,70586r4459,2903l284067,76136r14307,-2925l310895,64738r8244,-12665l321786,37719r-1305,-6382xem276859,31337l251546,57115r5501,8131l265253,70586,290575,44799,276859,31337xem283368,l269061,2924r-12522,8474l248296,24062r-2647,14355l248574,52724r2972,4391l276859,31337r43622,l318861,23411,310387,10890,297723,2647,283368,xe" fillcolor="#12253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44444"/>
          <w:sz w:val="16"/>
        </w:rPr>
        <w:t>If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your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child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is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not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making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the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expected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level of progress, we will make an assessment to find out what strengths and difficulties your child has. We will ask for you and your</w:t>
      </w:r>
    </w:p>
    <w:p w14:paraId="77FC9136" w14:textId="77777777" w:rsidR="00F8445C" w:rsidRDefault="005C2436">
      <w:pPr>
        <w:spacing w:line="278" w:lineRule="auto"/>
        <w:ind w:left="253"/>
        <w:rPr>
          <w:b/>
          <w:sz w:val="16"/>
        </w:rPr>
      </w:pPr>
      <w:r>
        <w:rPr>
          <w:b/>
          <w:color w:val="444444"/>
          <w:sz w:val="16"/>
        </w:rPr>
        <w:t>child’s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input,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as</w:t>
      </w:r>
      <w:r>
        <w:rPr>
          <w:b/>
          <w:color w:val="444444"/>
          <w:spacing w:val="-9"/>
          <w:sz w:val="16"/>
        </w:rPr>
        <w:t xml:space="preserve"> </w:t>
      </w:r>
      <w:r>
        <w:rPr>
          <w:b/>
          <w:color w:val="444444"/>
          <w:sz w:val="16"/>
        </w:rPr>
        <w:t>well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as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getting</w:t>
      </w:r>
      <w:r>
        <w:rPr>
          <w:b/>
          <w:color w:val="444444"/>
          <w:spacing w:val="-8"/>
          <w:sz w:val="16"/>
        </w:rPr>
        <w:t xml:space="preserve"> </w:t>
      </w:r>
      <w:r>
        <w:rPr>
          <w:b/>
          <w:color w:val="444444"/>
          <w:sz w:val="16"/>
        </w:rPr>
        <w:t>help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from external professionals where necessary.</w:t>
      </w:r>
    </w:p>
    <w:p w14:paraId="77FC9137" w14:textId="77777777" w:rsidR="00F8445C" w:rsidRDefault="00F8445C">
      <w:pPr>
        <w:spacing w:line="278" w:lineRule="auto"/>
        <w:rPr>
          <w:b/>
          <w:sz w:val="16"/>
        </w:rPr>
        <w:sectPr w:rsidR="00F8445C">
          <w:type w:val="continuous"/>
          <w:pgSz w:w="11900" w:h="16850"/>
          <w:pgMar w:top="1920" w:right="992" w:bottom="920" w:left="850" w:header="0" w:footer="728" w:gutter="0"/>
          <w:cols w:num="2" w:space="720" w:equalWidth="0">
            <w:col w:w="3054" w:space="3293"/>
            <w:col w:w="3711"/>
          </w:cols>
        </w:sectPr>
      </w:pPr>
    </w:p>
    <w:p w14:paraId="77FC9138" w14:textId="77777777" w:rsidR="00F8445C" w:rsidRDefault="00F8445C">
      <w:pPr>
        <w:pStyle w:val="BodyText"/>
        <w:rPr>
          <w:b/>
        </w:rPr>
      </w:pPr>
    </w:p>
    <w:p w14:paraId="77FC9139" w14:textId="77777777" w:rsidR="00F8445C" w:rsidRDefault="00F8445C">
      <w:pPr>
        <w:pStyle w:val="BodyText"/>
        <w:rPr>
          <w:b/>
        </w:rPr>
      </w:pPr>
    </w:p>
    <w:p w14:paraId="77FC913A" w14:textId="77777777" w:rsidR="00F8445C" w:rsidRDefault="00F8445C">
      <w:pPr>
        <w:pStyle w:val="BodyText"/>
        <w:rPr>
          <w:b/>
        </w:rPr>
      </w:pPr>
    </w:p>
    <w:p w14:paraId="77FC913B" w14:textId="77777777" w:rsidR="00F8445C" w:rsidRDefault="00F8445C">
      <w:pPr>
        <w:pStyle w:val="BodyText"/>
        <w:rPr>
          <w:b/>
        </w:rPr>
      </w:pPr>
    </w:p>
    <w:p w14:paraId="77FC913C" w14:textId="77777777" w:rsidR="00F8445C" w:rsidRDefault="00F8445C">
      <w:pPr>
        <w:pStyle w:val="BodyText"/>
        <w:rPr>
          <w:b/>
        </w:rPr>
      </w:pPr>
    </w:p>
    <w:p w14:paraId="77FC913D" w14:textId="77777777" w:rsidR="00F8445C" w:rsidRDefault="00F8445C">
      <w:pPr>
        <w:pStyle w:val="BodyText"/>
        <w:spacing w:before="204"/>
        <w:rPr>
          <w:b/>
        </w:rPr>
      </w:pPr>
    </w:p>
    <w:p w14:paraId="77FC913E" w14:textId="77777777" w:rsidR="00F8445C" w:rsidRDefault="00F8445C">
      <w:pPr>
        <w:pStyle w:val="BodyText"/>
        <w:rPr>
          <w:b/>
        </w:rPr>
        <w:sectPr w:rsidR="00F8445C">
          <w:type w:val="continuous"/>
          <w:pgSz w:w="11900" w:h="16850"/>
          <w:pgMar w:top="1920" w:right="992" w:bottom="920" w:left="850" w:header="0" w:footer="728" w:gutter="0"/>
          <w:cols w:space="720"/>
        </w:sectPr>
      </w:pPr>
    </w:p>
    <w:p w14:paraId="77FC913F" w14:textId="77777777" w:rsidR="00F8445C" w:rsidRDefault="005C2436">
      <w:pPr>
        <w:pStyle w:val="Heading3"/>
        <w:ind w:right="38"/>
        <w:jc w:val="right"/>
      </w:pPr>
      <w:r>
        <w:rPr>
          <w:color w:val="12253E"/>
          <w:spacing w:val="-5"/>
        </w:rPr>
        <w:t>Do</w:t>
      </w:r>
    </w:p>
    <w:p w14:paraId="77FC9140" w14:textId="77777777" w:rsidR="00F8445C" w:rsidRDefault="005C2436">
      <w:pPr>
        <w:spacing w:before="39" w:line="276" w:lineRule="auto"/>
        <w:ind w:left="513" w:right="38" w:firstLine="124"/>
        <w:jc w:val="right"/>
        <w:rPr>
          <w:b/>
          <w:sz w:val="16"/>
        </w:rPr>
      </w:pPr>
      <w:r>
        <w:rPr>
          <w:b/>
          <w:color w:val="444444"/>
          <w:sz w:val="16"/>
        </w:rPr>
        <w:t>We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will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put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our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plan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into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practice. The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class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teacher,</w:t>
      </w:r>
      <w:r>
        <w:rPr>
          <w:b/>
          <w:color w:val="444444"/>
          <w:spacing w:val="-8"/>
          <w:sz w:val="16"/>
        </w:rPr>
        <w:t xml:space="preserve"> </w:t>
      </w:r>
      <w:r>
        <w:rPr>
          <w:b/>
          <w:color w:val="444444"/>
          <w:sz w:val="16"/>
        </w:rPr>
        <w:t>with</w:t>
      </w:r>
      <w:r>
        <w:rPr>
          <w:b/>
          <w:color w:val="444444"/>
          <w:spacing w:val="-9"/>
          <w:sz w:val="16"/>
        </w:rPr>
        <w:t xml:space="preserve"> </w:t>
      </w:r>
      <w:r>
        <w:rPr>
          <w:b/>
          <w:color w:val="444444"/>
          <w:sz w:val="16"/>
        </w:rPr>
        <w:t>the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support of the SENCO, will be responsible for working with your child on a daily basis, and making sure the support we put in place is having the impact we intended.</w:t>
      </w:r>
    </w:p>
    <w:p w14:paraId="77FC9141" w14:textId="77777777" w:rsidR="00F8445C" w:rsidRDefault="005C2436">
      <w:pPr>
        <w:pStyle w:val="Heading3"/>
        <w:ind w:left="513"/>
      </w:pPr>
      <w:r>
        <w:rPr>
          <w:b w:val="0"/>
        </w:rPr>
        <w:br w:type="column"/>
      </w:r>
      <w:r>
        <w:rPr>
          <w:color w:val="12253E"/>
          <w:spacing w:val="-4"/>
        </w:rPr>
        <w:t>Plan</w:t>
      </w:r>
    </w:p>
    <w:p w14:paraId="77FC9142" w14:textId="77777777" w:rsidR="00F8445C" w:rsidRDefault="005C2436">
      <w:pPr>
        <w:spacing w:before="39" w:line="276" w:lineRule="auto"/>
        <w:ind w:left="513" w:right="210"/>
        <w:rPr>
          <w:b/>
          <w:sz w:val="16"/>
        </w:rPr>
      </w:pPr>
      <w:r>
        <w:rPr>
          <w:b/>
          <w:color w:val="444444"/>
          <w:sz w:val="16"/>
        </w:rPr>
        <w:t>In discussion with you and your child, we will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decide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what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outcomes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we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are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hoping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to achieve. We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will</w:t>
      </w:r>
      <w:r>
        <w:rPr>
          <w:b/>
          <w:color w:val="444444"/>
          <w:spacing w:val="-2"/>
          <w:sz w:val="16"/>
        </w:rPr>
        <w:t xml:space="preserve"> </w:t>
      </w:r>
      <w:r>
        <w:rPr>
          <w:b/>
          <w:color w:val="444444"/>
          <w:sz w:val="16"/>
        </w:rPr>
        <w:t>make a plan</w:t>
      </w:r>
      <w:r>
        <w:rPr>
          <w:b/>
          <w:color w:val="444444"/>
          <w:spacing w:val="-1"/>
          <w:sz w:val="16"/>
        </w:rPr>
        <w:t xml:space="preserve"> </w:t>
      </w:r>
      <w:r>
        <w:rPr>
          <w:b/>
          <w:color w:val="444444"/>
          <w:sz w:val="16"/>
        </w:rPr>
        <w:t>of</w:t>
      </w:r>
      <w:r>
        <w:rPr>
          <w:b/>
          <w:color w:val="444444"/>
          <w:spacing w:val="-1"/>
          <w:sz w:val="16"/>
        </w:rPr>
        <w:t xml:space="preserve"> </w:t>
      </w:r>
      <w:r>
        <w:rPr>
          <w:b/>
          <w:color w:val="444444"/>
          <w:sz w:val="16"/>
        </w:rPr>
        <w:t>the support we will offer your child to help them meet those outcomes. We will make a record of this and share it with you and all relevant school staff.</w:t>
      </w:r>
    </w:p>
    <w:p w14:paraId="77FC9143" w14:textId="77777777" w:rsidR="00F8445C" w:rsidRDefault="00F8445C">
      <w:pPr>
        <w:spacing w:line="276" w:lineRule="auto"/>
        <w:rPr>
          <w:b/>
          <w:sz w:val="16"/>
        </w:rPr>
        <w:sectPr w:rsidR="00F8445C">
          <w:type w:val="continuous"/>
          <w:pgSz w:w="11900" w:h="16850"/>
          <w:pgMar w:top="1920" w:right="992" w:bottom="920" w:left="850" w:header="0" w:footer="728" w:gutter="0"/>
          <w:cols w:num="2" w:space="720" w:equalWidth="0">
            <w:col w:w="3233" w:space="2708"/>
            <w:col w:w="4117"/>
          </w:cols>
        </w:sectPr>
      </w:pPr>
    </w:p>
    <w:p w14:paraId="77FC9144" w14:textId="77777777" w:rsidR="00F8445C" w:rsidRDefault="00F8445C">
      <w:pPr>
        <w:pStyle w:val="BodyText"/>
        <w:rPr>
          <w:b/>
        </w:rPr>
      </w:pPr>
    </w:p>
    <w:p w14:paraId="77FC9145" w14:textId="77777777" w:rsidR="00F8445C" w:rsidRDefault="00F8445C">
      <w:pPr>
        <w:pStyle w:val="BodyText"/>
        <w:rPr>
          <w:b/>
        </w:rPr>
      </w:pPr>
    </w:p>
    <w:p w14:paraId="77FC9146" w14:textId="77777777" w:rsidR="00F8445C" w:rsidRDefault="00F8445C">
      <w:pPr>
        <w:pStyle w:val="BodyText"/>
        <w:spacing w:before="112"/>
        <w:rPr>
          <w:b/>
        </w:rPr>
      </w:pPr>
    </w:p>
    <w:p w14:paraId="77FC9147" w14:textId="77777777" w:rsidR="00F8445C" w:rsidRDefault="005C2436">
      <w:pPr>
        <w:pStyle w:val="BodyText"/>
        <w:ind w:left="227" w:right="206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graduated</w:t>
      </w:r>
      <w:r>
        <w:rPr>
          <w:spacing w:val="-3"/>
        </w:rPr>
        <w:t xml:space="preserve"> </w:t>
      </w:r>
      <w:r>
        <w:t>approach,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outcomes 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 your child achieve.</w:t>
      </w:r>
    </w:p>
    <w:p w14:paraId="77FC9148" w14:textId="77777777" w:rsidR="00F8445C" w:rsidRDefault="005C2436">
      <w:pPr>
        <w:pStyle w:val="BodyText"/>
        <w:spacing w:before="121"/>
        <w:ind w:left="227" w:right="285"/>
        <w:jc w:val="both"/>
      </w:pPr>
      <w:r>
        <w:t>Whenever we</w:t>
      </w:r>
      <w:r>
        <w:rPr>
          <w:spacing w:val="-3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with your</w:t>
      </w:r>
      <w:r>
        <w:rPr>
          <w:spacing w:val="-3"/>
        </w:rPr>
        <w:t xml:space="preserve"> </w:t>
      </w:r>
      <w:r>
        <w:t>child, we</w:t>
      </w:r>
      <w:r>
        <w:rPr>
          <w:spacing w:val="-1"/>
        </w:rPr>
        <w:t xml:space="preserve"> </w:t>
      </w:r>
      <w:r>
        <w:t>will assess</w:t>
      </w:r>
      <w:r>
        <w:rPr>
          <w:spacing w:val="-1"/>
        </w:rPr>
        <w:t xml:space="preserve"> </w:t>
      </w:r>
      <w:r>
        <w:t>them 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begins.</w:t>
      </w:r>
      <w:r>
        <w:rPr>
          <w:spacing w:val="-3"/>
        </w:rPr>
        <w:t xml:space="preserve"> </w:t>
      </w:r>
      <w:r>
        <w:t>This is known</w:t>
      </w:r>
      <w:r>
        <w:rPr>
          <w:spacing w:val="-3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‘baseline</w:t>
      </w:r>
      <w:r>
        <w:rPr>
          <w:spacing w:val="-3"/>
        </w:rPr>
        <w:t xml:space="preserve"> </w:t>
      </w:r>
      <w:r>
        <w:t>assessment’.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intervention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on your child’s progress.</w:t>
      </w:r>
    </w:p>
    <w:p w14:paraId="77FC9149" w14:textId="77777777" w:rsidR="00F8445C" w:rsidRDefault="005C2436">
      <w:pPr>
        <w:pStyle w:val="BodyText"/>
        <w:spacing w:before="119"/>
        <w:ind w:left="227" w:right="259"/>
        <w:jc w:val="both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track 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progress towards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set over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learn what your child responds to best.</w:t>
      </w:r>
    </w:p>
    <w:p w14:paraId="77FC914A" w14:textId="77777777" w:rsidR="00F8445C" w:rsidRDefault="005C2436">
      <w:pPr>
        <w:pStyle w:val="BodyText"/>
        <w:spacing w:before="121"/>
        <w:ind w:left="227" w:right="357"/>
        <w:jc w:val="both"/>
      </w:pP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continual.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a pupil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additional</w:t>
      </w:r>
      <w:r>
        <w:rPr>
          <w:spacing w:val="-5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support.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school's</w:t>
      </w:r>
      <w:r>
        <w:rPr>
          <w:spacing w:val="-2"/>
        </w:rPr>
        <w:t xml:space="preserve"> </w:t>
      </w:r>
      <w:r>
        <w:t>targets, strategies and provisions will be revisited and refined.</w:t>
      </w:r>
    </w:p>
    <w:p w14:paraId="77FC914B" w14:textId="77777777" w:rsidR="00F8445C" w:rsidRDefault="00F8445C">
      <w:pPr>
        <w:pStyle w:val="BodyText"/>
      </w:pPr>
    </w:p>
    <w:p w14:paraId="77FC914C" w14:textId="77777777" w:rsidR="00F8445C" w:rsidRDefault="00F8445C">
      <w:pPr>
        <w:pStyle w:val="BodyText"/>
        <w:spacing w:before="9"/>
      </w:pPr>
    </w:p>
    <w:p w14:paraId="77FC914D" w14:textId="77777777" w:rsidR="00F8445C" w:rsidRDefault="005C2436">
      <w:pPr>
        <w:pStyle w:val="Heading1"/>
        <w:numPr>
          <w:ilvl w:val="0"/>
          <w:numId w:val="7"/>
        </w:numPr>
        <w:tabs>
          <w:tab w:val="left" w:pos="540"/>
        </w:tabs>
        <w:ind w:left="540" w:hanging="313"/>
      </w:pPr>
      <w:r>
        <w:rPr>
          <w:color w:val="4471C4"/>
        </w:rPr>
        <w:t>How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involved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decisions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made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about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education?</w:t>
      </w:r>
    </w:p>
    <w:p w14:paraId="77FC914E" w14:textId="77777777" w:rsidR="00F8445C" w:rsidRDefault="005C2436">
      <w:pPr>
        <w:pStyle w:val="BodyText"/>
        <w:spacing w:before="123"/>
        <w:ind w:left="227"/>
        <w:jc w:val="both"/>
      </w:pP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child's</w:t>
      </w:r>
      <w:r>
        <w:rPr>
          <w:spacing w:val="-6"/>
        </w:rPr>
        <w:t xml:space="preserve"> </w:t>
      </w:r>
      <w:r>
        <w:rPr>
          <w:spacing w:val="-2"/>
        </w:rPr>
        <w:t>progress.</w:t>
      </w:r>
    </w:p>
    <w:p w14:paraId="77FC914F" w14:textId="77777777" w:rsidR="00F8445C" w:rsidRDefault="005C2436">
      <w:pPr>
        <w:pStyle w:val="BodyText"/>
        <w:spacing w:before="118"/>
        <w:ind w:left="227"/>
        <w:jc w:val="both"/>
      </w:pPr>
      <w:r>
        <w:t>Your</w:t>
      </w:r>
      <w:r>
        <w:rPr>
          <w:spacing w:val="-6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7FC9150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clear</w:t>
      </w:r>
      <w:r>
        <w:rPr>
          <w:spacing w:val="-7"/>
          <w:sz w:val="20"/>
        </w:rPr>
        <w:t xml:space="preserve"> </w:t>
      </w:r>
      <w:r>
        <w:rPr>
          <w:sz w:val="20"/>
        </w:rPr>
        <w:t>outcomes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child’s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77FC9151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towards</w:t>
      </w:r>
      <w:r>
        <w:rPr>
          <w:spacing w:val="-7"/>
          <w:sz w:val="20"/>
        </w:rPr>
        <w:t xml:space="preserve"> </w:t>
      </w:r>
      <w:r>
        <w:rPr>
          <w:sz w:val="20"/>
        </w:rPr>
        <w:t>those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outcomes</w:t>
      </w:r>
    </w:p>
    <w:p w14:paraId="77FC9152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help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77FC9153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Identify</w:t>
      </w:r>
      <w:r>
        <w:rPr>
          <w:spacing w:val="-8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do,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ask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do,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ask your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do</w:t>
      </w:r>
    </w:p>
    <w:p w14:paraId="77FC9154" w14:textId="77777777" w:rsidR="00F8445C" w:rsidRDefault="00F8445C">
      <w:pPr>
        <w:pStyle w:val="ListParagraph"/>
        <w:rPr>
          <w:sz w:val="20"/>
        </w:rPr>
        <w:sectPr w:rsidR="00F8445C">
          <w:type w:val="continuous"/>
          <w:pgSz w:w="11900" w:h="16850"/>
          <w:pgMar w:top="1920" w:right="992" w:bottom="920" w:left="850" w:header="0" w:footer="728" w:gutter="0"/>
          <w:cols w:space="720"/>
        </w:sectPr>
      </w:pPr>
    </w:p>
    <w:p w14:paraId="77FC9155" w14:textId="77777777" w:rsidR="00F8445C" w:rsidRDefault="005C2436">
      <w:pPr>
        <w:pStyle w:val="BodyText"/>
        <w:spacing w:before="77"/>
        <w:ind w:left="227"/>
        <w:jc w:val="both"/>
      </w:pPr>
      <w:r>
        <w:lastRenderedPageBreak/>
        <w:t>The</w:t>
      </w:r>
      <w:r>
        <w:rPr>
          <w:spacing w:val="-7"/>
        </w:rPr>
        <w:t xml:space="preserve"> </w:t>
      </w:r>
      <w:r>
        <w:t>SENCO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rPr>
          <w:spacing w:val="-2"/>
        </w:rPr>
        <w:t>support.</w:t>
      </w:r>
    </w:p>
    <w:p w14:paraId="77FC9156" w14:textId="77777777" w:rsidR="00F8445C" w:rsidRDefault="005C2436">
      <w:pPr>
        <w:pStyle w:val="BodyText"/>
        <w:spacing w:before="118"/>
        <w:ind w:left="227" w:right="473"/>
        <w:jc w:val="both"/>
      </w:pPr>
      <w:r>
        <w:t>We</w:t>
      </w:r>
      <w:r>
        <w:rPr>
          <w:spacing w:val="-8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that you’re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 child’s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aspirations. So, we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 sure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we’re</w:t>
      </w:r>
      <w:r>
        <w:rPr>
          <w:spacing w:val="-1"/>
        </w:rPr>
        <w:t xml:space="preserve"> </w:t>
      </w:r>
      <w:r>
        <w:t>trying to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provide insight into what you think would work best for your child.</w:t>
      </w:r>
    </w:p>
    <w:p w14:paraId="77FC9157" w14:textId="77777777" w:rsidR="00F8445C" w:rsidRDefault="005C2436">
      <w:pPr>
        <w:pStyle w:val="BodyText"/>
        <w:spacing w:before="121"/>
        <w:ind w:left="227"/>
      </w:pP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better picture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 support we are providing is impacting your child outside of school.</w:t>
      </w:r>
    </w:p>
    <w:p w14:paraId="77FC9158" w14:textId="77777777" w:rsidR="00F8445C" w:rsidRDefault="005C2436">
      <w:pPr>
        <w:pStyle w:val="BodyText"/>
        <w:spacing w:before="121"/>
        <w:ind w:left="227" w:right="160"/>
      </w:pPr>
      <w:r>
        <w:t>If your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aspirations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so 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our provision as relevant as possible.</w:t>
      </w:r>
    </w:p>
    <w:p w14:paraId="77FC9159" w14:textId="77777777" w:rsidR="00F8445C" w:rsidRDefault="005C2436">
      <w:pPr>
        <w:pStyle w:val="BodyText"/>
        <w:spacing w:before="118"/>
        <w:ind w:left="227"/>
      </w:pPr>
      <w:r>
        <w:t>After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we will 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outcomes,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 that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agreed.</w:t>
      </w:r>
      <w:r>
        <w:rPr>
          <w:spacing w:val="-4"/>
        </w:rPr>
        <w:t xml:space="preserve"> </w:t>
      </w:r>
      <w:r>
        <w:t>This record will be shared with all relevant staff, and you will be given a copy.</w:t>
      </w:r>
    </w:p>
    <w:p w14:paraId="77FC915A" w14:textId="77777777" w:rsidR="00F8445C" w:rsidRDefault="005C2436">
      <w:pPr>
        <w:pStyle w:val="BodyText"/>
        <w:spacing w:before="121"/>
        <w:ind w:left="227"/>
      </w:pP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teacher.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can email them or make an appointment at the school office. You can email the SENCO directly on </w:t>
      </w:r>
      <w:hyperlink r:id="rId13">
        <w:r>
          <w:rPr>
            <w:color w:val="0071CC"/>
            <w:spacing w:val="-2"/>
            <w:u w:val="single" w:color="0071CC"/>
          </w:rPr>
          <w:t>g.amison@dovebank.staffs.sch.uk</w:t>
        </w:r>
      </w:hyperlink>
    </w:p>
    <w:p w14:paraId="77FC915B" w14:textId="77777777" w:rsidR="00F8445C" w:rsidRDefault="00F8445C">
      <w:pPr>
        <w:pStyle w:val="BodyText"/>
        <w:spacing w:before="147"/>
        <w:rPr>
          <w:sz w:val="28"/>
        </w:rPr>
      </w:pPr>
    </w:p>
    <w:p w14:paraId="77FC915C" w14:textId="77777777" w:rsidR="00F8445C" w:rsidRDefault="005C2436">
      <w:pPr>
        <w:pStyle w:val="Heading1"/>
        <w:numPr>
          <w:ilvl w:val="0"/>
          <w:numId w:val="7"/>
        </w:numPr>
        <w:tabs>
          <w:tab w:val="left" w:pos="539"/>
        </w:tabs>
        <w:ind w:left="227" w:right="1536" w:firstLine="0"/>
      </w:pPr>
      <w:r>
        <w:rPr>
          <w:color w:val="4471C4"/>
        </w:rPr>
        <w:t>How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involved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decisions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made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about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 xml:space="preserve">their </w:t>
      </w:r>
      <w:r>
        <w:rPr>
          <w:color w:val="4471C4"/>
          <w:spacing w:val="-2"/>
        </w:rPr>
        <w:t>education?</w:t>
      </w:r>
    </w:p>
    <w:p w14:paraId="77FC915D" w14:textId="77777777" w:rsidR="00F8445C" w:rsidRDefault="005C2436">
      <w:pPr>
        <w:pStyle w:val="BodyText"/>
        <w:spacing w:before="120"/>
        <w:ind w:left="227" w:right="160"/>
      </w:pP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involvement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competence.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2 children are the same, so we will decide on a case-by-case basis, with your input.</w:t>
      </w:r>
    </w:p>
    <w:p w14:paraId="77FC915E" w14:textId="77777777" w:rsidR="00F8445C" w:rsidRDefault="005C2436">
      <w:pPr>
        <w:pStyle w:val="BodyText"/>
        <w:spacing w:before="121"/>
        <w:ind w:left="227"/>
      </w:pPr>
      <w:r>
        <w:t>We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seek your</w:t>
      </w:r>
      <w:r>
        <w:rPr>
          <w:spacing w:val="-4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 xml:space="preserve">them </w:t>
      </w:r>
      <w:r>
        <w:rPr>
          <w:spacing w:val="-5"/>
        </w:rPr>
        <w:t>to:</w:t>
      </w:r>
    </w:p>
    <w:p w14:paraId="77FC915F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Attend</w:t>
      </w:r>
      <w:r>
        <w:rPr>
          <w:spacing w:val="-9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outcomes</w:t>
      </w:r>
    </w:p>
    <w:p w14:paraId="77FC9160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Prepare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presentation,</w:t>
      </w:r>
      <w:r>
        <w:rPr>
          <w:spacing w:val="-7"/>
          <w:sz w:val="20"/>
        </w:rPr>
        <w:t xml:space="preserve"> </w:t>
      </w:r>
      <w:r>
        <w:rPr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z w:val="20"/>
        </w:rPr>
        <w:t>statement,</w:t>
      </w:r>
      <w:r>
        <w:rPr>
          <w:spacing w:val="-9"/>
          <w:sz w:val="20"/>
        </w:rPr>
        <w:t xml:space="preserve"> </w:t>
      </w:r>
      <w:r>
        <w:rPr>
          <w:sz w:val="20"/>
        </w:rPr>
        <w:t>video,</w:t>
      </w:r>
      <w:r>
        <w:rPr>
          <w:spacing w:val="-9"/>
          <w:sz w:val="20"/>
        </w:rPr>
        <w:t xml:space="preserve"> </w:t>
      </w:r>
      <w:r>
        <w:rPr>
          <w:sz w:val="20"/>
        </w:rPr>
        <w:t>drawing,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77FC9161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views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</w:t>
      </w:r>
    </w:p>
    <w:p w14:paraId="77FC9162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Complete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survey</w:t>
      </w:r>
    </w:p>
    <w:p w14:paraId="77FC9163" w14:textId="77777777" w:rsidR="00F8445C" w:rsidRDefault="00F8445C">
      <w:pPr>
        <w:pStyle w:val="BodyText"/>
      </w:pPr>
    </w:p>
    <w:p w14:paraId="77FC9164" w14:textId="77777777" w:rsidR="00F8445C" w:rsidRDefault="00F8445C">
      <w:pPr>
        <w:pStyle w:val="BodyText"/>
        <w:spacing w:before="8"/>
      </w:pPr>
    </w:p>
    <w:p w14:paraId="77FC9165" w14:textId="77777777" w:rsidR="00F8445C" w:rsidRDefault="005C2436">
      <w:pPr>
        <w:pStyle w:val="Heading1"/>
        <w:numPr>
          <w:ilvl w:val="0"/>
          <w:numId w:val="7"/>
        </w:numPr>
        <w:tabs>
          <w:tab w:val="left" w:pos="539"/>
        </w:tabs>
        <w:ind w:left="539" w:hanging="312"/>
      </w:pPr>
      <w:r>
        <w:rPr>
          <w:color w:val="4471C4"/>
        </w:rPr>
        <w:t>How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adapt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its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teaching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child?</w:t>
      </w:r>
    </w:p>
    <w:p w14:paraId="77FC9166" w14:textId="77777777" w:rsidR="00F8445C" w:rsidRDefault="005C2436">
      <w:pPr>
        <w:pStyle w:val="BodyText"/>
        <w:spacing w:before="120"/>
        <w:ind w:left="227" w:right="160"/>
      </w:pP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 xml:space="preserve">in their </w:t>
      </w:r>
      <w:r>
        <w:rPr>
          <w:spacing w:val="-2"/>
        </w:rPr>
        <w:t>class.</w:t>
      </w:r>
    </w:p>
    <w:p w14:paraId="77FC9167" w14:textId="77777777" w:rsidR="00F8445C" w:rsidRDefault="005C2436">
      <w:pPr>
        <w:pStyle w:val="BodyText"/>
        <w:spacing w:before="121"/>
        <w:ind w:left="227" w:right="206"/>
      </w:pPr>
      <w:r>
        <w:t>High-quality</w:t>
      </w:r>
      <w:r>
        <w:rPr>
          <w:spacing w:val="-6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our first</w:t>
      </w:r>
      <w:r>
        <w:rPr>
          <w:spacing w:val="-3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to your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needs.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 has access to a broad and balanced curriculum in every year they are at our school.</w:t>
      </w:r>
    </w:p>
    <w:p w14:paraId="77FC9168" w14:textId="77777777" w:rsidR="00F8445C" w:rsidRDefault="005C2436">
      <w:pPr>
        <w:pStyle w:val="BodyText"/>
        <w:spacing w:before="118"/>
        <w:ind w:left="227" w:right="148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adapt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the pupil works</w:t>
      </w:r>
      <w:r>
        <w:rPr>
          <w:spacing w:val="-2"/>
        </w:rPr>
        <w:t xml:space="preserve"> </w:t>
      </w:r>
      <w:r>
        <w:t>best.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'1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fits</w:t>
      </w:r>
      <w:r>
        <w:rPr>
          <w:spacing w:val="-2"/>
        </w:rPr>
        <w:t xml:space="preserve"> </w:t>
      </w:r>
      <w:r>
        <w:t>all’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 adapting the curriculum, we work on a case-by case basis to make sure the adaptations we make are meaningful to your child.</w:t>
      </w:r>
    </w:p>
    <w:p w14:paraId="77FC9169" w14:textId="77777777" w:rsidR="00F8445C" w:rsidRDefault="005C2436">
      <w:pPr>
        <w:pStyle w:val="BodyText"/>
        <w:spacing w:before="122"/>
        <w:ind w:left="227"/>
      </w:pPr>
      <w:r>
        <w:t>These</w:t>
      </w:r>
      <w:r>
        <w:rPr>
          <w:spacing w:val="-12"/>
        </w:rPr>
        <w:t xml:space="preserve"> </w:t>
      </w:r>
      <w:r>
        <w:t>adaptations</w:t>
      </w:r>
      <w:r>
        <w:rPr>
          <w:spacing w:val="-10"/>
        </w:rPr>
        <w:t xml:space="preserve"> </w:t>
      </w:r>
      <w:r>
        <w:rPr>
          <w:spacing w:val="-2"/>
        </w:rPr>
        <w:t>include:</w:t>
      </w:r>
    </w:p>
    <w:p w14:paraId="77FC916A" w14:textId="77777777" w:rsidR="00F8445C" w:rsidRDefault="005C2436">
      <w:pPr>
        <w:pStyle w:val="ListParagraph"/>
        <w:numPr>
          <w:ilvl w:val="0"/>
          <w:numId w:val="5"/>
        </w:numPr>
        <w:tabs>
          <w:tab w:val="left" w:pos="568"/>
        </w:tabs>
        <w:ind w:right="549"/>
        <w:rPr>
          <w:sz w:val="20"/>
        </w:rPr>
      </w:pPr>
      <w:r>
        <w:rPr>
          <w:sz w:val="20"/>
        </w:rPr>
        <w:t>Adapting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 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sure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pupils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it,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example,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grouping,</w:t>
      </w:r>
      <w:r>
        <w:rPr>
          <w:spacing w:val="-4"/>
          <w:sz w:val="20"/>
        </w:rPr>
        <w:t xml:space="preserve"> </w:t>
      </w:r>
      <w:r>
        <w:rPr>
          <w:sz w:val="20"/>
        </w:rPr>
        <w:t>1-to-1 work, adapting the teaching style or content of the lesson, etc.</w:t>
      </w:r>
    </w:p>
    <w:p w14:paraId="77FC916B" w14:textId="77777777" w:rsidR="00F8445C" w:rsidRDefault="005C2436">
      <w:pPr>
        <w:pStyle w:val="ListParagraph"/>
        <w:numPr>
          <w:ilvl w:val="0"/>
          <w:numId w:val="5"/>
        </w:numPr>
        <w:tabs>
          <w:tab w:val="left" w:pos="568"/>
        </w:tabs>
        <w:spacing w:before="119"/>
        <w:ind w:right="693"/>
        <w:rPr>
          <w:sz w:val="20"/>
        </w:rPr>
      </w:pPr>
      <w:r>
        <w:rPr>
          <w:sz w:val="20"/>
        </w:rPr>
        <w:t>Adapting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teaching,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example,</w:t>
      </w:r>
      <w:r>
        <w:rPr>
          <w:spacing w:val="-4"/>
          <w:sz w:val="20"/>
        </w:rPr>
        <w:t xml:space="preserve"> </w:t>
      </w:r>
      <w:r>
        <w:rPr>
          <w:sz w:val="20"/>
        </w:rPr>
        <w:t>giving</w:t>
      </w:r>
      <w:r>
        <w:rPr>
          <w:spacing w:val="-3"/>
          <w:sz w:val="20"/>
        </w:rPr>
        <w:t xml:space="preserve"> </w:t>
      </w:r>
      <w:r>
        <w:rPr>
          <w:sz w:val="20"/>
        </w:rPr>
        <w:t>longer</w:t>
      </w:r>
      <w:r>
        <w:rPr>
          <w:spacing w:val="-3"/>
          <w:sz w:val="20"/>
        </w:rPr>
        <w:t xml:space="preserve"> </w:t>
      </w:r>
      <w:r>
        <w:rPr>
          <w:sz w:val="20"/>
        </w:rPr>
        <w:t>processing</w:t>
      </w:r>
      <w:r>
        <w:rPr>
          <w:spacing w:val="-5"/>
          <w:sz w:val="20"/>
        </w:rPr>
        <w:t xml:space="preserve"> </w:t>
      </w:r>
      <w:r>
        <w:rPr>
          <w:sz w:val="20"/>
        </w:rPr>
        <w:t>times,</w:t>
      </w:r>
      <w:r>
        <w:rPr>
          <w:spacing w:val="-4"/>
          <w:sz w:val="20"/>
        </w:rPr>
        <w:t xml:space="preserve"> </w:t>
      </w:r>
      <w:r>
        <w:rPr>
          <w:sz w:val="20"/>
        </w:rPr>
        <w:t>pre-teaching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key</w:t>
      </w:r>
      <w:r>
        <w:rPr>
          <w:spacing w:val="-7"/>
          <w:sz w:val="20"/>
        </w:rPr>
        <w:t xml:space="preserve"> </w:t>
      </w:r>
      <w:r>
        <w:rPr>
          <w:sz w:val="20"/>
        </w:rPr>
        <w:t>vocabulary, reading instructions aloud, etc.</w:t>
      </w:r>
    </w:p>
    <w:p w14:paraId="77FC916C" w14:textId="77777777" w:rsidR="00F8445C" w:rsidRDefault="005C2436">
      <w:pPr>
        <w:pStyle w:val="ListParagraph"/>
        <w:numPr>
          <w:ilvl w:val="0"/>
          <w:numId w:val="5"/>
        </w:numPr>
        <w:tabs>
          <w:tab w:val="left" w:pos="603"/>
        </w:tabs>
        <w:spacing w:before="121"/>
        <w:ind w:left="603" w:hanging="200"/>
        <w:rPr>
          <w:sz w:val="20"/>
        </w:rPr>
      </w:pPr>
      <w:r>
        <w:rPr>
          <w:sz w:val="20"/>
        </w:rPr>
        <w:t>Adapting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z w:val="20"/>
        </w:rPr>
        <w:t>resources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staffing</w:t>
      </w:r>
    </w:p>
    <w:p w14:paraId="77FC916D" w14:textId="77777777" w:rsidR="00F8445C" w:rsidRDefault="005C2436">
      <w:pPr>
        <w:pStyle w:val="ListParagraph"/>
        <w:numPr>
          <w:ilvl w:val="0"/>
          <w:numId w:val="5"/>
        </w:numPr>
        <w:tabs>
          <w:tab w:val="left" w:pos="603"/>
        </w:tabs>
        <w:ind w:left="603" w:hanging="200"/>
        <w:rPr>
          <w:sz w:val="20"/>
        </w:rPr>
      </w:pP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9"/>
          <w:sz w:val="20"/>
        </w:rPr>
        <w:t xml:space="preserve"> </w:t>
      </w:r>
      <w:r>
        <w:rPr>
          <w:sz w:val="20"/>
        </w:rPr>
        <w:t>aids,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laptops,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coloured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overlays,</w:t>
      </w:r>
      <w:r>
        <w:rPr>
          <w:spacing w:val="-7"/>
          <w:sz w:val="20"/>
        </w:rPr>
        <w:t xml:space="preserve"> </w:t>
      </w:r>
      <w:r>
        <w:rPr>
          <w:sz w:val="20"/>
        </w:rPr>
        <w:t>visual</w:t>
      </w:r>
      <w:r>
        <w:rPr>
          <w:spacing w:val="-8"/>
          <w:sz w:val="20"/>
        </w:rPr>
        <w:t xml:space="preserve"> </w:t>
      </w:r>
      <w:r>
        <w:rPr>
          <w:sz w:val="20"/>
        </w:rPr>
        <w:t>timetables,</w:t>
      </w:r>
      <w:r>
        <w:rPr>
          <w:spacing w:val="-9"/>
          <w:sz w:val="20"/>
        </w:rPr>
        <w:t xml:space="preserve"> </w:t>
      </w:r>
      <w:r>
        <w:rPr>
          <w:sz w:val="20"/>
        </w:rPr>
        <w:t>larger</w:t>
      </w:r>
      <w:r>
        <w:rPr>
          <w:spacing w:val="-8"/>
          <w:sz w:val="20"/>
        </w:rPr>
        <w:t xml:space="preserve"> </w:t>
      </w:r>
      <w:r>
        <w:rPr>
          <w:sz w:val="20"/>
        </w:rPr>
        <w:t>font,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77FC916E" w14:textId="77777777" w:rsidR="00F8445C" w:rsidRDefault="005C2436">
      <w:pPr>
        <w:pStyle w:val="ListParagraph"/>
        <w:numPr>
          <w:ilvl w:val="0"/>
          <w:numId w:val="4"/>
        </w:numPr>
        <w:tabs>
          <w:tab w:val="left" w:pos="566"/>
          <w:tab w:val="left" w:pos="568"/>
        </w:tabs>
        <w:spacing w:before="126"/>
        <w:ind w:right="672"/>
        <w:rPr>
          <w:sz w:val="20"/>
        </w:rPr>
      </w:pP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z w:val="20"/>
        </w:rPr>
        <w:t>assistants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 when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adaptations</w:t>
      </w:r>
      <w:r>
        <w:rPr>
          <w:spacing w:val="-4"/>
          <w:sz w:val="20"/>
        </w:rPr>
        <w:t xml:space="preserve"> </w:t>
      </w:r>
      <w:r>
        <w:rPr>
          <w:sz w:val="20"/>
        </w:rPr>
        <w:t>above</w:t>
      </w:r>
      <w:r>
        <w:rPr>
          <w:spacing w:val="-5"/>
          <w:sz w:val="20"/>
        </w:rPr>
        <w:t xml:space="preserve"> </w:t>
      </w:r>
      <w:r>
        <w:rPr>
          <w:sz w:val="20"/>
        </w:rPr>
        <w:t>and beyond the high-quality teaching</w:t>
      </w:r>
    </w:p>
    <w:p w14:paraId="77FC916F" w14:textId="77777777" w:rsidR="00F8445C" w:rsidRDefault="005C2436">
      <w:pPr>
        <w:pStyle w:val="ListParagraph"/>
        <w:numPr>
          <w:ilvl w:val="0"/>
          <w:numId w:val="4"/>
        </w:numPr>
        <w:tabs>
          <w:tab w:val="left" w:pos="567"/>
        </w:tabs>
        <w:spacing w:before="127"/>
        <w:ind w:left="567" w:hanging="162"/>
        <w:rPr>
          <w:sz w:val="20"/>
        </w:rPr>
      </w:pPr>
      <w:r>
        <w:rPr>
          <w:sz w:val="20"/>
        </w:rPr>
        <w:t>Teaching</w:t>
      </w:r>
      <w:r>
        <w:rPr>
          <w:spacing w:val="-9"/>
          <w:sz w:val="20"/>
        </w:rPr>
        <w:t xml:space="preserve"> </w:t>
      </w:r>
      <w:r>
        <w:rPr>
          <w:sz w:val="20"/>
        </w:rPr>
        <w:t>assistants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small</w:t>
      </w:r>
      <w:r>
        <w:rPr>
          <w:spacing w:val="-9"/>
          <w:sz w:val="20"/>
        </w:rPr>
        <w:t xml:space="preserve"> </w:t>
      </w:r>
      <w:r>
        <w:rPr>
          <w:sz w:val="20"/>
        </w:rPr>
        <w:t>groups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teacher</w:t>
      </w:r>
      <w:r>
        <w:rPr>
          <w:spacing w:val="-8"/>
          <w:sz w:val="20"/>
        </w:rPr>
        <w:t xml:space="preserve"> </w:t>
      </w:r>
      <w:r>
        <w:rPr>
          <w:sz w:val="20"/>
        </w:rPr>
        <w:t>instructs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77FC9170" w14:textId="77777777" w:rsidR="00F8445C" w:rsidRDefault="00F8445C">
      <w:pPr>
        <w:pStyle w:val="ListParagraph"/>
        <w:rPr>
          <w:sz w:val="20"/>
        </w:rPr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171" w14:textId="77777777" w:rsidR="00F8445C" w:rsidRDefault="005C2436">
      <w:pPr>
        <w:pStyle w:val="BodyText"/>
        <w:spacing w:before="76"/>
        <w:ind w:left="568" w:right="148" w:hanging="165"/>
      </w:pPr>
      <w:r>
        <w:rPr>
          <w:noProof/>
        </w:rPr>
        <w:lastRenderedPageBreak/>
        <w:drawing>
          <wp:inline distT="0" distB="0" distL="0" distR="0" wp14:anchorId="77FC922F" wp14:editId="77FC9230">
            <wp:extent cx="60362" cy="98448"/>
            <wp:effectExtent l="0" t="0" r="0" b="0"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2" cy="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 environment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suit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spaces,</w:t>
      </w:r>
      <w:r>
        <w:rPr>
          <w:spacing w:val="-4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sensory items, etc.</w:t>
      </w:r>
    </w:p>
    <w:p w14:paraId="77FC9172" w14:textId="77777777" w:rsidR="00F8445C" w:rsidRDefault="005C2436">
      <w:pPr>
        <w:pStyle w:val="BodyText"/>
        <w:spacing w:before="119"/>
        <w:ind w:left="227"/>
      </w:pPr>
      <w:r>
        <w:t>We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interventions:</w:t>
      </w:r>
    </w:p>
    <w:p w14:paraId="77FC9173" w14:textId="77777777" w:rsidR="00F8445C" w:rsidRDefault="00F8445C">
      <w:pPr>
        <w:pStyle w:val="BodyText"/>
        <w:spacing w:before="6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3342"/>
        <w:gridCol w:w="3231"/>
      </w:tblGrid>
      <w:tr w:rsidR="00F8445C" w14:paraId="77FC9177" w14:textId="77777777">
        <w:trPr>
          <w:trHeight w:val="695"/>
        </w:trPr>
        <w:tc>
          <w:tcPr>
            <w:tcW w:w="2456" w:type="dxa"/>
          </w:tcPr>
          <w:p w14:paraId="77FC9174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NEED</w:t>
            </w:r>
          </w:p>
        </w:tc>
        <w:tc>
          <w:tcPr>
            <w:tcW w:w="3342" w:type="dxa"/>
          </w:tcPr>
          <w:p w14:paraId="77FC9175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231" w:type="dxa"/>
          </w:tcPr>
          <w:p w14:paraId="77FC9176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THESE </w:t>
            </w:r>
            <w:r>
              <w:rPr>
                <w:b/>
                <w:spacing w:val="-2"/>
                <w:sz w:val="20"/>
              </w:rPr>
              <w:t>PUPILS</w:t>
            </w:r>
          </w:p>
        </w:tc>
      </w:tr>
      <w:tr w:rsidR="00F8445C" w14:paraId="77FC917B" w14:textId="77777777">
        <w:trPr>
          <w:trHeight w:val="813"/>
        </w:trPr>
        <w:tc>
          <w:tcPr>
            <w:tcW w:w="2456" w:type="dxa"/>
            <w:vMerge w:val="restart"/>
          </w:tcPr>
          <w:p w14:paraId="77FC9178" w14:textId="77777777" w:rsidR="00F8445C" w:rsidRDefault="005C2436">
            <w:pPr>
              <w:pStyle w:val="TableParagraph"/>
              <w:spacing w:before="54"/>
              <w:ind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interaction</w:t>
            </w:r>
          </w:p>
        </w:tc>
        <w:tc>
          <w:tcPr>
            <w:tcW w:w="3342" w:type="dxa"/>
          </w:tcPr>
          <w:p w14:paraId="77FC9179" w14:textId="77777777" w:rsidR="00F8445C" w:rsidRDefault="005C243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Autism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spectrum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</w:t>
            </w:r>
          </w:p>
        </w:tc>
        <w:tc>
          <w:tcPr>
            <w:tcW w:w="3231" w:type="dxa"/>
          </w:tcPr>
          <w:p w14:paraId="77FC917A" w14:textId="77777777" w:rsidR="00F8445C" w:rsidRDefault="005C2436">
            <w:pPr>
              <w:pStyle w:val="TableParagraph"/>
              <w:spacing w:before="54" w:line="364" w:lineRule="auto"/>
              <w:ind w:right="1596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timetables Social stories</w:t>
            </w:r>
          </w:p>
        </w:tc>
      </w:tr>
      <w:tr w:rsidR="00F8445C" w14:paraId="77FC917F" w14:textId="77777777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77FC917C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77FC917D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  <w:tc>
          <w:tcPr>
            <w:tcW w:w="3231" w:type="dxa"/>
          </w:tcPr>
          <w:p w14:paraId="77FC917E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</w:tc>
      </w:tr>
      <w:tr w:rsidR="00F8445C" w14:paraId="77FC9183" w14:textId="77777777">
        <w:trPr>
          <w:trHeight w:val="1598"/>
        </w:trPr>
        <w:tc>
          <w:tcPr>
            <w:tcW w:w="2456" w:type="dxa"/>
            <w:vMerge w:val="restart"/>
          </w:tcPr>
          <w:p w14:paraId="77FC9180" w14:textId="77777777" w:rsidR="00F8445C" w:rsidRDefault="005C2436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Cognition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3342" w:type="dxa"/>
          </w:tcPr>
          <w:p w14:paraId="77FC9181" w14:textId="77777777" w:rsidR="00F8445C" w:rsidRDefault="005C243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Specific learning difficulties, 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dyslexia,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dyspraxia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dyscalculia</w:t>
            </w:r>
          </w:p>
        </w:tc>
        <w:tc>
          <w:tcPr>
            <w:tcW w:w="3231" w:type="dxa"/>
          </w:tcPr>
          <w:p w14:paraId="77FC9182" w14:textId="77777777" w:rsidR="00F8445C" w:rsidRDefault="005C2436">
            <w:pPr>
              <w:pStyle w:val="TableParagraph"/>
              <w:spacing w:before="54"/>
              <w:ind w:right="48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including overlays, access to technology,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F8445C" w14:paraId="77FC9187" w14:textId="77777777">
        <w:trPr>
          <w:trHeight w:val="532"/>
        </w:trPr>
        <w:tc>
          <w:tcPr>
            <w:tcW w:w="2456" w:type="dxa"/>
            <w:vMerge/>
            <w:tcBorders>
              <w:top w:val="nil"/>
            </w:tcBorders>
          </w:tcPr>
          <w:p w14:paraId="77FC9184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77FC9185" w14:textId="77777777" w:rsidR="00F8445C" w:rsidRDefault="005C243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Moderate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  <w:tc>
          <w:tcPr>
            <w:tcW w:w="3231" w:type="dxa"/>
          </w:tcPr>
          <w:p w14:paraId="77FC9186" w14:textId="77777777" w:rsidR="00F8445C" w:rsidRDefault="00F844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8445C" w14:paraId="77FC918B" w14:textId="77777777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77FC9188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77FC9189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  <w:tc>
          <w:tcPr>
            <w:tcW w:w="3231" w:type="dxa"/>
          </w:tcPr>
          <w:p w14:paraId="77FC918A" w14:textId="77777777" w:rsidR="00F8445C" w:rsidRDefault="00F844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8445C" w14:paraId="77FC918F" w14:textId="77777777">
        <w:trPr>
          <w:trHeight w:val="693"/>
        </w:trPr>
        <w:tc>
          <w:tcPr>
            <w:tcW w:w="2456" w:type="dxa"/>
            <w:vMerge w:val="restart"/>
          </w:tcPr>
          <w:p w14:paraId="77FC918C" w14:textId="77777777" w:rsidR="00F8445C" w:rsidRDefault="005C24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Social,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emotional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 mental health</w:t>
            </w:r>
          </w:p>
        </w:tc>
        <w:tc>
          <w:tcPr>
            <w:tcW w:w="3342" w:type="dxa"/>
          </w:tcPr>
          <w:p w14:paraId="77FC918D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ADHD,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ADD</w:t>
            </w:r>
          </w:p>
        </w:tc>
        <w:tc>
          <w:tcPr>
            <w:tcW w:w="3231" w:type="dxa"/>
          </w:tcPr>
          <w:p w14:paraId="77FC918E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Quiet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workstation,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fidget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toys, planned breaks</w:t>
            </w:r>
          </w:p>
        </w:tc>
      </w:tr>
      <w:tr w:rsidR="00F8445C" w14:paraId="77FC9193" w14:textId="77777777">
        <w:trPr>
          <w:trHeight w:val="693"/>
        </w:trPr>
        <w:tc>
          <w:tcPr>
            <w:tcW w:w="2456" w:type="dxa"/>
            <w:vMerge/>
            <w:tcBorders>
              <w:top w:val="nil"/>
            </w:tcBorders>
          </w:tcPr>
          <w:p w14:paraId="77FC9190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77FC9191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Adverse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childhood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experiences and/or mental health issues</w:t>
            </w:r>
          </w:p>
        </w:tc>
        <w:tc>
          <w:tcPr>
            <w:tcW w:w="3231" w:type="dxa"/>
          </w:tcPr>
          <w:p w14:paraId="77FC9192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</w:tr>
      <w:tr w:rsidR="00F8445C" w14:paraId="77FC9197" w14:textId="77777777">
        <w:trPr>
          <w:trHeight w:val="696"/>
        </w:trPr>
        <w:tc>
          <w:tcPr>
            <w:tcW w:w="2456" w:type="dxa"/>
            <w:vMerge w:val="restart"/>
          </w:tcPr>
          <w:p w14:paraId="77FC9194" w14:textId="77777777" w:rsidR="00F8445C" w:rsidRDefault="005C2436">
            <w:pPr>
              <w:pStyle w:val="TableParagraph"/>
              <w:ind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Sensory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and/or </w:t>
            </w:r>
            <w:r>
              <w:rPr>
                <w:b/>
                <w:spacing w:val="-2"/>
                <w:sz w:val="20"/>
              </w:rPr>
              <w:t>physical</w:t>
            </w:r>
          </w:p>
        </w:tc>
        <w:tc>
          <w:tcPr>
            <w:tcW w:w="3342" w:type="dxa"/>
          </w:tcPr>
          <w:p w14:paraId="77FC9195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77FC9196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environment</w:t>
            </w:r>
          </w:p>
        </w:tc>
      </w:tr>
      <w:tr w:rsidR="00F8445C" w14:paraId="77FC919B" w14:textId="77777777">
        <w:trPr>
          <w:trHeight w:val="532"/>
        </w:trPr>
        <w:tc>
          <w:tcPr>
            <w:tcW w:w="2456" w:type="dxa"/>
            <w:vMerge/>
            <w:tcBorders>
              <w:top w:val="nil"/>
            </w:tcBorders>
          </w:tcPr>
          <w:p w14:paraId="77FC9198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77FC9199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77FC919A" w14:textId="77777777" w:rsidR="00F8445C" w:rsidRDefault="00F844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8445C" w14:paraId="77FC919F" w14:textId="77777777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77FC919C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77FC919D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Multi-sensory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77FC919E" w14:textId="77777777" w:rsidR="00F8445C" w:rsidRDefault="00F844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8445C" w14:paraId="77FC91A3" w14:textId="77777777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77FC91A0" w14:textId="77777777" w:rsidR="00F8445C" w:rsidRDefault="00F8445C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77FC91A1" w14:textId="77777777" w:rsidR="00F8445C" w:rsidRDefault="005C2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77FC91A2" w14:textId="77777777" w:rsidR="00F8445C" w:rsidRDefault="00F844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7FC91A4" w14:textId="77777777" w:rsidR="00F8445C" w:rsidRDefault="00F8445C">
      <w:pPr>
        <w:pStyle w:val="BodyText"/>
        <w:spacing w:before="125"/>
      </w:pPr>
    </w:p>
    <w:p w14:paraId="77FC91A5" w14:textId="77777777" w:rsidR="00F8445C" w:rsidRDefault="005C2436">
      <w:pPr>
        <w:pStyle w:val="BodyText"/>
        <w:ind w:left="227"/>
      </w:pPr>
      <w:r>
        <w:t>These</w:t>
      </w:r>
      <w:r>
        <w:rPr>
          <w:spacing w:val="-7"/>
        </w:rPr>
        <w:t xml:space="preserve"> </w:t>
      </w:r>
      <w:r>
        <w:t>interventions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Staffordshire</w:t>
      </w:r>
      <w:r>
        <w:rPr>
          <w:spacing w:val="-7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Council’s</w:t>
      </w:r>
      <w:r>
        <w:rPr>
          <w:spacing w:val="-7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rPr>
          <w:spacing w:val="-2"/>
        </w:rPr>
        <w:t>offer.</w:t>
      </w:r>
    </w:p>
    <w:p w14:paraId="77FC91A6" w14:textId="77777777" w:rsidR="00F8445C" w:rsidRDefault="00F8445C">
      <w:pPr>
        <w:pStyle w:val="BodyText"/>
      </w:pPr>
    </w:p>
    <w:p w14:paraId="77FC91A7" w14:textId="77777777" w:rsidR="00F8445C" w:rsidRDefault="00F8445C">
      <w:pPr>
        <w:pStyle w:val="BodyText"/>
        <w:spacing w:before="8"/>
      </w:pPr>
    </w:p>
    <w:p w14:paraId="77FC91A8" w14:textId="77777777" w:rsidR="00F8445C" w:rsidRDefault="005C2436">
      <w:pPr>
        <w:pStyle w:val="Heading1"/>
        <w:numPr>
          <w:ilvl w:val="0"/>
          <w:numId w:val="7"/>
        </w:numPr>
        <w:tabs>
          <w:tab w:val="left" w:pos="539"/>
        </w:tabs>
        <w:spacing w:before="1" w:line="242" w:lineRule="auto"/>
        <w:ind w:left="227" w:right="449" w:firstLine="0"/>
      </w:pPr>
      <w:r>
        <w:rPr>
          <w:color w:val="4471C4"/>
        </w:rPr>
        <w:t>How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evaluate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whether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place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helping my child?</w:t>
      </w:r>
    </w:p>
    <w:p w14:paraId="77FC91A9" w14:textId="77777777" w:rsidR="00F8445C" w:rsidRDefault="005C2436">
      <w:pPr>
        <w:pStyle w:val="BodyText"/>
        <w:spacing w:before="115"/>
        <w:ind w:left="227"/>
      </w:pP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evaluate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77FC91AA" w14:textId="77777777" w:rsidR="00F8445C" w:rsidRDefault="005C2436">
      <w:pPr>
        <w:pStyle w:val="ListParagraph"/>
        <w:numPr>
          <w:ilvl w:val="1"/>
          <w:numId w:val="7"/>
        </w:numPr>
        <w:tabs>
          <w:tab w:val="left" w:pos="639"/>
        </w:tabs>
        <w:spacing w:before="121"/>
        <w:ind w:left="639" w:hanging="236"/>
        <w:rPr>
          <w:sz w:val="20"/>
        </w:rPr>
      </w:pPr>
      <w:r>
        <w:rPr>
          <w:sz w:val="20"/>
        </w:rPr>
        <w:t>Reviewing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towards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targets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term</w:t>
      </w:r>
    </w:p>
    <w:p w14:paraId="77FC91AB" w14:textId="77777777" w:rsidR="00F8445C" w:rsidRDefault="005C2436">
      <w:pPr>
        <w:pStyle w:val="ListParagraph"/>
        <w:numPr>
          <w:ilvl w:val="1"/>
          <w:numId w:val="7"/>
        </w:numPr>
        <w:tabs>
          <w:tab w:val="left" w:pos="639"/>
        </w:tabs>
        <w:ind w:left="639" w:hanging="236"/>
        <w:rPr>
          <w:sz w:val="20"/>
        </w:rPr>
      </w:pPr>
      <w:r>
        <w:rPr>
          <w:sz w:val="20"/>
        </w:rPr>
        <w:t>Reviewing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impact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7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weeks</w:t>
      </w:r>
    </w:p>
    <w:p w14:paraId="77FC91AC" w14:textId="77777777" w:rsidR="00F8445C" w:rsidRDefault="005C2436">
      <w:pPr>
        <w:pStyle w:val="ListParagraph"/>
        <w:numPr>
          <w:ilvl w:val="1"/>
          <w:numId w:val="7"/>
        </w:numPr>
        <w:tabs>
          <w:tab w:val="left" w:pos="639"/>
        </w:tabs>
        <w:spacing w:before="119"/>
        <w:ind w:left="639" w:hanging="236"/>
        <w:rPr>
          <w:sz w:val="20"/>
        </w:rPr>
      </w:pP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pupil</w:t>
      </w:r>
      <w:r>
        <w:rPr>
          <w:spacing w:val="-8"/>
          <w:sz w:val="20"/>
        </w:rPr>
        <w:t xml:space="preserve"> </w:t>
      </w:r>
      <w:r>
        <w:rPr>
          <w:sz w:val="20"/>
        </w:rPr>
        <w:t>questionnaires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pupil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voice</w:t>
      </w:r>
    </w:p>
    <w:p w14:paraId="77FC91AD" w14:textId="77777777" w:rsidR="00F8445C" w:rsidRDefault="005C2436">
      <w:pPr>
        <w:pStyle w:val="ListParagraph"/>
        <w:numPr>
          <w:ilvl w:val="1"/>
          <w:numId w:val="7"/>
        </w:numPr>
        <w:tabs>
          <w:tab w:val="left" w:pos="639"/>
        </w:tabs>
        <w:ind w:left="639" w:hanging="236"/>
        <w:rPr>
          <w:sz w:val="20"/>
        </w:rPr>
      </w:pPr>
      <w:r>
        <w:rPr>
          <w:sz w:val="20"/>
        </w:rPr>
        <w:t>Monitoring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SENCO</w:t>
      </w:r>
    </w:p>
    <w:p w14:paraId="77FC91AE" w14:textId="77777777" w:rsidR="00F8445C" w:rsidRDefault="005C2436">
      <w:pPr>
        <w:pStyle w:val="ListParagraph"/>
        <w:numPr>
          <w:ilvl w:val="1"/>
          <w:numId w:val="7"/>
        </w:numPr>
        <w:tabs>
          <w:tab w:val="left" w:pos="639"/>
        </w:tabs>
        <w:ind w:left="639" w:hanging="236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maps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measure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77FC91AF" w14:textId="77777777" w:rsidR="00F8445C" w:rsidRDefault="00F8445C">
      <w:pPr>
        <w:pStyle w:val="ListParagraph"/>
        <w:rPr>
          <w:sz w:val="20"/>
        </w:rPr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1B0" w14:textId="77777777" w:rsidR="00F8445C" w:rsidRDefault="005C2436">
      <w:pPr>
        <w:pStyle w:val="ListParagraph"/>
        <w:numPr>
          <w:ilvl w:val="1"/>
          <w:numId w:val="7"/>
        </w:numPr>
        <w:tabs>
          <w:tab w:val="left" w:pos="639"/>
        </w:tabs>
        <w:spacing w:before="76"/>
        <w:ind w:left="639" w:hanging="236"/>
        <w:rPr>
          <w:sz w:val="20"/>
        </w:rPr>
      </w:pPr>
      <w:r>
        <w:rPr>
          <w:sz w:val="20"/>
        </w:rPr>
        <w:lastRenderedPageBreak/>
        <w:t>Holding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education,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(EHC)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plan)</w:t>
      </w:r>
    </w:p>
    <w:p w14:paraId="77FC91B1" w14:textId="77777777" w:rsidR="00F8445C" w:rsidRDefault="00F8445C">
      <w:pPr>
        <w:pStyle w:val="BodyText"/>
        <w:spacing w:before="146"/>
        <w:rPr>
          <w:sz w:val="28"/>
        </w:rPr>
      </w:pPr>
    </w:p>
    <w:p w14:paraId="77FC91B2" w14:textId="77777777" w:rsidR="00F8445C" w:rsidRDefault="005C2436">
      <w:pPr>
        <w:pStyle w:val="Heading1"/>
        <w:numPr>
          <w:ilvl w:val="0"/>
          <w:numId w:val="7"/>
        </w:numPr>
        <w:tabs>
          <w:tab w:val="left" w:pos="696"/>
        </w:tabs>
        <w:ind w:left="696" w:hanging="469"/>
      </w:pPr>
      <w:r>
        <w:rPr>
          <w:color w:val="4471C4"/>
        </w:rPr>
        <w:t>How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resources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secured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child?</w:t>
      </w:r>
    </w:p>
    <w:p w14:paraId="77FC91B3" w14:textId="77777777" w:rsidR="00F8445C" w:rsidRDefault="005C2436">
      <w:pPr>
        <w:pStyle w:val="BodyText"/>
        <w:spacing w:before="123"/>
        <w:ind w:left="227"/>
      </w:pP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secure:</w:t>
      </w:r>
    </w:p>
    <w:p w14:paraId="77FC91B4" w14:textId="77777777" w:rsidR="00F8445C" w:rsidRDefault="005C2436">
      <w:pPr>
        <w:pStyle w:val="ListParagraph"/>
        <w:numPr>
          <w:ilvl w:val="0"/>
          <w:numId w:val="3"/>
        </w:numPr>
        <w:tabs>
          <w:tab w:val="left" w:pos="947"/>
        </w:tabs>
        <w:spacing w:before="119"/>
        <w:ind w:left="947" w:hanging="304"/>
        <w:rPr>
          <w:sz w:val="20"/>
        </w:rPr>
      </w:pPr>
      <w:r>
        <w:rPr>
          <w:sz w:val="20"/>
        </w:rPr>
        <w:t>Extra</w:t>
      </w:r>
      <w:r>
        <w:rPr>
          <w:spacing w:val="-7"/>
          <w:sz w:val="20"/>
        </w:rPr>
        <w:t xml:space="preserve"> </w:t>
      </w:r>
      <w:r>
        <w:rPr>
          <w:sz w:val="20"/>
        </w:rPr>
        <w:t>equipment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facilities</w:t>
      </w:r>
    </w:p>
    <w:p w14:paraId="77FC91B5" w14:textId="77777777" w:rsidR="00F8445C" w:rsidRDefault="005C2436">
      <w:pPr>
        <w:pStyle w:val="ListParagraph"/>
        <w:numPr>
          <w:ilvl w:val="0"/>
          <w:numId w:val="3"/>
        </w:numPr>
        <w:tabs>
          <w:tab w:val="left" w:pos="947"/>
        </w:tabs>
        <w:ind w:left="947" w:hanging="304"/>
        <w:rPr>
          <w:sz w:val="20"/>
        </w:rPr>
      </w:pPr>
      <w:r>
        <w:rPr>
          <w:sz w:val="20"/>
        </w:rPr>
        <w:t>More</w:t>
      </w:r>
      <w:r>
        <w:rPr>
          <w:spacing w:val="-10"/>
          <w:sz w:val="20"/>
        </w:rPr>
        <w:t xml:space="preserve"> </w:t>
      </w:r>
      <w:r>
        <w:rPr>
          <w:sz w:val="20"/>
        </w:rPr>
        <w:t>teaching</w:t>
      </w:r>
      <w:r>
        <w:rPr>
          <w:spacing w:val="-9"/>
          <w:sz w:val="20"/>
        </w:rPr>
        <w:t xml:space="preserve"> </w:t>
      </w:r>
      <w:r>
        <w:rPr>
          <w:sz w:val="20"/>
        </w:rPr>
        <w:t>assistant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hours</w:t>
      </w:r>
    </w:p>
    <w:p w14:paraId="77FC91B6" w14:textId="77777777" w:rsidR="00F8445C" w:rsidRDefault="005C2436">
      <w:pPr>
        <w:pStyle w:val="ListParagraph"/>
        <w:numPr>
          <w:ilvl w:val="0"/>
          <w:numId w:val="3"/>
        </w:numPr>
        <w:tabs>
          <w:tab w:val="left" w:pos="947"/>
        </w:tabs>
        <w:spacing w:before="117"/>
        <w:ind w:left="947" w:hanging="304"/>
        <w:rPr>
          <w:sz w:val="20"/>
        </w:rPr>
      </w:pPr>
      <w:r>
        <w:rPr>
          <w:sz w:val="20"/>
        </w:rPr>
        <w:t>Further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staff</w:t>
      </w:r>
    </w:p>
    <w:p w14:paraId="77FC91B7" w14:textId="77777777" w:rsidR="00F8445C" w:rsidRDefault="005C2436">
      <w:pPr>
        <w:pStyle w:val="ListParagraph"/>
        <w:numPr>
          <w:ilvl w:val="0"/>
          <w:numId w:val="3"/>
        </w:numPr>
        <w:tabs>
          <w:tab w:val="left" w:pos="947"/>
        </w:tabs>
        <w:ind w:left="947" w:hanging="304"/>
        <w:rPr>
          <w:sz w:val="20"/>
        </w:rPr>
      </w:pPr>
      <w:r>
        <w:rPr>
          <w:sz w:val="20"/>
        </w:rPr>
        <w:t>External</w:t>
      </w:r>
      <w:r>
        <w:rPr>
          <w:spacing w:val="-13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expertise</w:t>
      </w:r>
    </w:p>
    <w:p w14:paraId="77FC91B8" w14:textId="77777777" w:rsidR="00F8445C" w:rsidRDefault="005C2436">
      <w:pPr>
        <w:pStyle w:val="BodyText"/>
        <w:spacing w:before="116"/>
        <w:ind w:left="227" w:right="148"/>
      </w:pPr>
      <w:r>
        <w:t>If</w:t>
      </w:r>
      <w:r>
        <w:rPr>
          <w:spacing w:val="-2"/>
        </w:rPr>
        <w:t xml:space="preserve"> </w:t>
      </w:r>
      <w:r>
        <w:t>that’s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help your child access their learning.</w:t>
      </w:r>
    </w:p>
    <w:p w14:paraId="77FC91B9" w14:textId="77777777" w:rsidR="00F8445C" w:rsidRDefault="005C2436">
      <w:pPr>
        <w:pStyle w:val="BodyText"/>
        <w:spacing w:before="122"/>
        <w:ind w:left="227" w:right="148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£6,000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costs.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is needed</w:t>
      </w:r>
      <w:r>
        <w:rPr>
          <w:spacing w:val="-1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we will</w:t>
      </w:r>
      <w:r>
        <w:rPr>
          <w:spacing w:val="-4"/>
        </w:rPr>
        <w:t xml:space="preserve"> </w:t>
      </w:r>
      <w:r>
        <w:t>seek it from our local authority.</w:t>
      </w:r>
    </w:p>
    <w:p w14:paraId="77FC91BA" w14:textId="77777777" w:rsidR="00F8445C" w:rsidRDefault="00F8445C">
      <w:pPr>
        <w:pStyle w:val="BodyText"/>
        <w:spacing w:before="118"/>
      </w:pPr>
    </w:p>
    <w:p w14:paraId="77FC91BB" w14:textId="77777777" w:rsidR="00F8445C" w:rsidRDefault="005C2436">
      <w:pPr>
        <w:pStyle w:val="Heading1"/>
        <w:numPr>
          <w:ilvl w:val="0"/>
          <w:numId w:val="7"/>
        </w:numPr>
        <w:tabs>
          <w:tab w:val="left" w:pos="696"/>
        </w:tabs>
        <w:ind w:left="227" w:right="947" w:firstLine="0"/>
      </w:pPr>
      <w:r>
        <w:rPr>
          <w:color w:val="4471C4"/>
        </w:rPr>
        <w:t>How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make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sure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included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activities alongside pupils who don’t have SEND?</w:t>
      </w:r>
    </w:p>
    <w:p w14:paraId="77FC91BC" w14:textId="77777777" w:rsidR="00F8445C" w:rsidRDefault="005C2436">
      <w:pPr>
        <w:pStyle w:val="BodyText"/>
        <w:spacing w:before="120"/>
        <w:ind w:left="227" w:right="453"/>
      </w:pP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extra-curricular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before and after-school clubs.</w:t>
      </w:r>
    </w:p>
    <w:p w14:paraId="77FC91BD" w14:textId="77777777" w:rsidR="00F8445C" w:rsidRDefault="005C2436">
      <w:pPr>
        <w:pStyle w:val="BodyText"/>
        <w:spacing w:before="121"/>
        <w:ind w:left="227"/>
      </w:pPr>
      <w:r>
        <w:t>All</w:t>
      </w:r>
      <w:r>
        <w:rPr>
          <w:spacing w:val="-8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trips,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rPr>
          <w:spacing w:val="-2"/>
        </w:rPr>
        <w:t>trips.</w:t>
      </w:r>
    </w:p>
    <w:p w14:paraId="77FC91BE" w14:textId="77777777" w:rsidR="00F8445C" w:rsidRDefault="005C2436">
      <w:pPr>
        <w:pStyle w:val="BodyText"/>
        <w:spacing w:before="120"/>
        <w:ind w:left="227"/>
      </w:pP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 sports</w:t>
      </w:r>
      <w:r>
        <w:rPr>
          <w:spacing w:val="-2"/>
        </w:rPr>
        <w:t xml:space="preserve"> </w:t>
      </w:r>
      <w:r>
        <w:t>days/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performances/</w:t>
      </w:r>
      <w:r>
        <w:rPr>
          <w:spacing w:val="-3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teams/</w:t>
      </w:r>
      <w:r>
        <w:rPr>
          <w:spacing w:val="-5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singing performances etc.</w:t>
      </w:r>
    </w:p>
    <w:p w14:paraId="77FC91BF" w14:textId="77777777" w:rsidR="00F8445C" w:rsidRDefault="005C2436">
      <w:pPr>
        <w:pStyle w:val="BodyText"/>
        <w:spacing w:before="121"/>
        <w:ind w:left="227" w:right="148"/>
      </w:pPr>
      <w:r>
        <w:t>No</w:t>
      </w:r>
      <w:r>
        <w:rPr>
          <w:spacing w:val="-4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from taking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disability 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make whatever reasonable adjustments are needed to make sure that they can be included.</w:t>
      </w:r>
    </w:p>
    <w:p w14:paraId="77FC91C0" w14:textId="77777777" w:rsidR="00F8445C" w:rsidRDefault="00F8445C">
      <w:pPr>
        <w:pStyle w:val="BodyText"/>
      </w:pPr>
    </w:p>
    <w:p w14:paraId="77FC91C1" w14:textId="77777777" w:rsidR="00F8445C" w:rsidRDefault="00F8445C">
      <w:pPr>
        <w:pStyle w:val="BodyText"/>
        <w:spacing w:before="8"/>
      </w:pPr>
    </w:p>
    <w:p w14:paraId="77FC91C2" w14:textId="77777777" w:rsidR="00F8445C" w:rsidRDefault="005C2436">
      <w:pPr>
        <w:pStyle w:val="Heading1"/>
        <w:numPr>
          <w:ilvl w:val="0"/>
          <w:numId w:val="7"/>
        </w:numPr>
        <w:tabs>
          <w:tab w:val="left" w:pos="696"/>
        </w:tabs>
        <w:spacing w:before="1"/>
        <w:ind w:left="227" w:right="557" w:firstLine="0"/>
      </w:pPr>
      <w:r>
        <w:rPr>
          <w:color w:val="4471C4"/>
        </w:rPr>
        <w:t>How does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make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sure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admissions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process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fair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 pupils with SEN or a disability?</w:t>
      </w:r>
    </w:p>
    <w:p w14:paraId="77FC91C3" w14:textId="77777777" w:rsidR="00F8445C" w:rsidRDefault="005C2436">
      <w:pPr>
        <w:pStyle w:val="BodyText"/>
        <w:spacing w:before="120"/>
        <w:ind w:left="227"/>
      </w:pPr>
      <w:r>
        <w:t>Our</w:t>
      </w:r>
      <w:r>
        <w:rPr>
          <w:spacing w:val="-4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pupil’s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disability.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if the child has a disability/ SEN need to ensure that needs can be met.</w:t>
      </w:r>
    </w:p>
    <w:p w14:paraId="77FC91C4" w14:textId="77777777" w:rsidR="00F8445C" w:rsidRDefault="005C2436">
      <w:pPr>
        <w:pStyle w:val="BodyText"/>
        <w:spacing w:before="120"/>
        <w:ind w:left="227" w:right="148"/>
      </w:pPr>
      <w:r>
        <w:t>All</w:t>
      </w:r>
      <w:r>
        <w:rPr>
          <w:spacing w:val="-5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EHC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allocated.</w:t>
      </w:r>
    </w:p>
    <w:p w14:paraId="77FC91C5" w14:textId="77777777" w:rsidR="00F8445C" w:rsidRDefault="005C2436">
      <w:pPr>
        <w:pStyle w:val="BodyText"/>
        <w:spacing w:before="121"/>
        <w:ind w:left="227"/>
      </w:pPr>
      <w:r>
        <w:t>Our</w:t>
      </w:r>
      <w:r>
        <w:rPr>
          <w:spacing w:val="-4"/>
        </w:rPr>
        <w:t xml:space="preserve"> </w:t>
      </w:r>
      <w:r>
        <w:t>oversubscription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avoids</w:t>
      </w:r>
      <w:r>
        <w:rPr>
          <w:spacing w:val="-3"/>
        </w:rPr>
        <w:t xml:space="preserve"> </w:t>
      </w:r>
      <w:r>
        <w:t>unfairly</w:t>
      </w:r>
      <w:r>
        <w:rPr>
          <w:spacing w:val="-5"/>
        </w:rPr>
        <w:t xml:space="preserve"> </w:t>
      </w:r>
      <w:r>
        <w:t>disadvantaging</w:t>
      </w:r>
      <w:r>
        <w:rPr>
          <w:spacing w:val="-5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special education needs.</w:t>
      </w:r>
    </w:p>
    <w:p w14:paraId="77FC91C6" w14:textId="77777777" w:rsidR="00F8445C" w:rsidRDefault="00F8445C">
      <w:pPr>
        <w:pStyle w:val="BodyText"/>
      </w:pPr>
    </w:p>
    <w:p w14:paraId="77FC91C7" w14:textId="77777777" w:rsidR="00F8445C" w:rsidRDefault="00F8445C">
      <w:pPr>
        <w:pStyle w:val="BodyText"/>
        <w:spacing w:before="8"/>
      </w:pPr>
    </w:p>
    <w:p w14:paraId="77FC91C8" w14:textId="77777777" w:rsidR="00F8445C" w:rsidRDefault="005C2436">
      <w:pPr>
        <w:pStyle w:val="Heading1"/>
        <w:numPr>
          <w:ilvl w:val="0"/>
          <w:numId w:val="7"/>
        </w:numPr>
        <w:tabs>
          <w:tab w:val="left" w:pos="696"/>
        </w:tabs>
        <w:ind w:left="696" w:hanging="469"/>
      </w:pPr>
      <w:r>
        <w:rPr>
          <w:color w:val="4471C4"/>
        </w:rPr>
        <w:t>How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does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pupils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with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</w:rPr>
        <w:t>disabilities?</w:t>
      </w:r>
    </w:p>
    <w:p w14:paraId="77FC91C9" w14:textId="77777777" w:rsidR="00F8445C" w:rsidRDefault="005C2436">
      <w:pPr>
        <w:pStyle w:val="BodyText"/>
        <w:spacing w:before="121"/>
        <w:ind w:left="568" w:right="160" w:hanging="171"/>
      </w:pPr>
      <w:r>
        <w:t>At</w:t>
      </w:r>
      <w:r>
        <w:rPr>
          <w:spacing w:val="-4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Bank,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pupils, including pupils with a disability are treated fairly and equally.</w:t>
      </w:r>
    </w:p>
    <w:p w14:paraId="77FC91CA" w14:textId="77777777" w:rsidR="00F8445C" w:rsidRDefault="00F8445C">
      <w:pPr>
        <w:pStyle w:val="BodyText"/>
      </w:pPr>
    </w:p>
    <w:p w14:paraId="77FC91CB" w14:textId="77777777" w:rsidR="00F8445C" w:rsidRDefault="00F8445C">
      <w:pPr>
        <w:pStyle w:val="BodyText"/>
        <w:spacing w:before="11"/>
      </w:pPr>
    </w:p>
    <w:p w14:paraId="77FC91CC" w14:textId="77777777" w:rsidR="00F8445C" w:rsidRDefault="005C2436">
      <w:pPr>
        <w:pStyle w:val="Heading1"/>
        <w:numPr>
          <w:ilvl w:val="0"/>
          <w:numId w:val="7"/>
        </w:numPr>
        <w:tabs>
          <w:tab w:val="left" w:pos="696"/>
        </w:tabs>
        <w:ind w:left="227" w:right="332" w:firstLine="0"/>
      </w:pPr>
      <w:r>
        <w:rPr>
          <w:color w:val="4471C4"/>
        </w:rPr>
        <w:t>How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mental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health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and emotional and social development?</w:t>
      </w:r>
    </w:p>
    <w:p w14:paraId="77FC91CD" w14:textId="77777777" w:rsidR="00F8445C" w:rsidRDefault="005C2436">
      <w:pPr>
        <w:pStyle w:val="BodyText"/>
        <w:spacing w:before="120"/>
        <w:ind w:left="227"/>
      </w:pPr>
      <w:r>
        <w:t>We</w:t>
      </w:r>
      <w:r>
        <w:rPr>
          <w:spacing w:val="-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ways:</w:t>
      </w:r>
    </w:p>
    <w:p w14:paraId="77FC91CE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  <w:tab w:val="left" w:pos="603"/>
        </w:tabs>
        <w:ind w:right="239"/>
        <w:rPr>
          <w:sz w:val="20"/>
        </w:rPr>
      </w:pP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encouraged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 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team,</w:t>
      </w:r>
      <w:r>
        <w:rPr>
          <w:spacing w:val="-3"/>
          <w:sz w:val="20"/>
        </w:rPr>
        <w:t xml:space="preserve"> </w:t>
      </w:r>
      <w:r>
        <w:rPr>
          <w:sz w:val="20"/>
        </w:rPr>
        <w:t>ambassadors,</w:t>
      </w:r>
      <w:r>
        <w:rPr>
          <w:spacing w:val="-4"/>
          <w:sz w:val="20"/>
        </w:rPr>
        <w:t xml:space="preserve"> </w:t>
      </w:r>
      <w:r>
        <w:rPr>
          <w:sz w:val="20"/>
        </w:rPr>
        <w:t>sports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coaches </w:t>
      </w:r>
      <w:r>
        <w:rPr>
          <w:spacing w:val="-4"/>
          <w:sz w:val="20"/>
        </w:rPr>
        <w:t>etc.</w:t>
      </w:r>
    </w:p>
    <w:p w14:paraId="77FC91CF" w14:textId="77777777" w:rsidR="00F8445C" w:rsidRDefault="00F8445C">
      <w:pPr>
        <w:pStyle w:val="ListParagraph"/>
        <w:rPr>
          <w:sz w:val="20"/>
        </w:rPr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1D0" w14:textId="77777777" w:rsidR="00F8445C" w:rsidRDefault="005C2436">
      <w:pPr>
        <w:pStyle w:val="ListParagraph"/>
        <w:numPr>
          <w:ilvl w:val="1"/>
          <w:numId w:val="7"/>
        </w:numPr>
        <w:tabs>
          <w:tab w:val="left" w:pos="603"/>
        </w:tabs>
        <w:spacing w:before="76"/>
        <w:ind w:left="603" w:hanging="200"/>
        <w:rPr>
          <w:sz w:val="20"/>
        </w:rPr>
      </w:pPr>
      <w:r>
        <w:rPr>
          <w:sz w:val="20"/>
        </w:rPr>
        <w:lastRenderedPageBreak/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encouraged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clubs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promote</w:t>
      </w:r>
      <w:r>
        <w:rPr>
          <w:spacing w:val="-8"/>
          <w:sz w:val="20"/>
        </w:rPr>
        <w:t xml:space="preserve"> </w:t>
      </w:r>
      <w:r>
        <w:rPr>
          <w:sz w:val="20"/>
        </w:rPr>
        <w:t>teamwork/building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friendships</w:t>
      </w:r>
    </w:p>
    <w:p w14:paraId="77FC91D1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We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extra</w:t>
      </w:r>
      <w:r>
        <w:rPr>
          <w:spacing w:val="-7"/>
          <w:sz w:val="20"/>
        </w:rPr>
        <w:t xml:space="preserve"> </w:t>
      </w:r>
      <w:r>
        <w:rPr>
          <w:sz w:val="20"/>
        </w:rPr>
        <w:t>pastoral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listening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views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conducting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voice</w:t>
      </w:r>
    </w:p>
    <w:p w14:paraId="77FC91D2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18"/>
        <w:ind w:left="567" w:hanging="164"/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run</w:t>
      </w:r>
      <w:r>
        <w:rPr>
          <w:spacing w:val="-6"/>
          <w:sz w:val="20"/>
        </w:rPr>
        <w:t xml:space="preserve"> </w:t>
      </w:r>
      <w:r>
        <w:rPr>
          <w:sz w:val="20"/>
        </w:rPr>
        <w:t>ELSA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extra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emotional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77FC91D3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‘zero</w:t>
      </w:r>
      <w:r>
        <w:rPr>
          <w:spacing w:val="-5"/>
          <w:sz w:val="20"/>
        </w:rPr>
        <w:t xml:space="preserve"> </w:t>
      </w:r>
      <w:r>
        <w:rPr>
          <w:sz w:val="20"/>
        </w:rPr>
        <w:t>tolerance’</w:t>
      </w:r>
      <w:r>
        <w:rPr>
          <w:spacing w:val="-5"/>
          <w:sz w:val="20"/>
        </w:rPr>
        <w:t xml:space="preserve"> </w:t>
      </w:r>
      <w:r>
        <w:rPr>
          <w:sz w:val="20"/>
        </w:rPr>
        <w:t>approach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bullying.</w:t>
      </w:r>
    </w:p>
    <w:p w14:paraId="77FC91D4" w14:textId="77777777" w:rsidR="00F8445C" w:rsidRDefault="00F8445C">
      <w:pPr>
        <w:pStyle w:val="BodyText"/>
        <w:spacing w:before="148"/>
        <w:rPr>
          <w:sz w:val="28"/>
        </w:rPr>
      </w:pPr>
    </w:p>
    <w:p w14:paraId="77FC91D5" w14:textId="77777777" w:rsidR="00F8445C" w:rsidRDefault="005C2436">
      <w:pPr>
        <w:pStyle w:val="Heading1"/>
        <w:numPr>
          <w:ilvl w:val="0"/>
          <w:numId w:val="7"/>
        </w:numPr>
        <w:tabs>
          <w:tab w:val="left" w:pos="696"/>
        </w:tabs>
        <w:spacing w:before="1"/>
        <w:ind w:left="227" w:right="107" w:firstLine="0"/>
      </w:pPr>
      <w:r>
        <w:rPr>
          <w:color w:val="4471C4"/>
        </w:rPr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available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they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transition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between classes or settings, or in preparing for adulthood?</w:t>
      </w:r>
    </w:p>
    <w:p w14:paraId="77FC91D6" w14:textId="77777777" w:rsidR="00F8445C" w:rsidRDefault="005C2436">
      <w:pPr>
        <w:pStyle w:val="Heading2"/>
        <w:spacing w:before="240"/>
      </w:pPr>
      <w:r>
        <w:rPr>
          <w:color w:val="12253E"/>
        </w:rPr>
        <w:t>Between</w:t>
      </w:r>
      <w:r>
        <w:rPr>
          <w:color w:val="12253E"/>
          <w:spacing w:val="-2"/>
        </w:rPr>
        <w:t xml:space="preserve"> years</w:t>
      </w:r>
    </w:p>
    <w:p w14:paraId="77FC91D7" w14:textId="77777777" w:rsidR="00F8445C" w:rsidRDefault="005C2436">
      <w:pPr>
        <w:pStyle w:val="BodyText"/>
        <w:spacing w:before="119"/>
        <w:ind w:left="227"/>
      </w:pP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5"/>
        </w:rPr>
        <w:t>we:</w:t>
      </w:r>
    </w:p>
    <w:p w14:paraId="77FC91D8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spacing w:before="121"/>
        <w:ind w:right="448"/>
        <w:rPr>
          <w:sz w:val="20"/>
        </w:rPr>
      </w:pPr>
      <w:r>
        <w:rPr>
          <w:sz w:val="20"/>
        </w:rPr>
        <w:t>Ask both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next</w:t>
      </w:r>
      <w:r>
        <w:rPr>
          <w:spacing w:val="-2"/>
          <w:sz w:val="20"/>
        </w:rPr>
        <w:t xml:space="preserve"> </w:t>
      </w:r>
      <w:r>
        <w:rPr>
          <w:sz w:val="20"/>
        </w:rPr>
        <w:t>year’s</w:t>
      </w:r>
      <w:r>
        <w:rPr>
          <w:spacing w:val="-3"/>
          <w:sz w:val="20"/>
        </w:rPr>
        <w:t xml:space="preserve"> </w:t>
      </w:r>
      <w:r>
        <w:rPr>
          <w:sz w:val="20"/>
        </w:rPr>
        <w:t>teacher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attend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year when</w:t>
      </w:r>
      <w:r>
        <w:rPr>
          <w:spacing w:val="-5"/>
          <w:sz w:val="20"/>
        </w:rPr>
        <w:t xml:space="preserve"> </w:t>
      </w:r>
      <w:r>
        <w:rPr>
          <w:sz w:val="20"/>
        </w:rPr>
        <w:t>the pupil’s SEN is discussed</w:t>
      </w:r>
    </w:p>
    <w:p w14:paraId="77FC91D9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Schedule</w:t>
      </w:r>
      <w:r>
        <w:rPr>
          <w:spacing w:val="-7"/>
          <w:sz w:val="20"/>
        </w:rPr>
        <w:t xml:space="preserve"> </w:t>
      </w:r>
      <w:r>
        <w:rPr>
          <w:sz w:val="20"/>
        </w:rPr>
        <w:t>lessons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incoming</w:t>
      </w:r>
      <w:r>
        <w:rPr>
          <w:spacing w:val="-7"/>
          <w:sz w:val="20"/>
        </w:rPr>
        <w:t xml:space="preserve"> </w:t>
      </w:r>
      <w:r>
        <w:rPr>
          <w:sz w:val="20"/>
        </w:rPr>
        <w:t>teacher</w:t>
      </w:r>
      <w:r>
        <w:rPr>
          <w:spacing w:val="-6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summer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term</w:t>
      </w:r>
    </w:p>
    <w:p w14:paraId="77FC91DA" w14:textId="77777777" w:rsidR="00F8445C" w:rsidRDefault="00F8445C">
      <w:pPr>
        <w:pStyle w:val="BodyText"/>
        <w:spacing w:before="9"/>
      </w:pPr>
    </w:p>
    <w:p w14:paraId="77FC91DB" w14:textId="77777777" w:rsidR="00F8445C" w:rsidRDefault="005C2436">
      <w:pPr>
        <w:pStyle w:val="Heading2"/>
      </w:pPr>
      <w:r>
        <w:rPr>
          <w:color w:val="12253E"/>
        </w:rPr>
        <w:t>Between</w:t>
      </w:r>
      <w:r>
        <w:rPr>
          <w:color w:val="12253E"/>
          <w:spacing w:val="-4"/>
        </w:rPr>
        <w:t xml:space="preserve"> </w:t>
      </w:r>
      <w:r>
        <w:rPr>
          <w:color w:val="12253E"/>
          <w:spacing w:val="-2"/>
        </w:rPr>
        <w:t>schools</w:t>
      </w:r>
    </w:p>
    <w:p w14:paraId="77FC91DC" w14:textId="77777777" w:rsidR="00F8445C" w:rsidRDefault="005C2436">
      <w:pPr>
        <w:pStyle w:val="BodyText"/>
        <w:spacing w:before="119"/>
        <w:ind w:left="227"/>
      </w:pPr>
      <w:r>
        <w:t>When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from our</w:t>
      </w:r>
      <w:r>
        <w:rPr>
          <w:spacing w:val="-3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 you</w:t>
      </w:r>
      <w:r>
        <w:rPr>
          <w:spacing w:val="-3"/>
        </w:rPr>
        <w:t xml:space="preserve"> </w:t>
      </w:r>
      <w:r>
        <w:t>and your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 share with the new setting.</w:t>
      </w:r>
    </w:p>
    <w:p w14:paraId="77FC91DD" w14:textId="77777777" w:rsidR="00F8445C" w:rsidRDefault="00F8445C">
      <w:pPr>
        <w:pStyle w:val="BodyText"/>
      </w:pPr>
    </w:p>
    <w:p w14:paraId="77FC91DE" w14:textId="77777777" w:rsidR="00F8445C" w:rsidRDefault="00F8445C">
      <w:pPr>
        <w:pStyle w:val="BodyText"/>
        <w:spacing w:before="11"/>
      </w:pPr>
    </w:p>
    <w:p w14:paraId="77FC91DF" w14:textId="77777777" w:rsidR="00F8445C" w:rsidRDefault="005C2436">
      <w:pPr>
        <w:pStyle w:val="BodyText"/>
        <w:spacing w:before="1"/>
        <w:ind w:left="227" w:right="160"/>
      </w:pPr>
      <w:r>
        <w:t>When your child is moving onto secondary school, the SENCO of the secondary school will come into our school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 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SENCO.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 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 xml:space="preserve">SEN </w:t>
      </w:r>
      <w:r>
        <w:rPr>
          <w:spacing w:val="-2"/>
        </w:rPr>
        <w:t>support.</w:t>
      </w:r>
    </w:p>
    <w:p w14:paraId="77FC91E0" w14:textId="77777777" w:rsidR="00F8445C" w:rsidRDefault="005C2436">
      <w:pPr>
        <w:pStyle w:val="BodyText"/>
        <w:spacing w:before="119"/>
        <w:ind w:left="227"/>
      </w:pPr>
      <w:r>
        <w:t>Pupils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77FC91E1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proofErr w:type="spellStart"/>
      <w:r>
        <w:rPr>
          <w:sz w:val="20"/>
        </w:rPr>
        <w:t>Practising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secondary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timetable</w:t>
      </w:r>
    </w:p>
    <w:p w14:paraId="77FC91E2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organised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independently</w:t>
      </w:r>
    </w:p>
    <w:p w14:paraId="77FC91E3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Plugging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gaps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knowledge</w:t>
      </w:r>
    </w:p>
    <w:p w14:paraId="77FC91E4" w14:textId="77777777" w:rsidR="00F8445C" w:rsidRDefault="00F8445C">
      <w:pPr>
        <w:pStyle w:val="BodyText"/>
      </w:pPr>
    </w:p>
    <w:p w14:paraId="77FC91E5" w14:textId="77777777" w:rsidR="00F8445C" w:rsidRDefault="00F8445C">
      <w:pPr>
        <w:pStyle w:val="BodyText"/>
        <w:spacing w:before="10"/>
      </w:pPr>
    </w:p>
    <w:p w14:paraId="77FC91E6" w14:textId="77777777" w:rsidR="00F8445C" w:rsidRDefault="005C2436">
      <w:pPr>
        <w:pStyle w:val="Heading1"/>
        <w:numPr>
          <w:ilvl w:val="0"/>
          <w:numId w:val="7"/>
        </w:numPr>
        <w:tabs>
          <w:tab w:val="left" w:pos="697"/>
        </w:tabs>
        <w:ind w:left="227" w:right="259" w:firstLine="0"/>
      </w:pPr>
      <w:r>
        <w:rPr>
          <w:color w:val="4471C4"/>
        </w:rPr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place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looked-after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previously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looked-after children with SEN?</w:t>
      </w:r>
    </w:p>
    <w:p w14:paraId="77FC91E7" w14:textId="77777777" w:rsidR="00F8445C" w:rsidRDefault="005C2436">
      <w:pPr>
        <w:pStyle w:val="BodyText"/>
        <w:spacing w:before="120"/>
        <w:ind w:left="227" w:right="708"/>
      </w:pPr>
      <w:r>
        <w:t>Sally</w:t>
      </w:r>
      <w:r>
        <w:rPr>
          <w:spacing w:val="-3"/>
        </w:rPr>
        <w:t xml:space="preserve"> </w:t>
      </w:r>
      <w:r>
        <w:t>Dakin will work with Greer Amison, our SENCO, to make sure that all teachers understand how a looked-after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looked-after</w:t>
      </w:r>
      <w:r>
        <w:rPr>
          <w:spacing w:val="-4"/>
        </w:rPr>
        <w:t xml:space="preserve"> </w:t>
      </w:r>
      <w:r>
        <w:t>pupil’s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interact,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 implications are for teaching and learning.</w:t>
      </w:r>
    </w:p>
    <w:p w14:paraId="77FC91E8" w14:textId="77777777" w:rsidR="00F8445C" w:rsidRDefault="005C2436">
      <w:pPr>
        <w:pStyle w:val="BodyText"/>
        <w:spacing w:before="119"/>
        <w:ind w:left="227" w:right="148"/>
      </w:pPr>
      <w:r>
        <w:t>Children 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looked-after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looked-after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 child who has SEND. However, looked-after pupils will also have a personal education plan (PEP).</w:t>
      </w:r>
      <w:r>
        <w:rPr>
          <w:spacing w:val="-1"/>
        </w:rPr>
        <w:t xml:space="preserve"> </w:t>
      </w:r>
      <w:r>
        <w:t xml:space="preserve">We will make sure that the PEP and any SEN support plans or EHC plans are consistent and complement one </w:t>
      </w:r>
      <w:r>
        <w:rPr>
          <w:spacing w:val="-2"/>
        </w:rPr>
        <w:t>another.</w:t>
      </w:r>
    </w:p>
    <w:p w14:paraId="77FC91E9" w14:textId="77777777" w:rsidR="00F8445C" w:rsidRDefault="00F8445C">
      <w:pPr>
        <w:pStyle w:val="BodyText"/>
      </w:pPr>
    </w:p>
    <w:p w14:paraId="77FC91EA" w14:textId="77777777" w:rsidR="00F8445C" w:rsidRDefault="00F8445C">
      <w:pPr>
        <w:pStyle w:val="BodyText"/>
        <w:spacing w:before="10"/>
      </w:pPr>
    </w:p>
    <w:p w14:paraId="77FC91EB" w14:textId="77777777" w:rsidR="00F8445C" w:rsidRDefault="005C2436">
      <w:pPr>
        <w:pStyle w:val="Heading1"/>
        <w:numPr>
          <w:ilvl w:val="0"/>
          <w:numId w:val="7"/>
        </w:numPr>
        <w:tabs>
          <w:tab w:val="left" w:pos="697"/>
        </w:tabs>
        <w:ind w:left="697" w:hanging="470"/>
      </w:pPr>
      <w:r>
        <w:rPr>
          <w:color w:val="4471C4"/>
        </w:rPr>
        <w:t>What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should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do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if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have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complaint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about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SEN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support?</w:t>
      </w:r>
    </w:p>
    <w:p w14:paraId="77FC91EC" w14:textId="77777777" w:rsidR="00F8445C" w:rsidRDefault="005C2436">
      <w:pPr>
        <w:pStyle w:val="BodyText"/>
        <w:spacing w:before="120"/>
        <w:ind w:left="227" w:right="148"/>
      </w:pPr>
      <w:r>
        <w:t>Complaints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should 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SENCO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instance.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 then be referred to the school’s complaints policy.</w:t>
      </w:r>
    </w:p>
    <w:p w14:paraId="77FC91ED" w14:textId="77777777" w:rsidR="00F8445C" w:rsidRDefault="005C2436">
      <w:pPr>
        <w:pStyle w:val="BodyText"/>
        <w:spacing w:before="121"/>
        <w:ind w:left="227" w:right="160"/>
      </w:pPr>
      <w:r>
        <w:t>If 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response, you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escalate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complaint.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circumstances, this right also applies to the pupil themselves.</w:t>
      </w:r>
    </w:p>
    <w:p w14:paraId="77FC91EE" w14:textId="77777777" w:rsidR="00F8445C" w:rsidRDefault="005C2436">
      <w:pPr>
        <w:pStyle w:val="BodyText"/>
        <w:spacing w:before="121"/>
        <w:ind w:left="227" w:right="148"/>
      </w:pP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avenues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complaint,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246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247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hyperlink r:id="rId15">
        <w:r>
          <w:rPr>
            <w:color w:val="0071CC"/>
            <w:u w:val="single" w:color="0071CC"/>
          </w:rPr>
          <w:t>SEN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Code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of</w:t>
        </w:r>
      </w:hyperlink>
      <w:r>
        <w:rPr>
          <w:color w:val="0071CC"/>
        </w:rPr>
        <w:t xml:space="preserve"> </w:t>
      </w:r>
      <w:hyperlink r:id="rId16">
        <w:r>
          <w:rPr>
            <w:color w:val="0071CC"/>
            <w:spacing w:val="-2"/>
            <w:u w:val="single" w:color="0071CC"/>
          </w:rPr>
          <w:t>Practice</w:t>
        </w:r>
        <w:r>
          <w:rPr>
            <w:spacing w:val="-2"/>
          </w:rPr>
          <w:t>.</w:t>
        </w:r>
      </w:hyperlink>
    </w:p>
    <w:p w14:paraId="77FC91EF" w14:textId="77777777" w:rsidR="00F8445C" w:rsidRDefault="00F8445C">
      <w:pPr>
        <w:pStyle w:val="BodyText"/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1F0" w14:textId="77777777" w:rsidR="00F8445C" w:rsidRDefault="005C2436">
      <w:pPr>
        <w:pStyle w:val="BodyText"/>
        <w:spacing w:before="77"/>
        <w:ind w:left="227" w:right="188"/>
      </w:pPr>
      <w:r>
        <w:lastRenderedPageBreak/>
        <w:t>If you</w:t>
      </w:r>
      <w:r>
        <w:rPr>
          <w:spacing w:val="-4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discriminated</w:t>
      </w:r>
      <w:r>
        <w:rPr>
          <w:spacing w:val="-3"/>
        </w:rPr>
        <w:t xml:space="preserve"> </w:t>
      </w:r>
      <w:r>
        <w:t>against your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SEND,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make a discrimination claim to the first-tier SEND tribunal. To find out how to make such a claim, you should visit: </w:t>
      </w:r>
      <w:hyperlink r:id="rId17">
        <w:r>
          <w:rPr>
            <w:color w:val="0071CC"/>
            <w:spacing w:val="-2"/>
            <w:u w:val="single" w:color="0071CC"/>
          </w:rPr>
          <w:t>https://www.gov.uk/complain-about-school/disability-discrimination</w:t>
        </w:r>
      </w:hyperlink>
    </w:p>
    <w:p w14:paraId="77FC91F1" w14:textId="77777777" w:rsidR="00F8445C" w:rsidRDefault="005C2436">
      <w:pPr>
        <w:pStyle w:val="BodyText"/>
        <w:spacing w:before="118"/>
        <w:ind w:left="227"/>
      </w:pP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rPr>
          <w:spacing w:val="-2"/>
        </w:rPr>
        <w:t>regarding:</w:t>
      </w:r>
    </w:p>
    <w:p w14:paraId="77FC91F2" w14:textId="77777777" w:rsidR="00F8445C" w:rsidRDefault="005C2436">
      <w:pPr>
        <w:pStyle w:val="ListParagraph"/>
        <w:numPr>
          <w:ilvl w:val="0"/>
          <w:numId w:val="2"/>
        </w:numPr>
        <w:tabs>
          <w:tab w:val="left" w:pos="603"/>
        </w:tabs>
        <w:spacing w:before="121"/>
        <w:ind w:left="603" w:hanging="200"/>
        <w:rPr>
          <w:sz w:val="20"/>
        </w:rPr>
      </w:pPr>
      <w:r>
        <w:rPr>
          <w:spacing w:val="-2"/>
          <w:sz w:val="20"/>
        </w:rPr>
        <w:t>Admission</w:t>
      </w:r>
    </w:p>
    <w:p w14:paraId="77FC91F3" w14:textId="77777777" w:rsidR="00F8445C" w:rsidRDefault="005C2436">
      <w:pPr>
        <w:pStyle w:val="ListParagraph"/>
        <w:numPr>
          <w:ilvl w:val="0"/>
          <w:numId w:val="2"/>
        </w:numPr>
        <w:tabs>
          <w:tab w:val="left" w:pos="567"/>
        </w:tabs>
        <w:ind w:left="567" w:hanging="164"/>
        <w:rPr>
          <w:sz w:val="20"/>
        </w:rPr>
      </w:pPr>
      <w:r>
        <w:rPr>
          <w:spacing w:val="-2"/>
          <w:sz w:val="20"/>
        </w:rPr>
        <w:t>Exclusion</w:t>
      </w:r>
    </w:p>
    <w:p w14:paraId="77FC91F4" w14:textId="77777777" w:rsidR="00F8445C" w:rsidRDefault="005C2436">
      <w:pPr>
        <w:pStyle w:val="ListParagraph"/>
        <w:numPr>
          <w:ilvl w:val="0"/>
          <w:numId w:val="2"/>
        </w:numPr>
        <w:tabs>
          <w:tab w:val="left" w:pos="567"/>
        </w:tabs>
        <w:ind w:left="567" w:hanging="164"/>
        <w:rPr>
          <w:sz w:val="20"/>
        </w:rPr>
      </w:pPr>
      <w:r>
        <w:rPr>
          <w:sz w:val="20"/>
        </w:rPr>
        <w:t>Provision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associated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7FC91F5" w14:textId="77777777" w:rsidR="00F8445C" w:rsidRDefault="005C2436">
      <w:pPr>
        <w:pStyle w:val="ListParagraph"/>
        <w:numPr>
          <w:ilvl w:val="0"/>
          <w:numId w:val="2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sz w:val="20"/>
        </w:rPr>
        <w:t>Making</w:t>
      </w:r>
      <w:r>
        <w:rPr>
          <w:spacing w:val="-10"/>
          <w:sz w:val="20"/>
        </w:rPr>
        <w:t xml:space="preserve"> </w:t>
      </w:r>
      <w:r>
        <w:rPr>
          <w:sz w:val="20"/>
        </w:rPr>
        <w:t>reasonable</w:t>
      </w:r>
      <w:r>
        <w:rPr>
          <w:spacing w:val="-7"/>
          <w:sz w:val="20"/>
        </w:rPr>
        <w:t xml:space="preserve"> </w:t>
      </w:r>
      <w:r>
        <w:rPr>
          <w:sz w:val="20"/>
        </w:rPr>
        <w:t>adjustments,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provision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auxiliary</w:t>
      </w:r>
      <w:r>
        <w:rPr>
          <w:spacing w:val="-11"/>
          <w:sz w:val="20"/>
        </w:rPr>
        <w:t xml:space="preserve"> </w:t>
      </w:r>
      <w:r>
        <w:rPr>
          <w:sz w:val="20"/>
        </w:rPr>
        <w:t>aids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7FC91F6" w14:textId="77777777" w:rsidR="00F8445C" w:rsidRDefault="005C2436">
      <w:pPr>
        <w:pStyle w:val="BodyText"/>
        <w:spacing w:before="118"/>
        <w:ind w:left="227"/>
      </w:pPr>
      <w:r>
        <w:t>Before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tribunal, 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hyperlink r:id="rId18">
        <w:r>
          <w:rPr>
            <w:color w:val="0071CC"/>
            <w:u w:val="single" w:color="0071CC"/>
          </w:rPr>
          <w:t>called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disagreement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resolution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or mediation</w:t>
        </w:r>
        <w:r>
          <w:t>,</w:t>
        </w:r>
      </w:hyperlink>
      <w:r>
        <w:t xml:space="preserve"> where you try to resolve your disagreement before it reaches the tribunal.</w:t>
      </w:r>
    </w:p>
    <w:p w14:paraId="77FC91F7" w14:textId="77777777" w:rsidR="00F8445C" w:rsidRDefault="00F8445C">
      <w:pPr>
        <w:pStyle w:val="BodyText"/>
      </w:pPr>
    </w:p>
    <w:p w14:paraId="77FC91F8" w14:textId="77777777" w:rsidR="00F8445C" w:rsidRDefault="00F8445C">
      <w:pPr>
        <w:pStyle w:val="BodyText"/>
      </w:pPr>
    </w:p>
    <w:p w14:paraId="77FC91F9" w14:textId="77777777" w:rsidR="00F8445C" w:rsidRDefault="00F8445C">
      <w:pPr>
        <w:pStyle w:val="BodyText"/>
        <w:spacing w:before="132"/>
      </w:pPr>
    </w:p>
    <w:p w14:paraId="77FC91FA" w14:textId="77777777" w:rsidR="00F8445C" w:rsidRDefault="005C2436">
      <w:pPr>
        <w:pStyle w:val="Heading1"/>
        <w:numPr>
          <w:ilvl w:val="0"/>
          <w:numId w:val="7"/>
        </w:numPr>
        <w:tabs>
          <w:tab w:val="left" w:pos="695"/>
        </w:tabs>
        <w:ind w:left="695" w:hanging="468"/>
      </w:pPr>
      <w:r>
        <w:rPr>
          <w:color w:val="4471C4"/>
        </w:rPr>
        <w:t>What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available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me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family?</w:t>
      </w:r>
    </w:p>
    <w:p w14:paraId="77FC91FB" w14:textId="77777777" w:rsidR="00F8445C" w:rsidRDefault="005C2436">
      <w:pPr>
        <w:pStyle w:val="BodyText"/>
        <w:spacing w:before="120"/>
        <w:ind w:left="227"/>
      </w:pP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SEND,</w:t>
      </w:r>
      <w:r>
        <w:rPr>
          <w:spacing w:val="-3"/>
        </w:rPr>
        <w:t xml:space="preserve"> </w:t>
      </w:r>
      <w:r>
        <w:t>or are</w:t>
      </w:r>
      <w:r>
        <w:rPr>
          <w:spacing w:val="-3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cope,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know.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 support you, your child and your family.</w:t>
      </w:r>
    </w:p>
    <w:p w14:paraId="77FC91FC" w14:textId="77777777" w:rsidR="00F8445C" w:rsidRDefault="005C2436">
      <w:pPr>
        <w:pStyle w:val="BodyText"/>
        <w:spacing w:before="118"/>
        <w:ind w:left="227" w:right="148"/>
      </w:pPr>
      <w:r>
        <w:t>To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 you</w:t>
      </w:r>
      <w:r>
        <w:rPr>
          <w:spacing w:val="-3"/>
        </w:rPr>
        <w:t xml:space="preserve"> </w:t>
      </w:r>
      <w:r>
        <w:t>locally,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look at</w:t>
      </w:r>
      <w:r>
        <w:rPr>
          <w:spacing w:val="-4"/>
        </w:rPr>
        <w:t xml:space="preserve"> </w:t>
      </w:r>
      <w:r>
        <w:t>Staffordshire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Council’s local</w:t>
      </w:r>
      <w:r>
        <w:rPr>
          <w:spacing w:val="-4"/>
        </w:rPr>
        <w:t xml:space="preserve"> </w:t>
      </w:r>
      <w:r>
        <w:t xml:space="preserve">offer. Staffordshire County Council publishes information about the local offer on their website: </w:t>
      </w:r>
      <w:hyperlink r:id="rId19">
        <w:r>
          <w:rPr>
            <w:color w:val="0071CC"/>
            <w:u w:val="single" w:color="0071CC"/>
          </w:rPr>
          <w:t>Staffordshire</w:t>
        </w:r>
      </w:hyperlink>
      <w:r>
        <w:rPr>
          <w:color w:val="0071CC"/>
        </w:rPr>
        <w:t xml:space="preserve"> </w:t>
      </w:r>
      <w:hyperlink r:id="rId20">
        <w:r>
          <w:rPr>
            <w:color w:val="0071CC"/>
            <w:u w:val="single" w:color="0071CC"/>
          </w:rPr>
          <w:t>Connects | Special Educational Needs and Disabilities Local Offer</w:t>
        </w:r>
      </w:hyperlink>
    </w:p>
    <w:p w14:paraId="77FC91FD" w14:textId="77777777" w:rsidR="00F8445C" w:rsidRDefault="00F8445C">
      <w:pPr>
        <w:pStyle w:val="BodyText"/>
      </w:pPr>
    </w:p>
    <w:p w14:paraId="77FC91FE" w14:textId="77777777" w:rsidR="00F8445C" w:rsidRDefault="00F8445C">
      <w:pPr>
        <w:pStyle w:val="BodyText"/>
        <w:spacing w:before="12"/>
      </w:pPr>
    </w:p>
    <w:p w14:paraId="77FC91FF" w14:textId="77777777" w:rsidR="00F8445C" w:rsidRDefault="005C2436">
      <w:pPr>
        <w:pStyle w:val="BodyText"/>
        <w:ind w:left="227"/>
      </w:pPr>
      <w:r>
        <w:t>Our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 xml:space="preserve">(SENDIASS) </w:t>
      </w:r>
      <w:proofErr w:type="spellStart"/>
      <w:r>
        <w:t>organisations</w:t>
      </w:r>
      <w:proofErr w:type="spellEnd"/>
      <w:r>
        <w:t xml:space="preserve"> are: </w:t>
      </w:r>
      <w:hyperlink r:id="rId21">
        <w:r>
          <w:rPr>
            <w:color w:val="0071CC"/>
            <w:u w:val="single" w:color="0071CC"/>
          </w:rPr>
          <w:t>Staffordshire Connects | SENDIASS - Staffordshire Family Partnership</w:t>
        </w:r>
      </w:hyperlink>
    </w:p>
    <w:p w14:paraId="77FC9200" w14:textId="77777777" w:rsidR="00F8445C" w:rsidRDefault="00F8445C">
      <w:pPr>
        <w:pStyle w:val="BodyText"/>
      </w:pPr>
    </w:p>
    <w:p w14:paraId="77FC9201" w14:textId="77777777" w:rsidR="00F8445C" w:rsidRDefault="00F8445C">
      <w:pPr>
        <w:pStyle w:val="BodyText"/>
        <w:spacing w:before="9"/>
      </w:pPr>
    </w:p>
    <w:p w14:paraId="77FC9202" w14:textId="77777777" w:rsidR="00F8445C" w:rsidRDefault="005C2436">
      <w:pPr>
        <w:pStyle w:val="BodyText"/>
        <w:spacing w:line="367" w:lineRule="auto"/>
        <w:ind w:left="227" w:right="2138"/>
      </w:pPr>
      <w:r>
        <w:t>Local</w:t>
      </w:r>
      <w:r>
        <w:rPr>
          <w:spacing w:val="-5"/>
        </w:rPr>
        <w:t xml:space="preserve"> </w:t>
      </w:r>
      <w:r>
        <w:t>charities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 xml:space="preserve">are: </w:t>
      </w:r>
      <w:hyperlink r:id="rId22">
        <w:r>
          <w:rPr>
            <w:color w:val="0071CC"/>
            <w:u w:val="single" w:color="0071CC"/>
          </w:rPr>
          <w:t>Support for parents and carers</w:t>
        </w:r>
      </w:hyperlink>
    </w:p>
    <w:p w14:paraId="77FC9203" w14:textId="77777777" w:rsidR="00F8445C" w:rsidRDefault="005C2436">
      <w:pPr>
        <w:pStyle w:val="BodyText"/>
        <w:spacing w:line="364" w:lineRule="auto"/>
        <w:ind w:left="227" w:right="6036"/>
      </w:pPr>
      <w:hyperlink r:id="rId23">
        <w:r>
          <w:rPr>
            <w:color w:val="0071CC"/>
            <w:u w:val="single" w:color="0071CC"/>
          </w:rPr>
          <w:t>Support</w:t>
        </w:r>
        <w:r>
          <w:rPr>
            <w:color w:val="0071CC"/>
            <w:spacing w:val="-10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  <w:r>
          <w:rPr>
            <w:color w:val="0071CC"/>
            <w:spacing w:val="-10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children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young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people</w:t>
        </w:r>
      </w:hyperlink>
      <w:r>
        <w:rPr>
          <w:color w:val="0071CC"/>
        </w:rPr>
        <w:t xml:space="preserve"> </w:t>
      </w:r>
      <w:hyperlink r:id="rId24">
        <w:r>
          <w:rPr>
            <w:color w:val="0071CC"/>
            <w:u w:val="single" w:color="0071CC"/>
          </w:rPr>
          <w:t>Extra help for all ages</w:t>
        </w:r>
      </w:hyperlink>
    </w:p>
    <w:p w14:paraId="77FC9204" w14:textId="77777777" w:rsidR="00F8445C" w:rsidRDefault="005C2436">
      <w:pPr>
        <w:pStyle w:val="BodyText"/>
        <w:ind w:left="227"/>
      </w:pPr>
      <w:hyperlink r:id="rId25">
        <w:r>
          <w:rPr>
            <w:color w:val="0071CC"/>
            <w:u w:val="single" w:color="0071CC"/>
          </w:rPr>
          <w:t>Information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support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all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spacing w:val="-4"/>
            <w:u w:val="single" w:color="0071CC"/>
          </w:rPr>
          <w:t>ages</w:t>
        </w:r>
      </w:hyperlink>
    </w:p>
    <w:p w14:paraId="77FC9205" w14:textId="77777777" w:rsidR="00F8445C" w:rsidRDefault="00F8445C">
      <w:pPr>
        <w:pStyle w:val="BodyText"/>
      </w:pPr>
    </w:p>
    <w:p w14:paraId="77FC9206" w14:textId="77777777" w:rsidR="00F8445C" w:rsidRDefault="00F8445C">
      <w:pPr>
        <w:pStyle w:val="BodyText"/>
        <w:spacing w:before="7"/>
      </w:pPr>
    </w:p>
    <w:p w14:paraId="77FC9207" w14:textId="77777777" w:rsidR="00F8445C" w:rsidRDefault="005C2436">
      <w:pPr>
        <w:pStyle w:val="BodyText"/>
        <w:spacing w:before="1"/>
        <w:ind w:left="227"/>
      </w:pPr>
      <w:r>
        <w:t>National</w:t>
      </w:r>
      <w:r>
        <w:rPr>
          <w:spacing w:val="-9"/>
        </w:rPr>
        <w:t xml:space="preserve"> </w:t>
      </w:r>
      <w:r>
        <w:t>charities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rPr>
          <w:spacing w:val="-4"/>
        </w:rPr>
        <w:t>are:</w:t>
      </w:r>
    </w:p>
    <w:p w14:paraId="77FC9208" w14:textId="77777777" w:rsidR="00F8445C" w:rsidRDefault="005C2436">
      <w:pPr>
        <w:pStyle w:val="ListParagraph"/>
        <w:numPr>
          <w:ilvl w:val="0"/>
          <w:numId w:val="1"/>
        </w:numPr>
        <w:tabs>
          <w:tab w:val="left" w:pos="567"/>
        </w:tabs>
        <w:ind w:left="567" w:hanging="164"/>
        <w:rPr>
          <w:sz w:val="20"/>
        </w:rPr>
      </w:pPr>
      <w:hyperlink r:id="rId26">
        <w:r>
          <w:rPr>
            <w:color w:val="1154CC"/>
            <w:spacing w:val="-2"/>
            <w:sz w:val="20"/>
            <w:u w:val="single" w:color="1154CC"/>
          </w:rPr>
          <w:t>IPSEA</w:t>
        </w:r>
      </w:hyperlink>
    </w:p>
    <w:p w14:paraId="77FC9209" w14:textId="77777777" w:rsidR="00F8445C" w:rsidRDefault="005C2436">
      <w:pPr>
        <w:pStyle w:val="ListParagraph"/>
        <w:numPr>
          <w:ilvl w:val="0"/>
          <w:numId w:val="1"/>
        </w:numPr>
        <w:tabs>
          <w:tab w:val="left" w:pos="567"/>
        </w:tabs>
        <w:ind w:left="567" w:hanging="164"/>
        <w:rPr>
          <w:sz w:val="20"/>
        </w:rPr>
      </w:pPr>
      <w:hyperlink r:id="rId27">
        <w:r>
          <w:rPr>
            <w:color w:val="1154CC"/>
            <w:sz w:val="20"/>
            <w:u w:val="single" w:color="1154CC"/>
          </w:rPr>
          <w:t>SEND</w:t>
        </w:r>
        <w:r>
          <w:rPr>
            <w:color w:val="1154CC"/>
            <w:spacing w:val="-5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family</w:t>
        </w:r>
        <w:r>
          <w:rPr>
            <w:color w:val="1154CC"/>
            <w:spacing w:val="-10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support</w:t>
        </w:r>
      </w:hyperlink>
    </w:p>
    <w:p w14:paraId="77FC920A" w14:textId="77777777" w:rsidR="00F8445C" w:rsidRDefault="005C2436">
      <w:pPr>
        <w:pStyle w:val="ListParagraph"/>
        <w:numPr>
          <w:ilvl w:val="0"/>
          <w:numId w:val="1"/>
        </w:numPr>
        <w:tabs>
          <w:tab w:val="left" w:pos="567"/>
        </w:tabs>
        <w:spacing w:before="121"/>
        <w:ind w:left="567" w:hanging="164"/>
        <w:rPr>
          <w:sz w:val="20"/>
        </w:rPr>
      </w:pPr>
      <w:hyperlink r:id="rId28">
        <w:r>
          <w:rPr>
            <w:color w:val="0071CC"/>
            <w:spacing w:val="-2"/>
            <w:sz w:val="20"/>
            <w:u w:val="single" w:color="0071CC"/>
          </w:rPr>
          <w:t>NSPCC</w:t>
        </w:r>
      </w:hyperlink>
    </w:p>
    <w:p w14:paraId="77FC920B" w14:textId="77777777" w:rsidR="00F8445C" w:rsidRDefault="005C2436">
      <w:pPr>
        <w:pStyle w:val="ListParagraph"/>
        <w:numPr>
          <w:ilvl w:val="0"/>
          <w:numId w:val="1"/>
        </w:numPr>
        <w:tabs>
          <w:tab w:val="left" w:pos="567"/>
        </w:tabs>
        <w:spacing w:before="118"/>
        <w:ind w:left="567" w:hanging="164"/>
        <w:rPr>
          <w:sz w:val="20"/>
        </w:rPr>
      </w:pPr>
      <w:hyperlink r:id="rId29">
        <w:r>
          <w:rPr>
            <w:color w:val="1154CC"/>
            <w:sz w:val="20"/>
            <w:u w:val="single" w:color="1154CC"/>
          </w:rPr>
          <w:t>Family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Action</w:t>
        </w:r>
      </w:hyperlink>
    </w:p>
    <w:p w14:paraId="77FC920C" w14:textId="77777777" w:rsidR="00F8445C" w:rsidRDefault="005C2436">
      <w:pPr>
        <w:pStyle w:val="ListParagraph"/>
        <w:numPr>
          <w:ilvl w:val="0"/>
          <w:numId w:val="1"/>
        </w:numPr>
        <w:tabs>
          <w:tab w:val="left" w:pos="567"/>
        </w:tabs>
        <w:spacing w:before="121"/>
        <w:ind w:left="567" w:hanging="164"/>
        <w:rPr>
          <w:sz w:val="20"/>
        </w:rPr>
      </w:pPr>
      <w:hyperlink r:id="rId30">
        <w:r>
          <w:rPr>
            <w:color w:val="1154CC"/>
            <w:sz w:val="20"/>
            <w:u w:val="single" w:color="1154CC"/>
          </w:rPr>
          <w:t>Special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Needs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Jungle</w:t>
        </w:r>
      </w:hyperlink>
    </w:p>
    <w:p w14:paraId="77FC920D" w14:textId="77777777" w:rsidR="00F8445C" w:rsidRDefault="00F8445C">
      <w:pPr>
        <w:pStyle w:val="ListParagraph"/>
        <w:rPr>
          <w:sz w:val="20"/>
        </w:rPr>
        <w:sectPr w:rsidR="00F8445C">
          <w:pgSz w:w="11900" w:h="16850"/>
          <w:pgMar w:top="1540" w:right="992" w:bottom="920" w:left="850" w:header="0" w:footer="728" w:gutter="0"/>
          <w:cols w:space="720"/>
        </w:sectPr>
      </w:pPr>
    </w:p>
    <w:p w14:paraId="77FC920E" w14:textId="77777777" w:rsidR="00F8445C" w:rsidRDefault="005C2436">
      <w:pPr>
        <w:pStyle w:val="Heading1"/>
        <w:numPr>
          <w:ilvl w:val="0"/>
          <w:numId w:val="7"/>
        </w:numPr>
        <w:tabs>
          <w:tab w:val="left" w:pos="693"/>
        </w:tabs>
        <w:spacing w:before="76"/>
        <w:ind w:left="693" w:hanging="466"/>
      </w:pPr>
      <w:bookmarkStart w:id="0" w:name="_bookmark0"/>
      <w:bookmarkEnd w:id="0"/>
      <w:r>
        <w:rPr>
          <w:color w:val="4471C4"/>
          <w:spacing w:val="-2"/>
        </w:rPr>
        <w:lastRenderedPageBreak/>
        <w:t>Glossary</w:t>
      </w:r>
    </w:p>
    <w:p w14:paraId="77FC920F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spacing w:before="121"/>
        <w:ind w:right="565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arrangements</w:t>
      </w:r>
      <w:r>
        <w:rPr>
          <w:b/>
          <w:spacing w:val="-1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exams</w:t>
      </w:r>
    </w:p>
    <w:p w14:paraId="77FC9210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b/>
          <w:sz w:val="20"/>
        </w:rPr>
        <w:t>Adapted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adaptive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-4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adjusted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learner.</w:t>
      </w:r>
    </w:p>
    <w:p w14:paraId="77FC9211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19"/>
        <w:ind w:left="567" w:hanging="164"/>
        <w:rPr>
          <w:sz w:val="20"/>
        </w:rPr>
      </w:pPr>
      <w:r>
        <w:rPr>
          <w:b/>
          <w:sz w:val="20"/>
        </w:rPr>
        <w:t>Annual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2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provision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pupil’s</w:t>
      </w:r>
      <w:r>
        <w:rPr>
          <w:spacing w:val="-5"/>
          <w:sz w:val="20"/>
        </w:rPr>
        <w:t xml:space="preserve"> </w:t>
      </w:r>
      <w:r>
        <w:rPr>
          <w:sz w:val="20"/>
        </w:rPr>
        <w:t>EHC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plan</w:t>
      </w:r>
    </w:p>
    <w:p w14:paraId="77FC9212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ind w:right="216"/>
        <w:rPr>
          <w:sz w:val="20"/>
        </w:rPr>
      </w:pPr>
      <w:r>
        <w:rPr>
          <w:b/>
          <w:sz w:val="20"/>
        </w:rPr>
        <w:t>Area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1"/>
          <w:sz w:val="23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describe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types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pupil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have.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4 areas are communication and interaction; cognition and learning; physical and/or sensory; and social, emotional and mental health needs.</w:t>
      </w:r>
    </w:p>
    <w:p w14:paraId="77FC9213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b/>
          <w:sz w:val="20"/>
        </w:rPr>
        <w:t>CAMHS</w:t>
      </w:r>
      <w:r>
        <w:rPr>
          <w:b/>
          <w:spacing w:val="-6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</w:t>
      </w:r>
      <w:r>
        <w:rPr>
          <w:spacing w:val="-5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7FC9214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b/>
          <w:sz w:val="20"/>
        </w:rPr>
        <w:t>Differentiation</w:t>
      </w:r>
      <w:r>
        <w:rPr>
          <w:b/>
          <w:spacing w:val="-5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5"/>
          <w:sz w:val="23"/>
        </w:rPr>
        <w:t xml:space="preserve"> </w:t>
      </w:r>
      <w:r>
        <w:rPr>
          <w:color w:val="1D1C1D"/>
          <w:sz w:val="23"/>
        </w:rPr>
        <w:t>w</w:t>
      </w:r>
      <w:r>
        <w:rPr>
          <w:sz w:val="20"/>
        </w:rPr>
        <w:t>hen</w:t>
      </w:r>
      <w:r>
        <w:rPr>
          <w:spacing w:val="-6"/>
          <w:sz w:val="20"/>
        </w:rPr>
        <w:t xml:space="preserve"> </w:t>
      </w:r>
      <w:r>
        <w:rPr>
          <w:sz w:val="20"/>
        </w:rPr>
        <w:t>teachers</w:t>
      </w:r>
      <w:r>
        <w:rPr>
          <w:spacing w:val="-3"/>
          <w:sz w:val="20"/>
        </w:rPr>
        <w:t xml:space="preserve"> </w:t>
      </w:r>
      <w:r>
        <w:rPr>
          <w:sz w:val="20"/>
        </w:rPr>
        <w:t>adapt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teach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response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pupil’s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needs</w:t>
      </w:r>
    </w:p>
    <w:p w14:paraId="77FC9215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spacing w:before="122"/>
        <w:ind w:right="684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Identification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Pathway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steps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takes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decide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child </w:t>
      </w:r>
      <w:r>
        <w:rPr>
          <w:spacing w:val="-2"/>
          <w:sz w:val="20"/>
        </w:rPr>
        <w:t>needs.</w:t>
      </w:r>
    </w:p>
    <w:p w14:paraId="77FC9216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ind w:right="346"/>
        <w:rPr>
          <w:sz w:val="20"/>
        </w:rPr>
      </w:pPr>
      <w:r>
        <w:rPr>
          <w:b/>
          <w:sz w:val="20"/>
        </w:rPr>
        <w:t>EHC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1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1"/>
          <w:sz w:val="23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step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way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EHC</w:t>
      </w:r>
      <w:r>
        <w:rPr>
          <w:spacing w:val="-1"/>
          <w:sz w:val="20"/>
        </w:rPr>
        <w:t xml:space="preserve"> </w:t>
      </w:r>
      <w:r>
        <w:rPr>
          <w:sz w:val="20"/>
        </w:rPr>
        <w:t>plan. The local authority will do an assessment to decide whether a child needs an EHC plan.</w:t>
      </w:r>
    </w:p>
    <w:p w14:paraId="77FC9217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ind w:right="134"/>
        <w:rPr>
          <w:sz w:val="20"/>
        </w:rPr>
      </w:pPr>
      <w:r>
        <w:rPr>
          <w:b/>
          <w:sz w:val="20"/>
        </w:rPr>
        <w:t>EHC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education, 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legally-binding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sets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child’s</w:t>
      </w:r>
      <w:r>
        <w:rPr>
          <w:spacing w:val="-3"/>
          <w:sz w:val="20"/>
        </w:rPr>
        <w:t xml:space="preserve"> </w:t>
      </w:r>
      <w:r>
        <w:rPr>
          <w:sz w:val="20"/>
        </w:rPr>
        <w:t>needs and the provision that will be put in place to meet their needs.</w:t>
      </w:r>
    </w:p>
    <w:p w14:paraId="77FC9218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ind w:right="271"/>
        <w:rPr>
          <w:sz w:val="20"/>
        </w:rPr>
      </w:pPr>
      <w:r>
        <w:rPr>
          <w:b/>
          <w:sz w:val="20"/>
        </w:rPr>
        <w:t>First-tier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tribunal/SEND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tribunal</w:t>
      </w:r>
      <w:r>
        <w:rPr>
          <w:b/>
          <w:spacing w:val="-2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4"/>
          <w:sz w:val="23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-3"/>
          <w:sz w:val="20"/>
        </w:rPr>
        <w:t xml:space="preserve"> </w:t>
      </w:r>
      <w:r>
        <w:rPr>
          <w:sz w:val="20"/>
        </w:rPr>
        <w:t>where you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appeal</w:t>
      </w:r>
      <w:r>
        <w:rPr>
          <w:spacing w:val="-6"/>
          <w:sz w:val="20"/>
        </w:rPr>
        <w:t xml:space="preserve"> </w:t>
      </w:r>
      <w:r>
        <w:rPr>
          <w:sz w:val="20"/>
        </w:rPr>
        <w:t>against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-4"/>
          <w:sz w:val="20"/>
        </w:rPr>
        <w:t xml:space="preserve"> </w:t>
      </w:r>
      <w:r>
        <w:rPr>
          <w:sz w:val="20"/>
        </w:rPr>
        <w:t>decisions about EHC needs assessments or plans and against discrimination by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school or local authority due to </w:t>
      </w:r>
      <w:r>
        <w:rPr>
          <w:spacing w:val="-4"/>
          <w:sz w:val="20"/>
        </w:rPr>
        <w:t>SEND</w:t>
      </w:r>
    </w:p>
    <w:p w14:paraId="77FC9219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spacing w:before="118"/>
        <w:ind w:right="417"/>
        <w:rPr>
          <w:sz w:val="20"/>
        </w:rPr>
      </w:pPr>
      <w:r>
        <w:rPr>
          <w:b/>
          <w:sz w:val="20"/>
        </w:rPr>
        <w:t>Graduated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approach</w:t>
      </w:r>
      <w:r>
        <w:rPr>
          <w:b/>
          <w:spacing w:val="-1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4"/>
          <w:sz w:val="23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approach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in successive cycles of assessing the pupil’s needs, planning the provision, implementing the plan, and reviewing the impact of the action on the pupil</w:t>
      </w:r>
    </w:p>
    <w:p w14:paraId="77FC921A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rPr>
          <w:sz w:val="20"/>
        </w:rPr>
      </w:pPr>
      <w:r>
        <w:rPr>
          <w:b/>
          <w:sz w:val="20"/>
        </w:rPr>
        <w:t>Intervention</w:t>
      </w:r>
      <w:r>
        <w:rPr>
          <w:b/>
          <w:spacing w:val="-5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short-term,</w:t>
      </w:r>
      <w:r>
        <w:rPr>
          <w:spacing w:val="-6"/>
          <w:sz w:val="20"/>
        </w:rPr>
        <w:t xml:space="preserve"> </w:t>
      </w:r>
      <w:r>
        <w:rPr>
          <w:sz w:val="20"/>
        </w:rPr>
        <w:t>targeted</w:t>
      </w:r>
      <w:r>
        <w:rPr>
          <w:spacing w:val="-6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specific</w:t>
      </w:r>
      <w:r>
        <w:rPr>
          <w:spacing w:val="-5"/>
          <w:sz w:val="20"/>
        </w:rPr>
        <w:t xml:space="preserve"> </w:t>
      </w:r>
      <w:r>
        <w:rPr>
          <w:sz w:val="20"/>
        </w:rPr>
        <w:t>outcome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mind</w:t>
      </w:r>
    </w:p>
    <w:p w14:paraId="77FC921B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spacing w:before="122"/>
        <w:ind w:right="175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offer</w:t>
      </w:r>
      <w:r>
        <w:rPr>
          <w:b/>
          <w:spacing w:val="-4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1"/>
          <w:sz w:val="23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explains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on offer for pupils with SEN in the local area</w:t>
      </w:r>
    </w:p>
    <w:p w14:paraId="77FC921C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ind w:right="617"/>
        <w:rPr>
          <w:sz w:val="20"/>
        </w:rPr>
      </w:pPr>
      <w:r>
        <w:rPr>
          <w:b/>
          <w:sz w:val="20"/>
        </w:rPr>
        <w:t>Outcome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target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targets</w:t>
      </w:r>
      <w:r>
        <w:rPr>
          <w:spacing w:val="-3"/>
          <w:sz w:val="20"/>
        </w:rPr>
        <w:t xml:space="preserve"> </w:t>
      </w:r>
      <w:r>
        <w:rPr>
          <w:sz w:val="20"/>
        </w:rPr>
        <w:t>don't</w:t>
      </w:r>
      <w:r>
        <w:rPr>
          <w:spacing w:val="-4"/>
          <w:sz w:val="20"/>
        </w:rPr>
        <w:t xml:space="preserve"> </w:t>
      </w:r>
      <w:r>
        <w:rPr>
          <w:sz w:val="20"/>
        </w:rPr>
        <w:t>necessarily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 related to academic attainment</w:t>
      </w:r>
    </w:p>
    <w:p w14:paraId="77FC921D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ind w:right="179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adjustments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 must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remove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disadvantages caused by a child’s disability</w:t>
      </w:r>
    </w:p>
    <w:p w14:paraId="77FC921E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19"/>
        <w:ind w:left="567" w:hanging="164"/>
        <w:rPr>
          <w:sz w:val="20"/>
        </w:rPr>
      </w:pPr>
      <w:r>
        <w:rPr>
          <w:b/>
          <w:sz w:val="20"/>
        </w:rPr>
        <w:t>SENCO</w:t>
      </w:r>
      <w:r>
        <w:rPr>
          <w:b/>
          <w:spacing w:val="-8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6"/>
          <w:sz w:val="23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needs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co-</w:t>
      </w:r>
      <w:r>
        <w:rPr>
          <w:spacing w:val="-2"/>
          <w:sz w:val="20"/>
        </w:rPr>
        <w:t>ordinator</w:t>
      </w:r>
      <w:proofErr w:type="spellEnd"/>
    </w:p>
    <w:p w14:paraId="77FC921F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b/>
          <w:sz w:val="20"/>
        </w:rPr>
        <w:t>SEN</w:t>
      </w:r>
      <w:r>
        <w:rPr>
          <w:b/>
          <w:spacing w:val="-6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6"/>
          <w:sz w:val="23"/>
        </w:rPr>
        <w:t xml:space="preserve"> </w:t>
      </w:r>
      <w:r>
        <w:rPr>
          <w:sz w:val="20"/>
        </w:rPr>
        <w:t>special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needs</w:t>
      </w:r>
    </w:p>
    <w:p w14:paraId="77FC9220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7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special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disabilities</w:t>
      </w:r>
    </w:p>
    <w:p w14:paraId="77FC9221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19"/>
        <w:ind w:left="567" w:hanging="164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statutory</w:t>
      </w:r>
      <w:r>
        <w:rPr>
          <w:spacing w:val="-9"/>
          <w:sz w:val="20"/>
        </w:rPr>
        <w:t xml:space="preserve"> </w:t>
      </w:r>
      <w:r>
        <w:rPr>
          <w:sz w:val="20"/>
        </w:rPr>
        <w:t>guidance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schools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follow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SEND</w:t>
      </w:r>
    </w:p>
    <w:p w14:paraId="77FC9222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8"/>
        </w:tabs>
        <w:ind w:right="617"/>
        <w:rPr>
          <w:sz w:val="20"/>
        </w:rPr>
      </w:pPr>
      <w:r>
        <w:rPr>
          <w:b/>
          <w:sz w:val="20"/>
        </w:rPr>
        <w:t>SEN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2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2"/>
          <w:sz w:val="23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publish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website,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explains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the school supports pupils with SEN</w:t>
      </w:r>
    </w:p>
    <w:p w14:paraId="77FC9223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ind w:left="567" w:hanging="164"/>
        <w:rPr>
          <w:sz w:val="20"/>
        </w:rPr>
      </w:pPr>
      <w:r>
        <w:rPr>
          <w:b/>
          <w:sz w:val="20"/>
        </w:rPr>
        <w:t>SEN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support</w:t>
      </w:r>
      <w:r>
        <w:rPr>
          <w:b/>
          <w:spacing w:val="-6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6"/>
          <w:sz w:val="23"/>
        </w:rPr>
        <w:t xml:space="preserve"> </w:t>
      </w:r>
      <w:r>
        <w:rPr>
          <w:sz w:val="20"/>
        </w:rPr>
        <w:t>special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meets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SEN</w:t>
      </w:r>
    </w:p>
    <w:p w14:paraId="77FC9224" w14:textId="77777777" w:rsidR="00F8445C" w:rsidRDefault="005C2436">
      <w:pPr>
        <w:pStyle w:val="ListParagraph"/>
        <w:numPr>
          <w:ilvl w:val="1"/>
          <w:numId w:val="7"/>
        </w:numPr>
        <w:tabs>
          <w:tab w:val="left" w:pos="567"/>
        </w:tabs>
        <w:spacing w:before="122"/>
        <w:ind w:left="567" w:hanging="164"/>
        <w:rPr>
          <w:sz w:val="20"/>
        </w:rPr>
      </w:pPr>
      <w:r>
        <w:rPr>
          <w:b/>
          <w:sz w:val="20"/>
        </w:rPr>
        <w:t>Transition</w:t>
      </w:r>
      <w:r>
        <w:rPr>
          <w:b/>
          <w:spacing w:val="-5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4"/>
          <w:sz w:val="23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4"/>
          <w:sz w:val="20"/>
        </w:rPr>
        <w:t xml:space="preserve"> </w:t>
      </w:r>
      <w:r>
        <w:rPr>
          <w:sz w:val="20"/>
        </w:rPr>
        <w:t>moves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years,</w:t>
      </w:r>
      <w:r>
        <w:rPr>
          <w:spacing w:val="-7"/>
          <w:sz w:val="20"/>
        </w:rPr>
        <w:t xml:space="preserve"> </w:t>
      </w:r>
      <w:r>
        <w:rPr>
          <w:sz w:val="20"/>
        </w:rPr>
        <w:t>phases,</w:t>
      </w:r>
      <w:r>
        <w:rPr>
          <w:spacing w:val="-6"/>
          <w:sz w:val="20"/>
        </w:rPr>
        <w:t xml:space="preserve"> </w:t>
      </w:r>
      <w:r>
        <w:rPr>
          <w:sz w:val="20"/>
        </w:rPr>
        <w:t>schools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stages</w:t>
      </w:r>
    </w:p>
    <w:sectPr w:rsidR="00F8445C">
      <w:pgSz w:w="11900" w:h="16850"/>
      <w:pgMar w:top="1540" w:right="992" w:bottom="920" w:left="85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9236" w14:textId="77777777" w:rsidR="005C2436" w:rsidRDefault="005C2436">
      <w:r>
        <w:separator/>
      </w:r>
    </w:p>
  </w:endnote>
  <w:endnote w:type="continuationSeparator" w:id="0">
    <w:p w14:paraId="77FC9238" w14:textId="77777777" w:rsidR="005C2436" w:rsidRDefault="005C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231" w14:textId="77777777" w:rsidR="00F8445C" w:rsidRDefault="005C243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77FC9232" wp14:editId="77FC9233">
              <wp:simplePos x="0" y="0"/>
              <wp:positionH relativeFrom="page">
                <wp:posOffset>684276</wp:posOffset>
              </wp:positionH>
              <wp:positionV relativeFrom="page">
                <wp:posOffset>10053522</wp:posOffset>
              </wp:positionV>
              <wp:extent cx="621157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15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1570" h="12700">
                            <a:moveTo>
                              <a:pt x="405166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051668" y="12192"/>
                            </a:lnTo>
                            <a:lnTo>
                              <a:pt x="4051668" y="0"/>
                            </a:lnTo>
                            <a:close/>
                          </a:path>
                          <a:path w="6211570" h="12700">
                            <a:moveTo>
                              <a:pt x="6211443" y="0"/>
                            </a:moveTo>
                            <a:lnTo>
                              <a:pt x="4063873" y="0"/>
                            </a:lnTo>
                            <a:lnTo>
                              <a:pt x="4051681" y="0"/>
                            </a:lnTo>
                            <a:lnTo>
                              <a:pt x="4051681" y="12192"/>
                            </a:lnTo>
                            <a:lnTo>
                              <a:pt x="4063873" y="12192"/>
                            </a:lnTo>
                            <a:lnTo>
                              <a:pt x="6211443" y="12192"/>
                            </a:lnTo>
                            <a:lnTo>
                              <a:pt x="6211443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53C62" id="Graphic 1" o:spid="_x0000_s1026" style="position:absolute;margin-left:53.9pt;margin-top:791.6pt;width:489.1pt;height:1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1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" path="m4051668,l,,,12192r4051668,l4051668,xem6211443,l4063873,r-12192,l4051681,12192r12192,l6211443,12192r,-12192xe" fillcolor="#ff1f6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4592" behindDoc="1" locked="0" layoutInCell="1" allowOverlap="1" wp14:anchorId="77FC9234" wp14:editId="77FC9235">
              <wp:simplePos x="0" y="0"/>
              <wp:positionH relativeFrom="page">
                <wp:posOffset>671576</wp:posOffset>
              </wp:positionH>
              <wp:positionV relativeFrom="page">
                <wp:posOffset>10347979</wp:posOffset>
              </wp:positionV>
              <wp:extent cx="4616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C9236" w14:textId="77777777" w:rsidR="00F8445C" w:rsidRDefault="005C243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C92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.9pt;margin-top:814.8pt;width:36.35pt;height:11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" filled="f" stroked="f">
              <v:textbox inset="0,0,0,0">
                <w:txbxContent>
                  <w:p w14:paraId="77FC9236" w14:textId="77777777" w:rsidR="00F8445C" w:rsidRDefault="005C243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b/>
                        <w:color w:val="FF1F6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9232" w14:textId="77777777" w:rsidR="005C2436" w:rsidRDefault="005C2436">
      <w:r>
        <w:separator/>
      </w:r>
    </w:p>
  </w:footnote>
  <w:footnote w:type="continuationSeparator" w:id="0">
    <w:p w14:paraId="77FC9234" w14:textId="77777777" w:rsidR="005C2436" w:rsidRDefault="005C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9.8pt" o:bullet="t">
        <v:imagedata r:id="rId1" o:title="image3"/>
      </v:shape>
    </w:pict>
  </w:numPicBullet>
  <w:abstractNum w:abstractNumId="0" w15:restartNumberingAfterBreak="0">
    <w:nsid w:val="14F10418"/>
    <w:multiLevelType w:val="hybridMultilevel"/>
    <w:tmpl w:val="73C26320"/>
    <w:lvl w:ilvl="0" w:tplc="16F64278">
      <w:numFmt w:val="bullet"/>
      <w:lvlText w:val="&amp;"/>
      <w:lvlPicBulletId w:val="0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position w:val="0"/>
        <w:sz w:val="23"/>
        <w:szCs w:val="23"/>
        <w:lang w:val="en-US" w:eastAsia="en-US" w:bidi="ar-SA"/>
      </w:rPr>
    </w:lvl>
    <w:lvl w:ilvl="1" w:tplc="7AFEC930">
      <w:numFmt w:val="bullet"/>
      <w:lvlText w:val="•"/>
      <w:lvlJc w:val="left"/>
      <w:pPr>
        <w:ind w:left="1509" w:hanging="164"/>
      </w:pPr>
      <w:rPr>
        <w:rFonts w:hint="default"/>
        <w:lang w:val="en-US" w:eastAsia="en-US" w:bidi="ar-SA"/>
      </w:rPr>
    </w:lvl>
    <w:lvl w:ilvl="2" w:tplc="E27893E6">
      <w:numFmt w:val="bullet"/>
      <w:lvlText w:val="•"/>
      <w:lvlJc w:val="left"/>
      <w:pPr>
        <w:ind w:left="2459" w:hanging="164"/>
      </w:pPr>
      <w:rPr>
        <w:rFonts w:hint="default"/>
        <w:lang w:val="en-US" w:eastAsia="en-US" w:bidi="ar-SA"/>
      </w:rPr>
    </w:lvl>
    <w:lvl w:ilvl="3" w:tplc="4B74FC30">
      <w:numFmt w:val="bullet"/>
      <w:lvlText w:val="•"/>
      <w:lvlJc w:val="left"/>
      <w:pPr>
        <w:ind w:left="3409" w:hanging="164"/>
      </w:pPr>
      <w:rPr>
        <w:rFonts w:hint="default"/>
        <w:lang w:val="en-US" w:eastAsia="en-US" w:bidi="ar-SA"/>
      </w:rPr>
    </w:lvl>
    <w:lvl w:ilvl="4" w:tplc="8556B53A">
      <w:numFmt w:val="bullet"/>
      <w:lvlText w:val="•"/>
      <w:lvlJc w:val="left"/>
      <w:pPr>
        <w:ind w:left="4358" w:hanging="164"/>
      </w:pPr>
      <w:rPr>
        <w:rFonts w:hint="default"/>
        <w:lang w:val="en-US" w:eastAsia="en-US" w:bidi="ar-SA"/>
      </w:rPr>
    </w:lvl>
    <w:lvl w:ilvl="5" w:tplc="13E0FD18">
      <w:numFmt w:val="bullet"/>
      <w:lvlText w:val="•"/>
      <w:lvlJc w:val="left"/>
      <w:pPr>
        <w:ind w:left="5308" w:hanging="164"/>
      </w:pPr>
      <w:rPr>
        <w:rFonts w:hint="default"/>
        <w:lang w:val="en-US" w:eastAsia="en-US" w:bidi="ar-SA"/>
      </w:rPr>
    </w:lvl>
    <w:lvl w:ilvl="6" w:tplc="230E4076">
      <w:numFmt w:val="bullet"/>
      <w:lvlText w:val="•"/>
      <w:lvlJc w:val="left"/>
      <w:pPr>
        <w:ind w:left="6258" w:hanging="164"/>
      </w:pPr>
      <w:rPr>
        <w:rFonts w:hint="default"/>
        <w:lang w:val="en-US" w:eastAsia="en-US" w:bidi="ar-SA"/>
      </w:rPr>
    </w:lvl>
    <w:lvl w:ilvl="7" w:tplc="7E5AE46C">
      <w:numFmt w:val="bullet"/>
      <w:lvlText w:val="•"/>
      <w:lvlJc w:val="left"/>
      <w:pPr>
        <w:ind w:left="7208" w:hanging="164"/>
      </w:pPr>
      <w:rPr>
        <w:rFonts w:hint="default"/>
        <w:lang w:val="en-US" w:eastAsia="en-US" w:bidi="ar-SA"/>
      </w:rPr>
    </w:lvl>
    <w:lvl w:ilvl="8" w:tplc="BC14D688">
      <w:numFmt w:val="bullet"/>
      <w:lvlText w:val="•"/>
      <w:lvlJc w:val="left"/>
      <w:pPr>
        <w:ind w:left="8157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29350465"/>
    <w:multiLevelType w:val="hybridMultilevel"/>
    <w:tmpl w:val="70B2FC5C"/>
    <w:lvl w:ilvl="0" w:tplc="E7E86A3E">
      <w:start w:val="1"/>
      <w:numFmt w:val="decimal"/>
      <w:lvlText w:val="%1."/>
      <w:lvlJc w:val="left"/>
      <w:pPr>
        <w:ind w:left="443" w:hanging="216"/>
        <w:jc w:val="left"/>
      </w:pPr>
      <w:rPr>
        <w:rFonts w:hint="default"/>
        <w:spacing w:val="0"/>
        <w:w w:val="87"/>
        <w:u w:val="single" w:color="4471C4"/>
        <w:lang w:val="en-US" w:eastAsia="en-US" w:bidi="ar-SA"/>
      </w:rPr>
    </w:lvl>
    <w:lvl w:ilvl="1" w:tplc="575A9534">
      <w:numFmt w:val="bullet"/>
      <w:lvlText w:val="•"/>
      <w:lvlJc w:val="left"/>
      <w:pPr>
        <w:ind w:left="1401" w:hanging="216"/>
      </w:pPr>
      <w:rPr>
        <w:rFonts w:hint="default"/>
        <w:lang w:val="en-US" w:eastAsia="en-US" w:bidi="ar-SA"/>
      </w:rPr>
    </w:lvl>
    <w:lvl w:ilvl="2" w:tplc="4F0CE590">
      <w:numFmt w:val="bullet"/>
      <w:lvlText w:val="•"/>
      <w:lvlJc w:val="left"/>
      <w:pPr>
        <w:ind w:left="2363" w:hanging="216"/>
      </w:pPr>
      <w:rPr>
        <w:rFonts w:hint="default"/>
        <w:lang w:val="en-US" w:eastAsia="en-US" w:bidi="ar-SA"/>
      </w:rPr>
    </w:lvl>
    <w:lvl w:ilvl="3" w:tplc="6BDC33C6">
      <w:numFmt w:val="bullet"/>
      <w:lvlText w:val="•"/>
      <w:lvlJc w:val="left"/>
      <w:pPr>
        <w:ind w:left="3325" w:hanging="216"/>
      </w:pPr>
      <w:rPr>
        <w:rFonts w:hint="default"/>
        <w:lang w:val="en-US" w:eastAsia="en-US" w:bidi="ar-SA"/>
      </w:rPr>
    </w:lvl>
    <w:lvl w:ilvl="4" w:tplc="B50AC0DA">
      <w:numFmt w:val="bullet"/>
      <w:lvlText w:val="•"/>
      <w:lvlJc w:val="left"/>
      <w:pPr>
        <w:ind w:left="4286" w:hanging="216"/>
      </w:pPr>
      <w:rPr>
        <w:rFonts w:hint="default"/>
        <w:lang w:val="en-US" w:eastAsia="en-US" w:bidi="ar-SA"/>
      </w:rPr>
    </w:lvl>
    <w:lvl w:ilvl="5" w:tplc="09CAE66E">
      <w:numFmt w:val="bullet"/>
      <w:lvlText w:val="•"/>
      <w:lvlJc w:val="left"/>
      <w:pPr>
        <w:ind w:left="5248" w:hanging="216"/>
      </w:pPr>
      <w:rPr>
        <w:rFonts w:hint="default"/>
        <w:lang w:val="en-US" w:eastAsia="en-US" w:bidi="ar-SA"/>
      </w:rPr>
    </w:lvl>
    <w:lvl w:ilvl="6" w:tplc="88B2B000">
      <w:numFmt w:val="bullet"/>
      <w:lvlText w:val="•"/>
      <w:lvlJc w:val="left"/>
      <w:pPr>
        <w:ind w:left="6210" w:hanging="216"/>
      </w:pPr>
      <w:rPr>
        <w:rFonts w:hint="default"/>
        <w:lang w:val="en-US" w:eastAsia="en-US" w:bidi="ar-SA"/>
      </w:rPr>
    </w:lvl>
    <w:lvl w:ilvl="7" w:tplc="69D0B7F0">
      <w:numFmt w:val="bullet"/>
      <w:lvlText w:val="•"/>
      <w:lvlJc w:val="left"/>
      <w:pPr>
        <w:ind w:left="7172" w:hanging="216"/>
      </w:pPr>
      <w:rPr>
        <w:rFonts w:hint="default"/>
        <w:lang w:val="en-US" w:eastAsia="en-US" w:bidi="ar-SA"/>
      </w:rPr>
    </w:lvl>
    <w:lvl w:ilvl="8" w:tplc="EF789726">
      <w:numFmt w:val="bullet"/>
      <w:lvlText w:val="•"/>
      <w:lvlJc w:val="left"/>
      <w:pPr>
        <w:ind w:left="8133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2B8C4E24"/>
    <w:multiLevelType w:val="hybridMultilevel"/>
    <w:tmpl w:val="F6F6E2E4"/>
    <w:lvl w:ilvl="0" w:tplc="EBA00848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20"/>
        <w:szCs w:val="20"/>
        <w:lang w:val="en-US" w:eastAsia="en-US" w:bidi="ar-SA"/>
      </w:rPr>
    </w:lvl>
    <w:lvl w:ilvl="1" w:tplc="0786DE66">
      <w:numFmt w:val="bullet"/>
      <w:lvlText w:val="•"/>
      <w:lvlJc w:val="left"/>
      <w:pPr>
        <w:ind w:left="1509" w:hanging="165"/>
      </w:pPr>
      <w:rPr>
        <w:rFonts w:hint="default"/>
        <w:lang w:val="en-US" w:eastAsia="en-US" w:bidi="ar-SA"/>
      </w:rPr>
    </w:lvl>
    <w:lvl w:ilvl="2" w:tplc="70C6CCA2">
      <w:numFmt w:val="bullet"/>
      <w:lvlText w:val="•"/>
      <w:lvlJc w:val="left"/>
      <w:pPr>
        <w:ind w:left="2459" w:hanging="165"/>
      </w:pPr>
      <w:rPr>
        <w:rFonts w:hint="default"/>
        <w:lang w:val="en-US" w:eastAsia="en-US" w:bidi="ar-SA"/>
      </w:rPr>
    </w:lvl>
    <w:lvl w:ilvl="3" w:tplc="F01CF532">
      <w:numFmt w:val="bullet"/>
      <w:lvlText w:val="•"/>
      <w:lvlJc w:val="left"/>
      <w:pPr>
        <w:ind w:left="3409" w:hanging="165"/>
      </w:pPr>
      <w:rPr>
        <w:rFonts w:hint="default"/>
        <w:lang w:val="en-US" w:eastAsia="en-US" w:bidi="ar-SA"/>
      </w:rPr>
    </w:lvl>
    <w:lvl w:ilvl="4" w:tplc="10D88FE4">
      <w:numFmt w:val="bullet"/>
      <w:lvlText w:val="•"/>
      <w:lvlJc w:val="left"/>
      <w:pPr>
        <w:ind w:left="4358" w:hanging="165"/>
      </w:pPr>
      <w:rPr>
        <w:rFonts w:hint="default"/>
        <w:lang w:val="en-US" w:eastAsia="en-US" w:bidi="ar-SA"/>
      </w:rPr>
    </w:lvl>
    <w:lvl w:ilvl="5" w:tplc="A24A8380">
      <w:numFmt w:val="bullet"/>
      <w:lvlText w:val="•"/>
      <w:lvlJc w:val="left"/>
      <w:pPr>
        <w:ind w:left="5308" w:hanging="165"/>
      </w:pPr>
      <w:rPr>
        <w:rFonts w:hint="default"/>
        <w:lang w:val="en-US" w:eastAsia="en-US" w:bidi="ar-SA"/>
      </w:rPr>
    </w:lvl>
    <w:lvl w:ilvl="6" w:tplc="68D05D06">
      <w:numFmt w:val="bullet"/>
      <w:lvlText w:val="•"/>
      <w:lvlJc w:val="left"/>
      <w:pPr>
        <w:ind w:left="6258" w:hanging="165"/>
      </w:pPr>
      <w:rPr>
        <w:rFonts w:hint="default"/>
        <w:lang w:val="en-US" w:eastAsia="en-US" w:bidi="ar-SA"/>
      </w:rPr>
    </w:lvl>
    <w:lvl w:ilvl="7" w:tplc="3D0A00E8">
      <w:numFmt w:val="bullet"/>
      <w:lvlText w:val="•"/>
      <w:lvlJc w:val="left"/>
      <w:pPr>
        <w:ind w:left="7208" w:hanging="165"/>
      </w:pPr>
      <w:rPr>
        <w:rFonts w:hint="default"/>
        <w:lang w:val="en-US" w:eastAsia="en-US" w:bidi="ar-SA"/>
      </w:rPr>
    </w:lvl>
    <w:lvl w:ilvl="8" w:tplc="3CA4D852">
      <w:numFmt w:val="bullet"/>
      <w:lvlText w:val="•"/>
      <w:lvlJc w:val="left"/>
      <w:pPr>
        <w:ind w:left="8157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55B13112"/>
    <w:multiLevelType w:val="hybridMultilevel"/>
    <w:tmpl w:val="7EDE74A0"/>
    <w:lvl w:ilvl="0" w:tplc="82DE1AC2">
      <w:numFmt w:val="bullet"/>
      <w:lvlText w:val=""/>
      <w:lvlJc w:val="left"/>
      <w:pPr>
        <w:ind w:left="948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9AB296">
      <w:numFmt w:val="bullet"/>
      <w:lvlText w:val="•"/>
      <w:lvlJc w:val="left"/>
      <w:pPr>
        <w:ind w:left="1851" w:hanging="305"/>
      </w:pPr>
      <w:rPr>
        <w:rFonts w:hint="default"/>
        <w:lang w:val="en-US" w:eastAsia="en-US" w:bidi="ar-SA"/>
      </w:rPr>
    </w:lvl>
    <w:lvl w:ilvl="2" w:tplc="9CCA8BFE">
      <w:numFmt w:val="bullet"/>
      <w:lvlText w:val="•"/>
      <w:lvlJc w:val="left"/>
      <w:pPr>
        <w:ind w:left="2763" w:hanging="305"/>
      </w:pPr>
      <w:rPr>
        <w:rFonts w:hint="default"/>
        <w:lang w:val="en-US" w:eastAsia="en-US" w:bidi="ar-SA"/>
      </w:rPr>
    </w:lvl>
    <w:lvl w:ilvl="3" w:tplc="119857DA">
      <w:numFmt w:val="bullet"/>
      <w:lvlText w:val="•"/>
      <w:lvlJc w:val="left"/>
      <w:pPr>
        <w:ind w:left="3675" w:hanging="305"/>
      </w:pPr>
      <w:rPr>
        <w:rFonts w:hint="default"/>
        <w:lang w:val="en-US" w:eastAsia="en-US" w:bidi="ar-SA"/>
      </w:rPr>
    </w:lvl>
    <w:lvl w:ilvl="4" w:tplc="A4D28D3A">
      <w:numFmt w:val="bullet"/>
      <w:lvlText w:val="•"/>
      <w:lvlJc w:val="left"/>
      <w:pPr>
        <w:ind w:left="4586" w:hanging="305"/>
      </w:pPr>
      <w:rPr>
        <w:rFonts w:hint="default"/>
        <w:lang w:val="en-US" w:eastAsia="en-US" w:bidi="ar-SA"/>
      </w:rPr>
    </w:lvl>
    <w:lvl w:ilvl="5" w:tplc="553A26EE">
      <w:numFmt w:val="bullet"/>
      <w:lvlText w:val="•"/>
      <w:lvlJc w:val="left"/>
      <w:pPr>
        <w:ind w:left="5498" w:hanging="305"/>
      </w:pPr>
      <w:rPr>
        <w:rFonts w:hint="default"/>
        <w:lang w:val="en-US" w:eastAsia="en-US" w:bidi="ar-SA"/>
      </w:rPr>
    </w:lvl>
    <w:lvl w:ilvl="6" w:tplc="D4B0E948">
      <w:numFmt w:val="bullet"/>
      <w:lvlText w:val="•"/>
      <w:lvlJc w:val="left"/>
      <w:pPr>
        <w:ind w:left="6410" w:hanging="305"/>
      </w:pPr>
      <w:rPr>
        <w:rFonts w:hint="default"/>
        <w:lang w:val="en-US" w:eastAsia="en-US" w:bidi="ar-SA"/>
      </w:rPr>
    </w:lvl>
    <w:lvl w:ilvl="7" w:tplc="EFE609D8">
      <w:numFmt w:val="bullet"/>
      <w:lvlText w:val="•"/>
      <w:lvlJc w:val="left"/>
      <w:pPr>
        <w:ind w:left="7322" w:hanging="305"/>
      </w:pPr>
      <w:rPr>
        <w:rFonts w:hint="default"/>
        <w:lang w:val="en-US" w:eastAsia="en-US" w:bidi="ar-SA"/>
      </w:rPr>
    </w:lvl>
    <w:lvl w:ilvl="8" w:tplc="E29ABEBC">
      <w:numFmt w:val="bullet"/>
      <w:lvlText w:val="•"/>
      <w:lvlJc w:val="left"/>
      <w:pPr>
        <w:ind w:left="8233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64E45504"/>
    <w:multiLevelType w:val="hybridMultilevel"/>
    <w:tmpl w:val="6302C74E"/>
    <w:lvl w:ilvl="0" w:tplc="82CA1C12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19"/>
        <w:szCs w:val="19"/>
        <w:lang w:val="en-US" w:eastAsia="en-US" w:bidi="ar-SA"/>
      </w:rPr>
    </w:lvl>
    <w:lvl w:ilvl="1" w:tplc="32A09ECA">
      <w:numFmt w:val="bullet"/>
      <w:lvlText w:val="•"/>
      <w:lvlJc w:val="left"/>
      <w:pPr>
        <w:ind w:left="1509" w:hanging="165"/>
      </w:pPr>
      <w:rPr>
        <w:rFonts w:hint="default"/>
        <w:lang w:val="en-US" w:eastAsia="en-US" w:bidi="ar-SA"/>
      </w:rPr>
    </w:lvl>
    <w:lvl w:ilvl="2" w:tplc="472A852C">
      <w:numFmt w:val="bullet"/>
      <w:lvlText w:val="•"/>
      <w:lvlJc w:val="left"/>
      <w:pPr>
        <w:ind w:left="2459" w:hanging="165"/>
      </w:pPr>
      <w:rPr>
        <w:rFonts w:hint="default"/>
        <w:lang w:val="en-US" w:eastAsia="en-US" w:bidi="ar-SA"/>
      </w:rPr>
    </w:lvl>
    <w:lvl w:ilvl="3" w:tplc="62A60904">
      <w:numFmt w:val="bullet"/>
      <w:lvlText w:val="•"/>
      <w:lvlJc w:val="left"/>
      <w:pPr>
        <w:ind w:left="3409" w:hanging="165"/>
      </w:pPr>
      <w:rPr>
        <w:rFonts w:hint="default"/>
        <w:lang w:val="en-US" w:eastAsia="en-US" w:bidi="ar-SA"/>
      </w:rPr>
    </w:lvl>
    <w:lvl w:ilvl="4" w:tplc="2E68D1D8">
      <w:numFmt w:val="bullet"/>
      <w:lvlText w:val="•"/>
      <w:lvlJc w:val="left"/>
      <w:pPr>
        <w:ind w:left="4358" w:hanging="165"/>
      </w:pPr>
      <w:rPr>
        <w:rFonts w:hint="default"/>
        <w:lang w:val="en-US" w:eastAsia="en-US" w:bidi="ar-SA"/>
      </w:rPr>
    </w:lvl>
    <w:lvl w:ilvl="5" w:tplc="EAB4B2CE">
      <w:numFmt w:val="bullet"/>
      <w:lvlText w:val="•"/>
      <w:lvlJc w:val="left"/>
      <w:pPr>
        <w:ind w:left="5308" w:hanging="165"/>
      </w:pPr>
      <w:rPr>
        <w:rFonts w:hint="default"/>
        <w:lang w:val="en-US" w:eastAsia="en-US" w:bidi="ar-SA"/>
      </w:rPr>
    </w:lvl>
    <w:lvl w:ilvl="6" w:tplc="3A7056A2">
      <w:numFmt w:val="bullet"/>
      <w:lvlText w:val="•"/>
      <w:lvlJc w:val="left"/>
      <w:pPr>
        <w:ind w:left="6258" w:hanging="165"/>
      </w:pPr>
      <w:rPr>
        <w:rFonts w:hint="default"/>
        <w:lang w:val="en-US" w:eastAsia="en-US" w:bidi="ar-SA"/>
      </w:rPr>
    </w:lvl>
    <w:lvl w:ilvl="7" w:tplc="F512725E">
      <w:numFmt w:val="bullet"/>
      <w:lvlText w:val="•"/>
      <w:lvlJc w:val="left"/>
      <w:pPr>
        <w:ind w:left="7208" w:hanging="165"/>
      </w:pPr>
      <w:rPr>
        <w:rFonts w:hint="default"/>
        <w:lang w:val="en-US" w:eastAsia="en-US" w:bidi="ar-SA"/>
      </w:rPr>
    </w:lvl>
    <w:lvl w:ilvl="8" w:tplc="F810095E">
      <w:numFmt w:val="bullet"/>
      <w:lvlText w:val="•"/>
      <w:lvlJc w:val="left"/>
      <w:pPr>
        <w:ind w:left="8157" w:hanging="165"/>
      </w:pPr>
      <w:rPr>
        <w:rFonts w:hint="default"/>
        <w:lang w:val="en-US" w:eastAsia="en-US" w:bidi="ar-SA"/>
      </w:rPr>
    </w:lvl>
  </w:abstractNum>
  <w:abstractNum w:abstractNumId="5" w15:restartNumberingAfterBreak="0">
    <w:nsid w:val="682B03E8"/>
    <w:multiLevelType w:val="hybridMultilevel"/>
    <w:tmpl w:val="3A5E84F2"/>
    <w:lvl w:ilvl="0" w:tplc="E08AA87A">
      <w:numFmt w:val="bullet"/>
      <w:lvlText w:val="&amp;"/>
      <w:lvlPicBulletId w:val="0"/>
      <w:lvlJc w:val="left"/>
      <w:pPr>
        <w:ind w:left="60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9"/>
        <w:szCs w:val="19"/>
        <w:lang w:val="en-US" w:eastAsia="en-US" w:bidi="ar-SA"/>
      </w:rPr>
    </w:lvl>
    <w:lvl w:ilvl="1" w:tplc="E5BCE79C">
      <w:numFmt w:val="bullet"/>
      <w:lvlText w:val="•"/>
      <w:lvlJc w:val="left"/>
      <w:pPr>
        <w:ind w:left="1545" w:hanging="201"/>
      </w:pPr>
      <w:rPr>
        <w:rFonts w:hint="default"/>
        <w:lang w:val="en-US" w:eastAsia="en-US" w:bidi="ar-SA"/>
      </w:rPr>
    </w:lvl>
    <w:lvl w:ilvl="2" w:tplc="FAA4E99C">
      <w:numFmt w:val="bullet"/>
      <w:lvlText w:val="•"/>
      <w:lvlJc w:val="left"/>
      <w:pPr>
        <w:ind w:left="2491" w:hanging="201"/>
      </w:pPr>
      <w:rPr>
        <w:rFonts w:hint="default"/>
        <w:lang w:val="en-US" w:eastAsia="en-US" w:bidi="ar-SA"/>
      </w:rPr>
    </w:lvl>
    <w:lvl w:ilvl="3" w:tplc="ADCE4D6C">
      <w:numFmt w:val="bullet"/>
      <w:lvlText w:val="•"/>
      <w:lvlJc w:val="left"/>
      <w:pPr>
        <w:ind w:left="3437" w:hanging="201"/>
      </w:pPr>
      <w:rPr>
        <w:rFonts w:hint="default"/>
        <w:lang w:val="en-US" w:eastAsia="en-US" w:bidi="ar-SA"/>
      </w:rPr>
    </w:lvl>
    <w:lvl w:ilvl="4" w:tplc="783AC568">
      <w:numFmt w:val="bullet"/>
      <w:lvlText w:val="•"/>
      <w:lvlJc w:val="left"/>
      <w:pPr>
        <w:ind w:left="4382" w:hanging="201"/>
      </w:pPr>
      <w:rPr>
        <w:rFonts w:hint="default"/>
        <w:lang w:val="en-US" w:eastAsia="en-US" w:bidi="ar-SA"/>
      </w:rPr>
    </w:lvl>
    <w:lvl w:ilvl="5" w:tplc="E0026668">
      <w:numFmt w:val="bullet"/>
      <w:lvlText w:val="•"/>
      <w:lvlJc w:val="left"/>
      <w:pPr>
        <w:ind w:left="5328" w:hanging="201"/>
      </w:pPr>
      <w:rPr>
        <w:rFonts w:hint="default"/>
        <w:lang w:val="en-US" w:eastAsia="en-US" w:bidi="ar-SA"/>
      </w:rPr>
    </w:lvl>
    <w:lvl w:ilvl="6" w:tplc="20A81AC2">
      <w:numFmt w:val="bullet"/>
      <w:lvlText w:val="•"/>
      <w:lvlJc w:val="left"/>
      <w:pPr>
        <w:ind w:left="6274" w:hanging="201"/>
      </w:pPr>
      <w:rPr>
        <w:rFonts w:hint="default"/>
        <w:lang w:val="en-US" w:eastAsia="en-US" w:bidi="ar-SA"/>
      </w:rPr>
    </w:lvl>
    <w:lvl w:ilvl="7" w:tplc="D0CE0AD0">
      <w:numFmt w:val="bullet"/>
      <w:lvlText w:val="•"/>
      <w:lvlJc w:val="left"/>
      <w:pPr>
        <w:ind w:left="7220" w:hanging="201"/>
      </w:pPr>
      <w:rPr>
        <w:rFonts w:hint="default"/>
        <w:lang w:val="en-US" w:eastAsia="en-US" w:bidi="ar-SA"/>
      </w:rPr>
    </w:lvl>
    <w:lvl w:ilvl="8" w:tplc="32CC3AFC">
      <w:numFmt w:val="bullet"/>
      <w:lvlText w:val="•"/>
      <w:lvlJc w:val="left"/>
      <w:pPr>
        <w:ind w:left="8165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76166F06"/>
    <w:multiLevelType w:val="hybridMultilevel"/>
    <w:tmpl w:val="16BCA26E"/>
    <w:lvl w:ilvl="0" w:tplc="E868810E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19"/>
        <w:szCs w:val="19"/>
        <w:lang w:val="en-US" w:eastAsia="en-US" w:bidi="ar-SA"/>
      </w:rPr>
    </w:lvl>
    <w:lvl w:ilvl="1" w:tplc="53E00E12">
      <w:numFmt w:val="bullet"/>
      <w:lvlText w:val="•"/>
      <w:lvlJc w:val="left"/>
      <w:pPr>
        <w:ind w:left="1509" w:hanging="165"/>
      </w:pPr>
      <w:rPr>
        <w:rFonts w:hint="default"/>
        <w:lang w:val="en-US" w:eastAsia="en-US" w:bidi="ar-SA"/>
      </w:rPr>
    </w:lvl>
    <w:lvl w:ilvl="2" w:tplc="06008292">
      <w:numFmt w:val="bullet"/>
      <w:lvlText w:val="•"/>
      <w:lvlJc w:val="left"/>
      <w:pPr>
        <w:ind w:left="2459" w:hanging="165"/>
      </w:pPr>
      <w:rPr>
        <w:rFonts w:hint="default"/>
        <w:lang w:val="en-US" w:eastAsia="en-US" w:bidi="ar-SA"/>
      </w:rPr>
    </w:lvl>
    <w:lvl w:ilvl="3" w:tplc="A0E86BD4">
      <w:numFmt w:val="bullet"/>
      <w:lvlText w:val="•"/>
      <w:lvlJc w:val="left"/>
      <w:pPr>
        <w:ind w:left="3409" w:hanging="165"/>
      </w:pPr>
      <w:rPr>
        <w:rFonts w:hint="default"/>
        <w:lang w:val="en-US" w:eastAsia="en-US" w:bidi="ar-SA"/>
      </w:rPr>
    </w:lvl>
    <w:lvl w:ilvl="4" w:tplc="36D04E68">
      <w:numFmt w:val="bullet"/>
      <w:lvlText w:val="•"/>
      <w:lvlJc w:val="left"/>
      <w:pPr>
        <w:ind w:left="4358" w:hanging="165"/>
      </w:pPr>
      <w:rPr>
        <w:rFonts w:hint="default"/>
        <w:lang w:val="en-US" w:eastAsia="en-US" w:bidi="ar-SA"/>
      </w:rPr>
    </w:lvl>
    <w:lvl w:ilvl="5" w:tplc="4AB21C10">
      <w:numFmt w:val="bullet"/>
      <w:lvlText w:val="•"/>
      <w:lvlJc w:val="left"/>
      <w:pPr>
        <w:ind w:left="5308" w:hanging="165"/>
      </w:pPr>
      <w:rPr>
        <w:rFonts w:hint="default"/>
        <w:lang w:val="en-US" w:eastAsia="en-US" w:bidi="ar-SA"/>
      </w:rPr>
    </w:lvl>
    <w:lvl w:ilvl="6" w:tplc="E87A1B78">
      <w:numFmt w:val="bullet"/>
      <w:lvlText w:val="•"/>
      <w:lvlJc w:val="left"/>
      <w:pPr>
        <w:ind w:left="6258" w:hanging="165"/>
      </w:pPr>
      <w:rPr>
        <w:rFonts w:hint="default"/>
        <w:lang w:val="en-US" w:eastAsia="en-US" w:bidi="ar-SA"/>
      </w:rPr>
    </w:lvl>
    <w:lvl w:ilvl="7" w:tplc="43E8AAD6">
      <w:numFmt w:val="bullet"/>
      <w:lvlText w:val="•"/>
      <w:lvlJc w:val="left"/>
      <w:pPr>
        <w:ind w:left="7208" w:hanging="165"/>
      </w:pPr>
      <w:rPr>
        <w:rFonts w:hint="default"/>
        <w:lang w:val="en-US" w:eastAsia="en-US" w:bidi="ar-SA"/>
      </w:rPr>
    </w:lvl>
    <w:lvl w:ilvl="8" w:tplc="859292F4">
      <w:numFmt w:val="bullet"/>
      <w:lvlText w:val="•"/>
      <w:lvlJc w:val="left"/>
      <w:pPr>
        <w:ind w:left="8157" w:hanging="165"/>
      </w:pPr>
      <w:rPr>
        <w:rFonts w:hint="default"/>
        <w:lang w:val="en-US" w:eastAsia="en-US" w:bidi="ar-SA"/>
      </w:rPr>
    </w:lvl>
  </w:abstractNum>
  <w:abstractNum w:abstractNumId="7" w15:restartNumberingAfterBreak="0">
    <w:nsid w:val="77234B3D"/>
    <w:multiLevelType w:val="hybridMultilevel"/>
    <w:tmpl w:val="675A5D56"/>
    <w:lvl w:ilvl="0" w:tplc="2DF44768">
      <w:start w:val="1"/>
      <w:numFmt w:val="decimal"/>
      <w:lvlText w:val="%1."/>
      <w:lvlJc w:val="left"/>
      <w:pPr>
        <w:ind w:left="542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4471C4"/>
        <w:spacing w:val="0"/>
        <w:w w:val="100"/>
        <w:sz w:val="28"/>
        <w:szCs w:val="28"/>
        <w:lang w:val="en-US" w:eastAsia="en-US" w:bidi="ar-SA"/>
      </w:rPr>
    </w:lvl>
    <w:lvl w:ilvl="1" w:tplc="D35286C8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19"/>
        <w:szCs w:val="19"/>
        <w:lang w:val="en-US" w:eastAsia="en-US" w:bidi="ar-SA"/>
      </w:rPr>
    </w:lvl>
    <w:lvl w:ilvl="2" w:tplc="35705CAA">
      <w:numFmt w:val="bullet"/>
      <w:lvlText w:val="•"/>
      <w:lvlJc w:val="left"/>
      <w:pPr>
        <w:ind w:left="640" w:hanging="165"/>
      </w:pPr>
      <w:rPr>
        <w:rFonts w:hint="default"/>
        <w:lang w:val="en-US" w:eastAsia="en-US" w:bidi="ar-SA"/>
      </w:rPr>
    </w:lvl>
    <w:lvl w:ilvl="3" w:tplc="6400DD6E">
      <w:numFmt w:val="bullet"/>
      <w:lvlText w:val="•"/>
      <w:lvlJc w:val="left"/>
      <w:pPr>
        <w:ind w:left="1817" w:hanging="165"/>
      </w:pPr>
      <w:rPr>
        <w:rFonts w:hint="default"/>
        <w:lang w:val="en-US" w:eastAsia="en-US" w:bidi="ar-SA"/>
      </w:rPr>
    </w:lvl>
    <w:lvl w:ilvl="4" w:tplc="66460382">
      <w:numFmt w:val="bullet"/>
      <w:lvlText w:val="•"/>
      <w:lvlJc w:val="left"/>
      <w:pPr>
        <w:ind w:left="2994" w:hanging="165"/>
      </w:pPr>
      <w:rPr>
        <w:rFonts w:hint="default"/>
        <w:lang w:val="en-US" w:eastAsia="en-US" w:bidi="ar-SA"/>
      </w:rPr>
    </w:lvl>
    <w:lvl w:ilvl="5" w:tplc="F2263CAA">
      <w:numFmt w:val="bullet"/>
      <w:lvlText w:val="•"/>
      <w:lvlJc w:val="left"/>
      <w:pPr>
        <w:ind w:left="4171" w:hanging="165"/>
      </w:pPr>
      <w:rPr>
        <w:rFonts w:hint="default"/>
        <w:lang w:val="en-US" w:eastAsia="en-US" w:bidi="ar-SA"/>
      </w:rPr>
    </w:lvl>
    <w:lvl w:ilvl="6" w:tplc="956E1838">
      <w:numFmt w:val="bullet"/>
      <w:lvlText w:val="•"/>
      <w:lvlJc w:val="left"/>
      <w:pPr>
        <w:ind w:left="5348" w:hanging="165"/>
      </w:pPr>
      <w:rPr>
        <w:rFonts w:hint="default"/>
        <w:lang w:val="en-US" w:eastAsia="en-US" w:bidi="ar-SA"/>
      </w:rPr>
    </w:lvl>
    <w:lvl w:ilvl="7" w:tplc="82580B74">
      <w:numFmt w:val="bullet"/>
      <w:lvlText w:val="•"/>
      <w:lvlJc w:val="left"/>
      <w:pPr>
        <w:ind w:left="6525" w:hanging="165"/>
      </w:pPr>
      <w:rPr>
        <w:rFonts w:hint="default"/>
        <w:lang w:val="en-US" w:eastAsia="en-US" w:bidi="ar-SA"/>
      </w:rPr>
    </w:lvl>
    <w:lvl w:ilvl="8" w:tplc="C6CCF85E">
      <w:numFmt w:val="bullet"/>
      <w:lvlText w:val="•"/>
      <w:lvlJc w:val="left"/>
      <w:pPr>
        <w:ind w:left="7702" w:hanging="165"/>
      </w:pPr>
      <w:rPr>
        <w:rFonts w:hint="default"/>
        <w:lang w:val="en-US" w:eastAsia="en-US" w:bidi="ar-SA"/>
      </w:rPr>
    </w:lvl>
  </w:abstractNum>
  <w:num w:numId="1" w16cid:durableId="1460880882">
    <w:abstractNumId w:val="4"/>
  </w:num>
  <w:num w:numId="2" w16cid:durableId="484123827">
    <w:abstractNumId w:val="5"/>
  </w:num>
  <w:num w:numId="3" w16cid:durableId="435911135">
    <w:abstractNumId w:val="3"/>
  </w:num>
  <w:num w:numId="4" w16cid:durableId="1669291255">
    <w:abstractNumId w:val="0"/>
  </w:num>
  <w:num w:numId="5" w16cid:durableId="1839156094">
    <w:abstractNumId w:val="2"/>
  </w:num>
  <w:num w:numId="6" w16cid:durableId="2085450531">
    <w:abstractNumId w:val="6"/>
  </w:num>
  <w:num w:numId="7" w16cid:durableId="383993624">
    <w:abstractNumId w:val="7"/>
  </w:num>
  <w:num w:numId="8" w16cid:durableId="33018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45C"/>
    <w:rsid w:val="005C2436"/>
    <w:rsid w:val="00C61A38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7FC908F"/>
  <w15:docId w15:val="{B990E290-22E9-4F71-A5D5-6D26CDF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6"/>
      <w:ind w:left="227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0"/>
      <w:ind w:left="567" w:hanging="164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g.amison@dovebank.staffs.sch.uk" TargetMode="External"/><Relationship Id="rId18" Type="http://schemas.openxmlformats.org/officeDocument/2006/relationships/hyperlink" Target="http://helpyourself.staffordshirecares.info/kb5/staffordshire/directory/service.page?id=Gq9W9TFNLbk" TargetMode="External"/><Relationship Id="rId26" Type="http://schemas.openxmlformats.org/officeDocument/2006/relationships/hyperlink" Target="https://www.ipsea.org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affordshireconnects.info/kb5/staffordshire/directory/service.page?id=N1WTd8-SHWM&amp;localofferchannel=9-5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G.amison@dovebank.staffs.sch.uk" TargetMode="External"/><Relationship Id="rId17" Type="http://schemas.openxmlformats.org/officeDocument/2006/relationships/hyperlink" Target="https://www.gov.uk/complain-about-school/disability-discrimination" TargetMode="External"/><Relationship Id="rId25" Type="http://schemas.openxmlformats.org/officeDocument/2006/relationships/hyperlink" Target="https://www.staffordshireconnects.info/kb5/staffordshire/directory/localoffer.page?localofferchannel=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send-code-of-practice-0-to-25" TargetMode="External"/><Relationship Id="rId20" Type="http://schemas.openxmlformats.org/officeDocument/2006/relationships/hyperlink" Target="https://www.staffordshireconnects.info/kb5/staffordshire/directory/localoffer.page?localofferchannel=0" TargetMode="External"/><Relationship Id="rId29" Type="http://schemas.openxmlformats.org/officeDocument/2006/relationships/hyperlink" Target="https://www.family-action.org.uk/what-we-do/children-families/sen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www.staffordshireconnects.info/kb5/staffordshire/directory/localoffer.page?localofferchannel=9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send-code-of-practice-0-to-25" TargetMode="External"/><Relationship Id="rId23" Type="http://schemas.openxmlformats.org/officeDocument/2006/relationships/hyperlink" Target="https://www.staffordshireconnects.info/kb5/staffordshire/directory/localoffer.page?localofferchannel=17" TargetMode="External"/><Relationship Id="rId28" Type="http://schemas.openxmlformats.org/officeDocument/2006/relationships/hyperlink" Target="https://www.nspcc.org.uk/keeping-children-safe/support-for-parents/" TargetMode="External"/><Relationship Id="rId10" Type="http://schemas.openxmlformats.org/officeDocument/2006/relationships/hyperlink" Target="https://www.dovebank.staffs.sch.uk/" TargetMode="External"/><Relationship Id="rId19" Type="http://schemas.openxmlformats.org/officeDocument/2006/relationships/hyperlink" Target="https://www.staffordshireconnects.info/kb5/staffordshire/directory/localoffer.page?localofferchannel=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yperlink" Target="https://www.staffordshireconnects.info/kb5/staffordshire/directory/localoffer.page?localofferchannel=16" TargetMode="External"/><Relationship Id="rId27" Type="http://schemas.openxmlformats.org/officeDocument/2006/relationships/hyperlink" Target="https://sendfs.co.uk/" TargetMode="External"/><Relationship Id="rId30" Type="http://schemas.openxmlformats.org/officeDocument/2006/relationships/hyperlink" Target="https://www.specialneedsjungle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3650</Words>
  <Characters>20811</Characters>
  <Application>Microsoft Office Word</Application>
  <DocSecurity>0</DocSecurity>
  <Lines>173</Lines>
  <Paragraphs>48</Paragraphs>
  <ScaleCrop>false</ScaleCrop>
  <Company/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 Southern</dc:creator>
  <cp:lastModifiedBy>G Amison</cp:lastModifiedBy>
  <cp:revision>2</cp:revision>
  <dcterms:created xsi:type="dcterms:W3CDTF">2025-10-30T10:50:00Z</dcterms:created>
  <dcterms:modified xsi:type="dcterms:W3CDTF">2025-10-30T10:50:00Z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2019</vt:lpwstr>
  </property>
</Properties>
</file>