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Pr="005B4F71" w:rsidRDefault="00702544" w:rsidP="00702544">
      <w:pPr>
        <w:jc w:val="center"/>
        <w:rPr>
          <w:b/>
          <w:sz w:val="56"/>
          <w:szCs w:val="56"/>
        </w:rPr>
      </w:pPr>
      <w:r w:rsidRPr="005B4F71">
        <w:rPr>
          <w:b/>
          <w:sz w:val="56"/>
          <w:szCs w:val="56"/>
        </w:rPr>
        <w:t>Attendance at Committee Meetings 2020 -2021</w:t>
      </w:r>
    </w:p>
    <w:p w:rsidR="00702544" w:rsidRPr="005B4F71" w:rsidRDefault="00702544" w:rsidP="00702544">
      <w:pPr>
        <w:jc w:val="center"/>
        <w:rPr>
          <w:color w:val="0070C0"/>
          <w:sz w:val="52"/>
          <w:szCs w:val="52"/>
        </w:rPr>
      </w:pPr>
      <w:r w:rsidRPr="005B4F71">
        <w:rPr>
          <w:color w:val="0070C0"/>
          <w:sz w:val="52"/>
          <w:szCs w:val="52"/>
        </w:rPr>
        <w:t>AUTUMN TERM</w:t>
      </w:r>
      <w:r w:rsidR="005B4F71" w:rsidRPr="005B4F71">
        <w:rPr>
          <w:color w:val="0070C0"/>
          <w:sz w:val="52"/>
          <w:szCs w:val="52"/>
        </w:rPr>
        <w:t xml:space="preserve"> 2020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384"/>
        <w:gridCol w:w="1864"/>
        <w:gridCol w:w="1843"/>
        <w:gridCol w:w="5528"/>
        <w:gridCol w:w="3544"/>
      </w:tblGrid>
      <w:tr w:rsidR="00702544" w:rsidRPr="00702544" w:rsidTr="008066CF">
        <w:tc>
          <w:tcPr>
            <w:tcW w:w="2384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1864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1843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5528" w:type="dxa"/>
          </w:tcPr>
          <w:p w:rsid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  <w:p w:rsidR="008066CF" w:rsidRDefault="008066CF" w:rsidP="0080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meeting due to COVID. </w:t>
            </w:r>
          </w:p>
          <w:p w:rsidR="008066CF" w:rsidRPr="00702544" w:rsidRDefault="008066CF" w:rsidP="008066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LCC H&amp;</w:t>
            </w:r>
            <w:r>
              <w:rPr>
                <w:sz w:val="28"/>
                <w:szCs w:val="28"/>
              </w:rPr>
              <w:t xml:space="preserve">S officer </w:t>
            </w:r>
            <w:r>
              <w:rPr>
                <w:sz w:val="28"/>
                <w:szCs w:val="28"/>
              </w:rPr>
              <w:t>visit, who has arranged training for Governors in the Summer Term</w:t>
            </w:r>
          </w:p>
        </w:tc>
        <w:tc>
          <w:tcPr>
            <w:tcW w:w="3544" w:type="dxa"/>
          </w:tcPr>
          <w:p w:rsidR="00702544" w:rsidRPr="00702544" w:rsidRDefault="00702544" w:rsidP="00702544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1864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1864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843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1864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843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1864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1864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Pr="00702544" w:rsidRDefault="008066CF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1864" w:type="dxa"/>
          </w:tcPr>
          <w:p w:rsidR="005B4F71" w:rsidRPr="00F5333F" w:rsidRDefault="00BF0569" w:rsidP="005B4F7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Pr="00702544" w:rsidRDefault="008066CF" w:rsidP="0080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meeting </w:t>
            </w:r>
          </w:p>
        </w:tc>
        <w:tc>
          <w:tcPr>
            <w:tcW w:w="3544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 accepted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1864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1864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1864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1864" w:type="dxa"/>
          </w:tcPr>
          <w:p w:rsidR="005B4F71" w:rsidRDefault="005B4F71" w:rsidP="005B4F71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Default="005B4F71" w:rsidP="005B4F71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Default="005B4F71" w:rsidP="005B4F71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Default="005B4F71" w:rsidP="005B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as not officially appointed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1864" w:type="dxa"/>
          </w:tcPr>
          <w:p w:rsidR="005B4F71" w:rsidRPr="00F5333F" w:rsidRDefault="00BF0569" w:rsidP="005B4F71">
            <w:pPr>
              <w:jc w:val="center"/>
              <w:rPr>
                <w:b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1843" w:type="dxa"/>
          </w:tcPr>
          <w:p w:rsidR="005B4F71" w:rsidRPr="00F5333F" w:rsidRDefault="00BF0569" w:rsidP="005B4F71">
            <w:pPr>
              <w:jc w:val="center"/>
              <w:rPr>
                <w:b/>
                <w:sz w:val="28"/>
                <w:szCs w:val="28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5528" w:type="dxa"/>
          </w:tcPr>
          <w:p w:rsidR="005B4F71" w:rsidRPr="00702544" w:rsidRDefault="008066CF" w:rsidP="0080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meeting 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5B4F71" w:rsidRPr="00702544" w:rsidTr="008066CF">
        <w:tc>
          <w:tcPr>
            <w:tcW w:w="2384" w:type="dxa"/>
          </w:tcPr>
          <w:p w:rsidR="005B4F71" w:rsidRPr="00702544" w:rsidRDefault="005B4F71" w:rsidP="005B4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1864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1843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5528" w:type="dxa"/>
          </w:tcPr>
          <w:p w:rsidR="005B4F71" w:rsidRPr="00702544" w:rsidRDefault="005B4F71" w:rsidP="005B4F71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3544" w:type="dxa"/>
          </w:tcPr>
          <w:p w:rsidR="005B4F71" w:rsidRPr="00F5333F" w:rsidRDefault="005B4F71" w:rsidP="005B4F71">
            <w:pPr>
              <w:jc w:val="center"/>
              <w:rPr>
                <w:b/>
                <w:color w:val="2E74B5" w:themeColor="accent1" w:themeShade="BF"/>
              </w:rPr>
            </w:pPr>
            <w:r w:rsidRPr="00F5333F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</w:tr>
      <w:tr w:rsidR="00702544" w:rsidRPr="00702544" w:rsidTr="008066CF">
        <w:tc>
          <w:tcPr>
            <w:tcW w:w="2384" w:type="dxa"/>
          </w:tcPr>
          <w:p w:rsidR="00702544" w:rsidRPr="00702544" w:rsidRDefault="0070254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02544" w:rsidRP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2544" w:rsidRDefault="00702544" w:rsidP="005B4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544" w:rsidRDefault="00702544">
      <w:pPr>
        <w:rPr>
          <w:sz w:val="36"/>
          <w:szCs w:val="36"/>
        </w:rPr>
      </w:pPr>
    </w:p>
    <w:p w:rsidR="008D1CEF" w:rsidRDefault="008D1CEF">
      <w:pPr>
        <w:rPr>
          <w:sz w:val="36"/>
          <w:szCs w:val="36"/>
        </w:rPr>
      </w:pPr>
    </w:p>
    <w:p w:rsidR="005B4F71" w:rsidRDefault="005B4F71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S</w:t>
      </w:r>
      <w:r w:rsidRPr="005B4F71">
        <w:rPr>
          <w:color w:val="0070C0"/>
          <w:sz w:val="52"/>
          <w:szCs w:val="52"/>
        </w:rPr>
        <w:t>PRING TERM 2021</w:t>
      </w:r>
    </w:p>
    <w:p w:rsidR="008D1CEF" w:rsidRPr="005B4F71" w:rsidRDefault="008D1CEF" w:rsidP="005B4F71">
      <w:pPr>
        <w:jc w:val="center"/>
        <w:rPr>
          <w:color w:val="0070C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3792"/>
        <w:gridCol w:w="2896"/>
      </w:tblGrid>
      <w:tr w:rsidR="008D1CEF" w:rsidRPr="00702544" w:rsidTr="005B30D9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  <w:p w:rsidR="005B30D9" w:rsidRPr="00F23A09" w:rsidRDefault="005B30D9" w:rsidP="000A22BC">
            <w:pPr>
              <w:jc w:val="center"/>
              <w:rPr>
                <w:sz w:val="36"/>
                <w:szCs w:val="36"/>
              </w:rPr>
            </w:pPr>
            <w:r w:rsidRPr="00F23A09">
              <w:rPr>
                <w:sz w:val="36"/>
                <w:szCs w:val="36"/>
              </w:rPr>
              <w:t>No meeting</w:t>
            </w:r>
            <w:r w:rsidR="00F23A09">
              <w:rPr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5B30D9" w:rsidRPr="00702544" w:rsidRDefault="005B30D9" w:rsidP="000A22BC">
            <w:pPr>
              <w:jc w:val="center"/>
              <w:rPr>
                <w:b/>
                <w:sz w:val="36"/>
                <w:szCs w:val="36"/>
              </w:rPr>
            </w:pPr>
            <w:r w:rsidRPr="00F23A09">
              <w:rPr>
                <w:sz w:val="36"/>
                <w:szCs w:val="36"/>
              </w:rPr>
              <w:t>Training arranged for Summer Term</w:t>
            </w:r>
          </w:p>
        </w:tc>
        <w:tc>
          <w:tcPr>
            <w:tcW w:w="2896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8D1CEF" w:rsidRPr="00702544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RPr="00702544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Apologies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Pr="00702544" w:rsidRDefault="005B30D9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RPr="00702544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Pr="00702544" w:rsidRDefault="005B30D9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2896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3792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5B30D9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8D1CEF" w:rsidRPr="00702544" w:rsidRDefault="005B30D9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meeting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Joanne Gibson</w:t>
            </w:r>
          </w:p>
        </w:tc>
        <w:tc>
          <w:tcPr>
            <w:tcW w:w="267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2203" w:type="dxa"/>
          </w:tcPr>
          <w:p w:rsidR="008D1CEF" w:rsidRPr="006A60D2" w:rsidRDefault="006A60D2" w:rsidP="000A22BC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A60D2">
              <w:rPr>
                <w:b/>
                <w:color w:val="2E74B5" w:themeColor="accent1" w:themeShade="BF"/>
                <w:sz w:val="28"/>
                <w:szCs w:val="28"/>
              </w:rPr>
              <w:t>Yes</w:t>
            </w:r>
          </w:p>
        </w:tc>
        <w:tc>
          <w:tcPr>
            <w:tcW w:w="3792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5B30D9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SUMMER TERM 2021</w:t>
      </w:r>
    </w:p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673"/>
        <w:gridCol w:w="2203"/>
        <w:gridCol w:w="2637"/>
        <w:gridCol w:w="4051"/>
      </w:tblGrid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Governor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Fabric &amp; Finance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SEC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Health &amp; Safety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b/>
                <w:sz w:val="36"/>
                <w:szCs w:val="36"/>
              </w:rPr>
            </w:pPr>
            <w:r w:rsidRPr="00702544">
              <w:rPr>
                <w:b/>
                <w:sz w:val="36"/>
                <w:szCs w:val="36"/>
              </w:rPr>
              <w:t>Full Governors</w:t>
            </w: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 w:rsidRPr="00702544">
              <w:rPr>
                <w:sz w:val="28"/>
                <w:szCs w:val="28"/>
              </w:rPr>
              <w:t>Wendy Kelly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Ainsworth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Turpin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A23AB8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Dyer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Bond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RPr="00702544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Brady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Hamlin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Tams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Stewart</w:t>
            </w:r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Foord</w:t>
            </w:r>
            <w:proofErr w:type="spellEnd"/>
          </w:p>
        </w:tc>
        <w:tc>
          <w:tcPr>
            <w:tcW w:w="2673" w:type="dxa"/>
          </w:tcPr>
          <w:p w:rsidR="008D1CEF" w:rsidRDefault="008D1CEF" w:rsidP="000A22BC">
            <w:pPr>
              <w:jc w:val="center"/>
            </w:pPr>
            <w:r w:rsidRPr="00EE7399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Default="008D1CEF" w:rsidP="000A22BC">
            <w:pPr>
              <w:jc w:val="center"/>
            </w:pPr>
            <w:r w:rsidRPr="00501639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Default="008D1CEF" w:rsidP="000A22BC">
            <w:pPr>
              <w:jc w:val="center"/>
            </w:pPr>
            <w:r w:rsidRPr="00674EDF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  <w:tr w:rsidR="008D1CEF" w:rsidTr="000A22BC">
        <w:tc>
          <w:tcPr>
            <w:tcW w:w="2384" w:type="dxa"/>
          </w:tcPr>
          <w:p w:rsidR="008D1CEF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Nicky </w:t>
            </w:r>
            <w:proofErr w:type="spellStart"/>
            <w:r>
              <w:rPr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Joanne Gibson</w:t>
            </w: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  <w:r w:rsidRPr="005B4F71">
              <w:rPr>
                <w:sz w:val="28"/>
                <w:szCs w:val="28"/>
              </w:rPr>
              <w:t>N/A</w:t>
            </w: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</w:pPr>
          </w:p>
        </w:tc>
      </w:tr>
      <w:tr w:rsidR="008D1CEF" w:rsidTr="000A22BC">
        <w:tc>
          <w:tcPr>
            <w:tcW w:w="2384" w:type="dxa"/>
          </w:tcPr>
          <w:p w:rsidR="008D1CEF" w:rsidRPr="00702544" w:rsidRDefault="008D1CEF" w:rsidP="000A22B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8D1CEF" w:rsidRPr="00702544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8D1CEF" w:rsidRDefault="008D1CEF" w:rsidP="000A2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CEF" w:rsidRDefault="008D1CEF" w:rsidP="005B4F71">
      <w:pPr>
        <w:jc w:val="center"/>
        <w:rPr>
          <w:color w:val="0070C0"/>
          <w:sz w:val="52"/>
          <w:szCs w:val="52"/>
        </w:rPr>
      </w:pPr>
    </w:p>
    <w:sectPr w:rsidR="008D1CEF" w:rsidSect="00702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4"/>
    <w:rsid w:val="00544F89"/>
    <w:rsid w:val="005B30D9"/>
    <w:rsid w:val="005B4F71"/>
    <w:rsid w:val="006427F8"/>
    <w:rsid w:val="006A60D2"/>
    <w:rsid w:val="00702544"/>
    <w:rsid w:val="008066CF"/>
    <w:rsid w:val="008D1CEF"/>
    <w:rsid w:val="00BF0569"/>
    <w:rsid w:val="00F23A09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5D7E"/>
  <w15:chartTrackingRefBased/>
  <w15:docId w15:val="{9FDD5AD1-58DF-4A3E-867D-56C09CC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7</cp:revision>
  <dcterms:created xsi:type="dcterms:W3CDTF">2020-11-19T09:54:00Z</dcterms:created>
  <dcterms:modified xsi:type="dcterms:W3CDTF">2021-03-01T10:02:00Z</dcterms:modified>
</cp:coreProperties>
</file>