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B86D8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B12DA1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62</w:t>
                            </w:r>
                          </w:p>
                          <w:p w:rsidR="00EA7615" w:rsidRDefault="00690B5C" w:rsidP="00690B5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marvellous</w:t>
                            </w:r>
                          </w:p>
                          <w:p w:rsidR="00690B5C" w:rsidRDefault="00690B5C" w:rsidP="00690B5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mischievous</w:t>
                            </w:r>
                          </w:p>
                          <w:p w:rsidR="00690B5C" w:rsidRDefault="00690B5C" w:rsidP="00690B5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disastrous</w:t>
                            </w:r>
                          </w:p>
                          <w:p w:rsidR="00690B5C" w:rsidRDefault="00690B5C" w:rsidP="00690B5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conscious</w:t>
                            </w:r>
                          </w:p>
                          <w:p w:rsidR="00690B5C" w:rsidRPr="00690B5C" w:rsidRDefault="00690B5C" w:rsidP="00690B5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conscience 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</w:p>
                          <w:p w:rsidR="00211C21" w:rsidRPr="00211C21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8B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Pr="00B86D8D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B12DA1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62</w:t>
                      </w:r>
                    </w:p>
                    <w:p w:rsidR="00EA7615" w:rsidRDefault="00690B5C" w:rsidP="00690B5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marvellous</w:t>
                      </w:r>
                    </w:p>
                    <w:p w:rsidR="00690B5C" w:rsidRDefault="00690B5C" w:rsidP="00690B5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mischievous</w:t>
                      </w:r>
                    </w:p>
                    <w:p w:rsidR="00690B5C" w:rsidRDefault="00690B5C" w:rsidP="00690B5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disastrous</w:t>
                      </w:r>
                    </w:p>
                    <w:p w:rsidR="00690B5C" w:rsidRDefault="00690B5C" w:rsidP="00690B5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conscious</w:t>
                      </w:r>
                    </w:p>
                    <w:p w:rsidR="00690B5C" w:rsidRPr="00690B5C" w:rsidRDefault="00690B5C" w:rsidP="00690B5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conscience 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</w:p>
                    <w:p w:rsidR="00211C21" w:rsidRPr="00211C21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proofErr w:type="gramStart"/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Pr="00B86D8D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C</w:t>
                            </w:r>
                            <w:r w:rsidR="00B12DA1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hallenge 61</w:t>
                            </w:r>
                          </w:p>
                          <w:p w:rsidR="00EA7615" w:rsidRPr="00690B5C" w:rsidRDefault="008B6D7E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86D8D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690B5C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achieve</w:t>
                            </w:r>
                          </w:p>
                          <w:p w:rsidR="00690B5C" w:rsidRPr="00690B5C" w:rsidRDefault="00690B5C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ancient</w:t>
                            </w:r>
                          </w:p>
                          <w:p w:rsidR="00690B5C" w:rsidRPr="00690B5C" w:rsidRDefault="00690B5C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leisure</w:t>
                            </w:r>
                          </w:p>
                          <w:p w:rsidR="00690B5C" w:rsidRDefault="00690B5C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sufficient</w:t>
                            </w:r>
                          </w:p>
                          <w:p w:rsidR="00690B5C" w:rsidRPr="00003E45" w:rsidRDefault="00690B5C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variety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8E34"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Pr="00B86D8D" w:rsidRDefault="00890C1A" w:rsidP="00211C21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C</w:t>
                      </w:r>
                      <w:r w:rsidR="00B12DA1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hallenge 61</w:t>
                      </w:r>
                    </w:p>
                    <w:p w:rsidR="00EA7615" w:rsidRPr="00690B5C" w:rsidRDefault="008B6D7E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86D8D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</w:t>
                      </w:r>
                      <w:r w:rsidR="00690B5C">
                        <w:rPr>
                          <w:rFonts w:ascii="NTPreCursivefk" w:hAnsi="NTPreCursivefk"/>
                          <w:sz w:val="52"/>
                          <w:szCs w:val="52"/>
                        </w:rPr>
                        <w:t>achieve</w:t>
                      </w:r>
                    </w:p>
                    <w:p w:rsidR="00690B5C" w:rsidRPr="00690B5C" w:rsidRDefault="00690B5C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ancient</w:t>
                      </w:r>
                    </w:p>
                    <w:p w:rsidR="00690B5C" w:rsidRPr="00690B5C" w:rsidRDefault="00690B5C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leisure</w:t>
                      </w:r>
                    </w:p>
                    <w:p w:rsidR="00690B5C" w:rsidRDefault="00690B5C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sufficient</w:t>
                      </w:r>
                    </w:p>
                    <w:p w:rsidR="00690B5C" w:rsidRPr="00003E45" w:rsidRDefault="00690B5C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variety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9C2F5" wp14:editId="54B91329">
                <wp:simplePos x="0" y="0"/>
                <wp:positionH relativeFrom="column">
                  <wp:posOffset>3022600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690B5C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5A0DCC" wp14:editId="68D00D92">
                                  <wp:extent cx="735496" cy="755374"/>
                                  <wp:effectExtent l="0" t="0" r="7620" b="6985"/>
                                  <wp:docPr id="2" name="Picture 2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690B5C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B12DA1" w:rsidRPr="00690B5C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64</w:t>
                            </w:r>
                          </w:p>
                          <w:p w:rsidR="00690B5C" w:rsidRDefault="00690B5C" w:rsidP="00690B5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1276" w:hanging="85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690B5C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thorough</w:t>
                            </w:r>
                          </w:p>
                          <w:p w:rsidR="00690B5C" w:rsidRDefault="00690B5C" w:rsidP="00690B5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1276" w:hanging="85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available</w:t>
                            </w:r>
                          </w:p>
                          <w:p w:rsidR="00690B5C" w:rsidRDefault="00690B5C" w:rsidP="00690B5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1276" w:hanging="85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vegetable</w:t>
                            </w:r>
                          </w:p>
                          <w:p w:rsidR="00690B5C" w:rsidRDefault="00690B5C" w:rsidP="00690B5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1276" w:hanging="85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temperature</w:t>
                            </w:r>
                          </w:p>
                          <w:p w:rsidR="00690B5C" w:rsidRPr="00690B5C" w:rsidRDefault="00690B5C" w:rsidP="00690B5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1276" w:hanging="85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language</w:t>
                            </w:r>
                            <w:bookmarkStart w:id="0" w:name="_GoBack"/>
                            <w:bookmarkEnd w:id="0"/>
                          </w:p>
                          <w:p w:rsidR="00EB44AF" w:rsidRPr="00F117F0" w:rsidRDefault="00EB44AF" w:rsidP="00F117F0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C2F5" id="_x0000_s1028" type="#_x0000_t202" style="position:absolute;margin-left:238pt;margin-top:201.4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V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890C1A" w:rsidRPr="00690B5C" w:rsidRDefault="00890C1A" w:rsidP="00890C1A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B5A0DCC" wp14:editId="68D00D92">
                            <wp:extent cx="735496" cy="755374"/>
                            <wp:effectExtent l="0" t="0" r="7620" b="6985"/>
                            <wp:docPr id="2" name="Picture 2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690B5C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B12DA1" w:rsidRPr="00690B5C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64</w:t>
                      </w:r>
                    </w:p>
                    <w:p w:rsidR="00690B5C" w:rsidRDefault="00690B5C" w:rsidP="00690B5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1276" w:hanging="85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690B5C">
                        <w:rPr>
                          <w:rFonts w:ascii="NTPreCursivefk" w:hAnsi="NTPreCursivefk"/>
                          <w:sz w:val="52"/>
                          <w:szCs w:val="52"/>
                        </w:rPr>
                        <w:t>thorough</w:t>
                      </w:r>
                    </w:p>
                    <w:p w:rsidR="00690B5C" w:rsidRDefault="00690B5C" w:rsidP="00690B5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1276" w:hanging="85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available</w:t>
                      </w:r>
                    </w:p>
                    <w:p w:rsidR="00690B5C" w:rsidRDefault="00690B5C" w:rsidP="00690B5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1276" w:hanging="85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vegetable</w:t>
                      </w:r>
                    </w:p>
                    <w:p w:rsidR="00690B5C" w:rsidRDefault="00690B5C" w:rsidP="00690B5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1276" w:hanging="85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temperature</w:t>
                      </w:r>
                    </w:p>
                    <w:p w:rsidR="00690B5C" w:rsidRPr="00690B5C" w:rsidRDefault="00690B5C" w:rsidP="00690B5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1276" w:hanging="85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language</w:t>
                      </w:r>
                      <w:bookmarkStart w:id="1" w:name="_GoBack"/>
                      <w:bookmarkEnd w:id="1"/>
                    </w:p>
                    <w:p w:rsidR="00EB44AF" w:rsidRPr="00F117F0" w:rsidRDefault="00EB44AF" w:rsidP="00F117F0">
                      <w:pPr>
                        <w:pStyle w:val="ListParagraph"/>
                        <w:spacing w:after="0"/>
                        <w:ind w:left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CC17A" wp14:editId="0B97441C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Pr="00B86D8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2749D8" wp14:editId="5B48A1CF">
                                  <wp:extent cx="735496" cy="755374"/>
                                  <wp:effectExtent l="0" t="0" r="7620" b="6985"/>
                                  <wp:docPr id="3" name="Picture 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B12DA1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63</w:t>
                            </w:r>
                          </w:p>
                          <w:p w:rsidR="00A229BD" w:rsidRDefault="00690B5C" w:rsidP="00A229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category</w:t>
                            </w:r>
                          </w:p>
                          <w:p w:rsidR="00690B5C" w:rsidRDefault="00690B5C" w:rsidP="00A229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cemetery </w:t>
                            </w:r>
                          </w:p>
                          <w:p w:rsidR="00690B5C" w:rsidRDefault="00690B5C" w:rsidP="00A229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dictionary </w:t>
                            </w:r>
                          </w:p>
                          <w:p w:rsidR="00690B5C" w:rsidRDefault="00690B5C" w:rsidP="00A229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secretary </w:t>
                            </w:r>
                          </w:p>
                          <w:p w:rsidR="00690B5C" w:rsidRPr="00B12DA1" w:rsidRDefault="00690B5C" w:rsidP="00A229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necessary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C17A"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A229BD" w:rsidRPr="00B86D8D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2749D8" wp14:editId="5B48A1CF">
                            <wp:extent cx="735496" cy="755374"/>
                            <wp:effectExtent l="0" t="0" r="7620" b="6985"/>
                            <wp:docPr id="3" name="Picture 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B12DA1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63</w:t>
                      </w:r>
                    </w:p>
                    <w:p w:rsidR="00A229BD" w:rsidRDefault="00690B5C" w:rsidP="00A229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category</w:t>
                      </w:r>
                    </w:p>
                    <w:p w:rsidR="00690B5C" w:rsidRDefault="00690B5C" w:rsidP="00A229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cemetery </w:t>
                      </w:r>
                    </w:p>
                    <w:p w:rsidR="00690B5C" w:rsidRDefault="00690B5C" w:rsidP="00A229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dictionary </w:t>
                      </w:r>
                    </w:p>
                    <w:p w:rsidR="00690B5C" w:rsidRDefault="00690B5C" w:rsidP="00A229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secretary </w:t>
                      </w:r>
                    </w:p>
                    <w:p w:rsidR="00690B5C" w:rsidRPr="00B12DA1" w:rsidRDefault="00690B5C" w:rsidP="00A229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necessary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7FBA"/>
    <w:multiLevelType w:val="hybridMultilevel"/>
    <w:tmpl w:val="C81433E8"/>
    <w:lvl w:ilvl="0" w:tplc="5F56DB8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81503"/>
    <w:multiLevelType w:val="hybridMultilevel"/>
    <w:tmpl w:val="19589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C769E"/>
    <w:multiLevelType w:val="hybridMultilevel"/>
    <w:tmpl w:val="93C67A8C"/>
    <w:lvl w:ilvl="0" w:tplc="290C000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D1DCA"/>
    <w:multiLevelType w:val="hybridMultilevel"/>
    <w:tmpl w:val="6A7CB434"/>
    <w:lvl w:ilvl="0" w:tplc="CD36155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D70BB"/>
    <w:multiLevelType w:val="hybridMultilevel"/>
    <w:tmpl w:val="D244F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5"/>
  </w:num>
  <w:num w:numId="5">
    <w:abstractNumId w:val="13"/>
  </w:num>
  <w:num w:numId="6">
    <w:abstractNumId w:val="18"/>
  </w:num>
  <w:num w:numId="7">
    <w:abstractNumId w:val="0"/>
  </w:num>
  <w:num w:numId="8">
    <w:abstractNumId w:val="14"/>
  </w:num>
  <w:num w:numId="9">
    <w:abstractNumId w:val="1"/>
  </w:num>
  <w:num w:numId="10">
    <w:abstractNumId w:val="12"/>
  </w:num>
  <w:num w:numId="11">
    <w:abstractNumId w:val="10"/>
  </w:num>
  <w:num w:numId="12">
    <w:abstractNumId w:val="2"/>
  </w:num>
  <w:num w:numId="13">
    <w:abstractNumId w:val="3"/>
  </w:num>
  <w:num w:numId="14">
    <w:abstractNumId w:val="16"/>
  </w:num>
  <w:num w:numId="15">
    <w:abstractNumId w:val="8"/>
  </w:num>
  <w:num w:numId="16">
    <w:abstractNumId w:val="7"/>
  </w:num>
  <w:num w:numId="17">
    <w:abstractNumId w:val="5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6B"/>
    <w:rsid w:val="00003E45"/>
    <w:rsid w:val="00064E6B"/>
    <w:rsid w:val="000916ED"/>
    <w:rsid w:val="0019019C"/>
    <w:rsid w:val="00192C97"/>
    <w:rsid w:val="001F481A"/>
    <w:rsid w:val="00211C21"/>
    <w:rsid w:val="002335CA"/>
    <w:rsid w:val="00245A09"/>
    <w:rsid w:val="002F2610"/>
    <w:rsid w:val="00332F95"/>
    <w:rsid w:val="00356DFD"/>
    <w:rsid w:val="0048571A"/>
    <w:rsid w:val="005020CC"/>
    <w:rsid w:val="005265F5"/>
    <w:rsid w:val="00690B5C"/>
    <w:rsid w:val="006F6E36"/>
    <w:rsid w:val="00722053"/>
    <w:rsid w:val="00782411"/>
    <w:rsid w:val="007B2190"/>
    <w:rsid w:val="007E628A"/>
    <w:rsid w:val="00813776"/>
    <w:rsid w:val="00890C1A"/>
    <w:rsid w:val="008B6D7E"/>
    <w:rsid w:val="008B7E9D"/>
    <w:rsid w:val="009A6669"/>
    <w:rsid w:val="00A1166F"/>
    <w:rsid w:val="00A229BD"/>
    <w:rsid w:val="00AB6D48"/>
    <w:rsid w:val="00AF44BE"/>
    <w:rsid w:val="00B12DA1"/>
    <w:rsid w:val="00B62592"/>
    <w:rsid w:val="00B86D8D"/>
    <w:rsid w:val="00BE1644"/>
    <w:rsid w:val="00C0650F"/>
    <w:rsid w:val="00C4719D"/>
    <w:rsid w:val="00C51B37"/>
    <w:rsid w:val="00DC7AEB"/>
    <w:rsid w:val="00DD4CFA"/>
    <w:rsid w:val="00DE5226"/>
    <w:rsid w:val="00E36ECC"/>
    <w:rsid w:val="00E7159D"/>
    <w:rsid w:val="00EA7615"/>
    <w:rsid w:val="00EB44AF"/>
    <w:rsid w:val="00F117F0"/>
    <w:rsid w:val="00F400E2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6C6A"/>
  <w15:docId w15:val="{BA8A9C7F-A430-44BA-873A-E8D77073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Thomas, L</cp:lastModifiedBy>
  <cp:revision>3</cp:revision>
  <cp:lastPrinted>2015-07-06T09:07:00Z</cp:lastPrinted>
  <dcterms:created xsi:type="dcterms:W3CDTF">2019-07-09T13:42:00Z</dcterms:created>
  <dcterms:modified xsi:type="dcterms:W3CDTF">2019-07-09T13:51:00Z</dcterms:modified>
</cp:coreProperties>
</file>