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8CEB7" w14:textId="107BB34B" w:rsidR="001533EF" w:rsidRDefault="00C148AB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DA647" wp14:editId="09AB24D2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3463290" cy="5996940"/>
                <wp:effectExtent l="19050" t="19050" r="22860" b="228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5996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9F2613" w14:textId="77777777" w:rsidR="001533EF" w:rsidRPr="00C148AB" w:rsidRDefault="00FC6E9A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5E849DBD" w14:textId="77777777" w:rsidR="001533EF" w:rsidRPr="00C148AB" w:rsidRDefault="001533EF">
                            <w:pPr>
                              <w:spacing w:after="0"/>
                              <w:rPr>
                                <w:sz w:val="24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63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69"/>
                              <w:gridCol w:w="3594"/>
                            </w:tblGrid>
                            <w:tr w:rsidR="00C148AB" w:rsidRPr="00C148AB" w14:paraId="14C246D4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35D99A55" w14:textId="5299CD15" w:rsidR="00C148AB" w:rsidRPr="00C148AB" w:rsidRDefault="00C148AB">
                                  <w:pPr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</w:pPr>
                                  <w:r w:rsidRPr="00C148AB">
                                    <w:rPr>
                                      <w:rFonts w:cstheme="minorHAnsi"/>
                                      <w:sz w:val="24"/>
                                      <w:szCs w:val="28"/>
                                    </w:rPr>
                                    <w:t>Map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78028C03" w14:textId="0DCF2332" w:rsidR="00C148AB" w:rsidRPr="00C148AB" w:rsidRDefault="00C148AB">
                                  <w:pPr>
                                    <w:rPr>
                                      <w:rFonts w:cstheme="minorHAnsi"/>
                                      <w:sz w:val="24"/>
                                      <w:szCs w:val="28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zCs w:val="28"/>
                                      <w:shd w:val="clear" w:color="auto" w:fill="FFFFFF"/>
                                    </w:rPr>
                                    <w:t>A drawing of all or part of Earth's surface</w:t>
                                  </w:r>
                                </w:p>
                              </w:tc>
                            </w:tr>
                            <w:tr w:rsidR="00C148AB" w:rsidRPr="00C148AB" w14:paraId="60E3AF29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5E8F179B" w14:textId="150016E6" w:rsidR="00C148AB" w:rsidRPr="00C148AB" w:rsidRDefault="00C148AB">
                                  <w:pPr>
                                    <w:rPr>
                                      <w:sz w:val="24"/>
                                      <w:szCs w:val="26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</w:rPr>
                                    <w:t>Key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328985ED" w14:textId="289ACC8D" w:rsidR="00C148AB" w:rsidRPr="00C148AB" w:rsidRDefault="00C148AB">
                                  <w:pPr>
                                    <w:rPr>
                                      <w:rFonts w:cstheme="minorHAnsi"/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rFonts w:cstheme="minorHAnsi"/>
                                      <w:color w:val="222222"/>
                                      <w:sz w:val="24"/>
                                      <w:shd w:val="clear" w:color="auto" w:fill="FFFFFF"/>
                                    </w:rPr>
                                    <w:t>A small description of the symbols used on a map</w:t>
                                  </w:r>
                                </w:p>
                              </w:tc>
                            </w:tr>
                            <w:tr w:rsidR="001533EF" w:rsidRPr="00C148AB" w14:paraId="10DC4191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20A438CC" w14:textId="6675DAB7" w:rsidR="001533EF" w:rsidRPr="00C148AB" w:rsidRDefault="004429CD">
                                  <w:pPr>
                                    <w:rPr>
                                      <w:sz w:val="24"/>
                                      <w:szCs w:val="26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</w:rPr>
                                    <w:t>Compass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5723BB7B" w14:textId="779A98E4" w:rsidR="001533EF" w:rsidRPr="00C148AB" w:rsidRDefault="00F964C5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A device with a magnetic needle that indicates direction on the earth's surface by</w:t>
                                  </w:r>
                                  <w:r w:rsidR="00251BEE"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 xml:space="preserve"> always</w:t>
                                  </w: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 xml:space="preserve"> pointing north.</w:t>
                                  </w:r>
                                </w:p>
                              </w:tc>
                            </w:tr>
                            <w:tr w:rsidR="00D14C53" w:rsidRPr="00C148AB" w14:paraId="10F37F8D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54CE83AF" w14:textId="61CA1047" w:rsidR="00D14C53" w:rsidRPr="00C148AB" w:rsidRDefault="00D14C53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Continent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119EB787" w14:textId="2477F3F1" w:rsidR="00D14C53" w:rsidRPr="00C148AB" w:rsidRDefault="00D14C53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 xml:space="preserve">A large area of the land on Earth that is joined together. </w:t>
                                  </w:r>
                                  <w:r w:rsidR="007D2220"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T</w:t>
                                  </w: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here are seven continents in the world</w:t>
                                  </w:r>
                                  <w:r w:rsidR="007D2220"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533EF" w:rsidRPr="00C148AB" w14:paraId="7B3EFC76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6CCC1005" w14:textId="7F41ED9C" w:rsidR="001533EF" w:rsidRPr="00C148AB" w:rsidRDefault="00102B41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County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6B8F806E" w14:textId="6C72BAB1" w:rsidR="001533EF" w:rsidRPr="00C148AB" w:rsidRDefault="002C29B9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A specific area of a country</w:t>
                                  </w:r>
                                  <w:r w:rsidR="00102B41"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533EF" w:rsidRPr="00C148AB" w14:paraId="3D8182FE" w14:textId="77777777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  <w:vAlign w:val="center"/>
                                </w:tcPr>
                                <w:p w14:paraId="3A68287D" w14:textId="67D9AB7B" w:rsidR="001533EF" w:rsidRPr="00C148AB" w:rsidRDefault="007D2220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Location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  <w:vAlign w:val="center"/>
                                </w:tcPr>
                                <w:p w14:paraId="48E6135C" w14:textId="47D4FD85" w:rsidR="001533EF" w:rsidRPr="00C148AB" w:rsidRDefault="00B403CB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The place where a particular point or object exists.</w:t>
                                  </w:r>
                                </w:p>
                              </w:tc>
                            </w:tr>
                            <w:tr w:rsidR="00C148AB" w:rsidRPr="00C148AB" w14:paraId="2219AD1D" w14:textId="77777777" w:rsidTr="00C148AB">
                              <w:trPr>
                                <w:trHeight w:val="482"/>
                              </w:trPr>
                              <w:tc>
                                <w:tcPr>
                                  <w:tcW w:w="1869" w:type="dxa"/>
                                </w:tcPr>
                                <w:p w14:paraId="419626B6" w14:textId="11C18E74" w:rsidR="00C148AB" w:rsidRPr="00C148AB" w:rsidRDefault="00C148AB" w:rsidP="00C148AB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Aerial view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14:paraId="3857F9DF" w14:textId="387C24E5" w:rsidR="00C148AB" w:rsidRPr="00C148AB" w:rsidRDefault="00C148AB" w:rsidP="00C148AB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A view from above.</w:t>
                                  </w:r>
                                </w:p>
                              </w:tc>
                            </w:tr>
                            <w:tr w:rsidR="00C148AB" w:rsidRPr="00C148AB" w14:paraId="1707E33E" w14:textId="77777777" w:rsidTr="00206154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</w:tcPr>
                                <w:p w14:paraId="2C8B2A8F" w14:textId="2685C35E" w:rsidR="00C148AB" w:rsidRPr="00C148AB" w:rsidRDefault="00C148AB" w:rsidP="00C148AB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Capital City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14:paraId="74A4A38B" w14:textId="77777777" w:rsidR="00C148AB" w:rsidRPr="00C148AB" w:rsidRDefault="00C148AB" w:rsidP="00C148AB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The city where the government sits.</w:t>
                                  </w:r>
                                </w:p>
                                <w:p w14:paraId="71EC7315" w14:textId="7E1892A4" w:rsidR="00C148AB" w:rsidRPr="00C148AB" w:rsidRDefault="00C148AB" w:rsidP="00C148AB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C148AB" w:rsidRPr="00C148AB" w14:paraId="720893B2" w14:textId="77777777" w:rsidTr="00206154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</w:tcPr>
                                <w:p w14:paraId="24A589AE" w14:textId="6B2306C0" w:rsidR="00C148AB" w:rsidRPr="00C148AB" w:rsidRDefault="00C148AB" w:rsidP="00C148AB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Country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14:paraId="7D9FAEF9" w14:textId="39C6EC4F" w:rsidR="00C148AB" w:rsidRPr="00C148AB" w:rsidRDefault="00C148AB" w:rsidP="00C148AB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An area of land that is controlled by its own government.</w:t>
                                  </w:r>
                                </w:p>
                              </w:tc>
                            </w:tr>
                            <w:tr w:rsidR="00C148AB" w:rsidRPr="00C148AB" w14:paraId="60C14CE1" w14:textId="77777777" w:rsidTr="00206154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</w:tcPr>
                                <w:p w14:paraId="168EC2E8" w14:textId="1F647695" w:rsidR="00C148AB" w:rsidRPr="00C148AB" w:rsidRDefault="00C148AB" w:rsidP="00C148AB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 xml:space="preserve">Sea 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14:paraId="7DD7F43A" w14:textId="6C25EA79" w:rsidR="00C148AB" w:rsidRPr="00C148AB" w:rsidRDefault="00C148AB" w:rsidP="00C148AB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A large area of salty water that is part of an ocean</w:t>
                                  </w:r>
                                </w:p>
                              </w:tc>
                            </w:tr>
                            <w:tr w:rsidR="00C148AB" w:rsidRPr="00C148AB" w14:paraId="20ACA6A0" w14:textId="77777777" w:rsidTr="00206154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</w:tcPr>
                                <w:p w14:paraId="67700CAD" w14:textId="1A8105CB" w:rsidR="00C148AB" w:rsidRPr="00C148AB" w:rsidRDefault="00C148AB" w:rsidP="00C148AB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Ocean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14:paraId="50A3381E" w14:textId="62C80307" w:rsidR="00C148AB" w:rsidRPr="00C148AB" w:rsidRDefault="00C148AB" w:rsidP="00C148AB">
                                  <w:pPr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</w:pPr>
                                  <w:r w:rsidRPr="00C148AB">
                                    <w:rPr>
                                      <w:sz w:val="24"/>
                                      <w:szCs w:val="26"/>
                                      <w:lang w:val="en-US"/>
                                    </w:rPr>
                                    <w:t>Big body of salty water</w:t>
                                  </w:r>
                                </w:p>
                              </w:tc>
                            </w:tr>
                          </w:tbl>
                          <w:p w14:paraId="72AF3EA8" w14:textId="77777777" w:rsidR="001533EF" w:rsidRDefault="001533E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DA64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13pt;width:272.7pt;height:472.2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" fillcolor="white [3201]" strokecolor="#0070c0" strokeweight="2.25pt">
                <v:textbox>
                  <w:txbxContent>
                    <w:p w14:paraId="729F2613" w14:textId="77777777" w:rsidR="001533EF" w:rsidRPr="00C148AB" w:rsidRDefault="00FC6E9A">
                      <w:pPr>
                        <w:spacing w:after="0"/>
                        <w:jc w:val="center"/>
                        <w:rPr>
                          <w:sz w:val="24"/>
                          <w:szCs w:val="28"/>
                          <w:u w:val="single"/>
                          <w:lang w:val="en-US"/>
                        </w:rPr>
                      </w:pPr>
                      <w:r w:rsidRPr="00C148AB">
                        <w:rPr>
                          <w:sz w:val="24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5E849DBD" w14:textId="77777777" w:rsidR="001533EF" w:rsidRPr="00C148AB" w:rsidRDefault="001533EF">
                      <w:pPr>
                        <w:spacing w:after="0"/>
                        <w:rPr>
                          <w:sz w:val="24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63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69"/>
                        <w:gridCol w:w="3594"/>
                      </w:tblGrid>
                      <w:tr w:rsidR="00C148AB" w:rsidRPr="00C148AB" w14:paraId="14C246D4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35D99A55" w14:textId="5299CD15" w:rsidR="00C148AB" w:rsidRPr="00C148AB" w:rsidRDefault="00C148AB">
                            <w:pPr>
                              <w:rPr>
                                <w:rFonts w:cstheme="minorHAnsi"/>
                                <w:sz w:val="24"/>
                                <w:szCs w:val="28"/>
                              </w:rPr>
                            </w:pPr>
                            <w:r w:rsidRPr="00C148AB">
                              <w:rPr>
                                <w:rFonts w:cstheme="minorHAnsi"/>
                                <w:sz w:val="24"/>
                                <w:szCs w:val="28"/>
                              </w:rPr>
                              <w:t>Map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78028C03" w14:textId="0DCF2332" w:rsidR="00C148AB" w:rsidRPr="00C148AB" w:rsidRDefault="00C148AB">
                            <w:pPr>
                              <w:rPr>
                                <w:rFonts w:cstheme="minorHAnsi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C148AB">
                              <w:rPr>
                                <w:rFonts w:cstheme="minorHAnsi"/>
                                <w:color w:val="222222"/>
                                <w:sz w:val="24"/>
                                <w:szCs w:val="28"/>
                                <w:shd w:val="clear" w:color="auto" w:fill="FFFFFF"/>
                              </w:rPr>
                              <w:t>A drawing of all or part of Earth's surface</w:t>
                            </w:r>
                          </w:p>
                        </w:tc>
                      </w:tr>
                      <w:tr w:rsidR="00C148AB" w:rsidRPr="00C148AB" w14:paraId="60E3AF29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5E8F179B" w14:textId="150016E6" w:rsidR="00C148AB" w:rsidRPr="00C148AB" w:rsidRDefault="00C148AB">
                            <w:pPr>
                              <w:rPr>
                                <w:sz w:val="24"/>
                                <w:szCs w:val="26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</w:rPr>
                              <w:t>Key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328985ED" w14:textId="289ACC8D" w:rsidR="00C148AB" w:rsidRPr="00C148AB" w:rsidRDefault="00C148AB">
                            <w:pPr>
                              <w:rPr>
                                <w:rFonts w:cstheme="minorHAnsi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rFonts w:cstheme="minorHAnsi"/>
                                <w:color w:val="222222"/>
                                <w:sz w:val="24"/>
                                <w:shd w:val="clear" w:color="auto" w:fill="FFFFFF"/>
                              </w:rPr>
                              <w:t>A small description of the symbols used on a map</w:t>
                            </w:r>
                          </w:p>
                        </w:tc>
                      </w:tr>
                      <w:tr w:rsidR="001533EF" w:rsidRPr="00C148AB" w14:paraId="10DC4191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20A438CC" w14:textId="6675DAB7" w:rsidR="001533EF" w:rsidRPr="00C148AB" w:rsidRDefault="004429CD">
                            <w:pPr>
                              <w:rPr>
                                <w:sz w:val="24"/>
                                <w:szCs w:val="26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</w:rPr>
                              <w:t>Compass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5723BB7B" w14:textId="779A98E4" w:rsidR="001533EF" w:rsidRPr="00C148AB" w:rsidRDefault="00F964C5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A device with a magnetic needle that indicates direction on the earth's surface by</w:t>
                            </w:r>
                            <w:r w:rsidR="00251BEE"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 xml:space="preserve"> always</w:t>
                            </w: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 xml:space="preserve"> pointing north.</w:t>
                            </w:r>
                          </w:p>
                        </w:tc>
                      </w:tr>
                      <w:tr w:rsidR="00D14C53" w:rsidRPr="00C148AB" w14:paraId="10F37F8D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54CE83AF" w14:textId="61CA1047" w:rsidR="00D14C53" w:rsidRPr="00C148AB" w:rsidRDefault="00D14C53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Continent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119EB787" w14:textId="2477F3F1" w:rsidR="00D14C53" w:rsidRPr="00C148AB" w:rsidRDefault="00D14C53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 xml:space="preserve">A large area of the land on Earth that is joined together. </w:t>
                            </w:r>
                            <w:r w:rsidR="007D2220"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T</w:t>
                            </w: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here are seven continents in the world</w:t>
                            </w:r>
                            <w:r w:rsidR="007D2220"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1533EF" w:rsidRPr="00C148AB" w14:paraId="7B3EFC76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6CCC1005" w14:textId="7F41ED9C" w:rsidR="001533EF" w:rsidRPr="00C148AB" w:rsidRDefault="00102B41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County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6B8F806E" w14:textId="6C72BAB1" w:rsidR="001533EF" w:rsidRPr="00C148AB" w:rsidRDefault="002C29B9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A specific area of a country</w:t>
                            </w:r>
                            <w:r w:rsidR="00102B41"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1533EF" w:rsidRPr="00C148AB" w14:paraId="3D8182FE" w14:textId="77777777">
                        <w:trPr>
                          <w:trHeight w:val="728"/>
                        </w:trPr>
                        <w:tc>
                          <w:tcPr>
                            <w:tcW w:w="1869" w:type="dxa"/>
                            <w:vAlign w:val="center"/>
                          </w:tcPr>
                          <w:p w14:paraId="3A68287D" w14:textId="67D9AB7B" w:rsidR="001533EF" w:rsidRPr="00C148AB" w:rsidRDefault="007D2220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Location</w:t>
                            </w:r>
                          </w:p>
                        </w:tc>
                        <w:tc>
                          <w:tcPr>
                            <w:tcW w:w="3594" w:type="dxa"/>
                            <w:vAlign w:val="center"/>
                          </w:tcPr>
                          <w:p w14:paraId="48E6135C" w14:textId="47D4FD85" w:rsidR="001533EF" w:rsidRPr="00C148AB" w:rsidRDefault="00B403CB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The place where a particular point or object exists.</w:t>
                            </w:r>
                          </w:p>
                        </w:tc>
                      </w:tr>
                      <w:tr w:rsidR="00C148AB" w:rsidRPr="00C148AB" w14:paraId="2219AD1D" w14:textId="77777777" w:rsidTr="00C148AB">
                        <w:trPr>
                          <w:trHeight w:val="482"/>
                        </w:trPr>
                        <w:tc>
                          <w:tcPr>
                            <w:tcW w:w="1869" w:type="dxa"/>
                          </w:tcPr>
                          <w:p w14:paraId="419626B6" w14:textId="11C18E74" w:rsidR="00C148AB" w:rsidRPr="00C148AB" w:rsidRDefault="00C148AB" w:rsidP="00C148AB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Aerial view</w:t>
                            </w:r>
                          </w:p>
                        </w:tc>
                        <w:tc>
                          <w:tcPr>
                            <w:tcW w:w="3594" w:type="dxa"/>
                          </w:tcPr>
                          <w:p w14:paraId="3857F9DF" w14:textId="387C24E5" w:rsidR="00C148AB" w:rsidRPr="00C148AB" w:rsidRDefault="00C148AB" w:rsidP="00C148AB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A view from above.</w:t>
                            </w:r>
                          </w:p>
                        </w:tc>
                      </w:tr>
                      <w:tr w:rsidR="00C148AB" w:rsidRPr="00C148AB" w14:paraId="1707E33E" w14:textId="77777777" w:rsidTr="00206154">
                        <w:trPr>
                          <w:trHeight w:val="728"/>
                        </w:trPr>
                        <w:tc>
                          <w:tcPr>
                            <w:tcW w:w="1869" w:type="dxa"/>
                          </w:tcPr>
                          <w:p w14:paraId="2C8B2A8F" w14:textId="2685C35E" w:rsidR="00C148AB" w:rsidRPr="00C148AB" w:rsidRDefault="00C148AB" w:rsidP="00C148AB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Capital City</w:t>
                            </w:r>
                          </w:p>
                        </w:tc>
                        <w:tc>
                          <w:tcPr>
                            <w:tcW w:w="3594" w:type="dxa"/>
                          </w:tcPr>
                          <w:p w14:paraId="74A4A38B" w14:textId="77777777" w:rsidR="00C148AB" w:rsidRPr="00C148AB" w:rsidRDefault="00C148AB" w:rsidP="00C148AB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The city where the government sits.</w:t>
                            </w:r>
                          </w:p>
                          <w:p w14:paraId="71EC7315" w14:textId="7E1892A4" w:rsidR="00C148AB" w:rsidRPr="00C148AB" w:rsidRDefault="00C148AB" w:rsidP="00C148AB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  <w:tr w:rsidR="00C148AB" w:rsidRPr="00C148AB" w14:paraId="720893B2" w14:textId="77777777" w:rsidTr="00206154">
                        <w:trPr>
                          <w:trHeight w:val="728"/>
                        </w:trPr>
                        <w:tc>
                          <w:tcPr>
                            <w:tcW w:w="1869" w:type="dxa"/>
                          </w:tcPr>
                          <w:p w14:paraId="24A589AE" w14:textId="6B2306C0" w:rsidR="00C148AB" w:rsidRPr="00C148AB" w:rsidRDefault="00C148AB" w:rsidP="00C148AB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Country</w:t>
                            </w:r>
                          </w:p>
                        </w:tc>
                        <w:tc>
                          <w:tcPr>
                            <w:tcW w:w="3594" w:type="dxa"/>
                          </w:tcPr>
                          <w:p w14:paraId="7D9FAEF9" w14:textId="39C6EC4F" w:rsidR="00C148AB" w:rsidRPr="00C148AB" w:rsidRDefault="00C148AB" w:rsidP="00C148AB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An area of land that is controlled by its own government.</w:t>
                            </w:r>
                          </w:p>
                        </w:tc>
                      </w:tr>
                      <w:tr w:rsidR="00C148AB" w:rsidRPr="00C148AB" w14:paraId="60C14CE1" w14:textId="77777777" w:rsidTr="00206154">
                        <w:trPr>
                          <w:trHeight w:val="728"/>
                        </w:trPr>
                        <w:tc>
                          <w:tcPr>
                            <w:tcW w:w="1869" w:type="dxa"/>
                          </w:tcPr>
                          <w:p w14:paraId="168EC2E8" w14:textId="1F647695" w:rsidR="00C148AB" w:rsidRPr="00C148AB" w:rsidRDefault="00C148AB" w:rsidP="00C148AB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 xml:space="preserve">Sea </w:t>
                            </w:r>
                          </w:p>
                        </w:tc>
                        <w:tc>
                          <w:tcPr>
                            <w:tcW w:w="3594" w:type="dxa"/>
                          </w:tcPr>
                          <w:p w14:paraId="7DD7F43A" w14:textId="6C25EA79" w:rsidR="00C148AB" w:rsidRPr="00C148AB" w:rsidRDefault="00C148AB" w:rsidP="00C148AB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A large area of salty water that is part of an ocean</w:t>
                            </w:r>
                          </w:p>
                        </w:tc>
                      </w:tr>
                      <w:tr w:rsidR="00C148AB" w:rsidRPr="00C148AB" w14:paraId="20ACA6A0" w14:textId="77777777" w:rsidTr="00206154">
                        <w:trPr>
                          <w:trHeight w:val="728"/>
                        </w:trPr>
                        <w:tc>
                          <w:tcPr>
                            <w:tcW w:w="1869" w:type="dxa"/>
                          </w:tcPr>
                          <w:p w14:paraId="67700CAD" w14:textId="1A8105CB" w:rsidR="00C148AB" w:rsidRPr="00C148AB" w:rsidRDefault="00C148AB" w:rsidP="00C148AB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Ocean</w:t>
                            </w:r>
                          </w:p>
                        </w:tc>
                        <w:tc>
                          <w:tcPr>
                            <w:tcW w:w="3594" w:type="dxa"/>
                          </w:tcPr>
                          <w:p w14:paraId="50A3381E" w14:textId="62C80307" w:rsidR="00C148AB" w:rsidRPr="00C148AB" w:rsidRDefault="00C148AB" w:rsidP="00C148AB">
                            <w:pPr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C148AB">
                              <w:rPr>
                                <w:sz w:val="24"/>
                                <w:szCs w:val="26"/>
                                <w:lang w:val="en-US"/>
                              </w:rPr>
                              <w:t>Big body of salty water</w:t>
                            </w:r>
                          </w:p>
                        </w:tc>
                      </w:tr>
                    </w:tbl>
                    <w:p w14:paraId="72AF3EA8" w14:textId="77777777" w:rsidR="001533EF" w:rsidRDefault="001533E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70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434752" wp14:editId="65E34583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2164080"/>
                <wp:effectExtent l="19050" t="19050" r="26670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164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227E94C" w14:textId="77777777" w:rsidR="001533EF" w:rsidRDefault="00FC6E9A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7D8AEB97" w14:textId="77777777" w:rsidR="002670B8" w:rsidRPr="002670B8" w:rsidRDefault="002670B8" w:rsidP="002670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18"/>
                              </w:rPr>
                            </w:pPr>
                            <w:r w:rsidRPr="002670B8">
                              <w:rPr>
                                <w:rFonts w:cstheme="minorHAnsi"/>
                                <w:sz w:val="18"/>
                              </w:rPr>
                              <w:t>Use maps, atlases and globes to identify the continents and oceans studied at this key stage.</w:t>
                            </w:r>
                          </w:p>
                          <w:p w14:paraId="557CEB9A" w14:textId="77777777" w:rsidR="002670B8" w:rsidRPr="002670B8" w:rsidRDefault="002670B8" w:rsidP="002670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18"/>
                              </w:rPr>
                            </w:pPr>
                            <w:r w:rsidRPr="002670B8">
                              <w:rPr>
                                <w:rFonts w:cstheme="minorHAnsi"/>
                                <w:sz w:val="18"/>
                              </w:rPr>
                              <w:t>Use locational and directional language (</w:t>
                            </w:r>
                            <w:proofErr w:type="spellStart"/>
                            <w:r w:rsidRPr="002670B8">
                              <w:rPr>
                                <w:rFonts w:cstheme="minorHAnsi"/>
                                <w:sz w:val="18"/>
                              </w:rPr>
                              <w:t>eg</w:t>
                            </w:r>
                            <w:proofErr w:type="spellEnd"/>
                            <w:r w:rsidRPr="002670B8">
                              <w:rPr>
                                <w:rFonts w:cstheme="minorHAnsi"/>
                                <w:sz w:val="18"/>
                              </w:rPr>
                              <w:t>, near and far, left and right), Describe the location of features and routes on maps.</w:t>
                            </w:r>
                          </w:p>
                          <w:p w14:paraId="34675494" w14:textId="77777777" w:rsidR="002670B8" w:rsidRPr="002670B8" w:rsidRDefault="002670B8" w:rsidP="002670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sz w:val="18"/>
                              </w:rPr>
                            </w:pPr>
                            <w:r w:rsidRPr="002670B8">
                              <w:rPr>
                                <w:rFonts w:cstheme="minorHAnsi"/>
                                <w:sz w:val="18"/>
                              </w:rPr>
                              <w:t>Use photographs to recognise landmarks and basic human and physical features; devise simple picture maps.</w:t>
                            </w:r>
                          </w:p>
                          <w:p w14:paraId="6333F6F6" w14:textId="7B247F3D" w:rsidR="00111112" w:rsidRPr="002670B8" w:rsidRDefault="002670B8" w:rsidP="002670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6"/>
                                <w:lang w:val="en-US"/>
                              </w:rPr>
                            </w:pPr>
                            <w:r w:rsidRPr="002670B8">
                              <w:rPr>
                                <w:rFonts w:cstheme="minorHAnsi"/>
                                <w:sz w:val="18"/>
                              </w:rPr>
                              <w:t>Use simple fieldwork and observational skills to study the geography of their school and its grounds.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4752" id="Text Box 3" o:spid="_x0000_s1027" type="#_x0000_t202" style="position:absolute;margin-left:0;margin-top:13pt;width:245.4pt;height:170.4pt;z-index:2516510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" fillcolor="white [3201]" strokecolor="#0070c0" strokeweight="2.25pt">
                <v:textbox>
                  <w:txbxContent>
                    <w:p w14:paraId="5227E94C" w14:textId="77777777" w:rsidR="001533EF" w:rsidRDefault="00FC6E9A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7D8AEB97" w14:textId="77777777" w:rsidR="002670B8" w:rsidRPr="002670B8" w:rsidRDefault="002670B8" w:rsidP="002670B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18"/>
                        </w:rPr>
                      </w:pPr>
                      <w:r w:rsidRPr="002670B8">
                        <w:rPr>
                          <w:rFonts w:cstheme="minorHAnsi"/>
                          <w:sz w:val="18"/>
                        </w:rPr>
                        <w:t>Use maps, atlases and globes to identify the continents and oceans studied at this key stage.</w:t>
                      </w:r>
                    </w:p>
                    <w:p w14:paraId="557CEB9A" w14:textId="77777777" w:rsidR="002670B8" w:rsidRPr="002670B8" w:rsidRDefault="002670B8" w:rsidP="002670B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18"/>
                        </w:rPr>
                      </w:pPr>
                      <w:r w:rsidRPr="002670B8">
                        <w:rPr>
                          <w:rFonts w:cstheme="minorHAnsi"/>
                          <w:sz w:val="18"/>
                        </w:rPr>
                        <w:t>Use locational and directional language (</w:t>
                      </w:r>
                      <w:proofErr w:type="spellStart"/>
                      <w:r w:rsidRPr="002670B8">
                        <w:rPr>
                          <w:rFonts w:cstheme="minorHAnsi"/>
                          <w:sz w:val="18"/>
                        </w:rPr>
                        <w:t>eg</w:t>
                      </w:r>
                      <w:proofErr w:type="spellEnd"/>
                      <w:r w:rsidRPr="002670B8">
                        <w:rPr>
                          <w:rFonts w:cstheme="minorHAnsi"/>
                          <w:sz w:val="18"/>
                        </w:rPr>
                        <w:t>, near and far, left and right), Describe the location of features and routes on maps.</w:t>
                      </w:r>
                    </w:p>
                    <w:p w14:paraId="34675494" w14:textId="77777777" w:rsidR="002670B8" w:rsidRPr="002670B8" w:rsidRDefault="002670B8" w:rsidP="002670B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sz w:val="18"/>
                        </w:rPr>
                      </w:pPr>
                      <w:r w:rsidRPr="002670B8">
                        <w:rPr>
                          <w:rFonts w:cstheme="minorHAnsi"/>
                          <w:sz w:val="18"/>
                        </w:rPr>
                        <w:t>Use photographs to recognise landmarks and basic human and physical features; devise simple picture maps.</w:t>
                      </w:r>
                    </w:p>
                    <w:p w14:paraId="6333F6F6" w14:textId="7B247F3D" w:rsidR="00111112" w:rsidRPr="002670B8" w:rsidRDefault="002670B8" w:rsidP="002670B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6"/>
                          <w:lang w:val="en-US"/>
                        </w:rPr>
                      </w:pPr>
                      <w:r w:rsidRPr="002670B8">
                        <w:rPr>
                          <w:rFonts w:cstheme="minorHAnsi"/>
                          <w:sz w:val="18"/>
                        </w:rPr>
                        <w:t>Use simple fieldwork and observational skills to study the geography of their school and its grounds.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EFF40" w14:textId="77777777" w:rsidR="001533EF" w:rsidRDefault="001533EF"/>
    <w:p w14:paraId="2532F9A4" w14:textId="77777777" w:rsidR="001533EF" w:rsidRDefault="001533EF"/>
    <w:p w14:paraId="2F9FD5AE" w14:textId="77777777" w:rsidR="001533EF" w:rsidRDefault="001533EF"/>
    <w:p w14:paraId="21D54A88" w14:textId="77777777" w:rsidR="001533EF" w:rsidRDefault="001533EF"/>
    <w:p w14:paraId="0E99007A" w14:textId="77777777" w:rsidR="001533EF" w:rsidRDefault="001533EF"/>
    <w:p w14:paraId="1EB3FD39" w14:textId="77777777" w:rsidR="001533EF" w:rsidRDefault="001533EF"/>
    <w:p w14:paraId="7A063052" w14:textId="77777777" w:rsidR="001533EF" w:rsidRDefault="001533EF"/>
    <w:p w14:paraId="5A78B7F8" w14:textId="77777777" w:rsidR="001533EF" w:rsidRDefault="00FC6E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8078A9" wp14:editId="6FA1A948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3107055" cy="3724275"/>
                <wp:effectExtent l="19050" t="19050" r="1714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A221ED4" w14:textId="15B8955E" w:rsidR="001533EF" w:rsidRDefault="00111112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Geographical</w:t>
                            </w:r>
                            <w:r w:rsidR="00FC6E9A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Skills:</w:t>
                            </w:r>
                          </w:p>
                          <w:p w14:paraId="66792A6B" w14:textId="77777777" w:rsidR="002670B8" w:rsidRPr="00D95FBE" w:rsidRDefault="002670B8" w:rsidP="002670B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Cs w:val="20"/>
                              </w:rPr>
                            </w:pPr>
                            <w:r w:rsidRPr="00D95FBE">
                              <w:rPr>
                                <w:rFonts w:cstheme="minorHAnsi"/>
                                <w:szCs w:val="20"/>
                              </w:rPr>
                              <w:t>Use world maps, atlases and globes to identify the United Kingdom and its countries.</w:t>
                            </w:r>
                          </w:p>
                          <w:p w14:paraId="515D3199" w14:textId="77777777" w:rsidR="002670B8" w:rsidRPr="00D95FBE" w:rsidRDefault="002670B8" w:rsidP="002670B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Cs w:val="20"/>
                              </w:rPr>
                            </w:pPr>
                            <w:r w:rsidRPr="00D95FBE">
                              <w:rPr>
                                <w:rFonts w:cstheme="minorHAnsi"/>
                                <w:szCs w:val="20"/>
                              </w:rPr>
                              <w:t>Use simple compass directions (North, East, South and West), to describe the location of features and routes on a map.</w:t>
                            </w:r>
                          </w:p>
                          <w:p w14:paraId="7F44958B" w14:textId="77777777" w:rsidR="002670B8" w:rsidRPr="00D95FBE" w:rsidRDefault="002670B8" w:rsidP="002670B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Cs w:val="20"/>
                              </w:rPr>
                            </w:pPr>
                            <w:r w:rsidRPr="00D95FBE">
                              <w:rPr>
                                <w:rFonts w:cstheme="minorHAnsi"/>
                                <w:szCs w:val="20"/>
                              </w:rPr>
                              <w:t>Use aerial photographs and plan perspectives to recognise landmarks and basic human and physical features: devise a simple map; and use and construct basic symbols in a key.</w:t>
                            </w:r>
                          </w:p>
                          <w:p w14:paraId="42508D1C" w14:textId="5487B751" w:rsidR="00D07FA6" w:rsidRPr="00D95FBE" w:rsidRDefault="002670B8" w:rsidP="002670B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D95FBE">
                              <w:rPr>
                                <w:rFonts w:cstheme="minorHAnsi"/>
                                <w:szCs w:val="20"/>
                              </w:rPr>
                              <w:t>Use fieldwork and observational skills to study the key human and physical features of the schools surrounding areas.</w:t>
                            </w:r>
                          </w:p>
                          <w:p w14:paraId="454B18E1" w14:textId="77777777" w:rsidR="00C148AB" w:rsidRPr="00D95FBE" w:rsidRDefault="00C148AB" w:rsidP="00C148A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</w:rPr>
                            </w:pPr>
                            <w:r w:rsidRPr="00D95FBE">
                              <w:rPr>
                                <w:rFonts w:cstheme="minorHAnsi"/>
                                <w:szCs w:val="20"/>
                              </w:rPr>
                              <w:t xml:space="preserve">Name, locate and identify characteristics of the four countries and capital cities of the United Kingdom and its surrounding seas. </w:t>
                            </w:r>
                          </w:p>
                          <w:p w14:paraId="75908BAB" w14:textId="6D065005" w:rsidR="00C148AB" w:rsidRPr="00D95FBE" w:rsidRDefault="00C148AB" w:rsidP="00C148A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D95FBE">
                              <w:rPr>
                                <w:rFonts w:cstheme="minorHAnsi"/>
                                <w:szCs w:val="20"/>
                              </w:rPr>
                              <w:t>Name and locate the world’s seven continents and five oceans.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078A9" id="Text Box 5" o:spid="_x0000_s1028" type="#_x0000_t202" style="position:absolute;margin-left:0;margin-top:10.05pt;width:244.65pt;height:293.25pt;z-index:2516541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" fillcolor="white [3201]" strokecolor="#0070c0" strokeweight="2.25pt">
                <v:textbox>
                  <w:txbxContent>
                    <w:p w14:paraId="3A221ED4" w14:textId="15B8955E" w:rsidR="001533EF" w:rsidRDefault="00111112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Geographical</w:t>
                      </w:r>
                      <w:r w:rsidR="00FC6E9A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Skills:</w:t>
                      </w:r>
                    </w:p>
                    <w:p w14:paraId="66792A6B" w14:textId="77777777" w:rsidR="002670B8" w:rsidRPr="00D95FBE" w:rsidRDefault="002670B8" w:rsidP="002670B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Cs w:val="20"/>
                        </w:rPr>
                      </w:pPr>
                      <w:r w:rsidRPr="00D95FBE">
                        <w:rPr>
                          <w:rFonts w:cstheme="minorHAnsi"/>
                          <w:szCs w:val="20"/>
                        </w:rPr>
                        <w:t>Use world maps, atlases and globes to identify the United Kingdom and its countries.</w:t>
                      </w:r>
                    </w:p>
                    <w:p w14:paraId="515D3199" w14:textId="77777777" w:rsidR="002670B8" w:rsidRPr="00D95FBE" w:rsidRDefault="002670B8" w:rsidP="002670B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Cs w:val="20"/>
                        </w:rPr>
                      </w:pPr>
                      <w:r w:rsidRPr="00D95FBE">
                        <w:rPr>
                          <w:rFonts w:cstheme="minorHAnsi"/>
                          <w:szCs w:val="20"/>
                        </w:rPr>
                        <w:t>Use simple compass directions (North, East, South and West), to describe the location of features and routes on a map.</w:t>
                      </w:r>
                    </w:p>
                    <w:p w14:paraId="7F44958B" w14:textId="77777777" w:rsidR="002670B8" w:rsidRPr="00D95FBE" w:rsidRDefault="002670B8" w:rsidP="002670B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Cs w:val="20"/>
                        </w:rPr>
                      </w:pPr>
                      <w:r w:rsidRPr="00D95FBE">
                        <w:rPr>
                          <w:rFonts w:cstheme="minorHAnsi"/>
                          <w:szCs w:val="20"/>
                        </w:rPr>
                        <w:t>Use aerial photographs and plan perspectives to recognise landmarks and basic human and physical features: devise a simple map; and use and construct basic symbols in a key.</w:t>
                      </w:r>
                    </w:p>
                    <w:p w14:paraId="42508D1C" w14:textId="5487B751" w:rsidR="00D07FA6" w:rsidRPr="00D95FBE" w:rsidRDefault="002670B8" w:rsidP="002670B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4"/>
                          <w:szCs w:val="26"/>
                          <w:lang w:val="en-US"/>
                        </w:rPr>
                      </w:pPr>
                      <w:r w:rsidRPr="00D95FBE">
                        <w:rPr>
                          <w:rFonts w:cstheme="minorHAnsi"/>
                          <w:szCs w:val="20"/>
                        </w:rPr>
                        <w:t>Use fieldwork and observational skills to study the key human and physical features of the schools surrounding areas.</w:t>
                      </w:r>
                    </w:p>
                    <w:p w14:paraId="454B18E1" w14:textId="77777777" w:rsidR="00C148AB" w:rsidRPr="00D95FBE" w:rsidRDefault="00C148AB" w:rsidP="00C148A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</w:rPr>
                      </w:pPr>
                      <w:r w:rsidRPr="00D95FBE">
                        <w:rPr>
                          <w:rFonts w:cstheme="minorHAnsi"/>
                          <w:szCs w:val="20"/>
                        </w:rPr>
                        <w:t xml:space="preserve">Name, locate and identify characteristics of the four countries and capital cities of the United Kingdom and its surrounding seas. </w:t>
                      </w:r>
                    </w:p>
                    <w:p w14:paraId="75908BAB" w14:textId="6D065005" w:rsidR="00C148AB" w:rsidRPr="00D95FBE" w:rsidRDefault="00C148AB" w:rsidP="00C148A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4"/>
                          <w:szCs w:val="26"/>
                          <w:lang w:val="en-US"/>
                        </w:rPr>
                      </w:pPr>
                      <w:r w:rsidRPr="00D95FBE">
                        <w:rPr>
                          <w:rFonts w:cstheme="minorHAnsi"/>
                          <w:szCs w:val="20"/>
                        </w:rPr>
                        <w:t>Name and locate the world’s seven continents and five oceans.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367A6F" w14:textId="77777777" w:rsidR="001533EF" w:rsidRDefault="001533EF"/>
    <w:p w14:paraId="1903F042" w14:textId="77777777" w:rsidR="001533EF" w:rsidRDefault="001533EF"/>
    <w:p w14:paraId="4724D816" w14:textId="77777777" w:rsidR="001533EF" w:rsidRDefault="001533EF"/>
    <w:p w14:paraId="6B82A21A" w14:textId="77777777" w:rsidR="001533EF" w:rsidRDefault="001533EF"/>
    <w:p w14:paraId="0D919EAF" w14:textId="77777777" w:rsidR="001533EF" w:rsidRDefault="001533EF"/>
    <w:p w14:paraId="26814DF5" w14:textId="77777777" w:rsidR="001533EF" w:rsidRDefault="001533EF"/>
    <w:p w14:paraId="49987430" w14:textId="77777777" w:rsidR="001533EF" w:rsidRDefault="001533EF"/>
    <w:p w14:paraId="78AE3A83" w14:textId="77777777" w:rsidR="001533EF" w:rsidRDefault="001533EF"/>
    <w:p w14:paraId="4F07B511" w14:textId="77777777" w:rsidR="001533EF" w:rsidRDefault="001533EF"/>
    <w:p w14:paraId="75BA2237" w14:textId="77777777" w:rsidR="001533EF" w:rsidRDefault="001533EF"/>
    <w:p w14:paraId="00BF9E68" w14:textId="77777777" w:rsidR="001533EF" w:rsidRDefault="001533EF">
      <w:pPr>
        <w:jc w:val="right"/>
      </w:pPr>
    </w:p>
    <w:p w14:paraId="522CAA29" w14:textId="77777777" w:rsidR="001533EF" w:rsidRDefault="001533EF">
      <w:pPr>
        <w:jc w:val="right"/>
      </w:pPr>
    </w:p>
    <w:p w14:paraId="1688D172" w14:textId="77777777" w:rsidR="001533EF" w:rsidRDefault="001533EF">
      <w:pPr>
        <w:jc w:val="right"/>
      </w:pPr>
    </w:p>
    <w:p w14:paraId="19D7CC99" w14:textId="77777777" w:rsidR="001533EF" w:rsidRDefault="00FC6E9A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830B6" wp14:editId="11A16BD8">
                <wp:simplePos x="0" y="0"/>
                <wp:positionH relativeFrom="margin">
                  <wp:align>right</wp:align>
                </wp:positionH>
                <wp:positionV relativeFrom="paragraph">
                  <wp:posOffset>36195</wp:posOffset>
                </wp:positionV>
                <wp:extent cx="6797040" cy="3009900"/>
                <wp:effectExtent l="19050" t="19050" r="23495" b="1968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800" cy="30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4B6988" w14:textId="766ED4BF" w:rsidR="001533EF" w:rsidRDefault="00FC6E9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14E48938" w14:textId="1E70D721" w:rsidR="00980460" w:rsidRDefault="0098046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23AAFE4B" w14:textId="477FFA32" w:rsidR="00C148AB" w:rsidRPr="00D95FBE" w:rsidRDefault="00C148AB" w:rsidP="002670B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To </w:t>
                            </w:r>
                            <w:r w:rsidR="0056280B"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use an atlas to identify the seven continents and five oceans. </w:t>
                            </w:r>
                          </w:p>
                          <w:p w14:paraId="3AB2F151" w14:textId="578D2BFB" w:rsidR="0056280B" w:rsidRPr="00D95FBE" w:rsidRDefault="0056280B" w:rsidP="005628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>To create a fact file of the 4 countries of the UK. (including capitals and surrounding seas)</w:t>
                            </w:r>
                          </w:p>
                          <w:p w14:paraId="04A8A11B" w14:textId="52BC8B87" w:rsidR="0056280B" w:rsidRPr="00D95FBE" w:rsidRDefault="00D95FBE" w:rsidP="005628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>To recgonise local</w:t>
                            </w:r>
                            <w:r w:rsidR="0056280B"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landmarks </w:t>
                            </w:r>
                            <w:r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>in Swindon from a</w:t>
                            </w:r>
                            <w:r w:rsidR="0056280B"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erial </w:t>
                            </w:r>
                            <w:r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>and ground level photos.</w:t>
                            </w:r>
                          </w:p>
                          <w:p w14:paraId="34B61814" w14:textId="56316626" w:rsidR="0056280B" w:rsidRPr="00D95FBE" w:rsidRDefault="00D95FBE" w:rsidP="0056280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To use simple compass directions to navigate from place to place on a sketch map. </w:t>
                            </w:r>
                          </w:p>
                          <w:p w14:paraId="7AFDFAFD" w14:textId="31AF0B8C" w:rsidR="00BF0317" w:rsidRPr="00D95FBE" w:rsidRDefault="00D95FBE" w:rsidP="00D95FBE">
                            <w:p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5FBE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5.  To observe and add physical and human features to a sketch map of the local area. </w:t>
                            </w:r>
                          </w:p>
                          <w:p w14:paraId="7C769502" w14:textId="527C15AF" w:rsidR="00D95FBE" w:rsidRPr="00D95FBE" w:rsidRDefault="00D95FBE" w:rsidP="00D95FB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5FBE">
                              <w:rPr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6.</w:t>
                            </w:r>
                            <w:r w:rsidRPr="00D95FBE">
                              <w:rPr>
                                <w:rFonts w:eastAsia="SimSun" w:cstheme="min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To draw a simple sketch map of the local area with a basic key.</w:t>
                            </w:r>
                          </w:p>
                          <w:p w14:paraId="580C44A0" w14:textId="5B52398C" w:rsidR="00D95FBE" w:rsidRPr="00D95FBE" w:rsidRDefault="00D95FBE" w:rsidP="00D95FBE">
                            <w:p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830B6" id="Text Box 9" o:spid="_x0000_s1029" type="#_x0000_t202" style="position:absolute;left:0;text-align:left;margin-left:484pt;margin-top:2.85pt;width:535.2pt;height:237pt;z-index:2516705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" fillcolor="white [3201]" strokecolor="#0070c0" strokeweight="2.25pt">
                <v:textbox>
                  <w:txbxContent>
                    <w:p w14:paraId="174B6988" w14:textId="766ED4BF" w:rsidR="001533EF" w:rsidRDefault="00FC6E9A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14E48938" w14:textId="1E70D721" w:rsidR="00980460" w:rsidRDefault="0098046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23AAFE4B" w14:textId="477FFA32" w:rsidR="00C148AB" w:rsidRPr="00D95FBE" w:rsidRDefault="00C148AB" w:rsidP="002670B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 xml:space="preserve">To </w:t>
                      </w:r>
                      <w:r w:rsidR="0056280B" w:rsidRPr="00D95FBE">
                        <w:rPr>
                          <w:sz w:val="28"/>
                          <w:szCs w:val="28"/>
                          <w:lang w:val="en-US"/>
                        </w:rPr>
                        <w:t xml:space="preserve">use an atlas to identify the seven continents and five oceans. </w:t>
                      </w:r>
                    </w:p>
                    <w:p w14:paraId="3AB2F151" w14:textId="578D2BFB" w:rsidR="0056280B" w:rsidRPr="00D95FBE" w:rsidRDefault="0056280B" w:rsidP="005628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 xml:space="preserve">To </w:t>
                      </w: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>create a fact file of the</w:t>
                      </w: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>4 countries of the UK</w:t>
                      </w: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 xml:space="preserve">. </w:t>
                      </w: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>(including capitals and surrounding seas)</w:t>
                      </w:r>
                      <w:bookmarkStart w:id="1" w:name="_GoBack"/>
                      <w:bookmarkEnd w:id="1"/>
                    </w:p>
                    <w:p w14:paraId="04A8A11B" w14:textId="52BC8B87" w:rsidR="0056280B" w:rsidRPr="00D95FBE" w:rsidRDefault="00D95FBE" w:rsidP="005628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>To recgonise local</w:t>
                      </w:r>
                      <w:r w:rsidR="0056280B" w:rsidRPr="00D95FBE">
                        <w:rPr>
                          <w:sz w:val="28"/>
                          <w:szCs w:val="28"/>
                          <w:lang w:val="en-US"/>
                        </w:rPr>
                        <w:t xml:space="preserve"> landmarks </w:t>
                      </w: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>in Swindon from a</w:t>
                      </w:r>
                      <w:r w:rsidR="0056280B" w:rsidRPr="00D95FBE">
                        <w:rPr>
                          <w:sz w:val="28"/>
                          <w:szCs w:val="28"/>
                          <w:lang w:val="en-US"/>
                        </w:rPr>
                        <w:t xml:space="preserve">erial </w:t>
                      </w: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>and ground level photos.</w:t>
                      </w:r>
                    </w:p>
                    <w:p w14:paraId="34B61814" w14:textId="56316626" w:rsidR="0056280B" w:rsidRPr="00D95FBE" w:rsidRDefault="00D95FBE" w:rsidP="0056280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 xml:space="preserve">To use simple compass directions to navigate from place to place on a sketch map. </w:t>
                      </w:r>
                    </w:p>
                    <w:p w14:paraId="7AFDFAFD" w14:textId="31AF0B8C" w:rsidR="00BF0317" w:rsidRPr="00D95FBE" w:rsidRDefault="00D95FBE" w:rsidP="00D95FBE">
                      <w:pPr>
                        <w:spacing w:after="0"/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D95FBE">
                        <w:rPr>
                          <w:sz w:val="28"/>
                          <w:szCs w:val="28"/>
                          <w:lang w:val="en-US"/>
                        </w:rPr>
                        <w:t xml:space="preserve">5.  To observe and add physical and human features to a sketch map of the local area. </w:t>
                      </w:r>
                    </w:p>
                    <w:p w14:paraId="7C769502" w14:textId="527C15AF" w:rsidR="00D95FBE" w:rsidRPr="00D95FBE" w:rsidRDefault="00D95FBE" w:rsidP="00D95FB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 w:rsidRPr="00D95FBE">
                        <w:rPr>
                          <w:color w:val="000000" w:themeColor="text1"/>
                          <w:sz w:val="28"/>
                          <w:szCs w:val="28"/>
                          <w:lang w:val="en-US"/>
                        </w:rPr>
                        <w:t>6.</w:t>
                      </w:r>
                      <w:r w:rsidRPr="00D95FBE">
                        <w:rPr>
                          <w:rFonts w:eastAsia="SimSun" w:cstheme="minorHAns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D95FBE">
                        <w:rPr>
                          <w:rFonts w:eastAsia="SimSun" w:cstheme="minorHAnsi"/>
                          <w:color w:val="000000" w:themeColor="text1"/>
                          <w:sz w:val="28"/>
                          <w:szCs w:val="28"/>
                        </w:rPr>
                        <w:t>To draw a simple sketch map of the local area</w:t>
                      </w:r>
                      <w:r w:rsidRPr="00D95FBE">
                        <w:rPr>
                          <w:rFonts w:eastAsia="SimSun" w:cstheme="minorHAnsi"/>
                          <w:color w:val="000000" w:themeColor="text1"/>
                          <w:sz w:val="28"/>
                          <w:szCs w:val="28"/>
                        </w:rPr>
                        <w:t xml:space="preserve"> with a basic key</w:t>
                      </w:r>
                      <w:r w:rsidRPr="00D95FBE">
                        <w:rPr>
                          <w:rFonts w:eastAsia="SimSun" w:cstheme="minorHAnsi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580C44A0" w14:textId="5B52398C" w:rsidR="00D95FBE" w:rsidRPr="00D95FBE" w:rsidRDefault="00D95FBE" w:rsidP="00D95FBE">
                      <w:p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B2FA02" wp14:editId="052E15F1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25DFAF" w14:textId="77777777" w:rsidR="001533EF" w:rsidRDefault="00FC6E9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7A032BFD" w14:textId="77777777" w:rsidR="001533EF" w:rsidRDefault="00FC6E9A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2FA02" id="Text Box 4" o:spid="_x0000_s1030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" fillcolor="white [3201]" strokecolor="#0070c0" strokeweight="2.25pt">
                <v:textbox>
                  <w:txbxContent>
                    <w:p w14:paraId="5A25DFAF" w14:textId="77777777" w:rsidR="001533EF" w:rsidRDefault="00FC6E9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7A032BFD" w14:textId="77777777" w:rsidR="001533EF" w:rsidRDefault="00FC6E9A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06D0B651" w14:textId="77777777" w:rsidR="001533EF" w:rsidRDefault="001533EF"/>
    <w:p w14:paraId="0FEF05C3" w14:textId="77777777" w:rsidR="001533EF" w:rsidRDefault="001533EF"/>
    <w:p w14:paraId="5FBCD67D" w14:textId="77777777" w:rsidR="001533EF" w:rsidRDefault="001533EF"/>
    <w:p w14:paraId="6A7D72A4" w14:textId="77777777" w:rsidR="001533EF" w:rsidRDefault="001533EF"/>
    <w:p w14:paraId="69A3F9BB" w14:textId="77777777" w:rsidR="001533EF" w:rsidRDefault="001533EF"/>
    <w:p w14:paraId="52B07A50" w14:textId="77777777" w:rsidR="001533EF" w:rsidRDefault="001533EF"/>
    <w:p w14:paraId="575120CF" w14:textId="77777777" w:rsidR="001533EF" w:rsidRDefault="001533EF"/>
    <w:p w14:paraId="5E64858E" w14:textId="77777777" w:rsidR="001533EF" w:rsidRDefault="001533EF">
      <w:pPr>
        <w:jc w:val="right"/>
      </w:pPr>
    </w:p>
    <w:p w14:paraId="5164890D" w14:textId="77777777" w:rsidR="001533EF" w:rsidRDefault="001533EF">
      <w:pPr>
        <w:jc w:val="right"/>
      </w:pPr>
    </w:p>
    <w:p w14:paraId="18EAAA37" w14:textId="77777777" w:rsidR="001533EF" w:rsidRDefault="001533EF">
      <w:pPr>
        <w:jc w:val="right"/>
      </w:pPr>
    </w:p>
    <w:p w14:paraId="7D90C86F" w14:textId="77777777" w:rsidR="001533EF" w:rsidRDefault="00FC6E9A">
      <w:pPr>
        <w:tabs>
          <w:tab w:val="left" w:pos="158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C71BA" wp14:editId="7C73C8BB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41A88C3" w14:textId="11AAA8CF" w:rsidR="001533EF" w:rsidRDefault="00FC6E9A" w:rsidP="0091053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5B1AD2E2" w14:textId="77777777" w:rsidR="00976BDC" w:rsidRDefault="00976BDC" w:rsidP="0091053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459C6BF" w14:textId="162F5CD1" w:rsidR="00910536" w:rsidRDefault="00910536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7E311D85" w14:textId="3BA9F5FD" w:rsidR="00910536" w:rsidRDefault="00FC6E9A" w:rsidP="00910536">
                            <w:pPr>
                              <w:spacing w:after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12C07" wp14:editId="0D2AFDB5">
                                  <wp:extent cx="3041516" cy="4053840"/>
                                  <wp:effectExtent l="0" t="0" r="6985" b="3810"/>
                                  <wp:docPr id="13" name="Picture 13" descr="Topography Map of Great Britain and Ireland Posters and Print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opography Map of Great Britain and Ireland Posters and Print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5197" cy="4098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70B8">
                              <w:rPr>
                                <w:noProof/>
                              </w:rPr>
                              <w:drawing>
                                <wp:inline distT="0" distB="0" distL="0" distR="0" wp14:anchorId="024EB2EC" wp14:editId="540E4210">
                                  <wp:extent cx="3476921" cy="2282190"/>
                                  <wp:effectExtent l="0" t="0" r="9525" b="381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9727" cy="23037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670B8" w:rsidRPr="002670B8">
                              <w:rPr>
                                <w:noProof/>
                              </w:rPr>
                              <w:drawing>
                                <wp:inline distT="0" distB="0" distL="0" distR="0" wp14:anchorId="02083FE6" wp14:editId="0554E463">
                                  <wp:extent cx="4358640" cy="2414118"/>
                                  <wp:effectExtent l="0" t="0" r="3810" b="571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7938" cy="2419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C71BA" id="Text Box 6" o:spid="_x0000_s1031" type="#_x0000_t202" style="position:absolute;margin-left:1.05pt;margin-top:5.2pt;width:535.2pt;height:700.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" fillcolor="white [3201]" strokecolor="#0070c0" strokeweight="2.25pt">
                <v:textbox>
                  <w:txbxContent>
                    <w:p w14:paraId="441A88C3" w14:textId="11AAA8CF" w:rsidR="001533EF" w:rsidRDefault="00FC6E9A" w:rsidP="0091053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5B1AD2E2" w14:textId="77777777" w:rsidR="00976BDC" w:rsidRDefault="00976BDC" w:rsidP="0091053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459C6BF" w14:textId="162F5CD1" w:rsidR="00910536" w:rsidRDefault="00910536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7E311D85" w14:textId="3BA9F5FD" w:rsidR="00910536" w:rsidRDefault="00FC6E9A" w:rsidP="00910536">
                      <w:pPr>
                        <w:spacing w:after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412C07" wp14:editId="0D2AFDB5">
                            <wp:extent cx="3041516" cy="4053840"/>
                            <wp:effectExtent l="0" t="0" r="6985" b="3810"/>
                            <wp:docPr id="13" name="Picture 13" descr="Topography Map of Great Britain and Ireland Posters and Print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opography Map of Great Britain and Ireland Posters and Print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5197" cy="4098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70B8">
                        <w:rPr>
                          <w:noProof/>
                        </w:rPr>
                        <w:drawing>
                          <wp:inline distT="0" distB="0" distL="0" distR="0" wp14:anchorId="024EB2EC" wp14:editId="540E4210">
                            <wp:extent cx="3476921" cy="2282190"/>
                            <wp:effectExtent l="0" t="0" r="9525" b="381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9727" cy="23037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670B8" w:rsidRPr="002670B8">
                        <w:drawing>
                          <wp:inline distT="0" distB="0" distL="0" distR="0" wp14:anchorId="02083FE6" wp14:editId="0554E463">
                            <wp:extent cx="4358640" cy="2414118"/>
                            <wp:effectExtent l="0" t="0" r="3810" b="571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7938" cy="2419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36663CF7" w14:textId="4B70BD78" w:rsidR="001533EF" w:rsidRDefault="00FC6E9A">
      <w:pPr>
        <w:tabs>
          <w:tab w:val="left" w:pos="2880"/>
        </w:tabs>
      </w:pPr>
      <w:r>
        <w:tab/>
      </w:r>
    </w:p>
    <w:p w14:paraId="702379E2" w14:textId="77777777" w:rsidR="00976BDC" w:rsidRDefault="00976BDC">
      <w:pPr>
        <w:tabs>
          <w:tab w:val="left" w:pos="2880"/>
        </w:tabs>
      </w:pPr>
    </w:p>
    <w:sectPr w:rsidR="00976BDC">
      <w:headerReference w:type="default" r:id="rId18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A26FF" w14:textId="77777777" w:rsidR="00B41CAA" w:rsidRDefault="00FC6E9A">
      <w:pPr>
        <w:spacing w:after="0" w:line="240" w:lineRule="auto"/>
      </w:pPr>
      <w:r>
        <w:separator/>
      </w:r>
    </w:p>
  </w:endnote>
  <w:endnote w:type="continuationSeparator" w:id="0">
    <w:p w14:paraId="193C10CF" w14:textId="77777777" w:rsidR="00B41CAA" w:rsidRDefault="00FC6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5E4DC5" w14:textId="77777777" w:rsidR="00B41CAA" w:rsidRDefault="00FC6E9A">
      <w:pPr>
        <w:spacing w:after="0" w:line="240" w:lineRule="auto"/>
      </w:pPr>
      <w:r>
        <w:separator/>
      </w:r>
    </w:p>
  </w:footnote>
  <w:footnote w:type="continuationSeparator" w:id="0">
    <w:p w14:paraId="16E93D33" w14:textId="77777777" w:rsidR="00B41CAA" w:rsidRDefault="00FC6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C29A0" w14:textId="77777777" w:rsidR="001533EF" w:rsidRDefault="00FC6E9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BA4E15" wp14:editId="5D524369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64BE3152" w14:textId="74117850" w:rsidR="001533EF" w:rsidRDefault="00FC6E9A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010B40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660DA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Geography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1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010B40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Explorers (Map Skills)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BA4E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64BE3152" w14:textId="74117850" w:rsidR="001533EF" w:rsidRDefault="00FC6E9A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010B40">
                      <w:rPr>
                        <w:sz w:val="34"/>
                        <w:szCs w:val="34"/>
                        <w:u w:val="single"/>
                        <w:lang w:val="en-US"/>
                      </w:rPr>
                      <w:t>2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660DA9">
                      <w:rPr>
                        <w:sz w:val="34"/>
                        <w:szCs w:val="34"/>
                        <w:u w:val="single"/>
                        <w:lang w:val="en-US"/>
                      </w:rPr>
                      <w:t>Geography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1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010B40">
                      <w:rPr>
                        <w:sz w:val="34"/>
                        <w:szCs w:val="34"/>
                        <w:u w:val="single"/>
                        <w:lang w:val="en-US"/>
                      </w:rPr>
                      <w:t>Explorers (Map Skills)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7F0ED6F" wp14:editId="30D190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75058"/>
    <w:multiLevelType w:val="hybridMultilevel"/>
    <w:tmpl w:val="7422A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F6589"/>
    <w:multiLevelType w:val="hybridMultilevel"/>
    <w:tmpl w:val="AF1C32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2144A7E"/>
    <w:multiLevelType w:val="hybridMultilevel"/>
    <w:tmpl w:val="F1585C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8A478C4"/>
    <w:multiLevelType w:val="hybridMultilevel"/>
    <w:tmpl w:val="ABC4EB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006555"/>
    <w:multiLevelType w:val="hybridMultilevel"/>
    <w:tmpl w:val="76BEDB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1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noPunctuationKerning/>
  <w:characterSpacingControl w:val="doNotCompress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0D1C"/>
    <w:rsid w:val="00010B40"/>
    <w:rsid w:val="000215EA"/>
    <w:rsid w:val="000248F0"/>
    <w:rsid w:val="00045E5F"/>
    <w:rsid w:val="000676F9"/>
    <w:rsid w:val="00084B91"/>
    <w:rsid w:val="000C7180"/>
    <w:rsid w:val="000D22FF"/>
    <w:rsid w:val="000D2538"/>
    <w:rsid w:val="000F7711"/>
    <w:rsid w:val="00102B41"/>
    <w:rsid w:val="00103FE0"/>
    <w:rsid w:val="0011003E"/>
    <w:rsid w:val="00111112"/>
    <w:rsid w:val="00117A07"/>
    <w:rsid w:val="0013111C"/>
    <w:rsid w:val="00131D5A"/>
    <w:rsid w:val="0015259A"/>
    <w:rsid w:val="001533EF"/>
    <w:rsid w:val="001867A5"/>
    <w:rsid w:val="0019047D"/>
    <w:rsid w:val="001A2096"/>
    <w:rsid w:val="001B28CB"/>
    <w:rsid w:val="001D6BBC"/>
    <w:rsid w:val="001F377B"/>
    <w:rsid w:val="001F665C"/>
    <w:rsid w:val="0023048A"/>
    <w:rsid w:val="0023315D"/>
    <w:rsid w:val="00251BEE"/>
    <w:rsid w:val="00262BC7"/>
    <w:rsid w:val="002630BE"/>
    <w:rsid w:val="002670B8"/>
    <w:rsid w:val="00273116"/>
    <w:rsid w:val="00293B66"/>
    <w:rsid w:val="002946A1"/>
    <w:rsid w:val="002B3E0C"/>
    <w:rsid w:val="002C29B9"/>
    <w:rsid w:val="002C4F8F"/>
    <w:rsid w:val="002E0C19"/>
    <w:rsid w:val="003171CE"/>
    <w:rsid w:val="0032477F"/>
    <w:rsid w:val="00384FA6"/>
    <w:rsid w:val="00396D21"/>
    <w:rsid w:val="003E1FAD"/>
    <w:rsid w:val="003F0A66"/>
    <w:rsid w:val="004429CD"/>
    <w:rsid w:val="004B004D"/>
    <w:rsid w:val="004B08B2"/>
    <w:rsid w:val="0051131A"/>
    <w:rsid w:val="00526016"/>
    <w:rsid w:val="00547F9E"/>
    <w:rsid w:val="00551734"/>
    <w:rsid w:val="0056280B"/>
    <w:rsid w:val="00580453"/>
    <w:rsid w:val="00590C68"/>
    <w:rsid w:val="0059580A"/>
    <w:rsid w:val="005B6C9C"/>
    <w:rsid w:val="005C1EDF"/>
    <w:rsid w:val="005C52CD"/>
    <w:rsid w:val="005C7F16"/>
    <w:rsid w:val="005F3B07"/>
    <w:rsid w:val="00660DA9"/>
    <w:rsid w:val="006B171A"/>
    <w:rsid w:val="006B5412"/>
    <w:rsid w:val="0073030C"/>
    <w:rsid w:val="00732BBD"/>
    <w:rsid w:val="00750B57"/>
    <w:rsid w:val="007526B8"/>
    <w:rsid w:val="00771A1F"/>
    <w:rsid w:val="007A2B8D"/>
    <w:rsid w:val="007D2220"/>
    <w:rsid w:val="007E7302"/>
    <w:rsid w:val="007F024D"/>
    <w:rsid w:val="00842AF8"/>
    <w:rsid w:val="008738FC"/>
    <w:rsid w:val="008B3C7A"/>
    <w:rsid w:val="008D0FDF"/>
    <w:rsid w:val="008E6E95"/>
    <w:rsid w:val="008F7DC1"/>
    <w:rsid w:val="00901833"/>
    <w:rsid w:val="00910536"/>
    <w:rsid w:val="00931E2C"/>
    <w:rsid w:val="00950A30"/>
    <w:rsid w:val="00963DD3"/>
    <w:rsid w:val="0096482C"/>
    <w:rsid w:val="00976BDC"/>
    <w:rsid w:val="00980460"/>
    <w:rsid w:val="009A58C6"/>
    <w:rsid w:val="009B7B9F"/>
    <w:rsid w:val="009D3759"/>
    <w:rsid w:val="009D5083"/>
    <w:rsid w:val="009D7603"/>
    <w:rsid w:val="00A35758"/>
    <w:rsid w:val="00A37239"/>
    <w:rsid w:val="00A674D4"/>
    <w:rsid w:val="00A75DAD"/>
    <w:rsid w:val="00AC1D7C"/>
    <w:rsid w:val="00AF5B0B"/>
    <w:rsid w:val="00B26999"/>
    <w:rsid w:val="00B403CB"/>
    <w:rsid w:val="00B41CAA"/>
    <w:rsid w:val="00B5740F"/>
    <w:rsid w:val="00B6623D"/>
    <w:rsid w:val="00BA1723"/>
    <w:rsid w:val="00BB457C"/>
    <w:rsid w:val="00BC5FE2"/>
    <w:rsid w:val="00BE0A54"/>
    <w:rsid w:val="00BF0317"/>
    <w:rsid w:val="00C148AB"/>
    <w:rsid w:val="00C16443"/>
    <w:rsid w:val="00C33C3C"/>
    <w:rsid w:val="00C514C7"/>
    <w:rsid w:val="00C80A6F"/>
    <w:rsid w:val="00D07FA6"/>
    <w:rsid w:val="00D14C53"/>
    <w:rsid w:val="00D2633A"/>
    <w:rsid w:val="00D539F4"/>
    <w:rsid w:val="00D56ED1"/>
    <w:rsid w:val="00D70BCE"/>
    <w:rsid w:val="00D812C0"/>
    <w:rsid w:val="00D86BE5"/>
    <w:rsid w:val="00D95FBE"/>
    <w:rsid w:val="00DA750F"/>
    <w:rsid w:val="00DB5AE9"/>
    <w:rsid w:val="00DD0B61"/>
    <w:rsid w:val="00DD3074"/>
    <w:rsid w:val="00DD4659"/>
    <w:rsid w:val="00DD4B3C"/>
    <w:rsid w:val="00E00210"/>
    <w:rsid w:val="00E26653"/>
    <w:rsid w:val="00E52A4F"/>
    <w:rsid w:val="00EE057E"/>
    <w:rsid w:val="00EE5D34"/>
    <w:rsid w:val="00F964C5"/>
    <w:rsid w:val="00FC6E9A"/>
    <w:rsid w:val="00FD757F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."/>
  <w:listSeparator w:val=","/>
  <w14:docId w14:val="2F823B2C"/>
  <w15:docId w15:val="{096DD17D-C9B7-4704-8234-43B93F9B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0.wmf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0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4" ma:contentTypeDescription="Create a new document." ma:contentTypeScope="" ma:versionID="6dc5efc62cb17138e075b85b9752cc09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a968af9cb7a4df534bbbdb162f6981a5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19D16-8342-48DC-BFDC-90A5E44A7685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A94EB85-FCC5-4E49-9B9C-77B32BAAD900}">
  <ds:schemaRefs>
    <ds:schemaRef ds:uri="http://purl.org/dc/terms/"/>
    <ds:schemaRef ds:uri="4ad67251-0d2c-4f0b-8bab-ceeb84880a55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492cd62-a023-40f6-834f-389997b1b599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1992BA4-F0E8-4054-9F1A-B97A4EA40ECD}"/>
</file>

<file path=customXml/itemProps5.xml><?xml version="1.0" encoding="utf-8"?>
<ds:datastoreItem xmlns:ds="http://schemas.openxmlformats.org/officeDocument/2006/customXml" ds:itemID="{FF6893B5-BF60-4550-90B3-BC3BF43E5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James</dc:creator>
  <cp:lastModifiedBy>Abby Picton</cp:lastModifiedBy>
  <cp:revision>2</cp:revision>
  <cp:lastPrinted>2020-01-06T08:34:00Z</cp:lastPrinted>
  <dcterms:created xsi:type="dcterms:W3CDTF">2022-07-19T07:56:00Z</dcterms:created>
  <dcterms:modified xsi:type="dcterms:W3CDTF">2022-07-19T07:56:00Z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KSOProductBuildVer">
    <vt:lpwstr>1033-11.2.0.9281</vt:lpwstr>
  </property>
  <property fmtid="{D5CDD505-2E9C-101B-9397-08002B2CF9AE}" pid="4" name="Order">
    <vt:r8>6613200</vt:r8>
  </property>
  <property fmtid="{D5CDD505-2E9C-101B-9397-08002B2CF9AE}" pid="5" name="MediaServiceImageTags">
    <vt:lpwstr/>
  </property>
</Properties>
</file>