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128"/>
        <w:gridCol w:w="2269"/>
        <w:gridCol w:w="2835"/>
        <w:gridCol w:w="2553"/>
        <w:gridCol w:w="2269"/>
        <w:gridCol w:w="2146"/>
        <w:gridCol w:w="8"/>
        <w:gridCol w:w="2096"/>
      </w:tblGrid>
      <w:tr w:rsidR="00453F93" w14:paraId="06F284C9" w14:textId="77777777" w:rsidTr="004B32C2">
        <w:trPr>
          <w:trHeight w:val="699"/>
        </w:trPr>
        <w:tc>
          <w:tcPr>
            <w:tcW w:w="15304" w:type="dxa"/>
            <w:gridSpan w:val="8"/>
          </w:tcPr>
          <w:p w14:paraId="341E3C0D" w14:textId="4D9003A0" w:rsidR="00453F93" w:rsidRDefault="0029616E" w:rsidP="00201B83">
            <w:pPr>
              <w:jc w:val="center"/>
            </w:pPr>
            <w:r w:rsidRPr="00201B83">
              <w:rPr>
                <w:noProof/>
                <w:sz w:val="18"/>
                <w:lang w:eastAsia="en-GB"/>
              </w:rPr>
              <w:drawing>
                <wp:inline distT="0" distB="0" distL="0" distR="0" wp14:anchorId="29B8A289" wp14:editId="2B4034CB">
                  <wp:extent cx="202019" cy="23657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f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14" cy="264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3F93" w:rsidRPr="00201B83">
              <w:rPr>
                <w:b/>
                <w:sz w:val="18"/>
                <w:u w:val="single"/>
              </w:rPr>
              <w:t>East Whitby Academy Year group Long term Planning.</w:t>
            </w:r>
            <w:r w:rsidR="00453F93" w:rsidRPr="00201B83">
              <w:rPr>
                <w:sz w:val="18"/>
              </w:rPr>
              <w:t xml:space="preserve">      </w:t>
            </w:r>
            <w:r w:rsidR="00FE0B10" w:rsidRPr="00201B83">
              <w:rPr>
                <w:sz w:val="18"/>
              </w:rPr>
              <w:t>YEAR GROUP:  4</w:t>
            </w:r>
            <w:r w:rsidR="00453F93" w:rsidRPr="00201B83">
              <w:rPr>
                <w:sz w:val="18"/>
              </w:rPr>
              <w:t xml:space="preserve">  (202</w:t>
            </w:r>
            <w:r w:rsidR="004147C0">
              <w:rPr>
                <w:sz w:val="18"/>
              </w:rPr>
              <w:t>4/2025)</w:t>
            </w:r>
          </w:p>
        </w:tc>
      </w:tr>
      <w:tr w:rsidR="007B7C92" w14:paraId="217AD5D1" w14:textId="77777777" w:rsidTr="00014063">
        <w:trPr>
          <w:trHeight w:val="580"/>
        </w:trPr>
        <w:tc>
          <w:tcPr>
            <w:tcW w:w="1128" w:type="dxa"/>
            <w:shd w:val="clear" w:color="auto" w:fill="FFFFFF" w:themeFill="background1"/>
          </w:tcPr>
          <w:p w14:paraId="20DCC021" w14:textId="77777777" w:rsidR="007B7C92" w:rsidRPr="00D01A34" w:rsidRDefault="007B7C92" w:rsidP="00DE373A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D01A34">
              <w:rPr>
                <w:b/>
                <w:sz w:val="17"/>
                <w:szCs w:val="17"/>
                <w:u w:val="single"/>
              </w:rPr>
              <w:t>Term</w:t>
            </w:r>
          </w:p>
        </w:tc>
        <w:tc>
          <w:tcPr>
            <w:tcW w:w="2269" w:type="dxa"/>
            <w:shd w:val="clear" w:color="auto" w:fill="FFFFFF" w:themeFill="background1"/>
          </w:tcPr>
          <w:p w14:paraId="4FC372CD" w14:textId="77777777" w:rsidR="007B7C92" w:rsidRPr="00D01A34" w:rsidRDefault="007B7C92" w:rsidP="007B7C92">
            <w:pPr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>Autumn 1</w:t>
            </w:r>
            <w:r w:rsidRPr="00D01A34">
              <w:rPr>
                <w:sz w:val="17"/>
                <w:szCs w:val="17"/>
              </w:rPr>
              <w:t xml:space="preserve">  </w:t>
            </w:r>
            <w:r w:rsidR="00590BF1" w:rsidRPr="00D01A34">
              <w:rPr>
                <w:sz w:val="17"/>
                <w:szCs w:val="17"/>
              </w:rPr>
              <w:t>(</w:t>
            </w:r>
            <w:r w:rsidRPr="00D01A34">
              <w:rPr>
                <w:b/>
                <w:sz w:val="17"/>
                <w:szCs w:val="17"/>
              </w:rPr>
              <w:t>7.5</w:t>
            </w:r>
            <w:r w:rsidR="00590BF1" w:rsidRPr="00D01A34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590BF1" w:rsidRPr="00D01A34">
              <w:rPr>
                <w:b/>
                <w:sz w:val="17"/>
                <w:szCs w:val="17"/>
              </w:rPr>
              <w:t>Wks</w:t>
            </w:r>
            <w:proofErr w:type="spellEnd"/>
            <w:r w:rsidR="00590BF1" w:rsidRPr="00D01A34">
              <w:rPr>
                <w:b/>
                <w:sz w:val="17"/>
                <w:szCs w:val="17"/>
              </w:rPr>
              <w:t>)</w:t>
            </w:r>
          </w:p>
          <w:p w14:paraId="181800E3" w14:textId="77777777" w:rsidR="00F85527" w:rsidRPr="00D01A34" w:rsidRDefault="009346B0" w:rsidP="00590BF1">
            <w:pPr>
              <w:rPr>
                <w:b/>
                <w:sz w:val="17"/>
                <w:szCs w:val="17"/>
                <w:u w:val="single"/>
              </w:rPr>
            </w:pPr>
            <w:r w:rsidRPr="00D01A34">
              <w:rPr>
                <w:b/>
                <w:sz w:val="17"/>
                <w:szCs w:val="17"/>
                <w:u w:val="single"/>
              </w:rPr>
              <w:t>1.5 weeks on PSHE</w:t>
            </w:r>
          </w:p>
          <w:p w14:paraId="6BE6B2D8" w14:textId="77777777" w:rsidR="009346B0" w:rsidRPr="00D01A34" w:rsidRDefault="009346B0" w:rsidP="00590BF1">
            <w:pPr>
              <w:rPr>
                <w:b/>
                <w:sz w:val="17"/>
                <w:szCs w:val="17"/>
                <w:u w:val="single"/>
              </w:rPr>
            </w:pPr>
            <w:r w:rsidRPr="00D01A34">
              <w:rPr>
                <w:b/>
                <w:sz w:val="17"/>
                <w:szCs w:val="17"/>
                <w:u w:val="single"/>
              </w:rPr>
              <w:t xml:space="preserve">5 weeks on History </w:t>
            </w:r>
          </w:p>
          <w:p w14:paraId="0C67F305" w14:textId="77777777" w:rsidR="009346B0" w:rsidRPr="00D01A34" w:rsidRDefault="009346B0" w:rsidP="00590BF1">
            <w:pPr>
              <w:rPr>
                <w:b/>
                <w:sz w:val="17"/>
                <w:szCs w:val="17"/>
                <w:u w:val="single"/>
              </w:rPr>
            </w:pPr>
            <w:r w:rsidRPr="00D01A34">
              <w:rPr>
                <w:b/>
                <w:sz w:val="17"/>
                <w:szCs w:val="17"/>
                <w:u w:val="single"/>
              </w:rPr>
              <w:t xml:space="preserve">1 week on RE </w:t>
            </w:r>
          </w:p>
        </w:tc>
        <w:tc>
          <w:tcPr>
            <w:tcW w:w="2835" w:type="dxa"/>
            <w:shd w:val="clear" w:color="auto" w:fill="FFFFFF" w:themeFill="background1"/>
          </w:tcPr>
          <w:p w14:paraId="0AE2C5AF" w14:textId="77777777" w:rsidR="007B7C92" w:rsidRPr="00D01A34" w:rsidRDefault="007B7C92" w:rsidP="007B7C92">
            <w:pPr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 xml:space="preserve">Autumn 2   </w:t>
            </w:r>
            <w:r w:rsidR="00590BF1" w:rsidRPr="00D01A34">
              <w:rPr>
                <w:b/>
                <w:sz w:val="17"/>
                <w:szCs w:val="17"/>
              </w:rPr>
              <w:t>(</w:t>
            </w:r>
            <w:r w:rsidRPr="00D01A34">
              <w:rPr>
                <w:b/>
                <w:sz w:val="17"/>
                <w:szCs w:val="17"/>
              </w:rPr>
              <w:t>7</w:t>
            </w:r>
            <w:r w:rsidR="00590BF1" w:rsidRPr="00D01A34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590BF1" w:rsidRPr="00D01A34">
              <w:rPr>
                <w:b/>
                <w:sz w:val="17"/>
                <w:szCs w:val="17"/>
              </w:rPr>
              <w:t>Wks</w:t>
            </w:r>
            <w:proofErr w:type="spellEnd"/>
            <w:r w:rsidR="00590BF1" w:rsidRPr="00D01A34">
              <w:rPr>
                <w:b/>
                <w:sz w:val="17"/>
                <w:szCs w:val="17"/>
              </w:rPr>
              <w:t>)</w:t>
            </w:r>
          </w:p>
          <w:p w14:paraId="38C68D43" w14:textId="77777777" w:rsidR="00003F61" w:rsidRPr="00D01A34" w:rsidRDefault="00003F61" w:rsidP="007B7C92">
            <w:pPr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>Science 5 weeks</w:t>
            </w:r>
          </w:p>
          <w:p w14:paraId="34261024" w14:textId="77777777" w:rsidR="00003F61" w:rsidRPr="00D01A34" w:rsidRDefault="00003F61" w:rsidP="007B7C92">
            <w:pPr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 xml:space="preserve">Art 2 weeks </w:t>
            </w:r>
          </w:p>
          <w:p w14:paraId="334615E3" w14:textId="77777777" w:rsidR="006420B0" w:rsidRPr="00D01A34" w:rsidRDefault="006420B0" w:rsidP="00FE0B10">
            <w:pPr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14:paraId="22C27305" w14:textId="77777777" w:rsidR="004B32C2" w:rsidRPr="00D01A34" w:rsidRDefault="007B7C92" w:rsidP="00590BF1">
            <w:pPr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>Spring 1</w:t>
            </w:r>
            <w:r w:rsidR="007F22F8" w:rsidRPr="00D01A34">
              <w:rPr>
                <w:b/>
                <w:sz w:val="17"/>
                <w:szCs w:val="17"/>
              </w:rPr>
              <w:t xml:space="preserve"> (</w:t>
            </w:r>
            <w:r w:rsidR="00590BF1" w:rsidRPr="00D01A34">
              <w:rPr>
                <w:b/>
                <w:sz w:val="17"/>
                <w:szCs w:val="17"/>
              </w:rPr>
              <w:t xml:space="preserve">5 </w:t>
            </w:r>
            <w:proofErr w:type="spellStart"/>
            <w:r w:rsidR="00590BF1" w:rsidRPr="00D01A34">
              <w:rPr>
                <w:b/>
                <w:sz w:val="17"/>
                <w:szCs w:val="17"/>
              </w:rPr>
              <w:t>Wks</w:t>
            </w:r>
            <w:proofErr w:type="spellEnd"/>
            <w:r w:rsidR="00590BF1" w:rsidRPr="00D01A34">
              <w:rPr>
                <w:b/>
                <w:sz w:val="17"/>
                <w:szCs w:val="17"/>
              </w:rPr>
              <w:t>)</w:t>
            </w:r>
            <w:r w:rsidR="004B32C2" w:rsidRPr="00D01A34">
              <w:rPr>
                <w:b/>
                <w:sz w:val="17"/>
                <w:szCs w:val="17"/>
              </w:rPr>
              <w:t xml:space="preserve"> </w:t>
            </w:r>
          </w:p>
          <w:p w14:paraId="18C33A38" w14:textId="77777777" w:rsidR="00F85527" w:rsidRPr="00D01A34" w:rsidRDefault="004F66C8" w:rsidP="00590BF1">
            <w:pPr>
              <w:rPr>
                <w:b/>
                <w:sz w:val="17"/>
                <w:szCs w:val="17"/>
                <w:u w:val="single"/>
              </w:rPr>
            </w:pPr>
            <w:r w:rsidRPr="00D01A34">
              <w:rPr>
                <w:b/>
                <w:sz w:val="17"/>
                <w:szCs w:val="17"/>
                <w:u w:val="single"/>
              </w:rPr>
              <w:t>4 week</w:t>
            </w:r>
            <w:r w:rsidR="00245521" w:rsidRPr="00D01A34">
              <w:rPr>
                <w:b/>
                <w:sz w:val="17"/>
                <w:szCs w:val="17"/>
                <w:u w:val="single"/>
              </w:rPr>
              <w:t xml:space="preserve">s Geography </w:t>
            </w:r>
            <w:r w:rsidRPr="00D01A34">
              <w:rPr>
                <w:b/>
                <w:sz w:val="17"/>
                <w:szCs w:val="17"/>
                <w:u w:val="single"/>
              </w:rPr>
              <w:t xml:space="preserve"> </w:t>
            </w:r>
          </w:p>
          <w:p w14:paraId="149D410D" w14:textId="77777777" w:rsidR="004F66C8" w:rsidRPr="00D01A34" w:rsidRDefault="004F66C8" w:rsidP="00590BF1">
            <w:pPr>
              <w:rPr>
                <w:b/>
                <w:sz w:val="17"/>
                <w:szCs w:val="17"/>
                <w:u w:val="single"/>
              </w:rPr>
            </w:pPr>
            <w:r w:rsidRPr="00D01A34">
              <w:rPr>
                <w:b/>
                <w:sz w:val="17"/>
                <w:szCs w:val="17"/>
                <w:u w:val="single"/>
              </w:rPr>
              <w:t xml:space="preserve">1 week </w:t>
            </w:r>
            <w:r w:rsidR="00245521" w:rsidRPr="00D01A34">
              <w:rPr>
                <w:b/>
                <w:sz w:val="17"/>
                <w:szCs w:val="17"/>
                <w:u w:val="single"/>
              </w:rPr>
              <w:t>Art</w:t>
            </w:r>
          </w:p>
        </w:tc>
        <w:tc>
          <w:tcPr>
            <w:tcW w:w="2269" w:type="dxa"/>
            <w:shd w:val="clear" w:color="auto" w:fill="FFFFFF" w:themeFill="background1"/>
          </w:tcPr>
          <w:p w14:paraId="6FD546DE" w14:textId="77777777" w:rsidR="007B7C92" w:rsidRPr="00D01A34" w:rsidRDefault="007B7C92" w:rsidP="00F85527">
            <w:pPr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>Spring 2</w:t>
            </w:r>
            <w:r w:rsidR="00590BF1" w:rsidRPr="00D01A34">
              <w:rPr>
                <w:b/>
                <w:sz w:val="17"/>
                <w:szCs w:val="17"/>
              </w:rPr>
              <w:t xml:space="preserve"> (5 </w:t>
            </w:r>
            <w:proofErr w:type="spellStart"/>
            <w:r w:rsidR="00590BF1" w:rsidRPr="00D01A34">
              <w:rPr>
                <w:b/>
                <w:sz w:val="17"/>
                <w:szCs w:val="17"/>
              </w:rPr>
              <w:t>Wks</w:t>
            </w:r>
            <w:proofErr w:type="spellEnd"/>
            <w:r w:rsidR="00590BF1" w:rsidRPr="00D01A34">
              <w:rPr>
                <w:b/>
                <w:sz w:val="17"/>
                <w:szCs w:val="17"/>
              </w:rPr>
              <w:t>)</w:t>
            </w:r>
          </w:p>
          <w:p w14:paraId="640CA6DC" w14:textId="77777777" w:rsidR="00A00A13" w:rsidRPr="00D01A34" w:rsidRDefault="000607B0" w:rsidP="00F85527">
            <w:pPr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>3 weeks Picture book</w:t>
            </w:r>
            <w:r w:rsidR="00A00A13" w:rsidRPr="00D01A34">
              <w:rPr>
                <w:b/>
                <w:sz w:val="17"/>
                <w:szCs w:val="17"/>
              </w:rPr>
              <w:t xml:space="preserve"> </w:t>
            </w:r>
            <w:r w:rsidRPr="00D01A34">
              <w:rPr>
                <w:b/>
                <w:sz w:val="17"/>
                <w:szCs w:val="17"/>
              </w:rPr>
              <w:t xml:space="preserve">+ science </w:t>
            </w:r>
          </w:p>
          <w:p w14:paraId="546A3BA2" w14:textId="77777777" w:rsidR="00A00A13" w:rsidRPr="00D01A34" w:rsidRDefault="000607B0" w:rsidP="00F85527">
            <w:pPr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>2</w:t>
            </w:r>
            <w:r w:rsidR="00A00A13" w:rsidRPr="00D01A34">
              <w:rPr>
                <w:b/>
                <w:sz w:val="17"/>
                <w:szCs w:val="17"/>
              </w:rPr>
              <w:t xml:space="preserve"> Week</w:t>
            </w:r>
            <w:r w:rsidRPr="00D01A34">
              <w:rPr>
                <w:b/>
                <w:sz w:val="17"/>
                <w:szCs w:val="17"/>
              </w:rPr>
              <w:t>s</w:t>
            </w:r>
            <w:r w:rsidR="00A00A13" w:rsidRPr="00D01A34">
              <w:rPr>
                <w:b/>
                <w:sz w:val="17"/>
                <w:szCs w:val="17"/>
              </w:rPr>
              <w:t xml:space="preserve"> RE </w:t>
            </w:r>
          </w:p>
          <w:p w14:paraId="0A7E9D68" w14:textId="77777777" w:rsidR="00F85527" w:rsidRPr="00D01A34" w:rsidRDefault="00A00A13" w:rsidP="00344216">
            <w:pPr>
              <w:rPr>
                <w:b/>
                <w:sz w:val="17"/>
                <w:szCs w:val="17"/>
                <w:u w:val="single"/>
              </w:rPr>
            </w:pPr>
            <w:r w:rsidRPr="00D01A34">
              <w:rPr>
                <w:b/>
                <w:sz w:val="17"/>
                <w:szCs w:val="17"/>
                <w:u w:val="single"/>
              </w:rPr>
              <w:t xml:space="preserve">PANTO _+ Peat Rigg 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14:paraId="3669534F" w14:textId="77777777" w:rsidR="007B7C92" w:rsidRPr="00D01A34" w:rsidRDefault="007B7C92" w:rsidP="00590BF1">
            <w:pPr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>Summer 1</w:t>
            </w:r>
            <w:r w:rsidR="00590BF1" w:rsidRPr="00D01A34">
              <w:rPr>
                <w:b/>
                <w:sz w:val="17"/>
                <w:szCs w:val="17"/>
              </w:rPr>
              <w:t xml:space="preserve"> (7 </w:t>
            </w:r>
            <w:proofErr w:type="spellStart"/>
            <w:r w:rsidR="00590BF1" w:rsidRPr="00D01A34">
              <w:rPr>
                <w:b/>
                <w:sz w:val="17"/>
                <w:szCs w:val="17"/>
              </w:rPr>
              <w:t>Wks</w:t>
            </w:r>
            <w:proofErr w:type="spellEnd"/>
            <w:r w:rsidR="00590BF1" w:rsidRPr="00D01A34">
              <w:rPr>
                <w:b/>
                <w:sz w:val="17"/>
                <w:szCs w:val="17"/>
              </w:rPr>
              <w:t>)</w:t>
            </w:r>
          </w:p>
          <w:p w14:paraId="01ADBDD8" w14:textId="77777777" w:rsidR="00F85527" w:rsidRPr="00D01A34" w:rsidRDefault="000607B0" w:rsidP="00590BF1">
            <w:pPr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>3</w:t>
            </w:r>
            <w:r w:rsidR="00245521" w:rsidRPr="00D01A34">
              <w:rPr>
                <w:b/>
                <w:sz w:val="17"/>
                <w:szCs w:val="17"/>
              </w:rPr>
              <w:t xml:space="preserve">Weeks </w:t>
            </w:r>
            <w:r w:rsidRPr="00D01A34">
              <w:rPr>
                <w:b/>
                <w:sz w:val="17"/>
                <w:szCs w:val="17"/>
              </w:rPr>
              <w:t xml:space="preserve">Local Study </w:t>
            </w:r>
          </w:p>
          <w:p w14:paraId="0158A72B" w14:textId="77777777" w:rsidR="00245521" w:rsidRPr="00D01A34" w:rsidRDefault="000607B0" w:rsidP="00590BF1">
            <w:pPr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 xml:space="preserve">3 </w:t>
            </w:r>
            <w:r w:rsidR="00245521" w:rsidRPr="00D01A34">
              <w:rPr>
                <w:b/>
                <w:sz w:val="17"/>
                <w:szCs w:val="17"/>
              </w:rPr>
              <w:t xml:space="preserve">weeks </w:t>
            </w:r>
            <w:r w:rsidRPr="00D01A34">
              <w:rPr>
                <w:b/>
                <w:sz w:val="17"/>
                <w:szCs w:val="17"/>
              </w:rPr>
              <w:t xml:space="preserve">Science </w:t>
            </w:r>
          </w:p>
          <w:p w14:paraId="4111C9BB" w14:textId="77777777" w:rsidR="00245521" w:rsidRPr="00D01A34" w:rsidRDefault="00245521" w:rsidP="00590BF1">
            <w:pPr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>1 week RE</w:t>
            </w:r>
          </w:p>
        </w:tc>
        <w:tc>
          <w:tcPr>
            <w:tcW w:w="2096" w:type="dxa"/>
            <w:shd w:val="clear" w:color="auto" w:fill="FFFFFF" w:themeFill="background1"/>
          </w:tcPr>
          <w:p w14:paraId="6274E2BE" w14:textId="77777777" w:rsidR="007B7C92" w:rsidRPr="00D01A34" w:rsidRDefault="007B7C92" w:rsidP="00590BF1">
            <w:pPr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>Summer 2</w:t>
            </w:r>
            <w:r w:rsidR="00F85527" w:rsidRPr="00D01A34">
              <w:rPr>
                <w:b/>
                <w:sz w:val="17"/>
                <w:szCs w:val="17"/>
              </w:rPr>
              <w:t xml:space="preserve">  (7 </w:t>
            </w:r>
            <w:proofErr w:type="spellStart"/>
            <w:r w:rsidR="00F85527" w:rsidRPr="00D01A34">
              <w:rPr>
                <w:b/>
                <w:sz w:val="17"/>
                <w:szCs w:val="17"/>
              </w:rPr>
              <w:t>Wks</w:t>
            </w:r>
            <w:proofErr w:type="spellEnd"/>
            <w:r w:rsidR="00F85527" w:rsidRPr="00D01A34">
              <w:rPr>
                <w:b/>
                <w:sz w:val="17"/>
                <w:szCs w:val="17"/>
              </w:rPr>
              <w:t>)</w:t>
            </w:r>
          </w:p>
          <w:p w14:paraId="392B7BA0" w14:textId="77777777" w:rsidR="00245521" w:rsidRPr="00D01A34" w:rsidRDefault="00245521" w:rsidP="00590BF1">
            <w:pPr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 xml:space="preserve">4 weeks Science </w:t>
            </w:r>
          </w:p>
          <w:p w14:paraId="5432727B" w14:textId="77777777" w:rsidR="00245521" w:rsidRPr="00D01A34" w:rsidRDefault="00245521" w:rsidP="00590BF1">
            <w:pPr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 xml:space="preserve">2 </w:t>
            </w:r>
            <w:proofErr w:type="spellStart"/>
            <w:r w:rsidRPr="00D01A34">
              <w:rPr>
                <w:b/>
                <w:sz w:val="17"/>
                <w:szCs w:val="17"/>
              </w:rPr>
              <w:t>weels</w:t>
            </w:r>
            <w:proofErr w:type="spellEnd"/>
            <w:r w:rsidRPr="00D01A34">
              <w:rPr>
                <w:b/>
                <w:sz w:val="17"/>
                <w:szCs w:val="17"/>
              </w:rPr>
              <w:t xml:space="preserve"> DT</w:t>
            </w:r>
          </w:p>
          <w:p w14:paraId="2E5EABDB" w14:textId="77777777" w:rsidR="00245521" w:rsidRPr="00D01A34" w:rsidRDefault="00245521" w:rsidP="00590BF1">
            <w:pPr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 xml:space="preserve">1 week: </w:t>
            </w:r>
          </w:p>
          <w:p w14:paraId="00F3BBDE" w14:textId="77777777" w:rsidR="00CB3F7D" w:rsidRPr="00D01A34" w:rsidRDefault="00CB3F7D" w:rsidP="00590BF1">
            <w:pPr>
              <w:rPr>
                <w:b/>
                <w:sz w:val="17"/>
                <w:szCs w:val="17"/>
              </w:rPr>
            </w:pPr>
          </w:p>
        </w:tc>
      </w:tr>
      <w:tr w:rsidR="00AC2F2A" w14:paraId="220A81E4" w14:textId="77777777" w:rsidTr="00014063">
        <w:trPr>
          <w:trHeight w:val="580"/>
        </w:trPr>
        <w:tc>
          <w:tcPr>
            <w:tcW w:w="1128" w:type="dxa"/>
            <w:shd w:val="clear" w:color="auto" w:fill="FFFF00"/>
          </w:tcPr>
          <w:p w14:paraId="0069862D" w14:textId="77777777" w:rsidR="00AC2F2A" w:rsidRPr="00D01A34" w:rsidRDefault="00AC2F2A" w:rsidP="00DE373A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D01A34">
              <w:rPr>
                <w:b/>
                <w:sz w:val="17"/>
                <w:szCs w:val="17"/>
                <w:u w:val="single"/>
              </w:rPr>
              <w:t>Curriculum Area</w:t>
            </w:r>
          </w:p>
        </w:tc>
        <w:tc>
          <w:tcPr>
            <w:tcW w:w="2269" w:type="dxa"/>
            <w:shd w:val="clear" w:color="auto" w:fill="FFFF00"/>
          </w:tcPr>
          <w:p w14:paraId="6B4D23C1" w14:textId="77777777" w:rsidR="00AC2F2A" w:rsidRPr="00D01A34" w:rsidRDefault="009346B0" w:rsidP="003D058F">
            <w:pPr>
              <w:jc w:val="center"/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>PSHE</w:t>
            </w:r>
          </w:p>
        </w:tc>
        <w:tc>
          <w:tcPr>
            <w:tcW w:w="2835" w:type="dxa"/>
            <w:shd w:val="clear" w:color="auto" w:fill="FFFF00"/>
          </w:tcPr>
          <w:p w14:paraId="09619C8A" w14:textId="77777777" w:rsidR="00AC2F2A" w:rsidRPr="00D01A34" w:rsidRDefault="00003F61" w:rsidP="003D17CF">
            <w:pPr>
              <w:jc w:val="center"/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 xml:space="preserve">Science </w:t>
            </w:r>
            <w:r w:rsidR="00E13AE8" w:rsidRPr="00D01A34">
              <w:rPr>
                <w:b/>
                <w:sz w:val="17"/>
                <w:szCs w:val="17"/>
              </w:rPr>
              <w:t>and DT</w:t>
            </w:r>
          </w:p>
          <w:p w14:paraId="00BF164E" w14:textId="77777777" w:rsidR="00003F61" w:rsidRPr="00D01A34" w:rsidRDefault="00003F61" w:rsidP="003D17C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FFFF00"/>
          </w:tcPr>
          <w:p w14:paraId="3DC75C58" w14:textId="77777777" w:rsidR="00AC2F2A" w:rsidRPr="00D01A34" w:rsidRDefault="004F66C8" w:rsidP="002B3331">
            <w:pPr>
              <w:jc w:val="center"/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Geography </w:t>
            </w:r>
          </w:p>
          <w:p w14:paraId="242E63AE" w14:textId="77777777" w:rsidR="004F66C8" w:rsidRPr="00D01A34" w:rsidRDefault="004F66C8" w:rsidP="004F66C8">
            <w:pPr>
              <w:rPr>
                <w:sz w:val="17"/>
                <w:szCs w:val="17"/>
              </w:rPr>
            </w:pPr>
          </w:p>
        </w:tc>
        <w:tc>
          <w:tcPr>
            <w:tcW w:w="2269" w:type="dxa"/>
            <w:shd w:val="clear" w:color="auto" w:fill="FFFF00"/>
          </w:tcPr>
          <w:p w14:paraId="22B2C2A2" w14:textId="77777777" w:rsidR="005071B1" w:rsidRPr="00D01A34" w:rsidRDefault="005071B1" w:rsidP="006B572C">
            <w:pPr>
              <w:jc w:val="center"/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 </w:t>
            </w:r>
            <w:r w:rsidR="000607B0" w:rsidRPr="00D01A34">
              <w:rPr>
                <w:sz w:val="17"/>
                <w:szCs w:val="17"/>
              </w:rPr>
              <w:t>Picture book + Science (sound)</w:t>
            </w:r>
          </w:p>
        </w:tc>
        <w:tc>
          <w:tcPr>
            <w:tcW w:w="2154" w:type="dxa"/>
            <w:gridSpan w:val="2"/>
            <w:shd w:val="clear" w:color="auto" w:fill="FFFF00"/>
          </w:tcPr>
          <w:p w14:paraId="3EE19213" w14:textId="77777777" w:rsidR="000607B0" w:rsidRPr="00D01A34" w:rsidRDefault="000607B0" w:rsidP="000607B0">
            <w:pPr>
              <w:jc w:val="center"/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Local study </w:t>
            </w:r>
          </w:p>
          <w:p w14:paraId="6EADB8D8" w14:textId="77777777" w:rsidR="00AC2F2A" w:rsidRPr="00D01A34" w:rsidRDefault="000607B0" w:rsidP="000607B0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D01A34">
              <w:rPr>
                <w:sz w:val="17"/>
                <w:szCs w:val="17"/>
              </w:rPr>
              <w:t>History and Geography.</w:t>
            </w:r>
          </w:p>
        </w:tc>
        <w:tc>
          <w:tcPr>
            <w:tcW w:w="2096" w:type="dxa"/>
            <w:shd w:val="clear" w:color="auto" w:fill="FFFF00"/>
          </w:tcPr>
          <w:p w14:paraId="19991D6C" w14:textId="77777777" w:rsidR="00AC2F2A" w:rsidRPr="00D01A34" w:rsidRDefault="00245521" w:rsidP="00DE373A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D01A34">
              <w:rPr>
                <w:b/>
                <w:sz w:val="17"/>
                <w:szCs w:val="17"/>
                <w:u w:val="single"/>
              </w:rPr>
              <w:t xml:space="preserve">Science </w:t>
            </w:r>
          </w:p>
        </w:tc>
      </w:tr>
      <w:tr w:rsidR="00AC2F2A" w14:paraId="629F6943" w14:textId="77777777" w:rsidTr="00014063">
        <w:trPr>
          <w:trHeight w:val="892"/>
        </w:trPr>
        <w:tc>
          <w:tcPr>
            <w:tcW w:w="1128" w:type="dxa"/>
            <w:shd w:val="clear" w:color="auto" w:fill="FBE4D5" w:themeFill="accent2" w:themeFillTint="33"/>
          </w:tcPr>
          <w:p w14:paraId="0825D083" w14:textId="77777777" w:rsidR="00AC2F2A" w:rsidRPr="00D01A34" w:rsidRDefault="00AC2F2A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  <w:r w:rsidRPr="00D01A34"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  <w:t>Project Question 1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2DBCEC69" w14:textId="77777777" w:rsidR="00AC2F2A" w:rsidRPr="00D01A34" w:rsidRDefault="009346B0" w:rsidP="009F1555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b/>
                <w:sz w:val="17"/>
                <w:szCs w:val="17"/>
              </w:rPr>
              <w:t xml:space="preserve">How can children change the world? 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43C6422C" w14:textId="77777777" w:rsidR="00AC2F2A" w:rsidRPr="00D01A34" w:rsidRDefault="00E13AE8" w:rsidP="006800F1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What happens to the food we eat?</w:t>
            </w:r>
          </w:p>
        </w:tc>
        <w:tc>
          <w:tcPr>
            <w:tcW w:w="2553" w:type="dxa"/>
            <w:shd w:val="clear" w:color="auto" w:fill="FBE4D5" w:themeFill="accent2" w:themeFillTint="33"/>
          </w:tcPr>
          <w:p w14:paraId="27E57D82" w14:textId="77777777" w:rsidR="00AC2F2A" w:rsidRPr="00D01A34" w:rsidRDefault="004F66C8" w:rsidP="002B3331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Where does the Amazon start and End? 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2A0CB0CE" w14:textId="77777777" w:rsidR="00A00A13" w:rsidRPr="00D01A34" w:rsidRDefault="00BE29FE" w:rsidP="00FF48BF">
            <w:pPr>
              <w:jc w:val="center"/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What is Silence? </w:t>
            </w:r>
            <w:r w:rsidR="00A00A13" w:rsidRPr="00D01A34">
              <w:rPr>
                <w:sz w:val="17"/>
                <w:szCs w:val="17"/>
              </w:rPr>
              <w:t xml:space="preserve"> </w:t>
            </w:r>
          </w:p>
        </w:tc>
        <w:tc>
          <w:tcPr>
            <w:tcW w:w="2154" w:type="dxa"/>
            <w:gridSpan w:val="2"/>
            <w:shd w:val="clear" w:color="auto" w:fill="FBE4D5" w:themeFill="accent2" w:themeFillTint="33"/>
          </w:tcPr>
          <w:p w14:paraId="43E79ABD" w14:textId="77777777" w:rsidR="000607B0" w:rsidRPr="00D01A34" w:rsidRDefault="000607B0" w:rsidP="000607B0">
            <w:pPr>
              <w:jc w:val="center"/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Why was Whitby Abbey built? What events lead to its decline? </w:t>
            </w:r>
          </w:p>
          <w:p w14:paraId="27281E93" w14:textId="77777777" w:rsidR="00AC2F2A" w:rsidRPr="00D01A34" w:rsidRDefault="000607B0" w:rsidP="000607B0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How important is the river </w:t>
            </w:r>
            <w:proofErr w:type="spellStart"/>
            <w:r w:rsidRPr="00D01A34">
              <w:rPr>
                <w:sz w:val="17"/>
                <w:szCs w:val="17"/>
              </w:rPr>
              <w:t>Esk</w:t>
            </w:r>
            <w:proofErr w:type="spellEnd"/>
            <w:r w:rsidRPr="00D01A34">
              <w:rPr>
                <w:sz w:val="17"/>
                <w:szCs w:val="17"/>
              </w:rPr>
              <w:t xml:space="preserve"> to Whitby?</w:t>
            </w:r>
          </w:p>
        </w:tc>
        <w:tc>
          <w:tcPr>
            <w:tcW w:w="2096" w:type="dxa"/>
            <w:shd w:val="clear" w:color="auto" w:fill="FBE4D5" w:themeFill="accent2" w:themeFillTint="33"/>
          </w:tcPr>
          <w:p w14:paraId="4929C60B" w14:textId="77777777" w:rsidR="00AC2F2A" w:rsidRPr="00D01A34" w:rsidRDefault="000607B0" w:rsidP="00DB5C6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>How do we make a light bulb work?</w:t>
            </w:r>
          </w:p>
        </w:tc>
      </w:tr>
      <w:tr w:rsidR="00AC2F2A" w14:paraId="090A6BD0" w14:textId="77777777" w:rsidTr="00014063">
        <w:trPr>
          <w:trHeight w:val="614"/>
        </w:trPr>
        <w:tc>
          <w:tcPr>
            <w:tcW w:w="1128" w:type="dxa"/>
            <w:shd w:val="clear" w:color="auto" w:fill="FBE4D5" w:themeFill="accent2" w:themeFillTint="33"/>
          </w:tcPr>
          <w:p w14:paraId="1896244E" w14:textId="77777777" w:rsidR="00AC2F2A" w:rsidRPr="00D01A34" w:rsidRDefault="00AC2F2A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  <w:r w:rsidRPr="00D01A34"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  <w:t>Project Main Text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52FB8C91" w14:textId="5D187F02" w:rsidR="00AC2F2A" w:rsidRPr="00D01A34" w:rsidRDefault="009346B0" w:rsidP="00AC2F2A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Children who changed the world. </w:t>
            </w:r>
            <w:r w:rsidR="00C03D9B">
              <w:rPr>
                <w:rFonts w:asciiTheme="majorHAnsi" w:hAnsiTheme="majorHAnsi" w:cstheme="majorHAnsi"/>
                <w:sz w:val="17"/>
                <w:szCs w:val="17"/>
              </w:rPr>
              <w:t>Emily-Anne Rigal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174C746A" w14:textId="77777777" w:rsidR="0008516B" w:rsidRPr="00D01A34" w:rsidRDefault="00353F7F" w:rsidP="003D17CF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Your Growling Guts </w:t>
            </w:r>
          </w:p>
          <w:p w14:paraId="6B1AC2E6" w14:textId="77777777" w:rsidR="00353F7F" w:rsidRPr="00D01A34" w:rsidRDefault="00353F7F" w:rsidP="003D17CF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The Lucky Escape </w:t>
            </w:r>
          </w:p>
        </w:tc>
        <w:tc>
          <w:tcPr>
            <w:tcW w:w="2553" w:type="dxa"/>
            <w:shd w:val="clear" w:color="auto" w:fill="FBE4D5" w:themeFill="accent2" w:themeFillTint="33"/>
          </w:tcPr>
          <w:p w14:paraId="7CB3DAD3" w14:textId="77777777" w:rsidR="00AC2F2A" w:rsidRPr="00D01A34" w:rsidRDefault="00201B83" w:rsidP="004B32C2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The great Kapok Tree 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1ADED8CD" w14:textId="77777777" w:rsidR="00AC2F2A" w:rsidRPr="00D01A34" w:rsidRDefault="00BE29FE" w:rsidP="00DB5C6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The sound of Silence </w:t>
            </w:r>
          </w:p>
        </w:tc>
        <w:tc>
          <w:tcPr>
            <w:tcW w:w="2154" w:type="dxa"/>
            <w:gridSpan w:val="2"/>
            <w:shd w:val="clear" w:color="auto" w:fill="FBE4D5" w:themeFill="accent2" w:themeFillTint="33"/>
          </w:tcPr>
          <w:p w14:paraId="722FE598" w14:textId="77777777" w:rsidR="00AC2F2A" w:rsidRPr="00D01A34" w:rsidRDefault="003306EC" w:rsidP="00DB5C6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Jago and the book of ages </w:t>
            </w:r>
          </w:p>
          <w:p w14:paraId="3287F01B" w14:textId="77777777" w:rsidR="003306EC" w:rsidRPr="00D01A34" w:rsidRDefault="003306EC" w:rsidP="00DB5C6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Janis Graye </w:t>
            </w:r>
          </w:p>
        </w:tc>
        <w:tc>
          <w:tcPr>
            <w:tcW w:w="2096" w:type="dxa"/>
            <w:shd w:val="clear" w:color="auto" w:fill="FBE4D5" w:themeFill="accent2" w:themeFillTint="33"/>
          </w:tcPr>
          <w:p w14:paraId="24130743" w14:textId="77777777" w:rsidR="00AC2F2A" w:rsidRPr="00D01A34" w:rsidRDefault="007B7ECC" w:rsidP="00DB5C6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Information texts on Electricity </w:t>
            </w:r>
          </w:p>
        </w:tc>
      </w:tr>
      <w:tr w:rsidR="00AC2F2A" w14:paraId="6410FCBE" w14:textId="77777777" w:rsidTr="00014063">
        <w:trPr>
          <w:trHeight w:val="580"/>
        </w:trPr>
        <w:tc>
          <w:tcPr>
            <w:tcW w:w="1128" w:type="dxa"/>
            <w:shd w:val="clear" w:color="auto" w:fill="FBE4D5" w:themeFill="accent2" w:themeFillTint="33"/>
          </w:tcPr>
          <w:p w14:paraId="6FD6AF33" w14:textId="77777777" w:rsidR="00AC2F2A" w:rsidRPr="00D01A34" w:rsidRDefault="00AC2F2A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  <w:r w:rsidRPr="00D01A34"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  <w:t>Project End Point 1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1A0C30EA" w14:textId="77777777" w:rsidR="00AC2F2A" w:rsidRPr="00D01A34" w:rsidRDefault="009346B0" w:rsidP="00DB5C6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A class aspirations display and a whole school display focused on the UN bill of rights. 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60BD3E5F" w14:textId="77777777" w:rsidR="00AC2F2A" w:rsidRPr="00D01A34" w:rsidRDefault="00E13AE8" w:rsidP="00F97C38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A healthy Christmas party </w:t>
            </w:r>
          </w:p>
        </w:tc>
        <w:tc>
          <w:tcPr>
            <w:tcW w:w="2553" w:type="dxa"/>
            <w:shd w:val="clear" w:color="auto" w:fill="FBE4D5" w:themeFill="accent2" w:themeFillTint="33"/>
          </w:tcPr>
          <w:p w14:paraId="570EB9A6" w14:textId="77777777" w:rsidR="00AC2F2A" w:rsidRPr="00D01A34" w:rsidRDefault="004F66C8" w:rsidP="004B32C2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>Rainforest café and museum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6AF4E7CC" w14:textId="77777777" w:rsidR="001E5BF7" w:rsidRPr="00D01A34" w:rsidRDefault="001E5BF7" w:rsidP="00A00A13">
            <w:pPr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Panto performance </w:t>
            </w:r>
          </w:p>
        </w:tc>
        <w:tc>
          <w:tcPr>
            <w:tcW w:w="2154" w:type="dxa"/>
            <w:gridSpan w:val="2"/>
            <w:shd w:val="clear" w:color="auto" w:fill="FBE4D5" w:themeFill="accent2" w:themeFillTint="33"/>
          </w:tcPr>
          <w:p w14:paraId="506D7CC9" w14:textId="77777777" w:rsidR="000607B0" w:rsidRPr="00D01A34" w:rsidRDefault="000607B0" w:rsidP="000607B0">
            <w:pPr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Presentation to another class. </w:t>
            </w:r>
          </w:p>
          <w:p w14:paraId="135918A5" w14:textId="77777777" w:rsidR="00AC2F2A" w:rsidRPr="00D01A34" w:rsidRDefault="00AC2F2A" w:rsidP="00DB5C6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096" w:type="dxa"/>
            <w:shd w:val="clear" w:color="auto" w:fill="FBE4D5" w:themeFill="accent2" w:themeFillTint="33"/>
          </w:tcPr>
          <w:p w14:paraId="5C131B73" w14:textId="77777777" w:rsidR="00AC2F2A" w:rsidRPr="00D01A34" w:rsidRDefault="00C759F2" w:rsidP="00DB5C6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>Light up circuit to put into a wooden sign</w:t>
            </w:r>
          </w:p>
        </w:tc>
      </w:tr>
      <w:tr w:rsidR="009F1555" w14:paraId="6172C8DC" w14:textId="77777777" w:rsidTr="00014063">
        <w:trPr>
          <w:trHeight w:val="580"/>
        </w:trPr>
        <w:tc>
          <w:tcPr>
            <w:tcW w:w="1128" w:type="dxa"/>
            <w:shd w:val="clear" w:color="auto" w:fill="FFFF00"/>
          </w:tcPr>
          <w:p w14:paraId="7ABCE96D" w14:textId="77777777" w:rsidR="00574147" w:rsidRPr="00D01A34" w:rsidRDefault="00AC2F2A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  <w:r w:rsidRPr="00D01A34">
              <w:rPr>
                <w:b/>
                <w:sz w:val="17"/>
                <w:szCs w:val="17"/>
                <w:u w:val="single"/>
              </w:rPr>
              <w:t>Curriculum Area</w:t>
            </w:r>
          </w:p>
        </w:tc>
        <w:tc>
          <w:tcPr>
            <w:tcW w:w="2269" w:type="dxa"/>
            <w:shd w:val="clear" w:color="auto" w:fill="FFFF00"/>
          </w:tcPr>
          <w:p w14:paraId="3C53E3B9" w14:textId="77777777" w:rsidR="00574147" w:rsidRPr="00D01A34" w:rsidRDefault="009346B0" w:rsidP="00AC2F2A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History </w:t>
            </w:r>
          </w:p>
        </w:tc>
        <w:tc>
          <w:tcPr>
            <w:tcW w:w="2835" w:type="dxa"/>
            <w:shd w:val="clear" w:color="auto" w:fill="FFFF00"/>
          </w:tcPr>
          <w:p w14:paraId="7954040C" w14:textId="77777777" w:rsidR="0006590F" w:rsidRPr="00D01A34" w:rsidRDefault="003B46B0" w:rsidP="00CF3F15">
            <w:pPr>
              <w:widowControl w:val="0"/>
              <w:spacing w:after="120" w:line="285" w:lineRule="auto"/>
              <w:jc w:val="center"/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 xml:space="preserve">Art </w:t>
            </w:r>
          </w:p>
          <w:p w14:paraId="272C4A61" w14:textId="77777777" w:rsidR="003B46B0" w:rsidRPr="00D01A34" w:rsidRDefault="003B46B0" w:rsidP="00CF3F15">
            <w:pPr>
              <w:widowControl w:val="0"/>
              <w:spacing w:after="120" w:line="285" w:lineRule="auto"/>
              <w:jc w:val="center"/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 xml:space="preserve">Drawing </w:t>
            </w:r>
          </w:p>
        </w:tc>
        <w:tc>
          <w:tcPr>
            <w:tcW w:w="2553" w:type="dxa"/>
            <w:shd w:val="clear" w:color="auto" w:fill="FFFF00"/>
          </w:tcPr>
          <w:p w14:paraId="692E3531" w14:textId="77777777" w:rsidR="00574147" w:rsidRPr="00D01A34" w:rsidRDefault="004F66C8" w:rsidP="00CB3F7D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b/>
                <w:sz w:val="17"/>
                <w:szCs w:val="17"/>
              </w:rPr>
              <w:t xml:space="preserve">Art </w:t>
            </w:r>
          </w:p>
          <w:p w14:paraId="2CBB7D5B" w14:textId="77777777" w:rsidR="004F66C8" w:rsidRPr="00D01A34" w:rsidRDefault="004F66C8" w:rsidP="00CB3F7D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b/>
                <w:sz w:val="17"/>
                <w:szCs w:val="17"/>
              </w:rPr>
              <w:t xml:space="preserve">Painting </w:t>
            </w:r>
          </w:p>
        </w:tc>
        <w:tc>
          <w:tcPr>
            <w:tcW w:w="2269" w:type="dxa"/>
            <w:shd w:val="clear" w:color="auto" w:fill="FFFF00"/>
          </w:tcPr>
          <w:p w14:paraId="2FC4DCC2" w14:textId="77777777" w:rsidR="00A00A13" w:rsidRPr="00D01A34" w:rsidRDefault="00A00A13" w:rsidP="00CB3F7D">
            <w:pPr>
              <w:widowControl w:val="0"/>
              <w:spacing w:line="285" w:lineRule="auto"/>
              <w:jc w:val="center"/>
              <w:rPr>
                <w:rFonts w:eastAsia="Times New Roman" w:cstheme="minorHAnsi"/>
                <w:b/>
                <w:color w:val="000000"/>
                <w:kern w:val="28"/>
                <w:sz w:val="17"/>
                <w:szCs w:val="17"/>
                <w:lang w:eastAsia="en-GB"/>
                <w14:cntxtAlts/>
              </w:rPr>
            </w:pPr>
            <w:r w:rsidRPr="00D01A34">
              <w:rPr>
                <w:rFonts w:eastAsia="Times New Roman" w:cstheme="minorHAnsi"/>
                <w:b/>
                <w:color w:val="000000"/>
                <w:kern w:val="28"/>
                <w:sz w:val="17"/>
                <w:szCs w:val="17"/>
                <w:lang w:eastAsia="en-GB"/>
                <w14:cntxtAlts/>
              </w:rPr>
              <w:t>RE</w:t>
            </w:r>
          </w:p>
          <w:p w14:paraId="2E55CA01" w14:textId="77777777" w:rsidR="00574147" w:rsidRPr="00D01A34" w:rsidRDefault="00A00A13" w:rsidP="00CB3F7D">
            <w:pPr>
              <w:widowControl w:val="0"/>
              <w:spacing w:line="285" w:lineRule="auto"/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 w:rsidRPr="00D01A34">
              <w:rPr>
                <w:rFonts w:eastAsia="Times New Roman" w:cstheme="minorHAnsi"/>
                <w:b/>
                <w:color w:val="000000"/>
                <w:kern w:val="28"/>
                <w:sz w:val="17"/>
                <w:szCs w:val="17"/>
                <w:lang w:eastAsia="en-GB"/>
                <w14:cntxtAlts/>
              </w:rPr>
              <w:t xml:space="preserve"> Easter-Resurrection</w:t>
            </w:r>
          </w:p>
        </w:tc>
        <w:tc>
          <w:tcPr>
            <w:tcW w:w="2154" w:type="dxa"/>
            <w:gridSpan w:val="2"/>
            <w:shd w:val="clear" w:color="auto" w:fill="FFFF00"/>
          </w:tcPr>
          <w:p w14:paraId="2C3365CD" w14:textId="77777777" w:rsidR="00645367" w:rsidRPr="00D01A34" w:rsidRDefault="000607B0" w:rsidP="00645367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b/>
                <w:sz w:val="17"/>
                <w:szCs w:val="17"/>
              </w:rPr>
              <w:t xml:space="preserve">Science </w:t>
            </w:r>
          </w:p>
          <w:p w14:paraId="4AD5305B" w14:textId="77777777" w:rsidR="000607B0" w:rsidRPr="00D01A34" w:rsidRDefault="00102BE6" w:rsidP="00645367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b/>
                <w:sz w:val="17"/>
                <w:szCs w:val="17"/>
              </w:rPr>
              <w:t>States of matter</w:t>
            </w:r>
          </w:p>
        </w:tc>
        <w:tc>
          <w:tcPr>
            <w:tcW w:w="2096" w:type="dxa"/>
            <w:shd w:val="clear" w:color="auto" w:fill="FFFF00"/>
          </w:tcPr>
          <w:p w14:paraId="6FACE674" w14:textId="77777777" w:rsidR="003377D7" w:rsidRPr="00D01A34" w:rsidRDefault="00245521" w:rsidP="00DB5C6C">
            <w:pPr>
              <w:widowControl w:val="0"/>
              <w:spacing w:line="285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>DT</w:t>
            </w:r>
          </w:p>
          <w:p w14:paraId="5711D059" w14:textId="77777777" w:rsidR="000607B0" w:rsidRPr="00D01A34" w:rsidRDefault="000607B0" w:rsidP="00DB5C6C">
            <w:pPr>
              <w:widowControl w:val="0"/>
              <w:spacing w:line="285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Making a light up sign </w:t>
            </w:r>
          </w:p>
        </w:tc>
      </w:tr>
      <w:tr w:rsidR="00AC2F2A" w14:paraId="2EEFCDE2" w14:textId="77777777" w:rsidTr="00014063">
        <w:trPr>
          <w:trHeight w:val="580"/>
        </w:trPr>
        <w:tc>
          <w:tcPr>
            <w:tcW w:w="1128" w:type="dxa"/>
            <w:shd w:val="clear" w:color="auto" w:fill="FBE4D5" w:themeFill="accent2" w:themeFillTint="33"/>
          </w:tcPr>
          <w:p w14:paraId="0B909AA8" w14:textId="77777777" w:rsidR="00574147" w:rsidRPr="00D01A34" w:rsidRDefault="007B7C92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  <w:r w:rsidRPr="00D01A34"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  <w:t xml:space="preserve">Project Question </w:t>
            </w:r>
          </w:p>
          <w:p w14:paraId="4589E6BD" w14:textId="77777777" w:rsidR="00574147" w:rsidRPr="00D01A34" w:rsidRDefault="00574147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</w:p>
          <w:p w14:paraId="5665B3FB" w14:textId="77777777" w:rsidR="00574147" w:rsidRPr="00D01A34" w:rsidRDefault="00574147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</w:p>
        </w:tc>
        <w:tc>
          <w:tcPr>
            <w:tcW w:w="2269" w:type="dxa"/>
            <w:shd w:val="clear" w:color="auto" w:fill="FBE4D5" w:themeFill="accent2" w:themeFillTint="33"/>
          </w:tcPr>
          <w:p w14:paraId="16B67D6D" w14:textId="77777777" w:rsidR="008B23C8" w:rsidRPr="00D01A34" w:rsidRDefault="00954FC8" w:rsidP="00AC2F2A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>Investigating the Tudors.</w:t>
            </w:r>
          </w:p>
          <w:p w14:paraId="71F67EE2" w14:textId="77777777" w:rsidR="00954FC8" w:rsidRPr="00D01A34" w:rsidRDefault="00954FC8" w:rsidP="00AC2F2A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>What shall we think of Henry VIII</w:t>
            </w:r>
            <w:r w:rsidR="0027750C">
              <w:rPr>
                <w:rFonts w:asciiTheme="majorHAnsi" w:hAnsiTheme="majorHAnsi" w:cstheme="majorHAnsi"/>
                <w:sz w:val="17"/>
                <w:szCs w:val="17"/>
              </w:rPr>
              <w:t>?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186E9E76" w14:textId="77777777" w:rsidR="00574147" w:rsidRPr="00D01A34" w:rsidRDefault="003B46B0" w:rsidP="00C92390">
            <w:pPr>
              <w:widowControl w:val="0"/>
              <w:spacing w:line="286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Can we Draw like Kandinsky </w:t>
            </w:r>
          </w:p>
        </w:tc>
        <w:tc>
          <w:tcPr>
            <w:tcW w:w="2553" w:type="dxa"/>
            <w:shd w:val="clear" w:color="auto" w:fill="FBE4D5" w:themeFill="accent2" w:themeFillTint="33"/>
          </w:tcPr>
          <w:p w14:paraId="66C1E02B" w14:textId="77777777" w:rsidR="00574147" w:rsidRPr="00D01A34" w:rsidRDefault="004F66C8" w:rsidP="00DB5C6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What is pointillism? 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36C1C084" w14:textId="77777777" w:rsidR="00574147" w:rsidRPr="00D01A34" w:rsidRDefault="00A00A13" w:rsidP="00BE29FE">
            <w:pPr>
              <w:widowControl w:val="0"/>
              <w:spacing w:after="120" w:line="285" w:lineRule="auto"/>
              <w:rPr>
                <w:rFonts w:eastAsia="Times New Roman" w:cstheme="minorHAnsi"/>
                <w:color w:val="000000"/>
                <w:kern w:val="28"/>
                <w:sz w:val="17"/>
                <w:szCs w:val="17"/>
                <w:u w:val="single"/>
                <w:lang w:eastAsia="en-GB"/>
                <w14:cntxtAlts/>
              </w:rPr>
            </w:pPr>
            <w:r w:rsidRPr="00D01A34">
              <w:rPr>
                <w:rFonts w:eastAsia="Times New Roman" w:cstheme="minorHAnsi"/>
                <w:color w:val="000000"/>
                <w:kern w:val="28"/>
                <w:sz w:val="17"/>
                <w:szCs w:val="17"/>
                <w:lang w:eastAsia="en-GB"/>
                <w14:cntxtAlts/>
              </w:rPr>
              <w:t xml:space="preserve">What is </w:t>
            </w:r>
            <w:r w:rsidR="00BE29FE" w:rsidRPr="00D01A34">
              <w:rPr>
                <w:rFonts w:eastAsia="Times New Roman" w:cstheme="minorHAnsi"/>
                <w:color w:val="000000"/>
                <w:kern w:val="28"/>
                <w:sz w:val="17"/>
                <w:szCs w:val="17"/>
                <w:lang w:eastAsia="en-GB"/>
                <w14:cntxtAlts/>
              </w:rPr>
              <w:t>sound?</w:t>
            </w:r>
          </w:p>
        </w:tc>
        <w:tc>
          <w:tcPr>
            <w:tcW w:w="2154" w:type="dxa"/>
            <w:gridSpan w:val="2"/>
            <w:shd w:val="clear" w:color="auto" w:fill="FBE4D5" w:themeFill="accent2" w:themeFillTint="33"/>
          </w:tcPr>
          <w:p w14:paraId="42035B33" w14:textId="77777777" w:rsidR="00574147" w:rsidRPr="00D01A34" w:rsidRDefault="003306EC" w:rsidP="00DB5C6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Can anything exist in all three states of matter? </w:t>
            </w:r>
          </w:p>
        </w:tc>
        <w:tc>
          <w:tcPr>
            <w:tcW w:w="2096" w:type="dxa"/>
            <w:shd w:val="clear" w:color="auto" w:fill="FBE4D5" w:themeFill="accent2" w:themeFillTint="33"/>
          </w:tcPr>
          <w:p w14:paraId="15CE85CD" w14:textId="77777777" w:rsidR="00574147" w:rsidRPr="00D01A34" w:rsidRDefault="000607B0" w:rsidP="00462B96">
            <w:pPr>
              <w:widowControl w:val="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>Can we make a light up decoration</w:t>
            </w:r>
            <w:r w:rsidR="001D0BD9">
              <w:rPr>
                <w:rFonts w:asciiTheme="majorHAnsi" w:hAnsiTheme="majorHAnsi" w:cstheme="majorHAnsi"/>
                <w:sz w:val="17"/>
                <w:szCs w:val="17"/>
              </w:rPr>
              <w:t>?</w:t>
            </w:r>
          </w:p>
        </w:tc>
      </w:tr>
      <w:tr w:rsidR="00AC2F2A" w14:paraId="09196E3D" w14:textId="77777777" w:rsidTr="00014063">
        <w:trPr>
          <w:trHeight w:val="580"/>
        </w:trPr>
        <w:tc>
          <w:tcPr>
            <w:tcW w:w="1128" w:type="dxa"/>
            <w:shd w:val="clear" w:color="auto" w:fill="FBE4D5" w:themeFill="accent2" w:themeFillTint="33"/>
          </w:tcPr>
          <w:p w14:paraId="40BA2AB9" w14:textId="77777777" w:rsidR="00574147" w:rsidRPr="00D01A34" w:rsidRDefault="00574147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  <w:r w:rsidRPr="00D01A34"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  <w:t>Project Main Text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4105C9F5" w14:textId="77777777" w:rsidR="00574147" w:rsidRPr="00D01A34" w:rsidRDefault="00954FC8" w:rsidP="00DB5C6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The Tudors, Kings, Queens, Scribes and Ferrets CLPE 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1621922D" w14:textId="77777777" w:rsidR="001106D6" w:rsidRPr="00D01A34" w:rsidRDefault="00477036" w:rsidP="00DB5C6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Meet Wasilly Kandinsky </w:t>
            </w:r>
          </w:p>
        </w:tc>
        <w:tc>
          <w:tcPr>
            <w:tcW w:w="2553" w:type="dxa"/>
            <w:shd w:val="clear" w:color="auto" w:fill="FBE4D5" w:themeFill="accent2" w:themeFillTint="33"/>
          </w:tcPr>
          <w:p w14:paraId="20F1777B" w14:textId="77777777" w:rsidR="001106D6" w:rsidRPr="00D01A34" w:rsidRDefault="00201B83" w:rsidP="00CB3F7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Pointillism examples 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6A8166D3" w14:textId="77777777" w:rsidR="00574147" w:rsidRPr="00D01A34" w:rsidRDefault="00BE29FE" w:rsidP="00CB3F7D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The sound of Silence </w:t>
            </w:r>
          </w:p>
        </w:tc>
        <w:tc>
          <w:tcPr>
            <w:tcW w:w="2154" w:type="dxa"/>
            <w:gridSpan w:val="2"/>
            <w:shd w:val="clear" w:color="auto" w:fill="FBE4D5" w:themeFill="accent2" w:themeFillTint="33"/>
          </w:tcPr>
          <w:p w14:paraId="01528EE3" w14:textId="77777777" w:rsidR="00574147" w:rsidRPr="00D01A34" w:rsidRDefault="00C759F2" w:rsidP="00645367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Rhythm of the Rain </w:t>
            </w:r>
          </w:p>
          <w:p w14:paraId="574052F6" w14:textId="77777777" w:rsidR="00C759F2" w:rsidRPr="00D01A34" w:rsidRDefault="00C759F2" w:rsidP="00645367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CLPE </w:t>
            </w:r>
          </w:p>
        </w:tc>
        <w:tc>
          <w:tcPr>
            <w:tcW w:w="2096" w:type="dxa"/>
            <w:shd w:val="clear" w:color="auto" w:fill="FBE4D5" w:themeFill="accent2" w:themeFillTint="33"/>
          </w:tcPr>
          <w:p w14:paraId="59BB7F8F" w14:textId="77777777" w:rsidR="00574147" w:rsidRPr="00D01A34" w:rsidRDefault="00574147" w:rsidP="00DB5C6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1106D6" w:rsidRPr="00B62668" w14:paraId="032E9398" w14:textId="77777777" w:rsidTr="00014063">
        <w:trPr>
          <w:trHeight w:val="57"/>
        </w:trPr>
        <w:tc>
          <w:tcPr>
            <w:tcW w:w="1128" w:type="dxa"/>
            <w:shd w:val="clear" w:color="auto" w:fill="FBE4D5" w:themeFill="accent2" w:themeFillTint="33"/>
          </w:tcPr>
          <w:p w14:paraId="2FA6D31B" w14:textId="77777777" w:rsidR="001106D6" w:rsidRPr="00D01A34" w:rsidRDefault="001106D6" w:rsidP="001106D6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  <w:r w:rsidRPr="00D01A34"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  <w:t>Project End Product 2</w:t>
            </w:r>
          </w:p>
          <w:p w14:paraId="2DFD8E73" w14:textId="77777777" w:rsidR="003377D7" w:rsidRPr="00D01A34" w:rsidRDefault="003377D7" w:rsidP="001106D6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</w:p>
          <w:p w14:paraId="734E8ADF" w14:textId="77777777" w:rsidR="003377D7" w:rsidRPr="00D01A34" w:rsidRDefault="003377D7" w:rsidP="001106D6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</w:p>
          <w:p w14:paraId="27327696" w14:textId="77777777" w:rsidR="003377D7" w:rsidRPr="00D01A34" w:rsidRDefault="003377D7" w:rsidP="001106D6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</w:p>
          <w:p w14:paraId="55FC2FC8" w14:textId="77777777" w:rsidR="003377D7" w:rsidRPr="00D01A34" w:rsidRDefault="003377D7" w:rsidP="001106D6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</w:p>
          <w:p w14:paraId="46C1FCF3" w14:textId="77777777" w:rsidR="003377D7" w:rsidRPr="00D01A34" w:rsidRDefault="003377D7" w:rsidP="001106D6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</w:p>
          <w:p w14:paraId="1B11C255" w14:textId="77777777" w:rsidR="001106D6" w:rsidRPr="00D01A34" w:rsidRDefault="001106D6" w:rsidP="001106D6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</w:p>
          <w:p w14:paraId="1358F85F" w14:textId="77777777" w:rsidR="001106D6" w:rsidRPr="00D01A34" w:rsidRDefault="001106D6" w:rsidP="001106D6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</w:p>
          <w:p w14:paraId="573CFE8C" w14:textId="77777777" w:rsidR="001106D6" w:rsidRPr="00D01A34" w:rsidRDefault="001106D6" w:rsidP="001106D6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</w:p>
          <w:p w14:paraId="59FE16E0" w14:textId="77777777" w:rsidR="001106D6" w:rsidRPr="00D01A34" w:rsidRDefault="001106D6" w:rsidP="001106D6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</w:p>
          <w:p w14:paraId="03C07D4C" w14:textId="77777777" w:rsidR="001106D6" w:rsidRPr="00D01A34" w:rsidRDefault="001106D6" w:rsidP="001106D6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</w:p>
        </w:tc>
        <w:tc>
          <w:tcPr>
            <w:tcW w:w="2269" w:type="dxa"/>
            <w:shd w:val="clear" w:color="auto" w:fill="FBE4D5" w:themeFill="accent2" w:themeFillTint="33"/>
          </w:tcPr>
          <w:p w14:paraId="0A9391FF" w14:textId="0FCD52F0" w:rsidR="00AC2F2A" w:rsidRPr="00D01A34" w:rsidRDefault="00AC2F2A" w:rsidP="001106D6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5A549EC1" w14:textId="77777777" w:rsidR="001106D6" w:rsidRPr="00D01A34" w:rsidRDefault="00477036" w:rsidP="00CF3F15">
            <w:pPr>
              <w:widowControl w:val="0"/>
              <w:spacing w:line="286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>Kandinsky inspired Calendar</w:t>
            </w:r>
          </w:p>
          <w:p w14:paraId="7B5B3803" w14:textId="77777777" w:rsidR="00477036" w:rsidRPr="00D01A34" w:rsidRDefault="00477036" w:rsidP="00CF3F15">
            <w:pPr>
              <w:widowControl w:val="0"/>
              <w:spacing w:line="286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FBE4D5" w:themeFill="accent2" w:themeFillTint="33"/>
          </w:tcPr>
          <w:p w14:paraId="7580CC7D" w14:textId="77777777" w:rsidR="001106D6" w:rsidRPr="00D01A34" w:rsidRDefault="005071B1" w:rsidP="001106D6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Rainforest paintings using pointillism 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6931CBEC" w14:textId="77777777" w:rsidR="00BE29FE" w:rsidRPr="00D01A34" w:rsidRDefault="00BE29FE" w:rsidP="001106D6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Production </w:t>
            </w:r>
          </w:p>
          <w:p w14:paraId="366907F5" w14:textId="77777777" w:rsidR="001E5BF7" w:rsidRPr="00D01A34" w:rsidRDefault="00BE29FE" w:rsidP="001106D6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Display on The sound of silence. </w:t>
            </w:r>
            <w:r w:rsidR="001E5BF7"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 </w:t>
            </w:r>
          </w:p>
        </w:tc>
        <w:tc>
          <w:tcPr>
            <w:tcW w:w="2154" w:type="dxa"/>
            <w:gridSpan w:val="2"/>
            <w:shd w:val="clear" w:color="auto" w:fill="FBE4D5" w:themeFill="accent2" w:themeFillTint="33"/>
          </w:tcPr>
          <w:p w14:paraId="76631911" w14:textId="77777777" w:rsidR="00645367" w:rsidRPr="00D01A34" w:rsidRDefault="00C759F2" w:rsidP="00FF48BF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Performance poetry on water to perform to a real audience </w:t>
            </w:r>
          </w:p>
        </w:tc>
        <w:tc>
          <w:tcPr>
            <w:tcW w:w="2096" w:type="dxa"/>
            <w:shd w:val="clear" w:color="auto" w:fill="FBE4D5" w:themeFill="accent2" w:themeFillTint="33"/>
          </w:tcPr>
          <w:p w14:paraId="52C5A3ED" w14:textId="77777777" w:rsidR="001106D6" w:rsidRPr="00D01A34" w:rsidRDefault="00C759F2" w:rsidP="001106D6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Wooden sign to hold circuit. </w:t>
            </w:r>
          </w:p>
        </w:tc>
      </w:tr>
      <w:tr w:rsidR="00BE29FE" w:rsidRPr="00B62668" w14:paraId="03099CBA" w14:textId="77777777" w:rsidTr="00014063">
        <w:trPr>
          <w:trHeight w:val="57"/>
        </w:trPr>
        <w:tc>
          <w:tcPr>
            <w:tcW w:w="1128" w:type="dxa"/>
            <w:shd w:val="clear" w:color="auto" w:fill="FFFF00"/>
          </w:tcPr>
          <w:p w14:paraId="2CE0CF30" w14:textId="77777777" w:rsidR="00BE29FE" w:rsidRPr="00D01A34" w:rsidRDefault="00BE29FE" w:rsidP="00BE29FE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  <w:r w:rsidRPr="00D01A34"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  <w:t>Curriculum Area</w:t>
            </w:r>
          </w:p>
        </w:tc>
        <w:tc>
          <w:tcPr>
            <w:tcW w:w="2269" w:type="dxa"/>
            <w:shd w:val="clear" w:color="auto" w:fill="FFFF00"/>
          </w:tcPr>
          <w:p w14:paraId="47793B48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RE </w:t>
            </w:r>
          </w:p>
        </w:tc>
        <w:tc>
          <w:tcPr>
            <w:tcW w:w="2835" w:type="dxa"/>
            <w:shd w:val="clear" w:color="auto" w:fill="FFFF00"/>
          </w:tcPr>
          <w:p w14:paraId="10E417A5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FFFF00"/>
          </w:tcPr>
          <w:p w14:paraId="196BCA4B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269" w:type="dxa"/>
            <w:shd w:val="clear" w:color="auto" w:fill="FFFF00"/>
          </w:tcPr>
          <w:p w14:paraId="573C5F4F" w14:textId="77777777" w:rsidR="00BE29FE" w:rsidRPr="00D01A34" w:rsidRDefault="00BE29FE" w:rsidP="00BE29FE">
            <w:pPr>
              <w:widowControl w:val="0"/>
              <w:spacing w:line="285" w:lineRule="auto"/>
              <w:jc w:val="center"/>
              <w:rPr>
                <w:rFonts w:eastAsia="Times New Roman" w:cstheme="minorHAnsi"/>
                <w:b/>
                <w:color w:val="000000"/>
                <w:kern w:val="28"/>
                <w:sz w:val="17"/>
                <w:szCs w:val="17"/>
                <w:lang w:eastAsia="en-GB"/>
                <w14:cntxtAlts/>
              </w:rPr>
            </w:pPr>
            <w:r w:rsidRPr="00D01A34">
              <w:rPr>
                <w:rFonts w:eastAsia="Times New Roman" w:cstheme="minorHAnsi"/>
                <w:b/>
                <w:color w:val="000000"/>
                <w:kern w:val="28"/>
                <w:sz w:val="17"/>
                <w:szCs w:val="17"/>
                <w:lang w:eastAsia="en-GB"/>
                <w14:cntxtAlts/>
              </w:rPr>
              <w:t>RE</w:t>
            </w:r>
          </w:p>
          <w:p w14:paraId="42213F27" w14:textId="77777777" w:rsidR="00BE29FE" w:rsidRPr="00D01A34" w:rsidRDefault="00BE29FE" w:rsidP="00BE29FE">
            <w:pPr>
              <w:widowControl w:val="0"/>
              <w:spacing w:line="285" w:lineRule="auto"/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 w:rsidRPr="00D01A34">
              <w:rPr>
                <w:rFonts w:eastAsia="Times New Roman" w:cstheme="minorHAnsi"/>
                <w:b/>
                <w:color w:val="000000"/>
                <w:kern w:val="28"/>
                <w:sz w:val="17"/>
                <w:szCs w:val="17"/>
                <w:lang w:eastAsia="en-GB"/>
                <w14:cntxtAlts/>
              </w:rPr>
              <w:t xml:space="preserve"> Easter-Resurrection</w:t>
            </w:r>
          </w:p>
        </w:tc>
        <w:tc>
          <w:tcPr>
            <w:tcW w:w="2154" w:type="dxa"/>
            <w:gridSpan w:val="2"/>
            <w:shd w:val="clear" w:color="auto" w:fill="FFFF00"/>
          </w:tcPr>
          <w:p w14:paraId="108092C3" w14:textId="77777777" w:rsidR="00BE29FE" w:rsidRPr="00D01A34" w:rsidRDefault="00BE29FE" w:rsidP="00BE29FE">
            <w:p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RE - </w:t>
            </w:r>
            <w:r w:rsidRPr="00D01A34">
              <w:rPr>
                <w:rFonts w:eastAsia="Times New Roman" w:cstheme="minorHAnsi"/>
                <w:color w:val="000000"/>
                <w:kern w:val="28"/>
                <w:sz w:val="17"/>
                <w:szCs w:val="17"/>
                <w:lang w:eastAsia="en-GB"/>
                <w14:cntxtAlts/>
              </w:rPr>
              <w:t>Do people need to go to a place of worship to show that they Christian/Buddhist?</w:t>
            </w:r>
          </w:p>
        </w:tc>
        <w:tc>
          <w:tcPr>
            <w:tcW w:w="2096" w:type="dxa"/>
            <w:shd w:val="clear" w:color="auto" w:fill="FFFF00"/>
          </w:tcPr>
          <w:p w14:paraId="2F8B0348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BE29FE" w:rsidRPr="00B62668" w14:paraId="0321AA7D" w14:textId="77777777" w:rsidTr="00014063">
        <w:trPr>
          <w:trHeight w:val="57"/>
        </w:trPr>
        <w:tc>
          <w:tcPr>
            <w:tcW w:w="1128" w:type="dxa"/>
            <w:shd w:val="clear" w:color="auto" w:fill="FBE4D5" w:themeFill="accent2" w:themeFillTint="33"/>
          </w:tcPr>
          <w:p w14:paraId="22CE4E8F" w14:textId="77777777" w:rsidR="00BE29FE" w:rsidRPr="00D01A34" w:rsidRDefault="00BE29FE" w:rsidP="00BE29FE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  <w:r w:rsidRPr="00D01A34"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  <w:lastRenderedPageBreak/>
              <w:t>Project Question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5FA88643" w14:textId="77777777" w:rsidR="00BE29FE" w:rsidRPr="00D01A34" w:rsidRDefault="00BE29FE" w:rsidP="00BE29FE">
            <w:pPr>
              <w:widowControl w:val="0"/>
              <w:spacing w:after="120" w:line="285" w:lineRule="auto"/>
              <w:rPr>
                <w:rFonts w:eastAsia="Times New Roman" w:cstheme="minorHAnsi"/>
                <w:color w:val="000000"/>
                <w:kern w:val="28"/>
                <w:sz w:val="17"/>
                <w:szCs w:val="17"/>
                <w:lang w:eastAsia="en-GB"/>
                <w14:cntxtAlts/>
              </w:rPr>
            </w:pPr>
            <w:r w:rsidRPr="00D01A34">
              <w:rPr>
                <w:rFonts w:eastAsia="Times New Roman" w:cstheme="minorHAnsi"/>
                <w:color w:val="000000"/>
                <w:kern w:val="28"/>
                <w:sz w:val="17"/>
                <w:szCs w:val="17"/>
                <w:lang w:eastAsia="en-GB"/>
                <w14:cntxtAlts/>
              </w:rPr>
              <w:t>Can the Buddha’s teachings make the world a better place?</w:t>
            </w:r>
          </w:p>
          <w:p w14:paraId="5F339FAA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eastAsia="Times New Roman" w:cstheme="minorHAnsi"/>
                <w:color w:val="000000"/>
                <w:kern w:val="28"/>
                <w:sz w:val="17"/>
                <w:szCs w:val="17"/>
                <w:lang w:eastAsia="en-GB"/>
                <w14:cntxtAlts/>
              </w:rPr>
              <w:t>What is the best way for a Buddhist to lead a good life?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5A81291A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FBE4D5" w:themeFill="accent2" w:themeFillTint="33"/>
          </w:tcPr>
          <w:p w14:paraId="2812BD50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269" w:type="dxa"/>
            <w:shd w:val="clear" w:color="auto" w:fill="FBE4D5" w:themeFill="accent2" w:themeFillTint="33"/>
          </w:tcPr>
          <w:p w14:paraId="71F56AFE" w14:textId="77777777" w:rsidR="00BE29FE" w:rsidRPr="00D01A34" w:rsidRDefault="00BE29FE" w:rsidP="00BE29FE">
            <w:pPr>
              <w:widowControl w:val="0"/>
              <w:spacing w:after="120" w:line="285" w:lineRule="auto"/>
              <w:rPr>
                <w:rFonts w:eastAsia="Times New Roman" w:cstheme="minorHAnsi"/>
                <w:color w:val="000000"/>
                <w:kern w:val="28"/>
                <w:sz w:val="17"/>
                <w:szCs w:val="17"/>
                <w:u w:val="single"/>
                <w:lang w:eastAsia="en-GB"/>
                <w14:cntxtAlts/>
              </w:rPr>
            </w:pPr>
            <w:r w:rsidRPr="00D01A34">
              <w:rPr>
                <w:rFonts w:eastAsia="Times New Roman" w:cstheme="minorHAnsi"/>
                <w:color w:val="000000"/>
                <w:kern w:val="28"/>
                <w:sz w:val="17"/>
                <w:szCs w:val="17"/>
                <w:lang w:eastAsia="en-GB"/>
                <w14:cntxtAlts/>
              </w:rPr>
              <w:t>What is ‘good’ about Good Friday? Is forgiveness always possible for Christians?</w:t>
            </w:r>
          </w:p>
        </w:tc>
        <w:tc>
          <w:tcPr>
            <w:tcW w:w="2154" w:type="dxa"/>
            <w:gridSpan w:val="2"/>
            <w:shd w:val="clear" w:color="auto" w:fill="FBE4D5" w:themeFill="accent2" w:themeFillTint="33"/>
          </w:tcPr>
          <w:p w14:paraId="6F1696AB" w14:textId="77777777" w:rsidR="00BE29FE" w:rsidRPr="00D01A34" w:rsidRDefault="00BE29FE" w:rsidP="00BE29FE">
            <w:pPr>
              <w:rPr>
                <w:sz w:val="17"/>
                <w:szCs w:val="17"/>
              </w:rPr>
            </w:pPr>
            <w:r w:rsidRPr="00D01A34">
              <w:rPr>
                <w:rFonts w:cstheme="minorHAnsi"/>
                <w:sz w:val="17"/>
                <w:szCs w:val="17"/>
              </w:rPr>
              <w:t>Do people go to church to show they are Christians?</w:t>
            </w:r>
          </w:p>
        </w:tc>
        <w:tc>
          <w:tcPr>
            <w:tcW w:w="2096" w:type="dxa"/>
            <w:shd w:val="clear" w:color="auto" w:fill="FBE4D5" w:themeFill="accent2" w:themeFillTint="33"/>
          </w:tcPr>
          <w:p w14:paraId="509F1CD3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BE29FE" w:rsidRPr="00B62668" w14:paraId="18BBFDAA" w14:textId="77777777" w:rsidTr="00014063">
        <w:trPr>
          <w:trHeight w:val="469"/>
        </w:trPr>
        <w:tc>
          <w:tcPr>
            <w:tcW w:w="1128" w:type="dxa"/>
            <w:shd w:val="clear" w:color="auto" w:fill="FBE4D5" w:themeFill="accent2" w:themeFillTint="33"/>
          </w:tcPr>
          <w:p w14:paraId="3D963D1A" w14:textId="77777777" w:rsidR="00BE29FE" w:rsidRPr="00D01A34" w:rsidRDefault="00BE29FE" w:rsidP="00BE29FE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  <w:r w:rsidRPr="00D01A34"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  <w:t>Main Text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47B2D10F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The Tipitaka 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320B0949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FBE4D5" w:themeFill="accent2" w:themeFillTint="33"/>
          </w:tcPr>
          <w:p w14:paraId="6C701161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269" w:type="dxa"/>
            <w:shd w:val="clear" w:color="auto" w:fill="FBE4D5" w:themeFill="accent2" w:themeFillTint="33"/>
          </w:tcPr>
          <w:p w14:paraId="2257AA9B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The Easter Story </w:t>
            </w:r>
          </w:p>
        </w:tc>
        <w:tc>
          <w:tcPr>
            <w:tcW w:w="2154" w:type="dxa"/>
            <w:gridSpan w:val="2"/>
            <w:shd w:val="clear" w:color="auto" w:fill="FBE4D5" w:themeFill="accent2" w:themeFillTint="33"/>
          </w:tcPr>
          <w:p w14:paraId="1838B33C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096" w:type="dxa"/>
            <w:shd w:val="clear" w:color="auto" w:fill="FBE4D5" w:themeFill="accent2" w:themeFillTint="33"/>
          </w:tcPr>
          <w:p w14:paraId="5240BDBE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BE29FE" w:rsidRPr="00B62668" w14:paraId="24627327" w14:textId="77777777" w:rsidTr="00014063">
        <w:trPr>
          <w:trHeight w:val="57"/>
        </w:trPr>
        <w:tc>
          <w:tcPr>
            <w:tcW w:w="1128" w:type="dxa"/>
            <w:shd w:val="clear" w:color="auto" w:fill="FBE4D5" w:themeFill="accent2" w:themeFillTint="33"/>
          </w:tcPr>
          <w:p w14:paraId="7EFF1BDA" w14:textId="77777777" w:rsidR="00BE29FE" w:rsidRPr="00D01A34" w:rsidRDefault="00BE29FE" w:rsidP="00BE29FE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  <w:r w:rsidRPr="00D01A34"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  <w:t>Project End Product2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1BDC63C6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Poster on Buddhism 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70EC53DB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FBE4D5" w:themeFill="accent2" w:themeFillTint="33"/>
          </w:tcPr>
          <w:p w14:paraId="3559E9DA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269" w:type="dxa"/>
            <w:shd w:val="clear" w:color="auto" w:fill="FBE4D5" w:themeFill="accent2" w:themeFillTint="33"/>
          </w:tcPr>
          <w:p w14:paraId="556D1C3F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>Sharing the E</w:t>
            </w:r>
            <w:r w:rsidR="00A4382C">
              <w:rPr>
                <w:rFonts w:asciiTheme="majorHAnsi" w:hAnsiTheme="majorHAnsi" w:cstheme="majorHAnsi"/>
                <w:sz w:val="17"/>
                <w:szCs w:val="17"/>
              </w:rPr>
              <w:t>a</w:t>
            </w: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ster story with families. </w:t>
            </w:r>
          </w:p>
          <w:p w14:paraId="55E184BC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rFonts w:asciiTheme="majorHAnsi" w:hAnsiTheme="majorHAnsi" w:cstheme="majorHAnsi"/>
                <w:sz w:val="17"/>
                <w:szCs w:val="17"/>
              </w:rPr>
              <w:t xml:space="preserve">Panto performance. </w:t>
            </w:r>
          </w:p>
        </w:tc>
        <w:tc>
          <w:tcPr>
            <w:tcW w:w="2154" w:type="dxa"/>
            <w:gridSpan w:val="2"/>
            <w:shd w:val="clear" w:color="auto" w:fill="FBE4D5" w:themeFill="accent2" w:themeFillTint="33"/>
          </w:tcPr>
          <w:p w14:paraId="47AE170F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096" w:type="dxa"/>
            <w:shd w:val="clear" w:color="auto" w:fill="FBE4D5" w:themeFill="accent2" w:themeFillTint="33"/>
          </w:tcPr>
          <w:p w14:paraId="7CB77077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BE29FE" w:rsidRPr="00B62668" w14:paraId="5D5D8D98" w14:textId="77777777" w:rsidTr="00014063">
        <w:trPr>
          <w:trHeight w:val="57"/>
        </w:trPr>
        <w:tc>
          <w:tcPr>
            <w:tcW w:w="1128" w:type="dxa"/>
            <w:shd w:val="clear" w:color="auto" w:fill="C5E0B3" w:themeFill="accent6" w:themeFillTint="66"/>
          </w:tcPr>
          <w:p w14:paraId="6FE864A0" w14:textId="77777777" w:rsidR="00BE29FE" w:rsidRPr="00D01A34" w:rsidRDefault="00BE29FE" w:rsidP="00BE29FE">
            <w:pPr>
              <w:rPr>
                <w:rFonts w:asciiTheme="majorHAnsi" w:hAnsiTheme="majorHAnsi" w:cstheme="majorHAnsi"/>
                <w:b/>
                <w:sz w:val="17"/>
                <w:szCs w:val="17"/>
                <w:u w:val="single"/>
              </w:rPr>
            </w:pPr>
          </w:p>
        </w:tc>
        <w:tc>
          <w:tcPr>
            <w:tcW w:w="2269" w:type="dxa"/>
            <w:shd w:val="clear" w:color="auto" w:fill="C5E0B3" w:themeFill="accent6" w:themeFillTint="66"/>
          </w:tcPr>
          <w:p w14:paraId="41693693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7C5F8755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C5E0B3" w:themeFill="accent6" w:themeFillTint="66"/>
          </w:tcPr>
          <w:p w14:paraId="77D7B13A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269" w:type="dxa"/>
            <w:shd w:val="clear" w:color="auto" w:fill="C5E0B3" w:themeFill="accent6" w:themeFillTint="66"/>
          </w:tcPr>
          <w:p w14:paraId="28B6E6E6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154" w:type="dxa"/>
            <w:gridSpan w:val="2"/>
            <w:shd w:val="clear" w:color="auto" w:fill="C5E0B3" w:themeFill="accent6" w:themeFillTint="66"/>
          </w:tcPr>
          <w:p w14:paraId="0BC4BD88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096" w:type="dxa"/>
            <w:shd w:val="clear" w:color="auto" w:fill="C5E0B3" w:themeFill="accent6" w:themeFillTint="66"/>
          </w:tcPr>
          <w:p w14:paraId="15A7B1D2" w14:textId="77777777" w:rsidR="00BE29FE" w:rsidRPr="00D01A34" w:rsidRDefault="00BE29FE" w:rsidP="00BE29FE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723851" w:rsidRPr="00B62668" w14:paraId="22F2FCE3" w14:textId="77777777" w:rsidTr="00014063">
        <w:trPr>
          <w:trHeight w:val="1139"/>
        </w:trPr>
        <w:tc>
          <w:tcPr>
            <w:tcW w:w="1128" w:type="dxa"/>
            <w:shd w:val="clear" w:color="auto" w:fill="FFFF00"/>
          </w:tcPr>
          <w:p w14:paraId="690DE4EC" w14:textId="77777777" w:rsidR="00723851" w:rsidRPr="00D01A34" w:rsidRDefault="00723851" w:rsidP="00BE29FE">
            <w:pPr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>Writing Main Project 1</w:t>
            </w:r>
          </w:p>
        </w:tc>
        <w:tc>
          <w:tcPr>
            <w:tcW w:w="2269" w:type="dxa"/>
          </w:tcPr>
          <w:p w14:paraId="5514105E" w14:textId="77777777" w:rsidR="00723851" w:rsidRPr="00D01A34" w:rsidRDefault="00723851" w:rsidP="00BE29FE">
            <w:pPr>
              <w:pStyle w:val="ListParagraph"/>
              <w:numPr>
                <w:ilvl w:val="0"/>
                <w:numId w:val="6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Comic strip </w:t>
            </w:r>
          </w:p>
          <w:p w14:paraId="7DC4CFCB" w14:textId="77777777" w:rsidR="00723851" w:rsidRPr="00D01A34" w:rsidRDefault="00723851" w:rsidP="00BE29FE">
            <w:pPr>
              <w:pStyle w:val="ListParagraph"/>
              <w:numPr>
                <w:ilvl w:val="0"/>
                <w:numId w:val="6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Fact file</w:t>
            </w:r>
          </w:p>
          <w:p w14:paraId="0264A34C" w14:textId="77777777" w:rsidR="00723851" w:rsidRPr="00D01A34" w:rsidRDefault="00723851" w:rsidP="00BE29FE">
            <w:pPr>
              <w:pStyle w:val="ListParagraph"/>
              <w:numPr>
                <w:ilvl w:val="0"/>
                <w:numId w:val="6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Recount </w:t>
            </w:r>
          </w:p>
        </w:tc>
        <w:tc>
          <w:tcPr>
            <w:tcW w:w="2835" w:type="dxa"/>
          </w:tcPr>
          <w:p w14:paraId="69D95A85" w14:textId="77777777" w:rsidR="00723851" w:rsidRPr="00D01A34" w:rsidRDefault="00723851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Explanation text. The digestive system</w:t>
            </w:r>
          </w:p>
          <w:p w14:paraId="52729E33" w14:textId="77777777" w:rsidR="00723851" w:rsidRPr="00D01A34" w:rsidRDefault="00723851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Narrative a digestive adventure story. </w:t>
            </w:r>
          </w:p>
        </w:tc>
        <w:tc>
          <w:tcPr>
            <w:tcW w:w="2553" w:type="dxa"/>
          </w:tcPr>
          <w:p w14:paraId="122BDB01" w14:textId="77777777" w:rsidR="00201B83" w:rsidRPr="00D01A34" w:rsidRDefault="00201B83" w:rsidP="00201B8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Poetry  Performance of a poem</w:t>
            </w:r>
          </w:p>
          <w:p w14:paraId="377D6BFD" w14:textId="77777777" w:rsidR="00201B83" w:rsidRPr="00D01A34" w:rsidRDefault="00201B83" w:rsidP="00201B8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Explanation text  Debate </w:t>
            </w:r>
          </w:p>
          <w:p w14:paraId="61A48C58" w14:textId="77777777" w:rsidR="00201B83" w:rsidRPr="00D01A34" w:rsidRDefault="00201B83" w:rsidP="00201B8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Report writing </w:t>
            </w:r>
          </w:p>
          <w:p w14:paraId="00A8F818" w14:textId="77777777" w:rsidR="00201B83" w:rsidRPr="00D01A34" w:rsidRDefault="00201B83" w:rsidP="00201B8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Writing in role </w:t>
            </w:r>
          </w:p>
          <w:p w14:paraId="6D426850" w14:textId="77777777" w:rsidR="00201B83" w:rsidRPr="00D01A34" w:rsidRDefault="00201B83" w:rsidP="00201B8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Argument writing </w:t>
            </w:r>
          </w:p>
          <w:p w14:paraId="27A8BCBA" w14:textId="77777777" w:rsidR="00201B83" w:rsidRPr="00D01A34" w:rsidRDefault="00201B83" w:rsidP="00201B8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Making a visual text </w:t>
            </w:r>
          </w:p>
          <w:p w14:paraId="0F5CEDBC" w14:textId="77777777" w:rsidR="00201B83" w:rsidRPr="00D01A34" w:rsidRDefault="00201B83" w:rsidP="00201B8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Note of advice</w:t>
            </w:r>
          </w:p>
          <w:p w14:paraId="7B1907AE" w14:textId="77777777" w:rsidR="00723851" w:rsidRPr="00D01A34" w:rsidRDefault="00201B83" w:rsidP="00201B8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Playscript Extension of a narrative</w:t>
            </w:r>
          </w:p>
        </w:tc>
        <w:tc>
          <w:tcPr>
            <w:tcW w:w="2269" w:type="dxa"/>
            <w:vMerge w:val="restart"/>
          </w:tcPr>
          <w:p w14:paraId="0A489BDF" w14:textId="77777777" w:rsidR="00723851" w:rsidRPr="00D01A34" w:rsidRDefault="00723851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Recount of Peat Rigg. </w:t>
            </w:r>
          </w:p>
          <w:p w14:paraId="1E905EA7" w14:textId="77777777" w:rsidR="00723851" w:rsidRPr="00D01A34" w:rsidRDefault="00723851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. work on the Sound of silence </w:t>
            </w:r>
          </w:p>
          <w:p w14:paraId="238BFFB1" w14:textId="77777777" w:rsidR="00723851" w:rsidRPr="00D01A34" w:rsidRDefault="00723851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Performance poetry. </w:t>
            </w:r>
          </w:p>
          <w:p w14:paraId="4CDCE6AB" w14:textId="77777777" w:rsidR="00723851" w:rsidRPr="00D01A34" w:rsidRDefault="00723851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 </w:t>
            </w:r>
          </w:p>
        </w:tc>
        <w:tc>
          <w:tcPr>
            <w:tcW w:w="2154" w:type="dxa"/>
            <w:gridSpan w:val="2"/>
          </w:tcPr>
          <w:p w14:paraId="5189FEE5" w14:textId="77777777" w:rsidR="00723851" w:rsidRPr="00D01A34" w:rsidRDefault="00723851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The Abbey a history </w:t>
            </w:r>
          </w:p>
          <w:p w14:paraId="360469B0" w14:textId="77777777" w:rsidR="00723851" w:rsidRPr="00D01A34" w:rsidRDefault="00723851" w:rsidP="00BE29FE">
            <w:pPr>
              <w:pStyle w:val="ListParagraph"/>
              <w:numPr>
                <w:ilvl w:val="0"/>
                <w:numId w:val="8"/>
              </w:numPr>
              <w:rPr>
                <w:b/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River </w:t>
            </w:r>
            <w:proofErr w:type="spellStart"/>
            <w:r w:rsidRPr="00D01A34">
              <w:rPr>
                <w:sz w:val="17"/>
                <w:szCs w:val="17"/>
              </w:rPr>
              <w:t>Esk</w:t>
            </w:r>
            <w:proofErr w:type="spellEnd"/>
            <w:r w:rsidRPr="00D01A34">
              <w:rPr>
                <w:sz w:val="17"/>
                <w:szCs w:val="17"/>
              </w:rPr>
              <w:t xml:space="preserve"> poetry</w:t>
            </w:r>
          </w:p>
        </w:tc>
        <w:tc>
          <w:tcPr>
            <w:tcW w:w="2096" w:type="dxa"/>
          </w:tcPr>
          <w:p w14:paraId="62575E40" w14:textId="77777777" w:rsidR="00723851" w:rsidRPr="00D01A34" w:rsidRDefault="007B7ECC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How do you make a light bulb work</w:t>
            </w:r>
          </w:p>
          <w:p w14:paraId="4CC7AADF" w14:textId="77777777" w:rsidR="007B7ECC" w:rsidRPr="00D01A34" w:rsidRDefault="007B7ECC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Newspaper article the invention of the light bulb. </w:t>
            </w:r>
          </w:p>
        </w:tc>
      </w:tr>
      <w:tr w:rsidR="000B5C34" w:rsidRPr="00B62668" w14:paraId="59FE063F" w14:textId="77777777" w:rsidTr="00014063">
        <w:trPr>
          <w:trHeight w:val="614"/>
        </w:trPr>
        <w:tc>
          <w:tcPr>
            <w:tcW w:w="1128" w:type="dxa"/>
            <w:shd w:val="clear" w:color="auto" w:fill="FFFF00"/>
          </w:tcPr>
          <w:p w14:paraId="5EDC5C11" w14:textId="77777777" w:rsidR="000B5C34" w:rsidRPr="00D01A34" w:rsidRDefault="000B5C34" w:rsidP="00BE29FE">
            <w:pPr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>Writing Main Project 2</w:t>
            </w:r>
          </w:p>
        </w:tc>
        <w:tc>
          <w:tcPr>
            <w:tcW w:w="2269" w:type="dxa"/>
          </w:tcPr>
          <w:p w14:paraId="46C4DC94" w14:textId="77777777" w:rsidR="000B5C34" w:rsidRPr="00D01A34" w:rsidRDefault="000B5C34" w:rsidP="00BE29FE">
            <w:pPr>
              <w:pStyle w:val="ListParagraph"/>
              <w:numPr>
                <w:ilvl w:val="0"/>
                <w:numId w:val="4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Information texts about the Tudors including newspaper report. </w:t>
            </w:r>
          </w:p>
          <w:p w14:paraId="094F02E5" w14:textId="77777777" w:rsidR="000B5C34" w:rsidRPr="00D01A34" w:rsidRDefault="000B5C34" w:rsidP="00BE29FE">
            <w:pPr>
              <w:pStyle w:val="ListParagraph"/>
              <w:numPr>
                <w:ilvl w:val="0"/>
                <w:numId w:val="4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Biography Henry VIII</w:t>
            </w:r>
          </w:p>
          <w:p w14:paraId="372EB899" w14:textId="77777777" w:rsidR="000B5C34" w:rsidRPr="00D01A34" w:rsidRDefault="000B5C34" w:rsidP="00BE29FE">
            <w:pPr>
              <w:rPr>
                <w:sz w:val="17"/>
                <w:szCs w:val="17"/>
              </w:rPr>
            </w:pPr>
          </w:p>
        </w:tc>
        <w:tc>
          <w:tcPr>
            <w:tcW w:w="2835" w:type="dxa"/>
          </w:tcPr>
          <w:p w14:paraId="166CA245" w14:textId="77777777" w:rsidR="000B5C34" w:rsidRPr="00D01A34" w:rsidRDefault="000B5C34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Wasilly Kandinsky Biography </w:t>
            </w:r>
          </w:p>
          <w:p w14:paraId="6099FEFD" w14:textId="77777777" w:rsidR="000B5C34" w:rsidRPr="00D01A34" w:rsidRDefault="000B5C34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Poetry inspired by art of Kandinsky. </w:t>
            </w:r>
          </w:p>
        </w:tc>
        <w:tc>
          <w:tcPr>
            <w:tcW w:w="2553" w:type="dxa"/>
          </w:tcPr>
          <w:p w14:paraId="0ED82C85" w14:textId="77777777" w:rsidR="000B5C34" w:rsidRPr="00D01A34" w:rsidRDefault="00201B83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Explanation </w:t>
            </w:r>
          </w:p>
          <w:p w14:paraId="1630A06B" w14:textId="77777777" w:rsidR="00201B83" w:rsidRPr="00D01A34" w:rsidRDefault="00201B83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Process and instructions</w:t>
            </w:r>
          </w:p>
          <w:p w14:paraId="6286E1E4" w14:textId="77777777" w:rsidR="00201B83" w:rsidRPr="00D01A34" w:rsidRDefault="00201B83" w:rsidP="00201B83">
            <w:pPr>
              <w:pStyle w:val="ListParagraph"/>
              <w:rPr>
                <w:sz w:val="17"/>
                <w:szCs w:val="17"/>
              </w:rPr>
            </w:pPr>
          </w:p>
        </w:tc>
        <w:tc>
          <w:tcPr>
            <w:tcW w:w="2269" w:type="dxa"/>
            <w:vMerge/>
          </w:tcPr>
          <w:p w14:paraId="6B94CA6E" w14:textId="77777777" w:rsidR="000B5C34" w:rsidRPr="00D01A34" w:rsidRDefault="000B5C34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</w:p>
        </w:tc>
        <w:tc>
          <w:tcPr>
            <w:tcW w:w="2154" w:type="dxa"/>
            <w:gridSpan w:val="2"/>
          </w:tcPr>
          <w:p w14:paraId="4626DFA9" w14:textId="77777777" w:rsidR="000B5C34" w:rsidRPr="00D01A34" w:rsidRDefault="000B5C34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States of matter investigation write up </w:t>
            </w:r>
          </w:p>
          <w:p w14:paraId="5C5F406B" w14:textId="77777777" w:rsidR="000B5C34" w:rsidRPr="00D01A34" w:rsidRDefault="000B5C34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Stop motion scripts </w:t>
            </w:r>
          </w:p>
        </w:tc>
        <w:tc>
          <w:tcPr>
            <w:tcW w:w="2096" w:type="dxa"/>
            <w:vMerge w:val="restart"/>
          </w:tcPr>
          <w:p w14:paraId="4D372389" w14:textId="77777777" w:rsidR="000B5C34" w:rsidRPr="00D01A34" w:rsidRDefault="000B5C34" w:rsidP="000B5C34">
            <w:p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sym w:font="Symbol" w:char="F0A7"/>
            </w:r>
            <w:r w:rsidRPr="00D01A34">
              <w:rPr>
                <w:sz w:val="17"/>
                <w:szCs w:val="17"/>
              </w:rPr>
              <w:t xml:space="preserve"> Personal Narrative</w:t>
            </w:r>
          </w:p>
          <w:p w14:paraId="575B105E" w14:textId="77777777" w:rsidR="000B5C34" w:rsidRPr="00D01A34" w:rsidRDefault="000B5C34" w:rsidP="000B5C34">
            <w:p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 </w:t>
            </w:r>
            <w:r w:rsidRPr="00D01A34">
              <w:rPr>
                <w:sz w:val="17"/>
                <w:szCs w:val="17"/>
              </w:rPr>
              <w:sym w:font="Symbol" w:char="F0A7"/>
            </w:r>
            <w:r w:rsidRPr="00D01A34">
              <w:rPr>
                <w:sz w:val="17"/>
                <w:szCs w:val="17"/>
              </w:rPr>
              <w:t xml:space="preserve"> Poetry </w:t>
            </w:r>
          </w:p>
          <w:p w14:paraId="5B8FB891" w14:textId="77777777" w:rsidR="000B5C34" w:rsidRPr="00D01A34" w:rsidRDefault="000B5C34" w:rsidP="000B5C34">
            <w:p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sym w:font="Symbol" w:char="F0A7"/>
            </w:r>
            <w:r w:rsidRPr="00D01A34">
              <w:rPr>
                <w:sz w:val="17"/>
                <w:szCs w:val="17"/>
              </w:rPr>
              <w:t xml:space="preserve"> Writing in Role </w:t>
            </w:r>
          </w:p>
          <w:p w14:paraId="33A88B63" w14:textId="77777777" w:rsidR="000B5C34" w:rsidRPr="00D01A34" w:rsidRDefault="000B5C34" w:rsidP="000B5C34">
            <w:p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sym w:font="Symbol" w:char="F0A7"/>
            </w:r>
            <w:r w:rsidRPr="00D01A34">
              <w:rPr>
                <w:sz w:val="17"/>
                <w:szCs w:val="17"/>
              </w:rPr>
              <w:t xml:space="preserve"> Referential Writing</w:t>
            </w:r>
          </w:p>
          <w:p w14:paraId="63F82057" w14:textId="77777777" w:rsidR="000B5C34" w:rsidRPr="00D01A34" w:rsidRDefault="000B5C34" w:rsidP="000B5C34">
            <w:p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 </w:t>
            </w:r>
            <w:r w:rsidRPr="00D01A34">
              <w:rPr>
                <w:sz w:val="17"/>
                <w:szCs w:val="17"/>
              </w:rPr>
              <w:sym w:font="Symbol" w:char="F0A7"/>
            </w:r>
            <w:r w:rsidRPr="00D01A34">
              <w:rPr>
                <w:sz w:val="17"/>
                <w:szCs w:val="17"/>
              </w:rPr>
              <w:t xml:space="preserve"> Visualisation</w:t>
            </w:r>
          </w:p>
          <w:p w14:paraId="40FD9F78" w14:textId="77777777" w:rsidR="000B5C34" w:rsidRPr="00D01A34" w:rsidRDefault="000B5C34" w:rsidP="000B5C34">
            <w:p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 </w:t>
            </w:r>
            <w:r w:rsidRPr="00D01A34">
              <w:rPr>
                <w:sz w:val="17"/>
                <w:szCs w:val="17"/>
              </w:rPr>
              <w:sym w:font="Symbol" w:char="F0A7"/>
            </w:r>
            <w:r w:rsidRPr="00D01A34">
              <w:rPr>
                <w:sz w:val="17"/>
                <w:szCs w:val="17"/>
              </w:rPr>
              <w:t xml:space="preserve"> Book Talk </w:t>
            </w:r>
          </w:p>
          <w:p w14:paraId="5CDB8DB7" w14:textId="77777777" w:rsidR="000B5C34" w:rsidRPr="00D01A34" w:rsidRDefault="000B5C34" w:rsidP="000B5C34">
            <w:p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sym w:font="Symbol" w:char="F0A7"/>
            </w:r>
            <w:r w:rsidRPr="00D01A34">
              <w:rPr>
                <w:sz w:val="17"/>
                <w:szCs w:val="17"/>
              </w:rPr>
              <w:t xml:space="preserve"> Persuasive Speech </w:t>
            </w:r>
          </w:p>
          <w:p w14:paraId="6DD89E7D" w14:textId="77777777" w:rsidR="000B5C34" w:rsidRPr="00D01A34" w:rsidRDefault="000B5C34" w:rsidP="000B5C34">
            <w:p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sym w:font="Symbol" w:char="F0A7"/>
            </w:r>
            <w:r w:rsidRPr="00D01A34">
              <w:rPr>
                <w:sz w:val="17"/>
                <w:szCs w:val="17"/>
              </w:rPr>
              <w:t xml:space="preserve"> Poetry</w:t>
            </w:r>
          </w:p>
          <w:p w14:paraId="2A4508AA" w14:textId="77777777" w:rsidR="000B5C34" w:rsidRPr="00D01A34" w:rsidRDefault="000B5C34" w:rsidP="000B5C34">
            <w:p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 </w:t>
            </w:r>
            <w:r w:rsidRPr="00D01A34">
              <w:rPr>
                <w:sz w:val="17"/>
                <w:szCs w:val="17"/>
              </w:rPr>
              <w:sym w:font="Symbol" w:char="F0A7"/>
            </w:r>
            <w:r w:rsidRPr="00D01A34">
              <w:rPr>
                <w:sz w:val="17"/>
                <w:szCs w:val="17"/>
              </w:rPr>
              <w:t xml:space="preserve"> Biography </w:t>
            </w:r>
          </w:p>
          <w:p w14:paraId="356A20EC" w14:textId="77777777" w:rsidR="000B5C34" w:rsidRPr="00D01A34" w:rsidRDefault="000B5C34" w:rsidP="000B5C34">
            <w:p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sym w:font="Symbol" w:char="F0A7"/>
            </w:r>
            <w:r w:rsidRPr="00D01A34">
              <w:rPr>
                <w:sz w:val="17"/>
                <w:szCs w:val="17"/>
              </w:rPr>
              <w:t xml:space="preserve"> Explanatory (Informal)</w:t>
            </w:r>
          </w:p>
          <w:p w14:paraId="437DDC4B" w14:textId="77777777" w:rsidR="000B5C34" w:rsidRPr="00D01A34" w:rsidRDefault="000B5C34" w:rsidP="000B5C34">
            <w:p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 </w:t>
            </w:r>
            <w:r w:rsidRPr="00D01A34">
              <w:rPr>
                <w:sz w:val="17"/>
                <w:szCs w:val="17"/>
              </w:rPr>
              <w:sym w:font="Symbol" w:char="F0A7"/>
            </w:r>
            <w:r w:rsidRPr="00D01A34">
              <w:rPr>
                <w:sz w:val="17"/>
                <w:szCs w:val="17"/>
              </w:rPr>
              <w:t xml:space="preserve"> Explanatory (Formal)</w:t>
            </w:r>
          </w:p>
          <w:p w14:paraId="4E790BED" w14:textId="77777777" w:rsidR="000B5C34" w:rsidRPr="00D01A34" w:rsidRDefault="000B5C34" w:rsidP="000B5C34">
            <w:p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 </w:t>
            </w:r>
            <w:r w:rsidRPr="00D01A34">
              <w:rPr>
                <w:sz w:val="17"/>
                <w:szCs w:val="17"/>
              </w:rPr>
              <w:sym w:font="Symbol" w:char="F0A7"/>
            </w:r>
            <w:r w:rsidRPr="00D01A34">
              <w:rPr>
                <w:sz w:val="17"/>
                <w:szCs w:val="17"/>
              </w:rPr>
              <w:t xml:space="preserve"> Narrative</w:t>
            </w:r>
          </w:p>
          <w:p w14:paraId="14CB6568" w14:textId="77777777" w:rsidR="000B5C34" w:rsidRPr="00D01A34" w:rsidRDefault="000B5C34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</w:p>
        </w:tc>
      </w:tr>
      <w:tr w:rsidR="000B5C34" w:rsidRPr="00B62668" w14:paraId="0D9399EF" w14:textId="77777777" w:rsidTr="00014063">
        <w:trPr>
          <w:trHeight w:val="614"/>
        </w:trPr>
        <w:tc>
          <w:tcPr>
            <w:tcW w:w="1128" w:type="dxa"/>
            <w:shd w:val="clear" w:color="auto" w:fill="FFFF00"/>
          </w:tcPr>
          <w:p w14:paraId="014272F6" w14:textId="77777777" w:rsidR="000B5C34" w:rsidRPr="00D01A34" w:rsidRDefault="000B5C34" w:rsidP="00BE29FE">
            <w:pPr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>Writing Main Project 3</w:t>
            </w:r>
          </w:p>
        </w:tc>
        <w:tc>
          <w:tcPr>
            <w:tcW w:w="2269" w:type="dxa"/>
          </w:tcPr>
          <w:p w14:paraId="6D40F333" w14:textId="77777777" w:rsidR="000B5C34" w:rsidRPr="00D01A34" w:rsidRDefault="000B5C34" w:rsidP="00BE29FE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Retelling the Story of Buda </w:t>
            </w:r>
          </w:p>
        </w:tc>
        <w:tc>
          <w:tcPr>
            <w:tcW w:w="2835" w:type="dxa"/>
          </w:tcPr>
          <w:p w14:paraId="6FBECF55" w14:textId="77777777" w:rsidR="000B5C34" w:rsidRPr="00D01A34" w:rsidRDefault="000B5C34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NA </w:t>
            </w:r>
          </w:p>
        </w:tc>
        <w:tc>
          <w:tcPr>
            <w:tcW w:w="2553" w:type="dxa"/>
          </w:tcPr>
          <w:p w14:paraId="0624D32A" w14:textId="77777777" w:rsidR="000B5C34" w:rsidRPr="00D01A34" w:rsidRDefault="000B5C34" w:rsidP="00BE29FE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17"/>
                <w:szCs w:val="17"/>
              </w:rPr>
            </w:pPr>
          </w:p>
        </w:tc>
        <w:tc>
          <w:tcPr>
            <w:tcW w:w="2269" w:type="dxa"/>
          </w:tcPr>
          <w:p w14:paraId="4DC5994C" w14:textId="77777777" w:rsidR="000B5C34" w:rsidRPr="00D01A34" w:rsidRDefault="000B5C34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Retelling of the Easter Story. </w:t>
            </w:r>
          </w:p>
          <w:p w14:paraId="3096C470" w14:textId="77777777" w:rsidR="000B5C34" w:rsidRPr="00D01A34" w:rsidRDefault="000B5C34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Persuasive writing Panto invites.</w:t>
            </w:r>
          </w:p>
        </w:tc>
        <w:tc>
          <w:tcPr>
            <w:tcW w:w="2154" w:type="dxa"/>
            <w:gridSpan w:val="2"/>
          </w:tcPr>
          <w:p w14:paraId="22FACFA3" w14:textId="77777777" w:rsidR="000B5C34" w:rsidRPr="00D01A34" w:rsidRDefault="000B5C34" w:rsidP="00BE29FE">
            <w:pPr>
              <w:pStyle w:val="ListParagraph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Debate do you need to go to church </w:t>
            </w:r>
            <w:proofErr w:type="spellStart"/>
            <w:r w:rsidRPr="00D01A34">
              <w:rPr>
                <w:sz w:val="17"/>
                <w:szCs w:val="17"/>
              </w:rPr>
              <w:t>ot</w:t>
            </w:r>
            <w:proofErr w:type="spellEnd"/>
            <w:r w:rsidRPr="00D01A34">
              <w:rPr>
                <w:sz w:val="17"/>
                <w:szCs w:val="17"/>
              </w:rPr>
              <w:t xml:space="preserve"> be a good Christian. </w:t>
            </w:r>
          </w:p>
        </w:tc>
        <w:tc>
          <w:tcPr>
            <w:tcW w:w="2096" w:type="dxa"/>
            <w:vMerge/>
          </w:tcPr>
          <w:p w14:paraId="0AFC569E" w14:textId="77777777" w:rsidR="000B5C34" w:rsidRPr="00D01A34" w:rsidRDefault="000B5C34" w:rsidP="00BE29FE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17"/>
                <w:szCs w:val="17"/>
              </w:rPr>
            </w:pPr>
          </w:p>
        </w:tc>
      </w:tr>
      <w:tr w:rsidR="00BE29FE" w:rsidRPr="00B62668" w14:paraId="443E9DA0" w14:textId="77777777" w:rsidTr="004F66C8">
        <w:trPr>
          <w:trHeight w:val="614"/>
        </w:trPr>
        <w:tc>
          <w:tcPr>
            <w:tcW w:w="1128" w:type="dxa"/>
            <w:shd w:val="clear" w:color="auto" w:fill="FFFF00"/>
          </w:tcPr>
          <w:p w14:paraId="72851194" w14:textId="77777777" w:rsidR="00BE29FE" w:rsidRPr="00D01A34" w:rsidRDefault="00BE29FE" w:rsidP="00BE29FE">
            <w:pPr>
              <w:rPr>
                <w:b/>
                <w:sz w:val="17"/>
                <w:szCs w:val="17"/>
              </w:rPr>
            </w:pPr>
            <w:r w:rsidRPr="00D01A34">
              <w:rPr>
                <w:b/>
                <w:sz w:val="17"/>
                <w:szCs w:val="17"/>
              </w:rPr>
              <w:t>Reading</w:t>
            </w:r>
          </w:p>
          <w:p w14:paraId="76005DF6" w14:textId="77777777" w:rsidR="00BE29FE" w:rsidRPr="00D01A34" w:rsidRDefault="00BE29FE" w:rsidP="00BE29FE">
            <w:pPr>
              <w:rPr>
                <w:b/>
                <w:sz w:val="17"/>
                <w:szCs w:val="17"/>
                <w:u w:val="single"/>
              </w:rPr>
            </w:pPr>
            <w:r w:rsidRPr="00D01A34">
              <w:rPr>
                <w:b/>
                <w:sz w:val="17"/>
                <w:szCs w:val="17"/>
              </w:rPr>
              <w:t xml:space="preserve">Guided </w:t>
            </w:r>
          </w:p>
        </w:tc>
        <w:tc>
          <w:tcPr>
            <w:tcW w:w="2269" w:type="dxa"/>
            <w:shd w:val="clear" w:color="auto" w:fill="FF0066"/>
          </w:tcPr>
          <w:p w14:paraId="0721A8AC" w14:textId="77777777" w:rsidR="00BE29FE" w:rsidRPr="00D01A34" w:rsidRDefault="00BE29FE" w:rsidP="00BE29FE">
            <w:pPr>
              <w:pStyle w:val="ListParagraph"/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Miraculous Journey of Edward Tulane</w:t>
            </w:r>
          </w:p>
        </w:tc>
        <w:tc>
          <w:tcPr>
            <w:tcW w:w="2835" w:type="dxa"/>
          </w:tcPr>
          <w:p w14:paraId="31507D2A" w14:textId="77777777" w:rsidR="00BE29FE" w:rsidRPr="00D01A34" w:rsidRDefault="00BE29FE" w:rsidP="00BE29FE">
            <w:p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The Butterfly Lion </w:t>
            </w:r>
          </w:p>
        </w:tc>
        <w:tc>
          <w:tcPr>
            <w:tcW w:w="2553" w:type="dxa"/>
            <w:shd w:val="clear" w:color="auto" w:fill="FF0066"/>
          </w:tcPr>
          <w:p w14:paraId="77DE9450" w14:textId="77777777" w:rsidR="00BE29FE" w:rsidRPr="00D01A34" w:rsidRDefault="00BE29FE" w:rsidP="00BE29FE">
            <w:pPr>
              <w:pStyle w:val="ListParagraph"/>
              <w:numPr>
                <w:ilvl w:val="1"/>
                <w:numId w:val="8"/>
              </w:numPr>
              <w:rPr>
                <w:sz w:val="17"/>
                <w:szCs w:val="17"/>
              </w:rPr>
            </w:pPr>
            <w:proofErr w:type="spellStart"/>
            <w:r w:rsidRPr="00D01A34">
              <w:rPr>
                <w:sz w:val="17"/>
                <w:szCs w:val="17"/>
              </w:rPr>
              <w:t>Podkin</w:t>
            </w:r>
            <w:proofErr w:type="spellEnd"/>
            <w:r w:rsidRPr="00D01A34">
              <w:rPr>
                <w:sz w:val="17"/>
                <w:szCs w:val="17"/>
              </w:rPr>
              <w:t xml:space="preserve"> One ear </w:t>
            </w:r>
          </w:p>
        </w:tc>
        <w:tc>
          <w:tcPr>
            <w:tcW w:w="2269" w:type="dxa"/>
          </w:tcPr>
          <w:p w14:paraId="30ECBC05" w14:textId="77777777" w:rsidR="00BE29FE" w:rsidRPr="00D01A34" w:rsidRDefault="000B5C34" w:rsidP="00BE29FE">
            <w:pPr>
              <w:pStyle w:val="ListParagraph"/>
              <w:numPr>
                <w:ilvl w:val="1"/>
                <w:numId w:val="8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 xml:space="preserve">Billy and the </w:t>
            </w:r>
            <w:proofErr w:type="spellStart"/>
            <w:r w:rsidRPr="00D01A34">
              <w:rPr>
                <w:sz w:val="17"/>
                <w:szCs w:val="17"/>
              </w:rPr>
              <w:t>Minpins</w:t>
            </w:r>
            <w:proofErr w:type="spellEnd"/>
            <w:r w:rsidRPr="00D01A34">
              <w:rPr>
                <w:sz w:val="17"/>
                <w:szCs w:val="17"/>
              </w:rPr>
              <w:t>.</w:t>
            </w:r>
          </w:p>
        </w:tc>
        <w:tc>
          <w:tcPr>
            <w:tcW w:w="2146" w:type="dxa"/>
            <w:shd w:val="clear" w:color="auto" w:fill="FF0066"/>
          </w:tcPr>
          <w:p w14:paraId="04F5E882" w14:textId="77777777" w:rsidR="00BE29FE" w:rsidRPr="00D01A34" w:rsidRDefault="00BE29FE" w:rsidP="00BE29FE">
            <w:pPr>
              <w:pStyle w:val="ListParagraph"/>
              <w:numPr>
                <w:ilvl w:val="1"/>
                <w:numId w:val="8"/>
              </w:numPr>
              <w:rPr>
                <w:sz w:val="17"/>
                <w:szCs w:val="17"/>
              </w:rPr>
            </w:pPr>
            <w:proofErr w:type="spellStart"/>
            <w:r w:rsidRPr="00D01A34">
              <w:rPr>
                <w:sz w:val="17"/>
                <w:szCs w:val="17"/>
              </w:rPr>
              <w:t>Varjak</w:t>
            </w:r>
            <w:proofErr w:type="spellEnd"/>
            <w:r w:rsidRPr="00D01A34">
              <w:rPr>
                <w:sz w:val="17"/>
                <w:szCs w:val="17"/>
              </w:rPr>
              <w:t xml:space="preserve"> Paw </w:t>
            </w:r>
          </w:p>
        </w:tc>
        <w:tc>
          <w:tcPr>
            <w:tcW w:w="2104" w:type="dxa"/>
            <w:gridSpan w:val="2"/>
          </w:tcPr>
          <w:p w14:paraId="68E56AC9" w14:textId="77777777" w:rsidR="00BE29FE" w:rsidRPr="00D01A34" w:rsidRDefault="00BE29FE" w:rsidP="00BE29FE">
            <w:pPr>
              <w:pStyle w:val="ListParagraph"/>
              <w:numPr>
                <w:ilvl w:val="1"/>
                <w:numId w:val="8"/>
              </w:numPr>
              <w:rPr>
                <w:sz w:val="17"/>
                <w:szCs w:val="17"/>
              </w:rPr>
            </w:pPr>
          </w:p>
        </w:tc>
      </w:tr>
      <w:tr w:rsidR="00BE29FE" w:rsidRPr="00B62668" w14:paraId="21299654" w14:textId="77777777" w:rsidTr="00014063">
        <w:trPr>
          <w:trHeight w:val="580"/>
        </w:trPr>
        <w:tc>
          <w:tcPr>
            <w:tcW w:w="1128" w:type="dxa"/>
            <w:shd w:val="clear" w:color="auto" w:fill="FFFF00"/>
          </w:tcPr>
          <w:p w14:paraId="3131DF96" w14:textId="77777777" w:rsidR="00BE29FE" w:rsidRPr="00D01A34" w:rsidRDefault="00BE29FE" w:rsidP="00BE29FE">
            <w:pPr>
              <w:rPr>
                <w:b/>
                <w:sz w:val="17"/>
                <w:szCs w:val="17"/>
                <w:u w:val="single"/>
              </w:rPr>
            </w:pPr>
            <w:r w:rsidRPr="00D01A34">
              <w:rPr>
                <w:b/>
                <w:sz w:val="17"/>
                <w:szCs w:val="17"/>
                <w:u w:val="single"/>
              </w:rPr>
              <w:t>Numeracy</w:t>
            </w:r>
          </w:p>
        </w:tc>
        <w:tc>
          <w:tcPr>
            <w:tcW w:w="2269" w:type="dxa"/>
          </w:tcPr>
          <w:p w14:paraId="615B5CE0" w14:textId="77777777" w:rsidR="00BE29FE" w:rsidRPr="00D01A34" w:rsidRDefault="00BE29FE" w:rsidP="00BE29F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7"/>
                <w:szCs w:val="17"/>
              </w:rPr>
            </w:pPr>
            <w:r w:rsidRPr="00D01A34">
              <w:rPr>
                <w:rFonts w:cstheme="minorHAnsi"/>
                <w:sz w:val="17"/>
                <w:szCs w:val="17"/>
              </w:rPr>
              <w:t xml:space="preserve">Place value </w:t>
            </w:r>
          </w:p>
          <w:p w14:paraId="0906DFFC" w14:textId="77777777" w:rsidR="00BE29FE" w:rsidRPr="00D01A34" w:rsidRDefault="00BE29FE" w:rsidP="00BE29F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7"/>
                <w:szCs w:val="17"/>
              </w:rPr>
            </w:pPr>
            <w:r w:rsidRPr="00D01A34">
              <w:rPr>
                <w:rFonts w:cstheme="minorHAnsi"/>
                <w:sz w:val="17"/>
                <w:szCs w:val="17"/>
              </w:rPr>
              <w:t>Addition and subtraction</w:t>
            </w:r>
          </w:p>
          <w:p w14:paraId="67CB7B85" w14:textId="77777777" w:rsidR="00BE29FE" w:rsidRPr="00D01A34" w:rsidRDefault="00BE29FE" w:rsidP="00BE29F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7"/>
                <w:szCs w:val="17"/>
              </w:rPr>
            </w:pPr>
            <w:r w:rsidRPr="00D01A34">
              <w:rPr>
                <w:rFonts w:cstheme="minorHAnsi"/>
                <w:sz w:val="17"/>
                <w:szCs w:val="17"/>
              </w:rPr>
              <w:t xml:space="preserve">Times table recaps </w:t>
            </w:r>
          </w:p>
        </w:tc>
        <w:tc>
          <w:tcPr>
            <w:tcW w:w="2835" w:type="dxa"/>
          </w:tcPr>
          <w:p w14:paraId="044E8745" w14:textId="77777777" w:rsidR="00BE29FE" w:rsidRPr="00D01A34" w:rsidRDefault="00BE29FE" w:rsidP="00BE29F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7"/>
                <w:szCs w:val="17"/>
              </w:rPr>
            </w:pPr>
            <w:r w:rsidRPr="00D01A34">
              <w:rPr>
                <w:rFonts w:cstheme="minorHAnsi"/>
                <w:sz w:val="17"/>
                <w:szCs w:val="17"/>
              </w:rPr>
              <w:t>Measurement  and area</w:t>
            </w:r>
          </w:p>
          <w:p w14:paraId="53A80F66" w14:textId="77777777" w:rsidR="00BE29FE" w:rsidRPr="00D01A34" w:rsidRDefault="00BE29FE" w:rsidP="00BE29F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7"/>
                <w:szCs w:val="17"/>
              </w:rPr>
            </w:pPr>
            <w:r w:rsidRPr="00D01A34">
              <w:rPr>
                <w:rFonts w:cstheme="minorHAnsi"/>
                <w:sz w:val="17"/>
                <w:szCs w:val="17"/>
              </w:rPr>
              <w:t>Multiplication and division</w:t>
            </w:r>
          </w:p>
          <w:p w14:paraId="716391C5" w14:textId="77777777" w:rsidR="00BE29FE" w:rsidRPr="00D01A34" w:rsidRDefault="00BE29FE" w:rsidP="00BE29F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7"/>
                <w:szCs w:val="17"/>
              </w:rPr>
            </w:pPr>
            <w:r w:rsidRPr="00D01A34">
              <w:rPr>
                <w:rFonts w:cstheme="minorHAnsi"/>
                <w:sz w:val="17"/>
                <w:szCs w:val="17"/>
              </w:rPr>
              <w:t>Times table recaps</w:t>
            </w:r>
          </w:p>
        </w:tc>
        <w:tc>
          <w:tcPr>
            <w:tcW w:w="2553" w:type="dxa"/>
          </w:tcPr>
          <w:p w14:paraId="13DC2AFB" w14:textId="77777777" w:rsidR="00BE29FE" w:rsidRPr="00D01A34" w:rsidRDefault="00BE29FE" w:rsidP="00BE29FE">
            <w:pPr>
              <w:pStyle w:val="ListParagraph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Number: Multiplication and Division</w:t>
            </w:r>
          </w:p>
          <w:p w14:paraId="00698EC4" w14:textId="77777777" w:rsidR="00BE29FE" w:rsidRPr="00D01A34" w:rsidRDefault="00BE29FE" w:rsidP="00BE29FE">
            <w:pPr>
              <w:pStyle w:val="ListParagraph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Measurement: Length and Perimeter</w:t>
            </w:r>
          </w:p>
          <w:p w14:paraId="6C96B5CA" w14:textId="77777777" w:rsidR="00BE29FE" w:rsidRDefault="00BE29FE" w:rsidP="00BE29FE">
            <w:pPr>
              <w:rPr>
                <w:rFonts w:cstheme="minorHAnsi"/>
                <w:sz w:val="17"/>
                <w:szCs w:val="17"/>
              </w:rPr>
            </w:pPr>
          </w:p>
          <w:p w14:paraId="6CC8F640" w14:textId="77777777" w:rsidR="00D01A34" w:rsidRDefault="00D01A34" w:rsidP="00BE29FE">
            <w:pPr>
              <w:rPr>
                <w:rFonts w:cstheme="minorHAnsi"/>
                <w:sz w:val="17"/>
                <w:szCs w:val="17"/>
              </w:rPr>
            </w:pPr>
          </w:p>
          <w:p w14:paraId="749BE4D1" w14:textId="77777777" w:rsidR="00D01A34" w:rsidRDefault="00D01A34" w:rsidP="00BE29FE">
            <w:pPr>
              <w:rPr>
                <w:rFonts w:cstheme="minorHAnsi"/>
                <w:sz w:val="17"/>
                <w:szCs w:val="17"/>
              </w:rPr>
            </w:pPr>
          </w:p>
          <w:p w14:paraId="1BA6119A" w14:textId="77777777" w:rsidR="00D01A34" w:rsidRPr="00D01A34" w:rsidRDefault="00D01A34" w:rsidP="00BE29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69" w:type="dxa"/>
          </w:tcPr>
          <w:p w14:paraId="4CFDF52B" w14:textId="77777777" w:rsidR="00BE29FE" w:rsidRPr="00D01A34" w:rsidRDefault="00BE29FE" w:rsidP="00BE29FE">
            <w:pPr>
              <w:pStyle w:val="ListParagraph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Number: Fractions</w:t>
            </w:r>
          </w:p>
          <w:p w14:paraId="45B3639D" w14:textId="77777777" w:rsidR="00BE29FE" w:rsidRPr="00D01A34" w:rsidRDefault="00BE29FE" w:rsidP="00BE29F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Number: Decimals</w:t>
            </w:r>
          </w:p>
        </w:tc>
        <w:tc>
          <w:tcPr>
            <w:tcW w:w="2154" w:type="dxa"/>
            <w:gridSpan w:val="2"/>
          </w:tcPr>
          <w:p w14:paraId="0E015495" w14:textId="77777777" w:rsidR="00BE29FE" w:rsidRPr="00D01A34" w:rsidRDefault="00BE29FE" w:rsidP="00BE29FE">
            <w:pPr>
              <w:pStyle w:val="ListParagraph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Number: Decimals</w:t>
            </w:r>
          </w:p>
          <w:p w14:paraId="641683BC" w14:textId="77777777" w:rsidR="00BE29FE" w:rsidRPr="00D01A34" w:rsidRDefault="00BE29FE" w:rsidP="00BE29FE">
            <w:pPr>
              <w:pStyle w:val="ListParagraph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Measurement: Money</w:t>
            </w:r>
          </w:p>
          <w:p w14:paraId="4EC8B88F" w14:textId="77777777" w:rsidR="00BE29FE" w:rsidRPr="00D01A34" w:rsidRDefault="00BE29FE" w:rsidP="00BE29F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Measurement: Time</w:t>
            </w:r>
          </w:p>
        </w:tc>
        <w:tc>
          <w:tcPr>
            <w:tcW w:w="2096" w:type="dxa"/>
          </w:tcPr>
          <w:p w14:paraId="055D2A0F" w14:textId="77777777" w:rsidR="00BE29FE" w:rsidRPr="00D01A34" w:rsidRDefault="00BE29FE" w:rsidP="00BE29FE">
            <w:pPr>
              <w:pStyle w:val="ListParagraph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Statistics</w:t>
            </w:r>
          </w:p>
          <w:p w14:paraId="62232856" w14:textId="77777777" w:rsidR="00BE29FE" w:rsidRPr="00D01A34" w:rsidRDefault="00BE29FE" w:rsidP="00BE29FE">
            <w:pPr>
              <w:pStyle w:val="ListParagraph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Geometry: Properties of Shape</w:t>
            </w:r>
          </w:p>
          <w:p w14:paraId="79CF4F7E" w14:textId="77777777" w:rsidR="00BE29FE" w:rsidRPr="00D01A34" w:rsidRDefault="00BE29FE" w:rsidP="00BE29F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7"/>
                <w:szCs w:val="17"/>
              </w:rPr>
            </w:pPr>
            <w:r w:rsidRPr="00D01A34">
              <w:rPr>
                <w:sz w:val="17"/>
                <w:szCs w:val="17"/>
              </w:rPr>
              <w:t>Geometry: Position and Direction</w:t>
            </w:r>
          </w:p>
        </w:tc>
      </w:tr>
      <w:tr w:rsidR="00BE29FE" w:rsidRPr="00B62668" w14:paraId="5BF36910" w14:textId="77777777" w:rsidTr="00126980">
        <w:trPr>
          <w:trHeight w:val="266"/>
        </w:trPr>
        <w:tc>
          <w:tcPr>
            <w:tcW w:w="15304" w:type="dxa"/>
            <w:gridSpan w:val="8"/>
            <w:shd w:val="clear" w:color="auto" w:fill="FFFF00"/>
          </w:tcPr>
          <w:p w14:paraId="5378CA3D" w14:textId="77777777" w:rsidR="00BE29FE" w:rsidRPr="00B62668" w:rsidRDefault="00BE29FE" w:rsidP="00BE29FE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62668">
              <w:rPr>
                <w:rFonts w:cstheme="minorHAnsi"/>
                <w:b/>
                <w:sz w:val="18"/>
                <w:szCs w:val="18"/>
                <w:u w:val="single"/>
              </w:rPr>
              <w:lastRenderedPageBreak/>
              <w:t xml:space="preserve">Curriculum coverage </w:t>
            </w:r>
          </w:p>
        </w:tc>
      </w:tr>
      <w:tr w:rsidR="00BE29FE" w:rsidRPr="00B62668" w14:paraId="08EFE989" w14:textId="77777777" w:rsidTr="00014063">
        <w:trPr>
          <w:trHeight w:val="614"/>
        </w:trPr>
        <w:tc>
          <w:tcPr>
            <w:tcW w:w="1128" w:type="dxa"/>
            <w:shd w:val="clear" w:color="auto" w:fill="FFFF00"/>
          </w:tcPr>
          <w:p w14:paraId="24128207" w14:textId="77777777" w:rsidR="00BE29FE" w:rsidRPr="00B62668" w:rsidRDefault="00BE29FE" w:rsidP="00BE29FE">
            <w:pPr>
              <w:rPr>
                <w:b/>
                <w:sz w:val="18"/>
                <w:szCs w:val="18"/>
              </w:rPr>
            </w:pPr>
            <w:r w:rsidRPr="00B62668">
              <w:rPr>
                <w:b/>
                <w:sz w:val="18"/>
                <w:szCs w:val="18"/>
              </w:rPr>
              <w:t>Science</w:t>
            </w:r>
          </w:p>
        </w:tc>
        <w:tc>
          <w:tcPr>
            <w:tcW w:w="2269" w:type="dxa"/>
            <w:shd w:val="clear" w:color="auto" w:fill="FFFFFF" w:themeFill="background1"/>
          </w:tcPr>
          <w:p w14:paraId="7512F9A4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4000422" w14:textId="77777777" w:rsidR="00BE29FE" w:rsidRPr="00B62668" w:rsidRDefault="00435984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Digestion and teeth. </w:t>
            </w:r>
          </w:p>
        </w:tc>
        <w:tc>
          <w:tcPr>
            <w:tcW w:w="2553" w:type="dxa"/>
            <w:shd w:val="clear" w:color="auto" w:fill="FFFFFF" w:themeFill="background1"/>
          </w:tcPr>
          <w:p w14:paraId="3FAB7A6C" w14:textId="77777777" w:rsidR="00BE29FE" w:rsidRPr="00B62668" w:rsidRDefault="00BE29FE" w:rsidP="00BE29FE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308454A1" w14:textId="77777777" w:rsidR="00BE29FE" w:rsidRPr="00B62668" w:rsidRDefault="00435984" w:rsidP="00BE2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Sound 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14:paraId="5FAF84B2" w14:textId="77777777" w:rsidR="00BE29FE" w:rsidRPr="00B62668" w:rsidRDefault="00435984" w:rsidP="00BE2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States of matter </w:t>
            </w:r>
          </w:p>
        </w:tc>
        <w:tc>
          <w:tcPr>
            <w:tcW w:w="2096" w:type="dxa"/>
            <w:shd w:val="clear" w:color="auto" w:fill="FFFFFF" w:themeFill="background1"/>
          </w:tcPr>
          <w:p w14:paraId="6B828331" w14:textId="77777777" w:rsidR="00BE29FE" w:rsidRPr="00B62668" w:rsidRDefault="00435984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Electricity </w:t>
            </w:r>
          </w:p>
        </w:tc>
      </w:tr>
      <w:tr w:rsidR="00BE29FE" w:rsidRPr="00B62668" w14:paraId="3A742BF9" w14:textId="77777777" w:rsidTr="00014063">
        <w:trPr>
          <w:trHeight w:val="580"/>
        </w:trPr>
        <w:tc>
          <w:tcPr>
            <w:tcW w:w="1128" w:type="dxa"/>
            <w:shd w:val="clear" w:color="auto" w:fill="FFFF00"/>
          </w:tcPr>
          <w:p w14:paraId="76DEF49F" w14:textId="77777777" w:rsidR="00BE29FE" w:rsidRPr="00B62668" w:rsidRDefault="00BE29FE" w:rsidP="00BE29FE">
            <w:pPr>
              <w:rPr>
                <w:b/>
                <w:sz w:val="18"/>
                <w:szCs w:val="18"/>
              </w:rPr>
            </w:pPr>
            <w:r w:rsidRPr="00B62668">
              <w:rPr>
                <w:b/>
                <w:sz w:val="18"/>
                <w:szCs w:val="18"/>
              </w:rPr>
              <w:t xml:space="preserve">Geography </w:t>
            </w:r>
          </w:p>
        </w:tc>
        <w:tc>
          <w:tcPr>
            <w:tcW w:w="2269" w:type="dxa"/>
            <w:shd w:val="clear" w:color="auto" w:fill="FFFFFF" w:themeFill="background1"/>
          </w:tcPr>
          <w:p w14:paraId="625B7F61" w14:textId="77777777" w:rsidR="00BE29FE" w:rsidRPr="00B62668" w:rsidRDefault="00BE29FE" w:rsidP="00BE2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Tudor maps of the world and exploration in the Tudor times </w:t>
            </w:r>
          </w:p>
        </w:tc>
        <w:tc>
          <w:tcPr>
            <w:tcW w:w="2835" w:type="dxa"/>
            <w:shd w:val="clear" w:color="auto" w:fill="FFFFFF" w:themeFill="background1"/>
          </w:tcPr>
          <w:p w14:paraId="6B32A3BF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14:paraId="10C0CBBA" w14:textId="77777777" w:rsidR="00BE29FE" w:rsidRDefault="00435984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Rainforest </w:t>
            </w:r>
          </w:p>
          <w:p w14:paraId="4F54636E" w14:textId="77777777" w:rsidR="00435984" w:rsidRPr="00B62668" w:rsidRDefault="00435984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Rivers </w:t>
            </w:r>
          </w:p>
        </w:tc>
        <w:tc>
          <w:tcPr>
            <w:tcW w:w="2269" w:type="dxa"/>
            <w:shd w:val="clear" w:color="auto" w:fill="FFFFFF" w:themeFill="background1"/>
          </w:tcPr>
          <w:p w14:paraId="73774A06" w14:textId="77777777" w:rsidR="00BE29FE" w:rsidRPr="00B62668" w:rsidRDefault="007C4024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Cities linked to picture book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14:paraId="425FCAEE" w14:textId="77777777" w:rsidR="00BE29FE" w:rsidRPr="00B62668" w:rsidRDefault="007C4024" w:rsidP="00BE2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Why is the river </w:t>
            </w:r>
            <w:proofErr w:type="spellStart"/>
            <w:r>
              <w:rPr>
                <w:sz w:val="18"/>
                <w:szCs w:val="18"/>
              </w:rPr>
              <w:t>Esk</w:t>
            </w:r>
            <w:proofErr w:type="spellEnd"/>
            <w:r>
              <w:rPr>
                <w:sz w:val="18"/>
                <w:szCs w:val="18"/>
              </w:rPr>
              <w:t xml:space="preserve"> so important to Whitby </w:t>
            </w:r>
          </w:p>
        </w:tc>
        <w:tc>
          <w:tcPr>
            <w:tcW w:w="2096" w:type="dxa"/>
            <w:shd w:val="clear" w:color="auto" w:fill="FFFFFF" w:themeFill="background1"/>
          </w:tcPr>
          <w:p w14:paraId="6FF8E4F3" w14:textId="77777777" w:rsidR="00BE29FE" w:rsidRPr="00B62668" w:rsidRDefault="00BE29FE" w:rsidP="00BE29FE">
            <w:pPr>
              <w:rPr>
                <w:sz w:val="18"/>
                <w:szCs w:val="18"/>
              </w:rPr>
            </w:pPr>
          </w:p>
        </w:tc>
      </w:tr>
      <w:tr w:rsidR="00BE29FE" w:rsidRPr="00B62668" w14:paraId="69091EF2" w14:textId="77777777" w:rsidTr="00014063">
        <w:trPr>
          <w:trHeight w:val="580"/>
        </w:trPr>
        <w:tc>
          <w:tcPr>
            <w:tcW w:w="1128" w:type="dxa"/>
            <w:shd w:val="clear" w:color="auto" w:fill="FFFF00"/>
          </w:tcPr>
          <w:p w14:paraId="15C7C64D" w14:textId="77777777" w:rsidR="00BE29FE" w:rsidRPr="00C4718C" w:rsidRDefault="00BE29FE" w:rsidP="00BE29FE">
            <w:pPr>
              <w:rPr>
                <w:b/>
                <w:sz w:val="18"/>
                <w:szCs w:val="18"/>
              </w:rPr>
            </w:pPr>
            <w:r w:rsidRPr="00C4718C">
              <w:rPr>
                <w:b/>
                <w:sz w:val="18"/>
                <w:szCs w:val="18"/>
              </w:rPr>
              <w:t>History</w:t>
            </w:r>
          </w:p>
        </w:tc>
        <w:tc>
          <w:tcPr>
            <w:tcW w:w="2269" w:type="dxa"/>
            <w:shd w:val="clear" w:color="auto" w:fill="FFFFFF" w:themeFill="background1"/>
          </w:tcPr>
          <w:p w14:paraId="2C0F3F75" w14:textId="77777777" w:rsidR="00BE29FE" w:rsidRDefault="00BE29FE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Tudors: </w:t>
            </w:r>
          </w:p>
          <w:p w14:paraId="600229EB" w14:textId="77777777" w:rsidR="00BE29FE" w:rsidRDefault="00BE29FE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Settlement</w:t>
            </w:r>
          </w:p>
          <w:p w14:paraId="4E0F01F9" w14:textId="77777777" w:rsidR="00BE29FE" w:rsidRDefault="00BE29FE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Cultural </w:t>
            </w:r>
          </w:p>
          <w:p w14:paraId="30CB92FC" w14:textId="77777777" w:rsidR="00BE29FE" w:rsidRDefault="00BE29FE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Society</w:t>
            </w:r>
          </w:p>
          <w:p w14:paraId="0CD2AC1C" w14:textId="77777777" w:rsidR="00BE29FE" w:rsidRDefault="00BE29FE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Agrarian society</w:t>
            </w:r>
          </w:p>
          <w:p w14:paraId="09216A7E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Kingship </w:t>
            </w:r>
          </w:p>
        </w:tc>
        <w:tc>
          <w:tcPr>
            <w:tcW w:w="2835" w:type="dxa"/>
            <w:shd w:val="clear" w:color="auto" w:fill="FFFFFF" w:themeFill="background1"/>
          </w:tcPr>
          <w:p w14:paraId="61FF1FB7" w14:textId="77777777" w:rsidR="00BE29FE" w:rsidRDefault="00435984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Vasily Kandinsky, famous artists in history. </w:t>
            </w:r>
          </w:p>
          <w:p w14:paraId="13709550" w14:textId="77777777" w:rsidR="00435984" w:rsidRPr="00B62668" w:rsidRDefault="00435984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History of medical science. </w:t>
            </w:r>
          </w:p>
        </w:tc>
        <w:tc>
          <w:tcPr>
            <w:tcW w:w="2553" w:type="dxa"/>
            <w:shd w:val="clear" w:color="auto" w:fill="FFFFFF" w:themeFill="background1"/>
          </w:tcPr>
          <w:p w14:paraId="611CCBC4" w14:textId="77777777" w:rsidR="00BE29FE" w:rsidRPr="00B62668" w:rsidRDefault="007C4024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Exploration of the Rainforest. </w:t>
            </w:r>
          </w:p>
        </w:tc>
        <w:tc>
          <w:tcPr>
            <w:tcW w:w="2269" w:type="dxa"/>
            <w:shd w:val="clear" w:color="auto" w:fill="FFFFFF" w:themeFill="background1"/>
          </w:tcPr>
          <w:p w14:paraId="28C216C4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shd w:val="clear" w:color="auto" w:fill="FFFFFF" w:themeFill="background1"/>
          </w:tcPr>
          <w:p w14:paraId="38F01AA5" w14:textId="77777777" w:rsidR="00BE29FE" w:rsidRPr="00B62668" w:rsidRDefault="007C4024" w:rsidP="00BE2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Why was Whitby Abbey built? What events lead to </w:t>
            </w:r>
            <w:proofErr w:type="spellStart"/>
            <w:r>
              <w:rPr>
                <w:sz w:val="18"/>
                <w:szCs w:val="18"/>
              </w:rPr>
              <w:t>it’s</w:t>
            </w:r>
            <w:proofErr w:type="spellEnd"/>
            <w:r>
              <w:rPr>
                <w:sz w:val="18"/>
                <w:szCs w:val="18"/>
              </w:rPr>
              <w:t xml:space="preserve"> decline? </w:t>
            </w:r>
          </w:p>
        </w:tc>
        <w:tc>
          <w:tcPr>
            <w:tcW w:w="2096" w:type="dxa"/>
            <w:shd w:val="clear" w:color="auto" w:fill="FFFFFF" w:themeFill="background1"/>
          </w:tcPr>
          <w:p w14:paraId="6E3B03AE" w14:textId="77777777" w:rsidR="00BE29FE" w:rsidRPr="00B62668" w:rsidRDefault="007C4024" w:rsidP="00BE2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Light history </w:t>
            </w:r>
          </w:p>
        </w:tc>
      </w:tr>
      <w:tr w:rsidR="00BE29FE" w:rsidRPr="00B62668" w14:paraId="739FB552" w14:textId="77777777" w:rsidTr="00014063">
        <w:trPr>
          <w:trHeight w:val="580"/>
        </w:trPr>
        <w:tc>
          <w:tcPr>
            <w:tcW w:w="1128" w:type="dxa"/>
            <w:shd w:val="clear" w:color="auto" w:fill="FFFF00"/>
          </w:tcPr>
          <w:p w14:paraId="1DF52A1E" w14:textId="77777777" w:rsidR="00BE29FE" w:rsidRPr="00C4718C" w:rsidRDefault="00BE29FE" w:rsidP="00BE29FE">
            <w:pPr>
              <w:rPr>
                <w:b/>
                <w:sz w:val="18"/>
                <w:szCs w:val="18"/>
              </w:rPr>
            </w:pPr>
            <w:r w:rsidRPr="00C4718C">
              <w:rPr>
                <w:b/>
                <w:sz w:val="18"/>
                <w:szCs w:val="18"/>
              </w:rPr>
              <w:t>ICT</w:t>
            </w:r>
          </w:p>
        </w:tc>
        <w:tc>
          <w:tcPr>
            <w:tcW w:w="2269" w:type="dxa"/>
            <w:shd w:val="clear" w:color="auto" w:fill="FFFFFF" w:themeFill="background1"/>
          </w:tcPr>
          <w:p w14:paraId="615D9292" w14:textId="77777777" w:rsidR="00BE29FE" w:rsidRPr="0099698D" w:rsidRDefault="00BE29FE" w:rsidP="00BE29FE">
            <w:pPr>
              <w:rPr>
                <w:sz w:val="20"/>
                <w:szCs w:val="20"/>
              </w:rPr>
            </w:pPr>
            <w:r>
              <w:t>E-safety: Google Don’t fall for fake</w:t>
            </w:r>
          </w:p>
        </w:tc>
        <w:tc>
          <w:tcPr>
            <w:tcW w:w="2835" w:type="dxa"/>
            <w:shd w:val="clear" w:color="auto" w:fill="FFFFFF" w:themeFill="background1"/>
          </w:tcPr>
          <w:p w14:paraId="5DCCC46D" w14:textId="77777777" w:rsidR="00BE29FE" w:rsidRPr="0099698D" w:rsidRDefault="00BE29FE" w:rsidP="00BE29FE">
            <w:pPr>
              <w:rPr>
                <w:sz w:val="20"/>
                <w:szCs w:val="20"/>
              </w:rPr>
            </w:pPr>
            <w:r>
              <w:t>Digital Literacy: Research and develop a topic</w:t>
            </w:r>
          </w:p>
        </w:tc>
        <w:tc>
          <w:tcPr>
            <w:tcW w:w="2553" w:type="dxa"/>
            <w:shd w:val="clear" w:color="auto" w:fill="FFFFFF" w:themeFill="background1"/>
          </w:tcPr>
          <w:p w14:paraId="13987E30" w14:textId="77777777" w:rsidR="00BE29FE" w:rsidRDefault="00BE29FE" w:rsidP="00BE29FE">
            <w:r>
              <w:t>Word processing PowerPoint</w:t>
            </w:r>
          </w:p>
          <w:p w14:paraId="5C2DC330" w14:textId="77777777" w:rsidR="00BE29FE" w:rsidRDefault="00BE29FE" w:rsidP="00BE29FE">
            <w:r>
              <w:t>Photo Editing</w:t>
            </w:r>
          </w:p>
          <w:p w14:paraId="62A5FAC7" w14:textId="77777777" w:rsidR="00BE29FE" w:rsidRDefault="00BE29FE" w:rsidP="00BE29FE">
            <w:r>
              <w:t>Editing functions</w:t>
            </w:r>
          </w:p>
        </w:tc>
        <w:tc>
          <w:tcPr>
            <w:tcW w:w="2269" w:type="dxa"/>
            <w:shd w:val="clear" w:color="auto" w:fill="FFFFFF" w:themeFill="background1"/>
          </w:tcPr>
          <w:p w14:paraId="1492852E" w14:textId="77777777" w:rsidR="00BE29FE" w:rsidRDefault="00BE29FE" w:rsidP="00BE29FE">
            <w:r>
              <w:t>Coding: Algorithms -Tynker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14:paraId="540BE3DE" w14:textId="77777777" w:rsidR="00BE29FE" w:rsidRDefault="00BE29FE" w:rsidP="00BE29FE">
            <w:r>
              <w:t>Digital Literacy: Stop motion animation</w:t>
            </w:r>
          </w:p>
        </w:tc>
        <w:tc>
          <w:tcPr>
            <w:tcW w:w="2096" w:type="dxa"/>
            <w:shd w:val="clear" w:color="auto" w:fill="FFFFFF" w:themeFill="background1"/>
          </w:tcPr>
          <w:p w14:paraId="6731914A" w14:textId="77777777" w:rsidR="00BE29FE" w:rsidRDefault="00BE29FE" w:rsidP="00BE29FE">
            <w:r>
              <w:t>Coding: Conditions, Functions and App design</w:t>
            </w:r>
          </w:p>
        </w:tc>
      </w:tr>
      <w:tr w:rsidR="00BE29FE" w:rsidRPr="00B62668" w14:paraId="0435903F" w14:textId="77777777" w:rsidTr="00014063">
        <w:trPr>
          <w:trHeight w:val="580"/>
        </w:trPr>
        <w:tc>
          <w:tcPr>
            <w:tcW w:w="1128" w:type="dxa"/>
            <w:shd w:val="clear" w:color="auto" w:fill="FFFF00"/>
          </w:tcPr>
          <w:p w14:paraId="50FC0B24" w14:textId="77777777" w:rsidR="00BE29FE" w:rsidRPr="00C4718C" w:rsidRDefault="00BE29FE" w:rsidP="00BE29FE">
            <w:pPr>
              <w:rPr>
                <w:b/>
                <w:sz w:val="18"/>
                <w:szCs w:val="18"/>
              </w:rPr>
            </w:pPr>
            <w:r w:rsidRPr="00C4718C">
              <w:rPr>
                <w:b/>
                <w:sz w:val="18"/>
                <w:szCs w:val="18"/>
              </w:rPr>
              <w:t>PHSCE</w:t>
            </w:r>
          </w:p>
        </w:tc>
        <w:tc>
          <w:tcPr>
            <w:tcW w:w="2269" w:type="dxa"/>
            <w:shd w:val="clear" w:color="auto" w:fill="FFFFFF" w:themeFill="background1"/>
          </w:tcPr>
          <w:p w14:paraId="704443C2" w14:textId="77777777" w:rsidR="00BE29FE" w:rsidRDefault="00BE29FE" w:rsidP="00BE29FE">
            <w:r>
              <w:t>Being Me In My World</w:t>
            </w:r>
          </w:p>
        </w:tc>
        <w:tc>
          <w:tcPr>
            <w:tcW w:w="2835" w:type="dxa"/>
            <w:shd w:val="clear" w:color="auto" w:fill="FFFFFF" w:themeFill="background1"/>
          </w:tcPr>
          <w:p w14:paraId="05E867F6" w14:textId="77777777" w:rsidR="00BE29FE" w:rsidRDefault="00BE29FE" w:rsidP="00BE29FE">
            <w:r>
              <w:t>Celebrating Difference</w:t>
            </w:r>
          </w:p>
        </w:tc>
        <w:tc>
          <w:tcPr>
            <w:tcW w:w="2553" w:type="dxa"/>
            <w:shd w:val="clear" w:color="auto" w:fill="FFFFFF" w:themeFill="background1"/>
          </w:tcPr>
          <w:p w14:paraId="3FE8ECDC" w14:textId="77777777" w:rsidR="00BE29FE" w:rsidRDefault="00BE29FE" w:rsidP="00BE29FE">
            <w:r>
              <w:t>Dreams and Goals</w:t>
            </w:r>
          </w:p>
        </w:tc>
        <w:tc>
          <w:tcPr>
            <w:tcW w:w="2269" w:type="dxa"/>
            <w:shd w:val="clear" w:color="auto" w:fill="FFFFFF" w:themeFill="background1"/>
          </w:tcPr>
          <w:p w14:paraId="65D37901" w14:textId="77777777" w:rsidR="00BE29FE" w:rsidRDefault="00BE29FE" w:rsidP="00BE29FE">
            <w:r>
              <w:t>Healthy Me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14:paraId="7CD60755" w14:textId="77777777" w:rsidR="00BE29FE" w:rsidRDefault="00BE29FE" w:rsidP="00BE29FE">
            <w:r>
              <w:t>Relationships</w:t>
            </w:r>
          </w:p>
        </w:tc>
        <w:tc>
          <w:tcPr>
            <w:tcW w:w="2096" w:type="dxa"/>
            <w:shd w:val="clear" w:color="auto" w:fill="FFFFFF" w:themeFill="background1"/>
          </w:tcPr>
          <w:p w14:paraId="39E43E44" w14:textId="77777777" w:rsidR="00BE29FE" w:rsidRDefault="00BE29FE" w:rsidP="00BE29FE">
            <w:r>
              <w:t>Changing Me</w:t>
            </w:r>
          </w:p>
        </w:tc>
      </w:tr>
      <w:tr w:rsidR="00BE29FE" w:rsidRPr="00B62668" w14:paraId="0D9B7ACC" w14:textId="77777777" w:rsidTr="00014063">
        <w:trPr>
          <w:trHeight w:val="387"/>
        </w:trPr>
        <w:tc>
          <w:tcPr>
            <w:tcW w:w="1128" w:type="dxa"/>
            <w:shd w:val="clear" w:color="auto" w:fill="FFFF00"/>
          </w:tcPr>
          <w:p w14:paraId="15EB76B0" w14:textId="77777777" w:rsidR="00BE29FE" w:rsidRPr="00C4718C" w:rsidRDefault="00BE29FE" w:rsidP="00BE29FE">
            <w:pPr>
              <w:rPr>
                <w:b/>
                <w:sz w:val="18"/>
                <w:szCs w:val="18"/>
              </w:rPr>
            </w:pPr>
            <w:r w:rsidRPr="00C4718C">
              <w:rPr>
                <w:b/>
                <w:sz w:val="18"/>
                <w:szCs w:val="18"/>
              </w:rPr>
              <w:t xml:space="preserve">RE </w:t>
            </w:r>
          </w:p>
        </w:tc>
        <w:tc>
          <w:tcPr>
            <w:tcW w:w="2269" w:type="dxa"/>
            <w:shd w:val="clear" w:color="auto" w:fill="FFFFFF" w:themeFill="background1"/>
          </w:tcPr>
          <w:p w14:paraId="05350174" w14:textId="77777777" w:rsidR="00BE29FE" w:rsidRPr="00110221" w:rsidRDefault="00435984" w:rsidP="00BE29FE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teaching of Buddha </w:t>
            </w:r>
          </w:p>
        </w:tc>
        <w:tc>
          <w:tcPr>
            <w:tcW w:w="2835" w:type="dxa"/>
            <w:shd w:val="clear" w:color="auto" w:fill="FFFFFF" w:themeFill="background1"/>
          </w:tcPr>
          <w:p w14:paraId="5D856581" w14:textId="77777777" w:rsidR="00BE29FE" w:rsidRPr="00110221" w:rsidRDefault="00435984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(</w:t>
            </w:r>
            <w:proofErr w:type="spellStart"/>
            <w:r>
              <w:rPr>
                <w:sz w:val="18"/>
                <w:szCs w:val="18"/>
              </w:rPr>
              <w:t>non specific</w:t>
            </w:r>
            <w:proofErr w:type="spellEnd"/>
            <w:r>
              <w:rPr>
                <w:sz w:val="18"/>
                <w:szCs w:val="18"/>
              </w:rPr>
              <w:t xml:space="preserve"> teaching)</w:t>
            </w:r>
          </w:p>
        </w:tc>
        <w:tc>
          <w:tcPr>
            <w:tcW w:w="2553" w:type="dxa"/>
            <w:shd w:val="clear" w:color="auto" w:fill="FFFFFF" w:themeFill="background1"/>
          </w:tcPr>
          <w:p w14:paraId="6193DFB3" w14:textId="77777777" w:rsidR="00BE29FE" w:rsidRPr="00B62668" w:rsidRDefault="00BE29FE" w:rsidP="00BE29FE">
            <w:pPr>
              <w:widowControl w:val="0"/>
              <w:spacing w:after="120" w:line="28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00F9CE11" w14:textId="77777777" w:rsidR="00BE29FE" w:rsidRDefault="007C4024" w:rsidP="00BE29FE">
            <w:pPr>
              <w:widowControl w:val="0"/>
              <w:spacing w:after="120"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Easter Story </w:t>
            </w:r>
          </w:p>
          <w:p w14:paraId="0A631535" w14:textId="77777777" w:rsidR="007C4024" w:rsidRPr="00B62668" w:rsidRDefault="007C4024" w:rsidP="00BE29FE">
            <w:pPr>
              <w:widowControl w:val="0"/>
              <w:spacing w:after="120"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was good about good Friday? 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14:paraId="16313A1F" w14:textId="77777777" w:rsidR="00BE29FE" w:rsidRPr="00B62668" w:rsidRDefault="007C4024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Places of worship comparison unit </w:t>
            </w:r>
          </w:p>
        </w:tc>
        <w:tc>
          <w:tcPr>
            <w:tcW w:w="2096" w:type="dxa"/>
            <w:shd w:val="clear" w:color="auto" w:fill="FFFFFF" w:themeFill="background1"/>
          </w:tcPr>
          <w:p w14:paraId="798F6826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</w:tr>
      <w:tr w:rsidR="00BE29FE" w:rsidRPr="00B62668" w14:paraId="39CD7319" w14:textId="77777777" w:rsidTr="00014063">
        <w:trPr>
          <w:trHeight w:val="580"/>
        </w:trPr>
        <w:tc>
          <w:tcPr>
            <w:tcW w:w="1128" w:type="dxa"/>
            <w:shd w:val="clear" w:color="auto" w:fill="FFFF00"/>
          </w:tcPr>
          <w:p w14:paraId="20C29F15" w14:textId="77777777" w:rsidR="00BE29FE" w:rsidRPr="00C4718C" w:rsidRDefault="00BE29FE" w:rsidP="00BE29FE">
            <w:pPr>
              <w:rPr>
                <w:b/>
                <w:sz w:val="18"/>
                <w:szCs w:val="18"/>
              </w:rPr>
            </w:pPr>
            <w:r w:rsidRPr="00C4718C">
              <w:rPr>
                <w:b/>
                <w:sz w:val="18"/>
                <w:szCs w:val="18"/>
              </w:rPr>
              <w:t>PE</w:t>
            </w:r>
          </w:p>
        </w:tc>
        <w:tc>
          <w:tcPr>
            <w:tcW w:w="2269" w:type="dxa"/>
            <w:shd w:val="clear" w:color="auto" w:fill="FFFFFF" w:themeFill="background1"/>
          </w:tcPr>
          <w:p w14:paraId="655D9A3B" w14:textId="77777777" w:rsidR="00BE29FE" w:rsidRPr="00B62668" w:rsidRDefault="00435984" w:rsidP="00BE2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Swimming </w:t>
            </w:r>
          </w:p>
        </w:tc>
        <w:tc>
          <w:tcPr>
            <w:tcW w:w="2835" w:type="dxa"/>
            <w:shd w:val="clear" w:color="auto" w:fill="FFFFFF" w:themeFill="background1"/>
          </w:tcPr>
          <w:p w14:paraId="52F2ACB6" w14:textId="77777777" w:rsidR="00BE29FE" w:rsidRPr="00B62668" w:rsidRDefault="00435984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Swimming </w:t>
            </w:r>
          </w:p>
        </w:tc>
        <w:tc>
          <w:tcPr>
            <w:tcW w:w="2553" w:type="dxa"/>
            <w:shd w:val="clear" w:color="auto" w:fill="FFFFFF" w:themeFill="background1"/>
          </w:tcPr>
          <w:p w14:paraId="42D8B5CE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0EC38B10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shd w:val="clear" w:color="auto" w:fill="FFFFFF" w:themeFill="background1"/>
          </w:tcPr>
          <w:p w14:paraId="7EBA9583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14:paraId="5706C557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</w:tr>
      <w:tr w:rsidR="00BE29FE" w:rsidRPr="00B62668" w14:paraId="359B07E9" w14:textId="77777777" w:rsidTr="00014063">
        <w:trPr>
          <w:trHeight w:val="580"/>
        </w:trPr>
        <w:tc>
          <w:tcPr>
            <w:tcW w:w="1128" w:type="dxa"/>
            <w:shd w:val="clear" w:color="auto" w:fill="FFFF00"/>
          </w:tcPr>
          <w:p w14:paraId="19C54D6B" w14:textId="77777777" w:rsidR="00BE29FE" w:rsidRPr="00C4718C" w:rsidRDefault="00BE29FE" w:rsidP="00BE29FE">
            <w:pPr>
              <w:rPr>
                <w:b/>
                <w:sz w:val="18"/>
                <w:szCs w:val="18"/>
              </w:rPr>
            </w:pPr>
            <w:r w:rsidRPr="00C4718C">
              <w:rPr>
                <w:b/>
                <w:sz w:val="18"/>
                <w:szCs w:val="18"/>
              </w:rPr>
              <w:t xml:space="preserve">DT </w:t>
            </w:r>
          </w:p>
        </w:tc>
        <w:tc>
          <w:tcPr>
            <w:tcW w:w="2269" w:type="dxa"/>
            <w:shd w:val="clear" w:color="auto" w:fill="FFFFFF" w:themeFill="background1"/>
          </w:tcPr>
          <w:p w14:paraId="4137B25A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0C1EE2E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DT focus – healthy Christmas Party </w:t>
            </w:r>
            <w:r>
              <w:t xml:space="preserve">Healthy and varied diet </w:t>
            </w:r>
          </w:p>
        </w:tc>
        <w:tc>
          <w:tcPr>
            <w:tcW w:w="2553" w:type="dxa"/>
            <w:shd w:val="clear" w:color="auto" w:fill="FFFFFF" w:themeFill="background1"/>
          </w:tcPr>
          <w:p w14:paraId="7ADB191F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425FC63A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shd w:val="clear" w:color="auto" w:fill="FFFFFF" w:themeFill="background1"/>
          </w:tcPr>
          <w:p w14:paraId="6F448498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14:paraId="329FC025" w14:textId="77777777" w:rsidR="00BE29FE" w:rsidRPr="00C5323B" w:rsidRDefault="00BE29FE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Light up sign </w:t>
            </w:r>
          </w:p>
        </w:tc>
      </w:tr>
      <w:tr w:rsidR="00BE29FE" w:rsidRPr="00B62668" w14:paraId="311485CB" w14:textId="77777777" w:rsidTr="00014063">
        <w:trPr>
          <w:trHeight w:val="580"/>
        </w:trPr>
        <w:tc>
          <w:tcPr>
            <w:tcW w:w="1128" w:type="dxa"/>
            <w:shd w:val="clear" w:color="auto" w:fill="FFFF00"/>
          </w:tcPr>
          <w:p w14:paraId="178B3F87" w14:textId="77777777" w:rsidR="00BE29FE" w:rsidRPr="00C4718C" w:rsidRDefault="00BE29FE" w:rsidP="00BE29FE">
            <w:pPr>
              <w:rPr>
                <w:b/>
                <w:sz w:val="18"/>
                <w:szCs w:val="18"/>
              </w:rPr>
            </w:pPr>
            <w:r w:rsidRPr="00C4718C">
              <w:rPr>
                <w:b/>
                <w:sz w:val="18"/>
                <w:szCs w:val="18"/>
              </w:rPr>
              <w:t>Art and Design</w:t>
            </w:r>
          </w:p>
        </w:tc>
        <w:tc>
          <w:tcPr>
            <w:tcW w:w="2269" w:type="dxa"/>
            <w:shd w:val="clear" w:color="auto" w:fill="FFFFFF" w:themeFill="background1"/>
          </w:tcPr>
          <w:p w14:paraId="5410D544" w14:textId="77777777" w:rsidR="00BE29FE" w:rsidRDefault="00435984" w:rsidP="00BE29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Self portrait</w:t>
            </w:r>
            <w:proofErr w:type="spellEnd"/>
            <w:r>
              <w:rPr>
                <w:sz w:val="18"/>
                <w:szCs w:val="18"/>
              </w:rPr>
              <w:t xml:space="preserve"> recap. </w:t>
            </w:r>
          </w:p>
          <w:p w14:paraId="24D26686" w14:textId="77777777" w:rsidR="00435984" w:rsidRDefault="00435984" w:rsidP="00BE2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Tudor art </w:t>
            </w:r>
          </w:p>
          <w:p w14:paraId="36B3EDD5" w14:textId="77777777" w:rsidR="00BE29FE" w:rsidRDefault="00BE29FE" w:rsidP="00BE29FE">
            <w:pPr>
              <w:rPr>
                <w:sz w:val="18"/>
                <w:szCs w:val="18"/>
              </w:rPr>
            </w:pPr>
          </w:p>
          <w:p w14:paraId="2FB7E556" w14:textId="77777777" w:rsidR="00BE29FE" w:rsidRDefault="00BE29FE" w:rsidP="00BE29FE">
            <w:pPr>
              <w:rPr>
                <w:sz w:val="18"/>
                <w:szCs w:val="18"/>
              </w:rPr>
            </w:pPr>
          </w:p>
          <w:p w14:paraId="3CE5EFBB" w14:textId="77777777" w:rsidR="00BE29FE" w:rsidRPr="00B62668" w:rsidRDefault="00BE29FE" w:rsidP="00BE29F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C2AAA74" w14:textId="77777777" w:rsidR="00BE29FE" w:rsidRDefault="00435984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Vassily Kandinsky </w:t>
            </w:r>
          </w:p>
          <w:p w14:paraId="6BDA15F4" w14:textId="77777777" w:rsidR="00435984" w:rsidRDefault="00435984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Shape art impressionists </w:t>
            </w:r>
          </w:p>
          <w:p w14:paraId="28892E79" w14:textId="77777777" w:rsidR="00435984" w:rsidRPr="00B62668" w:rsidRDefault="00435984" w:rsidP="00BE2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Drawing </w:t>
            </w:r>
          </w:p>
        </w:tc>
        <w:tc>
          <w:tcPr>
            <w:tcW w:w="2553" w:type="dxa"/>
            <w:shd w:val="clear" w:color="auto" w:fill="FFFFFF" w:themeFill="background1"/>
          </w:tcPr>
          <w:p w14:paraId="31C8A31C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79264A20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shd w:val="clear" w:color="auto" w:fill="FFFFFF" w:themeFill="background1"/>
          </w:tcPr>
          <w:p w14:paraId="4CF6AF7A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14:paraId="2EB6ACEB" w14:textId="77777777" w:rsidR="00BE29FE" w:rsidRPr="00B62668" w:rsidRDefault="00BE29FE" w:rsidP="00BE29FE">
            <w:pPr>
              <w:rPr>
                <w:sz w:val="18"/>
                <w:szCs w:val="18"/>
              </w:rPr>
            </w:pPr>
          </w:p>
        </w:tc>
      </w:tr>
      <w:tr w:rsidR="00BE29FE" w:rsidRPr="00B62668" w14:paraId="70612B6F" w14:textId="77777777" w:rsidTr="00014063">
        <w:trPr>
          <w:trHeight w:val="580"/>
        </w:trPr>
        <w:tc>
          <w:tcPr>
            <w:tcW w:w="1128" w:type="dxa"/>
            <w:shd w:val="clear" w:color="auto" w:fill="FFFF00"/>
          </w:tcPr>
          <w:p w14:paraId="7B5D8F17" w14:textId="77777777" w:rsidR="00BE29FE" w:rsidRPr="00C4718C" w:rsidRDefault="00BE29FE" w:rsidP="00BE29FE">
            <w:pPr>
              <w:rPr>
                <w:b/>
                <w:sz w:val="18"/>
                <w:szCs w:val="18"/>
              </w:rPr>
            </w:pPr>
            <w:r w:rsidRPr="00C4718C">
              <w:rPr>
                <w:b/>
                <w:sz w:val="18"/>
                <w:szCs w:val="18"/>
              </w:rPr>
              <w:t>Music</w:t>
            </w:r>
          </w:p>
        </w:tc>
        <w:tc>
          <w:tcPr>
            <w:tcW w:w="2269" w:type="dxa"/>
          </w:tcPr>
          <w:p w14:paraId="4F475719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EE529BA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</w:tcPr>
          <w:p w14:paraId="387EC7FF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14:paraId="72CB4C30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2"/>
          </w:tcPr>
          <w:p w14:paraId="7C36C35F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5BF2101E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</w:tr>
      <w:tr w:rsidR="00BE29FE" w:rsidRPr="00B62668" w14:paraId="0573AC52" w14:textId="77777777" w:rsidTr="00014063">
        <w:trPr>
          <w:trHeight w:val="580"/>
        </w:trPr>
        <w:tc>
          <w:tcPr>
            <w:tcW w:w="1128" w:type="dxa"/>
            <w:shd w:val="clear" w:color="auto" w:fill="FFFF00"/>
          </w:tcPr>
          <w:p w14:paraId="5ACC27AD" w14:textId="77777777" w:rsidR="00BE29FE" w:rsidRPr="00B62668" w:rsidRDefault="00BE29FE" w:rsidP="00BE29FE">
            <w:pPr>
              <w:rPr>
                <w:b/>
                <w:sz w:val="18"/>
                <w:szCs w:val="18"/>
                <w:u w:val="single"/>
              </w:rPr>
            </w:pPr>
            <w:r w:rsidRPr="00B62668">
              <w:rPr>
                <w:b/>
                <w:sz w:val="18"/>
                <w:szCs w:val="18"/>
                <w:u w:val="single"/>
              </w:rPr>
              <w:t>MFL</w:t>
            </w:r>
          </w:p>
        </w:tc>
        <w:tc>
          <w:tcPr>
            <w:tcW w:w="2269" w:type="dxa"/>
          </w:tcPr>
          <w:p w14:paraId="651AF67B" w14:textId="77777777" w:rsidR="00BE29FE" w:rsidRPr="00C4718C" w:rsidRDefault="00BE29FE" w:rsidP="00BE29F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66EB655" w14:textId="77777777" w:rsidR="00BE29FE" w:rsidRPr="00C4718C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</w:tcPr>
          <w:p w14:paraId="7055B910" w14:textId="77777777" w:rsidR="00BE29FE" w:rsidRPr="00C4718C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14:paraId="23A98104" w14:textId="77777777" w:rsidR="00BE29FE" w:rsidRPr="00C4718C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2"/>
          </w:tcPr>
          <w:p w14:paraId="38C74700" w14:textId="77777777" w:rsidR="00BE29FE" w:rsidRPr="00C4718C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4FFBAEF4" w14:textId="77777777" w:rsidR="00BE29FE" w:rsidRPr="00C4718C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</w:tr>
      <w:tr w:rsidR="00BE29FE" w:rsidRPr="00B62668" w14:paraId="24434DD7" w14:textId="77777777" w:rsidTr="00014063">
        <w:trPr>
          <w:trHeight w:val="580"/>
        </w:trPr>
        <w:tc>
          <w:tcPr>
            <w:tcW w:w="1128" w:type="dxa"/>
            <w:shd w:val="clear" w:color="auto" w:fill="FFFF00"/>
          </w:tcPr>
          <w:p w14:paraId="41A68BEC" w14:textId="77777777" w:rsidR="00BE29FE" w:rsidRPr="00B62668" w:rsidRDefault="00BE29FE" w:rsidP="00BE29FE">
            <w:pPr>
              <w:rPr>
                <w:b/>
                <w:sz w:val="18"/>
                <w:szCs w:val="18"/>
                <w:u w:val="single"/>
              </w:rPr>
            </w:pPr>
            <w:r w:rsidRPr="00B62668">
              <w:rPr>
                <w:b/>
                <w:sz w:val="18"/>
                <w:szCs w:val="18"/>
                <w:u w:val="single"/>
              </w:rPr>
              <w:t>Philosophy Commando Jo Missions</w:t>
            </w:r>
          </w:p>
        </w:tc>
        <w:tc>
          <w:tcPr>
            <w:tcW w:w="2269" w:type="dxa"/>
            <w:shd w:val="clear" w:color="auto" w:fill="FFFFFF" w:themeFill="background1"/>
          </w:tcPr>
          <w:p w14:paraId="2D52B72D" w14:textId="77777777" w:rsidR="00BE29FE" w:rsidRPr="00B62668" w:rsidRDefault="00BE29FE" w:rsidP="00BE29F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949F60A" w14:textId="77777777" w:rsidR="00BE29FE" w:rsidRPr="00B62668" w:rsidRDefault="00BE29FE" w:rsidP="00BE29FE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14:paraId="0570BC6C" w14:textId="77777777" w:rsidR="00BE29FE" w:rsidRPr="00B62668" w:rsidRDefault="00BE29FE" w:rsidP="00BE2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50F92618" w14:textId="77777777" w:rsidR="00BE29FE" w:rsidRPr="00B62668" w:rsidRDefault="00BE29FE" w:rsidP="00BE29FE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shd w:val="clear" w:color="auto" w:fill="FFFFFF" w:themeFill="background1"/>
          </w:tcPr>
          <w:p w14:paraId="01373CAA" w14:textId="77777777" w:rsidR="00BE29FE" w:rsidRPr="00B62668" w:rsidRDefault="00BE29FE" w:rsidP="00BE29FE">
            <w:pPr>
              <w:rPr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14:paraId="3F1F0659" w14:textId="77777777" w:rsidR="00BE29FE" w:rsidRPr="00B62668" w:rsidRDefault="00BE29FE" w:rsidP="00BE29FE">
            <w:pPr>
              <w:rPr>
                <w:sz w:val="18"/>
                <w:szCs w:val="18"/>
              </w:rPr>
            </w:pPr>
          </w:p>
        </w:tc>
      </w:tr>
    </w:tbl>
    <w:p w14:paraId="450DF750" w14:textId="77777777" w:rsidR="00C26578" w:rsidRPr="00B62668" w:rsidRDefault="00C26578">
      <w:pPr>
        <w:rPr>
          <w:sz w:val="18"/>
          <w:szCs w:val="18"/>
        </w:rPr>
      </w:pPr>
    </w:p>
    <w:sectPr w:rsidR="00C26578" w:rsidRPr="00B62668" w:rsidSect="006F74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E92"/>
    <w:multiLevelType w:val="hybridMultilevel"/>
    <w:tmpl w:val="E6587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5F6D"/>
    <w:multiLevelType w:val="hybridMultilevel"/>
    <w:tmpl w:val="48BA6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0AE4"/>
    <w:multiLevelType w:val="hybridMultilevel"/>
    <w:tmpl w:val="1264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529D"/>
    <w:multiLevelType w:val="hybridMultilevel"/>
    <w:tmpl w:val="5496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27691"/>
    <w:multiLevelType w:val="hybridMultilevel"/>
    <w:tmpl w:val="7AD26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C3FE7"/>
    <w:multiLevelType w:val="hybridMultilevel"/>
    <w:tmpl w:val="8B5E3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967ED"/>
    <w:multiLevelType w:val="hybridMultilevel"/>
    <w:tmpl w:val="79CCF5F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540189E"/>
    <w:multiLevelType w:val="hybridMultilevel"/>
    <w:tmpl w:val="4BB01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91845"/>
    <w:multiLevelType w:val="hybridMultilevel"/>
    <w:tmpl w:val="81564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99293">
    <w:abstractNumId w:val="3"/>
  </w:num>
  <w:num w:numId="2" w16cid:durableId="1827670419">
    <w:abstractNumId w:val="8"/>
  </w:num>
  <w:num w:numId="3" w16cid:durableId="2129932234">
    <w:abstractNumId w:val="5"/>
  </w:num>
  <w:num w:numId="4" w16cid:durableId="930087345">
    <w:abstractNumId w:val="7"/>
  </w:num>
  <w:num w:numId="5" w16cid:durableId="611739963">
    <w:abstractNumId w:val="1"/>
  </w:num>
  <w:num w:numId="6" w16cid:durableId="480855195">
    <w:abstractNumId w:val="0"/>
  </w:num>
  <w:num w:numId="7" w16cid:durableId="1541473660">
    <w:abstractNumId w:val="4"/>
  </w:num>
  <w:num w:numId="8" w16cid:durableId="1471089614">
    <w:abstractNumId w:val="2"/>
  </w:num>
  <w:num w:numId="9" w16cid:durableId="822891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52"/>
    <w:rsid w:val="00003F61"/>
    <w:rsid w:val="00013869"/>
    <w:rsid w:val="00014063"/>
    <w:rsid w:val="00014A9E"/>
    <w:rsid w:val="000239C1"/>
    <w:rsid w:val="000312BE"/>
    <w:rsid w:val="00045C0D"/>
    <w:rsid w:val="00047B2C"/>
    <w:rsid w:val="00054B42"/>
    <w:rsid w:val="000607B0"/>
    <w:rsid w:val="0006590F"/>
    <w:rsid w:val="0008516B"/>
    <w:rsid w:val="000876EA"/>
    <w:rsid w:val="000B1461"/>
    <w:rsid w:val="000B5C34"/>
    <w:rsid w:val="000D2510"/>
    <w:rsid w:val="000D4AD0"/>
    <w:rsid w:val="000E481B"/>
    <w:rsid w:val="000E5B78"/>
    <w:rsid w:val="00102BE6"/>
    <w:rsid w:val="00110221"/>
    <w:rsid w:val="001106D6"/>
    <w:rsid w:val="00112054"/>
    <w:rsid w:val="00112F79"/>
    <w:rsid w:val="001130D4"/>
    <w:rsid w:val="001135F5"/>
    <w:rsid w:val="00113DFA"/>
    <w:rsid w:val="001144D2"/>
    <w:rsid w:val="00126980"/>
    <w:rsid w:val="00135797"/>
    <w:rsid w:val="00141EFE"/>
    <w:rsid w:val="00145889"/>
    <w:rsid w:val="0017006F"/>
    <w:rsid w:val="00194046"/>
    <w:rsid w:val="001A614F"/>
    <w:rsid w:val="001B21E8"/>
    <w:rsid w:val="001B4D1E"/>
    <w:rsid w:val="001C51DB"/>
    <w:rsid w:val="001D0BD9"/>
    <w:rsid w:val="001D687C"/>
    <w:rsid w:val="001E5BF7"/>
    <w:rsid w:val="001F134D"/>
    <w:rsid w:val="001F6F96"/>
    <w:rsid w:val="00201B83"/>
    <w:rsid w:val="00203BA9"/>
    <w:rsid w:val="002108F1"/>
    <w:rsid w:val="002151E9"/>
    <w:rsid w:val="0021724A"/>
    <w:rsid w:val="00243445"/>
    <w:rsid w:val="00245521"/>
    <w:rsid w:val="00250B5C"/>
    <w:rsid w:val="0027750C"/>
    <w:rsid w:val="00282832"/>
    <w:rsid w:val="00286023"/>
    <w:rsid w:val="0029616E"/>
    <w:rsid w:val="002B3331"/>
    <w:rsid w:val="002C0DDA"/>
    <w:rsid w:val="003102F6"/>
    <w:rsid w:val="00316105"/>
    <w:rsid w:val="0032210C"/>
    <w:rsid w:val="003306EC"/>
    <w:rsid w:val="003377D7"/>
    <w:rsid w:val="003406B2"/>
    <w:rsid w:val="00344216"/>
    <w:rsid w:val="00353F7F"/>
    <w:rsid w:val="0036376B"/>
    <w:rsid w:val="00367A30"/>
    <w:rsid w:val="00383C0E"/>
    <w:rsid w:val="00384A3B"/>
    <w:rsid w:val="003A046B"/>
    <w:rsid w:val="003A658A"/>
    <w:rsid w:val="003B46B0"/>
    <w:rsid w:val="003B7DA5"/>
    <w:rsid w:val="003C1B7E"/>
    <w:rsid w:val="003D058F"/>
    <w:rsid w:val="003D17CF"/>
    <w:rsid w:val="003D7185"/>
    <w:rsid w:val="003E54A5"/>
    <w:rsid w:val="003F1973"/>
    <w:rsid w:val="003F6567"/>
    <w:rsid w:val="00403C52"/>
    <w:rsid w:val="00407DBB"/>
    <w:rsid w:val="004147C0"/>
    <w:rsid w:val="00425A23"/>
    <w:rsid w:val="00435984"/>
    <w:rsid w:val="00453F93"/>
    <w:rsid w:val="00461D33"/>
    <w:rsid w:val="00462B96"/>
    <w:rsid w:val="00477036"/>
    <w:rsid w:val="004824D8"/>
    <w:rsid w:val="00484AA7"/>
    <w:rsid w:val="00486CD3"/>
    <w:rsid w:val="004B32C2"/>
    <w:rsid w:val="004C46CC"/>
    <w:rsid w:val="004D57C5"/>
    <w:rsid w:val="004E0D08"/>
    <w:rsid w:val="004E1521"/>
    <w:rsid w:val="004F66C8"/>
    <w:rsid w:val="004F6C25"/>
    <w:rsid w:val="005071B1"/>
    <w:rsid w:val="0051215A"/>
    <w:rsid w:val="005245AB"/>
    <w:rsid w:val="005327E8"/>
    <w:rsid w:val="00534F3E"/>
    <w:rsid w:val="00535736"/>
    <w:rsid w:val="00535C7D"/>
    <w:rsid w:val="00545448"/>
    <w:rsid w:val="00566991"/>
    <w:rsid w:val="00574147"/>
    <w:rsid w:val="0058319F"/>
    <w:rsid w:val="00590BF1"/>
    <w:rsid w:val="005B176A"/>
    <w:rsid w:val="005B3515"/>
    <w:rsid w:val="005B5A08"/>
    <w:rsid w:val="005B7493"/>
    <w:rsid w:val="005E681D"/>
    <w:rsid w:val="005F2C5C"/>
    <w:rsid w:val="00635BE6"/>
    <w:rsid w:val="006420B0"/>
    <w:rsid w:val="00643200"/>
    <w:rsid w:val="00645367"/>
    <w:rsid w:val="006550D6"/>
    <w:rsid w:val="0065598F"/>
    <w:rsid w:val="00662D9C"/>
    <w:rsid w:val="006800F1"/>
    <w:rsid w:val="006B5518"/>
    <w:rsid w:val="006B572C"/>
    <w:rsid w:val="006B785D"/>
    <w:rsid w:val="006D7A15"/>
    <w:rsid w:val="006E72F2"/>
    <w:rsid w:val="006F67BA"/>
    <w:rsid w:val="006F7422"/>
    <w:rsid w:val="00701937"/>
    <w:rsid w:val="00704EE4"/>
    <w:rsid w:val="0071308D"/>
    <w:rsid w:val="00723851"/>
    <w:rsid w:val="00733D78"/>
    <w:rsid w:val="00755321"/>
    <w:rsid w:val="007573DC"/>
    <w:rsid w:val="00760315"/>
    <w:rsid w:val="00764762"/>
    <w:rsid w:val="007735AA"/>
    <w:rsid w:val="0077744B"/>
    <w:rsid w:val="00793FBA"/>
    <w:rsid w:val="00796D48"/>
    <w:rsid w:val="007A0AFF"/>
    <w:rsid w:val="007A198B"/>
    <w:rsid w:val="007B4B75"/>
    <w:rsid w:val="007B7C92"/>
    <w:rsid w:val="007B7ECC"/>
    <w:rsid w:val="007C4024"/>
    <w:rsid w:val="007C7F21"/>
    <w:rsid w:val="007F22F8"/>
    <w:rsid w:val="00824800"/>
    <w:rsid w:val="0082523F"/>
    <w:rsid w:val="00826636"/>
    <w:rsid w:val="00830765"/>
    <w:rsid w:val="00830A6C"/>
    <w:rsid w:val="0086604F"/>
    <w:rsid w:val="00867634"/>
    <w:rsid w:val="00875929"/>
    <w:rsid w:val="008779C4"/>
    <w:rsid w:val="008A54F6"/>
    <w:rsid w:val="008A5852"/>
    <w:rsid w:val="008B23C8"/>
    <w:rsid w:val="008B721C"/>
    <w:rsid w:val="008E1785"/>
    <w:rsid w:val="008E5F00"/>
    <w:rsid w:val="009259B1"/>
    <w:rsid w:val="00933775"/>
    <w:rsid w:val="009346B0"/>
    <w:rsid w:val="00954FC8"/>
    <w:rsid w:val="009923D6"/>
    <w:rsid w:val="009A6C9C"/>
    <w:rsid w:val="009C67C6"/>
    <w:rsid w:val="009D3CA8"/>
    <w:rsid w:val="009D64B6"/>
    <w:rsid w:val="009E119D"/>
    <w:rsid w:val="009F1555"/>
    <w:rsid w:val="009F3ECD"/>
    <w:rsid w:val="009F4491"/>
    <w:rsid w:val="00A00A13"/>
    <w:rsid w:val="00A03092"/>
    <w:rsid w:val="00A11462"/>
    <w:rsid w:val="00A4382C"/>
    <w:rsid w:val="00A51DCD"/>
    <w:rsid w:val="00A5700A"/>
    <w:rsid w:val="00A63048"/>
    <w:rsid w:val="00A65132"/>
    <w:rsid w:val="00A654C8"/>
    <w:rsid w:val="00A675F1"/>
    <w:rsid w:val="00AB24CE"/>
    <w:rsid w:val="00AB424F"/>
    <w:rsid w:val="00AC2F2A"/>
    <w:rsid w:val="00AC3865"/>
    <w:rsid w:val="00AF169D"/>
    <w:rsid w:val="00B11D39"/>
    <w:rsid w:val="00B32BA3"/>
    <w:rsid w:val="00B537FA"/>
    <w:rsid w:val="00B62668"/>
    <w:rsid w:val="00B7687E"/>
    <w:rsid w:val="00B804AB"/>
    <w:rsid w:val="00B82070"/>
    <w:rsid w:val="00BA4CCF"/>
    <w:rsid w:val="00BB14E7"/>
    <w:rsid w:val="00BB2E18"/>
    <w:rsid w:val="00BB6D22"/>
    <w:rsid w:val="00BC49CB"/>
    <w:rsid w:val="00BD456E"/>
    <w:rsid w:val="00BE29FE"/>
    <w:rsid w:val="00BE434D"/>
    <w:rsid w:val="00BF0E02"/>
    <w:rsid w:val="00C03D9B"/>
    <w:rsid w:val="00C20F93"/>
    <w:rsid w:val="00C24484"/>
    <w:rsid w:val="00C26578"/>
    <w:rsid w:val="00C3373E"/>
    <w:rsid w:val="00C4190C"/>
    <w:rsid w:val="00C4718C"/>
    <w:rsid w:val="00C5323B"/>
    <w:rsid w:val="00C70870"/>
    <w:rsid w:val="00C72A55"/>
    <w:rsid w:val="00C74BA0"/>
    <w:rsid w:val="00C759F2"/>
    <w:rsid w:val="00C815AC"/>
    <w:rsid w:val="00C84EE2"/>
    <w:rsid w:val="00C85899"/>
    <w:rsid w:val="00C92390"/>
    <w:rsid w:val="00CB3BB8"/>
    <w:rsid w:val="00CB3F7D"/>
    <w:rsid w:val="00CE0366"/>
    <w:rsid w:val="00CE065C"/>
    <w:rsid w:val="00CE744B"/>
    <w:rsid w:val="00CF3F15"/>
    <w:rsid w:val="00CF54AF"/>
    <w:rsid w:val="00D01A34"/>
    <w:rsid w:val="00D0281A"/>
    <w:rsid w:val="00D213E2"/>
    <w:rsid w:val="00D21FDD"/>
    <w:rsid w:val="00D25F19"/>
    <w:rsid w:val="00D27864"/>
    <w:rsid w:val="00D33262"/>
    <w:rsid w:val="00D5746C"/>
    <w:rsid w:val="00DB0FE6"/>
    <w:rsid w:val="00DB44DC"/>
    <w:rsid w:val="00DB5C6C"/>
    <w:rsid w:val="00DC3E34"/>
    <w:rsid w:val="00DE144A"/>
    <w:rsid w:val="00DE373A"/>
    <w:rsid w:val="00E13AE8"/>
    <w:rsid w:val="00E16A26"/>
    <w:rsid w:val="00E1758A"/>
    <w:rsid w:val="00E34F9F"/>
    <w:rsid w:val="00E77974"/>
    <w:rsid w:val="00E924B9"/>
    <w:rsid w:val="00E93247"/>
    <w:rsid w:val="00ED0806"/>
    <w:rsid w:val="00F126C3"/>
    <w:rsid w:val="00F2237C"/>
    <w:rsid w:val="00F232DD"/>
    <w:rsid w:val="00F2634F"/>
    <w:rsid w:val="00F40415"/>
    <w:rsid w:val="00F51D99"/>
    <w:rsid w:val="00F55851"/>
    <w:rsid w:val="00F80CB0"/>
    <w:rsid w:val="00F85527"/>
    <w:rsid w:val="00F86E12"/>
    <w:rsid w:val="00F97C38"/>
    <w:rsid w:val="00FA69EF"/>
    <w:rsid w:val="00FC58B0"/>
    <w:rsid w:val="00FD0307"/>
    <w:rsid w:val="00FD6A9A"/>
    <w:rsid w:val="00FE02B6"/>
    <w:rsid w:val="00FE0B10"/>
    <w:rsid w:val="00FE6028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3DA6F"/>
  <w15:chartTrackingRefBased/>
  <w15:docId w15:val="{CC7ED823-4242-47C7-8D93-E98CD5F3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03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izemedium">
    <w:name w:val="fontsizemedium"/>
    <w:basedOn w:val="DefaultParagraphFont"/>
    <w:rsid w:val="00340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2E9770AA2B4CB9D24B4779026AFD" ma:contentTypeVersion="15" ma:contentTypeDescription="Create a new document." ma:contentTypeScope="" ma:versionID="23c62a95f9ca54f718a1bc1c0761db74">
  <xsd:schema xmlns:xsd="http://www.w3.org/2001/XMLSchema" xmlns:xs="http://www.w3.org/2001/XMLSchema" xmlns:p="http://schemas.microsoft.com/office/2006/metadata/properties" xmlns:ns2="8b373f33-a440-4ef8-82f6-332943134ace" xmlns:ns3="6a051225-211a-4978-8e1f-418ef71e904e" targetNamespace="http://schemas.microsoft.com/office/2006/metadata/properties" ma:root="true" ma:fieldsID="211d5ba7177cb996c820ec7a70bffb3e" ns2:_="" ns3:_="">
    <xsd:import namespace="8b373f33-a440-4ef8-82f6-332943134ace"/>
    <xsd:import namespace="6a051225-211a-4978-8e1f-418ef71e9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3f33-a440-4ef8-82f6-33294313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1225-211a-4978-8e1f-418ef71e90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c43dc1-f886-4da3-abc9-e0259d193c9c}" ma:internalName="TaxCatchAll" ma:showField="CatchAllData" ma:web="6a051225-211a-4978-8e1f-418ef71e9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51225-211a-4978-8e1f-418ef71e904e" xsi:nil="true"/>
    <lcf76f155ced4ddcb4097134ff3c332f xmlns="8b373f33-a440-4ef8-82f6-332943134a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7DC277-90E8-44A2-8123-C9C854BBE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3f33-a440-4ef8-82f6-332943134ace"/>
    <ds:schemaRef ds:uri="6a051225-211a-4978-8e1f-418ef71e9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64048-5110-4028-AD6D-B662AAA1D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DE16E-E5FA-4AEF-B648-D0FA196EE72F}">
  <ds:schemaRefs>
    <ds:schemaRef ds:uri="http://schemas.microsoft.com/office/2006/metadata/properties"/>
    <ds:schemaRef ds:uri="http://schemas.microsoft.com/office/infopath/2007/PartnerControls"/>
    <ds:schemaRef ds:uri="6a051225-211a-4978-8e1f-418ef71e904e"/>
    <ds:schemaRef ds:uri="8b373f33-a440-4ef8-82f6-332943134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Suggitt, Megan</dc:creator>
  <cp:keywords/>
  <dc:description/>
  <cp:lastModifiedBy>Fusco, V</cp:lastModifiedBy>
  <cp:revision>22</cp:revision>
  <cp:lastPrinted>2022-11-07T12:18:00Z</cp:lastPrinted>
  <dcterms:created xsi:type="dcterms:W3CDTF">2023-07-11T17:02:00Z</dcterms:created>
  <dcterms:modified xsi:type="dcterms:W3CDTF">2024-07-16T13:49:00Z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0x01010036B62E9770AA2B4CB9D24B4779026AFD</vt:lpwstr>
  </property>
  <property fmtid="{D5CDD505-2E9C-101B-9397-08002B2CF9AE}" pid="3" name="Order">
    <vt:r8>12357400</vt:r8>
  </property>
  <property fmtid="{D5CDD505-2E9C-101B-9397-08002B2CF9AE}" pid="4" name="MediaServiceImageTags">
    <vt:lpwstr/>
  </property>
</Properties>
</file>