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9B650" w14:textId="3227BEC7" w:rsidR="00A81BD5" w:rsidRPr="00367B1C" w:rsidRDefault="00A9684D" w:rsidP="00A81BD5">
      <w:pPr>
        <w:rPr>
          <w:rFonts w:ascii="Kinetic Letters" w:hAnsi="Kinetic Letters"/>
          <w:b/>
          <w:sz w:val="32"/>
          <w:szCs w:val="32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DF0BABD" wp14:editId="38491AF4">
            <wp:simplePos x="0" y="0"/>
            <wp:positionH relativeFrom="column">
              <wp:posOffset>7781925</wp:posOffset>
            </wp:positionH>
            <wp:positionV relativeFrom="paragraph">
              <wp:posOffset>-781050</wp:posOffset>
            </wp:positionV>
            <wp:extent cx="1203960" cy="1037854"/>
            <wp:effectExtent l="0" t="0" r="0" b="0"/>
            <wp:wrapNone/>
            <wp:docPr id="382648700" name="Picture 1" descr="A logo with a shield and laur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8700" name="Picture 1" descr="A logo with a shield and laure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0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BD5" w:rsidRPr="00367B1C">
        <w:rPr>
          <w:rFonts w:ascii="Kinetic Letters" w:hAnsi="Kinetic Letters"/>
          <w:b/>
          <w:sz w:val="32"/>
          <w:szCs w:val="32"/>
          <w:u w:val="single"/>
          <w:lang w:val="en-GB"/>
        </w:rPr>
        <w:t xml:space="preserve">Progression </w:t>
      </w:r>
      <w:r w:rsidR="00A81BD5">
        <w:rPr>
          <w:rFonts w:ascii="Kinetic Letters" w:hAnsi="Kinetic Letters"/>
          <w:b/>
          <w:sz w:val="32"/>
          <w:szCs w:val="32"/>
          <w:u w:val="single"/>
          <w:lang w:val="en-GB"/>
        </w:rPr>
        <w:t>in calculations for Multiplication</w:t>
      </w: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1933"/>
        <w:gridCol w:w="4757"/>
        <w:gridCol w:w="4516"/>
        <w:gridCol w:w="3820"/>
      </w:tblGrid>
      <w:tr w:rsidR="00D12DAD" w:rsidRPr="009B64D4" w14:paraId="56030C23" w14:textId="77777777" w:rsidTr="00452667">
        <w:tc>
          <w:tcPr>
            <w:tcW w:w="1933" w:type="dxa"/>
            <w:shd w:val="clear" w:color="auto" w:fill="D9D9D9" w:themeFill="background1" w:themeFillShade="D9"/>
          </w:tcPr>
          <w:p w14:paraId="07B3FCFF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Year 1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14:paraId="1EFD85A0" w14:textId="42ED6228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14:paraId="7EFC0D6F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820" w:type="dxa"/>
            <w:shd w:val="clear" w:color="auto" w:fill="D9D9D9" w:themeFill="background1" w:themeFillShade="D9"/>
          </w:tcPr>
          <w:p w14:paraId="269C5203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D12DAD" w:rsidRPr="0028684E" w14:paraId="7B9E96FB" w14:textId="77777777" w:rsidTr="00452667">
        <w:tc>
          <w:tcPr>
            <w:tcW w:w="1933" w:type="dxa"/>
            <w:vMerge w:val="restart"/>
          </w:tcPr>
          <w:p w14:paraId="4DF58CC1" w14:textId="77777777" w:rsidR="00282BA4" w:rsidRDefault="00282BA4" w:rsidP="00703759">
            <w:pPr>
              <w:jc w:val="center"/>
              <w:rPr>
                <w:rFonts w:ascii="Kinetic Letters" w:hAnsi="Kinetic Letters"/>
                <w:sz w:val="28"/>
                <w:szCs w:val="28"/>
                <w:u w:val="single"/>
                <w:lang w:val="en-GB"/>
              </w:rPr>
            </w:pPr>
          </w:p>
          <w:p w14:paraId="6025B37C" w14:textId="77777777" w:rsidR="00282BA4" w:rsidRDefault="00282BA4" w:rsidP="00A81BD5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</w:t>
            </w:r>
          </w:p>
          <w:p w14:paraId="2163810D" w14:textId="77777777" w:rsidR="00282BA4" w:rsidRPr="00AA1868" w:rsidRDefault="00282BA4" w:rsidP="00A81BD5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AA1868">
              <w:rPr>
                <w:rFonts w:ascii="Kinetic Letters" w:hAnsi="Kinetic Letters"/>
                <w:sz w:val="28"/>
                <w:szCs w:val="28"/>
                <w:lang w:val="en-GB"/>
              </w:rPr>
              <w:t>Solve 1 s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tep problems with multiplication </w:t>
            </w:r>
          </w:p>
          <w:p w14:paraId="015AA3DF" w14:textId="77777777" w:rsidR="00282BA4" w:rsidRDefault="00282BA4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0D4D54D1" w14:textId="77777777" w:rsidR="00282BA4" w:rsidRDefault="001F4EA8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1F4EA8">
              <w:rPr>
                <w:rFonts w:ascii="Kinetic Letters" w:hAnsi="Kinetic Letters"/>
                <w:b/>
                <w:color w:val="FF0000"/>
                <w:sz w:val="28"/>
                <w:szCs w:val="28"/>
                <w:lang w:val="en-GB"/>
              </w:rPr>
              <w:t xml:space="preserve">Note: </w:t>
            </w:r>
            <w:r w:rsidRPr="001F4EA8">
              <w:rPr>
                <w:rFonts w:ascii="Kinetic Letters" w:hAnsi="Kinetic Letters"/>
                <w:sz w:val="28"/>
                <w:szCs w:val="28"/>
                <w:lang w:val="en-GB"/>
              </w:rPr>
              <w:t>Children in year 1 are not expected to record multiplication in a formal way</w:t>
            </w:r>
          </w:p>
          <w:p w14:paraId="6ABB8F3F" w14:textId="77777777" w:rsidR="00282BA4" w:rsidRDefault="00282BA4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38734781" w14:textId="77777777" w:rsidR="00282BA4" w:rsidRPr="00BD1498" w:rsidRDefault="00282BA4" w:rsidP="00282BA4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757" w:type="dxa"/>
          </w:tcPr>
          <w:p w14:paraId="398AF954" w14:textId="77777777" w:rsidR="00282BA4" w:rsidRDefault="00282BA4" w:rsidP="00A81BD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38BE0B6" w14:textId="77777777" w:rsidR="00282BA4" w:rsidRPr="00282BA4" w:rsidRDefault="00282BA4" w:rsidP="00A81BD5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82BA4">
              <w:rPr>
                <w:rFonts w:ascii="Kinetic Letters" w:hAnsi="Kinetic Letters"/>
                <w:b/>
                <w:noProof/>
                <w:sz w:val="28"/>
                <w:szCs w:val="28"/>
                <w:u w:val="single"/>
              </w:rPr>
              <w:t>Doubling</w:t>
            </w:r>
          </w:p>
          <w:p w14:paraId="48386DC0" w14:textId="77777777" w:rsidR="00282BA4" w:rsidRDefault="00282BA4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Use practical resources to show how numbers are doubled</w:t>
            </w:r>
            <w:r w:rsidR="00407F7F">
              <w:rPr>
                <w:rFonts w:ascii="Kinetic Letters" w:hAnsi="Kinetic Letters"/>
                <w:sz w:val="28"/>
                <w:szCs w:val="28"/>
                <w:lang w:val="en-GB"/>
              </w:rPr>
              <w:t>- mirror, dominoes, base 10</w:t>
            </w:r>
          </w:p>
          <w:p w14:paraId="37D72B1A" w14:textId="77777777" w:rsidR="00D111C8" w:rsidRPr="00E47CE5" w:rsidRDefault="00D111C8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9BE578" wp14:editId="5BCF85E4">
                  <wp:extent cx="666291" cy="962025"/>
                  <wp:effectExtent l="0" t="0" r="635" b="0"/>
                  <wp:docPr id="700" name="Picture 700" descr="Hands-on Maths How to Teach Doub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s-on Maths How to Teach Doub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91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8C21B54" wp14:editId="299F3A56">
                  <wp:extent cx="1004468" cy="582759"/>
                  <wp:effectExtent l="1270" t="0" r="6985" b="6985"/>
                  <wp:docPr id="701" name="Picture 701" descr="Visual Games - I See Maths | Envision math, Math doubles, Creative 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sual Games - I See Maths | Envision math, Math doubles, Creative ma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2" t="46614" r="56900" b="40157"/>
                          <a:stretch/>
                        </pic:blipFill>
                        <pic:spPr bwMode="auto">
                          <a:xfrm rot="5400000">
                            <a:off x="0" y="0"/>
                            <a:ext cx="1004468" cy="58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C8DC065" wp14:editId="451AC3A6">
                  <wp:extent cx="961440" cy="472480"/>
                  <wp:effectExtent l="0" t="3175" r="6985" b="6985"/>
                  <wp:docPr id="702" name="Picture 702" descr="Double The Ladybird Spots Sheets (Minibeasts)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uble The Ladybird Spots Sheets (Minibeasts)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2" t="23900" r="4717" b="44024"/>
                          <a:stretch/>
                        </pic:blipFill>
                        <pic:spPr bwMode="auto">
                          <a:xfrm rot="16200000">
                            <a:off x="0" y="0"/>
                            <a:ext cx="961440" cy="4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14:paraId="549D61CE" w14:textId="77777777" w:rsidR="00407F7F" w:rsidRPr="005D2F0F" w:rsidRDefault="00282BA4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 </w:t>
            </w:r>
            <w:r w:rsidR="00407F7F" w:rsidRPr="005D2F0F">
              <w:rPr>
                <w:rFonts w:ascii="Kinetic Letters" w:hAnsi="Kinetic Letters"/>
                <w:sz w:val="32"/>
                <w:szCs w:val="32"/>
                <w:lang w:val="en-GB"/>
              </w:rPr>
              <w:t>Draw pictures to show numbers are doubled</w:t>
            </w:r>
          </w:p>
          <w:p w14:paraId="34BE021D" w14:textId="77777777" w:rsidR="00407F7F" w:rsidRPr="005D2F0F" w:rsidRDefault="00407F7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7863EA0C" w14:textId="77777777" w:rsidR="00407F7F" w:rsidRPr="005D2F0F" w:rsidRDefault="00407F7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>Double 4 is 8</w:t>
            </w:r>
          </w:p>
          <w:p w14:paraId="2C16D48F" w14:textId="77777777" w:rsidR="00407F7F" w:rsidRPr="005D2F0F" w:rsidRDefault="005D2F0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51E7C8" wp14:editId="0B35A466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519430</wp:posOffset>
                      </wp:positionV>
                      <wp:extent cx="285750" cy="266700"/>
                      <wp:effectExtent l="0" t="0" r="19050" b="19050"/>
                      <wp:wrapNone/>
                      <wp:docPr id="708" name="Oval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4FB0F1" id="Oval 708" o:spid="_x0000_s1026" style="position:absolute;margin-left:162.65pt;margin-top:40.9pt;width:22.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51E7C8" wp14:editId="0B35A466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481330</wp:posOffset>
                      </wp:positionV>
                      <wp:extent cx="285750" cy="266700"/>
                      <wp:effectExtent l="0" t="0" r="19050" b="1905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2E3A9B" id="Oval 711" o:spid="_x0000_s1026" style="position:absolute;margin-left:131.15pt;margin-top:37.9pt;width:22.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251E7C8" wp14:editId="0B35A466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195580</wp:posOffset>
                      </wp:positionV>
                      <wp:extent cx="285750" cy="266700"/>
                      <wp:effectExtent l="0" t="0" r="19050" b="1905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0BAEA8" id="Oval 710" o:spid="_x0000_s1026" style="position:absolute;margin-left:174.65pt;margin-top:15.4pt;width:22.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ECF93B" wp14:editId="4D2236D5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157480</wp:posOffset>
                      </wp:positionV>
                      <wp:extent cx="285750" cy="266700"/>
                      <wp:effectExtent l="0" t="0" r="19050" b="19050"/>
                      <wp:wrapNone/>
                      <wp:docPr id="706" name="Oval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BED1BE" id="Oval 706" o:spid="_x0000_s1026" style="position:absolute;margin-left:144.65pt;margin-top:12.4pt;width:22.5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51E7C8" wp14:editId="0B35A466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167005</wp:posOffset>
                      </wp:positionV>
                      <wp:extent cx="285750" cy="266700"/>
                      <wp:effectExtent l="0" t="0" r="19050" b="19050"/>
                      <wp:wrapNone/>
                      <wp:docPr id="713" name="Oval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82C93A" id="Oval 713" o:spid="_x0000_s1026" style="position:absolute;margin-left:62.9pt;margin-top:13.15pt;width:22.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51E7C8" wp14:editId="0B35A466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167005</wp:posOffset>
                      </wp:positionV>
                      <wp:extent cx="285750" cy="266700"/>
                      <wp:effectExtent l="0" t="0" r="19050" b="19050"/>
                      <wp:wrapNone/>
                      <wp:docPr id="712" name="Oval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0F7AE7" id="Oval 712" o:spid="_x0000_s1026" style="position:absolute;margin-left:33.65pt;margin-top:13.15pt;width:22.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51E7C8" wp14:editId="0B35A466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481330</wp:posOffset>
                      </wp:positionV>
                      <wp:extent cx="285750" cy="266700"/>
                      <wp:effectExtent l="0" t="0" r="19050" b="19050"/>
                      <wp:wrapNone/>
                      <wp:docPr id="709" name="Oval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5ACC43" id="Oval 709" o:spid="_x0000_s1026" style="position:absolute;margin-left:23.9pt;margin-top:37.9pt;width:22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  <w:r w:rsidR="00407F7F" w:rsidRPr="005D2F0F">
              <w:rPr>
                <w:rFonts w:ascii="Kinetic Letters" w:hAnsi="Kinetic Letters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D092CB" wp14:editId="129C474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190500</wp:posOffset>
                      </wp:positionV>
                      <wp:extent cx="285750" cy="266700"/>
                      <wp:effectExtent l="0" t="0" r="19050" b="19050"/>
                      <wp:wrapNone/>
                      <wp:docPr id="703" name="Oval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F308C4" id="Oval 703" o:spid="_x0000_s1026" style="position:absolute;margin-left:6pt;margin-top:15pt;width:22.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" fillcolor="#00b050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820" w:type="dxa"/>
          </w:tcPr>
          <w:p w14:paraId="02E531B8" w14:textId="77777777" w:rsidR="00DE53E7" w:rsidRPr="005D2F0F" w:rsidRDefault="00DE53E7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2DB10310" w14:textId="77777777" w:rsidR="00282BA4" w:rsidRPr="005D2F0F" w:rsidRDefault="00407F7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Partition a number, double it and then recombine. </w:t>
            </w:r>
          </w:p>
          <w:p w14:paraId="7ACF3E86" w14:textId="77777777" w:rsidR="00407F7F" w:rsidRPr="005D2F0F" w:rsidRDefault="00407F7F" w:rsidP="00DE53E7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871B59B" wp14:editId="779C63F5">
                  <wp:extent cx="864613" cy="1047750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3403" t="42822" r="45040" b="32267"/>
                          <a:stretch/>
                        </pic:blipFill>
                        <pic:spPr bwMode="auto">
                          <a:xfrm>
                            <a:off x="0" y="0"/>
                            <a:ext cx="871800" cy="1056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DAD" w:rsidRPr="0028684E" w14:paraId="26974887" w14:textId="77777777" w:rsidTr="00452667">
        <w:trPr>
          <w:trHeight w:val="4997"/>
        </w:trPr>
        <w:tc>
          <w:tcPr>
            <w:tcW w:w="1933" w:type="dxa"/>
            <w:vMerge/>
          </w:tcPr>
          <w:p w14:paraId="0E132894" w14:textId="77777777" w:rsidR="001F4EA8" w:rsidRDefault="001F4EA8" w:rsidP="00703759">
            <w:pPr>
              <w:jc w:val="center"/>
              <w:rPr>
                <w:rFonts w:ascii="Kinetic Letters" w:hAnsi="Kinetic Letters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4757" w:type="dxa"/>
          </w:tcPr>
          <w:p w14:paraId="10085FF4" w14:textId="77777777" w:rsidR="001F4EA8" w:rsidRDefault="001F4EA8" w:rsidP="00A81BD5">
            <w:pPr>
              <w:rPr>
                <w:rFonts w:ascii="Kinetic Letters" w:hAnsi="Kinetic Letters"/>
                <w:b/>
                <w:noProof/>
                <w:sz w:val="28"/>
                <w:szCs w:val="28"/>
                <w:u w:val="single"/>
              </w:rPr>
            </w:pPr>
            <w:r w:rsidRPr="00282BA4">
              <w:rPr>
                <w:rFonts w:ascii="Kinetic Letters" w:hAnsi="Kinetic Letters"/>
                <w:b/>
                <w:noProof/>
                <w:sz w:val="28"/>
                <w:szCs w:val="28"/>
                <w:u w:val="single"/>
              </w:rPr>
              <w:t xml:space="preserve">Counting in multiples of </w:t>
            </w:r>
            <w:r>
              <w:rPr>
                <w:rFonts w:ascii="Kinetic Letters" w:hAnsi="Kinetic Letters"/>
                <w:b/>
                <w:noProof/>
                <w:sz w:val="28"/>
                <w:szCs w:val="28"/>
                <w:u w:val="single"/>
              </w:rPr>
              <w:t>and repeated addition</w:t>
            </w:r>
          </w:p>
          <w:p w14:paraId="2C55D13C" w14:textId="77777777" w:rsidR="001F4EA8" w:rsidRDefault="001F4EA8" w:rsidP="00A81BD5">
            <w:pPr>
              <w:rPr>
                <w:rFonts w:ascii="Kinetic Letters" w:hAnsi="Kinetic Letters"/>
                <w:noProof/>
                <w:sz w:val="28"/>
                <w:szCs w:val="28"/>
              </w:rPr>
            </w:pPr>
            <w:r w:rsidRPr="00282BA4">
              <w:rPr>
                <w:rFonts w:ascii="Kinetic Letters" w:hAnsi="Kinetic Letters"/>
                <w:noProof/>
                <w:sz w:val="28"/>
                <w:szCs w:val="28"/>
              </w:rPr>
              <w:t xml:space="preserve">Count in multiples supprted by </w:t>
            </w:r>
            <w:r>
              <w:rPr>
                <w:rFonts w:ascii="Kinetic Letters" w:hAnsi="Kinetic Letters"/>
                <w:noProof/>
                <w:sz w:val="28"/>
                <w:szCs w:val="28"/>
              </w:rPr>
              <w:t>various concrete objects</w:t>
            </w:r>
          </w:p>
          <w:p w14:paraId="7348AA1C" w14:textId="77777777" w:rsidR="001F4EA8" w:rsidRDefault="001F4EA8" w:rsidP="00A81BD5">
            <w:pPr>
              <w:rPr>
                <w:rFonts w:ascii="Kinetic Letters" w:hAnsi="Kinetic Letters"/>
                <w:noProof/>
                <w:sz w:val="28"/>
                <w:szCs w:val="28"/>
              </w:rPr>
            </w:pPr>
            <w:r>
              <w:rPr>
                <w:rFonts w:ascii="Kinetic Letters" w:hAnsi="Kinetic Letters"/>
                <w:noProof/>
                <w:sz w:val="28"/>
                <w:szCs w:val="28"/>
              </w:rPr>
              <w:t xml:space="preserve">Dice, cubes, beads, objects on circles (groups), </w:t>
            </w:r>
            <w:r w:rsidR="005D2F0F">
              <w:rPr>
                <w:rFonts w:ascii="Kinetic Letters" w:hAnsi="Kinetic Letters"/>
                <w:noProof/>
                <w:sz w:val="28"/>
                <w:szCs w:val="28"/>
              </w:rPr>
              <w:t>numicon, coins</w:t>
            </w:r>
          </w:p>
          <w:p w14:paraId="45B2E0AB" w14:textId="77777777" w:rsidR="001F4EA8" w:rsidRPr="00282BA4" w:rsidRDefault="001F4EA8" w:rsidP="001F4EA8">
            <w:pPr>
              <w:jc w:val="center"/>
              <w:rPr>
                <w:rFonts w:ascii="Kinetic Letters" w:hAnsi="Kinetic Letters"/>
                <w:noProof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BBD459" wp14:editId="53CE2B7A">
                  <wp:extent cx="1790700" cy="358775"/>
                  <wp:effectExtent l="0" t="0" r="0" b="3175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542" t="53939" r="61574" b="35150"/>
                          <a:stretch/>
                        </pic:blipFill>
                        <pic:spPr bwMode="auto">
                          <a:xfrm>
                            <a:off x="0" y="0"/>
                            <a:ext cx="1806537" cy="36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766DCA9" wp14:editId="302C041B">
                  <wp:extent cx="1905000" cy="313055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541" t="23882" r="63426" b="68089"/>
                          <a:stretch/>
                        </pic:blipFill>
                        <pic:spPr bwMode="auto">
                          <a:xfrm>
                            <a:off x="0" y="0"/>
                            <a:ext cx="1922119" cy="31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3A648F1" wp14:editId="3D4903D1">
                  <wp:extent cx="1638300" cy="337185"/>
                  <wp:effectExtent l="0" t="0" r="0" b="571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847" t="76173" r="37153" b="11886"/>
                          <a:stretch/>
                        </pic:blipFill>
                        <pic:spPr bwMode="auto">
                          <a:xfrm>
                            <a:off x="0" y="0"/>
                            <a:ext cx="1669421" cy="34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1DA8E" w14:textId="77777777" w:rsidR="001F4EA8" w:rsidRDefault="001F4EA8" w:rsidP="00A81BD5">
            <w:pPr>
              <w:rPr>
                <w:noProof/>
              </w:rPr>
            </w:pPr>
          </w:p>
          <w:p w14:paraId="170A8302" w14:textId="77777777" w:rsidR="001F4EA8" w:rsidRDefault="001F4EA8" w:rsidP="001F4EA8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244098" wp14:editId="4ACECEA0">
                  <wp:extent cx="1257300" cy="494445"/>
                  <wp:effectExtent l="0" t="0" r="0" b="127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097" t="28823" r="60301" b="56766"/>
                          <a:stretch/>
                        </pic:blipFill>
                        <pic:spPr bwMode="auto">
                          <a:xfrm>
                            <a:off x="0" y="0"/>
                            <a:ext cx="1271784" cy="50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509C4D" w14:textId="77777777" w:rsidR="00452667" w:rsidRDefault="001F4EA8" w:rsidP="00452667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D9ADEF" wp14:editId="0BF2938D">
                  <wp:extent cx="1671293" cy="566382"/>
                  <wp:effectExtent l="0" t="0" r="5715" b="5715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560" t="46940" r="34607" b="40502"/>
                          <a:stretch/>
                        </pic:blipFill>
                        <pic:spPr bwMode="auto">
                          <a:xfrm>
                            <a:off x="0" y="0"/>
                            <a:ext cx="1693211" cy="5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88EEC4" w14:textId="77777777" w:rsidR="00452667" w:rsidRPr="001F4EA8" w:rsidRDefault="00452667" w:rsidP="00452667">
            <w:pPr>
              <w:jc w:val="center"/>
              <w:rPr>
                <w:noProof/>
              </w:rPr>
            </w:pPr>
          </w:p>
        </w:tc>
        <w:tc>
          <w:tcPr>
            <w:tcW w:w="4516" w:type="dxa"/>
          </w:tcPr>
          <w:p w14:paraId="443CC944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6B021D7A" w14:textId="77777777" w:rsidR="001F4EA8" w:rsidRPr="005D2F0F" w:rsidRDefault="001F4EA8" w:rsidP="00703759">
            <w:pPr>
              <w:rPr>
                <w:noProof/>
                <w:sz w:val="32"/>
                <w:szCs w:val="32"/>
              </w:rPr>
            </w:pPr>
          </w:p>
          <w:p w14:paraId="4B31C11D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noProof/>
                <w:sz w:val="32"/>
                <w:szCs w:val="32"/>
              </w:rPr>
              <w:t>Use a numberline to support counting in multiples or in equal jumps</w:t>
            </w:r>
            <w:r w:rsidRPr="005D2F0F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4134716" wp14:editId="229B000B">
                  <wp:extent cx="2698750" cy="647700"/>
                  <wp:effectExtent l="0" t="0" r="6350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500" t="28366" r="64693" b="61897"/>
                          <a:stretch/>
                        </pic:blipFill>
                        <pic:spPr bwMode="auto">
                          <a:xfrm>
                            <a:off x="0" y="0"/>
                            <a:ext cx="2725400" cy="65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CA4FAC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425F6708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</w:tc>
        <w:tc>
          <w:tcPr>
            <w:tcW w:w="3820" w:type="dxa"/>
          </w:tcPr>
          <w:p w14:paraId="610066CF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67750949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>Extend knowledge to completing number sequence, which link to jumps on the number line</w:t>
            </w:r>
          </w:p>
          <w:p w14:paraId="0FF2198D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55CAFC81" w14:textId="77777777" w:rsidR="001F4EA8" w:rsidRPr="005D2F0F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2, </w:t>
            </w:r>
            <w:proofErr w:type="gramStart"/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>4 ,</w:t>
            </w:r>
            <w:proofErr w:type="gramEnd"/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 6  8 , </w:t>
            </w:r>
            <w:r w:rsidRPr="005D2F0F">
              <w:rPr>
                <w:rFonts w:ascii="Courier New" w:hAnsi="Courier New" w:cs="Courier New"/>
                <w:sz w:val="32"/>
                <w:szCs w:val="32"/>
                <w:lang w:val="en-GB"/>
              </w:rPr>
              <w:t>………</w:t>
            </w: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.. ,  </w:t>
            </w:r>
            <w:r w:rsidRPr="005D2F0F">
              <w:rPr>
                <w:rFonts w:ascii="Courier New" w:hAnsi="Courier New" w:cs="Courier New"/>
                <w:sz w:val="32"/>
                <w:szCs w:val="32"/>
                <w:lang w:val="en-GB"/>
              </w:rPr>
              <w:t>………</w:t>
            </w:r>
          </w:p>
          <w:p w14:paraId="6745C93C" w14:textId="77777777" w:rsidR="001F4EA8" w:rsidRDefault="001F4EA8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proofErr w:type="gramStart"/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>5 ,</w:t>
            </w:r>
            <w:proofErr w:type="gramEnd"/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 10 , 15 , </w:t>
            </w:r>
            <w:r w:rsidRPr="005D2F0F">
              <w:rPr>
                <w:rFonts w:ascii="Courier New" w:hAnsi="Courier New" w:cs="Courier New"/>
                <w:sz w:val="32"/>
                <w:szCs w:val="32"/>
                <w:lang w:val="en-GB"/>
              </w:rPr>
              <w:t>………</w:t>
            </w: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 xml:space="preserve">.. , </w:t>
            </w:r>
            <w:r w:rsidRPr="005D2F0F">
              <w:rPr>
                <w:rFonts w:ascii="Courier New" w:hAnsi="Courier New" w:cs="Courier New"/>
                <w:sz w:val="32"/>
                <w:szCs w:val="32"/>
                <w:lang w:val="en-GB"/>
              </w:rPr>
              <w:t>………</w:t>
            </w:r>
            <w:r w:rsidRPr="005D2F0F">
              <w:rPr>
                <w:rFonts w:ascii="Kinetic Letters" w:hAnsi="Kinetic Letters"/>
                <w:sz w:val="32"/>
                <w:szCs w:val="32"/>
                <w:lang w:val="en-GB"/>
              </w:rPr>
              <w:t>..   etc</w:t>
            </w:r>
          </w:p>
          <w:p w14:paraId="7B4603F8" w14:textId="77777777" w:rsidR="005D2F0F" w:rsidRDefault="005D2F0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481346FE" w14:textId="77777777" w:rsidR="005D2F0F" w:rsidRPr="005D2F0F" w:rsidRDefault="005D2F0F" w:rsidP="00703759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t>Use addition sentences to communicate the relationship between pictures and abstract va</w:t>
            </w:r>
            <w:r w:rsidR="00E759A3">
              <w:rPr>
                <w:rFonts w:ascii="Kinetic Letters" w:hAnsi="Kinetic Letters"/>
                <w:sz w:val="32"/>
                <w:szCs w:val="32"/>
                <w:lang w:val="en-GB"/>
              </w:rPr>
              <w:t>lues</w:t>
            </w:r>
          </w:p>
        </w:tc>
      </w:tr>
      <w:tr w:rsidR="00D12DAD" w:rsidRPr="009B64D4" w14:paraId="29CD7750" w14:textId="77777777" w:rsidTr="00452667">
        <w:tc>
          <w:tcPr>
            <w:tcW w:w="1933" w:type="dxa"/>
            <w:shd w:val="clear" w:color="auto" w:fill="D9D9D9" w:themeFill="background1" w:themeFillShade="D9"/>
          </w:tcPr>
          <w:p w14:paraId="14C63D1C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lastRenderedPageBreak/>
              <w:t>Year 2</w:t>
            </w:r>
            <w:r>
              <w:rPr>
                <w:rFonts w:ascii="Kinetic Letters" w:hAnsi="Kinetic Letters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14:paraId="14231B63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14:paraId="21DE71FE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820" w:type="dxa"/>
            <w:shd w:val="clear" w:color="auto" w:fill="D9D9D9" w:themeFill="background1" w:themeFillShade="D9"/>
          </w:tcPr>
          <w:p w14:paraId="6DC7EC9F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D12DAD" w:rsidRPr="007771CD" w14:paraId="68884091" w14:textId="77777777" w:rsidTr="00452667">
        <w:tc>
          <w:tcPr>
            <w:tcW w:w="1933" w:type="dxa"/>
          </w:tcPr>
          <w:p w14:paraId="4A67131A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Objective:</w:t>
            </w:r>
          </w:p>
          <w:p w14:paraId="6F549A85" w14:textId="77777777" w:rsidR="00F30168" w:rsidRPr="00F30168" w:rsidRDefault="00F30168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F30168">
              <w:rPr>
                <w:rFonts w:ascii="Kinetic Letters" w:hAnsi="Kinetic Letters"/>
                <w:sz w:val="28"/>
                <w:szCs w:val="28"/>
                <w:lang w:val="en-GB"/>
              </w:rPr>
              <w:t>Solve 1 step problems using multiplicatio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n</w:t>
            </w:r>
            <w:r w:rsidR="000C2408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(arrays)</w:t>
            </w:r>
          </w:p>
          <w:p w14:paraId="1BB8C480" w14:textId="77777777" w:rsidR="00A81BD5" w:rsidRPr="00231E9F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  <w:p w14:paraId="1A57106F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191E3311" w14:textId="77777777" w:rsidR="00F30168" w:rsidRPr="00F30168" w:rsidRDefault="00F30168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F30168">
              <w:rPr>
                <w:rFonts w:ascii="Kinetic Letters" w:hAnsi="Kinetic Letters"/>
                <w:sz w:val="28"/>
                <w:szCs w:val="28"/>
                <w:lang w:val="en-GB"/>
              </w:rPr>
              <w:t>Arrays and groupings</w:t>
            </w:r>
          </w:p>
          <w:p w14:paraId="3699C441" w14:textId="77777777" w:rsidR="00A81BD5" w:rsidRPr="00231E9F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440ACA7A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Key vocabulary</w:t>
            </w:r>
          </w:p>
          <w:p w14:paraId="6D06947E" w14:textId="77777777" w:rsidR="00480EC0" w:rsidRPr="00480EC0" w:rsidRDefault="00480EC0" w:rsidP="00480EC0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Multiply, Multiplication</w:t>
            </w:r>
          </w:p>
          <w:p w14:paraId="307B8E60" w14:textId="77777777" w:rsidR="00480EC0" w:rsidRPr="00480EC0" w:rsidRDefault="00480EC0" w:rsidP="00480EC0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 xml:space="preserve">Times, Lots of </w:t>
            </w:r>
          </w:p>
          <w:p w14:paraId="0F11C23C" w14:textId="77777777" w:rsidR="00480EC0" w:rsidRPr="00690767" w:rsidRDefault="00480EC0" w:rsidP="00480EC0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Groups of</w:t>
            </w:r>
          </w:p>
        </w:tc>
        <w:tc>
          <w:tcPr>
            <w:tcW w:w="4757" w:type="dxa"/>
          </w:tcPr>
          <w:p w14:paraId="3755249B" w14:textId="77777777" w:rsidR="005D2F0F" w:rsidRDefault="005D2F0F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Teach the children how to use arrays to put into context multiplication number sentences</w:t>
            </w:r>
          </w:p>
          <w:p w14:paraId="586A199C" w14:textId="77777777" w:rsidR="005D2F0F" w:rsidRDefault="005D2F0F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79656490" w14:textId="77777777" w:rsidR="00A81BD5" w:rsidRDefault="005D2F0F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FEC8C0" wp14:editId="2CED8142">
                  <wp:extent cx="1790700" cy="988229"/>
                  <wp:effectExtent l="0" t="0" r="0" b="2540"/>
                  <wp:docPr id="720" name="Pictur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616" t="60116" r="34491" b="12503"/>
                          <a:stretch/>
                        </pic:blipFill>
                        <pic:spPr bwMode="auto">
                          <a:xfrm>
                            <a:off x="0" y="0"/>
                            <a:ext cx="1796992" cy="99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FE1EC" w14:textId="77777777" w:rsidR="00F30168" w:rsidRDefault="00F30168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5F1AED14" w14:textId="77777777" w:rsidR="005D2F0F" w:rsidRPr="007771CD" w:rsidRDefault="005D2F0F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In year 2 children should be introduced to the symbol ‘x’</w:t>
            </w:r>
          </w:p>
        </w:tc>
        <w:tc>
          <w:tcPr>
            <w:tcW w:w="4516" w:type="dxa"/>
            <w:shd w:val="clear" w:color="auto" w:fill="auto"/>
          </w:tcPr>
          <w:p w14:paraId="27060A02" w14:textId="77777777" w:rsidR="005D2F0F" w:rsidRDefault="005D2F0F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Draw arrays in different rotation and generate number facts that are the same. </w:t>
            </w:r>
          </w:p>
          <w:p w14:paraId="2DBABE3A" w14:textId="77777777" w:rsidR="004504C8" w:rsidRDefault="004504C8" w:rsidP="00F30168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1F8B84" wp14:editId="403834F3">
                  <wp:extent cx="1032753" cy="495300"/>
                  <wp:effectExtent l="0" t="0" r="0" b="0"/>
                  <wp:docPr id="722" name="Picture 722" descr="Represent repeated addition and arrays as multiplication, and sharing and  repeated subtraction (grouping) as division - Maths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present repeated addition and arrays as multiplication, and sharing and  repeated subtraction (grouping) as division - Mathsfr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2" t="1250" r="21563" b="79167"/>
                          <a:stretch/>
                        </pic:blipFill>
                        <pic:spPr bwMode="auto">
                          <a:xfrm>
                            <a:off x="0" y="0"/>
                            <a:ext cx="1040043" cy="49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3 rows with 6</w:t>
            </w:r>
          </w:p>
          <w:p w14:paraId="70208631" w14:textId="77777777" w:rsidR="00F30168" w:rsidRDefault="00F30168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AC8FED0" w14:textId="77777777" w:rsidR="004504C8" w:rsidRPr="00025264" w:rsidRDefault="004504C8" w:rsidP="00D74E41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65BE1B" wp14:editId="213B0FB1">
                  <wp:extent cx="1019681" cy="489031"/>
                  <wp:effectExtent l="0" t="1587" r="7937" b="7938"/>
                  <wp:docPr id="723" name="Picture 723" descr="Represent repeated addition and arrays as multiplication, and sharing and  repeated subtraction (grouping) as division - Maths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present repeated addition and arrays as multiplication, and sharing and  repeated subtraction (grouping) as division - Mathsfr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2" t="1250" r="21563" b="79167"/>
                          <a:stretch/>
                        </pic:blipFill>
                        <pic:spPr bwMode="auto">
                          <a:xfrm rot="16200000">
                            <a:off x="0" y="0"/>
                            <a:ext cx="1033632" cy="49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6 rows with 3 in each</w:t>
            </w:r>
          </w:p>
        </w:tc>
        <w:tc>
          <w:tcPr>
            <w:tcW w:w="3820" w:type="dxa"/>
            <w:shd w:val="clear" w:color="auto" w:fill="auto"/>
          </w:tcPr>
          <w:p w14:paraId="7BE43286" w14:textId="77777777" w:rsidR="005D2F0F" w:rsidRDefault="005D2F0F" w:rsidP="004504C8">
            <w:pPr>
              <w:shd w:val="clear" w:color="auto" w:fill="FFFFFF" w:themeFill="background1"/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t>Use arrays, to communicate the answer to multiplication sentences</w:t>
            </w:r>
          </w:p>
          <w:p w14:paraId="7C732B06" w14:textId="77777777" w:rsidR="004504C8" w:rsidRDefault="004504C8" w:rsidP="00F30168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F8B40A" wp14:editId="321FDFF1">
                  <wp:extent cx="1162050" cy="557310"/>
                  <wp:effectExtent l="0" t="0" r="0" b="0"/>
                  <wp:docPr id="724" name="Picture 724" descr="Represent repeated addition and arrays as multiplication, and sharing and  repeated subtraction (grouping) as division - Maths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present repeated addition and arrays as multiplication, and sharing and  repeated subtraction (grouping) as division - Mathsfr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2" t="1250" r="21563" b="79167"/>
                          <a:stretch/>
                        </pic:blipFill>
                        <pic:spPr bwMode="auto">
                          <a:xfrm>
                            <a:off x="0" y="0"/>
                            <a:ext cx="1171273" cy="56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467831" w14:textId="77777777" w:rsidR="004504C8" w:rsidRDefault="004504C8" w:rsidP="004504C8">
            <w:pPr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t xml:space="preserve">Convey an array in a variety of different ways </w:t>
            </w:r>
          </w:p>
          <w:p w14:paraId="4F7DE91C" w14:textId="77777777" w:rsidR="004504C8" w:rsidRPr="00D74E41" w:rsidRDefault="004504C8" w:rsidP="004504C8">
            <w:pPr>
              <w:jc w:val="both"/>
              <w:rPr>
                <w:rFonts w:ascii="Kinetic Letters" w:hAnsi="Kinetic Letters"/>
                <w:b/>
                <w:sz w:val="24"/>
                <w:szCs w:val="24"/>
                <w:lang w:val="en-GB"/>
              </w:rPr>
            </w:pPr>
            <w:r w:rsidRPr="00D74E41">
              <w:rPr>
                <w:rFonts w:ascii="Kinetic Letters" w:hAnsi="Kinetic Letters"/>
                <w:b/>
                <w:sz w:val="24"/>
                <w:szCs w:val="24"/>
                <w:lang w:val="en-GB"/>
              </w:rPr>
              <w:t>6 + 6 + 6 =</w:t>
            </w:r>
          </w:p>
          <w:p w14:paraId="2C64B3EF" w14:textId="77777777" w:rsidR="004504C8" w:rsidRPr="00D74E41" w:rsidRDefault="004504C8" w:rsidP="004504C8">
            <w:pPr>
              <w:jc w:val="both"/>
              <w:rPr>
                <w:rFonts w:ascii="Kinetic Letters" w:hAnsi="Kinetic Letters"/>
                <w:b/>
                <w:sz w:val="24"/>
                <w:szCs w:val="24"/>
                <w:lang w:val="en-GB"/>
              </w:rPr>
            </w:pPr>
            <w:r w:rsidRPr="00D74E41">
              <w:rPr>
                <w:rFonts w:ascii="Kinetic Letters" w:hAnsi="Kinetic Letters"/>
                <w:b/>
                <w:sz w:val="24"/>
                <w:szCs w:val="24"/>
                <w:lang w:val="en-GB"/>
              </w:rPr>
              <w:t>3 + 3+ 3+ 3+ 3+ 3 =</w:t>
            </w:r>
          </w:p>
          <w:p w14:paraId="2E57ACB8" w14:textId="77777777" w:rsidR="004504C8" w:rsidRPr="00D74E41" w:rsidRDefault="004504C8" w:rsidP="004504C8">
            <w:pPr>
              <w:jc w:val="both"/>
              <w:rPr>
                <w:rFonts w:ascii="Kinetic Letters" w:hAnsi="Kinetic Letters"/>
                <w:b/>
                <w:sz w:val="24"/>
                <w:szCs w:val="24"/>
                <w:lang w:val="en-GB"/>
              </w:rPr>
            </w:pPr>
            <w:r w:rsidRPr="00D74E41">
              <w:rPr>
                <w:rFonts w:ascii="Kinetic Letters" w:hAnsi="Kinetic Letters"/>
                <w:b/>
                <w:sz w:val="24"/>
                <w:szCs w:val="24"/>
                <w:lang w:val="en-GB"/>
              </w:rPr>
              <w:t>3 x 6 =</w:t>
            </w:r>
          </w:p>
          <w:p w14:paraId="7489E0F6" w14:textId="77777777" w:rsidR="004504C8" w:rsidRPr="00786FE0" w:rsidRDefault="004504C8" w:rsidP="004504C8">
            <w:pPr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D74E41">
              <w:rPr>
                <w:rFonts w:ascii="Kinetic Letters" w:hAnsi="Kinetic Letters"/>
                <w:b/>
                <w:sz w:val="24"/>
                <w:szCs w:val="24"/>
                <w:lang w:val="en-GB"/>
              </w:rPr>
              <w:t>6 x 3 =</w:t>
            </w:r>
          </w:p>
        </w:tc>
      </w:tr>
      <w:tr w:rsidR="00D12DAD" w:rsidRPr="009B64D4" w14:paraId="728B8FCC" w14:textId="77777777" w:rsidTr="00452667">
        <w:tc>
          <w:tcPr>
            <w:tcW w:w="1933" w:type="dxa"/>
            <w:shd w:val="clear" w:color="auto" w:fill="D9D9D9" w:themeFill="background1" w:themeFillShade="D9"/>
          </w:tcPr>
          <w:p w14:paraId="4E21D69D" w14:textId="77777777" w:rsidR="00A81BD5" w:rsidRPr="009B64D4" w:rsidRDefault="00A81BD5" w:rsidP="003E0BF4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t>Year 3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14:paraId="03331A02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14:paraId="5A797174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820" w:type="dxa"/>
            <w:shd w:val="clear" w:color="auto" w:fill="D9D9D9" w:themeFill="background1" w:themeFillShade="D9"/>
          </w:tcPr>
          <w:p w14:paraId="000247DD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D12DAD" w:rsidRPr="009B64D4" w14:paraId="09FD2E82" w14:textId="77777777" w:rsidTr="00330795">
        <w:trPr>
          <w:trHeight w:val="274"/>
        </w:trPr>
        <w:tc>
          <w:tcPr>
            <w:tcW w:w="1933" w:type="dxa"/>
            <w:shd w:val="clear" w:color="auto" w:fill="FFFFFF" w:themeFill="background1"/>
          </w:tcPr>
          <w:p w14:paraId="6F186CE2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Objective:</w:t>
            </w:r>
          </w:p>
          <w:p w14:paraId="171617C2" w14:textId="77777777" w:rsidR="00D74E41" w:rsidRPr="00D74E41" w:rsidRDefault="00D74E41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D74E41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Multiply </w:t>
            </w:r>
            <w:proofErr w:type="gramStart"/>
            <w:r w:rsidRPr="00D74E41">
              <w:rPr>
                <w:rFonts w:ascii="Kinetic Letters" w:hAnsi="Kinetic Letters"/>
                <w:sz w:val="28"/>
                <w:szCs w:val="28"/>
                <w:lang w:val="en-GB"/>
              </w:rPr>
              <w:t>2 digit</w:t>
            </w:r>
            <w:proofErr w:type="gramEnd"/>
            <w:r w:rsidRPr="00D74E41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number by a single digit</w:t>
            </w:r>
          </w:p>
          <w:p w14:paraId="459A387B" w14:textId="77777777" w:rsidR="00A81BD5" w:rsidRPr="00395122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487599B4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6296721E" w14:textId="77777777" w:rsidR="00451F94" w:rsidRPr="00451F94" w:rsidRDefault="00451F94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451F94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Dienes, </w:t>
            </w:r>
            <w:proofErr w:type="spellStart"/>
            <w:r w:rsidRPr="00451F94">
              <w:rPr>
                <w:rFonts w:ascii="Kinetic Letters" w:hAnsi="Kinetic Letters"/>
                <w:sz w:val="28"/>
                <w:szCs w:val="28"/>
                <w:lang w:val="en-GB"/>
              </w:rPr>
              <w:t>pv</w:t>
            </w:r>
            <w:proofErr w:type="spellEnd"/>
            <w:r w:rsidRPr="00451F94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counters</w:t>
            </w:r>
          </w:p>
          <w:p w14:paraId="40A4E009" w14:textId="77777777" w:rsidR="00A81BD5" w:rsidRPr="00395122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10338BC5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Key. Vocabulary</w:t>
            </w:r>
          </w:p>
          <w:p w14:paraId="2485B785" w14:textId="77777777" w:rsidR="00525DBA" w:rsidRPr="00480EC0" w:rsidRDefault="00525DBA" w:rsidP="00703759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Multiply</w:t>
            </w:r>
            <w:r w:rsidR="00480EC0"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 xml:space="preserve">, </w:t>
            </w: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Multiplication</w:t>
            </w:r>
          </w:p>
          <w:p w14:paraId="38DE3093" w14:textId="77777777" w:rsidR="00525DBA" w:rsidRPr="00480EC0" w:rsidRDefault="00525DBA" w:rsidP="00703759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Times</w:t>
            </w:r>
            <w:r w:rsidR="00480EC0"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 xml:space="preserve">, </w:t>
            </w: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 xml:space="preserve">Lots of </w:t>
            </w:r>
          </w:p>
          <w:p w14:paraId="3EFA4747" w14:textId="77777777" w:rsidR="00525DBA" w:rsidRPr="00703158" w:rsidRDefault="00525DBA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Groups of</w:t>
            </w:r>
          </w:p>
        </w:tc>
        <w:tc>
          <w:tcPr>
            <w:tcW w:w="4757" w:type="dxa"/>
            <w:shd w:val="clear" w:color="auto" w:fill="FFFFFF" w:themeFill="background1"/>
          </w:tcPr>
          <w:p w14:paraId="228D3A66" w14:textId="77777777" w:rsidR="00A53F0A" w:rsidRDefault="00A53F0A" w:rsidP="00D74E4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1F061919" w14:textId="77777777" w:rsidR="00D74E41" w:rsidRDefault="00D74E41" w:rsidP="00D74E4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Show the link with arrays to introduce the grid methods for multiplication for lower numbers under 100</w:t>
            </w:r>
          </w:p>
          <w:p w14:paraId="47FD96D8" w14:textId="77777777" w:rsidR="00D74E41" w:rsidRDefault="00D3580D" w:rsidP="00D74E4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A6141A" wp14:editId="3A6F5EA1">
                  <wp:extent cx="2458375" cy="164455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213" t="66219" r="55970" b="10214"/>
                          <a:stretch/>
                        </pic:blipFill>
                        <pic:spPr bwMode="auto">
                          <a:xfrm>
                            <a:off x="0" y="0"/>
                            <a:ext cx="2493113" cy="1667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0B03D" w14:textId="77777777" w:rsidR="00B80494" w:rsidRDefault="00B80494" w:rsidP="00D74E4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57C5F0D8" w14:textId="77777777" w:rsidR="00B80494" w:rsidRPr="000C461C" w:rsidRDefault="00B80494" w:rsidP="00D74E4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516" w:type="dxa"/>
            <w:shd w:val="clear" w:color="auto" w:fill="FFFFFF" w:themeFill="background1"/>
          </w:tcPr>
          <w:p w14:paraId="5FB582C1" w14:textId="77777777" w:rsidR="00D3580D" w:rsidRPr="004C7E96" w:rsidRDefault="00D3580D" w:rsidP="00A81BD5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D3580D">
              <w:rPr>
                <w:rFonts w:ascii="Kinetic Letters" w:hAnsi="Kinetic Letters"/>
                <w:sz w:val="28"/>
                <w:szCs w:val="28"/>
                <w:lang w:val="en-GB"/>
              </w:rPr>
              <w:t>Once the understanding has been consolidated through concrete, children should now formalise their ideas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,</w:t>
            </w:r>
            <w:r w:rsidRPr="00D3580D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using number 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values instead of place value columns.</w:t>
            </w:r>
          </w:p>
          <w:p w14:paraId="516622B8" w14:textId="77777777" w:rsidR="004C7E96" w:rsidRDefault="004C7E96" w:rsidP="004C7E96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5039C8" wp14:editId="6DC5840C">
                  <wp:extent cx="1828800" cy="875231"/>
                  <wp:effectExtent l="0" t="0" r="0" b="1270"/>
                  <wp:docPr id="684" name="Picture 684" descr="Singapore mat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apore math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2" b="7103"/>
                          <a:stretch/>
                        </pic:blipFill>
                        <pic:spPr bwMode="auto">
                          <a:xfrm>
                            <a:off x="0" y="0"/>
                            <a:ext cx="1846684" cy="8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EC94E" w14:textId="77777777" w:rsidR="00D3580D" w:rsidRPr="00D3580D" w:rsidRDefault="00D3580D" w:rsidP="00A81BD5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78D94B9" w14:textId="77777777" w:rsidR="00A81BD5" w:rsidRPr="000C461C" w:rsidRDefault="00D3580D" w:rsidP="004C7E96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B68C30" wp14:editId="262D0BEB">
                  <wp:extent cx="2204113" cy="685313"/>
                  <wp:effectExtent l="0" t="0" r="5715" b="635"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380" t="31498" r="49074" b="53267"/>
                          <a:stretch/>
                        </pic:blipFill>
                        <pic:spPr bwMode="auto">
                          <a:xfrm>
                            <a:off x="0" y="0"/>
                            <a:ext cx="2227538" cy="692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shd w:val="clear" w:color="auto" w:fill="FFFFFF" w:themeFill="background1"/>
          </w:tcPr>
          <w:p w14:paraId="7D8F3972" w14:textId="77777777" w:rsidR="00A81BD5" w:rsidRDefault="00A81BD5" w:rsidP="00A81BD5">
            <w:pPr>
              <w:jc w:val="both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Children can s</w:t>
            </w:r>
            <w:r w:rsidR="00D3580D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tart their formal method which follows this journey. The </w:t>
            </w:r>
            <w:proofErr w:type="gramStart"/>
            <w:r w:rsidR="00D3580D">
              <w:rPr>
                <w:rFonts w:ascii="Kinetic Letters" w:hAnsi="Kinetic Letters"/>
                <w:sz w:val="28"/>
                <w:szCs w:val="28"/>
                <w:lang w:val="en-GB"/>
              </w:rPr>
              <w:t>final outcome</w:t>
            </w:r>
            <w:proofErr w:type="gramEnd"/>
            <w:r w:rsidR="00D3580D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would be the use of the grid method, where counters are now substituted with values. </w:t>
            </w:r>
          </w:p>
          <w:p w14:paraId="7A9BCC1D" w14:textId="77777777" w:rsidR="00D3580D" w:rsidRDefault="00D3580D" w:rsidP="00A81BD5">
            <w:pPr>
              <w:jc w:val="both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45F25E8F" w14:textId="77777777" w:rsidR="00D3580D" w:rsidRDefault="00D3580D" w:rsidP="00A81BD5">
            <w:pPr>
              <w:jc w:val="both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This process does rely on children knowing their multiplication facts and being able to multiply by a multiply of 10.</w:t>
            </w:r>
          </w:p>
          <w:p w14:paraId="7E226EAF" w14:textId="77777777" w:rsidR="00A81BD5" w:rsidRPr="009B64D4" w:rsidRDefault="00D3580D" w:rsidP="00330795">
            <w:pPr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66ED86" wp14:editId="57B2DDC8">
                  <wp:extent cx="2115403" cy="1001314"/>
                  <wp:effectExtent l="0" t="0" r="0" b="8890"/>
                  <wp:docPr id="22" name="Picture 22" descr="Birchley St Mary's RC Primary School: Combination Cha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chley St Mary's RC Primary School: Combination Cha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" t="4368" r="2605" b="6117"/>
                          <a:stretch/>
                        </pic:blipFill>
                        <pic:spPr bwMode="auto">
                          <a:xfrm>
                            <a:off x="0" y="0"/>
                            <a:ext cx="2132643" cy="100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DAD" w:rsidRPr="009B64D4" w14:paraId="4A909190" w14:textId="77777777" w:rsidTr="00452667">
        <w:tc>
          <w:tcPr>
            <w:tcW w:w="1933" w:type="dxa"/>
            <w:shd w:val="clear" w:color="auto" w:fill="D9D9D9" w:themeFill="background1" w:themeFillShade="D9"/>
          </w:tcPr>
          <w:p w14:paraId="50EDD950" w14:textId="77777777" w:rsidR="00A81BD5" w:rsidRPr="009B64D4" w:rsidRDefault="00A81BD5" w:rsidP="003E0BF4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lastRenderedPageBreak/>
              <w:t>Year 4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14:paraId="4FB6B2B8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14:paraId="2EF322D3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820" w:type="dxa"/>
            <w:shd w:val="clear" w:color="auto" w:fill="D9D9D9" w:themeFill="background1" w:themeFillShade="D9"/>
          </w:tcPr>
          <w:p w14:paraId="408BB44C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D12DAD" w:rsidRPr="00D3010F" w14:paraId="4BD5E3B7" w14:textId="77777777" w:rsidTr="00452667">
        <w:tc>
          <w:tcPr>
            <w:tcW w:w="1933" w:type="dxa"/>
          </w:tcPr>
          <w:p w14:paraId="272D25DE" w14:textId="77777777" w:rsidR="00A81BD5" w:rsidRPr="00D875BB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</w:t>
            </w: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:</w:t>
            </w:r>
          </w:p>
          <w:p w14:paraId="0A12865A" w14:textId="77777777" w:rsidR="00451F94" w:rsidRPr="00480EC0" w:rsidRDefault="00451F94" w:rsidP="00703759">
            <w:pPr>
              <w:rPr>
                <w:rFonts w:ascii="Kinetic Letters" w:hAnsi="Kinetic Letters"/>
                <w:sz w:val="26"/>
                <w:szCs w:val="26"/>
                <w:lang w:val="en-GB"/>
              </w:rPr>
            </w:pPr>
            <w:r w:rsidRPr="00480EC0">
              <w:rPr>
                <w:rFonts w:ascii="Kinetic Letters" w:hAnsi="Kinetic Letters"/>
                <w:sz w:val="26"/>
                <w:szCs w:val="26"/>
                <w:lang w:val="en-GB"/>
              </w:rPr>
              <w:t>To multiply a two/three-digit number by a single digit</w:t>
            </w:r>
          </w:p>
          <w:p w14:paraId="03B8CFDD" w14:textId="77777777" w:rsidR="00451F94" w:rsidRDefault="00451F94" w:rsidP="00451F94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  <w:p w14:paraId="640B085B" w14:textId="77777777" w:rsidR="00451F94" w:rsidRDefault="00451F94" w:rsidP="00451F94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164C784F" w14:textId="77777777" w:rsidR="00A81BD5" w:rsidRPr="00D875BB" w:rsidRDefault="00451F94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Expanded column method </w:t>
            </w:r>
          </w:p>
          <w:p w14:paraId="0EB01BBC" w14:textId="77777777" w:rsidR="00A81BD5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Key vocabulary </w:t>
            </w:r>
          </w:p>
          <w:p w14:paraId="1524B525" w14:textId="77777777" w:rsidR="00452667" w:rsidRPr="00480EC0" w:rsidRDefault="00452667" w:rsidP="00703759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Times, multiply</w:t>
            </w:r>
          </w:p>
          <w:p w14:paraId="3C46089C" w14:textId="77777777" w:rsidR="00A81BD5" w:rsidRPr="00480EC0" w:rsidRDefault="00452667" w:rsidP="00703759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 xml:space="preserve">Multiplication, </w:t>
            </w:r>
            <w:r w:rsidR="00480EC0"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product</w:t>
            </w:r>
          </w:p>
        </w:tc>
        <w:tc>
          <w:tcPr>
            <w:tcW w:w="4757" w:type="dxa"/>
          </w:tcPr>
          <w:p w14:paraId="65C51D0A" w14:textId="77777777" w:rsidR="00A53F0A" w:rsidRDefault="00A53F0A" w:rsidP="00A53F0A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When multiplying larger values, you will need to </w:t>
            </w:r>
            <w:proofErr w:type="gramStart"/>
            <w:r>
              <w:rPr>
                <w:rFonts w:ascii="Kinetic Letters" w:hAnsi="Kinetic Letters"/>
                <w:sz w:val="28"/>
                <w:szCs w:val="28"/>
                <w:lang w:val="en-GB"/>
              </w:rPr>
              <w:t>revert back</w:t>
            </w:r>
            <w:proofErr w:type="gramEnd"/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to place value counters. </w:t>
            </w:r>
          </w:p>
          <w:p w14:paraId="55F7F6B4" w14:textId="77777777" w:rsidR="00B80494" w:rsidRDefault="00B80494" w:rsidP="00A53F0A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4C02AB6" w14:textId="77777777" w:rsidR="00A53F0A" w:rsidRPr="00A53F0A" w:rsidRDefault="00A53F0A" w:rsidP="00A53F0A">
            <w:pPr>
              <w:jc w:val="center"/>
              <w:rPr>
                <w:rFonts w:ascii="Kinetic Letters" w:hAnsi="Kinetic Letters"/>
                <w:b/>
                <w:sz w:val="32"/>
                <w:szCs w:val="32"/>
                <w:lang w:val="en-GB"/>
              </w:rPr>
            </w:pPr>
            <w:r w:rsidRPr="00A53F0A">
              <w:rPr>
                <w:rFonts w:ascii="Kinetic Letters" w:hAnsi="Kinetic Letters"/>
                <w:b/>
                <w:sz w:val="32"/>
                <w:szCs w:val="32"/>
                <w:lang w:val="en-GB"/>
              </w:rPr>
              <w:t>4 x 126 =</w:t>
            </w:r>
          </w:p>
          <w:p w14:paraId="7B33615A" w14:textId="77777777" w:rsidR="00A81BD5" w:rsidRPr="00D3580D" w:rsidRDefault="00A53F0A" w:rsidP="00A81BD5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F28732" wp14:editId="44394628">
                  <wp:extent cx="2556953" cy="1071349"/>
                  <wp:effectExtent l="0" t="0" r="0" b="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917" t="63614" r="56366" b="20945"/>
                          <a:stretch/>
                        </pic:blipFill>
                        <pic:spPr bwMode="auto">
                          <a:xfrm>
                            <a:off x="0" y="0"/>
                            <a:ext cx="2572441" cy="107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14:paraId="7D2AC6B5" w14:textId="77777777" w:rsidR="00D12DAD" w:rsidRDefault="00D12DAD" w:rsidP="004C7E96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F33307" wp14:editId="23F94034">
                  <wp:extent cx="1828800" cy="875231"/>
                  <wp:effectExtent l="0" t="0" r="0" b="1270"/>
                  <wp:docPr id="682" name="Picture 682" descr="Singapore mat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apore math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2" b="7103"/>
                          <a:stretch/>
                        </pic:blipFill>
                        <pic:spPr bwMode="auto">
                          <a:xfrm>
                            <a:off x="0" y="0"/>
                            <a:ext cx="1846684" cy="8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60842" w14:textId="77777777" w:rsidR="00451F94" w:rsidRPr="00D51BBF" w:rsidRDefault="00451F94" w:rsidP="00703759">
            <w:pPr>
              <w:rPr>
                <w:rFonts w:ascii="Kinetic Letters" w:hAnsi="Kinetic Letters"/>
                <w:sz w:val="24"/>
                <w:szCs w:val="24"/>
                <w:lang w:val="en-GB"/>
              </w:rPr>
            </w:pPr>
          </w:p>
          <w:p w14:paraId="0147CB95" w14:textId="77777777" w:rsidR="00A81BD5" w:rsidRDefault="00451F94" w:rsidP="004C7E96">
            <w:pPr>
              <w:spacing w:after="111" w:line="238" w:lineRule="auto"/>
              <w:ind w:left="7"/>
              <w:jc w:val="center"/>
              <w:rPr>
                <w:rFonts w:ascii="Kinetic Letters" w:hAnsi="Kinetic Letters"/>
                <w:sz w:val="40"/>
                <w:szCs w:val="4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E0A727" wp14:editId="42795A89">
                  <wp:extent cx="2074460" cy="847598"/>
                  <wp:effectExtent l="0" t="0" r="254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380" t="31498" r="55658" b="53267"/>
                          <a:stretch/>
                        </pic:blipFill>
                        <pic:spPr bwMode="auto">
                          <a:xfrm>
                            <a:off x="0" y="0"/>
                            <a:ext cx="2083631" cy="85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9D37E" w14:textId="77777777" w:rsidR="004C7E96" w:rsidRPr="004C7E96" w:rsidRDefault="004C7E96" w:rsidP="004C7E96">
            <w:pPr>
              <w:spacing w:after="111" w:line="238" w:lineRule="auto"/>
              <w:ind w:left="7"/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4C7E96">
              <w:rPr>
                <w:rFonts w:ascii="Kinetic Letters" w:hAnsi="Kinetic Letters"/>
                <w:sz w:val="28"/>
                <w:szCs w:val="28"/>
                <w:lang w:val="en-GB"/>
              </w:rPr>
              <w:t>Bar modelling and grids work well in communicating what it is you are trying to work out- visual aid</w:t>
            </w:r>
          </w:p>
        </w:tc>
        <w:tc>
          <w:tcPr>
            <w:tcW w:w="3820" w:type="dxa"/>
          </w:tcPr>
          <w:p w14:paraId="231363BD" w14:textId="77777777" w:rsidR="00A81BD5" w:rsidRDefault="00451F94" w:rsidP="00451F94">
            <w:pPr>
              <w:spacing w:after="5" w:line="236" w:lineRule="auto"/>
              <w:ind w:left="12"/>
              <w:rPr>
                <w:rFonts w:ascii="Kinetic Letters" w:eastAsia="Arial" w:hAnsi="Kinetic Letters" w:cs="Arial"/>
                <w:sz w:val="28"/>
                <w:szCs w:val="28"/>
              </w:rPr>
            </w:pPr>
            <w:r>
              <w:rPr>
                <w:rFonts w:ascii="Kinetic Letters" w:eastAsia="Arial" w:hAnsi="Kinetic Letters" w:cs="Arial"/>
                <w:sz w:val="28"/>
                <w:szCs w:val="28"/>
              </w:rPr>
              <w:t xml:space="preserve">This method is only to be used when multiplying by a single digit </w:t>
            </w:r>
          </w:p>
          <w:p w14:paraId="39E61C3B" w14:textId="77777777" w:rsidR="00A81BD5" w:rsidRPr="00D3010F" w:rsidRDefault="00A81BD5" w:rsidP="00480EC0">
            <w:pPr>
              <w:spacing w:after="5" w:line="236" w:lineRule="auto"/>
              <w:ind w:left="12"/>
              <w:jc w:val="center"/>
              <w:rPr>
                <w:rFonts w:ascii="Kinetic Letters" w:eastAsia="Arial" w:hAnsi="Kinetic Letters" w:cs="Arial"/>
                <w:sz w:val="28"/>
                <w:szCs w:val="28"/>
              </w:rPr>
            </w:pPr>
            <w:r w:rsidRPr="009C37BA">
              <w:rPr>
                <w:rFonts w:ascii="Kinetic Letters" w:eastAsia="Arial" w:hAnsi="Kinetic Letters" w:cs="Arial"/>
                <w:sz w:val="28"/>
                <w:szCs w:val="28"/>
              </w:rPr>
              <w:t xml:space="preserve">. </w:t>
            </w:r>
            <w:r w:rsidR="00451F94">
              <w:rPr>
                <w:noProof/>
                <w:lang w:val="en-GB" w:eastAsia="en-GB"/>
              </w:rPr>
              <w:drawing>
                <wp:inline distT="0" distB="0" distL="0" distR="0" wp14:anchorId="232785B9" wp14:editId="16BF9F0F">
                  <wp:extent cx="1883391" cy="1883391"/>
                  <wp:effectExtent l="0" t="0" r="3175" b="3175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7527" t="34816" r="33118" b="30776"/>
                          <a:stretch/>
                        </pic:blipFill>
                        <pic:spPr bwMode="auto">
                          <a:xfrm>
                            <a:off x="0" y="0"/>
                            <a:ext cx="1901552" cy="190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DAD" w:rsidRPr="009B64D4" w14:paraId="1EC7B0C4" w14:textId="77777777" w:rsidTr="00452667">
        <w:tc>
          <w:tcPr>
            <w:tcW w:w="1933" w:type="dxa"/>
            <w:shd w:val="clear" w:color="auto" w:fill="D9D9D9" w:themeFill="background1" w:themeFillShade="D9"/>
          </w:tcPr>
          <w:p w14:paraId="678DCCFA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Year 5 and 6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14:paraId="45FD896F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14:paraId="2A8E2F68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820" w:type="dxa"/>
            <w:shd w:val="clear" w:color="auto" w:fill="D9D9D9" w:themeFill="background1" w:themeFillShade="D9"/>
          </w:tcPr>
          <w:p w14:paraId="2BBD7895" w14:textId="77777777" w:rsidR="00A81BD5" w:rsidRPr="009B64D4" w:rsidRDefault="00A81BD5" w:rsidP="00703759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D12DAD" w:rsidRPr="00231E9F" w14:paraId="00BF0FE3" w14:textId="77777777" w:rsidTr="00452667">
        <w:tc>
          <w:tcPr>
            <w:tcW w:w="1933" w:type="dxa"/>
          </w:tcPr>
          <w:p w14:paraId="6DD5115D" w14:textId="77777777" w:rsidR="00A81BD5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Objectives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</w:t>
            </w:r>
          </w:p>
          <w:p w14:paraId="22080589" w14:textId="77777777" w:rsidR="00A81BD5" w:rsidRPr="00C822A0" w:rsidRDefault="00C822A0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C822A0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Multiply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>3/4</w:t>
            </w:r>
            <w:r w:rsidRPr="00C822A0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digits by a single digit</w:t>
            </w:r>
          </w:p>
          <w:p w14:paraId="28C93036" w14:textId="77777777" w:rsidR="00C822A0" w:rsidRDefault="00C822A0" w:rsidP="00703759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</w:p>
          <w:p w14:paraId="494B607B" w14:textId="77777777" w:rsidR="00C822A0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Objectives</w:t>
            </w:r>
          </w:p>
          <w:p w14:paraId="6BC138DB" w14:textId="77777777" w:rsidR="00A81BD5" w:rsidRPr="00C822A0" w:rsidRDefault="00C822A0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C822A0">
              <w:rPr>
                <w:rFonts w:ascii="Kinetic Letters" w:hAnsi="Kinetic Letters"/>
                <w:sz w:val="28"/>
                <w:szCs w:val="28"/>
                <w:lang w:val="en-GB"/>
              </w:rPr>
              <w:t>Multiply a 2/3/4 digit by 2 digits</w:t>
            </w:r>
            <w:r w:rsidR="00A81BD5" w:rsidRPr="00C822A0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</w:t>
            </w:r>
          </w:p>
          <w:p w14:paraId="6EAF1228" w14:textId="77777777" w:rsidR="00A81BD5" w:rsidRPr="00231E9F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4D587840" w14:textId="77777777" w:rsidR="00A81BD5" w:rsidRPr="00231E9F" w:rsidRDefault="00A81BD5" w:rsidP="00703759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Key vocabulary </w:t>
            </w:r>
          </w:p>
          <w:p w14:paraId="560A027F" w14:textId="77777777" w:rsidR="00480EC0" w:rsidRPr="00480EC0" w:rsidRDefault="00480EC0" w:rsidP="00480EC0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Times, multiply</w:t>
            </w:r>
          </w:p>
          <w:p w14:paraId="590E9468" w14:textId="77777777" w:rsidR="00A81BD5" w:rsidRPr="00480EC0" w:rsidRDefault="00480EC0" w:rsidP="00703759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  <w:r w:rsidRPr="00480EC0"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  <w:t>Multiplication, product</w:t>
            </w:r>
          </w:p>
          <w:p w14:paraId="1F60448E" w14:textId="77777777" w:rsidR="00A81BD5" w:rsidRPr="00231E9F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757" w:type="dxa"/>
          </w:tcPr>
          <w:p w14:paraId="4B32CF35" w14:textId="77777777" w:rsidR="00C822A0" w:rsidRDefault="00452667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452667">
              <w:rPr>
                <w:rFonts w:ascii="Kinetic Letters" w:hAnsi="Kinetic Letters"/>
                <w:sz w:val="28"/>
                <w:szCs w:val="28"/>
                <w:lang w:val="en-GB"/>
              </w:rPr>
              <w:t>Most children should be secure with the formal written method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,</w:t>
            </w:r>
            <w:r w:rsidRPr="00452667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but this concrete approach 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is a great way of allowing children to develop vocabulary, when they are explaining.</w:t>
            </w:r>
            <w:r w:rsidR="00D12DAD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Use it alongside written methods</w:t>
            </w:r>
          </w:p>
          <w:p w14:paraId="7743F300" w14:textId="77777777" w:rsidR="00D12DAD" w:rsidRDefault="00D12DAD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04CE4389" w14:textId="77777777" w:rsidR="00D12DAD" w:rsidRDefault="00D12DAD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E.g.</w:t>
            </w:r>
          </w:p>
          <w:p w14:paraId="78018E0C" w14:textId="77777777" w:rsidR="00D12DAD" w:rsidRPr="00452667" w:rsidRDefault="00D12DAD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FE2B79" wp14:editId="2C0DD602">
                  <wp:extent cx="2791612" cy="9416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0043" t="70426" r="11402" b="6453"/>
                          <a:stretch/>
                        </pic:blipFill>
                        <pic:spPr bwMode="auto">
                          <a:xfrm>
                            <a:off x="0" y="0"/>
                            <a:ext cx="2815228" cy="94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B353CC" w14:textId="77777777" w:rsidR="00C822A0" w:rsidRDefault="00C822A0" w:rsidP="00703759">
            <w:pPr>
              <w:rPr>
                <w:rFonts w:ascii="Kinetic Letters" w:hAnsi="Kinetic Letters"/>
                <w:sz w:val="28"/>
                <w:szCs w:val="28"/>
                <w:u w:val="single"/>
                <w:lang w:val="en-GB"/>
              </w:rPr>
            </w:pPr>
          </w:p>
          <w:p w14:paraId="70A2B99C" w14:textId="77777777" w:rsidR="00A81BD5" w:rsidRPr="00231E9F" w:rsidRDefault="00A81BD5" w:rsidP="00703759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516" w:type="dxa"/>
          </w:tcPr>
          <w:p w14:paraId="2DB7834B" w14:textId="77777777" w:rsidR="00452667" w:rsidRDefault="004C7E96" w:rsidP="004C7E96">
            <w:pPr>
              <w:tabs>
                <w:tab w:val="left" w:pos="1687"/>
              </w:tabs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D7EFA4" wp14:editId="6B111E8C">
                  <wp:extent cx="1828800" cy="875231"/>
                  <wp:effectExtent l="0" t="0" r="0" b="1270"/>
                  <wp:docPr id="683" name="Picture 683" descr="Singapore mat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apore math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2" b="7103"/>
                          <a:stretch/>
                        </pic:blipFill>
                        <pic:spPr bwMode="auto">
                          <a:xfrm>
                            <a:off x="0" y="0"/>
                            <a:ext cx="1846684" cy="8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4A431" w14:textId="77777777" w:rsidR="00A81BD5" w:rsidRPr="00231E9F" w:rsidRDefault="00D12DAD" w:rsidP="004C7E96">
            <w:pPr>
              <w:tabs>
                <w:tab w:val="left" w:pos="1687"/>
              </w:tabs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F97EFC" wp14:editId="51EF09B9">
                  <wp:extent cx="1439839" cy="1939277"/>
                  <wp:effectExtent l="0" t="0" r="8255" b="4445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3765" t="48485" r="71270" b="15681"/>
                          <a:stretch/>
                        </pic:blipFill>
                        <pic:spPr bwMode="auto">
                          <a:xfrm>
                            <a:off x="0" y="0"/>
                            <a:ext cx="1447305" cy="194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228BE4BD" w14:textId="77777777" w:rsidR="00451F94" w:rsidRDefault="00451F94" w:rsidP="00C822A0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By years 5 and 6, children should be </w:t>
            </w:r>
            <w:r w:rsidR="00C822A0">
              <w:rPr>
                <w:rFonts w:ascii="Kinetic Letters" w:hAnsi="Kinetic Letters"/>
                <w:sz w:val="28"/>
                <w:szCs w:val="28"/>
                <w:lang w:val="en-GB"/>
              </w:rPr>
              <w:t>using the contracted, formal written method.</w:t>
            </w:r>
          </w:p>
          <w:p w14:paraId="6BD2E0BA" w14:textId="77777777" w:rsidR="00C822A0" w:rsidRDefault="00451F94" w:rsidP="00703759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31E7F1" wp14:editId="1290535B">
                  <wp:extent cx="1360366" cy="1221474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2012" t="50748" r="47973" b="17302"/>
                          <a:stretch/>
                        </pic:blipFill>
                        <pic:spPr bwMode="auto">
                          <a:xfrm>
                            <a:off x="0" y="0"/>
                            <a:ext cx="1390241" cy="1248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</w:t>
            </w:r>
          </w:p>
          <w:p w14:paraId="14043702" w14:textId="77777777" w:rsidR="00A81BD5" w:rsidRPr="00231E9F" w:rsidRDefault="00451F94" w:rsidP="00480EC0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B38814" wp14:editId="795D087B">
                  <wp:extent cx="921223" cy="1304757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54029" t="49874" r="29847" b="9529"/>
                          <a:stretch/>
                        </pic:blipFill>
                        <pic:spPr bwMode="auto">
                          <a:xfrm>
                            <a:off x="0" y="0"/>
                            <a:ext cx="978835" cy="1386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127DE" w14:textId="77777777" w:rsidR="00DA1E95" w:rsidRDefault="00DA1E95" w:rsidP="00DA1E95">
      <w:pPr>
        <w:rPr>
          <w:rFonts w:ascii="Kinetic Letters" w:hAnsi="Kinetic Letters"/>
          <w:b/>
          <w:sz w:val="32"/>
          <w:szCs w:val="32"/>
          <w:u w:val="single"/>
          <w:lang w:val="en-GB"/>
        </w:rPr>
      </w:pPr>
      <w:r w:rsidRPr="00367B1C">
        <w:rPr>
          <w:rFonts w:ascii="Kinetic Letters" w:hAnsi="Kinetic Letters"/>
          <w:b/>
          <w:sz w:val="32"/>
          <w:szCs w:val="32"/>
          <w:u w:val="single"/>
          <w:lang w:val="en-GB"/>
        </w:rPr>
        <w:lastRenderedPageBreak/>
        <w:t xml:space="preserve">Progression </w:t>
      </w:r>
      <w:r>
        <w:rPr>
          <w:rFonts w:ascii="Kinetic Letters" w:hAnsi="Kinetic Letters"/>
          <w:b/>
          <w:sz w:val="32"/>
          <w:szCs w:val="32"/>
          <w:u w:val="single"/>
          <w:lang w:val="en-GB"/>
        </w:rPr>
        <w:t>in calculations for Division</w:t>
      </w: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2284"/>
        <w:gridCol w:w="4654"/>
        <w:gridCol w:w="4375"/>
        <w:gridCol w:w="3713"/>
      </w:tblGrid>
      <w:tr w:rsidR="00E82D4C" w:rsidRPr="009B64D4" w14:paraId="0792E9FB" w14:textId="77777777" w:rsidTr="00E82D4C">
        <w:tc>
          <w:tcPr>
            <w:tcW w:w="2284" w:type="dxa"/>
            <w:shd w:val="clear" w:color="auto" w:fill="D9D9D9" w:themeFill="background1" w:themeFillShade="D9"/>
          </w:tcPr>
          <w:p w14:paraId="3EF35687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Year 1</w:t>
            </w:r>
          </w:p>
        </w:tc>
        <w:tc>
          <w:tcPr>
            <w:tcW w:w="4654" w:type="dxa"/>
            <w:shd w:val="clear" w:color="auto" w:fill="D9D9D9" w:themeFill="background1" w:themeFillShade="D9"/>
          </w:tcPr>
          <w:p w14:paraId="184B470C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375" w:type="dxa"/>
            <w:shd w:val="clear" w:color="auto" w:fill="D9D9D9" w:themeFill="background1" w:themeFillShade="D9"/>
          </w:tcPr>
          <w:p w14:paraId="1AF14E36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713" w:type="dxa"/>
            <w:shd w:val="clear" w:color="auto" w:fill="D9D9D9" w:themeFill="background1" w:themeFillShade="D9"/>
          </w:tcPr>
          <w:p w14:paraId="36521F98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E82D4C" w:rsidRPr="009B64D4" w14:paraId="60C957A8" w14:textId="77777777" w:rsidTr="00E82D4C">
        <w:tc>
          <w:tcPr>
            <w:tcW w:w="2284" w:type="dxa"/>
            <w:shd w:val="clear" w:color="auto" w:fill="auto"/>
          </w:tcPr>
          <w:p w14:paraId="2A26FAE8" w14:textId="77777777" w:rsidR="003A1373" w:rsidRDefault="003A1373" w:rsidP="003A1373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Objective:</w:t>
            </w:r>
          </w:p>
          <w:p w14:paraId="34745D04" w14:textId="77777777" w:rsidR="003A1373" w:rsidRDefault="003A1373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3A1373">
              <w:rPr>
                <w:rFonts w:ascii="Kinetic Letters" w:hAnsi="Kinetic Letters"/>
                <w:sz w:val="28"/>
                <w:szCs w:val="28"/>
                <w:lang w:val="en-GB"/>
              </w:rPr>
              <w:t>Solve 1 step problems with division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(</w:t>
            </w:r>
            <w:r w:rsidRPr="003A1373">
              <w:rPr>
                <w:rFonts w:ascii="Kinetic Letters" w:hAnsi="Kinetic Letters"/>
                <w:color w:val="0070C0"/>
                <w:sz w:val="28"/>
                <w:szCs w:val="28"/>
                <w:lang w:val="en-GB"/>
              </w:rPr>
              <w:t>sharing</w:t>
            </w:r>
            <w:r w:rsidR="00BC1BFD">
              <w:rPr>
                <w:rFonts w:ascii="Kinetic Letters" w:hAnsi="Kinetic Letters"/>
                <w:color w:val="0070C0"/>
                <w:sz w:val="28"/>
                <w:szCs w:val="28"/>
                <w:lang w:val="en-GB"/>
              </w:rPr>
              <w:t>/grouping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>)</w:t>
            </w:r>
          </w:p>
          <w:p w14:paraId="6F2127E9" w14:textId="77777777" w:rsidR="003A1373" w:rsidRPr="003A1373" w:rsidRDefault="003A1373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6604FE18" w14:textId="77777777" w:rsidR="003A1373" w:rsidRDefault="003A1373" w:rsidP="003A1373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6894C0A6" w14:textId="77777777" w:rsidR="003A1373" w:rsidRDefault="003A1373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Real life objects</w:t>
            </w:r>
          </w:p>
          <w:p w14:paraId="2DAF89A8" w14:textId="77777777" w:rsidR="001352FC" w:rsidRDefault="001352FC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Cubes</w:t>
            </w:r>
          </w:p>
          <w:p w14:paraId="4240B458" w14:textId="77777777" w:rsidR="001352FC" w:rsidRDefault="001352FC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proofErr w:type="spellStart"/>
            <w:proofErr w:type="gramStart"/>
            <w:r>
              <w:rPr>
                <w:rFonts w:ascii="Kinetic Letters" w:hAnsi="Kinetic Letters"/>
                <w:sz w:val="28"/>
                <w:szCs w:val="28"/>
                <w:lang w:val="en-GB"/>
              </w:rPr>
              <w:t>Numicon,counters</w:t>
            </w:r>
            <w:proofErr w:type="spellEnd"/>
            <w:proofErr w:type="gramEnd"/>
          </w:p>
          <w:p w14:paraId="4753644B" w14:textId="77777777" w:rsidR="003A1373" w:rsidRDefault="003A1373" w:rsidP="003A1373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Key vocabulary</w:t>
            </w:r>
          </w:p>
          <w:p w14:paraId="653B604B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</w:tc>
        <w:tc>
          <w:tcPr>
            <w:tcW w:w="4654" w:type="dxa"/>
            <w:shd w:val="clear" w:color="auto" w:fill="auto"/>
          </w:tcPr>
          <w:p w14:paraId="31EA0F4A" w14:textId="77777777" w:rsidR="003A1373" w:rsidRDefault="00BC1BFD" w:rsidP="00BC1BFD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4706AB80" wp14:editId="65EE185A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763905</wp:posOffset>
                  </wp:positionV>
                  <wp:extent cx="805180" cy="565150"/>
                  <wp:effectExtent l="0" t="0" r="0" b="6350"/>
                  <wp:wrapSquare wrapText="bothSides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91D98EC" wp14:editId="7F808693">
                  <wp:extent cx="2436125" cy="617530"/>
                  <wp:effectExtent l="0" t="0" r="254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3634" t="33617" r="53483" b="56071"/>
                          <a:stretch/>
                        </pic:blipFill>
                        <pic:spPr bwMode="auto">
                          <a:xfrm>
                            <a:off x="0" y="0"/>
                            <a:ext cx="2469934" cy="62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52FC">
              <w:rPr>
                <w:noProof/>
                <w:lang w:val="en-GB" w:eastAsia="en-GB"/>
              </w:rPr>
              <w:t xml:space="preserve"> </w:t>
            </w:r>
            <w:r w:rsidR="001352FC">
              <w:rPr>
                <w:noProof/>
                <w:lang w:val="en-GB" w:eastAsia="en-GB"/>
              </w:rPr>
              <w:drawing>
                <wp:inline distT="0" distB="0" distL="0" distR="0" wp14:anchorId="64F37A6D" wp14:editId="3EDCDB6B">
                  <wp:extent cx="1807210" cy="423081"/>
                  <wp:effectExtent l="0" t="0" r="2540" b="0"/>
                  <wp:docPr id="735" name="Pictur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7900" t="33780" r="40124" b="57073"/>
                          <a:stretch/>
                        </pic:blipFill>
                        <pic:spPr bwMode="auto">
                          <a:xfrm>
                            <a:off x="0" y="0"/>
                            <a:ext cx="1808543" cy="42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94EE3" w14:textId="77777777" w:rsidR="00BC1BFD" w:rsidRPr="009B64D4" w:rsidRDefault="00BC1BFD" w:rsidP="00BC1BFD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DF9359" wp14:editId="1F249EBE">
                  <wp:extent cx="1821976" cy="680680"/>
                  <wp:effectExtent l="0" t="0" r="6985" b="5715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9634" t="63853" r="36401" b="20231"/>
                          <a:stretch/>
                        </pic:blipFill>
                        <pic:spPr bwMode="auto">
                          <a:xfrm>
                            <a:off x="0" y="0"/>
                            <a:ext cx="1855113" cy="69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shd w:val="clear" w:color="auto" w:fill="auto"/>
          </w:tcPr>
          <w:p w14:paraId="2C3465D5" w14:textId="77777777" w:rsidR="001352FC" w:rsidRDefault="001352FC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71337085" w14:textId="77777777" w:rsidR="001352FC" w:rsidRPr="001352FC" w:rsidRDefault="001352FC" w:rsidP="001352FC">
            <w:pPr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</w:pPr>
            <w:r w:rsidRPr="001352FC"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  <w:t>Children use pictures or shapes to share quantities.</w:t>
            </w:r>
          </w:p>
          <w:p w14:paraId="5D709DD8" w14:textId="77777777" w:rsidR="001352FC" w:rsidRDefault="001352FC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4464474D" w14:textId="77777777" w:rsidR="003A1373" w:rsidRPr="009B64D4" w:rsidRDefault="001352FC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8B87AB" wp14:editId="4420CC78">
                  <wp:extent cx="2219233" cy="1392072"/>
                  <wp:effectExtent l="0" t="0" r="0" b="0"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4776" t="55286" r="29851" b="16418"/>
                          <a:stretch/>
                        </pic:blipFill>
                        <pic:spPr bwMode="auto">
                          <a:xfrm>
                            <a:off x="0" y="0"/>
                            <a:ext cx="2229686" cy="13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  <w:shd w:val="clear" w:color="auto" w:fill="auto"/>
          </w:tcPr>
          <w:p w14:paraId="56103B06" w14:textId="77777777" w:rsidR="003A1373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47B53E27" w14:textId="77777777" w:rsidR="00C50CF8" w:rsidRPr="00C50CF8" w:rsidRDefault="00C50CF8" w:rsidP="00C50CF8">
            <w:pPr>
              <w:rPr>
                <w:rFonts w:ascii="Kinetic Letters" w:hAnsi="Kinetic Letters"/>
                <w:sz w:val="32"/>
                <w:szCs w:val="32"/>
              </w:rPr>
            </w:pPr>
            <w:r w:rsidRPr="00C50CF8">
              <w:rPr>
                <w:rFonts w:ascii="Kinetic Letters" w:hAnsi="Kinetic Letters"/>
                <w:sz w:val="32"/>
                <w:szCs w:val="32"/>
              </w:rPr>
              <w:t>Share 9 buns between three people.</w:t>
            </w:r>
          </w:p>
          <w:p w14:paraId="0F1E4A5E" w14:textId="77777777" w:rsidR="00C50CF8" w:rsidRDefault="00C50CF8" w:rsidP="00C50CF8"/>
          <w:p w14:paraId="1817B6B7" w14:textId="77777777" w:rsidR="00C50CF8" w:rsidRPr="009B64D4" w:rsidRDefault="00C50CF8" w:rsidP="00C50CF8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B76235">
              <w:rPr>
                <w:sz w:val="28"/>
              </w:rPr>
              <w:t xml:space="preserve">9 </w:t>
            </w:r>
            <w:r w:rsidRPr="00B76235">
              <w:rPr>
                <w:rFonts w:cs="Arial"/>
                <w:sz w:val="28"/>
              </w:rPr>
              <w:t>÷</w:t>
            </w:r>
            <w:r w:rsidRPr="00B76235">
              <w:rPr>
                <w:sz w:val="28"/>
              </w:rPr>
              <w:t xml:space="preserve"> 3 = 3</w:t>
            </w:r>
          </w:p>
        </w:tc>
      </w:tr>
      <w:tr w:rsidR="00E82D4C" w:rsidRPr="009B64D4" w14:paraId="13B3E1BC" w14:textId="77777777" w:rsidTr="00E82D4C">
        <w:tc>
          <w:tcPr>
            <w:tcW w:w="2284" w:type="dxa"/>
            <w:shd w:val="clear" w:color="auto" w:fill="D9D9D9" w:themeFill="background1" w:themeFillShade="D9"/>
          </w:tcPr>
          <w:p w14:paraId="2734A552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Year 2</w:t>
            </w:r>
            <w:r>
              <w:rPr>
                <w:rFonts w:ascii="Kinetic Letters" w:hAnsi="Kinetic Letters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4654" w:type="dxa"/>
            <w:shd w:val="clear" w:color="auto" w:fill="D9D9D9" w:themeFill="background1" w:themeFillShade="D9"/>
          </w:tcPr>
          <w:p w14:paraId="29B6F3BC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375" w:type="dxa"/>
            <w:shd w:val="clear" w:color="auto" w:fill="D9D9D9" w:themeFill="background1" w:themeFillShade="D9"/>
          </w:tcPr>
          <w:p w14:paraId="6AB14EEF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713" w:type="dxa"/>
            <w:shd w:val="clear" w:color="auto" w:fill="D9D9D9" w:themeFill="background1" w:themeFillShade="D9"/>
          </w:tcPr>
          <w:p w14:paraId="2F2E0649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E82D4C" w:rsidRPr="00786FE0" w14:paraId="6388BC6C" w14:textId="77777777" w:rsidTr="00E82D4C">
        <w:tc>
          <w:tcPr>
            <w:tcW w:w="2284" w:type="dxa"/>
          </w:tcPr>
          <w:p w14:paraId="76E79A26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Objective:</w:t>
            </w:r>
          </w:p>
          <w:p w14:paraId="2E118E21" w14:textId="77777777" w:rsidR="003A1373" w:rsidRPr="003A1373" w:rsidRDefault="003A1373" w:rsidP="003A1373">
            <w:pPr>
              <w:rPr>
                <w:rFonts w:ascii="Kinetic Letters" w:hAnsi="Kinetic Letters"/>
                <w:sz w:val="26"/>
                <w:szCs w:val="26"/>
                <w:lang w:val="en-GB"/>
              </w:rPr>
            </w:pPr>
            <w:r w:rsidRPr="003A1373">
              <w:rPr>
                <w:rFonts w:ascii="Kinetic Letters" w:hAnsi="Kinetic Letters"/>
                <w:sz w:val="26"/>
                <w:szCs w:val="26"/>
                <w:lang w:val="en-GB"/>
              </w:rPr>
              <w:t>Solve 1 step problems with division(</w:t>
            </w:r>
            <w:r w:rsidR="00BC1BFD" w:rsidRPr="00BC1BFD">
              <w:rPr>
                <w:rFonts w:ascii="Kinetic Letters" w:hAnsi="Kinetic Letters"/>
                <w:color w:val="0070C0"/>
                <w:sz w:val="26"/>
                <w:szCs w:val="26"/>
                <w:lang w:val="en-GB"/>
              </w:rPr>
              <w:t>sharing/</w:t>
            </w:r>
            <w:r w:rsidRPr="00BC1BFD">
              <w:rPr>
                <w:rFonts w:ascii="Kinetic Letters" w:hAnsi="Kinetic Letters"/>
                <w:color w:val="0070C0"/>
                <w:sz w:val="26"/>
                <w:szCs w:val="26"/>
                <w:lang w:val="en-GB"/>
              </w:rPr>
              <w:t>grouping</w:t>
            </w:r>
            <w:r w:rsidRPr="003A1373">
              <w:rPr>
                <w:rFonts w:ascii="Kinetic Letters" w:hAnsi="Kinetic Letters"/>
                <w:sz w:val="26"/>
                <w:szCs w:val="26"/>
                <w:lang w:val="en-GB"/>
              </w:rPr>
              <w:t>)</w:t>
            </w:r>
          </w:p>
          <w:p w14:paraId="7286583C" w14:textId="77777777" w:rsidR="003A1373" w:rsidRPr="00231E9F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  <w:p w14:paraId="26F3E43E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7587EE78" w14:textId="77777777" w:rsidR="003A1373" w:rsidRPr="00231E9F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Base 10, number beads, real life objects</w:t>
            </w:r>
            <w:r w:rsidR="007303EF">
              <w:rPr>
                <w:rFonts w:ascii="Kinetic Letters" w:hAnsi="Kinetic Letters"/>
                <w:sz w:val="28"/>
                <w:szCs w:val="28"/>
                <w:lang w:val="en-GB"/>
              </w:rPr>
              <w:t>, arrays</w:t>
            </w:r>
          </w:p>
          <w:p w14:paraId="7AD46A86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Key vocabulary</w:t>
            </w:r>
          </w:p>
          <w:p w14:paraId="42079D7A" w14:textId="77777777" w:rsidR="003A1373" w:rsidRPr="00690767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</w:tc>
        <w:tc>
          <w:tcPr>
            <w:tcW w:w="4654" w:type="dxa"/>
          </w:tcPr>
          <w:p w14:paraId="39312278" w14:textId="77777777" w:rsidR="00C50CF8" w:rsidRPr="00C50CF8" w:rsidRDefault="00C50CF8" w:rsidP="00C50CF8">
            <w:pPr>
              <w:rPr>
                <w:rFonts w:ascii="Kinetic Letters" w:hAnsi="Kinetic Letters"/>
              </w:rPr>
            </w:pPr>
            <w:r w:rsidRPr="00C50CF8">
              <w:rPr>
                <w:rFonts w:ascii="Kinetic Letters" w:hAnsi="Kinetic Letters"/>
              </w:rPr>
              <w:t>Divide quantities into equal groups.</w:t>
            </w:r>
          </w:p>
          <w:p w14:paraId="2D042492" w14:textId="77777777" w:rsidR="00C50CF8" w:rsidRPr="00C50CF8" w:rsidRDefault="00C50CF8" w:rsidP="007A04BF">
            <w:pPr>
              <w:rPr>
                <w:rFonts w:ascii="Kinetic Letters" w:hAnsi="Kinetic Letters"/>
              </w:rPr>
            </w:pPr>
            <w:r w:rsidRPr="00C50CF8">
              <w:rPr>
                <w:rFonts w:ascii="Kinetic Letters" w:hAnsi="Kinetic Letters"/>
              </w:rPr>
              <w:t>Use cubes, counters, objects or place value counters to aid understanding.</w:t>
            </w:r>
          </w:p>
          <w:p w14:paraId="12FBB9C0" w14:textId="77777777" w:rsidR="00C50CF8" w:rsidRDefault="00C50CF8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4728A8" wp14:editId="7BC7E9DE">
                  <wp:extent cx="1903863" cy="852791"/>
                  <wp:effectExtent l="0" t="0" r="1270" b="5080"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4793" t="36730" r="56881" b="48676"/>
                          <a:stretch/>
                        </pic:blipFill>
                        <pic:spPr bwMode="auto">
                          <a:xfrm>
                            <a:off x="0" y="0"/>
                            <a:ext cx="1959147" cy="8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11C3E1" w14:textId="77777777" w:rsidR="003A1373" w:rsidRPr="007771CD" w:rsidRDefault="00C50CF8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64CB13" wp14:editId="46D5A833">
                  <wp:extent cx="1884913" cy="1194179"/>
                  <wp:effectExtent l="0" t="0" r="1270" b="6350"/>
                  <wp:docPr id="730" name="Pictur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6821" t="64151" r="37551" b="6984"/>
                          <a:stretch/>
                        </pic:blipFill>
                        <pic:spPr bwMode="auto">
                          <a:xfrm>
                            <a:off x="0" y="0"/>
                            <a:ext cx="1908958" cy="120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shd w:val="clear" w:color="auto" w:fill="auto"/>
          </w:tcPr>
          <w:p w14:paraId="6A94735D" w14:textId="77777777" w:rsidR="00C50CF8" w:rsidRDefault="00C50CF8" w:rsidP="00C50CF8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Link division to arrays as previously practiced during multiplication</w:t>
            </w:r>
          </w:p>
          <w:p w14:paraId="5C1AB4D0" w14:textId="77777777" w:rsidR="00C50CF8" w:rsidRDefault="00C50CF8" w:rsidP="00C50CF8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A893CD" wp14:editId="6769BAEC">
                  <wp:extent cx="879906" cy="682388"/>
                  <wp:effectExtent l="0" t="0" r="0" b="381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0464" t="68897" r="50331" b="18412"/>
                          <a:stretch/>
                        </pic:blipFill>
                        <pic:spPr bwMode="auto">
                          <a:xfrm>
                            <a:off x="0" y="0"/>
                            <a:ext cx="898645" cy="6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977D56" w14:textId="77777777" w:rsidR="00C50CF8" w:rsidRPr="00C50CF8" w:rsidRDefault="00C50CF8" w:rsidP="00C50CF8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C50CF8">
              <w:rPr>
                <w:rFonts w:ascii="Kinetic Letters" w:hAnsi="Kinetic Letters"/>
              </w:rPr>
              <w:t xml:space="preserve">Think of the </w:t>
            </w:r>
            <w:proofErr w:type="gramStart"/>
            <w:r w:rsidRPr="00C50CF8">
              <w:rPr>
                <w:rFonts w:ascii="Kinetic Letters" w:hAnsi="Kinetic Letters"/>
              </w:rPr>
              <w:t>bar as a whole</w:t>
            </w:r>
            <w:proofErr w:type="gramEnd"/>
            <w:r w:rsidRPr="00C50CF8">
              <w:rPr>
                <w:rFonts w:ascii="Kinetic Letters" w:hAnsi="Kinetic Letters"/>
              </w:rPr>
              <w:t>. Split it into the number of groups you are dividing by and work out how many would be within each group.</w:t>
            </w:r>
          </w:p>
          <w:p w14:paraId="59B003B0" w14:textId="77777777" w:rsidR="003A1373" w:rsidRPr="00025264" w:rsidRDefault="00BC1BFD" w:rsidP="00C50CF8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54C10E" wp14:editId="631D333A">
                  <wp:extent cx="1766901" cy="870712"/>
                  <wp:effectExtent l="0" t="0" r="5080" b="5715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8259" t="30827" r="35320" b="54786"/>
                          <a:stretch/>
                        </pic:blipFill>
                        <pic:spPr bwMode="auto">
                          <a:xfrm>
                            <a:off x="0" y="0"/>
                            <a:ext cx="1784153" cy="87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  <w:shd w:val="clear" w:color="auto" w:fill="auto"/>
          </w:tcPr>
          <w:p w14:paraId="508A60A9" w14:textId="77777777" w:rsidR="003A1373" w:rsidRDefault="003A1373" w:rsidP="007A04BF">
            <w:pPr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  <w:p w14:paraId="67AB188C" w14:textId="77777777" w:rsidR="00C50CF8" w:rsidRPr="00450F7F" w:rsidRDefault="00C50CF8" w:rsidP="00C50CF8">
            <w:pPr>
              <w:rPr>
                <w:sz w:val="24"/>
              </w:rPr>
            </w:pPr>
          </w:p>
          <w:p w14:paraId="29D994F1" w14:textId="77777777" w:rsidR="00C50CF8" w:rsidRPr="00C50CF8" w:rsidRDefault="00C50CF8" w:rsidP="00C50CF8">
            <w:pPr>
              <w:rPr>
                <w:rFonts w:ascii="Kinetic Letters" w:hAnsi="Kinetic Letters"/>
                <w:sz w:val="32"/>
                <w:szCs w:val="32"/>
              </w:rPr>
            </w:pPr>
            <w:r w:rsidRPr="00C50CF8">
              <w:rPr>
                <w:rFonts w:ascii="Kinetic Letters" w:hAnsi="Kinetic Letters"/>
                <w:sz w:val="32"/>
                <w:szCs w:val="32"/>
              </w:rPr>
              <w:t xml:space="preserve">28 </w:t>
            </w:r>
            <w:r w:rsidRPr="00C50CF8">
              <w:rPr>
                <w:rFonts w:ascii="Calibri" w:hAnsi="Calibri" w:cs="Calibri"/>
                <w:sz w:val="32"/>
                <w:szCs w:val="32"/>
              </w:rPr>
              <w:t>÷</w:t>
            </w:r>
            <w:r w:rsidRPr="00C50CF8">
              <w:rPr>
                <w:rFonts w:ascii="Kinetic Letters" w:hAnsi="Kinetic Letters"/>
                <w:sz w:val="32"/>
                <w:szCs w:val="32"/>
              </w:rPr>
              <w:t xml:space="preserve"> 7 = 4</w:t>
            </w:r>
          </w:p>
          <w:p w14:paraId="1B33B27A" w14:textId="77777777" w:rsidR="00C50CF8" w:rsidRPr="00C50CF8" w:rsidRDefault="00C50CF8" w:rsidP="00C50CF8">
            <w:pPr>
              <w:rPr>
                <w:rFonts w:ascii="Kinetic Letters" w:hAnsi="Kinetic Letters"/>
                <w:sz w:val="32"/>
                <w:szCs w:val="32"/>
              </w:rPr>
            </w:pPr>
          </w:p>
          <w:p w14:paraId="2952AC64" w14:textId="77777777" w:rsidR="00C50CF8" w:rsidRPr="00C50CF8" w:rsidRDefault="00C50CF8" w:rsidP="00C50CF8">
            <w:pPr>
              <w:rPr>
                <w:rFonts w:ascii="Kinetic Letters" w:hAnsi="Kinetic Letters"/>
                <w:sz w:val="32"/>
                <w:szCs w:val="32"/>
              </w:rPr>
            </w:pPr>
            <w:r w:rsidRPr="00C50CF8">
              <w:rPr>
                <w:rFonts w:ascii="Kinetic Letters" w:hAnsi="Kinetic Letters"/>
                <w:sz w:val="32"/>
                <w:szCs w:val="32"/>
              </w:rPr>
              <w:t>Divide 28 into 7 groups. How many are in each group?</w:t>
            </w:r>
          </w:p>
          <w:p w14:paraId="63AC4966" w14:textId="77777777" w:rsidR="00C50CF8" w:rsidRPr="00786FE0" w:rsidRDefault="00C50CF8" w:rsidP="007A04BF">
            <w:pPr>
              <w:jc w:val="both"/>
              <w:rPr>
                <w:rFonts w:ascii="Kinetic Letters" w:hAnsi="Kinetic Letters"/>
                <w:sz w:val="32"/>
                <w:szCs w:val="32"/>
                <w:lang w:val="en-GB"/>
              </w:rPr>
            </w:pPr>
          </w:p>
        </w:tc>
      </w:tr>
      <w:tr w:rsidR="00E82D4C" w:rsidRPr="009B64D4" w14:paraId="1E452C60" w14:textId="77777777" w:rsidTr="00E82D4C">
        <w:tc>
          <w:tcPr>
            <w:tcW w:w="2284" w:type="dxa"/>
            <w:shd w:val="clear" w:color="auto" w:fill="D9D9D9" w:themeFill="background1" w:themeFillShade="D9"/>
          </w:tcPr>
          <w:p w14:paraId="0FB16A6E" w14:textId="77777777" w:rsidR="003A1373" w:rsidRPr="009B64D4" w:rsidRDefault="003A1373" w:rsidP="007A04BF">
            <w:pPr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lastRenderedPageBreak/>
              <w:t xml:space="preserve">Year 3 </w:t>
            </w:r>
          </w:p>
        </w:tc>
        <w:tc>
          <w:tcPr>
            <w:tcW w:w="4654" w:type="dxa"/>
            <w:shd w:val="clear" w:color="auto" w:fill="D9D9D9" w:themeFill="background1" w:themeFillShade="D9"/>
          </w:tcPr>
          <w:p w14:paraId="244CC6B8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375" w:type="dxa"/>
            <w:shd w:val="clear" w:color="auto" w:fill="D9D9D9" w:themeFill="background1" w:themeFillShade="D9"/>
          </w:tcPr>
          <w:p w14:paraId="307042A2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713" w:type="dxa"/>
            <w:shd w:val="clear" w:color="auto" w:fill="D9D9D9" w:themeFill="background1" w:themeFillShade="D9"/>
          </w:tcPr>
          <w:p w14:paraId="5DB906C2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E82D4C" w:rsidRPr="009B64D4" w14:paraId="517A1E70" w14:textId="77777777" w:rsidTr="00E82D4C">
        <w:trPr>
          <w:trHeight w:val="274"/>
        </w:trPr>
        <w:tc>
          <w:tcPr>
            <w:tcW w:w="2284" w:type="dxa"/>
            <w:shd w:val="clear" w:color="auto" w:fill="FFFFFF" w:themeFill="background1"/>
          </w:tcPr>
          <w:p w14:paraId="5EC427EE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Objective:</w:t>
            </w:r>
          </w:p>
          <w:p w14:paraId="263CB320" w14:textId="77777777" w:rsidR="003A1373" w:rsidRPr="00395122" w:rsidRDefault="00012678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Divide 2 digits by 1 digit</w:t>
            </w:r>
          </w:p>
          <w:p w14:paraId="01B0880E" w14:textId="77777777" w:rsidR="007303EF" w:rsidRDefault="007303EF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  <w:p w14:paraId="6C6021C1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3EFBCA73" w14:textId="77777777" w:rsidR="00012678" w:rsidRPr="007303EF" w:rsidRDefault="00012678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7303EF">
              <w:rPr>
                <w:rFonts w:ascii="Kinetic Letters" w:hAnsi="Kinetic Letters"/>
                <w:sz w:val="28"/>
                <w:szCs w:val="28"/>
                <w:lang w:val="en-GB"/>
              </w:rPr>
              <w:t>Base 10, bar models</w:t>
            </w:r>
          </w:p>
          <w:p w14:paraId="5C926662" w14:textId="77777777" w:rsidR="003A1373" w:rsidRPr="00451F94" w:rsidRDefault="007303EF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Part-whole models</w:t>
            </w:r>
          </w:p>
          <w:p w14:paraId="776E97D0" w14:textId="77777777" w:rsidR="003A1373" w:rsidRPr="00395122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68C2FB13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395122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Key. Vocabulary</w:t>
            </w:r>
          </w:p>
          <w:p w14:paraId="1B26F321" w14:textId="77777777" w:rsidR="003A1373" w:rsidRPr="00703158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</w:tc>
        <w:tc>
          <w:tcPr>
            <w:tcW w:w="4654" w:type="dxa"/>
            <w:shd w:val="clear" w:color="auto" w:fill="FFFFFF" w:themeFill="background1"/>
          </w:tcPr>
          <w:p w14:paraId="4049E9B1" w14:textId="77777777" w:rsidR="00D258A1" w:rsidRDefault="00D258A1" w:rsidP="00D258A1">
            <w:pPr>
              <w:rPr>
                <w:noProof/>
                <w:lang w:eastAsia="en-GB"/>
              </w:rPr>
            </w:pPr>
          </w:p>
          <w:p w14:paraId="6E9707AF" w14:textId="77777777" w:rsidR="00E35D5B" w:rsidRPr="00D258A1" w:rsidRDefault="00E35D5B" w:rsidP="00E35D5B">
            <w:pPr>
              <w:rPr>
                <w:rFonts w:ascii="Kinetic Letters" w:hAnsi="Kinetic Letters"/>
                <w:noProof/>
                <w:sz w:val="24"/>
                <w:lang w:eastAsia="en-GB"/>
              </w:rPr>
            </w:pPr>
            <w:r>
              <w:rPr>
                <w:rFonts w:ascii="Kinetic Letters" w:hAnsi="Kinetic Letters"/>
                <w:noProof/>
                <w:sz w:val="24"/>
                <w:lang w:eastAsia="en-GB"/>
              </w:rPr>
              <w:t>12</w:t>
            </w:r>
            <w:r w:rsidRPr="00D258A1">
              <w:rPr>
                <w:rFonts w:ascii="Kinetic Letters" w:hAnsi="Kinetic Letters"/>
                <w:noProof/>
                <w:sz w:val="24"/>
                <w:lang w:eastAsia="en-GB"/>
              </w:rPr>
              <w:t xml:space="preserve"> </w:t>
            </w:r>
            <w:r w:rsidRPr="00D258A1">
              <w:rPr>
                <w:rFonts w:ascii="Calibri" w:hAnsi="Calibri" w:cs="Calibri"/>
                <w:noProof/>
                <w:sz w:val="24"/>
                <w:lang w:eastAsia="en-GB"/>
              </w:rPr>
              <w:t>÷</w:t>
            </w:r>
            <w:r>
              <w:rPr>
                <w:rFonts w:ascii="Kinetic Letters" w:hAnsi="Kinetic Letters"/>
                <w:noProof/>
                <w:sz w:val="24"/>
                <w:lang w:eastAsia="en-GB"/>
              </w:rPr>
              <w:t xml:space="preserve">  3</w:t>
            </w:r>
            <w:r w:rsidRPr="00D258A1">
              <w:rPr>
                <w:rFonts w:ascii="Kinetic Letters" w:hAnsi="Kinetic Letters"/>
                <w:noProof/>
                <w:sz w:val="24"/>
                <w:lang w:eastAsia="en-GB"/>
              </w:rPr>
              <w:t xml:space="preserve"> =</w:t>
            </w:r>
          </w:p>
          <w:p w14:paraId="330EC35B" w14:textId="77777777" w:rsidR="00E35D5B" w:rsidRDefault="00E35D5B" w:rsidP="00E35D5B">
            <w:pPr>
              <w:rPr>
                <w:noProof/>
                <w:lang w:eastAsia="en-GB"/>
              </w:rPr>
            </w:pPr>
            <w:r w:rsidRPr="00D258A1">
              <w:rPr>
                <w:rFonts w:ascii="Kinetic Letters" w:hAnsi="Kinetic Letters"/>
                <w:noProof/>
                <w:sz w:val="24"/>
                <w:lang w:eastAsia="en-GB"/>
              </w:rPr>
              <w:t>Divide objects between grou</w:t>
            </w:r>
            <w:r>
              <w:rPr>
                <w:rFonts w:ascii="Kinetic Letters" w:hAnsi="Kinetic Letters"/>
                <w:noProof/>
                <w:sz w:val="24"/>
                <w:lang w:eastAsia="en-GB"/>
              </w:rPr>
              <w:t>ps and see how many belong to each group</w:t>
            </w:r>
          </w:p>
          <w:p w14:paraId="58693A6C" w14:textId="77777777" w:rsidR="00D258A1" w:rsidRDefault="00D258A1" w:rsidP="00D258A1">
            <w:pPr>
              <w:rPr>
                <w:noProof/>
                <w:lang w:eastAsia="en-GB"/>
              </w:rPr>
            </w:pPr>
          </w:p>
          <w:p w14:paraId="57F31C32" w14:textId="77777777" w:rsidR="003A1373" w:rsidRDefault="00E35D5B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7925948A" wp14:editId="0956A39D">
                      <wp:simplePos x="0" y="0"/>
                      <wp:positionH relativeFrom="column">
                        <wp:posOffset>1920885</wp:posOffset>
                      </wp:positionH>
                      <wp:positionV relativeFrom="paragraph">
                        <wp:posOffset>91335</wp:posOffset>
                      </wp:positionV>
                      <wp:extent cx="702859" cy="852985"/>
                      <wp:effectExtent l="0" t="0" r="21590" b="23495"/>
                      <wp:wrapNone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859" cy="852985"/>
                                <a:chOff x="0" y="0"/>
                                <a:chExt cx="781050" cy="990600"/>
                              </a:xfrm>
                            </wpg:grpSpPr>
                            <wps:wsp>
                              <wps:cNvPr id="565" name="Rounded Rectangle 565"/>
                              <wps:cNvSpPr/>
                              <wps:spPr>
                                <a:xfrm>
                                  <a:off x="0" y="0"/>
                                  <a:ext cx="781050" cy="9906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6" name="Picture 566" descr="Image result for counter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2" r="33333" b="16191"/>
                                <a:stretch/>
                              </pic:blipFill>
                              <pic:spPr bwMode="auto">
                                <a:xfrm>
                                  <a:off x="38100" y="161925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55FAB" id="Group 564" o:spid="_x0000_s1026" style="position:absolute;margin-left:151.25pt;margin-top:7.2pt;width:55.35pt;height:67.15pt;z-index:251713536" coordsize="781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">
                      <v:roundrect id="Rounded Rectangle 565" o:spid="_x0000_s1027" style="position:absolute;width:7810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" fillcolor="window" strokecolor="windowText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6" o:spid="_x0000_s1028" type="#_x0000_t75" alt="Image result for counters" style="position:absolute;left:381;top:1619;width:66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">
                        <v:imagedata r:id="rId40" o:title="Image result for counters" croptop="5618f" cropbottom="10611f" cropright="2184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05562E9" wp14:editId="4A5DBE34">
                      <wp:simplePos x="0" y="0"/>
                      <wp:positionH relativeFrom="column">
                        <wp:posOffset>1061568</wp:posOffset>
                      </wp:positionH>
                      <wp:positionV relativeFrom="paragraph">
                        <wp:posOffset>100292</wp:posOffset>
                      </wp:positionV>
                      <wp:extent cx="702860" cy="798394"/>
                      <wp:effectExtent l="0" t="0" r="21590" b="20955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860" cy="798394"/>
                                <a:chOff x="0" y="0"/>
                                <a:chExt cx="781050" cy="990600"/>
                              </a:xfrm>
                            </wpg:grpSpPr>
                            <wps:wsp>
                              <wps:cNvPr id="555" name="Rounded Rectangle 555"/>
                              <wps:cNvSpPr/>
                              <wps:spPr>
                                <a:xfrm>
                                  <a:off x="0" y="0"/>
                                  <a:ext cx="781050" cy="9906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" name="Picture 563" descr="Image result for counter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2" r="33333" b="16191"/>
                                <a:stretch/>
                              </pic:blipFill>
                              <pic:spPr bwMode="auto">
                                <a:xfrm>
                                  <a:off x="38100" y="161925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275E69" id="Group 351" o:spid="_x0000_s1026" style="position:absolute;margin-left:83.6pt;margin-top:7.9pt;width:55.35pt;height:62.85pt;z-index:251712512" coordsize="781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">
                      <v:roundrect id="Rounded Rectangle 555" o:spid="_x0000_s1027" style="position:absolute;width:7810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" fillcolor="window" strokecolor="windowText" strokeweight="1pt">
                        <v:stroke joinstyle="miter"/>
                      </v:roundrect>
                      <v:shape id="Picture 563" o:spid="_x0000_s1028" type="#_x0000_t75" alt="Image result for counters" style="position:absolute;left:381;top:1619;width:66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">
                        <v:imagedata r:id="rId40" o:title="Image result for counters" croptop="5618f" cropbottom="10611f" cropright="2184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7B6F3B6" wp14:editId="6286043F">
                      <wp:simplePos x="0" y="0"/>
                      <wp:positionH relativeFrom="column">
                        <wp:posOffset>228448</wp:posOffset>
                      </wp:positionH>
                      <wp:positionV relativeFrom="paragraph">
                        <wp:posOffset>56249</wp:posOffset>
                      </wp:positionV>
                      <wp:extent cx="682388" cy="825689"/>
                      <wp:effectExtent l="0" t="0" r="22860" b="12700"/>
                      <wp:wrapNone/>
                      <wp:docPr id="541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2388" cy="825689"/>
                                <a:chOff x="0" y="0"/>
                                <a:chExt cx="781050" cy="990600"/>
                              </a:xfrm>
                            </wpg:grpSpPr>
                            <wps:wsp>
                              <wps:cNvPr id="540" name="Rounded Rectangle 540"/>
                              <wps:cNvSpPr/>
                              <wps:spPr>
                                <a:xfrm>
                                  <a:off x="0" y="0"/>
                                  <a:ext cx="781050" cy="9906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" name="Picture 315" descr="Image result for counter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2" r="33333" b="16191"/>
                                <a:stretch/>
                              </pic:blipFill>
                              <pic:spPr bwMode="auto">
                                <a:xfrm>
                                  <a:off x="38100" y="161925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A798D" id="Group 541" o:spid="_x0000_s1026" style="position:absolute;margin-left:18pt;margin-top:4.45pt;width:53.75pt;height:65pt;z-index:251711488" coordsize="781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">
                      <v:roundrect id="Rounded Rectangle 540" o:spid="_x0000_s1027" style="position:absolute;width:7810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" fillcolor="white [3201]" strokecolor="black [3200]" strokeweight="1pt">
                        <v:stroke joinstyle="miter"/>
                      </v:roundrect>
                      <v:shape id="Picture 315" o:spid="_x0000_s1028" type="#_x0000_t75" alt="Image result for counters" style="position:absolute;left:381;top:1619;width:66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">
                        <v:imagedata r:id="rId40" o:title="Image result for counters" croptop="5618f" cropbottom="10611f" cropright="21845f"/>
                        <v:path arrowok="t"/>
                      </v:shape>
                    </v:group>
                  </w:pict>
                </mc:Fallback>
              </mc:AlternateContent>
            </w:r>
          </w:p>
          <w:p w14:paraId="248D97A3" w14:textId="77777777" w:rsidR="003A1373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66FF0A26" w14:textId="77777777" w:rsidR="003A1373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61354E03" w14:textId="77777777" w:rsidR="003A1373" w:rsidRPr="000C461C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375" w:type="dxa"/>
            <w:shd w:val="clear" w:color="auto" w:fill="FFFFFF" w:themeFill="background1"/>
          </w:tcPr>
          <w:p w14:paraId="54FEACBE" w14:textId="77777777" w:rsidR="003A1373" w:rsidRDefault="001352FC" w:rsidP="007A04BF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69E8AF" wp14:editId="271049E2">
                  <wp:extent cx="1153236" cy="692247"/>
                  <wp:effectExtent l="0" t="0" r="8890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7761" t="33925" r="38720" b="51649"/>
                          <a:stretch/>
                        </pic:blipFill>
                        <pic:spPr bwMode="auto">
                          <a:xfrm>
                            <a:off x="0" y="0"/>
                            <a:ext cx="1168825" cy="70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5E531" w14:textId="77777777" w:rsidR="00D258A1" w:rsidRPr="00D258A1" w:rsidRDefault="00D258A1" w:rsidP="00D258A1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D258A1">
              <w:rPr>
                <w:rFonts w:ascii="Kinetic Letters" w:hAnsi="Kinetic Letters"/>
                <w:noProof/>
                <w:lang w:val="en-GB" w:eastAsia="en-GB"/>
              </w:rPr>
              <w:drawing>
                <wp:inline distT="0" distB="0" distL="0" distR="0" wp14:anchorId="36EF2171" wp14:editId="0EE2CAB0">
                  <wp:extent cx="2210937" cy="1089291"/>
                  <wp:effectExtent l="0" t="0" r="0" b="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508" cy="109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65F6B" w14:textId="77777777" w:rsidR="00D258A1" w:rsidRPr="000C461C" w:rsidRDefault="00D258A1" w:rsidP="00D258A1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D258A1">
              <w:rPr>
                <w:rFonts w:ascii="Kinetic Letters" w:hAnsi="Kinetic Letters"/>
              </w:rPr>
              <w:t>Draw an array and use lines to split the array into groups to make multiplication and division sentences.</w:t>
            </w:r>
          </w:p>
        </w:tc>
        <w:tc>
          <w:tcPr>
            <w:tcW w:w="3713" w:type="dxa"/>
            <w:shd w:val="clear" w:color="auto" w:fill="FFFFFF" w:themeFill="background1"/>
          </w:tcPr>
          <w:p w14:paraId="10A764D0" w14:textId="77777777" w:rsidR="00D258A1" w:rsidRPr="00D258A1" w:rsidRDefault="00D258A1" w:rsidP="00D258A1">
            <w:pPr>
              <w:rPr>
                <w:rFonts w:ascii="Kinetic Letters" w:hAnsi="Kinetic Letters"/>
                <w:sz w:val="28"/>
                <w:szCs w:val="28"/>
              </w:rPr>
            </w:pPr>
            <w:r w:rsidRPr="00D258A1">
              <w:rPr>
                <w:rFonts w:ascii="Kinetic Letters" w:hAnsi="Kinetic Letters"/>
                <w:sz w:val="28"/>
                <w:szCs w:val="28"/>
              </w:rPr>
              <w:t>Find the inverse of multiplication and division sentences by creating four linking number sentences.</w:t>
            </w:r>
          </w:p>
          <w:p w14:paraId="00D34A58" w14:textId="77777777" w:rsidR="00D258A1" w:rsidRPr="00D258A1" w:rsidRDefault="00D258A1" w:rsidP="00D258A1">
            <w:pPr>
              <w:rPr>
                <w:rFonts w:ascii="Kinetic Letters" w:hAnsi="Kinetic Letters"/>
                <w:sz w:val="28"/>
                <w:szCs w:val="28"/>
              </w:rPr>
            </w:pPr>
          </w:p>
          <w:p w14:paraId="44D7D016" w14:textId="77777777" w:rsidR="00D258A1" w:rsidRPr="00D258A1" w:rsidRDefault="00D258A1" w:rsidP="00D258A1">
            <w:pPr>
              <w:rPr>
                <w:rFonts w:ascii="Kinetic Letters" w:hAnsi="Kinetic Letters"/>
                <w:sz w:val="28"/>
                <w:szCs w:val="28"/>
              </w:rPr>
            </w:pPr>
            <w:r w:rsidRPr="00D258A1">
              <w:rPr>
                <w:rFonts w:ascii="Kinetic Letters" w:hAnsi="Kinetic Letters"/>
                <w:sz w:val="28"/>
                <w:szCs w:val="28"/>
              </w:rPr>
              <w:t>7 x 4 = 28</w:t>
            </w:r>
          </w:p>
          <w:p w14:paraId="2656A5BA" w14:textId="77777777" w:rsidR="00D258A1" w:rsidRPr="00D258A1" w:rsidRDefault="00D258A1" w:rsidP="00D258A1">
            <w:pPr>
              <w:rPr>
                <w:rFonts w:ascii="Kinetic Letters" w:hAnsi="Kinetic Letters"/>
                <w:sz w:val="28"/>
                <w:szCs w:val="28"/>
              </w:rPr>
            </w:pPr>
            <w:r w:rsidRPr="00D258A1">
              <w:rPr>
                <w:rFonts w:ascii="Kinetic Letters" w:hAnsi="Kinetic Letters"/>
                <w:sz w:val="28"/>
                <w:szCs w:val="28"/>
              </w:rPr>
              <w:t>4 x 7 = 28</w:t>
            </w:r>
          </w:p>
          <w:p w14:paraId="65208551" w14:textId="77777777" w:rsidR="00D258A1" w:rsidRPr="00D258A1" w:rsidRDefault="00D258A1" w:rsidP="00D258A1">
            <w:pPr>
              <w:rPr>
                <w:rFonts w:ascii="Kinetic Letters" w:hAnsi="Kinetic Letters"/>
                <w:sz w:val="28"/>
                <w:szCs w:val="28"/>
              </w:rPr>
            </w:pPr>
            <w:r w:rsidRPr="00D258A1">
              <w:rPr>
                <w:rFonts w:ascii="Kinetic Letters" w:hAnsi="Kinetic Letters"/>
                <w:sz w:val="28"/>
                <w:szCs w:val="28"/>
              </w:rPr>
              <w:t xml:space="preserve">28 </w:t>
            </w:r>
            <w:r w:rsidRPr="00D258A1">
              <w:rPr>
                <w:rFonts w:ascii="Calibri" w:hAnsi="Calibri" w:cs="Calibri"/>
                <w:sz w:val="28"/>
                <w:szCs w:val="28"/>
              </w:rPr>
              <w:t>÷</w:t>
            </w:r>
            <w:r w:rsidRPr="00D258A1">
              <w:rPr>
                <w:rFonts w:ascii="Kinetic Letters" w:hAnsi="Kinetic Letters"/>
                <w:sz w:val="28"/>
                <w:szCs w:val="28"/>
              </w:rPr>
              <w:t xml:space="preserve"> 7 = 4</w:t>
            </w:r>
          </w:p>
          <w:p w14:paraId="2BA76FD6" w14:textId="77777777" w:rsidR="003A1373" w:rsidRPr="00D258A1" w:rsidRDefault="00D258A1" w:rsidP="00D258A1">
            <w:pPr>
              <w:jc w:val="both"/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D258A1">
              <w:rPr>
                <w:rFonts w:ascii="Kinetic Letters" w:hAnsi="Kinetic Letters"/>
                <w:sz w:val="28"/>
                <w:szCs w:val="28"/>
              </w:rPr>
              <w:t xml:space="preserve">28 </w:t>
            </w:r>
            <w:r w:rsidRPr="00D258A1">
              <w:rPr>
                <w:rFonts w:ascii="Calibri" w:hAnsi="Calibri" w:cs="Calibri"/>
                <w:sz w:val="28"/>
                <w:szCs w:val="28"/>
              </w:rPr>
              <w:t>÷</w:t>
            </w:r>
            <w:r w:rsidRPr="00D258A1">
              <w:rPr>
                <w:rFonts w:ascii="Kinetic Letters" w:hAnsi="Kinetic Letters"/>
                <w:sz w:val="28"/>
                <w:szCs w:val="28"/>
              </w:rPr>
              <w:t xml:space="preserve"> 4 = 7</w:t>
            </w:r>
          </w:p>
        </w:tc>
      </w:tr>
      <w:tr w:rsidR="00E82D4C" w:rsidRPr="009B64D4" w14:paraId="1C65323C" w14:textId="77777777" w:rsidTr="00E82D4C">
        <w:tc>
          <w:tcPr>
            <w:tcW w:w="2284" w:type="dxa"/>
            <w:shd w:val="clear" w:color="auto" w:fill="D9D9D9" w:themeFill="background1" w:themeFillShade="D9"/>
          </w:tcPr>
          <w:p w14:paraId="54EE8348" w14:textId="77777777" w:rsidR="003A1373" w:rsidRPr="009B64D4" w:rsidRDefault="003A1373" w:rsidP="003E0BF4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t>Year 4</w:t>
            </w:r>
          </w:p>
        </w:tc>
        <w:tc>
          <w:tcPr>
            <w:tcW w:w="4654" w:type="dxa"/>
            <w:shd w:val="clear" w:color="auto" w:fill="D9D9D9" w:themeFill="background1" w:themeFillShade="D9"/>
          </w:tcPr>
          <w:p w14:paraId="5D2F3DC4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375" w:type="dxa"/>
            <w:shd w:val="clear" w:color="auto" w:fill="D9D9D9" w:themeFill="background1" w:themeFillShade="D9"/>
          </w:tcPr>
          <w:p w14:paraId="78617585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713" w:type="dxa"/>
            <w:shd w:val="clear" w:color="auto" w:fill="D9D9D9" w:themeFill="background1" w:themeFillShade="D9"/>
          </w:tcPr>
          <w:p w14:paraId="4DE6700B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E82D4C" w:rsidRPr="00D3010F" w14:paraId="582C142A" w14:textId="77777777" w:rsidTr="00E82D4C">
        <w:tc>
          <w:tcPr>
            <w:tcW w:w="2284" w:type="dxa"/>
          </w:tcPr>
          <w:p w14:paraId="7144F246" w14:textId="77777777" w:rsidR="003A1373" w:rsidRPr="00D875BB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</w:t>
            </w: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:</w:t>
            </w:r>
          </w:p>
          <w:p w14:paraId="7D0F5665" w14:textId="77777777" w:rsidR="003A1373" w:rsidRPr="007303EF" w:rsidRDefault="007303EF" w:rsidP="007A04BF">
            <w:pPr>
              <w:rPr>
                <w:rFonts w:ascii="Kinetic Letters" w:hAnsi="Kinetic Letters"/>
                <w:sz w:val="24"/>
                <w:szCs w:val="24"/>
                <w:lang w:val="en-GB"/>
              </w:rPr>
            </w:pPr>
            <w:r>
              <w:rPr>
                <w:rFonts w:ascii="Kinetic Letters" w:hAnsi="Kinetic Letters"/>
                <w:sz w:val="24"/>
                <w:szCs w:val="24"/>
                <w:lang w:val="en-GB"/>
              </w:rPr>
              <w:t>Divide 2 digits (</w:t>
            </w:r>
            <w:r w:rsidR="00E35D5B">
              <w:rPr>
                <w:rFonts w:ascii="Kinetic Letters" w:hAnsi="Kinetic Letters"/>
                <w:sz w:val="24"/>
                <w:szCs w:val="24"/>
                <w:lang w:val="en-GB"/>
              </w:rPr>
              <w:t>sharing with an exchange</w:t>
            </w:r>
            <w:r w:rsidRPr="007303EF">
              <w:rPr>
                <w:rFonts w:ascii="Kinetic Letters" w:hAnsi="Kinetic Letters"/>
                <w:sz w:val="24"/>
                <w:szCs w:val="24"/>
                <w:lang w:val="en-GB"/>
              </w:rPr>
              <w:t>)</w:t>
            </w:r>
          </w:p>
          <w:p w14:paraId="50726158" w14:textId="77777777" w:rsidR="007303EF" w:rsidRDefault="007303EF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</w:p>
          <w:p w14:paraId="4F0D4229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Methods</w:t>
            </w:r>
          </w:p>
          <w:p w14:paraId="4AB00CE4" w14:textId="77777777" w:rsidR="007303EF" w:rsidRPr="007303EF" w:rsidRDefault="007303EF" w:rsidP="007303E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7303EF">
              <w:rPr>
                <w:rFonts w:ascii="Kinetic Letters" w:hAnsi="Kinetic Letters"/>
                <w:sz w:val="28"/>
                <w:szCs w:val="28"/>
                <w:lang w:val="en-GB"/>
              </w:rPr>
              <w:t>Base 10, bar models</w:t>
            </w:r>
          </w:p>
          <w:p w14:paraId="5EEB532E" w14:textId="77777777" w:rsidR="007303EF" w:rsidRPr="00451F94" w:rsidRDefault="007303EF" w:rsidP="007303E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Part-whole models</w:t>
            </w:r>
          </w:p>
          <w:p w14:paraId="04E2E913" w14:textId="77777777" w:rsidR="003A1373" w:rsidRPr="00D875BB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10143DD2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D875BB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Key vocabulary </w:t>
            </w:r>
          </w:p>
          <w:p w14:paraId="73945270" w14:textId="77777777" w:rsidR="003A1373" w:rsidRPr="00480EC0" w:rsidRDefault="003A1373" w:rsidP="007A04BF">
            <w:pPr>
              <w:rPr>
                <w:rFonts w:ascii="Kinetic Letters" w:hAnsi="Kinetic Letters"/>
                <w:color w:val="0070C0"/>
                <w:sz w:val="24"/>
                <w:szCs w:val="24"/>
                <w:lang w:val="en-GB"/>
              </w:rPr>
            </w:pPr>
          </w:p>
        </w:tc>
        <w:tc>
          <w:tcPr>
            <w:tcW w:w="4654" w:type="dxa"/>
          </w:tcPr>
          <w:p w14:paraId="1C2B98E3" w14:textId="77777777" w:rsidR="00D258A1" w:rsidRPr="00D258A1" w:rsidRDefault="00D258A1" w:rsidP="00D258A1">
            <w:pPr>
              <w:rPr>
                <w:rFonts w:ascii="Kinetic Letters" w:hAnsi="Kinetic Letters"/>
                <w:noProof/>
                <w:sz w:val="24"/>
                <w:lang w:eastAsia="en-GB"/>
              </w:rPr>
            </w:pPr>
          </w:p>
          <w:p w14:paraId="4F94FC3A" w14:textId="77777777" w:rsidR="00D258A1" w:rsidRPr="00E35D5B" w:rsidRDefault="00E35D5B" w:rsidP="00D258A1">
            <w:pPr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</w:pPr>
            <w:r w:rsidRPr="00E35D5B"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  <w:t>Start out with equipment on a place value grid</w:t>
            </w:r>
            <w:r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  <w:t>,</w:t>
            </w:r>
            <w:r w:rsidRPr="00E35D5B"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  <w:t xml:space="preserve"> to fully embed the concept that each person receives an equal amount</w:t>
            </w:r>
            <w:r>
              <w:rPr>
                <w:rFonts w:ascii="Kinetic Letters" w:hAnsi="Kinetic Letters"/>
                <w:noProof/>
                <w:sz w:val="28"/>
                <w:szCs w:val="28"/>
                <w:lang w:eastAsia="en-GB"/>
              </w:rPr>
              <w:t xml:space="preserve">. Extend this to remainders. </w:t>
            </w:r>
          </w:p>
          <w:p w14:paraId="219D2D04" w14:textId="77777777" w:rsidR="00D258A1" w:rsidRDefault="00D258A1" w:rsidP="00D258A1">
            <w:pPr>
              <w:rPr>
                <w:noProof/>
                <w:lang w:eastAsia="en-GB"/>
              </w:rPr>
            </w:pPr>
          </w:p>
          <w:p w14:paraId="25D4B42B" w14:textId="77777777" w:rsidR="00D258A1" w:rsidRDefault="00E35D5B" w:rsidP="00D258A1">
            <w:pPr>
              <w:rPr>
                <w:noProof/>
                <w:lang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F4998F" wp14:editId="06F0402E">
                  <wp:extent cx="2629631" cy="1733265"/>
                  <wp:effectExtent l="0" t="0" r="0" b="63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3035" t="49544" r="37477" b="27621"/>
                          <a:stretch/>
                        </pic:blipFill>
                        <pic:spPr bwMode="auto">
                          <a:xfrm>
                            <a:off x="0" y="0"/>
                            <a:ext cx="2644658" cy="174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10948F" w14:textId="77777777" w:rsidR="00D258A1" w:rsidRDefault="00D258A1" w:rsidP="00D258A1">
            <w:pPr>
              <w:rPr>
                <w:noProof/>
                <w:lang w:eastAsia="en-GB"/>
              </w:rPr>
            </w:pPr>
          </w:p>
          <w:p w14:paraId="532021F7" w14:textId="77777777" w:rsidR="00E35D5B" w:rsidRDefault="00E35D5B" w:rsidP="007A04BF">
            <w:pPr>
              <w:rPr>
                <w:noProof/>
              </w:rPr>
            </w:pPr>
          </w:p>
          <w:p w14:paraId="12C3EFDA" w14:textId="77777777" w:rsidR="003A1373" w:rsidRPr="00D3580D" w:rsidRDefault="003A1373" w:rsidP="007A04BF">
            <w:pPr>
              <w:rPr>
                <w:noProof/>
              </w:rPr>
            </w:pPr>
          </w:p>
        </w:tc>
        <w:tc>
          <w:tcPr>
            <w:tcW w:w="4375" w:type="dxa"/>
          </w:tcPr>
          <w:p w14:paraId="01D53FFD" w14:textId="77777777" w:rsidR="003A1373" w:rsidRDefault="003A1373" w:rsidP="007A04BF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6D046C74" w14:textId="77777777" w:rsidR="003A1373" w:rsidRPr="00D51BBF" w:rsidRDefault="00E82D4C" w:rsidP="007A04BF">
            <w:pPr>
              <w:rPr>
                <w:rFonts w:ascii="Kinetic Letters" w:hAnsi="Kinetic Letters"/>
                <w:sz w:val="24"/>
                <w:szCs w:val="24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706E691D" wp14:editId="56C38322">
                  <wp:simplePos x="0" y="0"/>
                  <wp:positionH relativeFrom="column">
                    <wp:posOffset>156646</wp:posOffset>
                  </wp:positionH>
                  <wp:positionV relativeFrom="paragraph">
                    <wp:posOffset>384667</wp:posOffset>
                  </wp:positionV>
                  <wp:extent cx="2378710" cy="578485"/>
                  <wp:effectExtent l="0" t="0" r="2540" b="0"/>
                  <wp:wrapSquare wrapText="bothSides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inetic Letters" w:hAnsi="Kinetic Letters"/>
                <w:sz w:val="24"/>
                <w:szCs w:val="24"/>
                <w:lang w:val="en-GB"/>
              </w:rPr>
              <w:t xml:space="preserve">This method will work with numbers to 50 but move to the concept of bar modelling, with larger numbers.  </w:t>
            </w:r>
          </w:p>
          <w:p w14:paraId="5DC18A0A" w14:textId="77777777" w:rsidR="003A1373" w:rsidRPr="004C7E96" w:rsidRDefault="00E35D5B" w:rsidP="007A04BF">
            <w:pPr>
              <w:spacing w:after="111" w:line="238" w:lineRule="auto"/>
              <w:ind w:left="7"/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CD5498" wp14:editId="7178420B">
                  <wp:extent cx="2127928" cy="1105469"/>
                  <wp:effectExtent l="0" t="0" r="5715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48010" t="72708" r="37809" b="14195"/>
                          <a:stretch/>
                        </pic:blipFill>
                        <pic:spPr bwMode="auto">
                          <a:xfrm>
                            <a:off x="0" y="0"/>
                            <a:ext cx="2141748" cy="111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64D981C4" w14:textId="77777777" w:rsidR="00D258A1" w:rsidRDefault="00D258A1" w:rsidP="00D258A1"/>
          <w:p w14:paraId="075417C5" w14:textId="77777777" w:rsidR="00D258A1" w:rsidRDefault="00E82D4C" w:rsidP="00D258A1">
            <w:pPr>
              <w:rPr>
                <w:rFonts w:ascii="Kinetic Letters" w:hAnsi="Kinetic Letters"/>
                <w:sz w:val="28"/>
                <w:szCs w:val="28"/>
              </w:rPr>
            </w:pPr>
            <w:r>
              <w:rPr>
                <w:noProof/>
                <w:color w:val="0000FF"/>
                <w:lang w:val="en-GB" w:eastAsia="en-GB"/>
              </w:rPr>
              <w:drawing>
                <wp:anchor distT="0" distB="0" distL="114300" distR="114300" simplePos="0" relativeHeight="251709440" behindDoc="0" locked="0" layoutInCell="1" allowOverlap="1" wp14:anchorId="7D2C2927" wp14:editId="2233BF3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570457</wp:posOffset>
                  </wp:positionV>
                  <wp:extent cx="2023583" cy="419706"/>
                  <wp:effectExtent l="0" t="0" r="0" b="0"/>
                  <wp:wrapSquare wrapText="bothSides"/>
                  <wp:docPr id="567" name="irc_mi" descr="http://amsi.org.au/teacher_modules/G7/G7_qt2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msi.org.au/teacher_modules/G7/G7_qt2%202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83" cy="41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8A1" w:rsidRPr="00D258A1">
              <w:rPr>
                <w:rFonts w:ascii="Kinetic Letters" w:hAnsi="Kinetic Letters"/>
                <w:sz w:val="28"/>
                <w:szCs w:val="28"/>
              </w:rPr>
              <w:t>Complete written divisions and show the remainder using r.</w:t>
            </w:r>
          </w:p>
          <w:p w14:paraId="402092B2" w14:textId="77777777" w:rsidR="00E82D4C" w:rsidRDefault="00E82D4C" w:rsidP="00D258A1">
            <w:pPr>
              <w:rPr>
                <w:rFonts w:ascii="Kinetic Letters" w:hAnsi="Kinetic Letters"/>
                <w:sz w:val="28"/>
                <w:szCs w:val="28"/>
              </w:rPr>
            </w:pPr>
          </w:p>
          <w:p w14:paraId="3CA87DFF" w14:textId="77777777" w:rsidR="00E82D4C" w:rsidRDefault="00E82D4C" w:rsidP="00D258A1">
            <w:pPr>
              <w:rPr>
                <w:rFonts w:ascii="Kinetic Letters" w:hAnsi="Kinetic Letters"/>
                <w:sz w:val="28"/>
                <w:szCs w:val="28"/>
              </w:rPr>
            </w:pPr>
            <w:r>
              <w:rPr>
                <w:rFonts w:ascii="Kinetic Letters" w:hAnsi="Kinetic Letters"/>
                <w:sz w:val="28"/>
                <w:szCs w:val="28"/>
              </w:rPr>
              <w:t xml:space="preserve">If children have grasped the concept of division, then progress them onto the bus shelter. Use this alongside the concrete and pictorial. </w:t>
            </w:r>
          </w:p>
          <w:p w14:paraId="26F6767B" w14:textId="77777777" w:rsidR="003A1373" w:rsidRPr="00E82D4C" w:rsidRDefault="00E82D4C" w:rsidP="00E82D4C">
            <w:pPr>
              <w:rPr>
                <w:rFonts w:ascii="Kinetic Letters" w:hAnsi="Kinetic Letter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812DBB" wp14:editId="164859FE">
                  <wp:extent cx="1944013" cy="852985"/>
                  <wp:effectExtent l="0" t="0" r="0" b="4445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47763" t="31116" r="38865" b="58454"/>
                          <a:stretch/>
                        </pic:blipFill>
                        <pic:spPr bwMode="auto">
                          <a:xfrm>
                            <a:off x="0" y="0"/>
                            <a:ext cx="1977269" cy="867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1373" w:rsidRPr="009C37BA">
              <w:rPr>
                <w:rFonts w:ascii="Kinetic Letters" w:eastAsia="Arial" w:hAnsi="Kinetic Letters" w:cs="Arial"/>
                <w:sz w:val="28"/>
                <w:szCs w:val="28"/>
              </w:rPr>
              <w:t xml:space="preserve">. </w:t>
            </w:r>
          </w:p>
        </w:tc>
      </w:tr>
      <w:tr w:rsidR="00E82D4C" w:rsidRPr="009B64D4" w14:paraId="55BEDEED" w14:textId="77777777" w:rsidTr="00E82D4C">
        <w:tc>
          <w:tcPr>
            <w:tcW w:w="2284" w:type="dxa"/>
            <w:shd w:val="clear" w:color="auto" w:fill="D9D9D9" w:themeFill="background1" w:themeFillShade="D9"/>
          </w:tcPr>
          <w:p w14:paraId="2E0E740A" w14:textId="77777777" w:rsidR="003A1373" w:rsidRPr="009B64D4" w:rsidRDefault="007303EF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>
              <w:rPr>
                <w:rFonts w:ascii="Kinetic Letters" w:hAnsi="Kinetic Letters"/>
                <w:sz w:val="32"/>
                <w:szCs w:val="32"/>
                <w:lang w:val="en-GB"/>
              </w:rPr>
              <w:lastRenderedPageBreak/>
              <w:t xml:space="preserve">Year 5 </w:t>
            </w:r>
            <w:r w:rsidR="00E35D5B">
              <w:rPr>
                <w:rFonts w:ascii="Kinetic Letters" w:hAnsi="Kinetic Letters"/>
                <w:sz w:val="32"/>
                <w:szCs w:val="32"/>
                <w:lang w:val="en-GB"/>
              </w:rPr>
              <w:t>and 6</w:t>
            </w:r>
          </w:p>
        </w:tc>
        <w:tc>
          <w:tcPr>
            <w:tcW w:w="4654" w:type="dxa"/>
            <w:shd w:val="clear" w:color="auto" w:fill="D9D9D9" w:themeFill="background1" w:themeFillShade="D9"/>
          </w:tcPr>
          <w:p w14:paraId="7B8662DE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Concrete</w:t>
            </w:r>
          </w:p>
        </w:tc>
        <w:tc>
          <w:tcPr>
            <w:tcW w:w="4375" w:type="dxa"/>
            <w:shd w:val="clear" w:color="auto" w:fill="D9D9D9" w:themeFill="background1" w:themeFillShade="D9"/>
          </w:tcPr>
          <w:p w14:paraId="6D8BEA89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Pictorial</w:t>
            </w:r>
          </w:p>
        </w:tc>
        <w:tc>
          <w:tcPr>
            <w:tcW w:w="3713" w:type="dxa"/>
            <w:shd w:val="clear" w:color="auto" w:fill="D9D9D9" w:themeFill="background1" w:themeFillShade="D9"/>
          </w:tcPr>
          <w:p w14:paraId="2BB18EC5" w14:textId="77777777" w:rsidR="003A1373" w:rsidRPr="009B64D4" w:rsidRDefault="003A1373" w:rsidP="007A04BF">
            <w:pPr>
              <w:jc w:val="center"/>
              <w:rPr>
                <w:rFonts w:ascii="Kinetic Letters" w:hAnsi="Kinetic Letters"/>
                <w:sz w:val="32"/>
                <w:szCs w:val="32"/>
                <w:lang w:val="en-GB"/>
              </w:rPr>
            </w:pPr>
            <w:r w:rsidRPr="009B64D4">
              <w:rPr>
                <w:rFonts w:ascii="Kinetic Letters" w:hAnsi="Kinetic Letters"/>
                <w:sz w:val="32"/>
                <w:szCs w:val="32"/>
                <w:lang w:val="en-GB"/>
              </w:rPr>
              <w:t>Abstract</w:t>
            </w:r>
          </w:p>
        </w:tc>
      </w:tr>
      <w:tr w:rsidR="00E82D4C" w:rsidRPr="00231E9F" w14:paraId="3717C38A" w14:textId="77777777" w:rsidTr="00E82D4C">
        <w:tc>
          <w:tcPr>
            <w:tcW w:w="2284" w:type="dxa"/>
          </w:tcPr>
          <w:p w14:paraId="167B0F41" w14:textId="77777777" w:rsidR="00C166A6" w:rsidRDefault="00C166A6" w:rsidP="007A04BF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</w:p>
          <w:p w14:paraId="0A04EC56" w14:textId="77777777" w:rsidR="003A1373" w:rsidRDefault="003A1373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Learning Objectives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</w:t>
            </w:r>
          </w:p>
          <w:p w14:paraId="79EB49CC" w14:textId="77777777" w:rsidR="003A1373" w:rsidRPr="00C166A6" w:rsidRDefault="00E82D4C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C166A6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Division of a </w:t>
            </w:r>
            <w:proofErr w:type="gramStart"/>
            <w:r w:rsidRPr="00C166A6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>3/4 digit</w:t>
            </w:r>
            <w:proofErr w:type="gramEnd"/>
            <w:r w:rsidRPr="00C166A6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 number by a single digit</w:t>
            </w:r>
          </w:p>
          <w:p w14:paraId="527B1DE8" w14:textId="77777777" w:rsidR="00E82D4C" w:rsidRDefault="00E82D4C" w:rsidP="007A04BF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</w:p>
          <w:p w14:paraId="58371E6D" w14:textId="77777777" w:rsidR="003A1373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 xml:space="preserve">Learning </w:t>
            </w:r>
            <w:proofErr w:type="gramStart"/>
            <w:r w:rsidRPr="00231E9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Objectives</w:t>
            </w:r>
            <w:r w:rsidR="00E82D4C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(</w:t>
            </w:r>
            <w:proofErr w:type="gramEnd"/>
            <w:r w:rsidR="00E82D4C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Yr6)</w:t>
            </w:r>
          </w:p>
          <w:p w14:paraId="559730EF" w14:textId="77777777" w:rsidR="003A1373" w:rsidRPr="00231E9F" w:rsidRDefault="00E82D4C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Division of a </w:t>
            </w:r>
            <w:proofErr w:type="gramStart"/>
            <w:r>
              <w:rPr>
                <w:rFonts w:ascii="Kinetic Letters" w:hAnsi="Kinetic Letters"/>
                <w:sz w:val="28"/>
                <w:szCs w:val="28"/>
                <w:lang w:val="en-GB"/>
              </w:rPr>
              <w:t>3/4 digit</w:t>
            </w:r>
            <w:proofErr w:type="gramEnd"/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number by a two digit number</w:t>
            </w:r>
          </w:p>
          <w:p w14:paraId="243D2BE6" w14:textId="77777777" w:rsidR="003A1373" w:rsidRPr="00231E9F" w:rsidRDefault="003A1373" w:rsidP="007A04BF">
            <w:pPr>
              <w:rPr>
                <w:rFonts w:ascii="Kinetic Letters" w:hAnsi="Kinetic Letters"/>
                <w:b/>
                <w:sz w:val="28"/>
                <w:szCs w:val="28"/>
                <w:lang w:val="en-GB"/>
              </w:rPr>
            </w:pPr>
            <w:r w:rsidRPr="00231E9F">
              <w:rPr>
                <w:rFonts w:ascii="Kinetic Letters" w:hAnsi="Kinetic Letters"/>
                <w:b/>
                <w:sz w:val="28"/>
                <w:szCs w:val="28"/>
                <w:lang w:val="en-GB"/>
              </w:rPr>
              <w:t xml:space="preserve">Key vocabulary </w:t>
            </w:r>
          </w:p>
          <w:p w14:paraId="59C9DFAF" w14:textId="77777777" w:rsidR="003A1373" w:rsidRPr="00231E9F" w:rsidRDefault="003A1373" w:rsidP="003A1373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</w:tc>
        <w:tc>
          <w:tcPr>
            <w:tcW w:w="4654" w:type="dxa"/>
          </w:tcPr>
          <w:p w14:paraId="30972134" w14:textId="77777777" w:rsidR="003A1373" w:rsidRDefault="003A1373" w:rsidP="007A04BF">
            <w:pPr>
              <w:rPr>
                <w:rFonts w:ascii="Kinetic Letters" w:hAnsi="Kinetic Letters"/>
                <w:sz w:val="28"/>
                <w:szCs w:val="28"/>
                <w:u w:val="single"/>
                <w:lang w:val="en-GB"/>
              </w:rPr>
            </w:pPr>
          </w:p>
          <w:p w14:paraId="30E19F8F" w14:textId="77777777" w:rsidR="00C166A6" w:rsidRDefault="00C166A6" w:rsidP="007A04BF">
            <w:pPr>
              <w:rPr>
                <w:rFonts w:ascii="Kinetic Letters" w:hAnsi="Kinetic Letters"/>
                <w:sz w:val="28"/>
                <w:szCs w:val="28"/>
                <w:u w:val="single"/>
                <w:lang w:val="en-GB"/>
              </w:rPr>
            </w:pPr>
          </w:p>
          <w:p w14:paraId="5AB2F85B" w14:textId="77777777" w:rsidR="00C166A6" w:rsidRPr="00C166A6" w:rsidRDefault="00C166A6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 w:rsidRPr="00C166A6">
              <w:rPr>
                <w:rFonts w:ascii="Kinetic Letters" w:hAnsi="Kinetic Letters"/>
                <w:sz w:val="28"/>
                <w:szCs w:val="28"/>
                <w:lang w:val="en-GB"/>
              </w:rPr>
              <w:t>Place value counters can be used alongside the bus shelter, to support children’s understanding of the mechanics of division</w:t>
            </w:r>
          </w:p>
          <w:p w14:paraId="1EEE98DF" w14:textId="77777777" w:rsidR="003A1373" w:rsidRPr="00231E9F" w:rsidRDefault="00C166A6" w:rsidP="007A04BF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11A96B" wp14:editId="2724D503">
                  <wp:extent cx="2560092" cy="1473958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24378" t="35983" r="50994" b="38809"/>
                          <a:stretch/>
                        </pic:blipFill>
                        <pic:spPr bwMode="auto">
                          <a:xfrm>
                            <a:off x="0" y="0"/>
                            <a:ext cx="2563881" cy="147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14:paraId="426B665F" w14:textId="77777777" w:rsidR="003A1373" w:rsidRDefault="003A1373" w:rsidP="007A04BF">
            <w:pPr>
              <w:tabs>
                <w:tab w:val="left" w:pos="1687"/>
              </w:tabs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D432FAB" w14:textId="77777777" w:rsidR="008606DF" w:rsidRPr="008606DF" w:rsidRDefault="008606DF" w:rsidP="008606DF">
            <w:pPr>
              <w:tabs>
                <w:tab w:val="left" w:pos="1687"/>
              </w:tabs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</w:pPr>
            <w:r w:rsidRPr="008606DF">
              <w:rPr>
                <w:rFonts w:ascii="Kinetic Letters" w:hAnsi="Kinetic Letters"/>
                <w:b/>
                <w:sz w:val="28"/>
                <w:szCs w:val="28"/>
                <w:u w:val="single"/>
                <w:lang w:val="en-GB"/>
              </w:rPr>
              <w:t>Visual hook</w:t>
            </w:r>
          </w:p>
          <w:p w14:paraId="05886ED8" w14:textId="77777777" w:rsidR="00E31B15" w:rsidRDefault="00E31B15" w:rsidP="007A04BF">
            <w:pPr>
              <w:tabs>
                <w:tab w:val="left" w:pos="1687"/>
              </w:tabs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rFonts w:ascii="Kinetic Letters" w:hAnsi="Kinetic Letters"/>
                <w:sz w:val="28"/>
                <w:szCs w:val="28"/>
                <w:lang w:val="en-GB"/>
              </w:rPr>
              <w:t>Use the bar model as a method to support children’s understanding of worded problems. I</w:t>
            </w:r>
            <w:r w:rsidR="008606DF">
              <w:rPr>
                <w:rFonts w:ascii="Kinetic Letters" w:hAnsi="Kinetic Letters"/>
                <w:sz w:val="28"/>
                <w:szCs w:val="28"/>
                <w:lang w:val="en-GB"/>
              </w:rPr>
              <w:t>t is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 a way for </w:t>
            </w:r>
            <w:r w:rsidR="008606DF">
              <w:rPr>
                <w:rFonts w:ascii="Kinetic Letters" w:hAnsi="Kinetic Letters"/>
                <w:sz w:val="28"/>
                <w:szCs w:val="28"/>
                <w:lang w:val="en-GB"/>
              </w:rPr>
              <w:t xml:space="preserve">children/teachers to communicate visually, </w:t>
            </w:r>
            <w:r>
              <w:rPr>
                <w:rFonts w:ascii="Kinetic Letters" w:hAnsi="Kinetic Letters"/>
                <w:sz w:val="28"/>
                <w:szCs w:val="28"/>
                <w:lang w:val="en-GB"/>
              </w:rPr>
              <w:t xml:space="preserve">what it is they </w:t>
            </w:r>
            <w:r w:rsidR="008606DF">
              <w:rPr>
                <w:rFonts w:ascii="Kinetic Letters" w:hAnsi="Kinetic Letters"/>
                <w:sz w:val="28"/>
                <w:szCs w:val="28"/>
                <w:lang w:val="en-GB"/>
              </w:rPr>
              <w:t>are trying to work out. It builds on the idea of fractions and equal parts, as communicated by fractions</w:t>
            </w:r>
          </w:p>
          <w:p w14:paraId="5E10FF07" w14:textId="77777777" w:rsidR="003A1373" w:rsidRPr="00231E9F" w:rsidRDefault="00E31B15" w:rsidP="007A04BF">
            <w:pPr>
              <w:tabs>
                <w:tab w:val="left" w:pos="1687"/>
              </w:tabs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ED14A8" wp14:editId="41AE1E44">
                  <wp:extent cx="2156346" cy="1371785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23051" t="35825" r="63658" b="49143"/>
                          <a:stretch/>
                        </pic:blipFill>
                        <pic:spPr bwMode="auto">
                          <a:xfrm>
                            <a:off x="0" y="0"/>
                            <a:ext cx="2182415" cy="138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4D148FFA" w14:textId="77777777" w:rsidR="00E35D5B" w:rsidRPr="00E35D5B" w:rsidRDefault="00E35D5B" w:rsidP="00E35D5B">
            <w:pPr>
              <w:rPr>
                <w:rFonts w:ascii="Kinetic Letters" w:hAnsi="Kinetic Letters"/>
                <w:sz w:val="28"/>
                <w:szCs w:val="28"/>
              </w:rPr>
            </w:pPr>
            <w:r w:rsidRPr="00E35D5B">
              <w:rPr>
                <w:rFonts w:ascii="Kinetic Letters" w:hAnsi="Kinetic Letters"/>
                <w:sz w:val="28"/>
                <w:szCs w:val="28"/>
              </w:rPr>
              <w:t>Begin with divisions that divide equally with no remainder.</w:t>
            </w:r>
          </w:p>
          <w:p w14:paraId="28E43AE5" w14:textId="77777777" w:rsidR="003A1373" w:rsidRDefault="00E82D4C" w:rsidP="007A04BF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66FFB9A1" wp14:editId="7B814FF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176530</wp:posOffset>
                  </wp:positionV>
                  <wp:extent cx="1193800" cy="681355"/>
                  <wp:effectExtent l="0" t="0" r="6350" b="4445"/>
                  <wp:wrapSquare wrapText="bothSides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42B32" w14:textId="77777777" w:rsidR="003A1373" w:rsidRDefault="003A1373" w:rsidP="007A04BF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58EA0C5B" w14:textId="77777777" w:rsidR="00E35D5B" w:rsidRDefault="00E35D5B" w:rsidP="007A04BF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5E8EE2E" w14:textId="77777777" w:rsidR="00E35D5B" w:rsidRDefault="00E35D5B" w:rsidP="007A04BF">
            <w:pPr>
              <w:jc w:val="center"/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74061C7F" w14:textId="77777777" w:rsidR="00E35D5B" w:rsidRDefault="00E35D5B" w:rsidP="00E35D5B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29802069" w14:textId="77777777" w:rsidR="00E35D5B" w:rsidRDefault="00E35D5B" w:rsidP="00E35D5B">
            <w:pPr>
              <w:rPr>
                <w:rFonts w:ascii="Kinetic Letters" w:hAnsi="Kinetic Letters"/>
                <w:sz w:val="28"/>
                <w:szCs w:val="28"/>
                <w:lang w:val="en-GB"/>
              </w:rPr>
            </w:pPr>
          </w:p>
          <w:p w14:paraId="336821C1" w14:textId="77777777" w:rsidR="00E35D5B" w:rsidRDefault="00E35D5B" w:rsidP="00E35D5B">
            <w:r w:rsidRPr="00E35D5B">
              <w:rPr>
                <w:rFonts w:ascii="Kinetic Letters" w:hAnsi="Kinetic Letters"/>
                <w:sz w:val="28"/>
                <w:szCs w:val="28"/>
              </w:rPr>
              <w:t>Move onto divisions with a remainder</w:t>
            </w:r>
            <w:r>
              <w:t>.</w:t>
            </w:r>
          </w:p>
          <w:p w14:paraId="3CE3B923" w14:textId="77777777" w:rsidR="00E35D5B" w:rsidRDefault="00E82D4C" w:rsidP="00E35D5B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9680" behindDoc="0" locked="0" layoutInCell="1" allowOverlap="1" wp14:anchorId="4A0EFB4E" wp14:editId="3BCBB53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35560</wp:posOffset>
                  </wp:positionV>
                  <wp:extent cx="1560195" cy="668655"/>
                  <wp:effectExtent l="0" t="0" r="1905" b="0"/>
                  <wp:wrapSquare wrapText="bothSides"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24D42" w14:textId="77777777" w:rsidR="00E82D4C" w:rsidRDefault="00E82D4C" w:rsidP="00E35D5B"/>
          <w:p w14:paraId="159A92C7" w14:textId="77777777" w:rsidR="00E82D4C" w:rsidRDefault="00E82D4C" w:rsidP="00E35D5B">
            <w:pPr>
              <w:rPr>
                <w:rFonts w:ascii="Kinetic Letters" w:hAnsi="Kinetic Letters"/>
                <w:sz w:val="28"/>
                <w:szCs w:val="28"/>
              </w:rPr>
            </w:pPr>
          </w:p>
          <w:p w14:paraId="65FD9FCD" w14:textId="77777777" w:rsidR="00E82D4C" w:rsidRDefault="00E82D4C" w:rsidP="00E35D5B">
            <w:pPr>
              <w:rPr>
                <w:rFonts w:ascii="Kinetic Letters" w:hAnsi="Kinetic Letters"/>
                <w:sz w:val="28"/>
                <w:szCs w:val="28"/>
              </w:rPr>
            </w:pPr>
          </w:p>
          <w:p w14:paraId="4DE86E90" w14:textId="77777777" w:rsidR="00E82D4C" w:rsidRDefault="00E82D4C" w:rsidP="00E35D5B">
            <w:pPr>
              <w:rPr>
                <w:rFonts w:ascii="Kinetic Letters" w:hAnsi="Kinetic Letters"/>
                <w:sz w:val="28"/>
                <w:szCs w:val="28"/>
              </w:rPr>
            </w:pPr>
            <w:r>
              <w:rPr>
                <w:rFonts w:ascii="Kinetic Letters" w:hAnsi="Kinetic Letters"/>
                <w:sz w:val="28"/>
                <w:szCs w:val="28"/>
              </w:rPr>
              <w:t xml:space="preserve">When dividing with money, ensure that the children can change the monetary amount into a decimal with 2 decimal places. </w:t>
            </w:r>
          </w:p>
          <w:p w14:paraId="68E66426" w14:textId="77777777" w:rsidR="00E82D4C" w:rsidRDefault="00FF7C1F" w:rsidP="00E35D5B">
            <w:pPr>
              <w:rPr>
                <w:rFonts w:ascii="Kinetic Letters" w:hAnsi="Kinetic Letters"/>
                <w:sz w:val="28"/>
                <w:szCs w:val="28"/>
              </w:rPr>
            </w:pPr>
            <w:r>
              <w:rPr>
                <w:rFonts w:ascii="Kinetic Letters" w:hAnsi="Kinetic Letters"/>
                <w:sz w:val="28"/>
                <w:szCs w:val="28"/>
              </w:rPr>
              <w:t xml:space="preserve">£ 34 </w:t>
            </w:r>
            <w:r w:rsidR="00E82D4C">
              <w:rPr>
                <w:rFonts w:ascii="Kinetic Letters" w:hAnsi="Kinetic Letters"/>
                <w:sz w:val="28"/>
                <w:szCs w:val="28"/>
              </w:rPr>
              <w:t>becomes £ 34. 00, before dividing</w:t>
            </w:r>
          </w:p>
          <w:p w14:paraId="699CFDD6" w14:textId="77777777" w:rsidR="00E82D4C" w:rsidRDefault="00E82D4C" w:rsidP="00E35D5B">
            <w:pPr>
              <w:rPr>
                <w:rFonts w:ascii="Kinetic Letters" w:hAnsi="Kinetic Letters"/>
                <w:sz w:val="28"/>
                <w:szCs w:val="28"/>
              </w:rPr>
            </w:pPr>
          </w:p>
          <w:p w14:paraId="46C2FA7F" w14:textId="77777777" w:rsidR="00E82D4C" w:rsidRPr="00E82D4C" w:rsidRDefault="00E82D4C" w:rsidP="00E35D5B">
            <w:pPr>
              <w:rPr>
                <w:rFonts w:ascii="Kinetic Letters" w:hAnsi="Kinetic Letters"/>
                <w:sz w:val="28"/>
                <w:szCs w:val="28"/>
              </w:rPr>
            </w:pPr>
            <w:r w:rsidRPr="00E82D4C">
              <w:rPr>
                <w:rFonts w:ascii="Kinetic Letters" w:hAnsi="Kinetic Letters"/>
                <w:sz w:val="28"/>
                <w:szCs w:val="28"/>
              </w:rPr>
              <w:t xml:space="preserve">In Year 6, GDS children challenged to using long division to support with division by a </w:t>
            </w:r>
            <w:proofErr w:type="gramStart"/>
            <w:r w:rsidRPr="00E82D4C">
              <w:rPr>
                <w:rFonts w:ascii="Kinetic Letters" w:hAnsi="Kinetic Letters"/>
                <w:sz w:val="28"/>
                <w:szCs w:val="28"/>
              </w:rPr>
              <w:t>two digit</w:t>
            </w:r>
            <w:proofErr w:type="gramEnd"/>
            <w:r w:rsidRPr="00E82D4C">
              <w:rPr>
                <w:rFonts w:ascii="Kinetic Letters" w:hAnsi="Kinetic Letters"/>
                <w:sz w:val="28"/>
                <w:szCs w:val="28"/>
              </w:rPr>
              <w:t xml:space="preserve"> number</w:t>
            </w:r>
          </w:p>
          <w:p w14:paraId="4110A85D" w14:textId="77777777" w:rsidR="00E35D5B" w:rsidRPr="00E35D5B" w:rsidRDefault="00E82D4C" w:rsidP="00E35D5B">
            <w:r>
              <w:rPr>
                <w:noProof/>
                <w:lang w:val="en-GB" w:eastAsia="en-GB"/>
              </w:rPr>
              <w:drawing>
                <wp:inline distT="0" distB="0" distL="0" distR="0" wp14:anchorId="2C20C842" wp14:editId="00AF5CC1">
                  <wp:extent cx="1319699" cy="1323832"/>
                  <wp:effectExtent l="0" t="0" r="0" b="0"/>
                  <wp:docPr id="558" name="Picture 558" descr="Formal Long Division (1) Worksheet - Ed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mal Long Division (1) Worksheet - Ed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1" cy="133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5511D" w14:textId="16758E5C" w:rsidR="007E0ADC" w:rsidRPr="00B941D1" w:rsidRDefault="007E0ADC">
      <w:pPr>
        <w:rPr>
          <w:lang w:val="en-GB"/>
        </w:rPr>
      </w:pPr>
    </w:p>
    <w:sectPr w:rsidR="007E0ADC" w:rsidRPr="00B941D1" w:rsidSect="00B941D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87AF6" w14:textId="77777777" w:rsidR="00444FD4" w:rsidRDefault="00444FD4" w:rsidP="004504C8">
      <w:pPr>
        <w:spacing w:after="0" w:line="240" w:lineRule="auto"/>
      </w:pPr>
      <w:r>
        <w:separator/>
      </w:r>
    </w:p>
  </w:endnote>
  <w:endnote w:type="continuationSeparator" w:id="0">
    <w:p w14:paraId="21A1F7C0" w14:textId="77777777" w:rsidR="00444FD4" w:rsidRDefault="00444FD4" w:rsidP="00450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EB65F" w14:textId="77777777" w:rsidR="00444FD4" w:rsidRDefault="00444FD4" w:rsidP="004504C8">
      <w:pPr>
        <w:spacing w:after="0" w:line="240" w:lineRule="auto"/>
      </w:pPr>
      <w:r>
        <w:separator/>
      </w:r>
    </w:p>
  </w:footnote>
  <w:footnote w:type="continuationSeparator" w:id="0">
    <w:p w14:paraId="571741E9" w14:textId="77777777" w:rsidR="00444FD4" w:rsidRDefault="00444FD4" w:rsidP="00450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1D1"/>
    <w:rsid w:val="00002447"/>
    <w:rsid w:val="00012678"/>
    <w:rsid w:val="00025264"/>
    <w:rsid w:val="00031F65"/>
    <w:rsid w:val="000337E5"/>
    <w:rsid w:val="00054480"/>
    <w:rsid w:val="00087EE4"/>
    <w:rsid w:val="000910FF"/>
    <w:rsid w:val="000C2408"/>
    <w:rsid w:val="000C461C"/>
    <w:rsid w:val="000E02A2"/>
    <w:rsid w:val="000F3905"/>
    <w:rsid w:val="001352FC"/>
    <w:rsid w:val="00174FDE"/>
    <w:rsid w:val="001A19AD"/>
    <w:rsid w:val="001A1D2D"/>
    <w:rsid w:val="001D05F6"/>
    <w:rsid w:val="001E7E8D"/>
    <w:rsid w:val="001F4EA8"/>
    <w:rsid w:val="002202B1"/>
    <w:rsid w:val="00231E9F"/>
    <w:rsid w:val="00282BA4"/>
    <w:rsid w:val="0028684E"/>
    <w:rsid w:val="002E12DA"/>
    <w:rsid w:val="00330795"/>
    <w:rsid w:val="00336224"/>
    <w:rsid w:val="00367B1C"/>
    <w:rsid w:val="003819C9"/>
    <w:rsid w:val="00395122"/>
    <w:rsid w:val="003A1373"/>
    <w:rsid w:val="003E0BF4"/>
    <w:rsid w:val="003F468B"/>
    <w:rsid w:val="003F603F"/>
    <w:rsid w:val="00407F7F"/>
    <w:rsid w:val="00444FD4"/>
    <w:rsid w:val="00447600"/>
    <w:rsid w:val="004504C8"/>
    <w:rsid w:val="00451F94"/>
    <w:rsid w:val="00452667"/>
    <w:rsid w:val="00480EC0"/>
    <w:rsid w:val="004C17D8"/>
    <w:rsid w:val="004C7E96"/>
    <w:rsid w:val="004F44AC"/>
    <w:rsid w:val="00515C78"/>
    <w:rsid w:val="0052206A"/>
    <w:rsid w:val="00525DBA"/>
    <w:rsid w:val="00591785"/>
    <w:rsid w:val="005950FC"/>
    <w:rsid w:val="00595204"/>
    <w:rsid w:val="00596400"/>
    <w:rsid w:val="005D2F0F"/>
    <w:rsid w:val="006079E2"/>
    <w:rsid w:val="00677B2E"/>
    <w:rsid w:val="00690767"/>
    <w:rsid w:val="006B1694"/>
    <w:rsid w:val="00703158"/>
    <w:rsid w:val="007303EF"/>
    <w:rsid w:val="0075004B"/>
    <w:rsid w:val="00752F97"/>
    <w:rsid w:val="007771CD"/>
    <w:rsid w:val="00777FFB"/>
    <w:rsid w:val="007825F8"/>
    <w:rsid w:val="00786FE0"/>
    <w:rsid w:val="007A08A3"/>
    <w:rsid w:val="007E0ADC"/>
    <w:rsid w:val="00831871"/>
    <w:rsid w:val="00833CF5"/>
    <w:rsid w:val="008606DF"/>
    <w:rsid w:val="008A48C6"/>
    <w:rsid w:val="008D3497"/>
    <w:rsid w:val="00915911"/>
    <w:rsid w:val="009368F8"/>
    <w:rsid w:val="009B64D4"/>
    <w:rsid w:val="009B7EA7"/>
    <w:rsid w:val="009C37BA"/>
    <w:rsid w:val="009D5EED"/>
    <w:rsid w:val="00A430E9"/>
    <w:rsid w:val="00A53F0A"/>
    <w:rsid w:val="00A81BD5"/>
    <w:rsid w:val="00A9684D"/>
    <w:rsid w:val="00AA1868"/>
    <w:rsid w:val="00AA7E19"/>
    <w:rsid w:val="00AB065E"/>
    <w:rsid w:val="00AC2EED"/>
    <w:rsid w:val="00AC487F"/>
    <w:rsid w:val="00AE052F"/>
    <w:rsid w:val="00B3645E"/>
    <w:rsid w:val="00B77DD7"/>
    <w:rsid w:val="00B80494"/>
    <w:rsid w:val="00B941D1"/>
    <w:rsid w:val="00BB32C0"/>
    <w:rsid w:val="00BC1BFD"/>
    <w:rsid w:val="00BD1498"/>
    <w:rsid w:val="00C166A6"/>
    <w:rsid w:val="00C50CF8"/>
    <w:rsid w:val="00C75AE1"/>
    <w:rsid w:val="00C822A0"/>
    <w:rsid w:val="00CB0830"/>
    <w:rsid w:val="00CF4041"/>
    <w:rsid w:val="00D111C8"/>
    <w:rsid w:val="00D12DAD"/>
    <w:rsid w:val="00D258A1"/>
    <w:rsid w:val="00D3010F"/>
    <w:rsid w:val="00D3580D"/>
    <w:rsid w:val="00D51BBF"/>
    <w:rsid w:val="00D74E41"/>
    <w:rsid w:val="00D76482"/>
    <w:rsid w:val="00D875BB"/>
    <w:rsid w:val="00DA1E95"/>
    <w:rsid w:val="00DE53E7"/>
    <w:rsid w:val="00DF78C9"/>
    <w:rsid w:val="00E31B15"/>
    <w:rsid w:val="00E35D5B"/>
    <w:rsid w:val="00E47CE5"/>
    <w:rsid w:val="00E50DB5"/>
    <w:rsid w:val="00E635F6"/>
    <w:rsid w:val="00E759A3"/>
    <w:rsid w:val="00E77AE4"/>
    <w:rsid w:val="00E82D4C"/>
    <w:rsid w:val="00EE5DD3"/>
    <w:rsid w:val="00EF40A9"/>
    <w:rsid w:val="00F30168"/>
    <w:rsid w:val="00F3060A"/>
    <w:rsid w:val="00F3077F"/>
    <w:rsid w:val="00FA3DEC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4FC6D"/>
  <w15:chartTrackingRefBased/>
  <w15:docId w15:val="{D5C558BA-F7CF-4DD6-8514-DB26469D1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0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4C8"/>
  </w:style>
  <w:style w:type="paragraph" w:styleId="Footer">
    <w:name w:val="footer"/>
    <w:basedOn w:val="Normal"/>
    <w:link w:val="FooterChar"/>
    <w:uiPriority w:val="99"/>
    <w:unhideWhenUsed/>
    <w:rsid w:val="00450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0.jpe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google.co.uk/url?sa=i&amp;rct=j&amp;q=&amp;esrc=s&amp;source=images&amp;cd=&amp;cad=rja&amp;uact=8&amp;ved=0CAcQjRxqFQoTCKS0vpetiMkCFQc8GgodmsMOiw&amp;url=http://amsi.org.au/teacher_modules/multiplication_and_division.html&amp;bvm=bv.106923889,d.d24&amp;psig=AFQjCNHiHSghOxlc9NjjRIM5VTw-EezOng&amp;ust=1447330692190626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326F68362EC41B08002DAA9C90FC3" ma:contentTypeVersion="15" ma:contentTypeDescription="Create a new document." ma:contentTypeScope="" ma:versionID="b8ab34319332d41c0cb9859375944b80">
  <xsd:schema xmlns:xsd="http://www.w3.org/2001/XMLSchema" xmlns:xs="http://www.w3.org/2001/XMLSchema" xmlns:p="http://schemas.microsoft.com/office/2006/metadata/properties" xmlns:ns2="474fe214-c6c1-4abd-a67f-5077b1211e16" xmlns:ns3="4db66ddd-bab7-4603-889b-4326ac0fe1bd" targetNamespace="http://schemas.microsoft.com/office/2006/metadata/properties" ma:root="true" ma:fieldsID="65ebfdd21b426aaf1ea546c5539a507a" ns2:_="" ns3:_="">
    <xsd:import namespace="474fe214-c6c1-4abd-a67f-5077b1211e16"/>
    <xsd:import namespace="4db66ddd-bab7-4603-889b-4326ac0fe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fe214-c6c1-4abd-a67f-5077b1211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6c48b6-d24c-4130-8c89-adb1fcabe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ddd-bab7-4603-889b-4326ac0fe1b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f54dd43-4d5c-4633-b2e4-3969e2ef3cb6}" ma:internalName="TaxCatchAll" ma:showField="CatchAllData" ma:web="4db66ddd-bab7-4603-889b-4326ac0fe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4fe214-c6c1-4abd-a67f-5077b1211e16">
      <Terms xmlns="http://schemas.microsoft.com/office/infopath/2007/PartnerControls"/>
    </lcf76f155ced4ddcb4097134ff3c332f>
    <TaxCatchAll xmlns="4db66ddd-bab7-4603-889b-4326ac0fe1bd" xsi:nil="true"/>
  </documentManagement>
</p:properties>
</file>

<file path=customXml/itemProps1.xml><?xml version="1.0" encoding="utf-8"?>
<ds:datastoreItem xmlns:ds="http://schemas.openxmlformats.org/officeDocument/2006/customXml" ds:itemID="{3A2D3D44-4599-43EA-A003-4EAF942B14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0E750-7D7D-4B34-AB15-1B8ED5499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4fe214-c6c1-4abd-a67f-5077b1211e16"/>
    <ds:schemaRef ds:uri="4db66ddd-bab7-4603-889b-4326ac0fe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99BCCF-9A75-42A4-AFEC-35EFEF2AE989}">
  <ds:schemaRefs>
    <ds:schemaRef ds:uri="http://schemas.microsoft.com/office/2006/metadata/properties"/>
    <ds:schemaRef ds:uri="http://schemas.microsoft.com/office/infopath/2007/PartnerControls"/>
    <ds:schemaRef ds:uri="474fe214-c6c1-4abd-a67f-5077b1211e16"/>
    <ds:schemaRef ds:uri="4db66ddd-bab7-4603-889b-4326ac0fe1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7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Ferndale Primary School</Company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Ferndale</dc:creator>
  <cp:keywords/>
  <dc:description/>
  <cp:lastModifiedBy>B Finlan</cp:lastModifiedBy>
  <cp:revision>14</cp:revision>
  <dcterms:created xsi:type="dcterms:W3CDTF">2020-11-25T21:26:00Z</dcterms:created>
  <dcterms:modified xsi:type="dcterms:W3CDTF">2025-04-09T09:57:00Z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0x0101009B7326F68362EC41B08002DAA9C90FC3</vt:lpwstr>
  </property>
  <property fmtid="{D5CDD505-2E9C-101B-9397-08002B2CF9AE}" pid="3" name="Order">
    <vt:r8>9840800</vt:r8>
  </property>
  <property fmtid="{D5CDD505-2E9C-101B-9397-08002B2CF9AE}" pid="4" name="MediaServiceImageTags">
    <vt:lpwstr/>
  </property>
</Properties>
</file>