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65"/>
        <w:tblW w:w="15735" w:type="dxa"/>
        <w:tblLook w:val="04A0" w:firstRow="1" w:lastRow="0" w:firstColumn="1" w:lastColumn="0" w:noHBand="0" w:noVBand="1"/>
      </w:tblPr>
      <w:tblGrid>
        <w:gridCol w:w="1326"/>
        <w:gridCol w:w="2305"/>
        <w:gridCol w:w="2530"/>
        <w:gridCol w:w="2203"/>
        <w:gridCol w:w="2835"/>
        <w:gridCol w:w="2282"/>
        <w:gridCol w:w="2254"/>
      </w:tblGrid>
      <w:tr w:rsidR="00DA6C46" w:rsidRPr="008354EA" w14:paraId="2193FA87" w14:textId="77777777" w:rsidTr="0672B0BD">
        <w:tc>
          <w:tcPr>
            <w:tcW w:w="0" w:type="auto"/>
            <w:tcBorders>
              <w:top w:val="nil"/>
              <w:left w:val="nil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0F288180" w14:textId="77777777" w:rsidR="008354EA" w:rsidRPr="00DA6C46" w:rsidRDefault="008354EA" w:rsidP="00DA6C46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FFCD442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One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167A9C4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Two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0E88A1D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Three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4074012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Four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531BB99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Five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FF693E1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Term Six</w:t>
            </w:r>
          </w:p>
        </w:tc>
      </w:tr>
      <w:tr w:rsidR="00D44465" w:rsidRPr="008354EA" w14:paraId="2088DE45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4FED413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Computing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F1ABE3B" w14:textId="149007F2" w:rsidR="008354EA" w:rsidRPr="00DA6C46" w:rsidRDefault="3096087F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Basic skills and online safety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5117D9D" w14:textId="254CAD42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Creating pictures </w:t>
            </w:r>
          </w:p>
          <w:p w14:paraId="4000DBC3" w14:textId="2EF3452C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(link to Xmas and Xmas cards)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BFE8A8E" w14:textId="2633981B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Making music </w:t>
            </w:r>
          </w:p>
          <w:p w14:paraId="7BFBAB44" w14:textId="4012196B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Presenting ideas 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81CA98E" w14:textId="100E3577" w:rsidR="008354EA" w:rsidRPr="00DA6C46" w:rsidRDefault="3096087F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Spread sheets </w:t>
            </w:r>
          </w:p>
          <w:p w14:paraId="00E65155" w14:textId="31CB243B" w:rsidR="008354EA" w:rsidRPr="00DA6C46" w:rsidRDefault="3096087F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Route explores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ECAE6A6" w14:textId="158D36B7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Questioning 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8FF2DB1" w14:textId="171F0806" w:rsidR="008354EA" w:rsidRPr="00DA6C46" w:rsidRDefault="3096087F" w:rsidP="7525602B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Coding </w:t>
            </w:r>
          </w:p>
        </w:tc>
      </w:tr>
      <w:tr w:rsidR="00DA6C46" w:rsidRPr="008354EA" w14:paraId="0A64838F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DC3BBB5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History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904E2E7" w14:textId="70326A76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6B816AB8" w14:textId="28A5C77B" w:rsidR="008354EA" w:rsidRPr="00DA6C46" w:rsidRDefault="4770A416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The history of school / Preesall school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5EE7F487" w14:textId="67FD28EE" w:rsidR="008354EA" w:rsidRPr="00DA6C46" w:rsidRDefault="4770A416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Castles 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39CB73D" w14:textId="50D03405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2E2E4A9F" w14:textId="75B546A0" w:rsidR="008354EA" w:rsidRPr="00DA6C46" w:rsidRDefault="4770A416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Florence nightingale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0F176BA" w14:textId="455EA26F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DA6C46" w:rsidRPr="008354EA" w14:paraId="00041530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D17AB16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Geography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200B564B" w14:textId="51D5F70E" w:rsidR="008354EA" w:rsidRPr="00DA6C46" w:rsidRDefault="5F4CAF6D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Continents, countries, cities and capital cities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DFA32EA" w14:textId="21B8A125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28039A3" w14:textId="74DA0828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7C2FFB27" w14:textId="44412E62" w:rsidR="008354EA" w:rsidRPr="00DA6C46" w:rsidRDefault="5F4CAF6D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England and Antarctica 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7C2F84F" w14:textId="3FE9826D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6DBCD353" w14:textId="183D0DB3" w:rsidR="008354EA" w:rsidRPr="00DA6C46" w:rsidRDefault="5F4CAF6D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Physical geography of the UK mapping skils</w:t>
            </w:r>
          </w:p>
        </w:tc>
      </w:tr>
      <w:tr w:rsidR="00DA6C46" w:rsidRPr="008354EA" w14:paraId="2D74E80F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7AD73A2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Science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439D33D" w14:textId="75905CCF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Animals need for survival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9699425" w14:textId="5D732BD6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Human growth and health 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264FFC5" w14:textId="0C7E1BEE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Living things and their habitats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7B50879" w14:textId="25778BA2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Plants (light and dark)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712F6FB" w14:textId="39D92495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Growing up 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D99B9AD" w14:textId="05EA629D" w:rsidR="008354EA" w:rsidRPr="00DA6C46" w:rsidRDefault="63D1EE2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Wildlife plants (bulbs and seeds)</w:t>
            </w:r>
          </w:p>
        </w:tc>
      </w:tr>
      <w:tr w:rsidR="00DA6C46" w:rsidRPr="008354EA" w14:paraId="691B0222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8F7427D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Art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0BEBAB5" w14:textId="5AC82D04" w:rsidR="008354EA" w:rsidRPr="00DA6C46" w:rsidRDefault="02DCAB69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Painting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700D90FC" w14:textId="218A1F1A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53800E94" w14:textId="40B9EA8E" w:rsidR="008354EA" w:rsidRPr="00DA6C46" w:rsidRDefault="008354EA" w:rsidP="0672B0BD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2BC277E" w14:textId="1067AC71" w:rsidR="008354EA" w:rsidRPr="00DA6C46" w:rsidRDefault="26CE6152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Printing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374403E9" w14:textId="70613B21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756D44A" w14:textId="0E2B1427" w:rsidR="008354EA" w:rsidRPr="00DA6C46" w:rsidRDefault="3E23B8E2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Drawing</w:t>
            </w:r>
          </w:p>
        </w:tc>
      </w:tr>
      <w:tr w:rsidR="00DA6C46" w:rsidRPr="008354EA" w14:paraId="4AC072A8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C2DB7BB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DT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10EE518F" w14:textId="44238E3D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1BB9F83" w14:textId="66067D5E" w:rsidR="008354EA" w:rsidRPr="00DA6C46" w:rsidRDefault="183338A2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Food 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5E31FC9" w14:textId="3B64194D" w:rsidR="008354EA" w:rsidRPr="00DA6C46" w:rsidRDefault="183338A2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Mechanisms 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65472886" w14:textId="798B88F4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5EA99F5" w14:textId="72012B65" w:rsidR="008354EA" w:rsidRPr="00DA6C46" w:rsidRDefault="49A20983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textiles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42140D1" w14:textId="31FEACB9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DA6C46" w:rsidRPr="008354EA" w14:paraId="40828017" w14:textId="77777777" w:rsidTr="0672B0BD">
        <w:trPr>
          <w:trHeight w:val="1194"/>
        </w:trPr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3FB83FA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Maths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FD77C59" w14:textId="6A10CDDC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Place value</w:t>
            </w:r>
          </w:p>
          <w:p w14:paraId="7302EBB4" w14:textId="7276228C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Position and direction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E1C6CA5" w14:textId="28807218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Addition and subtraction</w:t>
            </w:r>
          </w:p>
          <w:p w14:paraId="52194915" w14:textId="256F16E2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Shape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FDD2EDA" w14:textId="2122C256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Length and height </w:t>
            </w:r>
          </w:p>
          <w:p w14:paraId="2F158BAA" w14:textId="686D2EA4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Multiplication and division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8EB724D" w14:textId="54A73A18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Multiplication and division</w:t>
            </w:r>
          </w:p>
          <w:p w14:paraId="689BB4D9" w14:textId="76D83A09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Time 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D603E73" w14:textId="73A72830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Mass capacity and temp. </w:t>
            </w:r>
          </w:p>
          <w:p w14:paraId="3875DC99" w14:textId="7F89F230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Fractions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61D2035" w14:textId="5CFBE21A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Money</w:t>
            </w:r>
          </w:p>
          <w:p w14:paraId="1C9CA569" w14:textId="527ADA8F" w:rsidR="008354EA" w:rsidRPr="00DA6C46" w:rsidRDefault="48DF2D40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Stats </w:t>
            </w:r>
          </w:p>
        </w:tc>
      </w:tr>
      <w:tr w:rsidR="00DA6C46" w:rsidRPr="008354EA" w14:paraId="43D26D9A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978CF1D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Music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5AAE86CA" w14:textId="25EC320D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475EBDD" w14:textId="4DBB9A3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6AE6807B" w14:textId="3BEC1F74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7DBF0FC" w14:textId="2E6DE6C8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</w:tcPr>
          <w:p w14:paraId="3BB8C897" w14:textId="4342969D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AF428EA" w14:textId="5C2E23DE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DA6C46" w:rsidRPr="008354EA" w14:paraId="3E6180E1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AC3898E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PE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D2022AB" w14:textId="6ABBA6D0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Fundamental skills</w:t>
            </w:r>
          </w:p>
          <w:p w14:paraId="3A80F9E8" w14:textId="17C3FC0E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Forest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9C465B2" w14:textId="6D5C599D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Dance </w:t>
            </w:r>
          </w:p>
          <w:p w14:paraId="010013B9" w14:textId="1264A9E6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Ball skills 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834326D" w14:textId="43F76A58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Gymnastics </w:t>
            </w:r>
          </w:p>
          <w:p w14:paraId="7B015CE5" w14:textId="184BD280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E55C256" w14:textId="511FACD4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66D30E8" w14:textId="55F0FCEA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Athletics</w:t>
            </w:r>
          </w:p>
          <w:p w14:paraId="3B0D6071" w14:textId="40C89EA8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Net and wall games 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B39AAFE" w14:textId="73970A29" w:rsidR="008354EA" w:rsidRPr="00DA6C46" w:rsidRDefault="2715E5E7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>Target games</w:t>
            </w:r>
          </w:p>
        </w:tc>
      </w:tr>
      <w:tr w:rsidR="00DA6C46" w:rsidRPr="008354EA" w14:paraId="0263A053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D9A10D4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PSHE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A846DBB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Me and my relationships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5727B2C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Valuing difference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3EC1177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Keeping myself safe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266CAD7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Rights and responsibilities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C804DF5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Being my best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13B7E29" w14:textId="77777777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  <w:r w:rsidRPr="00DA6C46">
              <w:rPr>
                <w:sz w:val="20"/>
                <w:szCs w:val="20"/>
              </w:rPr>
              <w:t>Growing and changing; transitions.</w:t>
            </w:r>
          </w:p>
        </w:tc>
      </w:tr>
      <w:tr w:rsidR="00DA6C46" w:rsidRPr="008354EA" w14:paraId="5F0AF08F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430A30D2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lastRenderedPageBreak/>
              <w:t>RE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A9597C3" w14:textId="158E1A3E" w:rsidR="0672B0BD" w:rsidRDefault="0672B0BD" w:rsidP="0672B0BD">
            <w:r w:rsidRPr="0672B0B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Unit 1.9 - My world, Jesus World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8409F45" w14:textId="750912BF" w:rsidR="0672B0BD" w:rsidRDefault="0672B0BD" w:rsidP="0672B0BD">
            <w:r w:rsidRPr="0672B0B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Unit 2.2 - Why do Christians believe that the birth of Jesus was good news?</w:t>
            </w: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C730761" w14:textId="568C78BC" w:rsidR="0672B0BD" w:rsidRDefault="0672B0BD" w:rsidP="0672B0BD">
            <w:r w:rsidRPr="0672B0B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Unit 1.2 - What do people of faith believe about God as a creator?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6ABA39B3" w14:textId="1EF5A14A" w:rsidR="0672B0BD" w:rsidRDefault="0672B0BD" w:rsidP="0672B0BD">
            <w:r w:rsidRPr="0672B0B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Unit 2.4 - How do symbols help people to understand the easter story?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7DF73D43" w14:textId="6DE3D7FF" w:rsidR="0672B0BD" w:rsidRDefault="0672B0BD" w:rsidP="0672B0BD">
            <w:r w:rsidRPr="0672B0B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Unit 2.5 - 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310B3DB3" w14:textId="49C1CBD2" w:rsidR="0672B0BD" w:rsidRDefault="0672B0BD" w:rsidP="0672B0BD">
            <w:pPr>
              <w:rPr>
                <w:rFonts w:ascii="Aptos" w:eastAsia="Aptos" w:hAnsi="Aptos" w:cs="Aptos"/>
                <w:sz w:val="22"/>
                <w:szCs w:val="22"/>
              </w:rPr>
            </w:pPr>
          </w:p>
        </w:tc>
      </w:tr>
      <w:tr w:rsidR="00DA6C46" w:rsidRPr="008354EA" w14:paraId="230A1D95" w14:textId="77777777" w:rsidTr="0672B0BD">
        <w:tc>
          <w:tcPr>
            <w:tcW w:w="0" w:type="auto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92994EB" w14:textId="77777777" w:rsidR="008354EA" w:rsidRPr="00DA6C46" w:rsidRDefault="008354EA" w:rsidP="00DA6C46">
            <w:pPr>
              <w:spacing w:after="160" w:line="278" w:lineRule="auto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DA6C46">
              <w:rPr>
                <w:b/>
                <w:bCs/>
                <w:sz w:val="22"/>
                <w:szCs w:val="22"/>
                <w:u w:val="single"/>
              </w:rPr>
              <w:t>English</w:t>
            </w:r>
          </w:p>
        </w:tc>
        <w:tc>
          <w:tcPr>
            <w:tcW w:w="230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B42E638" w14:textId="0BC0E583" w:rsidR="008354EA" w:rsidRPr="00DA6C46" w:rsidRDefault="348B4B1B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Grandads island – narrative </w:t>
            </w:r>
          </w:p>
        </w:tc>
        <w:tc>
          <w:tcPr>
            <w:tcW w:w="253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206AC0A8" w14:textId="2B64466F" w:rsidR="008354EA" w:rsidRPr="00DA6C46" w:rsidRDefault="348B4B1B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Meerkat Christmas – post card </w:t>
            </w:r>
          </w:p>
          <w:p w14:paraId="4086CCEF" w14:textId="484FD7AE" w:rsidR="008354EA" w:rsidRPr="00DA6C46" w:rsidRDefault="008354EA" w:rsidP="00DA6C46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E70B775" w14:textId="0E0EFE36" w:rsidR="008354EA" w:rsidRPr="00DA6C46" w:rsidRDefault="348B4B1B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Traditional tales with a twist </w:t>
            </w:r>
          </w:p>
        </w:tc>
        <w:tc>
          <w:tcPr>
            <w:tcW w:w="283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153AB3B0" w14:textId="59826839" w:rsidR="008354EA" w:rsidRPr="00DA6C46" w:rsidRDefault="6786DCAD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Plants – information text </w:t>
            </w:r>
          </w:p>
        </w:tc>
        <w:tc>
          <w:tcPr>
            <w:tcW w:w="228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080C128D" w14:textId="0D1D181C" w:rsidR="008354EA" w:rsidRPr="00DA6C46" w:rsidRDefault="6786DCAD" w:rsidP="0672B0BD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If I were in charge of the world – Poem </w:t>
            </w:r>
          </w:p>
        </w:tc>
        <w:tc>
          <w:tcPr>
            <w:tcW w:w="225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hideMark/>
          </w:tcPr>
          <w:p w14:paraId="523053C2" w14:textId="6BE731C5" w:rsidR="008354EA" w:rsidRPr="00DA6C46" w:rsidRDefault="1319D153" w:rsidP="00DA6C46">
            <w:pPr>
              <w:spacing w:after="160" w:line="278" w:lineRule="auto"/>
            </w:pPr>
            <w:r w:rsidRPr="0672B0BD">
              <w:rPr>
                <w:sz w:val="20"/>
                <w:szCs w:val="20"/>
              </w:rPr>
              <w:t xml:space="preserve">This is how we do it – letter </w:t>
            </w:r>
          </w:p>
        </w:tc>
      </w:tr>
    </w:tbl>
    <w:p w14:paraId="37E1B474" w14:textId="77777777" w:rsidR="004C3FD3" w:rsidRDefault="004C3FD3"/>
    <w:sectPr w:rsidR="004C3FD3" w:rsidSect="00DA6C46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8537D" w14:textId="77777777" w:rsidR="00DA6C46" w:rsidRDefault="00DA6C46" w:rsidP="00DA6C46">
      <w:pPr>
        <w:spacing w:after="0" w:line="240" w:lineRule="auto"/>
      </w:pPr>
      <w:r>
        <w:separator/>
      </w:r>
    </w:p>
  </w:endnote>
  <w:endnote w:type="continuationSeparator" w:id="0">
    <w:p w14:paraId="5904A40A" w14:textId="77777777" w:rsidR="00DA6C46" w:rsidRDefault="00DA6C46" w:rsidP="00DA6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672B0BD" w14:paraId="10C82D3C" w14:textId="77777777" w:rsidTr="0672B0BD">
      <w:trPr>
        <w:trHeight w:val="300"/>
      </w:trPr>
      <w:tc>
        <w:tcPr>
          <w:tcW w:w="5130" w:type="dxa"/>
        </w:tcPr>
        <w:p w14:paraId="35107AD1" w14:textId="50EEFD57" w:rsidR="0672B0BD" w:rsidRDefault="0672B0BD" w:rsidP="0672B0BD">
          <w:pPr>
            <w:pStyle w:val="Header"/>
            <w:ind w:left="-115"/>
          </w:pPr>
        </w:p>
      </w:tc>
      <w:tc>
        <w:tcPr>
          <w:tcW w:w="5130" w:type="dxa"/>
        </w:tcPr>
        <w:p w14:paraId="6C8154A6" w14:textId="669D40DB" w:rsidR="0672B0BD" w:rsidRDefault="0672B0BD" w:rsidP="0672B0BD">
          <w:pPr>
            <w:pStyle w:val="Header"/>
            <w:jc w:val="center"/>
          </w:pPr>
        </w:p>
      </w:tc>
      <w:tc>
        <w:tcPr>
          <w:tcW w:w="5130" w:type="dxa"/>
        </w:tcPr>
        <w:p w14:paraId="0EC9B5E6" w14:textId="5D36AE60" w:rsidR="0672B0BD" w:rsidRDefault="0672B0BD" w:rsidP="0672B0BD">
          <w:pPr>
            <w:pStyle w:val="Header"/>
            <w:ind w:right="-115"/>
            <w:jc w:val="right"/>
          </w:pPr>
        </w:p>
      </w:tc>
    </w:tr>
  </w:tbl>
  <w:p w14:paraId="4561AAA2" w14:textId="1CD26492" w:rsidR="0672B0BD" w:rsidRDefault="0672B0BD" w:rsidP="0672B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9EFE" w14:textId="77777777" w:rsidR="00DA6C46" w:rsidRDefault="00DA6C46" w:rsidP="00DA6C46">
      <w:pPr>
        <w:spacing w:after="0" w:line="240" w:lineRule="auto"/>
      </w:pPr>
      <w:r>
        <w:separator/>
      </w:r>
    </w:p>
  </w:footnote>
  <w:footnote w:type="continuationSeparator" w:id="0">
    <w:p w14:paraId="3D5068C7" w14:textId="77777777" w:rsidR="00DA6C46" w:rsidRDefault="00DA6C46" w:rsidP="00DA6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53F48" w14:textId="02CCECE4" w:rsidR="00DA6C46" w:rsidRPr="00DA6C46" w:rsidRDefault="00DA6C46" w:rsidP="00DA6C46">
    <w:pPr>
      <w:pStyle w:val="Header"/>
      <w:jc w:val="center"/>
      <w:rPr>
        <w:b/>
        <w:bCs/>
        <w:sz w:val="28"/>
        <w:szCs w:val="28"/>
        <w:u w:val="single"/>
      </w:rPr>
    </w:pPr>
    <w:r w:rsidRPr="00DA6C46">
      <w:rPr>
        <w:noProof/>
      </w:rPr>
      <w:drawing>
        <wp:anchor distT="0" distB="0" distL="114300" distR="114300" simplePos="0" relativeHeight="251658240" behindDoc="1" locked="0" layoutInCell="1" allowOverlap="1" wp14:anchorId="033CE101" wp14:editId="340C456F">
          <wp:simplePos x="0" y="0"/>
          <wp:positionH relativeFrom="column">
            <wp:posOffset>9020810</wp:posOffset>
          </wp:positionH>
          <wp:positionV relativeFrom="paragraph">
            <wp:posOffset>-338455</wp:posOffset>
          </wp:positionV>
          <wp:extent cx="728345" cy="728345"/>
          <wp:effectExtent l="0" t="0" r="0" b="0"/>
          <wp:wrapTight wrapText="bothSides">
            <wp:wrapPolygon edited="0">
              <wp:start x="5650" y="0"/>
              <wp:lineTo x="0" y="3955"/>
              <wp:lineTo x="0" y="14689"/>
              <wp:lineTo x="1695" y="18078"/>
              <wp:lineTo x="5085" y="20903"/>
              <wp:lineTo x="5650" y="20903"/>
              <wp:lineTo x="15254" y="20903"/>
              <wp:lineTo x="15819" y="20903"/>
              <wp:lineTo x="19208" y="18078"/>
              <wp:lineTo x="20903" y="14689"/>
              <wp:lineTo x="20903" y="3955"/>
              <wp:lineTo x="15254" y="0"/>
              <wp:lineTo x="5650" y="0"/>
            </wp:wrapPolygon>
          </wp:wrapTight>
          <wp:docPr id="9" name="Picture 9" descr="Fleetwood's Charity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Fleetwood's Charity Primary Schoo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728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672B0BD" w:rsidRPr="00DA6C46">
      <w:rPr>
        <w:b/>
        <w:bCs/>
        <w:sz w:val="28"/>
        <w:szCs w:val="28"/>
      </w:rPr>
      <w:t xml:space="preserve">                   </w:t>
    </w:r>
    <w:r w:rsidR="0672B0BD">
      <w:rPr>
        <w:b/>
        <w:bCs/>
        <w:sz w:val="28"/>
        <w:szCs w:val="28"/>
        <w:u w:val="single"/>
      </w:rPr>
      <w:t xml:space="preserve"> </w:t>
    </w:r>
    <w:r w:rsidR="0672B0BD" w:rsidRPr="00DA6C46">
      <w:rPr>
        <w:b/>
        <w:bCs/>
        <w:sz w:val="28"/>
        <w:szCs w:val="28"/>
        <w:u w:val="single"/>
      </w:rPr>
      <w:t xml:space="preserve">Oak </w:t>
    </w:r>
    <w:r w:rsidR="0672B0BD" w:rsidRPr="0672B0BD">
      <w:rPr>
        <w:b/>
        <w:bCs/>
        <w:sz w:val="28"/>
        <w:szCs w:val="28"/>
        <w:u w:val="single"/>
      </w:rPr>
      <w:t>Annual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EA"/>
    <w:rsid w:val="0003395C"/>
    <w:rsid w:val="000E3C8C"/>
    <w:rsid w:val="0038516E"/>
    <w:rsid w:val="004C3FD3"/>
    <w:rsid w:val="008354EA"/>
    <w:rsid w:val="00C42ACA"/>
    <w:rsid w:val="00D44465"/>
    <w:rsid w:val="00DA6C46"/>
    <w:rsid w:val="00DE587A"/>
    <w:rsid w:val="00FF62DA"/>
    <w:rsid w:val="02A37FC0"/>
    <w:rsid w:val="02DCAB69"/>
    <w:rsid w:val="03813328"/>
    <w:rsid w:val="0672B0BD"/>
    <w:rsid w:val="0887D17E"/>
    <w:rsid w:val="0AFAEF3F"/>
    <w:rsid w:val="0BD11FA9"/>
    <w:rsid w:val="0CAE27DD"/>
    <w:rsid w:val="0F57DB7A"/>
    <w:rsid w:val="0F89B5D1"/>
    <w:rsid w:val="0FECCF08"/>
    <w:rsid w:val="1319D153"/>
    <w:rsid w:val="1467076A"/>
    <w:rsid w:val="15C362AD"/>
    <w:rsid w:val="183338A2"/>
    <w:rsid w:val="1A4238F0"/>
    <w:rsid w:val="1E66A199"/>
    <w:rsid w:val="250F22C1"/>
    <w:rsid w:val="26CE6152"/>
    <w:rsid w:val="2715E5E7"/>
    <w:rsid w:val="2B2D5121"/>
    <w:rsid w:val="2F343495"/>
    <w:rsid w:val="3096087F"/>
    <w:rsid w:val="348B4B1B"/>
    <w:rsid w:val="399B1C82"/>
    <w:rsid w:val="3BA47288"/>
    <w:rsid w:val="3E23B8E2"/>
    <w:rsid w:val="424A9BAE"/>
    <w:rsid w:val="4581F2FF"/>
    <w:rsid w:val="46338DFC"/>
    <w:rsid w:val="470D2230"/>
    <w:rsid w:val="475B4FD8"/>
    <w:rsid w:val="4770A416"/>
    <w:rsid w:val="48DF2D40"/>
    <w:rsid w:val="49A20983"/>
    <w:rsid w:val="4A9AC095"/>
    <w:rsid w:val="598718F8"/>
    <w:rsid w:val="5F4CAF6D"/>
    <w:rsid w:val="63D1EE29"/>
    <w:rsid w:val="64A7F8F1"/>
    <w:rsid w:val="663B3609"/>
    <w:rsid w:val="6786DCAD"/>
    <w:rsid w:val="68F8B943"/>
    <w:rsid w:val="699570BD"/>
    <w:rsid w:val="69A5DD9C"/>
    <w:rsid w:val="6CB27EA4"/>
    <w:rsid w:val="6EAB4919"/>
    <w:rsid w:val="71045CCF"/>
    <w:rsid w:val="7131C28D"/>
    <w:rsid w:val="7258A846"/>
    <w:rsid w:val="7525602B"/>
    <w:rsid w:val="7D926EF6"/>
    <w:rsid w:val="7E3D781C"/>
    <w:rsid w:val="7EC7F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FA19A"/>
  <w15:chartTrackingRefBased/>
  <w15:docId w15:val="{03F013A3-223B-4392-9BE4-BE40B0AA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4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5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6C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C46"/>
  </w:style>
  <w:style w:type="paragraph" w:styleId="Footer">
    <w:name w:val="footer"/>
    <w:basedOn w:val="Normal"/>
    <w:link w:val="FooterChar"/>
    <w:uiPriority w:val="99"/>
    <w:unhideWhenUsed/>
    <w:rsid w:val="00DA6C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3543d7-86e7-458b-be98-593ae13635fb">
      <Terms xmlns="http://schemas.microsoft.com/office/infopath/2007/PartnerControls"/>
    </lcf76f155ced4ddcb4097134ff3c332f>
    <image xmlns="7f3543d7-86e7-458b-be98-593ae13635fb" xsi:nil="true"/>
    <Image0 xmlns="7f3543d7-86e7-458b-be98-593ae13635fb" xsi:nil="true"/>
    <TaxCatchAll xmlns="e1f1918f-5037-4508-a333-534cf405f0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22E9660EF7C4C8699F937F615B4B0" ma:contentTypeVersion="21" ma:contentTypeDescription="Create a new document." ma:contentTypeScope="" ma:versionID="3c0c06b44a9ff8622fd24cb3afdff52f">
  <xsd:schema xmlns:xsd="http://www.w3.org/2001/XMLSchema" xmlns:xs="http://www.w3.org/2001/XMLSchema" xmlns:p="http://schemas.microsoft.com/office/2006/metadata/properties" xmlns:ns2="7f3543d7-86e7-458b-be98-593ae13635fb" xmlns:ns3="e1f1918f-5037-4508-a333-534cf405f039" targetNamespace="http://schemas.microsoft.com/office/2006/metadata/properties" ma:root="true" ma:fieldsID="88bdf90d72bc77f95ee0ddf919df2615" ns2:_="" ns3:_="">
    <xsd:import namespace="7f3543d7-86e7-458b-be98-593ae13635fb"/>
    <xsd:import namespace="e1f1918f-5037-4508-a333-534cf405f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MediaServiceBillingMetadata" minOccurs="0"/>
                <xsd:element ref="ns2:Image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543d7-86e7-458b-be98-593ae13635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5310228-0a37-4cf3-a1e0-1c2c5b3642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0" ma:index="27" nillable="true" ma:displayName="Image" ma:format="Thumbnail" ma:internalName="Image0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1918f-5037-4508-a333-534cf405f0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33703f-53d7-40e5-b59d-6129670c9688}" ma:internalName="TaxCatchAll" ma:showField="CatchAllData" ma:web="e1f1918f-5037-4508-a333-534cf405f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0BA54-B9E5-4C09-991F-B3111B036F6E}">
  <ds:schemaRefs>
    <ds:schemaRef ds:uri="http://schemas.microsoft.com/office/2006/metadata/properties"/>
    <ds:schemaRef ds:uri="http://schemas.microsoft.com/office/infopath/2007/PartnerControls"/>
    <ds:schemaRef ds:uri="7f3543d7-86e7-458b-be98-593ae13635fb"/>
    <ds:schemaRef ds:uri="e1f1918f-5037-4508-a333-534cf405f039"/>
  </ds:schemaRefs>
</ds:datastoreItem>
</file>

<file path=customXml/itemProps2.xml><?xml version="1.0" encoding="utf-8"?>
<ds:datastoreItem xmlns:ds="http://schemas.openxmlformats.org/officeDocument/2006/customXml" ds:itemID="{88035A0E-67BB-4892-A342-F7B0337CCE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60E84-14AB-4F65-B1F6-6A8B52754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543d7-86e7-458b-be98-593ae13635fb"/>
    <ds:schemaRef ds:uri="e1f1918f-5037-4508-a333-534cf405f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Simpson</dc:creator>
  <cp:keywords/>
  <dc:description/>
  <cp:lastModifiedBy>Gladwin, Vicky</cp:lastModifiedBy>
  <cp:revision>2</cp:revision>
  <dcterms:created xsi:type="dcterms:W3CDTF">2026-09-16T11:47:00Z</dcterms:created>
  <dcterms:modified xsi:type="dcterms:W3CDTF">2026-09-16T11:47:00Z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0x010100B4C22E9660EF7C4C8699F937F615B4B0</vt:lpwstr>
  </property>
  <property fmtid="{D5CDD505-2E9C-101B-9397-08002B2CF9AE}" pid="3" name="MediaServiceImageTags">
    <vt:lpwstr/>
  </property>
</Properties>
</file>