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762" w14:textId="77777777" w:rsidR="00D247BC" w:rsidRDefault="00D247BC" w:rsidP="00410FF3">
      <w:pPr>
        <w:rPr>
          <w:rFonts w:ascii="Museo Sans 500" w:hAnsi="Museo Sans 500" w:cs="Arial"/>
          <w:b/>
          <w:bCs/>
          <w:color w:val="49773B"/>
          <w:sz w:val="28"/>
          <w:szCs w:val="44"/>
        </w:rPr>
      </w:pPr>
    </w:p>
    <w:p w14:paraId="70F2FE4A" w14:textId="07C12205" w:rsidR="002A3BC3" w:rsidRPr="003A357A" w:rsidRDefault="001017CE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Curriculum Overview - Year </w:t>
      </w:r>
      <w:r w:rsidR="008D0C60">
        <w:rPr>
          <w:rFonts w:ascii="Museo Sans 500" w:hAnsi="Museo Sans 500" w:cs="Arial"/>
          <w:b/>
          <w:bCs/>
          <w:color w:val="49773B"/>
          <w:sz w:val="28"/>
          <w:szCs w:val="44"/>
        </w:rPr>
        <w:t>Two</w:t>
      </w:r>
    </w:p>
    <w:p w14:paraId="35126328" w14:textId="77777777" w:rsidR="00122A20" w:rsidRDefault="00122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279"/>
        <w:gridCol w:w="1982"/>
        <w:gridCol w:w="1990"/>
        <w:gridCol w:w="1898"/>
        <w:gridCol w:w="1897"/>
        <w:gridCol w:w="1895"/>
      </w:tblGrid>
      <w:tr w:rsidR="00E51014" w:rsidRPr="003A357A" w14:paraId="092C94E3" w14:textId="77777777" w:rsidTr="000C45CE">
        <w:trPr>
          <w:tblHeader/>
        </w:trPr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1D72BC31" w14:textId="77777777" w:rsidR="002A3BC3" w:rsidRPr="003A357A" w:rsidRDefault="002A3BC3" w:rsidP="002A3BC3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283" w:type="dxa"/>
            <w:shd w:val="clear" w:color="auto" w:fill="auto"/>
          </w:tcPr>
          <w:p w14:paraId="55AA624A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6" w:type="dxa"/>
            <w:shd w:val="clear" w:color="auto" w:fill="auto"/>
          </w:tcPr>
          <w:p w14:paraId="04899D75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6" w:type="dxa"/>
            <w:shd w:val="clear" w:color="auto" w:fill="auto"/>
          </w:tcPr>
          <w:p w14:paraId="2E6A4C8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1901" w:type="dxa"/>
            <w:shd w:val="clear" w:color="auto" w:fill="auto"/>
          </w:tcPr>
          <w:p w14:paraId="3F0775CB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1899" w:type="dxa"/>
            <w:shd w:val="clear" w:color="auto" w:fill="auto"/>
          </w:tcPr>
          <w:p w14:paraId="1C3ECBE8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1882" w:type="dxa"/>
            <w:shd w:val="clear" w:color="auto" w:fill="auto"/>
          </w:tcPr>
          <w:p w14:paraId="302150F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E51014" w:rsidRPr="003A357A" w14:paraId="79CAEB1E" w14:textId="4989ED8E" w:rsidTr="000C45CE">
        <w:tc>
          <w:tcPr>
            <w:tcW w:w="2011" w:type="dxa"/>
            <w:tcBorders>
              <w:bottom w:val="single" w:sz="4" w:space="0" w:color="auto"/>
            </w:tcBorders>
            <w:shd w:val="clear" w:color="auto" w:fill="A0D9B3"/>
          </w:tcPr>
          <w:p w14:paraId="09F5F0E1" w14:textId="54EFB82C" w:rsidR="00375487" w:rsidRPr="003A357A" w:rsidRDefault="00375487" w:rsidP="00F447E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English</w:t>
            </w:r>
          </w:p>
        </w:tc>
        <w:tc>
          <w:tcPr>
            <w:tcW w:w="2283" w:type="dxa"/>
          </w:tcPr>
          <w:p w14:paraId="23EA1D10" w14:textId="77777777" w:rsidR="00375487" w:rsidRDefault="00EC0DB2" w:rsidP="00327A0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Goldilocks and the Three Bears</w:t>
            </w:r>
            <w:r w:rsidR="002B4C13">
              <w:rPr>
                <w:rFonts w:ascii="Museo Sans 100" w:hAnsi="Museo Sans 100"/>
                <w:sz w:val="21"/>
                <w:szCs w:val="21"/>
              </w:rPr>
              <w:t>/Me and You/ Wolves</w:t>
            </w:r>
          </w:p>
          <w:p w14:paraId="5EC251AB" w14:textId="77777777" w:rsidR="002B4C13" w:rsidRDefault="002B4C13" w:rsidP="00327A0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3E0D5DB" w14:textId="27AF3689" w:rsidR="002B4C13" w:rsidRPr="003A357A" w:rsidRDefault="002B4C13" w:rsidP="00327A0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Narrative/ Non-Chronological Report</w:t>
            </w:r>
          </w:p>
        </w:tc>
        <w:tc>
          <w:tcPr>
            <w:tcW w:w="1986" w:type="dxa"/>
          </w:tcPr>
          <w:p w14:paraId="38E32757" w14:textId="77777777" w:rsidR="00375487" w:rsidRDefault="00DD2105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The Owl and the Pussy Cat/ WE are Water </w:t>
            </w:r>
            <w:r w:rsidR="00814645">
              <w:rPr>
                <w:rFonts w:ascii="Museo Sans 100" w:hAnsi="Museo Sans 100"/>
                <w:sz w:val="21"/>
                <w:szCs w:val="21"/>
              </w:rPr>
              <w:t>Protectors</w:t>
            </w:r>
          </w:p>
          <w:p w14:paraId="4176076F" w14:textId="77777777" w:rsidR="00814645" w:rsidRDefault="00814645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7A4321AB" w14:textId="0910BBC6" w:rsidR="00814645" w:rsidRPr="003A357A" w:rsidRDefault="00814645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Biography/ Poetry</w:t>
            </w:r>
          </w:p>
        </w:tc>
        <w:tc>
          <w:tcPr>
            <w:tcW w:w="1993" w:type="dxa"/>
          </w:tcPr>
          <w:p w14:paraId="50A5A8BA" w14:textId="77777777" w:rsidR="00375487" w:rsidRDefault="00814645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The Bear and the Piano/ The Minpins</w:t>
            </w:r>
          </w:p>
          <w:p w14:paraId="7BCFC6CE" w14:textId="77777777" w:rsidR="00D154FB" w:rsidRDefault="00D154FB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09CB8977" w14:textId="0B81BC0A" w:rsidR="00D154FB" w:rsidRPr="003A357A" w:rsidRDefault="00D154FB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Narrative/ Non-Chronological Report/ Personal Recounts Christmas </w:t>
            </w:r>
          </w:p>
        </w:tc>
        <w:tc>
          <w:tcPr>
            <w:tcW w:w="1894" w:type="dxa"/>
          </w:tcPr>
          <w:p w14:paraId="3F7F2FED" w14:textId="77777777" w:rsidR="005104A1" w:rsidRDefault="001049E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The Great Fire of London/ A walk in London</w:t>
            </w:r>
          </w:p>
          <w:p w14:paraId="7B8F93D0" w14:textId="77777777" w:rsidR="001049E1" w:rsidRDefault="001049E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611F95" w14:textId="423E12A7" w:rsidR="001049E1" w:rsidRPr="003A357A" w:rsidRDefault="001049E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Diary/ Recount</w:t>
            </w:r>
          </w:p>
        </w:tc>
        <w:tc>
          <w:tcPr>
            <w:tcW w:w="1899" w:type="dxa"/>
          </w:tcPr>
          <w:p w14:paraId="50575D6F" w14:textId="77777777" w:rsidR="00375487" w:rsidRDefault="001049E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Dragon Machine/ Ocean Meets the Sky</w:t>
            </w:r>
          </w:p>
          <w:p w14:paraId="4FBF47E8" w14:textId="77777777" w:rsidR="001049E1" w:rsidRDefault="001049E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A1D090" w14:textId="422E67B2" w:rsidR="001049E1" w:rsidRPr="003A357A" w:rsidRDefault="001049E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Narrative/ Explanation/ Personal Recount of Easter Holiday</w:t>
            </w:r>
          </w:p>
        </w:tc>
        <w:tc>
          <w:tcPr>
            <w:tcW w:w="1882" w:type="dxa"/>
          </w:tcPr>
          <w:p w14:paraId="2FA599B3" w14:textId="77777777" w:rsidR="00375487" w:rsidRDefault="001049E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Tadpol</w:t>
            </w:r>
            <w:r w:rsidR="00937903">
              <w:rPr>
                <w:rFonts w:ascii="Museo Sans 100" w:hAnsi="Museo Sans 100"/>
                <w:sz w:val="21"/>
                <w:szCs w:val="21"/>
              </w:rPr>
              <w:t>e’s Promise/ If all the World Were</w:t>
            </w:r>
          </w:p>
          <w:p w14:paraId="2B22D577" w14:textId="77777777" w:rsidR="00937903" w:rsidRDefault="00937903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4B6B4687" w14:textId="300F1253" w:rsidR="00937903" w:rsidRPr="003A357A" w:rsidRDefault="00937903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Narrative/ Poetry </w:t>
            </w:r>
          </w:p>
        </w:tc>
      </w:tr>
      <w:tr w:rsidR="00E51014" w:rsidRPr="003A357A" w14:paraId="7DEEC535" w14:textId="77777777" w:rsidTr="000C45CE">
        <w:tc>
          <w:tcPr>
            <w:tcW w:w="2011" w:type="dxa"/>
            <w:shd w:val="clear" w:color="auto" w:fill="A0D9B3"/>
          </w:tcPr>
          <w:p w14:paraId="78AAD0AF" w14:textId="45F84200" w:rsidR="004D7AFA" w:rsidRPr="003A357A" w:rsidRDefault="004D7AFA" w:rsidP="00DB4E8A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Mathematics</w:t>
            </w:r>
          </w:p>
        </w:tc>
        <w:tc>
          <w:tcPr>
            <w:tcW w:w="4269" w:type="dxa"/>
            <w:gridSpan w:val="2"/>
          </w:tcPr>
          <w:p w14:paraId="2FE7C7DB" w14:textId="77777777" w:rsidR="004D7AFA" w:rsidRDefault="00EC2181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</w:t>
            </w:r>
          </w:p>
          <w:p w14:paraId="53B7BDFF" w14:textId="77777777" w:rsidR="00EC2181" w:rsidRDefault="00EC2181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Addition and Subtraction</w:t>
            </w:r>
          </w:p>
          <w:p w14:paraId="5545AC39" w14:textId="77777777" w:rsidR="00EC2181" w:rsidRDefault="00EC2181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Shape</w:t>
            </w:r>
          </w:p>
          <w:p w14:paraId="562016EF" w14:textId="298E5AFF" w:rsidR="00EC2181" w:rsidRPr="003A357A" w:rsidRDefault="00EC2181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887" w:type="dxa"/>
            <w:gridSpan w:val="2"/>
          </w:tcPr>
          <w:p w14:paraId="117D2941" w14:textId="77777777" w:rsidR="00FD2CD3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Money</w:t>
            </w:r>
          </w:p>
          <w:p w14:paraId="35D55E87" w14:textId="77777777" w:rsidR="00EC2181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Multiplication and Division</w:t>
            </w:r>
          </w:p>
          <w:p w14:paraId="16001454" w14:textId="77777777" w:rsidR="00EC2181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Length and Height</w:t>
            </w:r>
          </w:p>
          <w:p w14:paraId="00267300" w14:textId="77777777" w:rsidR="00EC2181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Mass, Capacity and Temperature</w:t>
            </w:r>
          </w:p>
          <w:p w14:paraId="6F3FEAC3" w14:textId="22F084E1" w:rsidR="00EC2181" w:rsidRPr="003A357A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781" w:type="dxa"/>
            <w:gridSpan w:val="2"/>
          </w:tcPr>
          <w:p w14:paraId="7FA650D9" w14:textId="77777777" w:rsidR="00FD2CD3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Fractions</w:t>
            </w:r>
          </w:p>
          <w:p w14:paraId="60F395E7" w14:textId="77777777" w:rsidR="00EC2181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Time</w:t>
            </w:r>
          </w:p>
          <w:p w14:paraId="44FC5552" w14:textId="77777777" w:rsidR="00EC2181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Statistics</w:t>
            </w:r>
          </w:p>
          <w:p w14:paraId="0CA7CCC2" w14:textId="77777777" w:rsidR="00EC2181" w:rsidRDefault="00EC2181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Position and Direction</w:t>
            </w:r>
          </w:p>
          <w:p w14:paraId="5007F2F7" w14:textId="77777777" w:rsidR="00EC2181" w:rsidRDefault="00C17129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Consolidation</w:t>
            </w:r>
          </w:p>
          <w:p w14:paraId="5B985481" w14:textId="51A55DAF" w:rsidR="00C17129" w:rsidRPr="003A357A" w:rsidRDefault="00C17129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</w:tr>
      <w:tr w:rsidR="00E51014" w:rsidRPr="003A357A" w14:paraId="7D3F6F48" w14:textId="77777777" w:rsidTr="000C45CE">
        <w:tc>
          <w:tcPr>
            <w:tcW w:w="2011" w:type="dxa"/>
            <w:shd w:val="clear" w:color="auto" w:fill="A0D9B3"/>
          </w:tcPr>
          <w:p w14:paraId="1640E9D9" w14:textId="77777777" w:rsidR="0071049B" w:rsidRPr="00023447" w:rsidRDefault="0071049B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Science</w:t>
            </w:r>
          </w:p>
          <w:p w14:paraId="5357E39A" w14:textId="77777777" w:rsidR="0071049B" w:rsidRPr="00023447" w:rsidRDefault="0071049B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4C108C1F" w14:textId="7CCD1BD7" w:rsidR="0071049B" w:rsidRPr="003A357A" w:rsidRDefault="0071049B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83" w:type="dxa"/>
          </w:tcPr>
          <w:p w14:paraId="31DC637E" w14:textId="22E165CA" w:rsidR="0071049B" w:rsidRPr="003A357A" w:rsidRDefault="00C17129" w:rsidP="007654A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Living Things and Their </w:t>
            </w:r>
            <w:r w:rsidR="007654A4">
              <w:rPr>
                <w:rFonts w:ascii="Museo Sans 100" w:hAnsi="Museo Sans 100"/>
                <w:sz w:val="21"/>
                <w:szCs w:val="21"/>
              </w:rPr>
              <w:t>Habitats</w:t>
            </w:r>
          </w:p>
        </w:tc>
        <w:tc>
          <w:tcPr>
            <w:tcW w:w="1986" w:type="dxa"/>
          </w:tcPr>
          <w:p w14:paraId="6EE1B7A1" w14:textId="670EEC3A" w:rsidR="0071049B" w:rsidRPr="003A357A" w:rsidRDefault="0086763D" w:rsidP="007654A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Playground Games</w:t>
            </w:r>
          </w:p>
        </w:tc>
        <w:tc>
          <w:tcPr>
            <w:tcW w:w="1986" w:type="dxa"/>
          </w:tcPr>
          <w:p w14:paraId="644E9A0A" w14:textId="559011D7" w:rsidR="0071049B" w:rsidRPr="003A357A" w:rsidRDefault="0086763D" w:rsidP="007654A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Building a Playhouse</w:t>
            </w:r>
          </w:p>
        </w:tc>
        <w:tc>
          <w:tcPr>
            <w:tcW w:w="1901" w:type="dxa"/>
          </w:tcPr>
          <w:p w14:paraId="367869E5" w14:textId="704322C0" w:rsidR="0071049B" w:rsidRPr="003A357A" w:rsidRDefault="0086763D" w:rsidP="007654A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Animals including humans</w:t>
            </w:r>
          </w:p>
        </w:tc>
        <w:tc>
          <w:tcPr>
            <w:tcW w:w="1899" w:type="dxa"/>
          </w:tcPr>
          <w:p w14:paraId="44833E1F" w14:textId="3CB9C071" w:rsidR="0071049B" w:rsidRPr="003A357A" w:rsidRDefault="00844BB7" w:rsidP="007654A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Plants</w:t>
            </w:r>
          </w:p>
        </w:tc>
        <w:tc>
          <w:tcPr>
            <w:tcW w:w="1882" w:type="dxa"/>
          </w:tcPr>
          <w:p w14:paraId="79F3137C" w14:textId="3634310C" w:rsidR="0071049B" w:rsidRPr="003A357A" w:rsidRDefault="0086763D" w:rsidP="007654A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Sustainability</w:t>
            </w:r>
          </w:p>
        </w:tc>
      </w:tr>
      <w:tr w:rsidR="00E51014" w:rsidRPr="003A357A" w14:paraId="6108B697" w14:textId="4E3092D9" w:rsidTr="000C45CE">
        <w:tc>
          <w:tcPr>
            <w:tcW w:w="2011" w:type="dxa"/>
            <w:shd w:val="clear" w:color="auto" w:fill="A0D9B3"/>
          </w:tcPr>
          <w:p w14:paraId="5A7325BD" w14:textId="77777777" w:rsidR="00D627A0" w:rsidRDefault="00D627A0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Humanities 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(</w:t>
            </w:r>
            <w:r w:rsidRPr="00023447">
              <w:rPr>
                <w:rFonts w:ascii="Museo Sans 100" w:hAnsi="Museo Sans 100"/>
                <w:b/>
                <w:i/>
                <w:color w:val="FF0000"/>
                <w:sz w:val="21"/>
                <w:szCs w:val="21"/>
              </w:rPr>
              <w:t>History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&amp; </w:t>
            </w:r>
            <w:r w:rsidRPr="00023447">
              <w:rPr>
                <w:rFonts w:ascii="Museo Sans 100" w:hAnsi="Museo Sans 100"/>
                <w:b/>
                <w:i/>
                <w:color w:val="0070C0"/>
                <w:sz w:val="21"/>
                <w:szCs w:val="21"/>
              </w:rPr>
              <w:t>Geography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)</w:t>
            </w:r>
          </w:p>
          <w:p w14:paraId="059D2B73" w14:textId="55BD4E56" w:rsidR="000C45CE" w:rsidRPr="003A357A" w:rsidRDefault="000C45CE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83" w:type="dxa"/>
          </w:tcPr>
          <w:p w14:paraId="6C3A296C" w14:textId="306D7CEA" w:rsidR="00D627A0" w:rsidRPr="00A14660" w:rsidRDefault="00EB64D4" w:rsidP="006B382B">
            <w:pPr>
              <w:jc w:val="center"/>
              <w:rPr>
                <w:rFonts w:ascii="Museo Sans 100" w:hAnsi="Museo Sans 100" w:cstheme="minorHAnsi"/>
                <w:sz w:val="21"/>
                <w:szCs w:val="21"/>
              </w:rPr>
            </w:pPr>
            <w:r>
              <w:rPr>
                <w:rFonts w:ascii="Museo Sans 100" w:hAnsi="Museo Sans 100" w:cstheme="minorHAnsi"/>
                <w:color w:val="FF0000"/>
                <w:sz w:val="21"/>
                <w:szCs w:val="21"/>
              </w:rPr>
              <w:t>Local Study</w:t>
            </w:r>
          </w:p>
        </w:tc>
        <w:tc>
          <w:tcPr>
            <w:tcW w:w="1986" w:type="dxa"/>
          </w:tcPr>
          <w:p w14:paraId="7F2AB95A" w14:textId="09702E65" w:rsidR="00D627A0" w:rsidRPr="00A14660" w:rsidRDefault="003A6419" w:rsidP="006B382B">
            <w:pPr>
              <w:jc w:val="center"/>
              <w:rPr>
                <w:rFonts w:ascii="Museo Sans 100" w:hAnsi="Museo Sans 100" w:cstheme="minorHAnsi"/>
                <w:sz w:val="21"/>
                <w:szCs w:val="21"/>
              </w:rPr>
            </w:pPr>
            <w:r>
              <w:rPr>
                <w:rFonts w:ascii="Museo Sans 100" w:hAnsi="Museo Sans 100" w:cstheme="minorHAnsi"/>
                <w:color w:val="548DD4" w:themeColor="text2" w:themeTint="99"/>
                <w:sz w:val="21"/>
                <w:szCs w:val="21"/>
              </w:rPr>
              <w:t>You’re in Europe</w:t>
            </w:r>
          </w:p>
        </w:tc>
        <w:tc>
          <w:tcPr>
            <w:tcW w:w="1993" w:type="dxa"/>
          </w:tcPr>
          <w:p w14:paraId="47598433" w14:textId="2AEEC550" w:rsidR="00D627A0" w:rsidRPr="00A14660" w:rsidRDefault="005926C9" w:rsidP="006B382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color w:val="FF0000"/>
                <w:sz w:val="21"/>
                <w:szCs w:val="21"/>
              </w:rPr>
              <w:t>Extraordinary Explorers</w:t>
            </w:r>
          </w:p>
        </w:tc>
        <w:tc>
          <w:tcPr>
            <w:tcW w:w="1894" w:type="dxa"/>
          </w:tcPr>
          <w:p w14:paraId="3D9DD881" w14:textId="199BB1AE" w:rsidR="00D627A0" w:rsidRPr="00A14660" w:rsidRDefault="003A6419" w:rsidP="006B382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 w:cstheme="minorHAnsi"/>
                <w:color w:val="548DD4" w:themeColor="text2" w:themeTint="99"/>
                <w:sz w:val="21"/>
                <w:szCs w:val="21"/>
              </w:rPr>
              <w:t>Wonderful World</w:t>
            </w:r>
          </w:p>
        </w:tc>
        <w:tc>
          <w:tcPr>
            <w:tcW w:w="1899" w:type="dxa"/>
          </w:tcPr>
          <w:p w14:paraId="11541079" w14:textId="4FD16205" w:rsidR="00D627A0" w:rsidRPr="005926C9" w:rsidRDefault="005926C9" w:rsidP="006B382B">
            <w:pPr>
              <w:jc w:val="center"/>
              <w:rPr>
                <w:rFonts w:ascii="Museo Sans 100" w:hAnsi="Museo Sans 100"/>
                <w:color w:val="FF0000"/>
                <w:sz w:val="21"/>
                <w:szCs w:val="21"/>
              </w:rPr>
            </w:pPr>
            <w:r>
              <w:rPr>
                <w:rFonts w:ascii="Museo Sans 100" w:hAnsi="Museo Sans 100"/>
                <w:color w:val="FF0000"/>
                <w:sz w:val="21"/>
                <w:szCs w:val="21"/>
              </w:rPr>
              <w:t>London’s Burning</w:t>
            </w:r>
          </w:p>
        </w:tc>
        <w:tc>
          <w:tcPr>
            <w:tcW w:w="1882" w:type="dxa"/>
          </w:tcPr>
          <w:p w14:paraId="387E7C3A" w14:textId="546244EA" w:rsidR="00D627A0" w:rsidRPr="00A14660" w:rsidRDefault="006B382B" w:rsidP="006B382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 w:cstheme="minorHAnsi"/>
                <w:color w:val="548DD4" w:themeColor="text2" w:themeTint="99"/>
                <w:sz w:val="21"/>
                <w:szCs w:val="21"/>
              </w:rPr>
              <w:t>Coming to Kenya</w:t>
            </w:r>
          </w:p>
        </w:tc>
      </w:tr>
      <w:tr w:rsidR="00E51014" w:rsidRPr="003A357A" w14:paraId="7FC6C6AC" w14:textId="0DFB314E" w:rsidTr="000C45CE">
        <w:tc>
          <w:tcPr>
            <w:tcW w:w="2011" w:type="dxa"/>
            <w:shd w:val="clear" w:color="auto" w:fill="A0D9B3"/>
            <w:vAlign w:val="center"/>
          </w:tcPr>
          <w:p w14:paraId="36C3190B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The Arts </w:t>
            </w:r>
          </w:p>
          <w:p w14:paraId="75A49C06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47029B00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7030A0"/>
                <w:sz w:val="21"/>
                <w:szCs w:val="21"/>
              </w:rPr>
              <w:t>Art and Design</w:t>
            </w:r>
          </w:p>
          <w:p w14:paraId="4A011C8D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2651A762" w14:textId="442A9C97" w:rsidR="00D601F2" w:rsidRPr="003A357A" w:rsidRDefault="00D601F2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C00000"/>
                <w:sz w:val="21"/>
                <w:szCs w:val="21"/>
              </w:rPr>
              <w:t>Design Technology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83" w:type="dxa"/>
          </w:tcPr>
          <w:p w14:paraId="7E57ED33" w14:textId="6F41B427" w:rsidR="00D601F2" w:rsidRPr="002B061D" w:rsidRDefault="006B382B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  <w:r w:rsidRPr="002B061D"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  <w:t>Terrific Towers</w:t>
            </w:r>
          </w:p>
        </w:tc>
        <w:tc>
          <w:tcPr>
            <w:tcW w:w="1986" w:type="dxa"/>
          </w:tcPr>
          <w:p w14:paraId="5CB5D8E7" w14:textId="548F77C4" w:rsidR="00D601F2" w:rsidRPr="002B061D" w:rsidRDefault="006C2890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Portraits (drawing)</w:t>
            </w:r>
          </w:p>
        </w:tc>
        <w:tc>
          <w:tcPr>
            <w:tcW w:w="1993" w:type="dxa"/>
          </w:tcPr>
          <w:p w14:paraId="6FC67A57" w14:textId="182EB48D" w:rsidR="00D601F2" w:rsidRPr="002B061D" w:rsidRDefault="006C2890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</w:pPr>
            <w:r w:rsidRPr="00F92ECE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Still life (painting)</w:t>
            </w:r>
          </w:p>
        </w:tc>
        <w:tc>
          <w:tcPr>
            <w:tcW w:w="1894" w:type="dxa"/>
          </w:tcPr>
          <w:p w14:paraId="2C8FC90C" w14:textId="46B22E46" w:rsidR="00D601F2" w:rsidRPr="002B061D" w:rsidRDefault="00C22D52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F92ECE">
              <w:rPr>
                <w:rFonts w:ascii="Museo Sans 100" w:eastAsiaTheme="minorHAnsi" w:hAnsi="Museo Sans 100" w:cs="HelveticaNeueEastA-Roman"/>
                <w:iCs/>
                <w:color w:val="FF0000"/>
                <w:kern w:val="0"/>
                <w:sz w:val="21"/>
                <w:szCs w:val="21"/>
                <w:lang w:eastAsia="en-US"/>
              </w:rPr>
              <w:t>Wonderful World of Wool (Textiles)</w:t>
            </w:r>
          </w:p>
        </w:tc>
        <w:tc>
          <w:tcPr>
            <w:tcW w:w="1899" w:type="dxa"/>
          </w:tcPr>
          <w:p w14:paraId="1E38B00E" w14:textId="4D85CB07" w:rsidR="00D601F2" w:rsidRPr="002B061D" w:rsidRDefault="00C22D52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F92ECE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Decorative Painting</w:t>
            </w:r>
          </w:p>
        </w:tc>
        <w:tc>
          <w:tcPr>
            <w:tcW w:w="1882" w:type="dxa"/>
          </w:tcPr>
          <w:p w14:paraId="789F2951" w14:textId="7CB82D73" w:rsidR="00D601F2" w:rsidRPr="002B061D" w:rsidRDefault="00C22D52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F92ECE">
              <w:rPr>
                <w:rFonts w:ascii="Museo Sans 100" w:hAnsi="Museo Sans 100"/>
                <w:iCs/>
                <w:color w:val="FF0000"/>
                <w:sz w:val="21"/>
                <w:szCs w:val="21"/>
              </w:rPr>
              <w:t>Dynamic Drawbridges (mechanical systems)</w:t>
            </w:r>
          </w:p>
        </w:tc>
      </w:tr>
      <w:tr w:rsidR="00E51014" w:rsidRPr="003A357A" w14:paraId="31E5C9C1" w14:textId="77777777" w:rsidTr="00386975">
        <w:tc>
          <w:tcPr>
            <w:tcW w:w="2011" w:type="dxa"/>
            <w:shd w:val="clear" w:color="auto" w:fill="A0D9B3"/>
            <w:vAlign w:val="center"/>
          </w:tcPr>
          <w:p w14:paraId="24B2A6B1" w14:textId="77777777" w:rsidR="00B34C9F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Music</w:t>
            </w:r>
          </w:p>
          <w:p w14:paraId="09869C10" w14:textId="4BB96751" w:rsidR="00B34C9F" w:rsidRPr="00023447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83" w:type="dxa"/>
            <w:shd w:val="clear" w:color="auto" w:fill="FFFFFF" w:themeFill="background1"/>
          </w:tcPr>
          <w:p w14:paraId="7D13C5DE" w14:textId="6112888A" w:rsidR="00B34C9F" w:rsidRPr="00386975" w:rsidRDefault="00293E2C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  <w:highlight w:val="yellow"/>
              </w:rPr>
            </w:pPr>
            <w:r w:rsidRPr="00293E2C">
              <w:rPr>
                <w:rFonts w:ascii="Museo Sans 100" w:hAnsi="Museo Sans 100"/>
                <w:iCs/>
                <w:sz w:val="21"/>
                <w:szCs w:val="21"/>
              </w:rPr>
              <w:t>Pulse, Rhythm and Pitch</w:t>
            </w:r>
          </w:p>
        </w:tc>
        <w:tc>
          <w:tcPr>
            <w:tcW w:w="1986" w:type="dxa"/>
            <w:shd w:val="clear" w:color="auto" w:fill="FFFFFF" w:themeFill="background1"/>
          </w:tcPr>
          <w:p w14:paraId="0C1DD866" w14:textId="663C37BA" w:rsidR="00B34C9F" w:rsidRPr="00386975" w:rsidRDefault="00293E2C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  <w:highlight w:val="yellow"/>
              </w:rPr>
            </w:pPr>
            <w:r w:rsidRPr="00293E2C">
              <w:rPr>
                <w:rFonts w:ascii="Museo Sans 100" w:hAnsi="Museo Sans 100"/>
                <w:iCs/>
                <w:sz w:val="21"/>
                <w:szCs w:val="21"/>
              </w:rPr>
              <w:t>Playing in an Orchestra</w:t>
            </w:r>
          </w:p>
        </w:tc>
        <w:tc>
          <w:tcPr>
            <w:tcW w:w="1986" w:type="dxa"/>
            <w:shd w:val="clear" w:color="auto" w:fill="FFFFFF" w:themeFill="background1"/>
          </w:tcPr>
          <w:p w14:paraId="38487563" w14:textId="007616DB" w:rsidR="00B34C9F" w:rsidRPr="00A1112F" w:rsidRDefault="000442E8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Inventing a Musical Story</w:t>
            </w:r>
          </w:p>
        </w:tc>
        <w:tc>
          <w:tcPr>
            <w:tcW w:w="1901" w:type="dxa"/>
            <w:shd w:val="clear" w:color="auto" w:fill="FFFFFF" w:themeFill="background1"/>
          </w:tcPr>
          <w:p w14:paraId="70037893" w14:textId="46107BDA" w:rsidR="00B34C9F" w:rsidRPr="00A1112F" w:rsidRDefault="000442E8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Recognising Different Sounds</w:t>
            </w:r>
          </w:p>
        </w:tc>
        <w:tc>
          <w:tcPr>
            <w:tcW w:w="1884" w:type="dxa"/>
            <w:shd w:val="clear" w:color="auto" w:fill="FFFFFF" w:themeFill="background1"/>
          </w:tcPr>
          <w:p w14:paraId="299C1B09" w14:textId="2F595214" w:rsidR="00B34C9F" w:rsidRPr="00A1112F" w:rsidRDefault="000442E8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Exploring Improvisation</w:t>
            </w:r>
          </w:p>
        </w:tc>
        <w:tc>
          <w:tcPr>
            <w:tcW w:w="1897" w:type="dxa"/>
            <w:shd w:val="clear" w:color="auto" w:fill="FFFFFF" w:themeFill="background1"/>
          </w:tcPr>
          <w:p w14:paraId="50359018" w14:textId="056C53C2" w:rsidR="00B34C9F" w:rsidRPr="00A1112F" w:rsidRDefault="000442E8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Our Big Concert</w:t>
            </w:r>
          </w:p>
        </w:tc>
      </w:tr>
      <w:tr w:rsidR="00E51014" w:rsidRPr="003A357A" w14:paraId="001234DC" w14:textId="021C42F3" w:rsidTr="00386975">
        <w:tc>
          <w:tcPr>
            <w:tcW w:w="2011" w:type="dxa"/>
            <w:shd w:val="clear" w:color="auto" w:fill="A0D9B3"/>
          </w:tcPr>
          <w:p w14:paraId="07C0C087" w14:textId="6615EC9F" w:rsidR="00840D85" w:rsidRPr="003A357A" w:rsidRDefault="00840D85" w:rsidP="009E0C0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lastRenderedPageBreak/>
              <w:t>Computing</w:t>
            </w:r>
          </w:p>
        </w:tc>
        <w:tc>
          <w:tcPr>
            <w:tcW w:w="2283" w:type="dxa"/>
            <w:shd w:val="clear" w:color="auto" w:fill="FFFFFF" w:themeFill="background1"/>
          </w:tcPr>
          <w:p w14:paraId="005095A9" w14:textId="61A006E0" w:rsidR="00840D85" w:rsidRPr="00386975" w:rsidRDefault="0018724F" w:rsidP="009E0C04">
            <w:pPr>
              <w:jc w:val="center"/>
              <w:rPr>
                <w:rFonts w:ascii="Museo Sans 100" w:hAnsi="Museo Sans 100"/>
                <w:sz w:val="21"/>
                <w:szCs w:val="21"/>
                <w:highlight w:val="yellow"/>
              </w:rPr>
            </w:pPr>
            <w:r w:rsidRPr="0018724F">
              <w:rPr>
                <w:rFonts w:ascii="Museo Sans 100" w:hAnsi="Museo Sans 100"/>
                <w:sz w:val="21"/>
                <w:szCs w:val="21"/>
              </w:rPr>
              <w:t>Recognising uses of IT</w:t>
            </w:r>
          </w:p>
        </w:tc>
        <w:tc>
          <w:tcPr>
            <w:tcW w:w="1986" w:type="dxa"/>
            <w:shd w:val="clear" w:color="auto" w:fill="FFFFFF" w:themeFill="background1"/>
          </w:tcPr>
          <w:p w14:paraId="736967A5" w14:textId="3C2E40FC" w:rsidR="00840D85" w:rsidRPr="00386975" w:rsidRDefault="0018724F" w:rsidP="009E0C04">
            <w:pPr>
              <w:jc w:val="center"/>
              <w:rPr>
                <w:rFonts w:ascii="Museo Sans 100" w:hAnsi="Museo Sans 100"/>
                <w:sz w:val="21"/>
                <w:szCs w:val="21"/>
                <w:highlight w:val="yellow"/>
              </w:rPr>
            </w:pPr>
            <w:r w:rsidRPr="0018724F">
              <w:rPr>
                <w:rFonts w:ascii="Museo Sans 100" w:hAnsi="Museo Sans 100"/>
                <w:sz w:val="21"/>
                <w:szCs w:val="21"/>
              </w:rPr>
              <w:t>E-Safety/ Internet Research</w:t>
            </w:r>
          </w:p>
        </w:tc>
        <w:tc>
          <w:tcPr>
            <w:tcW w:w="1993" w:type="dxa"/>
            <w:shd w:val="clear" w:color="auto" w:fill="FFFFFF" w:themeFill="background1"/>
          </w:tcPr>
          <w:p w14:paraId="05EBDEE5" w14:textId="6FC5E781" w:rsidR="00840D85" w:rsidRPr="003A357A" w:rsidRDefault="0057046F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Digital Art</w:t>
            </w:r>
          </w:p>
        </w:tc>
        <w:tc>
          <w:tcPr>
            <w:tcW w:w="1894" w:type="dxa"/>
            <w:shd w:val="clear" w:color="auto" w:fill="FFFFFF" w:themeFill="background1"/>
          </w:tcPr>
          <w:p w14:paraId="2659DD3A" w14:textId="146C0563" w:rsidR="00840D85" w:rsidRPr="003A357A" w:rsidRDefault="0057046F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Introduction to Animation</w:t>
            </w:r>
          </w:p>
        </w:tc>
        <w:tc>
          <w:tcPr>
            <w:tcW w:w="1899" w:type="dxa"/>
            <w:shd w:val="clear" w:color="auto" w:fill="FFFFFF" w:themeFill="background1"/>
          </w:tcPr>
          <w:p w14:paraId="61406FE9" w14:textId="0FFC953C" w:rsidR="00840D85" w:rsidRPr="003A357A" w:rsidRDefault="00F15392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Introduce Data Handling</w:t>
            </w:r>
          </w:p>
        </w:tc>
        <w:tc>
          <w:tcPr>
            <w:tcW w:w="1882" w:type="dxa"/>
            <w:shd w:val="clear" w:color="auto" w:fill="FFFFFF" w:themeFill="background1"/>
          </w:tcPr>
          <w:p w14:paraId="11410F4A" w14:textId="2A365C60" w:rsidR="00840D85" w:rsidRPr="003A357A" w:rsidRDefault="00F15392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Develop Programming</w:t>
            </w:r>
          </w:p>
        </w:tc>
      </w:tr>
      <w:tr w:rsidR="00E51014" w:rsidRPr="003A357A" w14:paraId="324E7B00" w14:textId="77777777" w:rsidTr="000C45CE">
        <w:tc>
          <w:tcPr>
            <w:tcW w:w="2011" w:type="dxa"/>
            <w:shd w:val="clear" w:color="auto" w:fill="A0D9B3"/>
          </w:tcPr>
          <w:p w14:paraId="55828F06" w14:textId="41DC65CE" w:rsidR="00425D53" w:rsidRPr="003A357A" w:rsidRDefault="00425D53" w:rsidP="00425D53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Physical Education</w:t>
            </w:r>
          </w:p>
        </w:tc>
        <w:tc>
          <w:tcPr>
            <w:tcW w:w="2283" w:type="dxa"/>
          </w:tcPr>
          <w:p w14:paraId="0025B267" w14:textId="77777777" w:rsidR="00465E40" w:rsidRDefault="00F1539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Fundamentals</w:t>
            </w:r>
          </w:p>
          <w:p w14:paraId="0CB5AE61" w14:textId="43D010FA" w:rsidR="00F15392" w:rsidRPr="00425D53" w:rsidRDefault="00F1539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Team Building</w:t>
            </w:r>
          </w:p>
        </w:tc>
        <w:tc>
          <w:tcPr>
            <w:tcW w:w="1986" w:type="dxa"/>
          </w:tcPr>
          <w:p w14:paraId="27477353" w14:textId="77777777" w:rsidR="00425D53" w:rsidRDefault="00F1539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Fitness</w:t>
            </w:r>
          </w:p>
          <w:p w14:paraId="30EF6E25" w14:textId="1A113EAF" w:rsidR="00F15392" w:rsidRPr="00425D53" w:rsidRDefault="00F15392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Yoga</w:t>
            </w:r>
          </w:p>
        </w:tc>
        <w:tc>
          <w:tcPr>
            <w:tcW w:w="1986" w:type="dxa"/>
          </w:tcPr>
          <w:p w14:paraId="6E838AEF" w14:textId="77777777" w:rsidR="00425D53" w:rsidRDefault="00CB29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Gymnastics</w:t>
            </w:r>
          </w:p>
          <w:p w14:paraId="6C61500A" w14:textId="680D5D7D" w:rsidR="00CB29A6" w:rsidRPr="00425D53" w:rsidRDefault="00CB29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Dance</w:t>
            </w:r>
          </w:p>
        </w:tc>
        <w:tc>
          <w:tcPr>
            <w:tcW w:w="1901" w:type="dxa"/>
          </w:tcPr>
          <w:p w14:paraId="13B1749C" w14:textId="77777777" w:rsidR="00425D53" w:rsidRDefault="00CB29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Ball Skills</w:t>
            </w:r>
          </w:p>
          <w:p w14:paraId="6C487E39" w14:textId="690CBD8D" w:rsidR="00CB29A6" w:rsidRPr="00425D53" w:rsidRDefault="00CB29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Sending and Receiving</w:t>
            </w:r>
          </w:p>
        </w:tc>
        <w:tc>
          <w:tcPr>
            <w:tcW w:w="1899" w:type="dxa"/>
          </w:tcPr>
          <w:p w14:paraId="55DD14D0" w14:textId="77777777" w:rsidR="00425D53" w:rsidRDefault="00CB29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Invasion Games</w:t>
            </w:r>
          </w:p>
          <w:p w14:paraId="341F54CF" w14:textId="4DC64C9D" w:rsidR="00CB29A6" w:rsidRPr="00425D53" w:rsidRDefault="00CB29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Net and Wall</w:t>
            </w:r>
          </w:p>
        </w:tc>
        <w:tc>
          <w:tcPr>
            <w:tcW w:w="1882" w:type="dxa"/>
          </w:tcPr>
          <w:p w14:paraId="0FE4353E" w14:textId="77777777" w:rsidR="00425D53" w:rsidRDefault="00CB29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Striking and Fielding</w:t>
            </w:r>
          </w:p>
          <w:p w14:paraId="310545AB" w14:textId="5F7AD722" w:rsidR="00B654FE" w:rsidRPr="00425D53" w:rsidRDefault="00B654FE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Athletics</w:t>
            </w:r>
          </w:p>
        </w:tc>
      </w:tr>
      <w:tr w:rsidR="000B4375" w:rsidRPr="003A357A" w14:paraId="4A21947B" w14:textId="77777777" w:rsidTr="000C45CE">
        <w:tc>
          <w:tcPr>
            <w:tcW w:w="2011" w:type="dxa"/>
            <w:shd w:val="clear" w:color="auto" w:fill="A0D9B3"/>
          </w:tcPr>
          <w:p w14:paraId="67B28FDE" w14:textId="77777777" w:rsidR="000B4375" w:rsidRDefault="000B4375" w:rsidP="000B4375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Religious Education </w:t>
            </w:r>
          </w:p>
          <w:p w14:paraId="07D18C97" w14:textId="4E6D74CE" w:rsidR="000B4375" w:rsidRPr="003A357A" w:rsidRDefault="000B4375" w:rsidP="000B4375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83" w:type="dxa"/>
          </w:tcPr>
          <w:p w14:paraId="0D0B2B50" w14:textId="0AED9C24" w:rsidR="000B4375" w:rsidRPr="003A357A" w:rsidRDefault="00B654FE" w:rsidP="000B437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Christianity: What did Jesus teach?</w:t>
            </w:r>
          </w:p>
        </w:tc>
        <w:tc>
          <w:tcPr>
            <w:tcW w:w="1986" w:type="dxa"/>
          </w:tcPr>
          <w:p w14:paraId="00896738" w14:textId="79E6195D" w:rsidR="000B4375" w:rsidRPr="005E1DD8" w:rsidRDefault="00B654FE" w:rsidP="000B437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Christianity Christmas: Jesus as a gift from God</w:t>
            </w:r>
          </w:p>
        </w:tc>
        <w:tc>
          <w:tcPr>
            <w:tcW w:w="1986" w:type="dxa"/>
          </w:tcPr>
          <w:p w14:paraId="324989F0" w14:textId="003E4983" w:rsidR="000B4375" w:rsidRPr="005E1DD8" w:rsidRDefault="00B654FE" w:rsidP="000B437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Judaism: Passover</w:t>
            </w:r>
          </w:p>
        </w:tc>
        <w:tc>
          <w:tcPr>
            <w:tcW w:w="1901" w:type="dxa"/>
          </w:tcPr>
          <w:p w14:paraId="4A3D97AD" w14:textId="0D4A6417" w:rsidR="000B4375" w:rsidRPr="005E1DD8" w:rsidRDefault="00B654FE" w:rsidP="000B437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Christianity: Resurrection</w:t>
            </w:r>
          </w:p>
        </w:tc>
        <w:tc>
          <w:tcPr>
            <w:tcW w:w="1899" w:type="dxa"/>
          </w:tcPr>
          <w:p w14:paraId="37F0A4DF" w14:textId="791E255D" w:rsidR="002837D0" w:rsidRPr="005E1DD8" w:rsidRDefault="00760377" w:rsidP="000B437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Islam: Prayer at home</w:t>
            </w:r>
          </w:p>
        </w:tc>
        <w:tc>
          <w:tcPr>
            <w:tcW w:w="1882" w:type="dxa"/>
          </w:tcPr>
          <w:p w14:paraId="25F1D914" w14:textId="4F44CDC8" w:rsidR="007254FE" w:rsidRPr="005E1DD8" w:rsidRDefault="00760377" w:rsidP="000B437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Islam: Community and Belonging</w:t>
            </w:r>
          </w:p>
        </w:tc>
      </w:tr>
      <w:tr w:rsidR="000B4375" w:rsidRPr="003A357A" w14:paraId="206E2B77" w14:textId="3090FEE6" w:rsidTr="000C45CE">
        <w:tc>
          <w:tcPr>
            <w:tcW w:w="2011" w:type="dxa"/>
            <w:shd w:val="clear" w:color="auto" w:fill="A0D9B3"/>
          </w:tcPr>
          <w:p w14:paraId="61ADE62E" w14:textId="77777777" w:rsidR="000B4375" w:rsidRDefault="000B4375" w:rsidP="000B4375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Personal, Social and Health Education (PSHE)</w:t>
            </w:r>
          </w:p>
          <w:p w14:paraId="1123C901" w14:textId="77777777" w:rsidR="000B4375" w:rsidRDefault="000B4375" w:rsidP="000B4375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17FADC4" w14:textId="77777777" w:rsidR="000B4375" w:rsidRDefault="000B4375" w:rsidP="000B4375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6B3D5FC" w14:textId="24E2F28C" w:rsidR="000B4375" w:rsidRPr="00895EFC" w:rsidRDefault="000B4375" w:rsidP="000B4375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14:paraId="1CEEAE55" w14:textId="1D975131" w:rsidR="000B4375" w:rsidRDefault="005278E6" w:rsidP="000B4375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Safe</w:t>
            </w:r>
            <w:r w:rsidR="00760377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 </w:t>
            </w:r>
          </w:p>
          <w:p w14:paraId="1F998C29" w14:textId="05518056" w:rsidR="005278E6" w:rsidRPr="00223E7E" w:rsidRDefault="005278E6" w:rsidP="000B4375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Tying Shoelaces </w:t>
            </w:r>
          </w:p>
        </w:tc>
        <w:tc>
          <w:tcPr>
            <w:tcW w:w="1986" w:type="dxa"/>
            <w:vAlign w:val="center"/>
          </w:tcPr>
          <w:p w14:paraId="2AA1E44B" w14:textId="1ACC3ABF" w:rsidR="000B4375" w:rsidRPr="00223E7E" w:rsidRDefault="00760377" w:rsidP="000B4375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Healthy: Healthy Eating</w:t>
            </w:r>
          </w:p>
        </w:tc>
        <w:tc>
          <w:tcPr>
            <w:tcW w:w="1986" w:type="dxa"/>
            <w:vAlign w:val="center"/>
          </w:tcPr>
          <w:p w14:paraId="5EE29BAE" w14:textId="601322DC" w:rsidR="000B4375" w:rsidRPr="00223E7E" w:rsidRDefault="00760377" w:rsidP="000B4375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Relationships: Bullying</w:t>
            </w:r>
          </w:p>
        </w:tc>
        <w:tc>
          <w:tcPr>
            <w:tcW w:w="1901" w:type="dxa"/>
            <w:vAlign w:val="center"/>
          </w:tcPr>
          <w:p w14:paraId="4836D88E" w14:textId="20CF0964" w:rsidR="000B4375" w:rsidRPr="00223E7E" w:rsidRDefault="00FB1C00" w:rsidP="000B4375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Being Responsible: Practise makes perfect</w:t>
            </w:r>
          </w:p>
        </w:tc>
        <w:tc>
          <w:tcPr>
            <w:tcW w:w="1899" w:type="dxa"/>
            <w:vAlign w:val="center"/>
          </w:tcPr>
          <w:p w14:paraId="32707CBD" w14:textId="6A30090B" w:rsidR="000B4375" w:rsidRPr="00223E7E" w:rsidRDefault="00FB1C00" w:rsidP="00FB1C00">
            <w:pPr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Feelings and Emotions: Worry</w:t>
            </w:r>
          </w:p>
        </w:tc>
        <w:tc>
          <w:tcPr>
            <w:tcW w:w="1882" w:type="dxa"/>
            <w:vAlign w:val="center"/>
          </w:tcPr>
          <w:p w14:paraId="458F8A22" w14:textId="3C66F1DC" w:rsidR="000B4375" w:rsidRPr="00223E7E" w:rsidRDefault="00FB1C00" w:rsidP="000B4375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Our World: Living in our world</w:t>
            </w:r>
          </w:p>
        </w:tc>
      </w:tr>
    </w:tbl>
    <w:p w14:paraId="62E299A5" w14:textId="77777777" w:rsidR="002A3BC3" w:rsidRDefault="002A3BC3"/>
    <w:p w14:paraId="1805EC69" w14:textId="1866A279" w:rsidR="00694CF0" w:rsidRPr="004B55B6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FB4185B" w14:textId="77777777" w:rsidR="00694CF0" w:rsidRPr="004B55B6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</w:rPr>
      </w:pPr>
    </w:p>
    <w:p w14:paraId="2A2D2B54" w14:textId="77777777" w:rsidR="002A3BC3" w:rsidRPr="002A3BC3" w:rsidRDefault="002A3BC3">
      <w:pPr>
        <w:rPr>
          <w:rFonts w:asciiTheme="minorHAnsi" w:hAnsiTheme="minorHAnsi"/>
          <w:sz w:val="22"/>
          <w:szCs w:val="22"/>
        </w:rPr>
      </w:pPr>
    </w:p>
    <w:sectPr w:rsidR="002A3BC3" w:rsidRPr="002A3BC3" w:rsidSect="003A357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F4E1" w14:textId="77777777" w:rsidR="007D76D2" w:rsidRDefault="007D76D2" w:rsidP="003A357A">
      <w:r>
        <w:separator/>
      </w:r>
    </w:p>
  </w:endnote>
  <w:endnote w:type="continuationSeparator" w:id="0">
    <w:p w14:paraId="253B915D" w14:textId="77777777" w:rsidR="007D76D2" w:rsidRDefault="007D76D2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NeueEastA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6B5D" w14:textId="77777777" w:rsidR="007D76D2" w:rsidRDefault="007D76D2" w:rsidP="003A357A">
      <w:r>
        <w:separator/>
      </w:r>
    </w:p>
  </w:footnote>
  <w:footnote w:type="continuationSeparator" w:id="0">
    <w:p w14:paraId="6219DF2D" w14:textId="77777777" w:rsidR="007D76D2" w:rsidRDefault="007D76D2" w:rsidP="003A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580"/>
    <w:rsid w:val="00016D58"/>
    <w:rsid w:val="00017A6D"/>
    <w:rsid w:val="00030AD7"/>
    <w:rsid w:val="000442E8"/>
    <w:rsid w:val="00074C16"/>
    <w:rsid w:val="00083979"/>
    <w:rsid w:val="0009066C"/>
    <w:rsid w:val="000A1705"/>
    <w:rsid w:val="000A35B0"/>
    <w:rsid w:val="000A7888"/>
    <w:rsid w:val="000B4375"/>
    <w:rsid w:val="000C45CE"/>
    <w:rsid w:val="000C60CF"/>
    <w:rsid w:val="000F1663"/>
    <w:rsid w:val="001017CE"/>
    <w:rsid w:val="0010330F"/>
    <w:rsid w:val="001049E1"/>
    <w:rsid w:val="00122A20"/>
    <w:rsid w:val="00156464"/>
    <w:rsid w:val="00176D50"/>
    <w:rsid w:val="0018724F"/>
    <w:rsid w:val="00196098"/>
    <w:rsid w:val="001B6745"/>
    <w:rsid w:val="001C4369"/>
    <w:rsid w:val="001C7162"/>
    <w:rsid w:val="001D621B"/>
    <w:rsid w:val="002038CB"/>
    <w:rsid w:val="00223E7E"/>
    <w:rsid w:val="002464CE"/>
    <w:rsid w:val="00265BEE"/>
    <w:rsid w:val="00282181"/>
    <w:rsid w:val="002837D0"/>
    <w:rsid w:val="00286798"/>
    <w:rsid w:val="00293E2C"/>
    <w:rsid w:val="002A3BC3"/>
    <w:rsid w:val="002B061D"/>
    <w:rsid w:val="002B4C13"/>
    <w:rsid w:val="002C491C"/>
    <w:rsid w:val="002E153A"/>
    <w:rsid w:val="00300228"/>
    <w:rsid w:val="00304898"/>
    <w:rsid w:val="00307D97"/>
    <w:rsid w:val="00310FB5"/>
    <w:rsid w:val="00321135"/>
    <w:rsid w:val="00323438"/>
    <w:rsid w:val="00327A03"/>
    <w:rsid w:val="00332F25"/>
    <w:rsid w:val="00341935"/>
    <w:rsid w:val="00354191"/>
    <w:rsid w:val="0035564C"/>
    <w:rsid w:val="00375487"/>
    <w:rsid w:val="00385F5D"/>
    <w:rsid w:val="00386975"/>
    <w:rsid w:val="00396090"/>
    <w:rsid w:val="003A357A"/>
    <w:rsid w:val="003A6419"/>
    <w:rsid w:val="003B4785"/>
    <w:rsid w:val="003D5EB2"/>
    <w:rsid w:val="00405727"/>
    <w:rsid w:val="00410FF3"/>
    <w:rsid w:val="004170E6"/>
    <w:rsid w:val="00425D53"/>
    <w:rsid w:val="0043124A"/>
    <w:rsid w:val="00435D27"/>
    <w:rsid w:val="00436D2F"/>
    <w:rsid w:val="00465E40"/>
    <w:rsid w:val="00466A1B"/>
    <w:rsid w:val="00490847"/>
    <w:rsid w:val="004965E9"/>
    <w:rsid w:val="004B39DB"/>
    <w:rsid w:val="004C66BF"/>
    <w:rsid w:val="004D2B81"/>
    <w:rsid w:val="004D46F4"/>
    <w:rsid w:val="004D7AFA"/>
    <w:rsid w:val="004F6C2A"/>
    <w:rsid w:val="005104A1"/>
    <w:rsid w:val="005104D7"/>
    <w:rsid w:val="005278E6"/>
    <w:rsid w:val="00527AA1"/>
    <w:rsid w:val="00536E02"/>
    <w:rsid w:val="005459BD"/>
    <w:rsid w:val="00565785"/>
    <w:rsid w:val="0057046F"/>
    <w:rsid w:val="005802EF"/>
    <w:rsid w:val="005926C9"/>
    <w:rsid w:val="005B24FC"/>
    <w:rsid w:val="005D58AD"/>
    <w:rsid w:val="005E1DD8"/>
    <w:rsid w:val="005F707D"/>
    <w:rsid w:val="00604C61"/>
    <w:rsid w:val="006315B0"/>
    <w:rsid w:val="0063792C"/>
    <w:rsid w:val="00645FBA"/>
    <w:rsid w:val="006656EA"/>
    <w:rsid w:val="00690270"/>
    <w:rsid w:val="00694081"/>
    <w:rsid w:val="00694CF0"/>
    <w:rsid w:val="006A51A7"/>
    <w:rsid w:val="006B382B"/>
    <w:rsid w:val="006B68BC"/>
    <w:rsid w:val="006C2890"/>
    <w:rsid w:val="0071049B"/>
    <w:rsid w:val="007254FE"/>
    <w:rsid w:val="00727F8F"/>
    <w:rsid w:val="00760377"/>
    <w:rsid w:val="007654A4"/>
    <w:rsid w:val="00775A9C"/>
    <w:rsid w:val="00777C37"/>
    <w:rsid w:val="007D2581"/>
    <w:rsid w:val="007D76D2"/>
    <w:rsid w:val="007F64C3"/>
    <w:rsid w:val="00814645"/>
    <w:rsid w:val="00840D85"/>
    <w:rsid w:val="00844BB7"/>
    <w:rsid w:val="0086763D"/>
    <w:rsid w:val="008714E7"/>
    <w:rsid w:val="008B00D1"/>
    <w:rsid w:val="008D0C60"/>
    <w:rsid w:val="008E11AA"/>
    <w:rsid w:val="009071E0"/>
    <w:rsid w:val="00913E3D"/>
    <w:rsid w:val="00921D0E"/>
    <w:rsid w:val="0092337E"/>
    <w:rsid w:val="00930D54"/>
    <w:rsid w:val="00934791"/>
    <w:rsid w:val="00937903"/>
    <w:rsid w:val="00962FD7"/>
    <w:rsid w:val="009770CA"/>
    <w:rsid w:val="009E0C04"/>
    <w:rsid w:val="00A01EE2"/>
    <w:rsid w:val="00A06D79"/>
    <w:rsid w:val="00A1112F"/>
    <w:rsid w:val="00A14660"/>
    <w:rsid w:val="00A55E72"/>
    <w:rsid w:val="00AB3055"/>
    <w:rsid w:val="00AB4124"/>
    <w:rsid w:val="00AD3B23"/>
    <w:rsid w:val="00B05D75"/>
    <w:rsid w:val="00B216B7"/>
    <w:rsid w:val="00B34C9F"/>
    <w:rsid w:val="00B404EC"/>
    <w:rsid w:val="00B515AD"/>
    <w:rsid w:val="00B654D2"/>
    <w:rsid w:val="00B654FE"/>
    <w:rsid w:val="00BA16FC"/>
    <w:rsid w:val="00BB28A5"/>
    <w:rsid w:val="00BB765A"/>
    <w:rsid w:val="00BD2FFA"/>
    <w:rsid w:val="00BE7701"/>
    <w:rsid w:val="00C13D48"/>
    <w:rsid w:val="00C17129"/>
    <w:rsid w:val="00C22D52"/>
    <w:rsid w:val="00C25EB1"/>
    <w:rsid w:val="00C6428A"/>
    <w:rsid w:val="00C97BFC"/>
    <w:rsid w:val="00CB29A6"/>
    <w:rsid w:val="00CD3FDA"/>
    <w:rsid w:val="00CF1874"/>
    <w:rsid w:val="00D154FB"/>
    <w:rsid w:val="00D247BC"/>
    <w:rsid w:val="00D53699"/>
    <w:rsid w:val="00D601F2"/>
    <w:rsid w:val="00D627A0"/>
    <w:rsid w:val="00D6684B"/>
    <w:rsid w:val="00D94264"/>
    <w:rsid w:val="00DB4E8A"/>
    <w:rsid w:val="00DD2105"/>
    <w:rsid w:val="00E15A53"/>
    <w:rsid w:val="00E171C7"/>
    <w:rsid w:val="00E51014"/>
    <w:rsid w:val="00E8165C"/>
    <w:rsid w:val="00EA65DC"/>
    <w:rsid w:val="00EA75C5"/>
    <w:rsid w:val="00EB64D4"/>
    <w:rsid w:val="00EC0DB2"/>
    <w:rsid w:val="00EC2181"/>
    <w:rsid w:val="00EC53B1"/>
    <w:rsid w:val="00ED7884"/>
    <w:rsid w:val="00F01C05"/>
    <w:rsid w:val="00F100A2"/>
    <w:rsid w:val="00F12340"/>
    <w:rsid w:val="00F15392"/>
    <w:rsid w:val="00F16161"/>
    <w:rsid w:val="00F33B66"/>
    <w:rsid w:val="00F447E4"/>
    <w:rsid w:val="00F51F78"/>
    <w:rsid w:val="00F92ECE"/>
    <w:rsid w:val="00F93302"/>
    <w:rsid w:val="00FB1C00"/>
    <w:rsid w:val="00FD1769"/>
    <w:rsid w:val="00FD2CD3"/>
    <w:rsid w:val="00FD4946"/>
    <w:rsid w:val="00FE08A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FD31160974790EF968AD39A3C1C" ma:contentTypeVersion="14" ma:contentTypeDescription="Create a new document." ma:contentTypeScope="" ma:versionID="1b762759fb7c90c3359e20b32c413b30">
  <xsd:schema xmlns:xsd="http://www.w3.org/2001/XMLSchema" xmlns:xs="http://www.w3.org/2001/XMLSchema" xmlns:p="http://schemas.microsoft.com/office/2006/metadata/properties" xmlns:ns2="ba5a2482-dff6-46dd-95a3-b840067f4b93" xmlns:ns3="abddf9f3-fb8d-418e-b470-9b0cf08c8d70" targetNamespace="http://schemas.microsoft.com/office/2006/metadata/properties" ma:root="true" ma:fieldsID="df2c22d77fe632f36aacda3dfe47cbbd" ns2:_="" ns3:_="">
    <xsd:import namespace="ba5a2482-dff6-46dd-95a3-b840067f4b93"/>
    <xsd:import namespace="abddf9f3-fb8d-418e-b470-9b0cf08c8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2482-dff6-46dd-95a3-b840067f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f9f3-fb8d-418e-b470-9b0cf08c8d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8d026a-47b9-4e8d-af54-2b854d14143e}" ma:internalName="TaxCatchAll" ma:showField="CatchAllData" ma:web="abddf9f3-fb8d-418e-b470-9b0cf08c8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5a2482-dff6-46dd-95a3-b840067f4b93" xsi:nil="true"/>
    <TaxCatchAll xmlns="abddf9f3-fb8d-418e-b470-9b0cf08c8d70" xsi:nil="true"/>
    <lcf76f155ced4ddcb4097134ff3c332f xmlns="ba5a2482-dff6-46dd-95a3-b840067f4b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8CB693-3BF6-48A2-9536-4B970FB7A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AB360-4B15-49C1-9A8F-24FAF459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2482-dff6-46dd-95a3-b840067f4b93"/>
    <ds:schemaRef ds:uri="abddf9f3-fb8d-418e-b470-9b0cf08c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6BE87-412F-4550-A815-BE3831325524}">
  <ds:schemaRefs>
    <ds:schemaRef ds:uri="http://schemas.microsoft.com/office/2006/metadata/properties"/>
    <ds:schemaRef ds:uri="http://schemas.microsoft.com/office/infopath/2007/PartnerControls"/>
    <ds:schemaRef ds:uri="becc07a8-29d5-46c8-a63b-e55b299f6f10"/>
    <ds:schemaRef ds:uri="ba5a2482-dff6-46dd-95a3-b840067f4b93"/>
    <ds:schemaRef ds:uri="abddf9f3-fb8d-418e-b470-9b0cf08c8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Lucy Hopkinson</cp:lastModifiedBy>
  <cp:revision>18</cp:revision>
  <cp:lastPrinted>2020-07-16T10:53:00Z</cp:lastPrinted>
  <dcterms:created xsi:type="dcterms:W3CDTF">2023-10-10T14:27:00Z</dcterms:created>
  <dcterms:modified xsi:type="dcterms:W3CDTF">2023-11-06T17:11:00Z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0x0101005F309FD31160974790EF968AD39A3C1C</vt:lpwstr>
  </property>
  <property fmtid="{D5CDD505-2E9C-101B-9397-08002B2CF9AE}" pid="3" name="Order">
    <vt:r8>39548900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