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57EA3" w14:textId="38D67CA1" w:rsidR="00FC1465" w:rsidRPr="002E462E" w:rsidRDefault="00640651" w:rsidP="002E462E">
      <w:pPr>
        <w:rPr>
          <w:rFonts w:ascii="Arial" w:hAnsi="Arial" w:cs="Arial"/>
          <w:sz w:val="18"/>
          <w:szCs w:val="18"/>
        </w:rPr>
      </w:pPr>
      <w:r w:rsidRPr="001D0664">
        <w:rPr>
          <w:rFonts w:ascii="Arial" w:hAnsi="Arial" w:cs="Arial"/>
          <w:b/>
          <w:bCs/>
          <w:sz w:val="40"/>
          <w:szCs w:val="40"/>
          <w:u w:val="single"/>
        </w:rPr>
        <w:t xml:space="preserve">Curriculum Map: </w:t>
      </w:r>
      <w:r w:rsidR="00D212D6">
        <w:rPr>
          <w:rFonts w:ascii="Arial" w:hAnsi="Arial" w:cs="Arial"/>
          <w:b/>
          <w:bCs/>
          <w:sz w:val="40"/>
          <w:szCs w:val="40"/>
          <w:u w:val="single"/>
        </w:rPr>
        <w:t>Creative</w:t>
      </w:r>
    </w:p>
    <w:tbl>
      <w:tblPr>
        <w:tblStyle w:val="TableGrid"/>
        <w:tblpPr w:leftFromText="180" w:rightFromText="180" w:vertAnchor="text" w:horzAnchor="margin" w:tblpX="-431" w:tblpY="701"/>
        <w:tblW w:w="5271" w:type="pct"/>
        <w:tblLook w:val="04A0" w:firstRow="1" w:lastRow="0" w:firstColumn="1" w:lastColumn="0" w:noHBand="0" w:noVBand="1"/>
      </w:tblPr>
      <w:tblGrid>
        <w:gridCol w:w="1512"/>
        <w:gridCol w:w="2274"/>
        <w:gridCol w:w="2122"/>
        <w:gridCol w:w="2271"/>
        <w:gridCol w:w="707"/>
        <w:gridCol w:w="3313"/>
        <w:gridCol w:w="4023"/>
      </w:tblGrid>
      <w:tr w:rsidR="00807DB5" w:rsidRPr="00953C8A" w14:paraId="52EE3314" w14:textId="646D45A6" w:rsidTr="000D4058">
        <w:tc>
          <w:tcPr>
            <w:tcW w:w="5000" w:type="pct"/>
            <w:gridSpan w:val="7"/>
            <w:shd w:val="clear" w:color="auto" w:fill="B4C6E7" w:themeFill="accent1" w:themeFillTint="66"/>
          </w:tcPr>
          <w:p w14:paraId="3002F811" w14:textId="559A00F1" w:rsidR="00807DB5" w:rsidRPr="00640651" w:rsidRDefault="00807DB5" w:rsidP="000D4058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640651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Year </w:t>
            </w:r>
            <w:r>
              <w:rPr>
                <w:rFonts w:ascii="Arial" w:hAnsi="Arial" w:cs="Arial"/>
                <w:b/>
                <w:bCs/>
                <w:sz w:val="32"/>
                <w:szCs w:val="32"/>
              </w:rPr>
              <w:t>Nursery</w:t>
            </w:r>
          </w:p>
        </w:tc>
      </w:tr>
      <w:tr w:rsidR="00807DB5" w:rsidRPr="00953C8A" w14:paraId="6F2DAF6A" w14:textId="351303EF" w:rsidTr="000D4058">
        <w:tc>
          <w:tcPr>
            <w:tcW w:w="5000" w:type="pct"/>
            <w:gridSpan w:val="7"/>
            <w:tcBorders>
              <w:bottom w:val="single" w:sz="4" w:space="0" w:color="FFFFFF" w:themeColor="background1"/>
            </w:tcBorders>
          </w:tcPr>
          <w:p w14:paraId="196913EA" w14:textId="5299ABC3" w:rsidR="00807DB5" w:rsidRPr="00597AD7" w:rsidRDefault="00807DB5" w:rsidP="000D405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552A">
              <w:rPr>
                <w:rFonts w:ascii="Arial" w:hAnsi="Arial" w:cs="Arial"/>
                <w:b/>
                <w:bCs/>
                <w:sz w:val="20"/>
                <w:szCs w:val="20"/>
              </w:rPr>
              <w:t>Development Matters: 3 and 4-year-olds will be learning to:</w:t>
            </w:r>
          </w:p>
        </w:tc>
      </w:tr>
      <w:tr w:rsidR="00807DB5" w:rsidRPr="00953C8A" w14:paraId="2ED46532" w14:textId="31AC71D7" w:rsidTr="000D4058">
        <w:tc>
          <w:tcPr>
            <w:tcW w:w="2739" w:type="pct"/>
            <w:gridSpan w:val="5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05F9A765" w14:textId="4B0D51E5" w:rsidR="00807DB5" w:rsidRPr="005E7081" w:rsidRDefault="00807DB5" w:rsidP="000D405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5E7081">
              <w:rPr>
                <w:rFonts w:ascii="Arial" w:hAnsi="Arial" w:cs="Arial"/>
                <w:sz w:val="20"/>
                <w:szCs w:val="20"/>
              </w:rPr>
              <w:t>Explore different materials freely, to develop their ideas about how to use them and what to make.</w:t>
            </w:r>
          </w:p>
          <w:p w14:paraId="39ED2FC5" w14:textId="77777777" w:rsidR="00807DB5" w:rsidRPr="005E7081" w:rsidRDefault="00807DB5" w:rsidP="000D405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5E7081">
              <w:rPr>
                <w:rFonts w:ascii="Arial" w:hAnsi="Arial" w:cs="Arial"/>
                <w:sz w:val="20"/>
                <w:szCs w:val="20"/>
              </w:rPr>
              <w:t xml:space="preserve">Develop their own ideas and then decide which materials to use to express them. </w:t>
            </w:r>
          </w:p>
          <w:p w14:paraId="00157DF3" w14:textId="77F62B6F" w:rsidR="00807DB5" w:rsidRPr="005E7081" w:rsidRDefault="00807DB5" w:rsidP="000D405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5E7081">
              <w:rPr>
                <w:rFonts w:ascii="Arial" w:hAnsi="Arial" w:cs="Arial"/>
                <w:sz w:val="20"/>
                <w:szCs w:val="20"/>
              </w:rPr>
              <w:t>Join different materials and explore different textures.</w:t>
            </w:r>
          </w:p>
          <w:p w14:paraId="02262808" w14:textId="77777777" w:rsidR="00807DB5" w:rsidRPr="005E7081" w:rsidRDefault="00807DB5" w:rsidP="000D405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7081">
              <w:rPr>
                <w:rFonts w:ascii="Arial" w:hAnsi="Arial" w:cs="Arial"/>
                <w:sz w:val="20"/>
                <w:szCs w:val="20"/>
              </w:rPr>
              <w:t xml:space="preserve">Create closed shapes with continuous lines and begin to use these shapes to represent objects. </w:t>
            </w:r>
          </w:p>
        </w:tc>
        <w:tc>
          <w:tcPr>
            <w:tcW w:w="2261" w:type="pct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auto"/>
            </w:tcBorders>
          </w:tcPr>
          <w:p w14:paraId="4A63C04D" w14:textId="5DFB061B" w:rsidR="00807DB5" w:rsidRPr="005E7081" w:rsidRDefault="00807DB5" w:rsidP="000D405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7081">
              <w:rPr>
                <w:rFonts w:ascii="Arial" w:hAnsi="Arial" w:cs="Arial"/>
                <w:sz w:val="20"/>
                <w:szCs w:val="20"/>
              </w:rPr>
              <w:t xml:space="preserve">Draw with increasing complexity and detail, such as representing a face with a circle and including details. </w:t>
            </w:r>
          </w:p>
          <w:p w14:paraId="2465CB8C" w14:textId="77777777" w:rsidR="00807DB5" w:rsidRPr="005E7081" w:rsidRDefault="00807DB5" w:rsidP="000D405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7081">
              <w:rPr>
                <w:rFonts w:ascii="Arial" w:hAnsi="Arial" w:cs="Arial"/>
                <w:sz w:val="20"/>
                <w:szCs w:val="20"/>
              </w:rPr>
              <w:t xml:space="preserve">Use drawing to represent ideas like movement or loud noises. </w:t>
            </w:r>
          </w:p>
          <w:p w14:paraId="29C981D1" w14:textId="77777777" w:rsidR="00807DB5" w:rsidRPr="005E7081" w:rsidRDefault="00807DB5" w:rsidP="000D405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7081">
              <w:rPr>
                <w:rFonts w:ascii="Arial" w:hAnsi="Arial" w:cs="Arial"/>
                <w:sz w:val="20"/>
                <w:szCs w:val="20"/>
              </w:rPr>
              <w:t xml:space="preserve">Show different emotions in their drawings and paintings, like happiness, sadness, fear, etc. </w:t>
            </w:r>
          </w:p>
          <w:p w14:paraId="30545883" w14:textId="143CB4F1" w:rsidR="00807DB5" w:rsidRPr="005E7081" w:rsidRDefault="00807DB5" w:rsidP="000D405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5E7081">
              <w:rPr>
                <w:rFonts w:ascii="Arial" w:hAnsi="Arial" w:cs="Arial"/>
                <w:sz w:val="20"/>
                <w:szCs w:val="20"/>
              </w:rPr>
              <w:t xml:space="preserve">Explore colour and colour mixing. </w:t>
            </w:r>
          </w:p>
        </w:tc>
      </w:tr>
      <w:tr w:rsidR="00807DB5" w:rsidRPr="00953C8A" w14:paraId="18D23F6C" w14:textId="32F5AE59" w:rsidTr="000D4058">
        <w:tc>
          <w:tcPr>
            <w:tcW w:w="466" w:type="pct"/>
            <w:shd w:val="clear" w:color="auto" w:fill="B4C6E7" w:themeFill="accent1" w:themeFillTint="66"/>
          </w:tcPr>
          <w:p w14:paraId="63CF05CC" w14:textId="27A7689B" w:rsidR="00807DB5" w:rsidRPr="00640651" w:rsidRDefault="00807DB5" w:rsidP="000D405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026596">
              <w:rPr>
                <w:rFonts w:ascii="Arial" w:hAnsi="Arial" w:cs="Arial"/>
                <w:b/>
                <w:bCs/>
                <w:sz w:val="24"/>
                <w:szCs w:val="24"/>
              </w:rPr>
              <w:t>Unit</w:t>
            </w:r>
          </w:p>
        </w:tc>
        <w:tc>
          <w:tcPr>
            <w:tcW w:w="701" w:type="pct"/>
            <w:shd w:val="clear" w:color="auto" w:fill="B4C6E7" w:themeFill="accent1" w:themeFillTint="66"/>
          </w:tcPr>
          <w:p w14:paraId="5AA5C79A" w14:textId="11037034" w:rsidR="00807DB5" w:rsidRPr="00391E65" w:rsidRDefault="00807DB5" w:rsidP="000D405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</w:t>
            </w:r>
            <w:r w:rsidRPr="00391E65">
              <w:rPr>
                <w:rFonts w:ascii="Arial" w:hAnsi="Arial" w:cs="Arial"/>
                <w:b/>
                <w:bCs/>
                <w:sz w:val="24"/>
                <w:szCs w:val="24"/>
              </w:rPr>
              <w:t>kills</w:t>
            </w:r>
          </w:p>
          <w:p w14:paraId="77E6FF3C" w14:textId="18FB21E0" w:rsidR="00807DB5" w:rsidRPr="00106B2A" w:rsidRDefault="00807DB5" w:rsidP="000D405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06B2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Over this unit, children will apply …</w:t>
            </w:r>
            <w:r w:rsidRPr="00106B2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54" w:type="pct"/>
            <w:shd w:val="clear" w:color="auto" w:fill="B4C6E7" w:themeFill="accent1" w:themeFillTint="66"/>
          </w:tcPr>
          <w:p w14:paraId="55BB3562" w14:textId="07B095A6" w:rsidR="00807DB5" w:rsidRDefault="00807DB5" w:rsidP="000D405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91E6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Key vocabulary </w:t>
            </w:r>
          </w:p>
        </w:tc>
        <w:tc>
          <w:tcPr>
            <w:tcW w:w="700" w:type="pct"/>
            <w:shd w:val="clear" w:color="auto" w:fill="B4C6E7" w:themeFill="accent1" w:themeFillTint="66"/>
          </w:tcPr>
          <w:p w14:paraId="508D8BCD" w14:textId="77777777" w:rsidR="00807DB5" w:rsidRDefault="00807DB5" w:rsidP="000D405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Sentence Starters</w:t>
            </w:r>
          </w:p>
          <w:p w14:paraId="558C54F4" w14:textId="0BF2CF02" w:rsidR="00807DB5" w:rsidRPr="00DE242A" w:rsidRDefault="00807DB5" w:rsidP="000D405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DE242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(to support speaking)</w:t>
            </w:r>
          </w:p>
        </w:tc>
        <w:tc>
          <w:tcPr>
            <w:tcW w:w="1239" w:type="pct"/>
            <w:gridSpan w:val="2"/>
            <w:shd w:val="clear" w:color="auto" w:fill="B4C6E7" w:themeFill="accent1" w:themeFillTint="66"/>
          </w:tcPr>
          <w:p w14:paraId="4C6BB8D3" w14:textId="167D0743" w:rsidR="00807DB5" w:rsidRPr="00391E65" w:rsidRDefault="00807DB5" w:rsidP="000D405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91E65">
              <w:rPr>
                <w:rFonts w:ascii="Arial" w:hAnsi="Arial" w:cs="Arial"/>
                <w:b/>
                <w:bCs/>
                <w:sz w:val="24"/>
                <w:szCs w:val="24"/>
              </w:rPr>
              <w:t>Sequenced steps to learning</w:t>
            </w:r>
          </w:p>
          <w:p w14:paraId="608CE8F7" w14:textId="42E4D8AC" w:rsidR="00807DB5" w:rsidRPr="00171E3F" w:rsidRDefault="00807DB5" w:rsidP="000D405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Over this unit, children will learn …</w:t>
            </w:r>
          </w:p>
        </w:tc>
        <w:tc>
          <w:tcPr>
            <w:tcW w:w="1240" w:type="pct"/>
            <w:tcBorders>
              <w:right w:val="single" w:sz="4" w:space="0" w:color="auto"/>
            </w:tcBorders>
            <w:shd w:val="clear" w:color="auto" w:fill="B4C6E7" w:themeFill="accent1" w:themeFillTint="66"/>
          </w:tcPr>
          <w:p w14:paraId="0ED90A58" w14:textId="2F2E8B6C" w:rsidR="00807DB5" w:rsidRPr="00C46C39" w:rsidRDefault="00807DB5" w:rsidP="000D405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91E6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Suggested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provision enhancements &amp; activities</w:t>
            </w:r>
          </w:p>
        </w:tc>
      </w:tr>
      <w:tr w:rsidR="00807DB5" w:rsidRPr="00953C8A" w14:paraId="0B04F746" w14:textId="2A86E9C3" w:rsidTr="000D4058">
        <w:tc>
          <w:tcPr>
            <w:tcW w:w="466" w:type="pct"/>
            <w:shd w:val="clear" w:color="auto" w:fill="B4C6E7" w:themeFill="accent1" w:themeFillTint="66"/>
          </w:tcPr>
          <w:p w14:paraId="54D7D718" w14:textId="793350C3" w:rsidR="00807DB5" w:rsidRPr="00026596" w:rsidRDefault="00807DB5" w:rsidP="000D405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Collage &amp; Textures</w:t>
            </w:r>
          </w:p>
        </w:tc>
        <w:tc>
          <w:tcPr>
            <w:tcW w:w="701" w:type="pct"/>
          </w:tcPr>
          <w:p w14:paraId="78453DB4" w14:textId="40E2EA9E" w:rsidR="00807DB5" w:rsidRPr="00F6780F" w:rsidRDefault="00807DB5" w:rsidP="000D405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F6780F">
              <w:rPr>
                <w:rFonts w:ascii="Arial" w:hAnsi="Arial" w:cs="Arial"/>
                <w:sz w:val="20"/>
                <w:szCs w:val="20"/>
              </w:rPr>
              <w:t>Use fingers to rip and tear paper into desired size</w:t>
            </w:r>
          </w:p>
          <w:p w14:paraId="3BD6A7E0" w14:textId="12DABCA7" w:rsidR="00807DB5" w:rsidRPr="00F6780F" w:rsidRDefault="00807DB5" w:rsidP="000D405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F6780F">
              <w:rPr>
                <w:rFonts w:ascii="Arial" w:hAnsi="Arial" w:cs="Arial"/>
                <w:sz w:val="20"/>
                <w:szCs w:val="20"/>
              </w:rPr>
              <w:t>Use scissors to cut out desired shapes</w:t>
            </w:r>
          </w:p>
          <w:p w14:paraId="027B3B5C" w14:textId="7088B273" w:rsidR="00807DB5" w:rsidRPr="00F6780F" w:rsidRDefault="00807DB5" w:rsidP="000D405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F6780F">
              <w:rPr>
                <w:rFonts w:ascii="Arial" w:hAnsi="Arial" w:cs="Arial"/>
                <w:sz w:val="20"/>
                <w:szCs w:val="20"/>
              </w:rPr>
              <w:t>Select desired materials</w:t>
            </w:r>
          </w:p>
          <w:p w14:paraId="0454DB0A" w14:textId="58A16292" w:rsidR="00807DB5" w:rsidRPr="00F6780F" w:rsidRDefault="00807DB5" w:rsidP="000D405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F6780F">
              <w:rPr>
                <w:rFonts w:ascii="Arial" w:hAnsi="Arial" w:cs="Arial"/>
                <w:sz w:val="20"/>
                <w:szCs w:val="20"/>
              </w:rPr>
              <w:t>Explore and describe different textures</w:t>
            </w:r>
          </w:p>
          <w:p w14:paraId="7ACB12A3" w14:textId="1114DA7A" w:rsidR="00807DB5" w:rsidRPr="00F6780F" w:rsidRDefault="00807DB5" w:rsidP="000D405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F6780F">
              <w:rPr>
                <w:rFonts w:ascii="Arial" w:hAnsi="Arial" w:cs="Arial"/>
                <w:sz w:val="20"/>
                <w:szCs w:val="20"/>
              </w:rPr>
              <w:t>Explore and describe different patterns</w:t>
            </w:r>
          </w:p>
          <w:p w14:paraId="2314E922" w14:textId="1F61C5CD" w:rsidR="00807DB5" w:rsidRPr="007E2861" w:rsidRDefault="00807DB5" w:rsidP="000D4058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sz w:val="18"/>
                <w:szCs w:val="18"/>
              </w:rPr>
            </w:pPr>
            <w:r w:rsidRPr="00F6780F">
              <w:rPr>
                <w:rFonts w:ascii="Arial" w:hAnsi="Arial" w:cs="Arial"/>
                <w:sz w:val="20"/>
                <w:szCs w:val="20"/>
              </w:rPr>
              <w:t>Selecting materials for desired purpose or colour</w:t>
            </w:r>
          </w:p>
        </w:tc>
        <w:tc>
          <w:tcPr>
            <w:tcW w:w="654" w:type="pct"/>
          </w:tcPr>
          <w:p w14:paraId="790BD986" w14:textId="77777777" w:rsidR="00807DB5" w:rsidRDefault="00807DB5" w:rsidP="000D4058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Actions</w:t>
            </w:r>
          </w:p>
          <w:p w14:paraId="3FB86E79" w14:textId="77777777" w:rsidR="00807DB5" w:rsidRDefault="00807DB5" w:rsidP="000D4058">
            <w:p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Rip, tear, cut, snip, stick, glue, press</w:t>
            </w:r>
          </w:p>
          <w:p w14:paraId="1F63723E" w14:textId="77777777" w:rsidR="00807DB5" w:rsidRDefault="00807DB5" w:rsidP="000D4058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Shape &amp; size</w:t>
            </w:r>
          </w:p>
          <w:p w14:paraId="57AB9984" w14:textId="487CB2C7" w:rsidR="00807DB5" w:rsidRDefault="00807DB5" w:rsidP="000D4058">
            <w:p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circle, square, triangle, line, size, big, small</w:t>
            </w:r>
          </w:p>
          <w:p w14:paraId="3FFC5385" w14:textId="77777777" w:rsidR="00807DB5" w:rsidRDefault="00807DB5" w:rsidP="000D4058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Texture</w:t>
            </w:r>
          </w:p>
          <w:p w14:paraId="0DB4CE07" w14:textId="77777777" w:rsidR="00807DB5" w:rsidRDefault="00807DB5" w:rsidP="000D4058">
            <w:p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rough, bumpy, smooth, hard, soft, fluffy, shiny</w:t>
            </w:r>
          </w:p>
          <w:p w14:paraId="19F80FD8" w14:textId="77777777" w:rsidR="00807DB5" w:rsidRDefault="00807DB5" w:rsidP="000D4058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Pattern</w:t>
            </w:r>
          </w:p>
          <w:p w14:paraId="054B7999" w14:textId="77777777" w:rsidR="00807DB5" w:rsidRDefault="00807DB5" w:rsidP="000D4058">
            <w:p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spots, stripes, </w:t>
            </w:r>
            <w:proofErr w:type="gramStart"/>
            <w:r>
              <w:rPr>
                <w:rFonts w:ascii="Arial" w:hAnsi="Arial" w:cs="Arial"/>
                <w:iCs/>
                <w:sz w:val="20"/>
                <w:szCs w:val="20"/>
              </w:rPr>
              <w:t>zig-zag</w:t>
            </w:r>
            <w:proofErr w:type="gramEnd"/>
            <w:r>
              <w:rPr>
                <w:rFonts w:ascii="Arial" w:hAnsi="Arial" w:cs="Arial"/>
                <w:iCs/>
                <w:sz w:val="20"/>
                <w:szCs w:val="20"/>
              </w:rPr>
              <w:t>, pattern</w:t>
            </w:r>
          </w:p>
          <w:p w14:paraId="3B84984E" w14:textId="77777777" w:rsidR="00807DB5" w:rsidRDefault="00807DB5" w:rsidP="000D4058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Choosing &amp; comparing</w:t>
            </w:r>
          </w:p>
          <w:p w14:paraId="68D3CB3D" w14:textId="77777777" w:rsidR="00807DB5" w:rsidRDefault="00807DB5" w:rsidP="000D4058">
            <w:p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choose, pick, make, build, same, different</w:t>
            </w:r>
          </w:p>
          <w:p w14:paraId="1D892C18" w14:textId="13AAC945" w:rsidR="00807DB5" w:rsidRPr="00026596" w:rsidRDefault="00807DB5" w:rsidP="000D4058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700" w:type="pct"/>
          </w:tcPr>
          <w:p w14:paraId="7DADA433" w14:textId="77777777" w:rsidR="00807DB5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“I am cutting…”</w:t>
            </w:r>
          </w:p>
          <w:p w14:paraId="26EC02ED" w14:textId="77777777" w:rsidR="00807DB5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“I am sticking…”</w:t>
            </w:r>
          </w:p>
          <w:p w14:paraId="4266B18A" w14:textId="77777777" w:rsidR="00807DB5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“I chose…”</w:t>
            </w:r>
          </w:p>
          <w:p w14:paraId="13C2CF50" w14:textId="77777777" w:rsidR="00807DB5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“It feels…”</w:t>
            </w:r>
          </w:p>
          <w:p w14:paraId="44EA2AA8" w14:textId="77777777" w:rsidR="00807DB5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“It is…”</w:t>
            </w:r>
          </w:p>
          <w:p w14:paraId="2119E73D" w14:textId="77777777" w:rsidR="00807DB5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“I made…”</w:t>
            </w:r>
          </w:p>
          <w:p w14:paraId="437CB795" w14:textId="77777777" w:rsidR="00807DB5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“For my picture…”</w:t>
            </w:r>
          </w:p>
          <w:p w14:paraId="164125AF" w14:textId="77777777" w:rsidR="00807DB5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“For my idea…”</w:t>
            </w:r>
          </w:p>
          <w:p w14:paraId="3590221B" w14:textId="5A03042B" w:rsidR="00807DB5" w:rsidRPr="00026596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“Because it’s… (colour/texture)</w:t>
            </w:r>
          </w:p>
        </w:tc>
        <w:tc>
          <w:tcPr>
            <w:tcW w:w="1239" w:type="pct"/>
            <w:gridSpan w:val="2"/>
          </w:tcPr>
          <w:p w14:paraId="30435A5C" w14:textId="37159BC9" w:rsidR="00807DB5" w:rsidRDefault="00807DB5" w:rsidP="000D405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Selecting a variety of materials (colour, texture, size) and using glue to stick to another flat surface</w:t>
            </w:r>
          </w:p>
          <w:p w14:paraId="73CF9745" w14:textId="77777777" w:rsidR="00807DB5" w:rsidRDefault="00807DB5" w:rsidP="000D405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Ripping and tearing materials into smaller pieces</w:t>
            </w:r>
          </w:p>
          <w:p w14:paraId="2122DEDC" w14:textId="29C5606A" w:rsidR="00807DB5" w:rsidRDefault="00807DB5" w:rsidP="000D405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Using scissors to make snips and cut into smaller pieces</w:t>
            </w:r>
          </w:p>
          <w:p w14:paraId="3F967492" w14:textId="77777777" w:rsidR="00807DB5" w:rsidRDefault="00807DB5" w:rsidP="000D405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Choosing colours for a purpose</w:t>
            </w:r>
          </w:p>
          <w:p w14:paraId="19EA2663" w14:textId="77777777" w:rsidR="00807DB5" w:rsidRDefault="00807DB5" w:rsidP="000D405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Choosing textures for a purpose</w:t>
            </w:r>
          </w:p>
          <w:p w14:paraId="40D01D68" w14:textId="6231BE2E" w:rsidR="00807DB5" w:rsidRPr="009C141F" w:rsidRDefault="00807DB5" w:rsidP="000D405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Ripping, tearing or making running cuts to make materials fit a space</w:t>
            </w:r>
          </w:p>
        </w:tc>
        <w:tc>
          <w:tcPr>
            <w:tcW w:w="1240" w:type="pct"/>
          </w:tcPr>
          <w:p w14:paraId="3039F222" w14:textId="77777777" w:rsidR="00807DB5" w:rsidRDefault="00807DB5" w:rsidP="000D405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Basket of different papers (tissue, newspaper, wrapping paper, sugar paper)</w:t>
            </w:r>
          </w:p>
          <w:p w14:paraId="5A08AA51" w14:textId="148CCAF0" w:rsidR="00807DB5" w:rsidRDefault="00807DB5" w:rsidP="000D405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precut pieces</w:t>
            </w:r>
          </w:p>
          <w:p w14:paraId="67B874AF" w14:textId="77777777" w:rsidR="00807DB5" w:rsidRDefault="00807DB5" w:rsidP="000D405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Child safe scissors</w:t>
            </w:r>
          </w:p>
          <w:p w14:paraId="4B2F5A49" w14:textId="77777777" w:rsidR="00807DB5" w:rsidRDefault="00807DB5" w:rsidP="000D405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Paper strips, card, magazines</w:t>
            </w:r>
          </w:p>
          <w:p w14:paraId="3561BD92" w14:textId="77777777" w:rsidR="00807DB5" w:rsidRDefault="00807DB5" w:rsidP="000D405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Optional shape prompts</w:t>
            </w:r>
          </w:p>
          <w:p w14:paraId="4C4444B8" w14:textId="77777777" w:rsidR="00807DB5" w:rsidRDefault="00807DB5" w:rsidP="000D405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Patterned scissors</w:t>
            </w:r>
          </w:p>
          <w:p w14:paraId="285CD84E" w14:textId="77777777" w:rsidR="00807DB5" w:rsidRDefault="00807DB5" w:rsidP="000D405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Hole punches</w:t>
            </w:r>
          </w:p>
          <w:p w14:paraId="19080C79" w14:textId="77777777" w:rsidR="00807DB5" w:rsidRDefault="00807DB5" w:rsidP="000D405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Mixed textured paper </w:t>
            </w:r>
          </w:p>
          <w:p w14:paraId="608078EB" w14:textId="77777777" w:rsidR="00807DB5" w:rsidRDefault="00807DB5" w:rsidP="000D405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Photos of colourful collages (for inspiration, not copying)</w:t>
            </w:r>
          </w:p>
          <w:p w14:paraId="6936706E" w14:textId="77777777" w:rsidR="00807DB5" w:rsidRDefault="00807DB5" w:rsidP="000D405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Texture exploration tray with magnifying and selection of foil, fabric, bubble wrap</w:t>
            </w:r>
          </w:p>
          <w:p w14:paraId="1AF8609E" w14:textId="77777777" w:rsidR="00807DB5" w:rsidRDefault="00807DB5" w:rsidP="000D405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Pattern exploration tray with striped, spotty and zig zag paper</w:t>
            </w:r>
          </w:p>
          <w:p w14:paraId="7A7EAFAE" w14:textId="77777777" w:rsidR="00807DB5" w:rsidRDefault="00807DB5" w:rsidP="000D405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Natural materials (leaves, twigs, feathers, petals) glue and card</w:t>
            </w:r>
          </w:p>
          <w:p w14:paraId="288BDADC" w14:textId="5BC43A39" w:rsidR="00807DB5" w:rsidRPr="008A1C99" w:rsidRDefault="00807DB5" w:rsidP="000D405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Themed colour collages each week</w:t>
            </w:r>
          </w:p>
        </w:tc>
      </w:tr>
      <w:tr w:rsidR="00807DB5" w:rsidRPr="00953C8A" w14:paraId="737C1CDD" w14:textId="6CE74B9E" w:rsidTr="000D4058">
        <w:tc>
          <w:tcPr>
            <w:tcW w:w="466" w:type="pct"/>
            <w:shd w:val="clear" w:color="auto" w:fill="B4C6E7" w:themeFill="accent1" w:themeFillTint="66"/>
          </w:tcPr>
          <w:p w14:paraId="588EFFC3" w14:textId="747418E0" w:rsidR="00807DB5" w:rsidRPr="00026596" w:rsidRDefault="00807DB5" w:rsidP="000D405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Painting and colour expression</w:t>
            </w:r>
          </w:p>
        </w:tc>
        <w:tc>
          <w:tcPr>
            <w:tcW w:w="701" w:type="pct"/>
          </w:tcPr>
          <w:p w14:paraId="2691CB31" w14:textId="77777777" w:rsidR="00807DB5" w:rsidRPr="009C141F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 w:rsidRPr="009C141F">
              <w:rPr>
                <w:rFonts w:ascii="Arial" w:hAnsi="Arial" w:cs="Arial"/>
                <w:sz w:val="20"/>
                <w:szCs w:val="20"/>
              </w:rPr>
              <w:t>Experimenting and using primary colours.</w:t>
            </w:r>
          </w:p>
          <w:p w14:paraId="422CDB6F" w14:textId="77777777" w:rsidR="00807DB5" w:rsidRPr="009C141F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EB19D9" w14:textId="77777777" w:rsidR="00807DB5" w:rsidRPr="009C141F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 w:rsidRPr="009C141F">
              <w:rPr>
                <w:rFonts w:ascii="Arial" w:hAnsi="Arial" w:cs="Arial"/>
                <w:sz w:val="20"/>
                <w:szCs w:val="20"/>
              </w:rPr>
              <w:t>Use different tools that bring colour.</w:t>
            </w:r>
          </w:p>
          <w:p w14:paraId="4F4B8295" w14:textId="77777777" w:rsidR="00807DB5" w:rsidRPr="009C141F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DD656C" w14:textId="77777777" w:rsidR="00807DB5" w:rsidRPr="009C141F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 w:rsidRPr="009C141F">
              <w:rPr>
                <w:rFonts w:ascii="Arial" w:hAnsi="Arial" w:cs="Arial"/>
                <w:sz w:val="20"/>
                <w:szCs w:val="20"/>
              </w:rPr>
              <w:lastRenderedPageBreak/>
              <w:t>Name and recognise colours.</w:t>
            </w:r>
          </w:p>
          <w:p w14:paraId="2E88AB2A" w14:textId="77777777" w:rsidR="00807DB5" w:rsidRPr="009C141F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1B364F" w14:textId="77777777" w:rsidR="00807DB5" w:rsidRPr="009C141F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 w:rsidRPr="009C141F">
              <w:rPr>
                <w:rFonts w:ascii="Arial" w:hAnsi="Arial" w:cs="Arial"/>
                <w:sz w:val="20"/>
                <w:szCs w:val="20"/>
              </w:rPr>
              <w:t>Choose colours for a purpose.</w:t>
            </w:r>
          </w:p>
          <w:p w14:paraId="4AFF5C8D" w14:textId="77777777" w:rsidR="00807DB5" w:rsidRPr="009C141F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8E5D9F" w14:textId="77777777" w:rsidR="00807DB5" w:rsidRPr="009C141F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 w:rsidRPr="009C141F">
              <w:rPr>
                <w:rFonts w:ascii="Arial" w:hAnsi="Arial" w:cs="Arial"/>
                <w:sz w:val="20"/>
                <w:szCs w:val="20"/>
              </w:rPr>
              <w:t>Begin to use primary colours to mix secondary colours.</w:t>
            </w:r>
          </w:p>
          <w:p w14:paraId="0DAA72C8" w14:textId="77777777" w:rsidR="00807DB5" w:rsidRPr="009C141F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B3C0FF" w14:textId="5F022A36" w:rsidR="00807DB5" w:rsidRPr="009C141F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 w:rsidRPr="009C141F">
              <w:rPr>
                <w:rFonts w:ascii="Arial" w:hAnsi="Arial" w:cs="Arial"/>
                <w:sz w:val="20"/>
                <w:szCs w:val="20"/>
              </w:rPr>
              <w:t>Use thick paint brushes.</w:t>
            </w:r>
          </w:p>
        </w:tc>
        <w:tc>
          <w:tcPr>
            <w:tcW w:w="654" w:type="pct"/>
          </w:tcPr>
          <w:p w14:paraId="59011DCA" w14:textId="77777777" w:rsidR="004B3188" w:rsidRDefault="004B3188" w:rsidP="000D4058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lastRenderedPageBreak/>
              <w:t>Action:</w:t>
            </w:r>
          </w:p>
          <w:p w14:paraId="6F642960" w14:textId="77777777" w:rsidR="000705C5" w:rsidRDefault="00807DB5" w:rsidP="000D4058">
            <w:p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Paint, brush, dab, dot, swirl, spread, splash, drip, tap</w:t>
            </w:r>
          </w:p>
          <w:p w14:paraId="396C1431" w14:textId="77777777" w:rsidR="000705C5" w:rsidRDefault="000705C5" w:rsidP="000D4058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Tools</w:t>
            </w:r>
          </w:p>
          <w:p w14:paraId="651A4A5B" w14:textId="77777777" w:rsidR="000705C5" w:rsidRDefault="000705C5" w:rsidP="000D4058">
            <w:p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palette, easel, brush</w:t>
            </w:r>
          </w:p>
          <w:p w14:paraId="55676A21" w14:textId="77777777" w:rsidR="000705C5" w:rsidRDefault="000705C5" w:rsidP="000D4058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Colour</w:t>
            </w:r>
          </w:p>
          <w:p w14:paraId="4BE907B5" w14:textId="77777777" w:rsidR="000705C5" w:rsidRDefault="00807DB5" w:rsidP="000D4058">
            <w:p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lastRenderedPageBreak/>
              <w:t>colour names, light, dark, bright, pale</w:t>
            </w:r>
          </w:p>
          <w:p w14:paraId="243907FC" w14:textId="77777777" w:rsidR="000705C5" w:rsidRDefault="000705C5" w:rsidP="000D4058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Colour mixing &amp; change</w:t>
            </w:r>
          </w:p>
          <w:p w14:paraId="38347FA1" w14:textId="6C2B45FB" w:rsidR="000705C5" w:rsidRDefault="00807DB5" w:rsidP="000D4058">
            <w:p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mix, change, new colour, </w:t>
            </w:r>
            <w:r w:rsidR="000705C5">
              <w:rPr>
                <w:rFonts w:ascii="Arial" w:hAnsi="Arial" w:cs="Arial"/>
                <w:iCs/>
                <w:sz w:val="20"/>
                <w:szCs w:val="20"/>
              </w:rPr>
              <w:t>blend</w:t>
            </w:r>
          </w:p>
          <w:p w14:paraId="29534DB6" w14:textId="77777777" w:rsidR="000705C5" w:rsidRDefault="000705C5" w:rsidP="000D4058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Texture &amp; feel</w:t>
            </w:r>
          </w:p>
          <w:p w14:paraId="4336ED72" w14:textId="0D0D8FAE" w:rsidR="00807DB5" w:rsidRDefault="00807DB5" w:rsidP="000D4058">
            <w:p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smooth, bumpy, wet, dry, sticky, runny, drip,</w:t>
            </w:r>
          </w:p>
          <w:p w14:paraId="4DF1DD1F" w14:textId="77777777" w:rsidR="001A3FA0" w:rsidRDefault="001A3FA0" w:rsidP="000D4058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Marks &amp; size</w:t>
            </w:r>
          </w:p>
          <w:p w14:paraId="268E4B4B" w14:textId="3BD8A968" w:rsidR="001A3FA0" w:rsidRPr="001A3FA0" w:rsidRDefault="001A3FA0" w:rsidP="000D4058">
            <w:p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line, dot, big, </w:t>
            </w:r>
            <w:proofErr w:type="gramStart"/>
            <w:r>
              <w:rPr>
                <w:rFonts w:ascii="Arial" w:hAnsi="Arial" w:cs="Arial"/>
                <w:iCs/>
                <w:sz w:val="20"/>
                <w:szCs w:val="20"/>
              </w:rPr>
              <w:t>small,  thick</w:t>
            </w:r>
            <w:proofErr w:type="gramEnd"/>
            <w:r>
              <w:rPr>
                <w:rFonts w:ascii="Arial" w:hAnsi="Arial" w:cs="Arial"/>
                <w:iCs/>
                <w:sz w:val="20"/>
                <w:szCs w:val="20"/>
              </w:rPr>
              <w:t>, thin</w:t>
            </w:r>
          </w:p>
        </w:tc>
        <w:tc>
          <w:tcPr>
            <w:tcW w:w="700" w:type="pct"/>
          </w:tcPr>
          <w:p w14:paraId="278E31A1" w14:textId="77777777" w:rsidR="00807DB5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“I like…”</w:t>
            </w:r>
          </w:p>
          <w:p w14:paraId="2B2027D0" w14:textId="77777777" w:rsidR="00807DB5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“I chose…”</w:t>
            </w:r>
          </w:p>
          <w:p w14:paraId="5EBA290A" w14:textId="77777777" w:rsidR="00807DB5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“My picture…”</w:t>
            </w:r>
          </w:p>
          <w:p w14:paraId="5F412287" w14:textId="77777777" w:rsidR="00807DB5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My idea…”</w:t>
            </w:r>
          </w:p>
          <w:p w14:paraId="25D0DBF1" w14:textId="77777777" w:rsidR="00807DB5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“It looks like…”</w:t>
            </w:r>
          </w:p>
          <w:p w14:paraId="61AA7A8F" w14:textId="77777777" w:rsidR="00807DB5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“It reminds me of…”</w:t>
            </w:r>
          </w:p>
          <w:p w14:paraId="7E116507" w14:textId="77777777" w:rsidR="00807DB5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“I am making…”</w:t>
            </w:r>
          </w:p>
          <w:p w14:paraId="56F3AE04" w14:textId="77777777" w:rsidR="00807DB5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“I am painting…”</w:t>
            </w:r>
          </w:p>
          <w:p w14:paraId="0AAC16F2" w14:textId="77777777" w:rsidR="00807DB5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“I chose this colour…”</w:t>
            </w:r>
          </w:p>
          <w:p w14:paraId="2E455D38" w14:textId="77777777" w:rsidR="00807DB5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“It is…”</w:t>
            </w:r>
          </w:p>
          <w:p w14:paraId="0B3C9C64" w14:textId="64F5B5B1" w:rsidR="00807DB5" w:rsidRPr="00FC5A02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“Look at my…”</w:t>
            </w:r>
          </w:p>
        </w:tc>
        <w:tc>
          <w:tcPr>
            <w:tcW w:w="1239" w:type="pct"/>
            <w:gridSpan w:val="2"/>
          </w:tcPr>
          <w:p w14:paraId="1801652E" w14:textId="77777777" w:rsidR="00807DB5" w:rsidRDefault="00807DB5" w:rsidP="000D405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Naming colours and explore paint freely</w:t>
            </w:r>
          </w:p>
          <w:p w14:paraId="60D2FEA0" w14:textId="77777777" w:rsidR="00807DB5" w:rsidRDefault="00807DB5" w:rsidP="000D405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Use chunky brushes and rollers to make marks</w:t>
            </w:r>
          </w:p>
          <w:p w14:paraId="46505247" w14:textId="77777777" w:rsidR="00807DB5" w:rsidRDefault="00807DB5" w:rsidP="000D405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 colours and experiment with mixing colours</w:t>
            </w:r>
          </w:p>
          <w:p w14:paraId="1DF559E8" w14:textId="77777777" w:rsidR="00807DB5" w:rsidRDefault="00807DB5" w:rsidP="000D405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Experiment with different textured paper and paints</w:t>
            </w:r>
          </w:p>
          <w:p w14:paraId="5D0EB110" w14:textId="77777777" w:rsidR="00807DB5" w:rsidRDefault="00807DB5" w:rsidP="000D405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Experiment with different tools for different textures</w:t>
            </w:r>
          </w:p>
          <w:p w14:paraId="1331AB0F" w14:textId="4B05B8C0" w:rsidR="00807DB5" w:rsidRPr="005C7E80" w:rsidRDefault="00807DB5" w:rsidP="000D405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Create lines and shapes and some simple representations</w:t>
            </w:r>
          </w:p>
        </w:tc>
        <w:tc>
          <w:tcPr>
            <w:tcW w:w="1240" w:type="pct"/>
          </w:tcPr>
          <w:p w14:paraId="1DC2F82A" w14:textId="77777777" w:rsidR="00807DB5" w:rsidRDefault="00807DB5" w:rsidP="000D405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Rotate colours regularly to focus on different mixing opportunities and colour exploration</w:t>
            </w:r>
          </w:p>
          <w:p w14:paraId="72537047" w14:textId="77777777" w:rsidR="00807DB5" w:rsidRDefault="00807DB5" w:rsidP="000D405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Texture painting (sponges, cotton wool, forks, bubble wrap, combs)</w:t>
            </w:r>
          </w:p>
          <w:p w14:paraId="52844AFC" w14:textId="77777777" w:rsidR="00807DB5" w:rsidRDefault="00807DB5" w:rsidP="000D405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Range of painting tools (brushes, rollers, stamps, natural objects)</w:t>
            </w:r>
          </w:p>
          <w:p w14:paraId="341A8AC5" w14:textId="77777777" w:rsidR="00807DB5" w:rsidRDefault="00807DB5" w:rsidP="000D405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Hand and finger painting</w:t>
            </w:r>
          </w:p>
          <w:p w14:paraId="4A1AA068" w14:textId="77777777" w:rsidR="00807DB5" w:rsidRDefault="00807DB5" w:rsidP="000D405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Water and water droppers with paint</w:t>
            </w:r>
          </w:p>
          <w:p w14:paraId="2E564926" w14:textId="77777777" w:rsidR="00807DB5" w:rsidRDefault="00807DB5" w:rsidP="000D405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Nature painting (leaves, flowers, sticks, etc.)</w:t>
            </w:r>
          </w:p>
          <w:p w14:paraId="33D10D14" w14:textId="77777777" w:rsidR="00807DB5" w:rsidRDefault="00807DB5" w:rsidP="000D405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Large scale painting, large brush and rollers and rolls of paper</w:t>
            </w:r>
          </w:p>
          <w:p w14:paraId="6F76302A" w14:textId="77777777" w:rsidR="00807DB5" w:rsidRDefault="00807DB5" w:rsidP="000D405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Glitter paint</w:t>
            </w:r>
          </w:p>
          <w:p w14:paraId="5A90D30A" w14:textId="77777777" w:rsidR="00807DB5" w:rsidRDefault="00807DB5" w:rsidP="000D405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Natural and muted colour tones</w:t>
            </w:r>
          </w:p>
          <w:p w14:paraId="54734021" w14:textId="77777777" w:rsidR="00807DB5" w:rsidRDefault="00807DB5" w:rsidP="000D405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Scented paints</w:t>
            </w:r>
          </w:p>
          <w:p w14:paraId="01EBB4A8" w14:textId="60DACBFA" w:rsidR="00807DB5" w:rsidRPr="005026F4" w:rsidRDefault="00807DB5" w:rsidP="000D405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Different paper for painting on (foil, card, textured paper)</w:t>
            </w:r>
          </w:p>
        </w:tc>
      </w:tr>
      <w:tr w:rsidR="00807DB5" w:rsidRPr="00953C8A" w14:paraId="7FA34209" w14:textId="5FC8A7B6" w:rsidTr="000D4058">
        <w:tc>
          <w:tcPr>
            <w:tcW w:w="466" w:type="pct"/>
            <w:shd w:val="clear" w:color="auto" w:fill="B4C6E7" w:themeFill="accent1" w:themeFillTint="66"/>
          </w:tcPr>
          <w:p w14:paraId="6BF650AD" w14:textId="55B104C8" w:rsidR="00807DB5" w:rsidRDefault="00807DB5" w:rsidP="000D405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Mark Making &amp; Drawing</w:t>
            </w:r>
          </w:p>
        </w:tc>
        <w:tc>
          <w:tcPr>
            <w:tcW w:w="701" w:type="pct"/>
          </w:tcPr>
          <w:p w14:paraId="7ABFC97B" w14:textId="77777777" w:rsidR="00807DB5" w:rsidRPr="003B5B12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 w:rsidRPr="003B5B12">
              <w:rPr>
                <w:rFonts w:ascii="Arial" w:hAnsi="Arial" w:cs="Arial"/>
                <w:sz w:val="20"/>
                <w:szCs w:val="20"/>
              </w:rPr>
              <w:t>Begin to use a range of drawing tools.</w:t>
            </w:r>
          </w:p>
          <w:p w14:paraId="2AA17D8E" w14:textId="77777777" w:rsidR="00807DB5" w:rsidRPr="003B5B12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5A6C75" w14:textId="77777777" w:rsidR="00807DB5" w:rsidRPr="003B5B12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 w:rsidRPr="003B5B12">
              <w:rPr>
                <w:rFonts w:ascii="Arial" w:hAnsi="Arial" w:cs="Arial"/>
                <w:sz w:val="20"/>
                <w:szCs w:val="20"/>
              </w:rPr>
              <w:t>Be able to draw ‘potato’ people – key features to represent body.</w:t>
            </w:r>
          </w:p>
          <w:p w14:paraId="77FF7CFF" w14:textId="77777777" w:rsidR="00807DB5" w:rsidRPr="003B5B12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6B4131" w14:textId="77777777" w:rsidR="00807DB5" w:rsidRPr="003B5B12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 w:rsidRPr="003B5B12">
              <w:rPr>
                <w:rFonts w:ascii="Arial" w:hAnsi="Arial" w:cs="Arial"/>
                <w:sz w:val="20"/>
                <w:szCs w:val="20"/>
              </w:rPr>
              <w:t>Draw things that they observe.</w:t>
            </w:r>
          </w:p>
          <w:p w14:paraId="70B0C6B2" w14:textId="77777777" w:rsidR="00807DB5" w:rsidRPr="003B5B12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81FFD2" w14:textId="48C388F5" w:rsidR="00807DB5" w:rsidRPr="003B5B12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 w:rsidRPr="003B5B12">
              <w:rPr>
                <w:rFonts w:ascii="Arial" w:hAnsi="Arial" w:cs="Arial"/>
                <w:sz w:val="20"/>
                <w:szCs w:val="20"/>
              </w:rPr>
              <w:t>Draw simple things from memory (e.g. car/house/family)</w:t>
            </w:r>
          </w:p>
        </w:tc>
        <w:tc>
          <w:tcPr>
            <w:tcW w:w="654" w:type="pct"/>
          </w:tcPr>
          <w:p w14:paraId="0ADCF581" w14:textId="77777777" w:rsidR="00DD2572" w:rsidRDefault="00DD2572" w:rsidP="000D4058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Actions</w:t>
            </w:r>
          </w:p>
          <w:p w14:paraId="1C95A0B9" w14:textId="77777777" w:rsidR="00DD2572" w:rsidRDefault="00807DB5" w:rsidP="000D4058">
            <w:p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Draw, mark, scribble, colour, trace, sketch, add</w:t>
            </w:r>
          </w:p>
          <w:p w14:paraId="29008DF6" w14:textId="77777777" w:rsidR="00DD2572" w:rsidRDefault="00DD2572" w:rsidP="000D4058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Control &amp; Movement</w:t>
            </w:r>
          </w:p>
          <w:p w14:paraId="010EE316" w14:textId="77777777" w:rsidR="00FC3213" w:rsidRDefault="00807DB5" w:rsidP="000D4058">
            <w:p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press, hold, grip, press hard, press soft, move, up, down, across</w:t>
            </w:r>
          </w:p>
          <w:p w14:paraId="42805883" w14:textId="77777777" w:rsidR="00FC3213" w:rsidRDefault="00FC3213" w:rsidP="000D4058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Marks &amp; shapes</w:t>
            </w:r>
          </w:p>
          <w:p w14:paraId="7DB32C5A" w14:textId="77777777" w:rsidR="00FC3213" w:rsidRDefault="00807DB5" w:rsidP="000D4058">
            <w:p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line, dot, circle, </w:t>
            </w:r>
            <w:proofErr w:type="gramStart"/>
            <w:r>
              <w:rPr>
                <w:rFonts w:ascii="Arial" w:hAnsi="Arial" w:cs="Arial"/>
                <w:iCs/>
                <w:sz w:val="20"/>
                <w:szCs w:val="20"/>
              </w:rPr>
              <w:t>zig-zag</w:t>
            </w:r>
            <w:proofErr w:type="gramEnd"/>
            <w:r>
              <w:rPr>
                <w:rFonts w:ascii="Arial" w:hAnsi="Arial" w:cs="Arial"/>
                <w:iCs/>
                <w:sz w:val="20"/>
                <w:szCs w:val="20"/>
              </w:rPr>
              <w:t>, curve,</w:t>
            </w:r>
            <w:r w:rsidR="00FC3213">
              <w:rPr>
                <w:rFonts w:ascii="Arial" w:hAnsi="Arial" w:cs="Arial"/>
                <w:iCs/>
                <w:sz w:val="20"/>
                <w:szCs w:val="20"/>
              </w:rPr>
              <w:t xml:space="preserve"> shape</w:t>
            </w:r>
          </w:p>
          <w:p w14:paraId="020AD8B8" w14:textId="77777777" w:rsidR="00903EE3" w:rsidRDefault="00903EE3" w:rsidP="000D4058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Size &amp; Line description</w:t>
            </w:r>
          </w:p>
          <w:p w14:paraId="5432E6A6" w14:textId="4B081CAF" w:rsidR="00903EE3" w:rsidRDefault="00807DB5" w:rsidP="000D4058">
            <w:p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big, small, long, short, straight, </w:t>
            </w:r>
            <w:proofErr w:type="gramStart"/>
            <w:r w:rsidR="00410D0E">
              <w:rPr>
                <w:rFonts w:ascii="Arial" w:hAnsi="Arial" w:cs="Arial"/>
                <w:iCs/>
                <w:sz w:val="20"/>
                <w:szCs w:val="20"/>
              </w:rPr>
              <w:t>w</w:t>
            </w:r>
            <w:r>
              <w:rPr>
                <w:rFonts w:ascii="Arial" w:hAnsi="Arial" w:cs="Arial"/>
                <w:iCs/>
                <w:sz w:val="20"/>
                <w:szCs w:val="20"/>
              </w:rPr>
              <w:t>iggly</w:t>
            </w:r>
            <w:r w:rsidR="00410D0E">
              <w:rPr>
                <w:rFonts w:ascii="Arial" w:hAnsi="Arial" w:cs="Arial"/>
                <w:iCs/>
                <w:sz w:val="20"/>
                <w:szCs w:val="20"/>
              </w:rPr>
              <w:t>,  same</w:t>
            </w:r>
            <w:proofErr w:type="gramEnd"/>
            <w:r w:rsidR="00410D0E">
              <w:rPr>
                <w:rFonts w:ascii="Arial" w:hAnsi="Arial" w:cs="Arial"/>
                <w:iCs/>
                <w:sz w:val="20"/>
                <w:szCs w:val="20"/>
              </w:rPr>
              <w:t>, different, shape</w:t>
            </w:r>
          </w:p>
          <w:p w14:paraId="64DC293B" w14:textId="77777777" w:rsidR="00903EE3" w:rsidRDefault="00903EE3" w:rsidP="000D4058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Drawing people</w:t>
            </w:r>
          </w:p>
          <w:p w14:paraId="0164B34C" w14:textId="77777777" w:rsidR="00903EE3" w:rsidRDefault="00807DB5" w:rsidP="000D4058">
            <w:p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head, eyes, nose, mouth, arms, legs, body, hair, </w:t>
            </w:r>
          </w:p>
          <w:p w14:paraId="4D33C165" w14:textId="77777777" w:rsidR="00903EE3" w:rsidRDefault="00903EE3" w:rsidP="000D4058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Feeling</w:t>
            </w:r>
          </w:p>
          <w:p w14:paraId="0D40089D" w14:textId="4B7FE382" w:rsidR="00807DB5" w:rsidRPr="00DD2572" w:rsidRDefault="00807DB5" w:rsidP="000D4058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smiling, happy, frown, sad, angry, look, see, </w:t>
            </w:r>
          </w:p>
        </w:tc>
        <w:tc>
          <w:tcPr>
            <w:tcW w:w="700" w:type="pct"/>
          </w:tcPr>
          <w:p w14:paraId="6B2960BB" w14:textId="77777777" w:rsidR="00807DB5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“Remember…”</w:t>
            </w:r>
          </w:p>
          <w:p w14:paraId="34199E67" w14:textId="3ABB8BAB" w:rsidR="00807DB5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“They are feeling…”</w:t>
            </w:r>
          </w:p>
          <w:p w14:paraId="7243921A" w14:textId="172308FA" w:rsidR="00807DB5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“This is my…”</w:t>
            </w:r>
          </w:p>
          <w:p w14:paraId="5F6D408A" w14:textId="77777777" w:rsidR="00807DB5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“It has…”</w:t>
            </w:r>
          </w:p>
          <w:p w14:paraId="3A1E34EE" w14:textId="77777777" w:rsidR="00807DB5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“I drew…”</w:t>
            </w:r>
          </w:p>
          <w:p w14:paraId="2F60565D" w14:textId="77777777" w:rsidR="00807DB5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“I made…”</w:t>
            </w:r>
          </w:p>
          <w:p w14:paraId="6EC177BE" w14:textId="77777777" w:rsidR="00807DB5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“It is…”</w:t>
            </w:r>
          </w:p>
          <w:p w14:paraId="6EEC313B" w14:textId="77777777" w:rsidR="00807DB5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“This is…”</w:t>
            </w:r>
          </w:p>
          <w:p w14:paraId="60E48802" w14:textId="77777777" w:rsidR="00807DB5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“I like…”</w:t>
            </w:r>
          </w:p>
          <w:p w14:paraId="42DA7563" w14:textId="77777777" w:rsidR="00807DB5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“It looks like…”</w:t>
            </w:r>
          </w:p>
          <w:p w14:paraId="4033911D" w14:textId="77777777" w:rsidR="00807DB5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“I am drawing…”</w:t>
            </w:r>
          </w:p>
          <w:p w14:paraId="5F3B7357" w14:textId="48A043E0" w:rsidR="00807DB5" w:rsidRPr="00FC5A02" w:rsidRDefault="00807DB5" w:rsidP="000D40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“I can see…”</w:t>
            </w:r>
          </w:p>
        </w:tc>
        <w:tc>
          <w:tcPr>
            <w:tcW w:w="1239" w:type="pct"/>
            <w:gridSpan w:val="2"/>
          </w:tcPr>
          <w:p w14:paraId="7A0CDDF5" w14:textId="77777777" w:rsidR="00807DB5" w:rsidRDefault="00807DB5" w:rsidP="000D4058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Explore using a variety of mark making tools</w:t>
            </w:r>
          </w:p>
          <w:p w14:paraId="6147876F" w14:textId="77777777" w:rsidR="00807DB5" w:rsidRDefault="00807DB5" w:rsidP="000D4058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Explore using a variety of mark making tools on different and unusual surfaces</w:t>
            </w:r>
          </w:p>
          <w:p w14:paraId="33EE3998" w14:textId="552438E9" w:rsidR="00807DB5" w:rsidRDefault="00807DB5" w:rsidP="000D4058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Draw lines and shapes and begin to give them meaning</w:t>
            </w:r>
          </w:p>
          <w:p w14:paraId="17673CB2" w14:textId="77777777" w:rsidR="00807DB5" w:rsidRDefault="00807DB5" w:rsidP="000D4058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Draw early representations of people with simple features</w:t>
            </w:r>
          </w:p>
          <w:p w14:paraId="71821F63" w14:textId="77777777" w:rsidR="00807DB5" w:rsidRDefault="00807DB5" w:rsidP="000D4058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Begin to add details e.g. wheels on a car or emotions on a </w:t>
            </w:r>
            <w:proofErr w:type="spellStart"/>
            <w:proofErr w:type="gramStart"/>
            <w:r>
              <w:rPr>
                <w:rFonts w:ascii="Arial" w:hAnsi="Arial" w:cs="Arial"/>
                <w:sz w:val="20"/>
                <w:szCs w:val="20"/>
              </w:rPr>
              <w:t>persons</w:t>
            </w:r>
            <w:proofErr w:type="spellEnd"/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face</w:t>
            </w:r>
          </w:p>
          <w:p w14:paraId="6C972308" w14:textId="5F898F6C" w:rsidR="00807DB5" w:rsidRPr="005C02C6" w:rsidRDefault="00807DB5" w:rsidP="000D4058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Begin to draw based on observations of objects with simple details</w:t>
            </w:r>
          </w:p>
        </w:tc>
        <w:tc>
          <w:tcPr>
            <w:tcW w:w="1240" w:type="pct"/>
          </w:tcPr>
          <w:p w14:paraId="66290A5D" w14:textId="77777777" w:rsidR="00807DB5" w:rsidRDefault="00807DB5" w:rsidP="000D405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Various mark making tools and different surfaces</w:t>
            </w:r>
          </w:p>
          <w:p w14:paraId="60FC4358" w14:textId="77777777" w:rsidR="00807DB5" w:rsidRDefault="00807DB5" w:rsidP="000D405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Large mark making with rolls of paper on the floor, wall or easel.</w:t>
            </w:r>
          </w:p>
          <w:p w14:paraId="67EDC90E" w14:textId="77777777" w:rsidR="00807DB5" w:rsidRDefault="00807DB5" w:rsidP="000D405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Mirrors, photos of people, paper and drawing tools</w:t>
            </w:r>
          </w:p>
          <w:p w14:paraId="1D193F35" w14:textId="77777777" w:rsidR="00807DB5" w:rsidRDefault="00807DB5" w:rsidP="000D405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Photos of different emotions</w:t>
            </w:r>
          </w:p>
          <w:p w14:paraId="2251B172" w14:textId="77777777" w:rsidR="00807DB5" w:rsidRDefault="00807DB5" w:rsidP="000D405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Simple objects (e.g. toy cars, plants, fruit, blocks) for inspirational observation drawing</w:t>
            </w:r>
          </w:p>
          <w:p w14:paraId="48B6A642" w14:textId="77777777" w:rsidR="00807DB5" w:rsidRDefault="00807DB5" w:rsidP="000D405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Sensory mark making (trays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with: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sand, flour, shaving foam with sticks, fingers and combs)</w:t>
            </w:r>
          </w:p>
          <w:p w14:paraId="424ACF0F" w14:textId="77777777" w:rsidR="00807DB5" w:rsidRDefault="00807DB5" w:rsidP="000D405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Initial marks on paper for children to add and draw from</w:t>
            </w:r>
          </w:p>
          <w:p w14:paraId="107869E3" w14:textId="77777777" w:rsidR="00807DB5" w:rsidRDefault="00807DB5" w:rsidP="000D405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Paper with drawn 2d shapes to convert into drawings</w:t>
            </w:r>
          </w:p>
          <w:p w14:paraId="7D27EC5A" w14:textId="5DD486BA" w:rsidR="00807DB5" w:rsidRPr="002E4495" w:rsidRDefault="00807DB5" w:rsidP="000D405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Draw on unusual surfaces (foil, boxes, wallpaper rolls)</w:t>
            </w:r>
          </w:p>
        </w:tc>
      </w:tr>
    </w:tbl>
    <w:p w14:paraId="4031A11A" w14:textId="77777777" w:rsidR="002E462E" w:rsidRPr="00BC54E8" w:rsidRDefault="002E462E" w:rsidP="000D4058">
      <w:pPr>
        <w:rPr>
          <w:rFonts w:ascii="Arial" w:hAnsi="Arial" w:cs="Arial"/>
          <w:sz w:val="20"/>
          <w:szCs w:val="20"/>
        </w:rPr>
      </w:pPr>
    </w:p>
    <w:p w14:paraId="3779B2A5" w14:textId="77777777" w:rsidR="00EE3123" w:rsidRPr="00953C8A" w:rsidRDefault="00EE3123" w:rsidP="00106B2A">
      <w:pPr>
        <w:rPr>
          <w:rFonts w:ascii="Arial" w:hAnsi="Arial" w:cs="Arial"/>
          <w:b/>
          <w:bCs/>
          <w:sz w:val="48"/>
          <w:szCs w:val="48"/>
          <w:u w:val="single"/>
        </w:rPr>
      </w:pPr>
    </w:p>
    <w:sectPr w:rsidR="00EE3123" w:rsidRPr="00953C8A" w:rsidSect="00584ADB">
      <w:pgSz w:w="16838" w:h="11906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C3D76"/>
    <w:multiLevelType w:val="hybridMultilevel"/>
    <w:tmpl w:val="FF4C9C7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ED2344"/>
    <w:multiLevelType w:val="hybridMultilevel"/>
    <w:tmpl w:val="6F48A88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D334F4"/>
    <w:multiLevelType w:val="hybridMultilevel"/>
    <w:tmpl w:val="1A50E40A"/>
    <w:lvl w:ilvl="0" w:tplc="3FFC22D2">
      <w:numFmt w:val="bullet"/>
      <w:lvlText w:val="-"/>
      <w:lvlJc w:val="left"/>
      <w:pPr>
        <w:ind w:left="36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51664E"/>
    <w:multiLevelType w:val="hybridMultilevel"/>
    <w:tmpl w:val="9134F4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2E4D45"/>
    <w:multiLevelType w:val="hybridMultilevel"/>
    <w:tmpl w:val="C6B81D9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953990"/>
    <w:multiLevelType w:val="hybridMultilevel"/>
    <w:tmpl w:val="0C24030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2917C9"/>
    <w:multiLevelType w:val="hybridMultilevel"/>
    <w:tmpl w:val="B394D0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676B9C"/>
    <w:multiLevelType w:val="hybridMultilevel"/>
    <w:tmpl w:val="F69AF5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DA4E43"/>
    <w:multiLevelType w:val="hybridMultilevel"/>
    <w:tmpl w:val="A1083C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34087E"/>
    <w:multiLevelType w:val="hybridMultilevel"/>
    <w:tmpl w:val="DF70785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B64EFE"/>
    <w:multiLevelType w:val="hybridMultilevel"/>
    <w:tmpl w:val="86C6D57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EB179AA"/>
    <w:multiLevelType w:val="hybridMultilevel"/>
    <w:tmpl w:val="305C996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16944CA"/>
    <w:multiLevelType w:val="hybridMultilevel"/>
    <w:tmpl w:val="2708AE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A64E2E"/>
    <w:multiLevelType w:val="hybridMultilevel"/>
    <w:tmpl w:val="B5FAE252"/>
    <w:lvl w:ilvl="0" w:tplc="176CF4D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4A92B56"/>
    <w:multiLevelType w:val="hybridMultilevel"/>
    <w:tmpl w:val="B68CA6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3E3880"/>
    <w:multiLevelType w:val="hybridMultilevel"/>
    <w:tmpl w:val="7458B4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8C0ED6"/>
    <w:multiLevelType w:val="hybridMultilevel"/>
    <w:tmpl w:val="5B2861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6A63E4"/>
    <w:multiLevelType w:val="hybridMultilevel"/>
    <w:tmpl w:val="81DC636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1E972BC"/>
    <w:multiLevelType w:val="hybridMultilevel"/>
    <w:tmpl w:val="33F6CE88"/>
    <w:lvl w:ilvl="0" w:tplc="4B92B5E4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894F2F"/>
    <w:multiLevelType w:val="hybridMultilevel"/>
    <w:tmpl w:val="74C2B5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757407"/>
    <w:multiLevelType w:val="hybridMultilevel"/>
    <w:tmpl w:val="76EE185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AA50048"/>
    <w:multiLevelType w:val="hybridMultilevel"/>
    <w:tmpl w:val="F372E8E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ACB37E2"/>
    <w:multiLevelType w:val="hybridMultilevel"/>
    <w:tmpl w:val="F4529F8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25F0336"/>
    <w:multiLevelType w:val="hybridMultilevel"/>
    <w:tmpl w:val="BF5A72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986EE1"/>
    <w:multiLevelType w:val="hybridMultilevel"/>
    <w:tmpl w:val="A2DAFD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4452085">
    <w:abstractNumId w:val="13"/>
  </w:num>
  <w:num w:numId="2" w16cid:durableId="985473056">
    <w:abstractNumId w:val="2"/>
  </w:num>
  <w:num w:numId="3" w16cid:durableId="576208618">
    <w:abstractNumId w:val="14"/>
  </w:num>
  <w:num w:numId="4" w16cid:durableId="208760187">
    <w:abstractNumId w:val="24"/>
  </w:num>
  <w:num w:numId="5" w16cid:durableId="1552302109">
    <w:abstractNumId w:val="23"/>
  </w:num>
  <w:num w:numId="6" w16cid:durableId="301084901">
    <w:abstractNumId w:val="0"/>
  </w:num>
  <w:num w:numId="7" w16cid:durableId="736171096">
    <w:abstractNumId w:val="11"/>
  </w:num>
  <w:num w:numId="8" w16cid:durableId="648248946">
    <w:abstractNumId w:val="20"/>
  </w:num>
  <w:num w:numId="9" w16cid:durableId="627518724">
    <w:abstractNumId w:val="19"/>
  </w:num>
  <w:num w:numId="10" w16cid:durableId="1459715163">
    <w:abstractNumId w:val="12"/>
  </w:num>
  <w:num w:numId="11" w16cid:durableId="108281747">
    <w:abstractNumId w:val="1"/>
  </w:num>
  <w:num w:numId="12" w16cid:durableId="11928347">
    <w:abstractNumId w:val="17"/>
  </w:num>
  <w:num w:numId="13" w16cid:durableId="562523401">
    <w:abstractNumId w:val="8"/>
  </w:num>
  <w:num w:numId="14" w16cid:durableId="363332667">
    <w:abstractNumId w:val="7"/>
  </w:num>
  <w:num w:numId="15" w16cid:durableId="2034770243">
    <w:abstractNumId w:val="3"/>
  </w:num>
  <w:num w:numId="16" w16cid:durableId="1047727028">
    <w:abstractNumId w:val="15"/>
  </w:num>
  <w:num w:numId="17" w16cid:durableId="1357653693">
    <w:abstractNumId w:val="6"/>
  </w:num>
  <w:num w:numId="18" w16cid:durableId="819276638">
    <w:abstractNumId w:val="18"/>
  </w:num>
  <w:num w:numId="19" w16cid:durableId="695733151">
    <w:abstractNumId w:val="22"/>
  </w:num>
  <w:num w:numId="20" w16cid:durableId="1930847121">
    <w:abstractNumId w:val="21"/>
  </w:num>
  <w:num w:numId="21" w16cid:durableId="1963878945">
    <w:abstractNumId w:val="10"/>
  </w:num>
  <w:num w:numId="22" w16cid:durableId="181749311">
    <w:abstractNumId w:val="16"/>
  </w:num>
  <w:num w:numId="23" w16cid:durableId="1137258775">
    <w:abstractNumId w:val="9"/>
  </w:num>
  <w:num w:numId="24" w16cid:durableId="2037849186">
    <w:abstractNumId w:val="5"/>
  </w:num>
  <w:num w:numId="25" w16cid:durableId="1187136161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589"/>
    <w:rsid w:val="000003F6"/>
    <w:rsid w:val="000052BC"/>
    <w:rsid w:val="000057A9"/>
    <w:rsid w:val="0000709B"/>
    <w:rsid w:val="00007B4B"/>
    <w:rsid w:val="000106DE"/>
    <w:rsid w:val="00010899"/>
    <w:rsid w:val="00011E41"/>
    <w:rsid w:val="0001204C"/>
    <w:rsid w:val="00012E9D"/>
    <w:rsid w:val="00015E55"/>
    <w:rsid w:val="00017427"/>
    <w:rsid w:val="00020F20"/>
    <w:rsid w:val="00020F89"/>
    <w:rsid w:val="00026596"/>
    <w:rsid w:val="00026938"/>
    <w:rsid w:val="00026B5C"/>
    <w:rsid w:val="00030049"/>
    <w:rsid w:val="000315C2"/>
    <w:rsid w:val="000325B7"/>
    <w:rsid w:val="00034E2B"/>
    <w:rsid w:val="0003727D"/>
    <w:rsid w:val="000372BC"/>
    <w:rsid w:val="000404DC"/>
    <w:rsid w:val="00043BCB"/>
    <w:rsid w:val="00046A31"/>
    <w:rsid w:val="00053520"/>
    <w:rsid w:val="000548A5"/>
    <w:rsid w:val="00056F14"/>
    <w:rsid w:val="00060D3B"/>
    <w:rsid w:val="0006246F"/>
    <w:rsid w:val="00062A97"/>
    <w:rsid w:val="00065068"/>
    <w:rsid w:val="000661FB"/>
    <w:rsid w:val="00066EB8"/>
    <w:rsid w:val="000670C4"/>
    <w:rsid w:val="000705C5"/>
    <w:rsid w:val="00076452"/>
    <w:rsid w:val="00076F96"/>
    <w:rsid w:val="00077B27"/>
    <w:rsid w:val="00087281"/>
    <w:rsid w:val="00087E09"/>
    <w:rsid w:val="00090C36"/>
    <w:rsid w:val="00091FBC"/>
    <w:rsid w:val="00092E81"/>
    <w:rsid w:val="000935E0"/>
    <w:rsid w:val="00094FCC"/>
    <w:rsid w:val="00097071"/>
    <w:rsid w:val="00097139"/>
    <w:rsid w:val="000A03EC"/>
    <w:rsid w:val="000A154C"/>
    <w:rsid w:val="000A41ED"/>
    <w:rsid w:val="000A6331"/>
    <w:rsid w:val="000B2111"/>
    <w:rsid w:val="000B5330"/>
    <w:rsid w:val="000B7270"/>
    <w:rsid w:val="000C36F7"/>
    <w:rsid w:val="000C4426"/>
    <w:rsid w:val="000C495A"/>
    <w:rsid w:val="000C6652"/>
    <w:rsid w:val="000C6E76"/>
    <w:rsid w:val="000C7415"/>
    <w:rsid w:val="000C7ED2"/>
    <w:rsid w:val="000D4058"/>
    <w:rsid w:val="000D4B05"/>
    <w:rsid w:val="000D56C1"/>
    <w:rsid w:val="000D7F1A"/>
    <w:rsid w:val="000E1F4E"/>
    <w:rsid w:val="000E2587"/>
    <w:rsid w:val="000E2DAA"/>
    <w:rsid w:val="000E3A6E"/>
    <w:rsid w:val="000E6C06"/>
    <w:rsid w:val="000E7F95"/>
    <w:rsid w:val="000F0EB3"/>
    <w:rsid w:val="000F0F97"/>
    <w:rsid w:val="000F35AF"/>
    <w:rsid w:val="000F5074"/>
    <w:rsid w:val="000F5F04"/>
    <w:rsid w:val="000F78DE"/>
    <w:rsid w:val="00101944"/>
    <w:rsid w:val="00103C63"/>
    <w:rsid w:val="001042B8"/>
    <w:rsid w:val="00104B69"/>
    <w:rsid w:val="0010500B"/>
    <w:rsid w:val="0010586B"/>
    <w:rsid w:val="00106A61"/>
    <w:rsid w:val="00106B2A"/>
    <w:rsid w:val="00110467"/>
    <w:rsid w:val="001166DC"/>
    <w:rsid w:val="001168AB"/>
    <w:rsid w:val="00120216"/>
    <w:rsid w:val="001210B1"/>
    <w:rsid w:val="001226AB"/>
    <w:rsid w:val="00124275"/>
    <w:rsid w:val="00124C40"/>
    <w:rsid w:val="001252B0"/>
    <w:rsid w:val="00126A8B"/>
    <w:rsid w:val="001308FA"/>
    <w:rsid w:val="00131527"/>
    <w:rsid w:val="0013189C"/>
    <w:rsid w:val="00133F18"/>
    <w:rsid w:val="001360B5"/>
    <w:rsid w:val="00137B62"/>
    <w:rsid w:val="00137CE7"/>
    <w:rsid w:val="00142E2E"/>
    <w:rsid w:val="001431D4"/>
    <w:rsid w:val="001437EC"/>
    <w:rsid w:val="00144126"/>
    <w:rsid w:val="001443B8"/>
    <w:rsid w:val="00144655"/>
    <w:rsid w:val="0014552A"/>
    <w:rsid w:val="00146E90"/>
    <w:rsid w:val="001501A3"/>
    <w:rsid w:val="00151325"/>
    <w:rsid w:val="00152E61"/>
    <w:rsid w:val="001537BA"/>
    <w:rsid w:val="00154E01"/>
    <w:rsid w:val="00155958"/>
    <w:rsid w:val="00156975"/>
    <w:rsid w:val="00160A1C"/>
    <w:rsid w:val="001615EB"/>
    <w:rsid w:val="00161780"/>
    <w:rsid w:val="00162027"/>
    <w:rsid w:val="001639B5"/>
    <w:rsid w:val="00163A07"/>
    <w:rsid w:val="001640D1"/>
    <w:rsid w:val="00164E7E"/>
    <w:rsid w:val="0016534D"/>
    <w:rsid w:val="00170A79"/>
    <w:rsid w:val="00171E3F"/>
    <w:rsid w:val="00172FB1"/>
    <w:rsid w:val="00174078"/>
    <w:rsid w:val="00174544"/>
    <w:rsid w:val="0017565F"/>
    <w:rsid w:val="001758E9"/>
    <w:rsid w:val="001759BA"/>
    <w:rsid w:val="00177EFA"/>
    <w:rsid w:val="00183271"/>
    <w:rsid w:val="00183D45"/>
    <w:rsid w:val="001A0E3A"/>
    <w:rsid w:val="001A23A4"/>
    <w:rsid w:val="001A3FA0"/>
    <w:rsid w:val="001A4747"/>
    <w:rsid w:val="001A780F"/>
    <w:rsid w:val="001B04E9"/>
    <w:rsid w:val="001B3642"/>
    <w:rsid w:val="001B3EFC"/>
    <w:rsid w:val="001B3F7D"/>
    <w:rsid w:val="001B559C"/>
    <w:rsid w:val="001B6216"/>
    <w:rsid w:val="001B672C"/>
    <w:rsid w:val="001C0493"/>
    <w:rsid w:val="001C2A18"/>
    <w:rsid w:val="001C2F05"/>
    <w:rsid w:val="001D0664"/>
    <w:rsid w:val="001D08A5"/>
    <w:rsid w:val="001D1597"/>
    <w:rsid w:val="001D367B"/>
    <w:rsid w:val="001D38C3"/>
    <w:rsid w:val="001D4759"/>
    <w:rsid w:val="001D6251"/>
    <w:rsid w:val="001D7772"/>
    <w:rsid w:val="001D7ECC"/>
    <w:rsid w:val="001E356B"/>
    <w:rsid w:val="001E5673"/>
    <w:rsid w:val="001E5DEF"/>
    <w:rsid w:val="001E67CC"/>
    <w:rsid w:val="001F0B57"/>
    <w:rsid w:val="001F1741"/>
    <w:rsid w:val="001F2C25"/>
    <w:rsid w:val="001F5930"/>
    <w:rsid w:val="001F5DC9"/>
    <w:rsid w:val="001F654A"/>
    <w:rsid w:val="002000F7"/>
    <w:rsid w:val="00202AE3"/>
    <w:rsid w:val="00204483"/>
    <w:rsid w:val="00206819"/>
    <w:rsid w:val="002076E6"/>
    <w:rsid w:val="00211D39"/>
    <w:rsid w:val="00212593"/>
    <w:rsid w:val="00214E11"/>
    <w:rsid w:val="00217018"/>
    <w:rsid w:val="002207B7"/>
    <w:rsid w:val="00220C58"/>
    <w:rsid w:val="00220CAB"/>
    <w:rsid w:val="00221BA2"/>
    <w:rsid w:val="0022258C"/>
    <w:rsid w:val="00223B50"/>
    <w:rsid w:val="00225661"/>
    <w:rsid w:val="00225DB9"/>
    <w:rsid w:val="00227EA8"/>
    <w:rsid w:val="0023074D"/>
    <w:rsid w:val="00232A4B"/>
    <w:rsid w:val="00232BB0"/>
    <w:rsid w:val="00232C57"/>
    <w:rsid w:val="002330EC"/>
    <w:rsid w:val="002349C9"/>
    <w:rsid w:val="00234C83"/>
    <w:rsid w:val="00235333"/>
    <w:rsid w:val="002354D0"/>
    <w:rsid w:val="00241C2A"/>
    <w:rsid w:val="002424EC"/>
    <w:rsid w:val="00250897"/>
    <w:rsid w:val="002517DB"/>
    <w:rsid w:val="00252E10"/>
    <w:rsid w:val="002547DA"/>
    <w:rsid w:val="00255232"/>
    <w:rsid w:val="00263477"/>
    <w:rsid w:val="002639EE"/>
    <w:rsid w:val="002704A0"/>
    <w:rsid w:val="00272689"/>
    <w:rsid w:val="00272FEB"/>
    <w:rsid w:val="00274849"/>
    <w:rsid w:val="00275D16"/>
    <w:rsid w:val="002773A6"/>
    <w:rsid w:val="00277667"/>
    <w:rsid w:val="00277CE5"/>
    <w:rsid w:val="0028260E"/>
    <w:rsid w:val="00283D58"/>
    <w:rsid w:val="002845BF"/>
    <w:rsid w:val="00284A6F"/>
    <w:rsid w:val="00285B32"/>
    <w:rsid w:val="00285E85"/>
    <w:rsid w:val="00286905"/>
    <w:rsid w:val="002872DA"/>
    <w:rsid w:val="00292843"/>
    <w:rsid w:val="002945F3"/>
    <w:rsid w:val="002945FD"/>
    <w:rsid w:val="00294660"/>
    <w:rsid w:val="00294834"/>
    <w:rsid w:val="00295B53"/>
    <w:rsid w:val="002964CB"/>
    <w:rsid w:val="0029697B"/>
    <w:rsid w:val="002970FB"/>
    <w:rsid w:val="00297724"/>
    <w:rsid w:val="00297E59"/>
    <w:rsid w:val="002A255A"/>
    <w:rsid w:val="002A3ED0"/>
    <w:rsid w:val="002A79D0"/>
    <w:rsid w:val="002A7D0C"/>
    <w:rsid w:val="002B0F31"/>
    <w:rsid w:val="002B18D8"/>
    <w:rsid w:val="002B1F0E"/>
    <w:rsid w:val="002B27F1"/>
    <w:rsid w:val="002B3BC6"/>
    <w:rsid w:val="002B64F6"/>
    <w:rsid w:val="002C1149"/>
    <w:rsid w:val="002C169C"/>
    <w:rsid w:val="002C1FC0"/>
    <w:rsid w:val="002C2CFC"/>
    <w:rsid w:val="002C4195"/>
    <w:rsid w:val="002C426D"/>
    <w:rsid w:val="002C49C9"/>
    <w:rsid w:val="002C5811"/>
    <w:rsid w:val="002D34D0"/>
    <w:rsid w:val="002D433E"/>
    <w:rsid w:val="002D544D"/>
    <w:rsid w:val="002D5CB1"/>
    <w:rsid w:val="002D749D"/>
    <w:rsid w:val="002D791A"/>
    <w:rsid w:val="002E0B2B"/>
    <w:rsid w:val="002E115A"/>
    <w:rsid w:val="002E1D08"/>
    <w:rsid w:val="002E4495"/>
    <w:rsid w:val="002E462E"/>
    <w:rsid w:val="002E58B2"/>
    <w:rsid w:val="002E5FD3"/>
    <w:rsid w:val="002F2910"/>
    <w:rsid w:val="002F30D3"/>
    <w:rsid w:val="002F3E98"/>
    <w:rsid w:val="002F7131"/>
    <w:rsid w:val="00301229"/>
    <w:rsid w:val="003052CC"/>
    <w:rsid w:val="003052E8"/>
    <w:rsid w:val="00306467"/>
    <w:rsid w:val="0031160E"/>
    <w:rsid w:val="0031409A"/>
    <w:rsid w:val="003149DB"/>
    <w:rsid w:val="00315996"/>
    <w:rsid w:val="00321643"/>
    <w:rsid w:val="00322C71"/>
    <w:rsid w:val="00330BB2"/>
    <w:rsid w:val="003313F7"/>
    <w:rsid w:val="0033489A"/>
    <w:rsid w:val="003355F9"/>
    <w:rsid w:val="003360B4"/>
    <w:rsid w:val="00336AAE"/>
    <w:rsid w:val="003376BD"/>
    <w:rsid w:val="00341474"/>
    <w:rsid w:val="00345A90"/>
    <w:rsid w:val="003462C1"/>
    <w:rsid w:val="00347BC7"/>
    <w:rsid w:val="00356047"/>
    <w:rsid w:val="00362E05"/>
    <w:rsid w:val="00364242"/>
    <w:rsid w:val="00370584"/>
    <w:rsid w:val="00371DDF"/>
    <w:rsid w:val="003731DA"/>
    <w:rsid w:val="00374C62"/>
    <w:rsid w:val="00376B1F"/>
    <w:rsid w:val="00383B72"/>
    <w:rsid w:val="003872AB"/>
    <w:rsid w:val="003904ED"/>
    <w:rsid w:val="00390F2B"/>
    <w:rsid w:val="00391ACC"/>
    <w:rsid w:val="00391E65"/>
    <w:rsid w:val="0039224A"/>
    <w:rsid w:val="003934B6"/>
    <w:rsid w:val="00393EE6"/>
    <w:rsid w:val="00394457"/>
    <w:rsid w:val="0039566F"/>
    <w:rsid w:val="003A2F7C"/>
    <w:rsid w:val="003A3695"/>
    <w:rsid w:val="003A3FB1"/>
    <w:rsid w:val="003A4619"/>
    <w:rsid w:val="003A4950"/>
    <w:rsid w:val="003A627C"/>
    <w:rsid w:val="003A66E6"/>
    <w:rsid w:val="003B1EBB"/>
    <w:rsid w:val="003B42F4"/>
    <w:rsid w:val="003B5B12"/>
    <w:rsid w:val="003C0578"/>
    <w:rsid w:val="003C097F"/>
    <w:rsid w:val="003C442A"/>
    <w:rsid w:val="003C4811"/>
    <w:rsid w:val="003C600B"/>
    <w:rsid w:val="003C7B17"/>
    <w:rsid w:val="003D1807"/>
    <w:rsid w:val="003D1A42"/>
    <w:rsid w:val="003D38E6"/>
    <w:rsid w:val="003D4875"/>
    <w:rsid w:val="003D7919"/>
    <w:rsid w:val="003D79E1"/>
    <w:rsid w:val="003E0A9D"/>
    <w:rsid w:val="003E75FA"/>
    <w:rsid w:val="003F0A88"/>
    <w:rsid w:val="003F3060"/>
    <w:rsid w:val="003F3E0C"/>
    <w:rsid w:val="003F4495"/>
    <w:rsid w:val="003F4C41"/>
    <w:rsid w:val="003F4D3B"/>
    <w:rsid w:val="003F65D3"/>
    <w:rsid w:val="003F73F1"/>
    <w:rsid w:val="003F7710"/>
    <w:rsid w:val="004038C1"/>
    <w:rsid w:val="0040592E"/>
    <w:rsid w:val="004101EF"/>
    <w:rsid w:val="00410D0E"/>
    <w:rsid w:val="004121D0"/>
    <w:rsid w:val="00412A21"/>
    <w:rsid w:val="00413A58"/>
    <w:rsid w:val="004150A2"/>
    <w:rsid w:val="00416FA2"/>
    <w:rsid w:val="00423463"/>
    <w:rsid w:val="00426802"/>
    <w:rsid w:val="00431159"/>
    <w:rsid w:val="0043193E"/>
    <w:rsid w:val="00433CE1"/>
    <w:rsid w:val="00434058"/>
    <w:rsid w:val="004346B9"/>
    <w:rsid w:val="004352D5"/>
    <w:rsid w:val="00436FA8"/>
    <w:rsid w:val="004406A4"/>
    <w:rsid w:val="004427D7"/>
    <w:rsid w:val="00442B46"/>
    <w:rsid w:val="004450AE"/>
    <w:rsid w:val="004476BE"/>
    <w:rsid w:val="004504F8"/>
    <w:rsid w:val="004554C6"/>
    <w:rsid w:val="00455A9A"/>
    <w:rsid w:val="00456709"/>
    <w:rsid w:val="0046145E"/>
    <w:rsid w:val="0046213C"/>
    <w:rsid w:val="00463BCC"/>
    <w:rsid w:val="00463C27"/>
    <w:rsid w:val="0046434C"/>
    <w:rsid w:val="0046733C"/>
    <w:rsid w:val="00470B98"/>
    <w:rsid w:val="004715C4"/>
    <w:rsid w:val="00473DFC"/>
    <w:rsid w:val="00474C17"/>
    <w:rsid w:val="00477CAD"/>
    <w:rsid w:val="00480F22"/>
    <w:rsid w:val="004814BA"/>
    <w:rsid w:val="0048239D"/>
    <w:rsid w:val="004864CA"/>
    <w:rsid w:val="00487AC5"/>
    <w:rsid w:val="00493AAE"/>
    <w:rsid w:val="00496D68"/>
    <w:rsid w:val="00497862"/>
    <w:rsid w:val="004A65B5"/>
    <w:rsid w:val="004A67F7"/>
    <w:rsid w:val="004A6D9E"/>
    <w:rsid w:val="004B104F"/>
    <w:rsid w:val="004B221D"/>
    <w:rsid w:val="004B3188"/>
    <w:rsid w:val="004B3878"/>
    <w:rsid w:val="004B71F1"/>
    <w:rsid w:val="004C27F7"/>
    <w:rsid w:val="004C35F1"/>
    <w:rsid w:val="004C4109"/>
    <w:rsid w:val="004D1E32"/>
    <w:rsid w:val="004D3762"/>
    <w:rsid w:val="004D3F47"/>
    <w:rsid w:val="004D4C32"/>
    <w:rsid w:val="004E0060"/>
    <w:rsid w:val="004E3BB7"/>
    <w:rsid w:val="004E59CA"/>
    <w:rsid w:val="004E7462"/>
    <w:rsid w:val="004F0A97"/>
    <w:rsid w:val="004F2459"/>
    <w:rsid w:val="004F3225"/>
    <w:rsid w:val="004F3595"/>
    <w:rsid w:val="004F4585"/>
    <w:rsid w:val="00500C89"/>
    <w:rsid w:val="00501371"/>
    <w:rsid w:val="005026F4"/>
    <w:rsid w:val="005029AA"/>
    <w:rsid w:val="0050436A"/>
    <w:rsid w:val="00504FAD"/>
    <w:rsid w:val="0050511E"/>
    <w:rsid w:val="005051CD"/>
    <w:rsid w:val="0050568B"/>
    <w:rsid w:val="0051055A"/>
    <w:rsid w:val="005118EE"/>
    <w:rsid w:val="00513397"/>
    <w:rsid w:val="0051417D"/>
    <w:rsid w:val="00515E5E"/>
    <w:rsid w:val="00516117"/>
    <w:rsid w:val="00517112"/>
    <w:rsid w:val="00521D19"/>
    <w:rsid w:val="00523001"/>
    <w:rsid w:val="00523127"/>
    <w:rsid w:val="00523F3B"/>
    <w:rsid w:val="00524824"/>
    <w:rsid w:val="00524C41"/>
    <w:rsid w:val="00530D8A"/>
    <w:rsid w:val="00534019"/>
    <w:rsid w:val="00536DE6"/>
    <w:rsid w:val="00536E06"/>
    <w:rsid w:val="005412A9"/>
    <w:rsid w:val="005415AC"/>
    <w:rsid w:val="0054212B"/>
    <w:rsid w:val="00542B63"/>
    <w:rsid w:val="00544C19"/>
    <w:rsid w:val="00545970"/>
    <w:rsid w:val="005471C1"/>
    <w:rsid w:val="00551D10"/>
    <w:rsid w:val="00552E68"/>
    <w:rsid w:val="00553CD4"/>
    <w:rsid w:val="0055535F"/>
    <w:rsid w:val="00560D1A"/>
    <w:rsid w:val="00560DC4"/>
    <w:rsid w:val="0056484D"/>
    <w:rsid w:val="00565EFC"/>
    <w:rsid w:val="00566AC9"/>
    <w:rsid w:val="00567609"/>
    <w:rsid w:val="0057002C"/>
    <w:rsid w:val="0057066F"/>
    <w:rsid w:val="00570CEE"/>
    <w:rsid w:val="00572DD5"/>
    <w:rsid w:val="0057320E"/>
    <w:rsid w:val="0057322D"/>
    <w:rsid w:val="00573B49"/>
    <w:rsid w:val="00573EF4"/>
    <w:rsid w:val="00574936"/>
    <w:rsid w:val="00574C16"/>
    <w:rsid w:val="00575AE1"/>
    <w:rsid w:val="00575C8C"/>
    <w:rsid w:val="00575F23"/>
    <w:rsid w:val="00576CBA"/>
    <w:rsid w:val="005771B7"/>
    <w:rsid w:val="00577949"/>
    <w:rsid w:val="00580758"/>
    <w:rsid w:val="00581FE6"/>
    <w:rsid w:val="00584ADB"/>
    <w:rsid w:val="005857DB"/>
    <w:rsid w:val="005930A6"/>
    <w:rsid w:val="005934A8"/>
    <w:rsid w:val="00593C2F"/>
    <w:rsid w:val="00594C76"/>
    <w:rsid w:val="0059606F"/>
    <w:rsid w:val="00597145"/>
    <w:rsid w:val="00597AD7"/>
    <w:rsid w:val="005A2367"/>
    <w:rsid w:val="005A3F85"/>
    <w:rsid w:val="005A436C"/>
    <w:rsid w:val="005A4697"/>
    <w:rsid w:val="005A497A"/>
    <w:rsid w:val="005A5321"/>
    <w:rsid w:val="005A690F"/>
    <w:rsid w:val="005A6DDD"/>
    <w:rsid w:val="005A789F"/>
    <w:rsid w:val="005B074D"/>
    <w:rsid w:val="005B3720"/>
    <w:rsid w:val="005B3BCF"/>
    <w:rsid w:val="005B467B"/>
    <w:rsid w:val="005B5D91"/>
    <w:rsid w:val="005C02C6"/>
    <w:rsid w:val="005C098F"/>
    <w:rsid w:val="005C1942"/>
    <w:rsid w:val="005C1A50"/>
    <w:rsid w:val="005C3161"/>
    <w:rsid w:val="005C4104"/>
    <w:rsid w:val="005C4522"/>
    <w:rsid w:val="005C45A9"/>
    <w:rsid w:val="005C4819"/>
    <w:rsid w:val="005C4AB3"/>
    <w:rsid w:val="005C50F0"/>
    <w:rsid w:val="005C5342"/>
    <w:rsid w:val="005C53CD"/>
    <w:rsid w:val="005C777A"/>
    <w:rsid w:val="005C7E80"/>
    <w:rsid w:val="005D1840"/>
    <w:rsid w:val="005D2C6A"/>
    <w:rsid w:val="005D7EC3"/>
    <w:rsid w:val="005E1B6B"/>
    <w:rsid w:val="005E2BD4"/>
    <w:rsid w:val="005E50B7"/>
    <w:rsid w:val="005E5376"/>
    <w:rsid w:val="005E7081"/>
    <w:rsid w:val="005F39A0"/>
    <w:rsid w:val="005F4C5F"/>
    <w:rsid w:val="005F69D2"/>
    <w:rsid w:val="005F6D96"/>
    <w:rsid w:val="005F7829"/>
    <w:rsid w:val="006004C1"/>
    <w:rsid w:val="0060185A"/>
    <w:rsid w:val="006068B1"/>
    <w:rsid w:val="00606EBB"/>
    <w:rsid w:val="00610108"/>
    <w:rsid w:val="00610A29"/>
    <w:rsid w:val="0061118E"/>
    <w:rsid w:val="006115BD"/>
    <w:rsid w:val="006115D5"/>
    <w:rsid w:val="006122F4"/>
    <w:rsid w:val="00615051"/>
    <w:rsid w:val="00620451"/>
    <w:rsid w:val="00622864"/>
    <w:rsid w:val="00624D82"/>
    <w:rsid w:val="00627B4D"/>
    <w:rsid w:val="0063050E"/>
    <w:rsid w:val="006322B8"/>
    <w:rsid w:val="006349BA"/>
    <w:rsid w:val="00634C96"/>
    <w:rsid w:val="00634D73"/>
    <w:rsid w:val="00636A2B"/>
    <w:rsid w:val="00637391"/>
    <w:rsid w:val="00640651"/>
    <w:rsid w:val="00641559"/>
    <w:rsid w:val="00645460"/>
    <w:rsid w:val="00647699"/>
    <w:rsid w:val="00651965"/>
    <w:rsid w:val="006541B6"/>
    <w:rsid w:val="006547DC"/>
    <w:rsid w:val="00655847"/>
    <w:rsid w:val="0066071D"/>
    <w:rsid w:val="00662027"/>
    <w:rsid w:val="0066295E"/>
    <w:rsid w:val="0066578A"/>
    <w:rsid w:val="00667CB8"/>
    <w:rsid w:val="00671007"/>
    <w:rsid w:val="00671CFF"/>
    <w:rsid w:val="0067240D"/>
    <w:rsid w:val="00672EF7"/>
    <w:rsid w:val="006731CB"/>
    <w:rsid w:val="006777C3"/>
    <w:rsid w:val="0068397C"/>
    <w:rsid w:val="0069074A"/>
    <w:rsid w:val="0069533C"/>
    <w:rsid w:val="00696D31"/>
    <w:rsid w:val="006A1533"/>
    <w:rsid w:val="006A28E7"/>
    <w:rsid w:val="006A4D46"/>
    <w:rsid w:val="006A6DF2"/>
    <w:rsid w:val="006A7120"/>
    <w:rsid w:val="006A7290"/>
    <w:rsid w:val="006A76C2"/>
    <w:rsid w:val="006B1C84"/>
    <w:rsid w:val="006C2091"/>
    <w:rsid w:val="006C4F81"/>
    <w:rsid w:val="006C5AC3"/>
    <w:rsid w:val="006C5CC4"/>
    <w:rsid w:val="006C65BA"/>
    <w:rsid w:val="006C7A28"/>
    <w:rsid w:val="006D07A3"/>
    <w:rsid w:val="006D09E1"/>
    <w:rsid w:val="006D0CB7"/>
    <w:rsid w:val="006D354E"/>
    <w:rsid w:val="006D4E55"/>
    <w:rsid w:val="006D7B20"/>
    <w:rsid w:val="006E18AE"/>
    <w:rsid w:val="006E2DD5"/>
    <w:rsid w:val="006E46C7"/>
    <w:rsid w:val="006F0170"/>
    <w:rsid w:val="006F1014"/>
    <w:rsid w:val="006F12A8"/>
    <w:rsid w:val="006F27A8"/>
    <w:rsid w:val="006F359C"/>
    <w:rsid w:val="006F4E6C"/>
    <w:rsid w:val="006F584D"/>
    <w:rsid w:val="006F5BF1"/>
    <w:rsid w:val="006F6F74"/>
    <w:rsid w:val="0070020C"/>
    <w:rsid w:val="007022AB"/>
    <w:rsid w:val="00703756"/>
    <w:rsid w:val="00705709"/>
    <w:rsid w:val="00706433"/>
    <w:rsid w:val="0070679D"/>
    <w:rsid w:val="007071EA"/>
    <w:rsid w:val="007103F8"/>
    <w:rsid w:val="00710C30"/>
    <w:rsid w:val="0071262B"/>
    <w:rsid w:val="0071345D"/>
    <w:rsid w:val="007161CA"/>
    <w:rsid w:val="00717F48"/>
    <w:rsid w:val="007212EC"/>
    <w:rsid w:val="00721BC7"/>
    <w:rsid w:val="00722D48"/>
    <w:rsid w:val="0072329A"/>
    <w:rsid w:val="0072363A"/>
    <w:rsid w:val="007245C7"/>
    <w:rsid w:val="00730F4A"/>
    <w:rsid w:val="0073184F"/>
    <w:rsid w:val="007325D7"/>
    <w:rsid w:val="00734FCD"/>
    <w:rsid w:val="007356F6"/>
    <w:rsid w:val="0073602E"/>
    <w:rsid w:val="00736197"/>
    <w:rsid w:val="00737B3C"/>
    <w:rsid w:val="00740A0A"/>
    <w:rsid w:val="007417C1"/>
    <w:rsid w:val="0074182E"/>
    <w:rsid w:val="00742660"/>
    <w:rsid w:val="007444CE"/>
    <w:rsid w:val="00745839"/>
    <w:rsid w:val="00745C35"/>
    <w:rsid w:val="00747396"/>
    <w:rsid w:val="00747962"/>
    <w:rsid w:val="00747C02"/>
    <w:rsid w:val="00752AE9"/>
    <w:rsid w:val="00752D43"/>
    <w:rsid w:val="0075307E"/>
    <w:rsid w:val="00754D70"/>
    <w:rsid w:val="00756BA9"/>
    <w:rsid w:val="00757FBF"/>
    <w:rsid w:val="007602E8"/>
    <w:rsid w:val="007605E2"/>
    <w:rsid w:val="007610B5"/>
    <w:rsid w:val="00763248"/>
    <w:rsid w:val="00764A58"/>
    <w:rsid w:val="007678B9"/>
    <w:rsid w:val="00770AC3"/>
    <w:rsid w:val="00775192"/>
    <w:rsid w:val="00776413"/>
    <w:rsid w:val="007820C0"/>
    <w:rsid w:val="007822B7"/>
    <w:rsid w:val="00782E7E"/>
    <w:rsid w:val="0078530C"/>
    <w:rsid w:val="00785988"/>
    <w:rsid w:val="007865D2"/>
    <w:rsid w:val="00792221"/>
    <w:rsid w:val="00793122"/>
    <w:rsid w:val="00793827"/>
    <w:rsid w:val="00795644"/>
    <w:rsid w:val="007A3F88"/>
    <w:rsid w:val="007A4604"/>
    <w:rsid w:val="007A5087"/>
    <w:rsid w:val="007A5FEF"/>
    <w:rsid w:val="007A6285"/>
    <w:rsid w:val="007A7414"/>
    <w:rsid w:val="007B0AB1"/>
    <w:rsid w:val="007B16A6"/>
    <w:rsid w:val="007B2BFF"/>
    <w:rsid w:val="007B31AA"/>
    <w:rsid w:val="007B58B2"/>
    <w:rsid w:val="007B60C2"/>
    <w:rsid w:val="007C0EFD"/>
    <w:rsid w:val="007C6098"/>
    <w:rsid w:val="007D1082"/>
    <w:rsid w:val="007D2F56"/>
    <w:rsid w:val="007D5C2D"/>
    <w:rsid w:val="007E2861"/>
    <w:rsid w:val="007E2A62"/>
    <w:rsid w:val="007E39A0"/>
    <w:rsid w:val="00804C3D"/>
    <w:rsid w:val="00804E4C"/>
    <w:rsid w:val="00807A7E"/>
    <w:rsid w:val="00807D33"/>
    <w:rsid w:val="00807DB5"/>
    <w:rsid w:val="00820AD1"/>
    <w:rsid w:val="00822219"/>
    <w:rsid w:val="00824F29"/>
    <w:rsid w:val="00826CCF"/>
    <w:rsid w:val="00827820"/>
    <w:rsid w:val="0082787A"/>
    <w:rsid w:val="0083033D"/>
    <w:rsid w:val="008307E9"/>
    <w:rsid w:val="00832519"/>
    <w:rsid w:val="00832CD6"/>
    <w:rsid w:val="008376CE"/>
    <w:rsid w:val="008377F8"/>
    <w:rsid w:val="008408F1"/>
    <w:rsid w:val="00843E9B"/>
    <w:rsid w:val="00846852"/>
    <w:rsid w:val="0084774D"/>
    <w:rsid w:val="008479D4"/>
    <w:rsid w:val="00850051"/>
    <w:rsid w:val="008513A8"/>
    <w:rsid w:val="00852758"/>
    <w:rsid w:val="008535AF"/>
    <w:rsid w:val="008539FE"/>
    <w:rsid w:val="00854D52"/>
    <w:rsid w:val="008568E2"/>
    <w:rsid w:val="00857964"/>
    <w:rsid w:val="00857F63"/>
    <w:rsid w:val="00861B5C"/>
    <w:rsid w:val="0086365F"/>
    <w:rsid w:val="00863899"/>
    <w:rsid w:val="00863CAC"/>
    <w:rsid w:val="00866313"/>
    <w:rsid w:val="0086694D"/>
    <w:rsid w:val="00867A65"/>
    <w:rsid w:val="008701A6"/>
    <w:rsid w:val="00870965"/>
    <w:rsid w:val="00871189"/>
    <w:rsid w:val="00871EF6"/>
    <w:rsid w:val="00873AF7"/>
    <w:rsid w:val="00874F79"/>
    <w:rsid w:val="00876259"/>
    <w:rsid w:val="008770FD"/>
    <w:rsid w:val="008778A1"/>
    <w:rsid w:val="0088124B"/>
    <w:rsid w:val="008818AD"/>
    <w:rsid w:val="00884A11"/>
    <w:rsid w:val="00884F2E"/>
    <w:rsid w:val="00886C6E"/>
    <w:rsid w:val="00891848"/>
    <w:rsid w:val="00892B06"/>
    <w:rsid w:val="00892B25"/>
    <w:rsid w:val="00894545"/>
    <w:rsid w:val="008949FD"/>
    <w:rsid w:val="00896DAB"/>
    <w:rsid w:val="00897A11"/>
    <w:rsid w:val="008A0DB9"/>
    <w:rsid w:val="008A1353"/>
    <w:rsid w:val="008A1740"/>
    <w:rsid w:val="008A1C99"/>
    <w:rsid w:val="008A3EB8"/>
    <w:rsid w:val="008A72C4"/>
    <w:rsid w:val="008B0048"/>
    <w:rsid w:val="008B0E19"/>
    <w:rsid w:val="008B1260"/>
    <w:rsid w:val="008B5EF2"/>
    <w:rsid w:val="008B71CE"/>
    <w:rsid w:val="008C2442"/>
    <w:rsid w:val="008C29DB"/>
    <w:rsid w:val="008C3A6F"/>
    <w:rsid w:val="008C6040"/>
    <w:rsid w:val="008C6CBC"/>
    <w:rsid w:val="008C6F1B"/>
    <w:rsid w:val="008D10FE"/>
    <w:rsid w:val="008D6729"/>
    <w:rsid w:val="008D6830"/>
    <w:rsid w:val="008D7496"/>
    <w:rsid w:val="008D7A41"/>
    <w:rsid w:val="008D7E7D"/>
    <w:rsid w:val="008E036A"/>
    <w:rsid w:val="008E1B42"/>
    <w:rsid w:val="008E1BE6"/>
    <w:rsid w:val="008E52C5"/>
    <w:rsid w:val="008E70B6"/>
    <w:rsid w:val="008F0449"/>
    <w:rsid w:val="008F18DE"/>
    <w:rsid w:val="008F2B76"/>
    <w:rsid w:val="008F34A1"/>
    <w:rsid w:val="00900C7C"/>
    <w:rsid w:val="00902BF5"/>
    <w:rsid w:val="00903EE3"/>
    <w:rsid w:val="00905716"/>
    <w:rsid w:val="009148C6"/>
    <w:rsid w:val="00917287"/>
    <w:rsid w:val="009206C9"/>
    <w:rsid w:val="0092086D"/>
    <w:rsid w:val="0092132D"/>
    <w:rsid w:val="0092239B"/>
    <w:rsid w:val="00924E98"/>
    <w:rsid w:val="00927C8D"/>
    <w:rsid w:val="00931A8A"/>
    <w:rsid w:val="00935ED7"/>
    <w:rsid w:val="009375A4"/>
    <w:rsid w:val="009376E5"/>
    <w:rsid w:val="0094111F"/>
    <w:rsid w:val="009430F7"/>
    <w:rsid w:val="00943372"/>
    <w:rsid w:val="009453CF"/>
    <w:rsid w:val="00945415"/>
    <w:rsid w:val="00945C15"/>
    <w:rsid w:val="00947237"/>
    <w:rsid w:val="00947782"/>
    <w:rsid w:val="00953474"/>
    <w:rsid w:val="0095360B"/>
    <w:rsid w:val="00953812"/>
    <w:rsid w:val="00953B63"/>
    <w:rsid w:val="00953C8A"/>
    <w:rsid w:val="00954465"/>
    <w:rsid w:val="00955A91"/>
    <w:rsid w:val="009566C6"/>
    <w:rsid w:val="009576E3"/>
    <w:rsid w:val="00960547"/>
    <w:rsid w:val="00961A6F"/>
    <w:rsid w:val="00961B86"/>
    <w:rsid w:val="00965AD2"/>
    <w:rsid w:val="00967B0A"/>
    <w:rsid w:val="00967ED6"/>
    <w:rsid w:val="009702BA"/>
    <w:rsid w:val="009707AD"/>
    <w:rsid w:val="00971D34"/>
    <w:rsid w:val="00975205"/>
    <w:rsid w:val="0098269E"/>
    <w:rsid w:val="00985F35"/>
    <w:rsid w:val="00987450"/>
    <w:rsid w:val="00987968"/>
    <w:rsid w:val="00991855"/>
    <w:rsid w:val="00991C6F"/>
    <w:rsid w:val="00992AF7"/>
    <w:rsid w:val="009945C5"/>
    <w:rsid w:val="009953FC"/>
    <w:rsid w:val="009954B0"/>
    <w:rsid w:val="00997E3F"/>
    <w:rsid w:val="009A09BF"/>
    <w:rsid w:val="009A1FB4"/>
    <w:rsid w:val="009A1FE5"/>
    <w:rsid w:val="009A2086"/>
    <w:rsid w:val="009A2DEE"/>
    <w:rsid w:val="009A55DF"/>
    <w:rsid w:val="009A632D"/>
    <w:rsid w:val="009A7A24"/>
    <w:rsid w:val="009B0D9A"/>
    <w:rsid w:val="009B2EA6"/>
    <w:rsid w:val="009B49D0"/>
    <w:rsid w:val="009B539B"/>
    <w:rsid w:val="009B5431"/>
    <w:rsid w:val="009B6565"/>
    <w:rsid w:val="009B6D56"/>
    <w:rsid w:val="009C111D"/>
    <w:rsid w:val="009C141F"/>
    <w:rsid w:val="009C1616"/>
    <w:rsid w:val="009C1F99"/>
    <w:rsid w:val="009C3596"/>
    <w:rsid w:val="009C7121"/>
    <w:rsid w:val="009C72E5"/>
    <w:rsid w:val="009C73A8"/>
    <w:rsid w:val="009C7DEE"/>
    <w:rsid w:val="009D0645"/>
    <w:rsid w:val="009D0E9F"/>
    <w:rsid w:val="009D5092"/>
    <w:rsid w:val="009D7009"/>
    <w:rsid w:val="009E2197"/>
    <w:rsid w:val="009E2AFE"/>
    <w:rsid w:val="009E2E65"/>
    <w:rsid w:val="009E3A9B"/>
    <w:rsid w:val="009E422D"/>
    <w:rsid w:val="009E4CB4"/>
    <w:rsid w:val="009E6452"/>
    <w:rsid w:val="009E669E"/>
    <w:rsid w:val="009F0EA0"/>
    <w:rsid w:val="009F1692"/>
    <w:rsid w:val="009F4E6E"/>
    <w:rsid w:val="009F5137"/>
    <w:rsid w:val="009F5755"/>
    <w:rsid w:val="00A000C6"/>
    <w:rsid w:val="00A00A39"/>
    <w:rsid w:val="00A03FE7"/>
    <w:rsid w:val="00A05524"/>
    <w:rsid w:val="00A07561"/>
    <w:rsid w:val="00A07A7A"/>
    <w:rsid w:val="00A10810"/>
    <w:rsid w:val="00A10845"/>
    <w:rsid w:val="00A11C4A"/>
    <w:rsid w:val="00A1352C"/>
    <w:rsid w:val="00A13E20"/>
    <w:rsid w:val="00A23D1D"/>
    <w:rsid w:val="00A2473A"/>
    <w:rsid w:val="00A27EBA"/>
    <w:rsid w:val="00A30813"/>
    <w:rsid w:val="00A314EB"/>
    <w:rsid w:val="00A31D71"/>
    <w:rsid w:val="00A31ED7"/>
    <w:rsid w:val="00A31FCB"/>
    <w:rsid w:val="00A32069"/>
    <w:rsid w:val="00A3286A"/>
    <w:rsid w:val="00A355C7"/>
    <w:rsid w:val="00A36522"/>
    <w:rsid w:val="00A41278"/>
    <w:rsid w:val="00A4397E"/>
    <w:rsid w:val="00A43B2C"/>
    <w:rsid w:val="00A45E2B"/>
    <w:rsid w:val="00A47C9A"/>
    <w:rsid w:val="00A51D81"/>
    <w:rsid w:val="00A525CD"/>
    <w:rsid w:val="00A53EB5"/>
    <w:rsid w:val="00A5414C"/>
    <w:rsid w:val="00A54797"/>
    <w:rsid w:val="00A553E2"/>
    <w:rsid w:val="00A55907"/>
    <w:rsid w:val="00A630D0"/>
    <w:rsid w:val="00A638B2"/>
    <w:rsid w:val="00A66B81"/>
    <w:rsid w:val="00A67B57"/>
    <w:rsid w:val="00A723F1"/>
    <w:rsid w:val="00A727CC"/>
    <w:rsid w:val="00A72F93"/>
    <w:rsid w:val="00A756A1"/>
    <w:rsid w:val="00A75764"/>
    <w:rsid w:val="00A77E49"/>
    <w:rsid w:val="00A80667"/>
    <w:rsid w:val="00A806D0"/>
    <w:rsid w:val="00A827AB"/>
    <w:rsid w:val="00A84042"/>
    <w:rsid w:val="00A86DDB"/>
    <w:rsid w:val="00A9022F"/>
    <w:rsid w:val="00A90C55"/>
    <w:rsid w:val="00A92611"/>
    <w:rsid w:val="00A95CF5"/>
    <w:rsid w:val="00A9794B"/>
    <w:rsid w:val="00AA0071"/>
    <w:rsid w:val="00AA1881"/>
    <w:rsid w:val="00AA2673"/>
    <w:rsid w:val="00AA4F03"/>
    <w:rsid w:val="00AA5E6B"/>
    <w:rsid w:val="00AA6658"/>
    <w:rsid w:val="00AA72C5"/>
    <w:rsid w:val="00AB2DBA"/>
    <w:rsid w:val="00AB71B2"/>
    <w:rsid w:val="00AC022F"/>
    <w:rsid w:val="00AC3F3B"/>
    <w:rsid w:val="00AC5280"/>
    <w:rsid w:val="00AC60B0"/>
    <w:rsid w:val="00AC6CF4"/>
    <w:rsid w:val="00AD0A74"/>
    <w:rsid w:val="00AD0BE7"/>
    <w:rsid w:val="00AD138C"/>
    <w:rsid w:val="00AD1FEF"/>
    <w:rsid w:val="00AD3D26"/>
    <w:rsid w:val="00AD7715"/>
    <w:rsid w:val="00AE239E"/>
    <w:rsid w:val="00AE28FB"/>
    <w:rsid w:val="00AE36B5"/>
    <w:rsid w:val="00AE7358"/>
    <w:rsid w:val="00AF076A"/>
    <w:rsid w:val="00AF25A1"/>
    <w:rsid w:val="00AF308E"/>
    <w:rsid w:val="00AF3C93"/>
    <w:rsid w:val="00AF590A"/>
    <w:rsid w:val="00AF7B87"/>
    <w:rsid w:val="00B00107"/>
    <w:rsid w:val="00B00581"/>
    <w:rsid w:val="00B00D93"/>
    <w:rsid w:val="00B017B7"/>
    <w:rsid w:val="00B02D67"/>
    <w:rsid w:val="00B03789"/>
    <w:rsid w:val="00B03E3D"/>
    <w:rsid w:val="00B044B4"/>
    <w:rsid w:val="00B06F54"/>
    <w:rsid w:val="00B1099F"/>
    <w:rsid w:val="00B11417"/>
    <w:rsid w:val="00B15D0F"/>
    <w:rsid w:val="00B17611"/>
    <w:rsid w:val="00B24048"/>
    <w:rsid w:val="00B24295"/>
    <w:rsid w:val="00B25F00"/>
    <w:rsid w:val="00B26E0A"/>
    <w:rsid w:val="00B27326"/>
    <w:rsid w:val="00B32251"/>
    <w:rsid w:val="00B34B86"/>
    <w:rsid w:val="00B351B6"/>
    <w:rsid w:val="00B37DB3"/>
    <w:rsid w:val="00B37EFE"/>
    <w:rsid w:val="00B40BDB"/>
    <w:rsid w:val="00B4123E"/>
    <w:rsid w:val="00B425F8"/>
    <w:rsid w:val="00B42D3B"/>
    <w:rsid w:val="00B43471"/>
    <w:rsid w:val="00B5374C"/>
    <w:rsid w:val="00B538BE"/>
    <w:rsid w:val="00B54538"/>
    <w:rsid w:val="00B54A7A"/>
    <w:rsid w:val="00B560DB"/>
    <w:rsid w:val="00B56635"/>
    <w:rsid w:val="00B567B2"/>
    <w:rsid w:val="00B57D4A"/>
    <w:rsid w:val="00B602D0"/>
    <w:rsid w:val="00B640BA"/>
    <w:rsid w:val="00B71E75"/>
    <w:rsid w:val="00B76AFD"/>
    <w:rsid w:val="00B814F6"/>
    <w:rsid w:val="00B81FDE"/>
    <w:rsid w:val="00B82FC1"/>
    <w:rsid w:val="00B83F67"/>
    <w:rsid w:val="00B84AA3"/>
    <w:rsid w:val="00B85469"/>
    <w:rsid w:val="00B90AEB"/>
    <w:rsid w:val="00B91127"/>
    <w:rsid w:val="00B91E3A"/>
    <w:rsid w:val="00B91F3A"/>
    <w:rsid w:val="00B94550"/>
    <w:rsid w:val="00B95AB7"/>
    <w:rsid w:val="00B969E2"/>
    <w:rsid w:val="00BA0C24"/>
    <w:rsid w:val="00BA222E"/>
    <w:rsid w:val="00BA381A"/>
    <w:rsid w:val="00BA42BF"/>
    <w:rsid w:val="00BA4E56"/>
    <w:rsid w:val="00BA5AEE"/>
    <w:rsid w:val="00BA7088"/>
    <w:rsid w:val="00BA7E4B"/>
    <w:rsid w:val="00BB4A7D"/>
    <w:rsid w:val="00BB4DF5"/>
    <w:rsid w:val="00BB769D"/>
    <w:rsid w:val="00BC2F85"/>
    <w:rsid w:val="00BC47FA"/>
    <w:rsid w:val="00BC4A40"/>
    <w:rsid w:val="00BC54E8"/>
    <w:rsid w:val="00BD0839"/>
    <w:rsid w:val="00BD453E"/>
    <w:rsid w:val="00BD6EEF"/>
    <w:rsid w:val="00BD7BF1"/>
    <w:rsid w:val="00BD7EE8"/>
    <w:rsid w:val="00BE55E1"/>
    <w:rsid w:val="00BF24AD"/>
    <w:rsid w:val="00BF3B42"/>
    <w:rsid w:val="00BF4384"/>
    <w:rsid w:val="00BF47EB"/>
    <w:rsid w:val="00BF4E02"/>
    <w:rsid w:val="00BF5653"/>
    <w:rsid w:val="00BF6E34"/>
    <w:rsid w:val="00C02412"/>
    <w:rsid w:val="00C048FC"/>
    <w:rsid w:val="00C079E3"/>
    <w:rsid w:val="00C1014B"/>
    <w:rsid w:val="00C109C3"/>
    <w:rsid w:val="00C13FC8"/>
    <w:rsid w:val="00C14903"/>
    <w:rsid w:val="00C14E5A"/>
    <w:rsid w:val="00C15D8E"/>
    <w:rsid w:val="00C170F2"/>
    <w:rsid w:val="00C17791"/>
    <w:rsid w:val="00C20C62"/>
    <w:rsid w:val="00C216AA"/>
    <w:rsid w:val="00C22B00"/>
    <w:rsid w:val="00C23A2A"/>
    <w:rsid w:val="00C242C9"/>
    <w:rsid w:val="00C24D0D"/>
    <w:rsid w:val="00C2628C"/>
    <w:rsid w:val="00C308A4"/>
    <w:rsid w:val="00C30E52"/>
    <w:rsid w:val="00C3117C"/>
    <w:rsid w:val="00C349E2"/>
    <w:rsid w:val="00C371C8"/>
    <w:rsid w:val="00C41C48"/>
    <w:rsid w:val="00C44773"/>
    <w:rsid w:val="00C44798"/>
    <w:rsid w:val="00C45353"/>
    <w:rsid w:val="00C46C39"/>
    <w:rsid w:val="00C47B26"/>
    <w:rsid w:val="00C536FC"/>
    <w:rsid w:val="00C5560A"/>
    <w:rsid w:val="00C55DCA"/>
    <w:rsid w:val="00C578B0"/>
    <w:rsid w:val="00C60655"/>
    <w:rsid w:val="00C60AFC"/>
    <w:rsid w:val="00C60E30"/>
    <w:rsid w:val="00C65E27"/>
    <w:rsid w:val="00C67063"/>
    <w:rsid w:val="00C70AFB"/>
    <w:rsid w:val="00C74069"/>
    <w:rsid w:val="00C74B95"/>
    <w:rsid w:val="00C75727"/>
    <w:rsid w:val="00C7637E"/>
    <w:rsid w:val="00C76F5D"/>
    <w:rsid w:val="00C830E1"/>
    <w:rsid w:val="00C83C71"/>
    <w:rsid w:val="00C9053F"/>
    <w:rsid w:val="00CA0970"/>
    <w:rsid w:val="00CA25ED"/>
    <w:rsid w:val="00CA458C"/>
    <w:rsid w:val="00CA4C93"/>
    <w:rsid w:val="00CB082A"/>
    <w:rsid w:val="00CB25A9"/>
    <w:rsid w:val="00CB3AB1"/>
    <w:rsid w:val="00CB3FC1"/>
    <w:rsid w:val="00CB69DF"/>
    <w:rsid w:val="00CB75C6"/>
    <w:rsid w:val="00CB78D0"/>
    <w:rsid w:val="00CB78E9"/>
    <w:rsid w:val="00CC365A"/>
    <w:rsid w:val="00CC3D79"/>
    <w:rsid w:val="00CC4B6F"/>
    <w:rsid w:val="00CC7928"/>
    <w:rsid w:val="00CD1847"/>
    <w:rsid w:val="00CD27C5"/>
    <w:rsid w:val="00CD2DB5"/>
    <w:rsid w:val="00CD309B"/>
    <w:rsid w:val="00CD63A4"/>
    <w:rsid w:val="00CD6A3B"/>
    <w:rsid w:val="00CE2DC4"/>
    <w:rsid w:val="00CE41D9"/>
    <w:rsid w:val="00CE4B66"/>
    <w:rsid w:val="00CE5A42"/>
    <w:rsid w:val="00CE5C87"/>
    <w:rsid w:val="00CE73D5"/>
    <w:rsid w:val="00CF65AE"/>
    <w:rsid w:val="00CF6632"/>
    <w:rsid w:val="00CF6951"/>
    <w:rsid w:val="00CF6E41"/>
    <w:rsid w:val="00CF73B0"/>
    <w:rsid w:val="00D00F10"/>
    <w:rsid w:val="00D01CBC"/>
    <w:rsid w:val="00D040B0"/>
    <w:rsid w:val="00D0544F"/>
    <w:rsid w:val="00D130F7"/>
    <w:rsid w:val="00D151A8"/>
    <w:rsid w:val="00D15D93"/>
    <w:rsid w:val="00D212D6"/>
    <w:rsid w:val="00D216D7"/>
    <w:rsid w:val="00D21BB8"/>
    <w:rsid w:val="00D23C63"/>
    <w:rsid w:val="00D259F2"/>
    <w:rsid w:val="00D26267"/>
    <w:rsid w:val="00D26589"/>
    <w:rsid w:val="00D3176F"/>
    <w:rsid w:val="00D319F7"/>
    <w:rsid w:val="00D32B09"/>
    <w:rsid w:val="00D33894"/>
    <w:rsid w:val="00D33B70"/>
    <w:rsid w:val="00D35561"/>
    <w:rsid w:val="00D3744B"/>
    <w:rsid w:val="00D40878"/>
    <w:rsid w:val="00D40F59"/>
    <w:rsid w:val="00D44D24"/>
    <w:rsid w:val="00D46DBB"/>
    <w:rsid w:val="00D516AC"/>
    <w:rsid w:val="00D522AD"/>
    <w:rsid w:val="00D52A08"/>
    <w:rsid w:val="00D52E13"/>
    <w:rsid w:val="00D53D5E"/>
    <w:rsid w:val="00D5733B"/>
    <w:rsid w:val="00D57341"/>
    <w:rsid w:val="00D60570"/>
    <w:rsid w:val="00D61529"/>
    <w:rsid w:val="00D62F8C"/>
    <w:rsid w:val="00D64C8A"/>
    <w:rsid w:val="00D71B97"/>
    <w:rsid w:val="00D72045"/>
    <w:rsid w:val="00D77E54"/>
    <w:rsid w:val="00D80377"/>
    <w:rsid w:val="00D82627"/>
    <w:rsid w:val="00D82D0D"/>
    <w:rsid w:val="00D84C41"/>
    <w:rsid w:val="00D8613E"/>
    <w:rsid w:val="00D90598"/>
    <w:rsid w:val="00D90DF5"/>
    <w:rsid w:val="00D91B7A"/>
    <w:rsid w:val="00D91FA7"/>
    <w:rsid w:val="00D92D8F"/>
    <w:rsid w:val="00DA0E2D"/>
    <w:rsid w:val="00DA103C"/>
    <w:rsid w:val="00DA1394"/>
    <w:rsid w:val="00DA14DE"/>
    <w:rsid w:val="00DA2FAE"/>
    <w:rsid w:val="00DA3163"/>
    <w:rsid w:val="00DA596D"/>
    <w:rsid w:val="00DA620A"/>
    <w:rsid w:val="00DA6B13"/>
    <w:rsid w:val="00DA7B93"/>
    <w:rsid w:val="00DA7C69"/>
    <w:rsid w:val="00DB0C6C"/>
    <w:rsid w:val="00DB1942"/>
    <w:rsid w:val="00DB1A4B"/>
    <w:rsid w:val="00DB1CDF"/>
    <w:rsid w:val="00DB2877"/>
    <w:rsid w:val="00DB4882"/>
    <w:rsid w:val="00DB5647"/>
    <w:rsid w:val="00DB6344"/>
    <w:rsid w:val="00DB730D"/>
    <w:rsid w:val="00DB7D8B"/>
    <w:rsid w:val="00DC2DD1"/>
    <w:rsid w:val="00DC3E16"/>
    <w:rsid w:val="00DC6254"/>
    <w:rsid w:val="00DC6369"/>
    <w:rsid w:val="00DD084E"/>
    <w:rsid w:val="00DD1590"/>
    <w:rsid w:val="00DD2572"/>
    <w:rsid w:val="00DE242A"/>
    <w:rsid w:val="00DE341F"/>
    <w:rsid w:val="00DE3C9A"/>
    <w:rsid w:val="00DE6BD1"/>
    <w:rsid w:val="00DE7F7F"/>
    <w:rsid w:val="00DF0EA1"/>
    <w:rsid w:val="00DF4E34"/>
    <w:rsid w:val="00DF5571"/>
    <w:rsid w:val="00DF5B0C"/>
    <w:rsid w:val="00E014C4"/>
    <w:rsid w:val="00E01F4E"/>
    <w:rsid w:val="00E024B5"/>
    <w:rsid w:val="00E03055"/>
    <w:rsid w:val="00E05ADC"/>
    <w:rsid w:val="00E130ED"/>
    <w:rsid w:val="00E1359E"/>
    <w:rsid w:val="00E146C2"/>
    <w:rsid w:val="00E156B5"/>
    <w:rsid w:val="00E16F33"/>
    <w:rsid w:val="00E20D92"/>
    <w:rsid w:val="00E21149"/>
    <w:rsid w:val="00E22904"/>
    <w:rsid w:val="00E24D3D"/>
    <w:rsid w:val="00E26AB2"/>
    <w:rsid w:val="00E30A8B"/>
    <w:rsid w:val="00E31946"/>
    <w:rsid w:val="00E32104"/>
    <w:rsid w:val="00E32291"/>
    <w:rsid w:val="00E34F13"/>
    <w:rsid w:val="00E35D61"/>
    <w:rsid w:val="00E368E7"/>
    <w:rsid w:val="00E36FA2"/>
    <w:rsid w:val="00E378A7"/>
    <w:rsid w:val="00E406CA"/>
    <w:rsid w:val="00E420D4"/>
    <w:rsid w:val="00E424D1"/>
    <w:rsid w:val="00E43A36"/>
    <w:rsid w:val="00E43D9B"/>
    <w:rsid w:val="00E45813"/>
    <w:rsid w:val="00E45901"/>
    <w:rsid w:val="00E465E7"/>
    <w:rsid w:val="00E4757D"/>
    <w:rsid w:val="00E47A85"/>
    <w:rsid w:val="00E51452"/>
    <w:rsid w:val="00E52947"/>
    <w:rsid w:val="00E53187"/>
    <w:rsid w:val="00E53D5B"/>
    <w:rsid w:val="00E56345"/>
    <w:rsid w:val="00E571D5"/>
    <w:rsid w:val="00E57958"/>
    <w:rsid w:val="00E609B1"/>
    <w:rsid w:val="00E61AEE"/>
    <w:rsid w:val="00E627C0"/>
    <w:rsid w:val="00E633D5"/>
    <w:rsid w:val="00E636DD"/>
    <w:rsid w:val="00E63C52"/>
    <w:rsid w:val="00E64B51"/>
    <w:rsid w:val="00E6622B"/>
    <w:rsid w:val="00E70CDF"/>
    <w:rsid w:val="00E70EBA"/>
    <w:rsid w:val="00E77D66"/>
    <w:rsid w:val="00E80375"/>
    <w:rsid w:val="00E80612"/>
    <w:rsid w:val="00E81107"/>
    <w:rsid w:val="00E822DA"/>
    <w:rsid w:val="00E82585"/>
    <w:rsid w:val="00E82B2C"/>
    <w:rsid w:val="00E84436"/>
    <w:rsid w:val="00E86ED2"/>
    <w:rsid w:val="00E876CC"/>
    <w:rsid w:val="00E9072A"/>
    <w:rsid w:val="00E9376E"/>
    <w:rsid w:val="00E94CB7"/>
    <w:rsid w:val="00E95544"/>
    <w:rsid w:val="00E9670C"/>
    <w:rsid w:val="00E96E0D"/>
    <w:rsid w:val="00EA37D8"/>
    <w:rsid w:val="00EA642A"/>
    <w:rsid w:val="00EA648C"/>
    <w:rsid w:val="00EB139B"/>
    <w:rsid w:val="00EB1A48"/>
    <w:rsid w:val="00EB25DA"/>
    <w:rsid w:val="00EC044F"/>
    <w:rsid w:val="00EC0515"/>
    <w:rsid w:val="00EC3727"/>
    <w:rsid w:val="00EC373D"/>
    <w:rsid w:val="00ED060E"/>
    <w:rsid w:val="00ED1926"/>
    <w:rsid w:val="00ED25AE"/>
    <w:rsid w:val="00ED7F8B"/>
    <w:rsid w:val="00EE246D"/>
    <w:rsid w:val="00EE3123"/>
    <w:rsid w:val="00EE6374"/>
    <w:rsid w:val="00EE71D6"/>
    <w:rsid w:val="00EE7E16"/>
    <w:rsid w:val="00EF0443"/>
    <w:rsid w:val="00EF2A55"/>
    <w:rsid w:val="00EF3A7F"/>
    <w:rsid w:val="00EF635E"/>
    <w:rsid w:val="00EF70E7"/>
    <w:rsid w:val="00F0056A"/>
    <w:rsid w:val="00F01294"/>
    <w:rsid w:val="00F014A1"/>
    <w:rsid w:val="00F02AE4"/>
    <w:rsid w:val="00F05A25"/>
    <w:rsid w:val="00F05CD3"/>
    <w:rsid w:val="00F105CC"/>
    <w:rsid w:val="00F14DE4"/>
    <w:rsid w:val="00F150B2"/>
    <w:rsid w:val="00F157F8"/>
    <w:rsid w:val="00F1728C"/>
    <w:rsid w:val="00F20769"/>
    <w:rsid w:val="00F21626"/>
    <w:rsid w:val="00F233C8"/>
    <w:rsid w:val="00F23F19"/>
    <w:rsid w:val="00F263BF"/>
    <w:rsid w:val="00F26756"/>
    <w:rsid w:val="00F272D4"/>
    <w:rsid w:val="00F27F7B"/>
    <w:rsid w:val="00F30C8F"/>
    <w:rsid w:val="00F311AC"/>
    <w:rsid w:val="00F32017"/>
    <w:rsid w:val="00F328EE"/>
    <w:rsid w:val="00F32E6B"/>
    <w:rsid w:val="00F34FCB"/>
    <w:rsid w:val="00F353E7"/>
    <w:rsid w:val="00F37A7D"/>
    <w:rsid w:val="00F40074"/>
    <w:rsid w:val="00F40345"/>
    <w:rsid w:val="00F41F4A"/>
    <w:rsid w:val="00F42CEF"/>
    <w:rsid w:val="00F44AA6"/>
    <w:rsid w:val="00F44E34"/>
    <w:rsid w:val="00F5163D"/>
    <w:rsid w:val="00F52BBE"/>
    <w:rsid w:val="00F535C3"/>
    <w:rsid w:val="00F53625"/>
    <w:rsid w:val="00F5510D"/>
    <w:rsid w:val="00F55478"/>
    <w:rsid w:val="00F563B3"/>
    <w:rsid w:val="00F56888"/>
    <w:rsid w:val="00F56D00"/>
    <w:rsid w:val="00F57EA4"/>
    <w:rsid w:val="00F614B4"/>
    <w:rsid w:val="00F62420"/>
    <w:rsid w:val="00F6364E"/>
    <w:rsid w:val="00F641A7"/>
    <w:rsid w:val="00F65588"/>
    <w:rsid w:val="00F667D3"/>
    <w:rsid w:val="00F6780F"/>
    <w:rsid w:val="00F726BD"/>
    <w:rsid w:val="00F76FD1"/>
    <w:rsid w:val="00F8044D"/>
    <w:rsid w:val="00F808CB"/>
    <w:rsid w:val="00F8097C"/>
    <w:rsid w:val="00F8513E"/>
    <w:rsid w:val="00F851AA"/>
    <w:rsid w:val="00F85AE4"/>
    <w:rsid w:val="00F87515"/>
    <w:rsid w:val="00F876A3"/>
    <w:rsid w:val="00F87A92"/>
    <w:rsid w:val="00F90D5D"/>
    <w:rsid w:val="00F929DC"/>
    <w:rsid w:val="00F92A71"/>
    <w:rsid w:val="00F9546C"/>
    <w:rsid w:val="00FA487F"/>
    <w:rsid w:val="00FA4BA3"/>
    <w:rsid w:val="00FB1D60"/>
    <w:rsid w:val="00FB24F6"/>
    <w:rsid w:val="00FB30E0"/>
    <w:rsid w:val="00FB7044"/>
    <w:rsid w:val="00FB721F"/>
    <w:rsid w:val="00FB72C8"/>
    <w:rsid w:val="00FB7CF4"/>
    <w:rsid w:val="00FC076A"/>
    <w:rsid w:val="00FC1465"/>
    <w:rsid w:val="00FC25DC"/>
    <w:rsid w:val="00FC3213"/>
    <w:rsid w:val="00FC5613"/>
    <w:rsid w:val="00FC5A02"/>
    <w:rsid w:val="00FC615B"/>
    <w:rsid w:val="00FC689C"/>
    <w:rsid w:val="00FD2357"/>
    <w:rsid w:val="00FD40FB"/>
    <w:rsid w:val="00FD4D75"/>
    <w:rsid w:val="00FD68F3"/>
    <w:rsid w:val="00FE4865"/>
    <w:rsid w:val="00FE4E17"/>
    <w:rsid w:val="00FE5C4E"/>
    <w:rsid w:val="00FE6965"/>
    <w:rsid w:val="00FF0FE2"/>
    <w:rsid w:val="00FF20E7"/>
    <w:rsid w:val="00FF76A1"/>
    <w:rsid w:val="3BD73820"/>
    <w:rsid w:val="4564F209"/>
    <w:rsid w:val="53EDC87E"/>
    <w:rsid w:val="68B6FA0E"/>
    <w:rsid w:val="6DFBD62C"/>
    <w:rsid w:val="72868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39265"/>
  <w15:chartTrackingRefBased/>
  <w15:docId w15:val="{448DDB91-7806-4315-9442-B320C3D11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6589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6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61B86"/>
    <w:pPr>
      <w:ind w:left="720"/>
      <w:contextualSpacing/>
    </w:pPr>
  </w:style>
  <w:style w:type="paragraph" w:styleId="NoSpacing">
    <w:name w:val="No Spacing"/>
    <w:uiPriority w:val="1"/>
    <w:qFormat/>
    <w:rsid w:val="00FC1465"/>
    <w:pPr>
      <w:spacing w:after="0" w:line="240" w:lineRule="auto"/>
    </w:pPr>
    <w:rPr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106B2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762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658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0A55C34145E44A65CD684C381404C" ma:contentTypeVersion="14" ma:contentTypeDescription="Create a new document." ma:contentTypeScope="" ma:versionID="c04d3c8e15a369afe729e01dfca00d5b">
  <xsd:schema xmlns:xsd="http://www.w3.org/2001/XMLSchema" xmlns:xs="http://www.w3.org/2001/XMLSchema" xmlns:p="http://schemas.microsoft.com/office/2006/metadata/properties" xmlns:ns2="e1b1f19b-ea4c-4730-adc9-5ad163169e9f" xmlns:ns3="ea55f3d0-ec7e-44ba-8cdc-b9c9f9266b21" targetNamespace="http://schemas.microsoft.com/office/2006/metadata/properties" ma:root="true" ma:fieldsID="d6bfd60ffcf18d267f03d784d9439433" ns2:_="" ns3:_="">
    <xsd:import namespace="e1b1f19b-ea4c-4730-adc9-5ad163169e9f"/>
    <xsd:import namespace="ea55f3d0-ec7e-44ba-8cdc-b9c9f9266b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1f19b-ea4c-4730-adc9-5ad163169e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5f3d0-ec7e-44ba-8cdc-b9c9f9266b2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5d5474d-8a6d-4f35-8f40-77c8f26331ca}" ma:internalName="TaxCatchAll" ma:showField="CatchAllData" ma:web="ea55f3d0-ec7e-44ba-8cdc-b9c9f9266b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55f3d0-ec7e-44ba-8cdc-b9c9f9266b21" xsi:nil="true"/>
    <lcf76f155ced4ddcb4097134ff3c332f xmlns="e1b1f19b-ea4c-4730-adc9-5ad163169e9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BD6586-9075-4F23-88AA-AD0AC32A73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b1f19b-ea4c-4730-adc9-5ad163169e9f"/>
    <ds:schemaRef ds:uri="ea55f3d0-ec7e-44ba-8cdc-b9c9f9266b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3860C7-CB17-48AC-B4CC-FB1974267323}">
  <ds:schemaRefs>
    <ds:schemaRef ds:uri="http://schemas.microsoft.com/office/2006/metadata/properties"/>
    <ds:schemaRef ds:uri="http://schemas.microsoft.com/office/infopath/2007/PartnerControls"/>
    <ds:schemaRef ds:uri="ea55f3d0-ec7e-44ba-8cdc-b9c9f9266b21"/>
    <ds:schemaRef ds:uri="e1b1f19b-ea4c-4730-adc9-5ad163169e9f"/>
  </ds:schemaRefs>
</ds:datastoreItem>
</file>

<file path=customXml/itemProps3.xml><?xml version="1.0" encoding="utf-8"?>
<ds:datastoreItem xmlns:ds="http://schemas.openxmlformats.org/officeDocument/2006/customXml" ds:itemID="{FB9B3E13-3B48-473B-9A2E-1F0D31805C0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DAA35FE-A968-499F-A223-4E372B3C08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856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White Horse Federation</Company>
  <LinksUpToDate>false</LinksUpToDate>
  <CharactersWithSpaces>5729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Bowers</dc:creator>
  <cp:keywords/>
  <dc:description/>
  <cp:lastModifiedBy>Catherine Walklett</cp:lastModifiedBy>
  <cp:revision>3</cp:revision>
  <cp:lastPrinted>2022-10-17T21:57:00Z</cp:lastPrinted>
  <dcterms:created xsi:type="dcterms:W3CDTF">2026-09-01T15:19:00Z</dcterms:created>
  <dcterms:modified xsi:type="dcterms:W3CDTF">2026-09-01T15:20:00Z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0x0101000FB0A55C34145E44A65CD684C381404C</vt:lpwstr>
  </property>
  <property fmtid="{D5CDD505-2E9C-101B-9397-08002B2CF9AE}" pid="3" name="MediaServiceImageTags">
    <vt:lpwstr/>
  </property>
</Properties>
</file>