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D" w:rsidRPr="003C5780" w:rsidRDefault="00ED1C95" w:rsidP="004626CA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Year 4</w:t>
      </w:r>
    </w:p>
    <w:p w:rsidR="002A5DEB" w:rsidRDefault="00ED1C95" w:rsidP="00ED1C95">
      <w:pPr>
        <w:jc w:val="both"/>
        <w:rPr>
          <w:sz w:val="36"/>
        </w:rPr>
      </w:pPr>
      <w:r w:rsidRPr="00ED1C95">
        <w:rPr>
          <w:b/>
          <w:sz w:val="36"/>
        </w:rPr>
        <w:t>Key Question:  L2.3: Why is Jesus inspiring to some people?</w:t>
      </w:r>
      <w:r w:rsidRPr="00ED1C95">
        <w:rPr>
          <w:sz w:val="36"/>
        </w:rPr>
        <w:t xml:space="preserve"> </w:t>
      </w:r>
    </w:p>
    <w:p w:rsidR="00301B66" w:rsidRDefault="0058133D" w:rsidP="00301B66">
      <w:pPr>
        <w:pStyle w:val="ListParagraph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Can they m</w:t>
      </w:r>
      <w:r w:rsidR="00301B66" w:rsidRPr="00301B66">
        <w:rPr>
          <w:sz w:val="36"/>
        </w:rPr>
        <w:t>ake connections betw</w:t>
      </w:r>
      <w:r>
        <w:rPr>
          <w:sz w:val="36"/>
        </w:rPr>
        <w:t>een some of</w:t>
      </w:r>
      <w:proofErr w:type="gramStart"/>
      <w:r>
        <w:rPr>
          <w:sz w:val="36"/>
        </w:rPr>
        <w:t>  Jesus’</w:t>
      </w:r>
      <w:proofErr w:type="gramEnd"/>
      <w:r>
        <w:rPr>
          <w:sz w:val="36"/>
        </w:rPr>
        <w:t> teachings an</w:t>
      </w:r>
      <w:r w:rsidR="00301B66" w:rsidRPr="00301B66">
        <w:rPr>
          <w:sz w:val="36"/>
        </w:rPr>
        <w:t>d the way  Christians live today (A1). </w:t>
      </w:r>
    </w:p>
    <w:p w:rsidR="00301B66" w:rsidRDefault="0058133D" w:rsidP="00301B66">
      <w:pPr>
        <w:pStyle w:val="ListParagraph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Can they d</w:t>
      </w:r>
      <w:r w:rsidR="00301B66" w:rsidRPr="00301B66">
        <w:rPr>
          <w:sz w:val="36"/>
        </w:rPr>
        <w:t>escribe how Christian</w:t>
      </w:r>
      <w:r w:rsidR="00301B66">
        <w:rPr>
          <w:sz w:val="36"/>
        </w:rPr>
        <w:t>s celebrate</w:t>
      </w:r>
      <w:proofErr w:type="gramStart"/>
      <w:r w:rsidR="00301B66">
        <w:rPr>
          <w:sz w:val="36"/>
        </w:rPr>
        <w:t>  Holy</w:t>
      </w:r>
      <w:proofErr w:type="gramEnd"/>
      <w:r w:rsidR="00301B66">
        <w:rPr>
          <w:sz w:val="36"/>
        </w:rPr>
        <w:t> Week and Easte</w:t>
      </w:r>
      <w:r w:rsidR="00301B66" w:rsidRPr="00301B66">
        <w:rPr>
          <w:sz w:val="36"/>
        </w:rPr>
        <w:t>r Sunday (A1).</w:t>
      </w:r>
    </w:p>
    <w:p w:rsidR="00301B66" w:rsidRDefault="0058133D" w:rsidP="00301B66">
      <w:pPr>
        <w:pStyle w:val="ListParagraph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Can they i</w:t>
      </w:r>
      <w:r w:rsidR="00301B66" w:rsidRPr="00301B66">
        <w:rPr>
          <w:sz w:val="36"/>
        </w:rPr>
        <w:t>dentify the most important parts of</w:t>
      </w:r>
      <w:proofErr w:type="gramStart"/>
      <w:r w:rsidR="00301B66" w:rsidRPr="00301B66">
        <w:rPr>
          <w:sz w:val="36"/>
        </w:rPr>
        <w:t>  Easter</w:t>
      </w:r>
      <w:proofErr w:type="gramEnd"/>
      <w:r w:rsidR="00301B66" w:rsidRPr="00301B66">
        <w:rPr>
          <w:sz w:val="36"/>
        </w:rPr>
        <w:t> for Christians and say why they  are important (B1). </w:t>
      </w:r>
    </w:p>
    <w:p w:rsidR="00301B66" w:rsidRDefault="0058133D" w:rsidP="00301B66">
      <w:pPr>
        <w:pStyle w:val="ListParagraph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Can they g</w:t>
      </w:r>
      <w:r w:rsidR="00301B66" w:rsidRPr="00301B66">
        <w:rPr>
          <w:sz w:val="36"/>
        </w:rPr>
        <w:t>ive simple definitions of some key</w:t>
      </w:r>
      <w:proofErr w:type="gramStart"/>
      <w:r w:rsidR="00301B66" w:rsidRPr="00301B66">
        <w:rPr>
          <w:sz w:val="36"/>
        </w:rPr>
        <w:t>  Christian</w:t>
      </w:r>
      <w:proofErr w:type="gramEnd"/>
      <w:r w:rsidR="00301B66" w:rsidRPr="00301B66">
        <w:rPr>
          <w:sz w:val="36"/>
        </w:rPr>
        <w:t> terms (e.g. gospel,  incarnation, salvation) and illustrate  them with events from Holy Week  and Easter (A2). </w:t>
      </w:r>
    </w:p>
    <w:p w:rsidR="00301B66" w:rsidRDefault="00301B66" w:rsidP="00301B66">
      <w:pPr>
        <w:ind w:left="360"/>
        <w:jc w:val="both"/>
        <w:rPr>
          <w:sz w:val="36"/>
        </w:rPr>
      </w:pPr>
    </w:p>
    <w:p w:rsidR="00301B66" w:rsidRPr="00301B66" w:rsidRDefault="00301B66" w:rsidP="00301B66">
      <w:pPr>
        <w:ind w:left="360"/>
        <w:jc w:val="center"/>
        <w:rPr>
          <w:b/>
          <w:sz w:val="36"/>
        </w:rPr>
      </w:pPr>
      <w:r w:rsidRPr="00301B66">
        <w:rPr>
          <w:b/>
          <w:sz w:val="36"/>
        </w:rPr>
        <w:t>Key Question:  L2.5 Why are festivals important to religious communities</w:t>
      </w:r>
    </w:p>
    <w:p w:rsidR="00301B66" w:rsidRDefault="0058133D" w:rsidP="00301B66">
      <w:pPr>
        <w:pStyle w:val="ListParagraph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Can they m</w:t>
      </w:r>
      <w:r w:rsidR="00301B66" w:rsidRPr="00301B66">
        <w:rPr>
          <w:sz w:val="36"/>
        </w:rPr>
        <w:t>ake connections between stories, symbols and beliefs with what happens in at least two festivals (A2)</w:t>
      </w:r>
    </w:p>
    <w:p w:rsidR="00301B66" w:rsidRDefault="0058133D" w:rsidP="00301B66">
      <w:pPr>
        <w:pStyle w:val="ListParagraph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Can they a</w:t>
      </w:r>
      <w:r w:rsidR="00301B66" w:rsidRPr="00301B66">
        <w:rPr>
          <w:sz w:val="36"/>
        </w:rPr>
        <w:t>sk questions and give ideas about what matters most to believers in festivals (e.g. Easter, Eid) (B2)</w:t>
      </w:r>
    </w:p>
    <w:p w:rsidR="00301B66" w:rsidRDefault="0058133D" w:rsidP="00301B66">
      <w:pPr>
        <w:pStyle w:val="ListParagraph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Can they i</w:t>
      </w:r>
      <w:r w:rsidR="00301B66" w:rsidRPr="00301B66">
        <w:rPr>
          <w:sz w:val="36"/>
        </w:rPr>
        <w:t>dentify similarities and differences in the way festivals are celebrated within and between religions (A3)</w:t>
      </w:r>
      <w:proofErr w:type="gramStart"/>
      <w:r w:rsidR="00301B66" w:rsidRPr="00301B66">
        <w:rPr>
          <w:sz w:val="36"/>
        </w:rPr>
        <w:t>.</w:t>
      </w:r>
      <w:proofErr w:type="gramEnd"/>
    </w:p>
    <w:p w:rsidR="00301B66" w:rsidRDefault="0058133D" w:rsidP="00301B66">
      <w:pPr>
        <w:pStyle w:val="ListParagraph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lastRenderedPageBreak/>
        <w:t>Can they e</w:t>
      </w:r>
      <w:r w:rsidR="00301B66" w:rsidRPr="00301B66">
        <w:rPr>
          <w:sz w:val="36"/>
        </w:rPr>
        <w:t>xplore and suggest ideas about what is worth celebrating and rememberi</w:t>
      </w:r>
      <w:r w:rsidR="00301B66">
        <w:rPr>
          <w:sz w:val="36"/>
        </w:rPr>
        <w:t xml:space="preserve">ng in religious communities </w:t>
      </w:r>
      <w:r w:rsidR="00301B66" w:rsidRPr="00301B66">
        <w:rPr>
          <w:sz w:val="36"/>
        </w:rPr>
        <w:t>and in their own lives (C1).</w:t>
      </w:r>
    </w:p>
    <w:p w:rsidR="00301B66" w:rsidRDefault="00301B66" w:rsidP="00301B66">
      <w:pPr>
        <w:pStyle w:val="ListParagraph"/>
        <w:jc w:val="both"/>
        <w:rPr>
          <w:sz w:val="36"/>
        </w:rPr>
      </w:pPr>
      <w:bookmarkStart w:id="0" w:name="_GoBack"/>
      <w:bookmarkEnd w:id="0"/>
    </w:p>
    <w:p w:rsidR="00301B66" w:rsidRDefault="00301B66" w:rsidP="00301B66">
      <w:pPr>
        <w:rPr>
          <w:b/>
          <w:sz w:val="36"/>
        </w:rPr>
      </w:pPr>
    </w:p>
    <w:p w:rsidR="00301B66" w:rsidRDefault="00301B66" w:rsidP="00301B66">
      <w:pPr>
        <w:rPr>
          <w:b/>
          <w:sz w:val="36"/>
        </w:rPr>
      </w:pPr>
    </w:p>
    <w:p w:rsidR="00301B66" w:rsidRDefault="00301B66" w:rsidP="00301B66">
      <w:pPr>
        <w:rPr>
          <w:b/>
          <w:sz w:val="36"/>
        </w:rPr>
      </w:pPr>
      <w:r w:rsidRPr="00301B66">
        <w:rPr>
          <w:b/>
          <w:sz w:val="36"/>
        </w:rPr>
        <w:t>Key Question L2.6: Why do some people think that life is a journey? What significant experiences mark this?</w:t>
      </w:r>
    </w:p>
    <w:p w:rsidR="00301B66" w:rsidRPr="00301B66" w:rsidRDefault="00301B66" w:rsidP="00301B66">
      <w:pPr>
        <w:rPr>
          <w:b/>
          <w:sz w:val="36"/>
        </w:rPr>
      </w:pPr>
    </w:p>
    <w:p w:rsidR="00301B66" w:rsidRDefault="0058133D" w:rsidP="00301B6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s</w:t>
      </w:r>
      <w:r w:rsidR="00301B66" w:rsidRPr="00301B66">
        <w:rPr>
          <w:sz w:val="36"/>
        </w:rPr>
        <w:t>uggest why some people see life as a journey and identify some of the key milestones on this journey (A2)</w:t>
      </w:r>
      <w:proofErr w:type="gramStart"/>
      <w:r w:rsidR="00301B66" w:rsidRPr="00301B66">
        <w:rPr>
          <w:sz w:val="36"/>
        </w:rPr>
        <w:t>.</w:t>
      </w:r>
      <w:proofErr w:type="gramEnd"/>
    </w:p>
    <w:p w:rsidR="00301B66" w:rsidRDefault="0058133D" w:rsidP="00301B6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d</w:t>
      </w:r>
      <w:r w:rsidR="00301B66" w:rsidRPr="00301B66">
        <w:rPr>
          <w:sz w:val="36"/>
        </w:rPr>
        <w:t>escribe what happens in Christian, Jewish, and/or Hindu ceremonies of commitment and say what these rituals mean (A3)</w:t>
      </w:r>
    </w:p>
    <w:p w:rsidR="00301B66" w:rsidRDefault="0058133D" w:rsidP="00301B6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s</w:t>
      </w:r>
      <w:r w:rsidR="00301B66" w:rsidRPr="00301B66">
        <w:rPr>
          <w:sz w:val="36"/>
        </w:rPr>
        <w:t>uggest reasons why marking the milestones of life are important to Christians, Hindus and/or Jewish people (B2).</w:t>
      </w:r>
    </w:p>
    <w:p w:rsidR="00301B66" w:rsidRDefault="0058133D" w:rsidP="00301B6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l</w:t>
      </w:r>
      <w:r w:rsidR="00301B66" w:rsidRPr="00301B66">
        <w:rPr>
          <w:sz w:val="36"/>
        </w:rPr>
        <w:t>ink up some questions and answers about how believers show commitment with their own ideas about community, belonging and belief (C1).</w:t>
      </w:r>
    </w:p>
    <w:p w:rsidR="00301B66" w:rsidRDefault="00301B66" w:rsidP="00301B66">
      <w:pPr>
        <w:pStyle w:val="ListParagraph"/>
        <w:rPr>
          <w:sz w:val="36"/>
        </w:rPr>
      </w:pPr>
    </w:p>
    <w:p w:rsidR="00301B66" w:rsidRDefault="00301B66" w:rsidP="00301B66">
      <w:pPr>
        <w:pStyle w:val="ListParagraph"/>
        <w:jc w:val="center"/>
        <w:rPr>
          <w:b/>
          <w:sz w:val="36"/>
        </w:rPr>
      </w:pPr>
      <w:r w:rsidRPr="00301B66">
        <w:rPr>
          <w:b/>
          <w:sz w:val="36"/>
        </w:rPr>
        <w:t>Key Question:  L2.8: What does it mean to be a Hindu in Britain today?</w:t>
      </w:r>
    </w:p>
    <w:p w:rsidR="00301B66" w:rsidRDefault="00301B66" w:rsidP="00301B66">
      <w:pPr>
        <w:pStyle w:val="ListParagraph"/>
        <w:jc w:val="center"/>
        <w:rPr>
          <w:b/>
          <w:sz w:val="36"/>
        </w:rPr>
      </w:pPr>
    </w:p>
    <w:p w:rsidR="00301B66" w:rsidRDefault="0058133D" w:rsidP="00301B6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d</w:t>
      </w:r>
      <w:r w:rsidR="00301B66" w:rsidRPr="00301B66">
        <w:rPr>
          <w:sz w:val="36"/>
        </w:rPr>
        <w:t xml:space="preserve">escribe some examples of what Hindus do to show their faith, and make connections with some </w:t>
      </w:r>
      <w:r w:rsidR="00301B66" w:rsidRPr="00301B66">
        <w:rPr>
          <w:sz w:val="36"/>
        </w:rPr>
        <w:lastRenderedPageBreak/>
        <w:t>Hindu beliefs and teachings about aims and duties in life (A1)</w:t>
      </w:r>
    </w:p>
    <w:p w:rsidR="00301B66" w:rsidRDefault="0058133D" w:rsidP="00301B6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d</w:t>
      </w:r>
      <w:r w:rsidR="00301B66" w:rsidRPr="00301B66">
        <w:rPr>
          <w:sz w:val="36"/>
        </w:rPr>
        <w:t>escribe some ways in which Hindus express their faith through puja, aarti and bhajans (A2)</w:t>
      </w:r>
      <w:proofErr w:type="gramStart"/>
      <w:r w:rsidR="00301B66" w:rsidRPr="00301B66">
        <w:rPr>
          <w:sz w:val="36"/>
        </w:rPr>
        <w:t>.</w:t>
      </w:r>
      <w:proofErr w:type="gramEnd"/>
    </w:p>
    <w:p w:rsidR="00301B66" w:rsidRDefault="0058133D" w:rsidP="00301B6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s</w:t>
      </w:r>
      <w:r w:rsidR="00301B66" w:rsidRPr="00301B66">
        <w:rPr>
          <w:sz w:val="36"/>
        </w:rPr>
        <w:t>uggest at least two reasons why being a Hindu is a good thing in Britain today, and two reasons why it might be hard sometimes (B2).</w:t>
      </w:r>
    </w:p>
    <w:p w:rsidR="00301B66" w:rsidRDefault="0058133D" w:rsidP="00301B6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d</w:t>
      </w:r>
      <w:r w:rsidR="00301B66" w:rsidRPr="00301B66">
        <w:rPr>
          <w:sz w:val="36"/>
        </w:rPr>
        <w:t>iscuss links between the actions of Hindus in helping others and ways in which people of other faiths and beliefs, including pupils themselves, help others (C2).</w:t>
      </w:r>
    </w:p>
    <w:p w:rsidR="00301B66" w:rsidRPr="00301B66" w:rsidRDefault="00301B66" w:rsidP="00301B66">
      <w:pPr>
        <w:jc w:val="center"/>
        <w:rPr>
          <w:b/>
          <w:sz w:val="36"/>
        </w:rPr>
      </w:pPr>
    </w:p>
    <w:p w:rsidR="00301B66" w:rsidRDefault="00301B66" w:rsidP="00301B66">
      <w:pPr>
        <w:jc w:val="center"/>
        <w:rPr>
          <w:b/>
          <w:sz w:val="36"/>
        </w:rPr>
      </w:pPr>
      <w:proofErr w:type="gramStart"/>
      <w:r w:rsidRPr="00301B66">
        <w:rPr>
          <w:b/>
          <w:sz w:val="36"/>
        </w:rPr>
        <w:t>Key  Question</w:t>
      </w:r>
      <w:proofErr w:type="gramEnd"/>
      <w:r w:rsidRPr="00301B66">
        <w:rPr>
          <w:b/>
          <w:sz w:val="36"/>
        </w:rPr>
        <w:t>: L2.9 What can we learn from religions about deciding  what is right and wrong?</w:t>
      </w:r>
    </w:p>
    <w:p w:rsidR="00063BF6" w:rsidRDefault="00063BF6" w:rsidP="00301B66">
      <w:pPr>
        <w:jc w:val="center"/>
        <w:rPr>
          <w:b/>
          <w:sz w:val="36"/>
        </w:rPr>
      </w:pPr>
    </w:p>
    <w:p w:rsidR="00301B66" w:rsidRDefault="0058133D" w:rsidP="00063BF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Can they give </w:t>
      </w:r>
      <w:r w:rsidR="00063BF6" w:rsidRPr="00063BF6">
        <w:rPr>
          <w:sz w:val="36"/>
        </w:rPr>
        <w:t>examples of rules for living from religions and</w:t>
      </w:r>
      <w:proofErr w:type="gramStart"/>
      <w:r w:rsidR="00063BF6" w:rsidRPr="00063BF6">
        <w:rPr>
          <w:sz w:val="36"/>
        </w:rPr>
        <w:t>  suggest</w:t>
      </w:r>
      <w:proofErr w:type="gramEnd"/>
      <w:r w:rsidR="00063BF6" w:rsidRPr="00063BF6">
        <w:rPr>
          <w:sz w:val="36"/>
        </w:rPr>
        <w:t> ways in which they might help believers  with difficult decisions (B1).</w:t>
      </w:r>
    </w:p>
    <w:p w:rsidR="00063BF6" w:rsidRDefault="0058133D" w:rsidP="00063BF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m</w:t>
      </w:r>
      <w:r w:rsidR="00063BF6" w:rsidRPr="00063BF6">
        <w:rPr>
          <w:sz w:val="36"/>
        </w:rPr>
        <w:t>ake connections between stories of temptation  and why people can find it difficult to be good  (A2)</w:t>
      </w:r>
    </w:p>
    <w:p w:rsidR="00063BF6" w:rsidRDefault="0058133D" w:rsidP="00063BF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g</w:t>
      </w:r>
      <w:r w:rsidR="00063BF6" w:rsidRPr="00063BF6">
        <w:rPr>
          <w:sz w:val="36"/>
        </w:rPr>
        <w:t>ive examples of ways in which some inspirational</w:t>
      </w:r>
      <w:proofErr w:type="gramStart"/>
      <w:r w:rsidR="00063BF6" w:rsidRPr="00063BF6">
        <w:rPr>
          <w:sz w:val="36"/>
        </w:rPr>
        <w:t>  people</w:t>
      </w:r>
      <w:proofErr w:type="gramEnd"/>
      <w:r w:rsidR="00063BF6" w:rsidRPr="00063BF6">
        <w:rPr>
          <w:sz w:val="36"/>
        </w:rPr>
        <w:t> have been guided by their religion (B1). </w:t>
      </w:r>
    </w:p>
    <w:p w:rsidR="00063BF6" w:rsidRPr="00063BF6" w:rsidRDefault="0058133D" w:rsidP="00063BF6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Can they d</w:t>
      </w:r>
      <w:r w:rsidR="00063BF6" w:rsidRPr="00063BF6">
        <w:rPr>
          <w:sz w:val="36"/>
        </w:rPr>
        <w:t>iscuss their own </w:t>
      </w:r>
      <w:r w:rsidR="00063BF6">
        <w:rPr>
          <w:sz w:val="36"/>
        </w:rPr>
        <w:t>and others’ ideas about how</w:t>
      </w:r>
      <w:proofErr w:type="gramStart"/>
      <w:r w:rsidR="00063BF6">
        <w:rPr>
          <w:sz w:val="36"/>
        </w:rPr>
        <w:t>  peo</w:t>
      </w:r>
      <w:r w:rsidR="00063BF6" w:rsidRPr="00063BF6">
        <w:rPr>
          <w:sz w:val="36"/>
        </w:rPr>
        <w:t>ple</w:t>
      </w:r>
      <w:proofErr w:type="gramEnd"/>
      <w:r w:rsidR="00063BF6" w:rsidRPr="00063BF6">
        <w:rPr>
          <w:sz w:val="36"/>
        </w:rPr>
        <w:t> decide right and wrong (C3). </w:t>
      </w:r>
    </w:p>
    <w:sectPr w:rsidR="00063BF6" w:rsidRPr="00063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3A0"/>
    <w:multiLevelType w:val="hybridMultilevel"/>
    <w:tmpl w:val="9B5EE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186D"/>
    <w:multiLevelType w:val="hybridMultilevel"/>
    <w:tmpl w:val="6C9AD63E"/>
    <w:lvl w:ilvl="0" w:tplc="3BF0D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4A0"/>
    <w:multiLevelType w:val="hybridMultilevel"/>
    <w:tmpl w:val="9A2E6FC4"/>
    <w:lvl w:ilvl="0" w:tplc="3BF0D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5CB0"/>
    <w:multiLevelType w:val="hybridMultilevel"/>
    <w:tmpl w:val="0604272C"/>
    <w:lvl w:ilvl="0" w:tplc="3BF0D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118EF"/>
    <w:multiLevelType w:val="hybridMultilevel"/>
    <w:tmpl w:val="9ACC1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12EE"/>
    <w:multiLevelType w:val="hybridMultilevel"/>
    <w:tmpl w:val="E48081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80"/>
    <w:rsid w:val="00063BF6"/>
    <w:rsid w:val="002A5DEB"/>
    <w:rsid w:val="00301B66"/>
    <w:rsid w:val="003C5780"/>
    <w:rsid w:val="0044571D"/>
    <w:rsid w:val="004626CA"/>
    <w:rsid w:val="0058133D"/>
    <w:rsid w:val="005F6A24"/>
    <w:rsid w:val="009E6D52"/>
    <w:rsid w:val="00CF324A"/>
    <w:rsid w:val="00E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Misbaul Haque</dc:creator>
  <cp:keywords/>
  <dc:description/>
  <cp:lastModifiedBy>Naheed Akhtar</cp:lastModifiedBy>
  <cp:revision>4</cp:revision>
  <dcterms:created xsi:type="dcterms:W3CDTF">2019-07-03T15:35:00Z</dcterms:created>
  <dcterms:modified xsi:type="dcterms:W3CDTF">2019-07-09T08:10:00Z</dcterms:modified>
</cp:coreProperties>
</file>