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51C00" w14:textId="323608B6" w:rsidR="007F238C" w:rsidRDefault="00A241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0218F" wp14:editId="75E88CD9">
                <wp:simplePos x="0" y="0"/>
                <wp:positionH relativeFrom="margin">
                  <wp:posOffset>358140</wp:posOffset>
                </wp:positionH>
                <wp:positionV relativeFrom="paragraph">
                  <wp:posOffset>182880</wp:posOffset>
                </wp:positionV>
                <wp:extent cx="3507104" cy="1918969"/>
                <wp:effectExtent l="0" t="0" r="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7104" cy="1918969"/>
                        </a:xfrm>
                        <a:prstGeom prst="rect">
                          <a:avLst/>
                        </a:prstGeom>
                        <a:solidFill>
                          <a:srgbClr val="D5B8EA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78B47" w14:textId="546B3920" w:rsidR="00220C79" w:rsidRPr="00A24153" w:rsidRDefault="00A9148C" w:rsidP="00A24153">
                            <w:pPr>
                              <w:pStyle w:val="ListParagraph"/>
                              <w:ind w:left="284"/>
                              <w:jc w:val="center"/>
                              <w:rPr>
                                <w:rFonts w:ascii="Kinetic Letters" w:hAnsi="Kinetic Letter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153">
                              <w:rPr>
                                <w:rFonts w:ascii="Kinetic Letters" w:hAnsi="Kinetic Letters"/>
                                <w:b/>
                                <w:color w:val="7030A0"/>
                                <w:sz w:val="24"/>
                                <w:szCs w:val="24"/>
                                <w:u w:val="single"/>
                              </w:rPr>
                              <w:t>Physical Development (PD)</w:t>
                            </w:r>
                          </w:p>
                          <w:p w14:paraId="76822ADF" w14:textId="2DAF5008" w:rsidR="004B68E5" w:rsidRPr="00BC2916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 w:cs="Tahoma"/>
                                <w:sz w:val="24"/>
                                <w:szCs w:val="24"/>
                              </w:rPr>
                              <w:t>I will be learning about eating healthily.</w:t>
                            </w:r>
                          </w:p>
                          <w:p w14:paraId="7AB3B5C1" w14:textId="77777777" w:rsidR="004B68E5" w:rsidRPr="00BC2916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be learning about exercise.</w:t>
                            </w:r>
                            <w:bookmarkStart w:id="0" w:name="_GoBack"/>
                            <w:bookmarkEnd w:id="0"/>
                          </w:p>
                          <w:p w14:paraId="599C968D" w14:textId="636C6B9D" w:rsidR="004B68E5" w:rsidRPr="00BC2916" w:rsidRDefault="004B68E5" w:rsidP="0063090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I will </w:t>
                            </w:r>
                            <w:r w:rsidR="0063090A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take part in races and learn to wait for ‘ready, steady, go’</w:t>
                            </w:r>
                          </w:p>
                          <w:p w14:paraId="5169433F" w14:textId="4FD51A88" w:rsidR="0063090A" w:rsidRPr="00BC2916" w:rsidRDefault="0063090A" w:rsidP="0063090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begin to develop my athletic skills of running, throwing and jumping</w:t>
                            </w:r>
                          </w:p>
                          <w:p w14:paraId="3D67BD6E" w14:textId="13C993CB" w:rsidR="00BC2916" w:rsidRPr="00BC2916" w:rsidRDefault="00BC2916" w:rsidP="0063090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cut with greater accuracy</w:t>
                            </w:r>
                          </w:p>
                          <w:p w14:paraId="1F8C04E7" w14:textId="0824A2CE" w:rsidR="0063090A" w:rsidRPr="00BC2916" w:rsidRDefault="0063090A" w:rsidP="0063090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hold my pencil with my ‘three friends hold’</w:t>
                            </w:r>
                          </w:p>
                          <w:p w14:paraId="67487BC2" w14:textId="77777777" w:rsidR="004B68E5" w:rsidRPr="00BC2916" w:rsidRDefault="004B68E5" w:rsidP="004B68E5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be able to form my numbers and letters.</w:t>
                            </w:r>
                          </w:p>
                          <w:p w14:paraId="610541EF" w14:textId="708341DA" w:rsidR="00A9148C" w:rsidRPr="002D3D24" w:rsidRDefault="00A9148C" w:rsidP="004B68E5">
                            <w:pPr>
                              <w:spacing w:after="0" w:line="240" w:lineRule="auto"/>
                              <w:rPr>
                                <w:rFonts w:ascii="Kinetic Letters" w:hAnsi="Kinetic Letters"/>
                                <w:sz w:val="21"/>
                                <w:szCs w:val="21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021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8.2pt;margin-top:14.4pt;width:276.15pt;height:151.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" fillcolor="#d5b8ea" stroked="f">
                <v:textbox inset="0,0,0,0">
                  <w:txbxContent>
                    <w:p w14:paraId="75A78B47" w14:textId="546B3920" w:rsidR="00220C79" w:rsidRPr="00A24153" w:rsidRDefault="00A9148C" w:rsidP="00A24153">
                      <w:pPr>
                        <w:pStyle w:val="ListParagraph"/>
                        <w:ind w:left="284"/>
                        <w:jc w:val="center"/>
                        <w:rPr>
                          <w:rFonts w:ascii="Kinetic Letters" w:hAnsi="Kinetic Letter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24153">
                        <w:rPr>
                          <w:rFonts w:ascii="Kinetic Letters" w:hAnsi="Kinetic Letters"/>
                          <w:b/>
                          <w:color w:val="7030A0"/>
                          <w:sz w:val="24"/>
                          <w:szCs w:val="24"/>
                          <w:u w:val="single"/>
                        </w:rPr>
                        <w:t>Physical Development (PD)</w:t>
                      </w:r>
                    </w:p>
                    <w:p w14:paraId="76822ADF" w14:textId="2DAF5008" w:rsidR="004B68E5" w:rsidRPr="00BC2916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 w:cs="Tahoma"/>
                          <w:sz w:val="24"/>
                          <w:szCs w:val="24"/>
                        </w:rPr>
                        <w:t>I will be learning about eating healthily.</w:t>
                      </w:r>
                    </w:p>
                    <w:p w14:paraId="7AB3B5C1" w14:textId="77777777" w:rsidR="004B68E5" w:rsidRPr="00BC2916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be learning about exercise.</w:t>
                      </w:r>
                      <w:bookmarkStart w:id="1" w:name="_GoBack"/>
                      <w:bookmarkEnd w:id="1"/>
                    </w:p>
                    <w:p w14:paraId="599C968D" w14:textId="636C6B9D" w:rsidR="004B68E5" w:rsidRPr="00BC2916" w:rsidRDefault="004B68E5" w:rsidP="0063090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I will </w:t>
                      </w:r>
                      <w:r w:rsidR="0063090A"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take part in races and learn to wait for ‘ready, steady, go’</w:t>
                      </w:r>
                    </w:p>
                    <w:p w14:paraId="5169433F" w14:textId="4FD51A88" w:rsidR="0063090A" w:rsidRPr="00BC2916" w:rsidRDefault="0063090A" w:rsidP="0063090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begin to develop my athletic skills of running, throwing and jumping</w:t>
                      </w:r>
                    </w:p>
                    <w:p w14:paraId="3D67BD6E" w14:textId="13C993CB" w:rsidR="00BC2916" w:rsidRPr="00BC2916" w:rsidRDefault="00BC2916" w:rsidP="0063090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cut with greater accuracy</w:t>
                      </w:r>
                    </w:p>
                    <w:p w14:paraId="1F8C04E7" w14:textId="0824A2CE" w:rsidR="0063090A" w:rsidRPr="00BC2916" w:rsidRDefault="0063090A" w:rsidP="0063090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hold my pencil with my ‘three friends hold’</w:t>
                      </w:r>
                    </w:p>
                    <w:p w14:paraId="67487BC2" w14:textId="77777777" w:rsidR="004B68E5" w:rsidRPr="00BC2916" w:rsidRDefault="004B68E5" w:rsidP="004B68E5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be able to form my numbers and letters.</w:t>
                      </w:r>
                    </w:p>
                    <w:p w14:paraId="610541EF" w14:textId="708341DA" w:rsidR="00A9148C" w:rsidRPr="002D3D24" w:rsidRDefault="00A9148C" w:rsidP="004B68E5">
                      <w:pPr>
                        <w:spacing w:after="0" w:line="240" w:lineRule="auto"/>
                        <w:rPr>
                          <w:rFonts w:ascii="Kinetic Letters" w:hAnsi="Kinetic Letters"/>
                          <w:sz w:val="21"/>
                          <w:szCs w:val="21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EE4B79" wp14:editId="1E8D61F8">
                <wp:simplePos x="0" y="0"/>
                <wp:positionH relativeFrom="column">
                  <wp:posOffset>6918960</wp:posOffset>
                </wp:positionH>
                <wp:positionV relativeFrom="paragraph">
                  <wp:posOffset>3375660</wp:posOffset>
                </wp:positionV>
                <wp:extent cx="2590800" cy="29184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18460"/>
                        </a:xfrm>
                        <a:prstGeom prst="rect">
                          <a:avLst/>
                        </a:prstGeom>
                        <a:solidFill>
                          <a:srgbClr val="B7FFB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35B79" w14:textId="77777777" w:rsidR="00A9148C" w:rsidRPr="00BC2916" w:rsidRDefault="00A9148C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00FF00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color w:val="00FF00"/>
                                <w:sz w:val="24"/>
                                <w:szCs w:val="24"/>
                              </w:rPr>
                              <w:t>Mathematics (M)</w:t>
                            </w:r>
                          </w:p>
                          <w:p w14:paraId="670CE51A" w14:textId="77777777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recite numbers to 100</w:t>
                            </w:r>
                          </w:p>
                          <w:p w14:paraId="74BDFB98" w14:textId="77777777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count up to 20 objects</w:t>
                            </w:r>
                          </w:p>
                          <w:p w14:paraId="3769FEAA" w14:textId="77777777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learn to order numbers to 20</w:t>
                            </w:r>
                          </w:p>
                          <w:p w14:paraId="785B90C1" w14:textId="77777777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be able to write all numerals to at least 10</w:t>
                            </w:r>
                          </w:p>
                          <w:p w14:paraId="6BCD2383" w14:textId="7A4C3C21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use the vocab involved in adding </w:t>
                            </w:r>
                          </w:p>
                          <w:p w14:paraId="37D84BE8" w14:textId="2CFF8BB9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add 2 single digit numbers counting on </w:t>
                            </w:r>
                          </w:p>
                          <w:p w14:paraId="7FE4CBBC" w14:textId="77777777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solve problems including doubling, </w:t>
                            </w:r>
                          </w:p>
                          <w:p w14:paraId="0768DDF1" w14:textId="77777777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count in 2s and 10s</w:t>
                            </w:r>
                          </w:p>
                          <w:p w14:paraId="5D1716BA" w14:textId="7251EAC8" w:rsidR="001A20E8" w:rsidRPr="002D7138" w:rsidRDefault="001A20E8" w:rsidP="002D713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explore </w:t>
                            </w:r>
                            <w:r w:rsidR="0063090A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faces found on 3d nets and shapes</w:t>
                            </w:r>
                          </w:p>
                          <w:p w14:paraId="37ABE2EA" w14:textId="77777777" w:rsidR="00A9148C" w:rsidRPr="006C4ABB" w:rsidRDefault="00A9148C" w:rsidP="000A38C7">
                            <w:pPr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4B79" id="Text Box 11" o:spid="_x0000_s1027" type="#_x0000_t202" style="position:absolute;margin-left:544.8pt;margin-top:265.8pt;width:204pt;height:229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" fillcolor="#b7ffb7" stroked="f">
                <v:textbox>
                  <w:txbxContent>
                    <w:p w14:paraId="3A635B79" w14:textId="77777777" w:rsidR="00A9148C" w:rsidRPr="00BC2916" w:rsidRDefault="00A9148C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00FF00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color w:val="00FF00"/>
                          <w:sz w:val="24"/>
                          <w:szCs w:val="24"/>
                        </w:rPr>
                        <w:t>Mathematics (M)</w:t>
                      </w:r>
                    </w:p>
                    <w:p w14:paraId="670CE51A" w14:textId="77777777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recite numbers to 100</w:t>
                      </w:r>
                    </w:p>
                    <w:p w14:paraId="74BDFB98" w14:textId="77777777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count up to 20 objects</w:t>
                      </w:r>
                    </w:p>
                    <w:p w14:paraId="3769FEAA" w14:textId="77777777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learn to order numbers to 20</w:t>
                      </w:r>
                    </w:p>
                    <w:p w14:paraId="785B90C1" w14:textId="77777777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be able to write all numerals to at least 10</w:t>
                      </w:r>
                    </w:p>
                    <w:p w14:paraId="6BCD2383" w14:textId="7A4C3C21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use the vocab involved in adding </w:t>
                      </w:r>
                    </w:p>
                    <w:p w14:paraId="37D84BE8" w14:textId="2CFF8BB9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add 2 single digit numbers counting on </w:t>
                      </w:r>
                    </w:p>
                    <w:p w14:paraId="7FE4CBBC" w14:textId="77777777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solve problems including doubling, </w:t>
                      </w:r>
                    </w:p>
                    <w:p w14:paraId="0768DDF1" w14:textId="77777777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count in 2s and 10s</w:t>
                      </w:r>
                    </w:p>
                    <w:p w14:paraId="5D1716BA" w14:textId="7251EAC8" w:rsidR="001A20E8" w:rsidRPr="002D7138" w:rsidRDefault="001A20E8" w:rsidP="002D7138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explore </w:t>
                      </w:r>
                      <w:r w:rsidR="0063090A"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faces found on 3d nets and shapes</w:t>
                      </w:r>
                    </w:p>
                    <w:p w14:paraId="37ABE2EA" w14:textId="77777777" w:rsidR="00A9148C" w:rsidRPr="006C4ABB" w:rsidRDefault="00A9148C" w:rsidP="000A38C7">
                      <w:pPr>
                        <w:ind w:left="36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D65A4C" wp14:editId="71D487B1">
                <wp:simplePos x="0" y="0"/>
                <wp:positionH relativeFrom="column">
                  <wp:posOffset>6918960</wp:posOffset>
                </wp:positionH>
                <wp:positionV relativeFrom="paragraph">
                  <wp:posOffset>182880</wp:posOffset>
                </wp:positionV>
                <wp:extent cx="2581275" cy="3199765"/>
                <wp:effectExtent l="0" t="0" r="9525" b="63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199765"/>
                        </a:xfrm>
                        <a:prstGeom prst="rect">
                          <a:avLst/>
                        </a:prstGeom>
                        <a:solidFill>
                          <a:srgbClr val="AFEA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27823" w14:textId="77777777" w:rsidR="00A9148C" w:rsidRPr="00BC2916" w:rsidRDefault="00A9148C" w:rsidP="000A38C7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color w:val="00B0F0"/>
                                <w:sz w:val="24"/>
                                <w:szCs w:val="24"/>
                              </w:rPr>
                              <w:t>Literacy (L)</w:t>
                            </w:r>
                          </w:p>
                          <w:p w14:paraId="13DE0E15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I will be retelling stories using vocab: once upon a time, first, then. Next. But, so, finally </w:t>
                            </w:r>
                            <w:r w:rsidRPr="00BC2916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  <w:lang w:eastAsia="en-GB"/>
                              </w:rPr>
                              <w:t>…</w:t>
                            </w: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happily ever after</w:t>
                            </w:r>
                          </w:p>
                          <w:p w14:paraId="48CEFA1E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I will begin to read and write </w:t>
                            </w:r>
                            <w:proofErr w:type="spellStart"/>
                            <w:proofErr w:type="gramStart"/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cvcc</w:t>
                            </w:r>
                            <w:proofErr w:type="spellEnd"/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  and</w:t>
                            </w:r>
                            <w:proofErr w:type="gramEnd"/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ccvc</w:t>
                            </w:r>
                            <w:proofErr w:type="spellEnd"/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14:paraId="475E3D78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use and, but, because (oral sentences)</w:t>
                            </w:r>
                          </w:p>
                          <w:p w14:paraId="05690601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attempt to spell unfamiliar words using phonics knowledge (phase 3)</w:t>
                            </w:r>
                          </w:p>
                          <w:p w14:paraId="29180CF0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write sentence(s) independently that can be read by others</w:t>
                            </w:r>
                          </w:p>
                          <w:p w14:paraId="1AB50BFC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use a full stop and begin to use a capital letter</w:t>
                            </w:r>
                          </w:p>
                          <w:p w14:paraId="2E999040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I will write phase 3 tricky words</w:t>
                            </w:r>
                          </w:p>
                          <w:p w14:paraId="543FA896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I will use an adjective </w:t>
                            </w:r>
                          </w:p>
                          <w:p w14:paraId="29336B52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I will write for a </w:t>
                            </w:r>
                            <w:proofErr w:type="gramStart"/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purpose  (</w:t>
                            </w:r>
                            <w:proofErr w:type="gramEnd"/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recount, instructions, story) </w:t>
                            </w:r>
                          </w:p>
                          <w:p w14:paraId="128EBA0B" w14:textId="77777777" w:rsidR="00A9148C" w:rsidRPr="006C4ABB" w:rsidRDefault="00A9148C" w:rsidP="000A38C7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65A4C" id="Text Box 10" o:spid="_x0000_s1028" type="#_x0000_t202" style="position:absolute;margin-left:544.8pt;margin-top:14.4pt;width:203.25pt;height:25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" fillcolor="#afeaff" stroked="f">
                <v:textbox>
                  <w:txbxContent>
                    <w:p w14:paraId="6F127823" w14:textId="77777777" w:rsidR="00A9148C" w:rsidRPr="00BC2916" w:rsidRDefault="00A9148C" w:rsidP="000A38C7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6600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color w:val="00B0F0"/>
                          <w:sz w:val="24"/>
                          <w:szCs w:val="24"/>
                        </w:rPr>
                        <w:t>Literacy (L)</w:t>
                      </w:r>
                    </w:p>
                    <w:p w14:paraId="13DE0E15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I will be retelling stories using vocab: once upon a time, first, then. Next. But, so, finally </w:t>
                      </w:r>
                      <w:r w:rsidRPr="00BC2916">
                        <w:rPr>
                          <w:rFonts w:ascii="Courier New" w:hAnsi="Courier New" w:cs="Courier New"/>
                          <w:sz w:val="24"/>
                          <w:szCs w:val="24"/>
                          <w:lang w:eastAsia="en-GB"/>
                        </w:rPr>
                        <w:t>…</w:t>
                      </w: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happily ever after</w:t>
                      </w:r>
                    </w:p>
                    <w:p w14:paraId="48CEFA1E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I will begin to read and write </w:t>
                      </w:r>
                      <w:proofErr w:type="spellStart"/>
                      <w:proofErr w:type="gramStart"/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cvcc</w:t>
                      </w:r>
                      <w:proofErr w:type="spellEnd"/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  and</w:t>
                      </w:r>
                      <w:proofErr w:type="gramEnd"/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proofErr w:type="spellStart"/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ccvc</w:t>
                      </w:r>
                      <w:proofErr w:type="spellEnd"/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14:paraId="475E3D78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use and, but, because (oral sentences)</w:t>
                      </w:r>
                    </w:p>
                    <w:p w14:paraId="05690601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attempt to spell unfamiliar words using phonics knowledge (phase 3)</w:t>
                      </w:r>
                    </w:p>
                    <w:p w14:paraId="29180CF0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write sentence(s) independently that can be read by others</w:t>
                      </w:r>
                    </w:p>
                    <w:p w14:paraId="1AB50BFC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use a full stop and begin to use a capital letter</w:t>
                      </w:r>
                    </w:p>
                    <w:p w14:paraId="2E999040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I will write phase 3 tricky words</w:t>
                      </w:r>
                    </w:p>
                    <w:p w14:paraId="543FA896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I will use an adjective </w:t>
                      </w:r>
                    </w:p>
                    <w:p w14:paraId="29336B52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I will write for a </w:t>
                      </w:r>
                      <w:proofErr w:type="gramStart"/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purpose  (</w:t>
                      </w:r>
                      <w:proofErr w:type="gramEnd"/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recount, instructions, story) </w:t>
                      </w:r>
                    </w:p>
                    <w:p w14:paraId="128EBA0B" w14:textId="77777777" w:rsidR="00A9148C" w:rsidRPr="006C4ABB" w:rsidRDefault="00A9148C" w:rsidP="000A38C7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16E93A" wp14:editId="2654918A">
                <wp:simplePos x="0" y="0"/>
                <wp:positionH relativeFrom="column">
                  <wp:posOffset>3848100</wp:posOffset>
                </wp:positionH>
                <wp:positionV relativeFrom="paragraph">
                  <wp:posOffset>182881</wp:posOffset>
                </wp:positionV>
                <wp:extent cx="3067050" cy="216408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164080"/>
                        </a:xfrm>
                        <a:prstGeom prst="rect">
                          <a:avLst/>
                        </a:prstGeom>
                        <a:solidFill>
                          <a:srgbClr val="FFA7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1E7D1" w14:textId="77777777" w:rsidR="00A9148C" w:rsidRPr="00BC2916" w:rsidRDefault="00A9148C" w:rsidP="009C499F">
                            <w:pPr>
                              <w:jc w:val="center"/>
                              <w:rPr>
                                <w:rFonts w:ascii="Kinetic Letters" w:hAnsi="Kinetic Letters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b/>
                                <w:color w:val="FF3399"/>
                                <w:sz w:val="24"/>
                                <w:szCs w:val="24"/>
                                <w:u w:val="single"/>
                              </w:rPr>
                              <w:t>Personal Social Emotional Development (PSED)</w:t>
                            </w:r>
                          </w:p>
                          <w:p w14:paraId="25902254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be learning how to be a good friend</w:t>
                            </w:r>
                          </w:p>
                          <w:p w14:paraId="2581AFE8" w14:textId="77777777" w:rsidR="00BC2916" w:rsidRPr="00BC2916" w:rsidRDefault="00BC2916" w:rsidP="00BC2916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20"/>
                              </w:tabs>
                              <w:ind w:left="284" w:hanging="284"/>
                              <w:rPr>
                                <w:rFonts w:ascii="Kinetic Letters" w:hAnsi="Kinetic Letters" w:cs="Arial"/>
                              </w:rPr>
                            </w:pPr>
                            <w:r w:rsidRPr="00BC2916">
                              <w:rPr>
                                <w:rFonts w:ascii="Kinetic Letters" w:hAnsi="Kinetic Letters" w:cs="Arial"/>
                              </w:rPr>
                              <w:t>I will explore different ways to respond to the feelings of others</w:t>
                            </w:r>
                          </w:p>
                          <w:p w14:paraId="4CEE99EB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learn to follow rules in games (board games/team games)</w:t>
                            </w:r>
                          </w:p>
                          <w:p w14:paraId="7893AFCC" w14:textId="77777777" w:rsidR="00BC2916" w:rsidRPr="00BC2916" w:rsidRDefault="00BC2916" w:rsidP="00BC291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organise my own activities saying when I need help</w:t>
                            </w:r>
                          </w:p>
                          <w:p w14:paraId="36F6DD6E" w14:textId="77777777" w:rsidR="00BC2916" w:rsidRPr="00BC2916" w:rsidRDefault="00BC2916" w:rsidP="00BC2916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20"/>
                              </w:tabs>
                              <w:ind w:left="284" w:hanging="284"/>
                              <w:rPr>
                                <w:rFonts w:ascii="Kinetic Letters" w:hAnsi="Kinetic Letters" w:cs="Arial"/>
                              </w:rPr>
                            </w:pPr>
                            <w:r w:rsidRPr="00BC2916">
                              <w:rPr>
                                <w:rFonts w:ascii="Kinetic Letters" w:hAnsi="Kinetic Letters" w:cs="Arial"/>
                              </w:rPr>
                              <w:t>I will learn not to give up when I have a problem</w:t>
                            </w:r>
                          </w:p>
                          <w:p w14:paraId="3CE48468" w14:textId="62F9E607" w:rsidR="00D10C9B" w:rsidRPr="00BC2916" w:rsidRDefault="00BC2916" w:rsidP="00BC2916">
                            <w:pPr>
                              <w:pStyle w:val="Header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720"/>
                              </w:tabs>
                              <w:ind w:left="284" w:hanging="284"/>
                              <w:rPr>
                                <w:rFonts w:ascii="Kinetic Letters" w:hAnsi="Kinetic Letters" w:cs="Arial"/>
                              </w:rPr>
                            </w:pPr>
                            <w:r w:rsidRPr="00BC2916">
                              <w:rPr>
                                <w:rFonts w:ascii="Kinetic Letters" w:hAnsi="Kinetic Letters" w:cs="Arial"/>
                              </w:rPr>
                              <w:t>I will be able to say what I do well and link with COEL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6E93A" id="Text Box 2" o:spid="_x0000_s1029" type="#_x0000_t202" style="position:absolute;margin-left:303pt;margin-top:14.4pt;width:241.5pt;height:17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" fillcolor="#ffa7d3" stroked="f">
                <v:textbox>
                  <w:txbxContent>
                    <w:p w14:paraId="4371E7D1" w14:textId="77777777" w:rsidR="00A9148C" w:rsidRPr="00BC2916" w:rsidRDefault="00A9148C" w:rsidP="009C499F">
                      <w:pPr>
                        <w:jc w:val="center"/>
                        <w:rPr>
                          <w:rFonts w:ascii="Kinetic Letters" w:hAnsi="Kinetic Letters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</w:pPr>
                      <w:r w:rsidRPr="00BC2916">
                        <w:rPr>
                          <w:rFonts w:ascii="Kinetic Letters" w:hAnsi="Kinetic Letters"/>
                          <w:b/>
                          <w:color w:val="FF3399"/>
                          <w:sz w:val="24"/>
                          <w:szCs w:val="24"/>
                          <w:u w:val="single"/>
                        </w:rPr>
                        <w:t>Personal Social Emotional Development (PSED)</w:t>
                      </w:r>
                    </w:p>
                    <w:p w14:paraId="25902254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be learning how to be a good friend</w:t>
                      </w:r>
                    </w:p>
                    <w:p w14:paraId="2581AFE8" w14:textId="77777777" w:rsidR="00BC2916" w:rsidRPr="00BC2916" w:rsidRDefault="00BC2916" w:rsidP="00BC2916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left" w:pos="720"/>
                        </w:tabs>
                        <w:ind w:left="284" w:hanging="284"/>
                        <w:rPr>
                          <w:rFonts w:ascii="Kinetic Letters" w:hAnsi="Kinetic Letters" w:cs="Arial"/>
                        </w:rPr>
                      </w:pPr>
                      <w:r w:rsidRPr="00BC2916">
                        <w:rPr>
                          <w:rFonts w:ascii="Kinetic Letters" w:hAnsi="Kinetic Letters" w:cs="Arial"/>
                        </w:rPr>
                        <w:t>I will explore different ways to respond to the feelings of others</w:t>
                      </w:r>
                    </w:p>
                    <w:p w14:paraId="4CEE99EB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learn to follow rules in games (board games/team games)</w:t>
                      </w:r>
                    </w:p>
                    <w:p w14:paraId="7893AFCC" w14:textId="77777777" w:rsidR="00BC2916" w:rsidRPr="00BC2916" w:rsidRDefault="00BC2916" w:rsidP="00BC291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organise my own activities saying when I need help</w:t>
                      </w:r>
                    </w:p>
                    <w:p w14:paraId="36F6DD6E" w14:textId="77777777" w:rsidR="00BC2916" w:rsidRPr="00BC2916" w:rsidRDefault="00BC2916" w:rsidP="00BC2916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left" w:pos="720"/>
                        </w:tabs>
                        <w:ind w:left="284" w:hanging="284"/>
                        <w:rPr>
                          <w:rFonts w:ascii="Kinetic Letters" w:hAnsi="Kinetic Letters" w:cs="Arial"/>
                        </w:rPr>
                      </w:pPr>
                      <w:r w:rsidRPr="00BC2916">
                        <w:rPr>
                          <w:rFonts w:ascii="Kinetic Letters" w:hAnsi="Kinetic Letters" w:cs="Arial"/>
                        </w:rPr>
                        <w:t>I will learn not to give up when I have a problem</w:t>
                      </w:r>
                    </w:p>
                    <w:p w14:paraId="3CE48468" w14:textId="62F9E607" w:rsidR="00D10C9B" w:rsidRPr="00BC2916" w:rsidRDefault="00BC2916" w:rsidP="00BC2916">
                      <w:pPr>
                        <w:pStyle w:val="Header"/>
                        <w:numPr>
                          <w:ilvl w:val="0"/>
                          <w:numId w:val="18"/>
                        </w:numPr>
                        <w:tabs>
                          <w:tab w:val="left" w:pos="720"/>
                        </w:tabs>
                        <w:ind w:left="284" w:hanging="284"/>
                        <w:rPr>
                          <w:rFonts w:ascii="Kinetic Letters" w:hAnsi="Kinetic Letters" w:cs="Arial"/>
                        </w:rPr>
                      </w:pPr>
                      <w:r w:rsidRPr="00BC2916">
                        <w:rPr>
                          <w:rFonts w:ascii="Kinetic Letters" w:hAnsi="Kinetic Letters" w:cs="Arial"/>
                        </w:rPr>
                        <w:t>I will be able to say what I do well and link with COEL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F5C37E" wp14:editId="2CF709B8">
                <wp:simplePos x="0" y="0"/>
                <wp:positionH relativeFrom="column">
                  <wp:posOffset>365760</wp:posOffset>
                </wp:positionH>
                <wp:positionV relativeFrom="paragraph">
                  <wp:posOffset>2110740</wp:posOffset>
                </wp:positionV>
                <wp:extent cx="3497580" cy="2343150"/>
                <wp:effectExtent l="0" t="0" r="762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343150"/>
                        </a:xfrm>
                        <a:prstGeom prst="rect">
                          <a:avLst/>
                        </a:prstGeom>
                        <a:solidFill>
                          <a:srgbClr val="FFE38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C534C" w14:textId="77777777" w:rsidR="00453BCB" w:rsidRPr="00BC2916" w:rsidRDefault="00453BCB" w:rsidP="00453BCB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9933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color w:val="FF9933"/>
                                <w:sz w:val="24"/>
                                <w:szCs w:val="24"/>
                              </w:rPr>
                              <w:t>Understanding the World (UW)</w:t>
                            </w:r>
                          </w:p>
                          <w:p w14:paraId="5DF46FB0" w14:textId="4C73627A" w:rsidR="0009224E" w:rsidRPr="002D7138" w:rsidRDefault="00453BCB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</w:t>
                            </w:r>
                            <w:r w:rsidR="0063090A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learn about how things change over time</w:t>
                            </w:r>
                          </w:p>
                          <w:p w14:paraId="0195B665" w14:textId="10129E57" w:rsidR="0063090A" w:rsidRPr="002D7138" w:rsidRDefault="0063090A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talk about changes within my lifetime</w:t>
                            </w:r>
                          </w:p>
                          <w:p w14:paraId="355132AB" w14:textId="50295F84" w:rsidR="0063090A" w:rsidRPr="002D7138" w:rsidRDefault="0063090A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compare things from the past with things today </w:t>
                            </w:r>
                            <w:proofErr w:type="spellStart"/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eg.</w:t>
                            </w:r>
                            <w:proofErr w:type="spellEnd"/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Toys</w:t>
                            </w:r>
                            <w:r w:rsidR="00BC2916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and games</w:t>
                            </w:r>
                          </w:p>
                          <w:p w14:paraId="071FF8F8" w14:textId="05246B3A" w:rsidR="0063090A" w:rsidRPr="002D7138" w:rsidRDefault="0063090A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learn about how holidays have changed over time</w:t>
                            </w:r>
                          </w:p>
                          <w:p w14:paraId="613246B1" w14:textId="68820EDB" w:rsidR="0063090A" w:rsidRPr="002D7138" w:rsidRDefault="0063090A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learn where Egypt</w:t>
                            </w:r>
                            <w:r w:rsidR="00BC2916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is and what it is like there</w:t>
                            </w:r>
                          </w:p>
                          <w:p w14:paraId="61B2518E" w14:textId="38ABC9C1" w:rsidR="0063090A" w:rsidRPr="002D7138" w:rsidRDefault="0063090A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ex</w:t>
                            </w:r>
                            <w:r w:rsidR="00BC2916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plore how we can learn from items from the past</w:t>
                            </w:r>
                          </w:p>
                          <w:p w14:paraId="3167B992" w14:textId="4C4835E0" w:rsidR="00BC2916" w:rsidRPr="002D7138" w:rsidRDefault="00BC2916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draw simple maps with symbols</w:t>
                            </w:r>
                          </w:p>
                          <w:p w14:paraId="0947A147" w14:textId="1412D03A" w:rsidR="00BC2916" w:rsidRDefault="00BC2916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ind w:left="142" w:hanging="142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learn that dinosaurs used to roam the Earth a very long time ago</w:t>
                            </w:r>
                          </w:p>
                          <w:p w14:paraId="7692BF54" w14:textId="77777777" w:rsidR="002D7138" w:rsidRPr="00BC2916" w:rsidRDefault="002D7138" w:rsidP="002D7138">
                            <w:pPr>
                              <w:pStyle w:val="Header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720"/>
                              </w:tabs>
                              <w:ind w:left="142" w:hanging="142"/>
                              <w:rPr>
                                <w:rFonts w:ascii="Kinetic Letters" w:hAnsi="Kinetic Letters" w:cs="Arial"/>
                              </w:rPr>
                            </w:pPr>
                            <w:r w:rsidRPr="00BC2916">
                              <w:rPr>
                                <w:rFonts w:ascii="Kinetic Letters" w:hAnsi="Kinetic Letters" w:cs="Arial"/>
                              </w:rPr>
                              <w:t xml:space="preserve">I will learn about how </w:t>
                            </w:r>
                            <w:r>
                              <w:rPr>
                                <w:rFonts w:ascii="Kinetic Letters" w:hAnsi="Kinetic Letters" w:cs="Arial"/>
                              </w:rPr>
                              <w:t>some places are special to people and that people may believe different things</w:t>
                            </w:r>
                          </w:p>
                          <w:p w14:paraId="30CAFE83" w14:textId="77777777" w:rsidR="002D7138" w:rsidRPr="002D7138" w:rsidRDefault="002D7138" w:rsidP="002D713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spacing w:after="0" w:line="240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</w:p>
                          <w:p w14:paraId="056D8E0E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56EF5DC4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37ED0843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1B62C6F0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37769B70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5C35DEA5" w14:textId="77777777" w:rsidR="0091343F" w:rsidRDefault="0091343F" w:rsidP="0091343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14"/>
                              </w:rPr>
                            </w:pPr>
                          </w:p>
                          <w:p w14:paraId="19AB3A4F" w14:textId="77777777" w:rsidR="00A9148C" w:rsidRPr="006C4ABB" w:rsidRDefault="00A9148C" w:rsidP="0091343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5C37E" id="Text Box 6" o:spid="_x0000_s1030" type="#_x0000_t202" style="position:absolute;margin-left:28.8pt;margin-top:166.2pt;width:275.4pt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" fillcolor="#ffe389" stroked="f">
                <v:textbox>
                  <w:txbxContent>
                    <w:p w14:paraId="515C534C" w14:textId="77777777" w:rsidR="00453BCB" w:rsidRPr="00BC2916" w:rsidRDefault="00453BCB" w:rsidP="00453BCB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9933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color w:val="FF9933"/>
                          <w:sz w:val="24"/>
                          <w:szCs w:val="24"/>
                        </w:rPr>
                        <w:t>Understanding the World (UW)</w:t>
                      </w:r>
                    </w:p>
                    <w:p w14:paraId="5DF46FB0" w14:textId="4C73627A" w:rsidR="0009224E" w:rsidRPr="002D7138" w:rsidRDefault="00453BCB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</w:t>
                      </w:r>
                      <w:r w:rsidR="0063090A"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learn about how things change over time</w:t>
                      </w:r>
                    </w:p>
                    <w:p w14:paraId="0195B665" w14:textId="10129E57" w:rsidR="0063090A" w:rsidRPr="002D7138" w:rsidRDefault="0063090A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talk about changes within my lifetime</w:t>
                      </w:r>
                    </w:p>
                    <w:p w14:paraId="355132AB" w14:textId="50295F84" w:rsidR="0063090A" w:rsidRPr="002D7138" w:rsidRDefault="0063090A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compare things from the past with things today </w:t>
                      </w:r>
                      <w:proofErr w:type="spellStart"/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eg.</w:t>
                      </w:r>
                      <w:proofErr w:type="spellEnd"/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Toys</w:t>
                      </w:r>
                      <w:r w:rsidR="00BC2916"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and games</w:t>
                      </w:r>
                    </w:p>
                    <w:p w14:paraId="071FF8F8" w14:textId="05246B3A" w:rsidR="0063090A" w:rsidRPr="002D7138" w:rsidRDefault="0063090A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learn about how holidays have changed over time</w:t>
                      </w:r>
                    </w:p>
                    <w:p w14:paraId="613246B1" w14:textId="68820EDB" w:rsidR="0063090A" w:rsidRPr="002D7138" w:rsidRDefault="0063090A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learn where Egypt</w:t>
                      </w:r>
                      <w:r w:rsidR="00BC2916"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is and what it is like there</w:t>
                      </w:r>
                    </w:p>
                    <w:p w14:paraId="61B2518E" w14:textId="38ABC9C1" w:rsidR="0063090A" w:rsidRPr="002D7138" w:rsidRDefault="0063090A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ex</w:t>
                      </w:r>
                      <w:r w:rsidR="00BC2916"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plore how we can learn from items from the past</w:t>
                      </w:r>
                    </w:p>
                    <w:p w14:paraId="3167B992" w14:textId="4C4835E0" w:rsidR="00BC2916" w:rsidRPr="002D7138" w:rsidRDefault="00BC2916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draw simple maps with symbols</w:t>
                      </w:r>
                    </w:p>
                    <w:p w14:paraId="0947A147" w14:textId="1412D03A" w:rsidR="00BC2916" w:rsidRDefault="00BC2916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ind w:left="142" w:hanging="142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learn that dinosaurs used to roam the Earth a very long time ago</w:t>
                      </w:r>
                    </w:p>
                    <w:p w14:paraId="7692BF54" w14:textId="77777777" w:rsidR="002D7138" w:rsidRPr="00BC2916" w:rsidRDefault="002D7138" w:rsidP="002D7138">
                      <w:pPr>
                        <w:pStyle w:val="Header"/>
                        <w:numPr>
                          <w:ilvl w:val="0"/>
                          <w:numId w:val="20"/>
                        </w:numPr>
                        <w:tabs>
                          <w:tab w:val="left" w:pos="720"/>
                        </w:tabs>
                        <w:ind w:left="142" w:hanging="142"/>
                        <w:rPr>
                          <w:rFonts w:ascii="Kinetic Letters" w:hAnsi="Kinetic Letters" w:cs="Arial"/>
                        </w:rPr>
                      </w:pPr>
                      <w:r w:rsidRPr="00BC2916">
                        <w:rPr>
                          <w:rFonts w:ascii="Kinetic Letters" w:hAnsi="Kinetic Letters" w:cs="Arial"/>
                        </w:rPr>
                        <w:t xml:space="preserve">I will learn about how </w:t>
                      </w:r>
                      <w:r>
                        <w:rPr>
                          <w:rFonts w:ascii="Kinetic Letters" w:hAnsi="Kinetic Letters" w:cs="Arial"/>
                        </w:rPr>
                        <w:t>some places are special to people and that people may believe different things</w:t>
                      </w:r>
                    </w:p>
                    <w:p w14:paraId="30CAFE83" w14:textId="77777777" w:rsidR="002D7138" w:rsidRPr="002D7138" w:rsidRDefault="002D7138" w:rsidP="002D713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spacing w:after="0" w:line="240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</w:p>
                    <w:p w14:paraId="056D8E0E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56EF5DC4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37ED0843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1B62C6F0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37769B70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5C35DEA5" w14:textId="77777777" w:rsidR="0091343F" w:rsidRDefault="0091343F" w:rsidP="0091343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14"/>
                        </w:rPr>
                      </w:pPr>
                    </w:p>
                    <w:p w14:paraId="19AB3A4F" w14:textId="77777777" w:rsidR="00A9148C" w:rsidRPr="006C4ABB" w:rsidRDefault="00A9148C" w:rsidP="0091343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149DAC2" wp14:editId="1CA314B0">
                <wp:simplePos x="0" y="0"/>
                <wp:positionH relativeFrom="column">
                  <wp:posOffset>365760</wp:posOffset>
                </wp:positionH>
                <wp:positionV relativeFrom="paragraph">
                  <wp:posOffset>4427220</wp:posOffset>
                </wp:positionV>
                <wp:extent cx="3465195" cy="1885950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5195" cy="1885950"/>
                        </a:xfrm>
                        <a:prstGeom prst="rect">
                          <a:avLst/>
                        </a:prstGeom>
                        <a:solidFill>
                          <a:srgbClr val="FF858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851C6" w14:textId="77777777" w:rsidR="00A9148C" w:rsidRPr="00BC2916" w:rsidRDefault="00A9148C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color w:val="FF0000"/>
                                <w:sz w:val="24"/>
                                <w:szCs w:val="24"/>
                              </w:rPr>
                              <w:t>Communication and Language (CL)</w:t>
                            </w:r>
                          </w:p>
                          <w:p w14:paraId="7065E7C0" w14:textId="77777777" w:rsidR="00CB1DA2" w:rsidRPr="002D7138" w:rsidRDefault="00A9148C" w:rsidP="002D713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listen carefully to stories</w:t>
                            </w:r>
                            <w:r w:rsidR="00D10C9B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and fact files about animals and plants</w:t>
                            </w:r>
                            <w:r w:rsidR="00691D7D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CB1DA2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and respond with relevant comments</w:t>
                            </w:r>
                            <w:r w:rsidR="00691D7D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,</w:t>
                            </w:r>
                            <w:r w:rsidR="00CB1DA2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 questions or actions</w:t>
                            </w:r>
                          </w:p>
                          <w:p w14:paraId="49913B56" w14:textId="77777777" w:rsidR="002D3D24" w:rsidRPr="002D7138" w:rsidRDefault="00691D7D" w:rsidP="002D713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follow a story without pictures or props                      </w:t>
                            </w:r>
                          </w:p>
                          <w:p w14:paraId="453C1CBE" w14:textId="77777777" w:rsidR="002D3D24" w:rsidRPr="002D7138" w:rsidRDefault="00691D7D" w:rsidP="002D713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join in </w:t>
                            </w:r>
                            <w:proofErr w:type="gramStart"/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refrains  in</w:t>
                            </w:r>
                            <w:proofErr w:type="gramEnd"/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stories                                            </w:t>
                            </w:r>
                          </w:p>
                          <w:p w14:paraId="3B40A135" w14:textId="77777777" w:rsidR="002D3D24" w:rsidRPr="002D7138" w:rsidRDefault="00691D7D" w:rsidP="002D713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use vocabulary linked to learning (word of the day, topic words)                                                                         </w:t>
                            </w:r>
                          </w:p>
                          <w:p w14:paraId="65471C46" w14:textId="77777777" w:rsidR="002D3D24" w:rsidRPr="002D7138" w:rsidRDefault="00691D7D" w:rsidP="002D713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I will talk confidently in front of the class, sharing tapestry projects and talking about things I have found out      </w:t>
                            </w:r>
                          </w:p>
                          <w:p w14:paraId="1078B441" w14:textId="397554E8" w:rsidR="00691D7D" w:rsidRPr="002D7138" w:rsidRDefault="00A9148C" w:rsidP="002D7138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284" w:hanging="284"/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 xml:space="preserve">I will </w:t>
                            </w:r>
                            <w:r w:rsidR="00691D7D" w:rsidRPr="002D7138">
                              <w:rPr>
                                <w:rFonts w:ascii="Kinetic Letters" w:hAnsi="Kinetic Letters"/>
                                <w:sz w:val="24"/>
                                <w:szCs w:val="24"/>
                                <w:lang w:eastAsia="en-GB"/>
                              </w:rPr>
                              <w:t>follow instructions</w:t>
                            </w:r>
                          </w:p>
                          <w:p w14:paraId="01A7CCB4" w14:textId="77777777" w:rsidR="00A9148C" w:rsidRPr="006C4ABB" w:rsidRDefault="00A9148C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D64B384" w14:textId="77777777" w:rsidR="00A9148C" w:rsidRPr="00B60FD6" w:rsidRDefault="00A9148C" w:rsidP="009C499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9DAC2" id="Text Box 5" o:spid="_x0000_s1031" type="#_x0000_t202" style="position:absolute;margin-left:28.8pt;margin-top:348.6pt;width:272.85pt;height:14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" o:allowincell="f" fillcolor="#ff8585" stroked="f">
                <v:textbox>
                  <w:txbxContent>
                    <w:p w14:paraId="2BF851C6" w14:textId="77777777" w:rsidR="00A9148C" w:rsidRPr="00BC2916" w:rsidRDefault="00A9148C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FF0000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color w:val="FF0000"/>
                          <w:sz w:val="24"/>
                          <w:szCs w:val="24"/>
                        </w:rPr>
                        <w:t>Communication and Language (CL)</w:t>
                      </w:r>
                    </w:p>
                    <w:p w14:paraId="7065E7C0" w14:textId="77777777" w:rsidR="00CB1DA2" w:rsidRPr="002D7138" w:rsidRDefault="00A9148C" w:rsidP="002D713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listen carefully to stories</w:t>
                      </w:r>
                      <w:r w:rsidR="00D10C9B"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and fact files about animals and plants</w:t>
                      </w:r>
                      <w:r w:rsidR="00691D7D" w:rsidRPr="002D7138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CB1DA2" w:rsidRPr="002D7138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and respond with relevant comments</w:t>
                      </w:r>
                      <w:r w:rsidR="00691D7D" w:rsidRPr="002D7138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,</w:t>
                      </w:r>
                      <w:r w:rsidR="00CB1DA2" w:rsidRPr="002D7138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 questions or actions</w:t>
                      </w:r>
                    </w:p>
                    <w:p w14:paraId="49913B56" w14:textId="77777777" w:rsidR="002D3D24" w:rsidRPr="002D7138" w:rsidRDefault="00691D7D" w:rsidP="002D713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follow a story without pictures or props                      </w:t>
                      </w:r>
                    </w:p>
                    <w:p w14:paraId="453C1CBE" w14:textId="77777777" w:rsidR="002D3D24" w:rsidRPr="002D7138" w:rsidRDefault="00691D7D" w:rsidP="002D713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join in </w:t>
                      </w:r>
                      <w:proofErr w:type="gramStart"/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>refrains  in</w:t>
                      </w:r>
                      <w:proofErr w:type="gramEnd"/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stories                                            </w:t>
                      </w:r>
                    </w:p>
                    <w:p w14:paraId="3B40A135" w14:textId="77777777" w:rsidR="002D3D24" w:rsidRPr="002D7138" w:rsidRDefault="00691D7D" w:rsidP="002D713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use vocabulary linked to learning (word of the day, topic words)                                                                         </w:t>
                      </w:r>
                    </w:p>
                    <w:p w14:paraId="65471C46" w14:textId="77777777" w:rsidR="002D3D24" w:rsidRPr="002D7138" w:rsidRDefault="00691D7D" w:rsidP="002D713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I will talk confidently in front of the class, sharing tapestry projects and talking about things I have found out      </w:t>
                      </w:r>
                    </w:p>
                    <w:p w14:paraId="1078B441" w14:textId="397554E8" w:rsidR="00691D7D" w:rsidRPr="002D7138" w:rsidRDefault="00A9148C" w:rsidP="002D7138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284" w:hanging="284"/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</w:pPr>
                      <w:r w:rsidRPr="002D7138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 xml:space="preserve">I will </w:t>
                      </w:r>
                      <w:r w:rsidR="00691D7D" w:rsidRPr="002D7138">
                        <w:rPr>
                          <w:rFonts w:ascii="Kinetic Letters" w:hAnsi="Kinetic Letters"/>
                          <w:sz w:val="24"/>
                          <w:szCs w:val="24"/>
                          <w:lang w:eastAsia="en-GB"/>
                        </w:rPr>
                        <w:t>follow instructions</w:t>
                      </w:r>
                    </w:p>
                    <w:p w14:paraId="01A7CCB4" w14:textId="77777777" w:rsidR="00A9148C" w:rsidRPr="006C4ABB" w:rsidRDefault="00A9148C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D64B384" w14:textId="77777777" w:rsidR="00A9148C" w:rsidRPr="00B60FD6" w:rsidRDefault="00A9148C" w:rsidP="009C499F">
                      <w:pPr>
                        <w:rPr>
                          <w:rFonts w:ascii="Comic Sans MS" w:hAnsi="Comic Sans MS"/>
                          <w:sz w:val="18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153">
        <w:drawing>
          <wp:anchor distT="0" distB="0" distL="114300" distR="114300" simplePos="0" relativeHeight="251668480" behindDoc="1" locked="0" layoutInCell="1" allowOverlap="1" wp14:anchorId="30CBD899" wp14:editId="3EF10F18">
            <wp:simplePos x="0" y="0"/>
            <wp:positionH relativeFrom="margin">
              <wp:align>center</wp:align>
            </wp:positionH>
            <wp:positionV relativeFrom="paragraph">
              <wp:posOffset>-1825942</wp:posOffset>
            </wp:positionV>
            <wp:extent cx="7408672" cy="10427020"/>
            <wp:effectExtent l="0" t="4127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08672" cy="1042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D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030364" wp14:editId="24228430">
                <wp:simplePos x="0" y="0"/>
                <wp:positionH relativeFrom="column">
                  <wp:posOffset>3829050</wp:posOffset>
                </wp:positionH>
                <wp:positionV relativeFrom="paragraph">
                  <wp:posOffset>3276600</wp:posOffset>
                </wp:positionV>
                <wp:extent cx="3092450" cy="3028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3028950"/>
                        </a:xfrm>
                        <a:prstGeom prst="rect">
                          <a:avLst/>
                        </a:prstGeom>
                        <a:solidFill>
                          <a:srgbClr val="D4E8C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051D7" w14:textId="77777777" w:rsidR="00A9148C" w:rsidRPr="00BC2916" w:rsidRDefault="00A9148C" w:rsidP="009C499F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ascii="Kinetic Letters" w:hAnsi="Kinetic Letter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Expressive Arts &amp; Design (EAD)</w:t>
                            </w:r>
                          </w:p>
                          <w:p w14:paraId="65575872" w14:textId="24DF0EA1" w:rsidR="00E34715" w:rsidRPr="00BC2916" w:rsidRDefault="00E34715" w:rsidP="00BC29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use </w:t>
                            </w:r>
                            <w:r w:rsidR="00BC2916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different paint techniques to create an effect</w:t>
                            </w:r>
                          </w:p>
                          <w:p w14:paraId="62E8F4D0" w14:textId="51EADC11" w:rsidR="00521598" w:rsidRPr="00BC2916" w:rsidRDefault="00521598" w:rsidP="00BC29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I will develop my</w:t>
                            </w:r>
                            <w:r w:rsidR="00BC2916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cutting and</w:t>
                            </w: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2916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collaging</w:t>
                            </w: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skills to create</w:t>
                            </w:r>
                            <w:r w:rsidR="00BC2916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an Egyptian mask</w:t>
                            </w:r>
                          </w:p>
                          <w:p w14:paraId="37B4FA1F" w14:textId="1A82890C" w:rsidR="00A9148C" w:rsidRPr="00BC2916" w:rsidRDefault="00A9148C" w:rsidP="00BC29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</w:t>
                            </w:r>
                            <w:r w:rsidR="00BC2916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learn a song as a group and accompany this with instruments, keeping a rhythm</w:t>
                            </w:r>
                          </w:p>
                          <w:p w14:paraId="34EC3C92" w14:textId="77777777" w:rsidR="000949C1" w:rsidRPr="00BC2916" w:rsidRDefault="00A9148C" w:rsidP="00BC291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</w:pPr>
                            <w:r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I will </w:t>
                            </w:r>
                            <w:r w:rsidR="00521598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continue to develop my role play skills, making </w:t>
                            </w:r>
                            <w:r w:rsidR="00D277AD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>up new stories</w:t>
                            </w:r>
                            <w:r w:rsidR="00521598" w:rsidRPr="00BC2916">
                              <w:rPr>
                                <w:rFonts w:ascii="Kinetic Letters" w:hAnsi="Kinetic Letter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849163F" w14:textId="7F80EE23" w:rsidR="00E34715" w:rsidRPr="002D3D24" w:rsidRDefault="00E34715" w:rsidP="00D277AD">
                            <w:pPr>
                              <w:spacing w:after="0" w:line="276" w:lineRule="auto"/>
                              <w:rPr>
                                <w:rFonts w:ascii="Kinetic Letters" w:hAnsi="Kinetic Letters"/>
                                <w:sz w:val="18"/>
                                <w:szCs w:val="20"/>
                              </w:rPr>
                            </w:pPr>
                          </w:p>
                          <w:p w14:paraId="06E7498E" w14:textId="77777777" w:rsidR="00D277AD" w:rsidRPr="009C499F" w:rsidRDefault="00D277AD" w:rsidP="00D277AD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20"/>
                              </w:rPr>
                            </w:pPr>
                          </w:p>
                          <w:p w14:paraId="71FD77D1" w14:textId="77777777" w:rsidR="00A9148C" w:rsidRPr="006C4ABB" w:rsidRDefault="00A9148C" w:rsidP="009C499F">
                            <w:pPr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3EA85B6" w14:textId="77777777" w:rsidR="00A9148C" w:rsidRPr="006C4ABB" w:rsidRDefault="00A9148C" w:rsidP="009C499F">
                            <w:pPr>
                              <w:pStyle w:val="BodyText2"/>
                              <w:ind w:left="360"/>
                              <w:jc w:val="left"/>
                              <w:rPr>
                                <w:b w:val="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30364" id="Text Box 7" o:spid="_x0000_s1032" type="#_x0000_t202" style="position:absolute;margin-left:301.5pt;margin-top:258pt;width:243.5pt;height:2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" fillcolor="#d4e8c6" stroked="f">
                <v:textbox>
                  <w:txbxContent>
                    <w:p w14:paraId="418051D7" w14:textId="77777777" w:rsidR="00A9148C" w:rsidRPr="00BC2916" w:rsidRDefault="00A9148C" w:rsidP="009C499F">
                      <w:pPr>
                        <w:pStyle w:val="Heading2"/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ascii="Kinetic Letters" w:hAnsi="Kinetic Letters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color w:val="538135" w:themeColor="accent6" w:themeShade="BF"/>
                          <w:sz w:val="24"/>
                          <w:szCs w:val="24"/>
                        </w:rPr>
                        <w:t>Expressive Arts &amp; Design (EAD)</w:t>
                      </w:r>
                    </w:p>
                    <w:p w14:paraId="65575872" w14:textId="24DF0EA1" w:rsidR="00E34715" w:rsidRPr="00BC2916" w:rsidRDefault="00E34715" w:rsidP="00BC291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use </w:t>
                      </w:r>
                      <w:r w:rsidR="00BC2916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different paint techniques to create an effect</w:t>
                      </w:r>
                    </w:p>
                    <w:p w14:paraId="62E8F4D0" w14:textId="51EADC11" w:rsidR="00521598" w:rsidRPr="00BC2916" w:rsidRDefault="00521598" w:rsidP="00BC291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I will develop my</w:t>
                      </w:r>
                      <w:r w:rsidR="00BC2916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cutting and</w:t>
                      </w: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</w:t>
                      </w:r>
                      <w:r w:rsidR="00BC2916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collaging</w:t>
                      </w: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skills to create</w:t>
                      </w:r>
                      <w:r w:rsidR="00BC2916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an Egyptian mask</w:t>
                      </w:r>
                    </w:p>
                    <w:p w14:paraId="37B4FA1F" w14:textId="1A82890C" w:rsidR="00A9148C" w:rsidRPr="00BC2916" w:rsidRDefault="00A9148C" w:rsidP="00BC291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</w:t>
                      </w:r>
                      <w:r w:rsidR="00BC2916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learn a song as a group and accompany this with instruments, keeping a rhythm</w:t>
                      </w:r>
                    </w:p>
                    <w:p w14:paraId="34EC3C92" w14:textId="77777777" w:rsidR="000949C1" w:rsidRPr="00BC2916" w:rsidRDefault="00A9148C" w:rsidP="00BC291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after="0" w:line="276" w:lineRule="auto"/>
                        <w:rPr>
                          <w:rFonts w:ascii="Kinetic Letters" w:hAnsi="Kinetic Letters"/>
                          <w:sz w:val="24"/>
                          <w:szCs w:val="24"/>
                        </w:rPr>
                      </w:pPr>
                      <w:r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I will </w:t>
                      </w:r>
                      <w:r w:rsidR="00521598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continue to develop my role play skills, making </w:t>
                      </w:r>
                      <w:r w:rsidR="00D277AD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>up new stories</w:t>
                      </w:r>
                      <w:r w:rsidR="00521598" w:rsidRPr="00BC2916">
                        <w:rPr>
                          <w:rFonts w:ascii="Kinetic Letters" w:hAnsi="Kinetic Letter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849163F" w14:textId="7F80EE23" w:rsidR="00E34715" w:rsidRPr="002D3D24" w:rsidRDefault="00E34715" w:rsidP="00D277AD">
                      <w:pPr>
                        <w:spacing w:after="0" w:line="276" w:lineRule="auto"/>
                        <w:rPr>
                          <w:rFonts w:ascii="Kinetic Letters" w:hAnsi="Kinetic Letters"/>
                          <w:sz w:val="18"/>
                          <w:szCs w:val="20"/>
                        </w:rPr>
                      </w:pPr>
                    </w:p>
                    <w:p w14:paraId="06E7498E" w14:textId="77777777" w:rsidR="00D277AD" w:rsidRPr="009C499F" w:rsidRDefault="00D277AD" w:rsidP="00D277AD">
                      <w:pPr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20"/>
                        </w:rPr>
                      </w:pPr>
                    </w:p>
                    <w:p w14:paraId="71FD77D1" w14:textId="77777777" w:rsidR="00A9148C" w:rsidRPr="006C4ABB" w:rsidRDefault="00A9148C" w:rsidP="009C499F">
                      <w:pPr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3EA85B6" w14:textId="77777777" w:rsidR="00A9148C" w:rsidRPr="006C4ABB" w:rsidRDefault="00A9148C" w:rsidP="009C499F">
                      <w:pPr>
                        <w:pStyle w:val="BodyText2"/>
                        <w:ind w:left="360"/>
                        <w:jc w:val="left"/>
                        <w:rPr>
                          <w:b w:val="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C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7835F3" wp14:editId="0C0EC62B">
                <wp:simplePos x="0" y="0"/>
                <wp:positionH relativeFrom="margin">
                  <wp:posOffset>3848100</wp:posOffset>
                </wp:positionH>
                <wp:positionV relativeFrom="paragraph">
                  <wp:posOffset>2390775</wp:posOffset>
                </wp:positionV>
                <wp:extent cx="3049270" cy="847725"/>
                <wp:effectExtent l="19050" t="19050" r="36830" b="476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2C59B" w14:textId="51B39150" w:rsidR="00A9148C" w:rsidRPr="009C499F" w:rsidRDefault="00A9148C" w:rsidP="009C499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C49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Reception </w:t>
                            </w:r>
                            <w:r w:rsidR="005551B7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1A20E8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ummer 1</w:t>
                            </w:r>
                            <w:r w:rsidRPr="009C499F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3D24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4B68E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4/2025</w:t>
                            </w:r>
                          </w:p>
                          <w:p w14:paraId="5FB3C152" w14:textId="417D46B0" w:rsidR="00A9148C" w:rsidRPr="00A34D34" w:rsidRDefault="001A20E8" w:rsidP="009C499F">
                            <w:pPr>
                              <w:jc w:val="center"/>
                              <w:rPr>
                                <w:rFonts w:ascii="Jokerman" w:hAnsi="Jokerman"/>
                                <w:sz w:val="56"/>
                              </w:rPr>
                            </w:pPr>
                            <w:r>
                              <w:rPr>
                                <w:rFonts w:ascii="Jokerman" w:hAnsi="Jokerman"/>
                                <w:sz w:val="48"/>
                              </w:rPr>
                              <w:t>Time Travellers</w:t>
                            </w:r>
                          </w:p>
                          <w:p w14:paraId="0E0C43EE" w14:textId="77777777" w:rsidR="00A9148C" w:rsidRDefault="00A9148C" w:rsidP="009C49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835F3" id="_x0000_s1033" type="#_x0000_t202" style="position:absolute;margin-left:303pt;margin-top:188.25pt;width:240.1pt;height:6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" strokeweight="4.5pt">
                <v:stroke linestyle="thickBetweenThin"/>
                <v:textbox>
                  <w:txbxContent>
                    <w:p w14:paraId="7E92C59B" w14:textId="51B39150" w:rsidR="00A9148C" w:rsidRPr="009C499F" w:rsidRDefault="00A9148C" w:rsidP="009C499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C49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Reception </w:t>
                      </w:r>
                      <w:r w:rsidR="005551B7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1A20E8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ummer 1</w:t>
                      </w:r>
                      <w:r w:rsidRPr="009C499F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3D24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4B68E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4/2025</w:t>
                      </w:r>
                    </w:p>
                    <w:p w14:paraId="5FB3C152" w14:textId="417D46B0" w:rsidR="00A9148C" w:rsidRPr="00A34D34" w:rsidRDefault="001A20E8" w:rsidP="009C499F">
                      <w:pPr>
                        <w:jc w:val="center"/>
                        <w:rPr>
                          <w:rFonts w:ascii="Jokerman" w:hAnsi="Jokerman"/>
                          <w:sz w:val="56"/>
                        </w:rPr>
                      </w:pPr>
                      <w:r>
                        <w:rPr>
                          <w:rFonts w:ascii="Jokerman" w:hAnsi="Jokerman"/>
                          <w:sz w:val="48"/>
                        </w:rPr>
                        <w:t>Time Travellers</w:t>
                      </w:r>
                    </w:p>
                    <w:p w14:paraId="0E0C43EE" w14:textId="77777777" w:rsidR="00A9148C" w:rsidRDefault="00A9148C" w:rsidP="009C499F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10DF9">
        <w:rPr>
          <w:noProof/>
        </w:rPr>
        <mc:AlternateContent>
          <mc:Choice Requires="wps">
            <w:drawing>
              <wp:inline distT="0" distB="0" distL="0" distR="0" wp14:anchorId="2E7A7FC8" wp14:editId="4007A953">
                <wp:extent cx="304800" cy="304800"/>
                <wp:effectExtent l="0" t="0" r="0" b="0"/>
                <wp:docPr id="3" name="Rectangle 3" descr="https://i.pinimg.com/736x/60/b8/8b/60b88b606b04798c24ffed533a4ddad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242FF" id="Rectangle 3" o:spid="_x0000_s1026" alt="https://i.pinimg.com/736x/60/b8/8b/60b88b606b04798c24ffed533a4ddad9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5rmRa6wIAAAc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sectPr w:rsidR="007F238C" w:rsidSect="009C4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inetic Letters">
    <w:altName w:val="Calibri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9A0"/>
    <w:multiLevelType w:val="hybridMultilevel"/>
    <w:tmpl w:val="07E654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97FC9"/>
    <w:multiLevelType w:val="hybridMultilevel"/>
    <w:tmpl w:val="3D0C4A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AF5DC8"/>
    <w:multiLevelType w:val="hybridMultilevel"/>
    <w:tmpl w:val="394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2284D"/>
    <w:multiLevelType w:val="hybridMultilevel"/>
    <w:tmpl w:val="8E480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93310"/>
    <w:multiLevelType w:val="hybridMultilevel"/>
    <w:tmpl w:val="6848F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946C3D"/>
    <w:multiLevelType w:val="hybridMultilevel"/>
    <w:tmpl w:val="5308B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E4F82"/>
    <w:multiLevelType w:val="hybridMultilevel"/>
    <w:tmpl w:val="077A2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029C5"/>
    <w:multiLevelType w:val="hybridMultilevel"/>
    <w:tmpl w:val="4AF0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D5DEB"/>
    <w:multiLevelType w:val="hybridMultilevel"/>
    <w:tmpl w:val="AE0CB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E3C19"/>
    <w:multiLevelType w:val="hybridMultilevel"/>
    <w:tmpl w:val="60D65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F7A89"/>
    <w:multiLevelType w:val="hybridMultilevel"/>
    <w:tmpl w:val="7EFCF026"/>
    <w:lvl w:ilvl="0" w:tplc="FCD29598">
      <w:start w:val="1"/>
      <w:numFmt w:val="bullet"/>
      <w:lvlText w:val=""/>
      <w:lvlJc w:val="left"/>
      <w:pPr>
        <w:ind w:left="119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E22F0"/>
    <w:multiLevelType w:val="hybridMultilevel"/>
    <w:tmpl w:val="03AE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3501B"/>
    <w:multiLevelType w:val="hybridMultilevel"/>
    <w:tmpl w:val="CB5C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97FCD"/>
    <w:multiLevelType w:val="hybridMultilevel"/>
    <w:tmpl w:val="61C07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559B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BD54405"/>
    <w:multiLevelType w:val="hybridMultilevel"/>
    <w:tmpl w:val="4D80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91DAC"/>
    <w:multiLevelType w:val="hybridMultilevel"/>
    <w:tmpl w:val="F3860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F29E4"/>
    <w:multiLevelType w:val="hybridMultilevel"/>
    <w:tmpl w:val="8696C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900EB"/>
    <w:multiLevelType w:val="hybridMultilevel"/>
    <w:tmpl w:val="EDB8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50090"/>
    <w:multiLevelType w:val="hybridMultilevel"/>
    <w:tmpl w:val="92E4CE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12"/>
  </w:num>
  <w:num w:numId="5">
    <w:abstractNumId w:val="3"/>
  </w:num>
  <w:num w:numId="6">
    <w:abstractNumId w:val="20"/>
  </w:num>
  <w:num w:numId="7">
    <w:abstractNumId w:val="1"/>
  </w:num>
  <w:num w:numId="8">
    <w:abstractNumId w:val="5"/>
  </w:num>
  <w:num w:numId="9">
    <w:abstractNumId w:val="14"/>
  </w:num>
  <w:num w:numId="10">
    <w:abstractNumId w:val="9"/>
  </w:num>
  <w:num w:numId="11">
    <w:abstractNumId w:val="8"/>
  </w:num>
  <w:num w:numId="12">
    <w:abstractNumId w:val="11"/>
  </w:num>
  <w:num w:numId="13">
    <w:abstractNumId w:val="19"/>
  </w:num>
  <w:num w:numId="14">
    <w:abstractNumId w:val="4"/>
  </w:num>
  <w:num w:numId="15">
    <w:abstractNumId w:val="16"/>
  </w:num>
  <w:num w:numId="16">
    <w:abstractNumId w:val="17"/>
  </w:num>
  <w:num w:numId="17">
    <w:abstractNumId w:val="2"/>
  </w:num>
  <w:num w:numId="18">
    <w:abstractNumId w:val="18"/>
  </w:num>
  <w:num w:numId="19">
    <w:abstractNumId w:val="6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9F"/>
    <w:rsid w:val="0009224E"/>
    <w:rsid w:val="000949C1"/>
    <w:rsid w:val="000A38C7"/>
    <w:rsid w:val="0012537B"/>
    <w:rsid w:val="001A20E8"/>
    <w:rsid w:val="001C663D"/>
    <w:rsid w:val="00220C79"/>
    <w:rsid w:val="00237C78"/>
    <w:rsid w:val="002D3D24"/>
    <w:rsid w:val="002D7138"/>
    <w:rsid w:val="00453BCB"/>
    <w:rsid w:val="004B68E5"/>
    <w:rsid w:val="00503382"/>
    <w:rsid w:val="00504B42"/>
    <w:rsid w:val="00521598"/>
    <w:rsid w:val="00543731"/>
    <w:rsid w:val="005551B7"/>
    <w:rsid w:val="0063090A"/>
    <w:rsid w:val="00691D7D"/>
    <w:rsid w:val="007D66A2"/>
    <w:rsid w:val="007F238C"/>
    <w:rsid w:val="008161C4"/>
    <w:rsid w:val="00853D91"/>
    <w:rsid w:val="008A38B1"/>
    <w:rsid w:val="0091343F"/>
    <w:rsid w:val="009616C8"/>
    <w:rsid w:val="009B39B3"/>
    <w:rsid w:val="009C499F"/>
    <w:rsid w:val="00A24153"/>
    <w:rsid w:val="00A34D34"/>
    <w:rsid w:val="00A9148C"/>
    <w:rsid w:val="00B07ED8"/>
    <w:rsid w:val="00B10DF9"/>
    <w:rsid w:val="00B45EDD"/>
    <w:rsid w:val="00BC06D6"/>
    <w:rsid w:val="00BC2916"/>
    <w:rsid w:val="00BC74C7"/>
    <w:rsid w:val="00C1027E"/>
    <w:rsid w:val="00C33E3E"/>
    <w:rsid w:val="00C76C31"/>
    <w:rsid w:val="00C96CF6"/>
    <w:rsid w:val="00CB1DA2"/>
    <w:rsid w:val="00CF42FF"/>
    <w:rsid w:val="00D10C9B"/>
    <w:rsid w:val="00D277AD"/>
    <w:rsid w:val="00D804BF"/>
    <w:rsid w:val="00DA2B34"/>
    <w:rsid w:val="00DC46B4"/>
    <w:rsid w:val="00DF6DCA"/>
    <w:rsid w:val="00E17DAC"/>
    <w:rsid w:val="00E33729"/>
    <w:rsid w:val="00E34715"/>
    <w:rsid w:val="00E41141"/>
    <w:rsid w:val="00EA5DAA"/>
    <w:rsid w:val="00F16D52"/>
    <w:rsid w:val="00F478D6"/>
    <w:rsid w:val="00FA4F66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941D"/>
  <w15:docId w15:val="{1E834960-33A8-42E8-9F69-0A26BAA3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99F"/>
  </w:style>
  <w:style w:type="paragraph" w:styleId="Heading2">
    <w:name w:val="heading 2"/>
    <w:basedOn w:val="Normal"/>
    <w:next w:val="Normal"/>
    <w:link w:val="Heading2Char"/>
    <w:qFormat/>
    <w:rsid w:val="009C499F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C499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49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9C499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9C499F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rsid w:val="009C499F"/>
    <w:rPr>
      <w:rFonts w:ascii="Times New Roman" w:eastAsia="Times New Roman" w:hAnsi="Times New Roman" w:cs="Times New Roman"/>
      <w:b/>
      <w:sz w:val="20"/>
      <w:szCs w:val="20"/>
      <w:u w:val="single"/>
      <w:lang w:eastAsia="en-GB"/>
    </w:rPr>
  </w:style>
  <w:style w:type="paragraph" w:styleId="BodyText2">
    <w:name w:val="Body Text 2"/>
    <w:basedOn w:val="Normal"/>
    <w:link w:val="BodyText2Char"/>
    <w:rsid w:val="009C499F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character" w:customStyle="1" w:styleId="BodyText2Char">
    <w:name w:val="Body Text 2 Char"/>
    <w:basedOn w:val="DefaultParagraphFont"/>
    <w:link w:val="BodyText2"/>
    <w:rsid w:val="009C499F"/>
    <w:rPr>
      <w:rFonts w:ascii="Comic Sans MS" w:eastAsia="Times New Roman" w:hAnsi="Comic Sans MS" w:cs="Times New Roman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277AD"/>
    <w:pPr>
      <w:ind w:left="720"/>
      <w:contextualSpacing/>
    </w:pPr>
  </w:style>
  <w:style w:type="paragraph" w:styleId="NormalWeb">
    <w:name w:val="Normal (Web)"/>
    <w:basedOn w:val="Normal"/>
    <w:rsid w:val="0091343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A4F66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A4F66"/>
  </w:style>
  <w:style w:type="character" w:customStyle="1" w:styleId="eop">
    <w:name w:val="eop"/>
    <w:basedOn w:val="DefaultParagraphFont"/>
    <w:rsid w:val="00FA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822d4-d52c-4089-8c8a-c148e868b650" xsi:nil="true"/>
    <lcf76f155ced4ddcb4097134ff3c332f xmlns="aca43175-24e4-4b78-944b-5e068f7596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A41DC0E93E943A77F835899906F62" ma:contentTypeVersion="14" ma:contentTypeDescription="Create a new document." ma:contentTypeScope="" ma:versionID="d6fa0bb178218539abc5929132bf8330">
  <xsd:schema xmlns:xsd="http://www.w3.org/2001/XMLSchema" xmlns:xs="http://www.w3.org/2001/XMLSchema" xmlns:p="http://schemas.microsoft.com/office/2006/metadata/properties" xmlns:ns2="aca43175-24e4-4b78-944b-5e068f7596c6" xmlns:ns3="0b9822d4-d52c-4089-8c8a-c148e868b650" targetNamespace="http://schemas.microsoft.com/office/2006/metadata/properties" ma:root="true" ma:fieldsID="de8f35ac4814eaabfc2880459ca39d74" ns2:_="" ns3:_="">
    <xsd:import namespace="aca43175-24e4-4b78-944b-5e068f7596c6"/>
    <xsd:import namespace="0b9822d4-d52c-4089-8c8a-c148e868b6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3175-24e4-4b78-944b-5e068f759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822d4-d52c-4089-8c8a-c148e868b65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f7deb18-b7b1-402d-a34d-425586939c59}" ma:internalName="TaxCatchAll" ma:showField="CatchAllData" ma:web="0b9822d4-d52c-4089-8c8a-c148e868b6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66E33-6524-4D1A-A397-AE05E67C8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48592-DB01-4378-BA08-6649C07994AB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aca43175-24e4-4b78-944b-5e068f7596c6"/>
    <ds:schemaRef ds:uri="0b9822d4-d52c-4089-8c8a-c148e868b65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52A7C25-A1D0-4ACF-9C19-6C31B57CE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43175-24e4-4b78-944b-5e068f7596c6"/>
    <ds:schemaRef ds:uri="0b9822d4-d52c-4089-8c8a-c148e868b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Alexander</dc:creator>
  <cp:keywords/>
  <dc:description/>
  <cp:lastModifiedBy>Natalie Howell</cp:lastModifiedBy>
  <cp:revision>3</cp:revision>
  <cp:lastPrinted>2024-03-21T13:37:00Z</cp:lastPrinted>
  <dcterms:created xsi:type="dcterms:W3CDTF">2025-04-04T12:19:00Z</dcterms:created>
  <dcterms:modified xsi:type="dcterms:W3CDTF">2025-04-04T13:11:00Z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0x010100977A41DC0E93E943A77F835899906F62</vt:lpwstr>
  </property>
  <property fmtid="{D5CDD505-2E9C-101B-9397-08002B2CF9AE}" pid="3" name="MediaServiceImageTags">
    <vt:lpwstr/>
  </property>
</Properties>
</file>