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6360" w14:textId="45564970" w:rsidR="00691151" w:rsidRDefault="008A75D5">
      <w:r>
        <w:rPr>
          <w:noProof/>
        </w:rPr>
        <w:drawing>
          <wp:anchor distT="0" distB="0" distL="114300" distR="114300" simplePos="0" relativeHeight="251658240" behindDoc="0" locked="0" layoutInCell="1" allowOverlap="1" wp14:anchorId="1A4C2774" wp14:editId="5DFDD8B9">
            <wp:simplePos x="0" y="0"/>
            <wp:positionH relativeFrom="column">
              <wp:posOffset>-666750</wp:posOffset>
            </wp:positionH>
            <wp:positionV relativeFrom="paragraph">
              <wp:posOffset>-533400</wp:posOffset>
            </wp:positionV>
            <wp:extent cx="10241217" cy="66103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14" cy="6615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1151" w:rsidSect="008A75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D5"/>
    <w:rsid w:val="00691151"/>
    <w:rsid w:val="008A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5777"/>
  <w15:chartTrackingRefBased/>
  <w15:docId w15:val="{AD41BDC9-2373-45FE-B11C-F57F4A37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bd10edd8ed9eb6c4f5472fc5cc9c4ed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4751740bcaa6863c00c8bf1733918ac4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BCF35D-95F1-4DE4-9D14-D00FEA186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0698C-E42E-481F-8DA6-16585E96E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2ACAE-EB62-4665-B32F-7D992B77FD7E}">
  <ds:schemaRefs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ea55f3d0-ec7e-44ba-8cdc-b9c9f9266b21"/>
    <ds:schemaRef ds:uri="http://www.w3.org/XML/1998/namespace"/>
    <ds:schemaRef ds:uri="http://schemas.microsoft.com/office/infopath/2007/PartnerControls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North</dc:creator>
  <cp:keywords/>
  <dc:description/>
  <cp:lastModifiedBy>Hollie North</cp:lastModifiedBy>
  <cp:revision>1</cp:revision>
  <dcterms:created xsi:type="dcterms:W3CDTF">2026-01-05T15:46:00Z</dcterms:created>
  <dcterms:modified xsi:type="dcterms:W3CDTF">2026-01-05T15:48:00Z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