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B6AEAC" w14:textId="705AA279" w:rsidR="00366309" w:rsidRDefault="00E24B30">
      <w:r>
        <w:rPr>
          <w:noProof/>
        </w:rPr>
        <w:t xml:space="preserve"> </w: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1060442" wp14:editId="42A0D134">
                <wp:simplePos x="0" y="0"/>
                <wp:positionH relativeFrom="margin">
                  <wp:posOffset>7738843</wp:posOffset>
                </wp:positionH>
                <wp:positionV relativeFrom="margin">
                  <wp:posOffset>4520485</wp:posOffset>
                </wp:positionV>
                <wp:extent cx="2044700" cy="1010653"/>
                <wp:effectExtent l="0" t="0" r="0" b="571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0" cy="1010653"/>
                        </a:xfrm>
                        <a:prstGeom prst="rect">
                          <a:avLst/>
                        </a:prstGeom>
                        <a:solidFill>
                          <a:srgbClr val="203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BF46D" w14:textId="1CDD486E" w:rsidR="00FB4DF9" w:rsidRPr="00CE56BA" w:rsidRDefault="00FB4DF9" w:rsidP="00E24B30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Nursery Staff</w:t>
                            </w:r>
                          </w:p>
                          <w:p w14:paraId="389CAC1A" w14:textId="77777777" w:rsidR="00FB4DF9" w:rsidRPr="00167565" w:rsidRDefault="00FB4DF9" w:rsidP="00E24B30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10D603D1" w14:textId="02FE0FE6" w:rsidR="00FB4DF9" w:rsidRPr="00167565" w:rsidRDefault="00FB4DF9" w:rsidP="006E343C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Mrs. Gough, Mrs. Callaghan, Mrs. Mannion, Mrs. Saunders, </w:t>
                            </w:r>
                            <w:r w:rsidR="008160BB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Mrs. Whelan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60442" id="Rectangle 12" o:spid="_x0000_s1026" style="position:absolute;margin-left:609.35pt;margin-top:355.95pt;width:161pt;height:79.6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" fillcolor="#203b87" stroked="f" strokeweight="1pt">
                <v:textbox>
                  <w:txbxContent>
                    <w:p w14:paraId="0FBBF46D" w14:textId="1CDD486E" w:rsidR="00FB4DF9" w:rsidRPr="00CE56BA" w:rsidRDefault="00FB4DF9" w:rsidP="00E24B30">
                      <w:pP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Nursery Staff</w:t>
                      </w:r>
                    </w:p>
                    <w:p w14:paraId="389CAC1A" w14:textId="77777777" w:rsidR="00FB4DF9" w:rsidRPr="00167565" w:rsidRDefault="00FB4DF9" w:rsidP="00E24B30">
                      <w:pPr>
                        <w:rPr>
                          <w:rFonts w:ascii="Poppins" w:hAnsi="Poppins" w:cs="Poppins"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14:paraId="10D603D1" w14:textId="02FE0FE6" w:rsidR="00FB4DF9" w:rsidRPr="00167565" w:rsidRDefault="00FB4DF9" w:rsidP="006E343C">
                      <w:pPr>
                        <w:jc w:val="both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Mrs. Gough, Mrs. Callaghan, Mrs. Mannion, Mrs. Saunders, </w:t>
                      </w:r>
                      <w:r w:rsidR="008160BB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Mrs. Whelan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A9A8E16" wp14:editId="5649A7E6">
                <wp:simplePos x="0" y="0"/>
                <wp:positionH relativeFrom="margin">
                  <wp:posOffset>7733763</wp:posOffset>
                </wp:positionH>
                <wp:positionV relativeFrom="margin">
                  <wp:posOffset>5631735</wp:posOffset>
                </wp:positionV>
                <wp:extent cx="2044700" cy="1010285"/>
                <wp:effectExtent l="0" t="0" r="0" b="571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0" cy="1010285"/>
                        </a:xfrm>
                        <a:prstGeom prst="rect">
                          <a:avLst/>
                        </a:prstGeom>
                        <a:solidFill>
                          <a:srgbClr val="00B2E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9F0092" w14:textId="4236669C" w:rsidR="00FB4DF9" w:rsidRPr="00CE56BA" w:rsidRDefault="00FB4DF9" w:rsidP="00E24B30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Key Person Focus</w:t>
                            </w:r>
                          </w:p>
                          <w:p w14:paraId="02E5B483" w14:textId="77777777" w:rsidR="00FB4DF9" w:rsidRPr="00167565" w:rsidRDefault="00FB4DF9" w:rsidP="00E24B30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5EAC2B27" w14:textId="736A09E9" w:rsidR="00FB4DF9" w:rsidRPr="00167565" w:rsidRDefault="00173609" w:rsidP="00BE4B07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Transition, s</w:t>
                            </w:r>
                            <w:r w:rsidR="00FB4DF9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tory, news, music, </w:t>
                            </w: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maths, mark-making, RE/PSHE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A8E16" id="Rectangle 32" o:spid="_x0000_s1027" style="position:absolute;margin-left:608.95pt;margin-top:443.45pt;width:161pt;height:79.5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" fillcolor="#00b2e3" stroked="f" strokeweight="1pt">
                <v:textbox>
                  <w:txbxContent>
                    <w:p w14:paraId="249F0092" w14:textId="4236669C" w:rsidR="00FB4DF9" w:rsidRPr="00CE56BA" w:rsidRDefault="00FB4DF9" w:rsidP="00E24B30">
                      <w:pP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Key Person Focus</w:t>
                      </w:r>
                    </w:p>
                    <w:p w14:paraId="02E5B483" w14:textId="77777777" w:rsidR="00FB4DF9" w:rsidRPr="00167565" w:rsidRDefault="00FB4DF9" w:rsidP="00E24B30">
                      <w:pPr>
                        <w:rPr>
                          <w:rFonts w:ascii="Poppins" w:hAnsi="Poppins" w:cs="Poppins"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14:paraId="5EAC2B27" w14:textId="736A09E9" w:rsidR="00FB4DF9" w:rsidRPr="00167565" w:rsidRDefault="00173609" w:rsidP="00BE4B07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Transition, s</w:t>
                      </w:r>
                      <w:r w:rsidR="00FB4DF9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tory, news, music, </w:t>
                      </w: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maths, mark-making, RE/PSHE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CE56BA"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41D8A08F" wp14:editId="4091F94B">
            <wp:simplePos x="0" y="0"/>
            <wp:positionH relativeFrom="column">
              <wp:posOffset>9391650</wp:posOffset>
            </wp:positionH>
            <wp:positionV relativeFrom="paragraph">
              <wp:posOffset>4529590</wp:posOffset>
            </wp:positionV>
            <wp:extent cx="375920" cy="375920"/>
            <wp:effectExtent l="0" t="0" r="0" b="0"/>
            <wp:wrapNone/>
            <wp:docPr id="7" name="Graphic 7" descr="Music note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 descr="Music notes with solid fill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9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9D93D1" wp14:editId="4C315B2D">
                <wp:simplePos x="0" y="0"/>
                <wp:positionH relativeFrom="margin">
                  <wp:posOffset>7735455</wp:posOffset>
                </wp:positionH>
                <wp:positionV relativeFrom="margin">
                  <wp:posOffset>1474008</wp:posOffset>
                </wp:positionV>
                <wp:extent cx="2044700" cy="644888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0" cy="644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D19598" w14:textId="7C8FD306" w:rsidR="00FB4DF9" w:rsidRPr="001537EC" w:rsidRDefault="00FB4DF9" w:rsidP="00F739AA">
                            <w:pPr>
                              <w:jc w:val="center"/>
                              <w:rPr>
                                <w:rFonts w:ascii="Caveat" w:hAnsi="Caveat"/>
                                <w:color w:val="203C8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veat" w:hAnsi="Caveat"/>
                                <w:color w:val="203C87"/>
                                <w:sz w:val="32"/>
                                <w:szCs w:val="32"/>
                              </w:rPr>
                              <w:t>Nursery</w:t>
                            </w:r>
                          </w:p>
                          <w:p w14:paraId="6A64B17F" w14:textId="0E89E10C" w:rsidR="00FB4DF9" w:rsidRPr="001537EC" w:rsidRDefault="00FB4DF9" w:rsidP="00F739AA">
                            <w:pPr>
                              <w:jc w:val="center"/>
                              <w:rPr>
                                <w:rFonts w:ascii="Poppins" w:hAnsi="Poppins" w:cs="Poppins"/>
                                <w:color w:val="203C87"/>
                                <w:sz w:val="20"/>
                                <w:szCs w:val="20"/>
                              </w:rPr>
                            </w:pPr>
                            <w:r w:rsidRPr="001537EC">
                              <w:rPr>
                                <w:rFonts w:ascii="Caveat" w:hAnsi="Caveat"/>
                                <w:color w:val="203C87"/>
                                <w:sz w:val="32"/>
                                <w:szCs w:val="32"/>
                              </w:rPr>
                              <w:t>Learning Block</w:t>
                            </w:r>
                            <w:r w:rsidR="00525158">
                              <w:rPr>
                                <w:rFonts w:ascii="Caveat" w:hAnsi="Caveat"/>
                                <w:color w:val="203C87"/>
                                <w:sz w:val="32"/>
                                <w:szCs w:val="32"/>
                              </w:rPr>
                              <w:t xml:space="preserve"> 6</w:t>
                            </w:r>
                            <w:r w:rsidR="008160BB">
                              <w:rPr>
                                <w:rFonts w:ascii="Caveat" w:hAnsi="Caveat"/>
                                <w:color w:val="203C87"/>
                                <w:sz w:val="32"/>
                                <w:szCs w:val="32"/>
                              </w:rPr>
                              <w:t xml:space="preserve"> (12)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D93D1" id="Rectangle 34" o:spid="_x0000_s1028" style="position:absolute;margin-left:609.1pt;margin-top:116.05pt;width:161pt;height:50.8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" filled="f" stroked="f" strokeweight="1pt">
                <v:textbox>
                  <w:txbxContent>
                    <w:p w14:paraId="13D19598" w14:textId="7C8FD306" w:rsidR="00FB4DF9" w:rsidRPr="001537EC" w:rsidRDefault="00FB4DF9" w:rsidP="00F739AA">
                      <w:pPr>
                        <w:jc w:val="center"/>
                        <w:rPr>
                          <w:rFonts w:ascii="Caveat" w:hAnsi="Caveat"/>
                          <w:color w:val="203C87"/>
                          <w:sz w:val="32"/>
                          <w:szCs w:val="32"/>
                        </w:rPr>
                      </w:pPr>
                      <w:r>
                        <w:rPr>
                          <w:rFonts w:ascii="Caveat" w:hAnsi="Caveat"/>
                          <w:color w:val="203C87"/>
                          <w:sz w:val="32"/>
                          <w:szCs w:val="32"/>
                        </w:rPr>
                        <w:t>Nursery</w:t>
                      </w:r>
                    </w:p>
                    <w:p w14:paraId="6A64B17F" w14:textId="0E89E10C" w:rsidR="00FB4DF9" w:rsidRPr="001537EC" w:rsidRDefault="00FB4DF9" w:rsidP="00F739AA">
                      <w:pPr>
                        <w:jc w:val="center"/>
                        <w:rPr>
                          <w:rFonts w:ascii="Poppins" w:hAnsi="Poppins" w:cs="Poppins"/>
                          <w:color w:val="203C87"/>
                          <w:sz w:val="20"/>
                          <w:szCs w:val="20"/>
                        </w:rPr>
                      </w:pPr>
                      <w:r w:rsidRPr="001537EC">
                        <w:rPr>
                          <w:rFonts w:ascii="Caveat" w:hAnsi="Caveat"/>
                          <w:color w:val="203C87"/>
                          <w:sz w:val="32"/>
                          <w:szCs w:val="32"/>
                        </w:rPr>
                        <w:t>Learning Block</w:t>
                      </w:r>
                      <w:r w:rsidR="00525158">
                        <w:rPr>
                          <w:rFonts w:ascii="Caveat" w:hAnsi="Caveat"/>
                          <w:color w:val="203C87"/>
                          <w:sz w:val="32"/>
                          <w:szCs w:val="32"/>
                        </w:rPr>
                        <w:t xml:space="preserve"> 6</w:t>
                      </w:r>
                      <w:r w:rsidR="008160BB">
                        <w:rPr>
                          <w:rFonts w:ascii="Caveat" w:hAnsi="Caveat"/>
                          <w:color w:val="203C87"/>
                          <w:sz w:val="32"/>
                          <w:szCs w:val="32"/>
                        </w:rPr>
                        <w:t xml:space="preserve"> (12)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F739AA"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7F30D964" wp14:editId="6015F842">
            <wp:simplePos x="0" y="0"/>
            <wp:positionH relativeFrom="column">
              <wp:posOffset>7963420</wp:posOffset>
            </wp:positionH>
            <wp:positionV relativeFrom="paragraph">
              <wp:posOffset>4618</wp:posOffset>
            </wp:positionV>
            <wp:extent cx="1589314" cy="141131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46" cy="1425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4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F7179A" wp14:editId="1B4DDDFC">
                <wp:simplePos x="0" y="0"/>
                <wp:positionH relativeFrom="margin">
                  <wp:posOffset>7733030</wp:posOffset>
                </wp:positionH>
                <wp:positionV relativeFrom="margin">
                  <wp:posOffset>2268855</wp:posOffset>
                </wp:positionV>
                <wp:extent cx="2044700" cy="2120400"/>
                <wp:effectExtent l="0" t="0" r="0" b="63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0" cy="2120400"/>
                        </a:xfrm>
                        <a:prstGeom prst="rect">
                          <a:avLst/>
                        </a:prstGeom>
                        <a:solidFill>
                          <a:srgbClr val="F59B2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E02B20" w14:textId="64C3732B" w:rsidR="00FB4DF9" w:rsidRPr="00CE56BA" w:rsidRDefault="00FB4DF9" w:rsidP="00292D4F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Themes &amp; Focus</w:t>
                            </w:r>
                          </w:p>
                          <w:p w14:paraId="77E326DD" w14:textId="77777777" w:rsidR="00FB4DF9" w:rsidRPr="00167565" w:rsidRDefault="00FB4DF9" w:rsidP="00292D4F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2B8D248D" w14:textId="2BF9755D" w:rsidR="00C2363C" w:rsidRDefault="00525158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</w:rPr>
                              <w:t>Changing Me</w:t>
                            </w:r>
                            <w:r w:rsidR="00D30666">
                              <w:rPr>
                                <w:rFonts w:ascii="Poppins" w:hAnsi="Poppins" w:cs="Poppins"/>
                                <w:color w:val="FFFFFF" w:themeColor="background1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14:paraId="76E21D55" w14:textId="5407E78C" w:rsidR="00EF6CC3" w:rsidRDefault="00525158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</w:rPr>
                              <w:t>Special Places</w:t>
                            </w:r>
                          </w:p>
                          <w:p w14:paraId="2AEC8161" w14:textId="0C9B12EF" w:rsidR="00EF6CC3" w:rsidRDefault="00525158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</w:rPr>
                              <w:t>Noah's Ark</w:t>
                            </w:r>
                          </w:p>
                          <w:p w14:paraId="6345A7E5" w14:textId="20B0FABC" w:rsidR="00EF6CC3" w:rsidRDefault="00525158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</w:rPr>
                              <w:t>Transition</w:t>
                            </w:r>
                          </w:p>
                          <w:p w14:paraId="4BD7EB7A" w14:textId="73EE0718" w:rsidR="00EF6CC3" w:rsidRDefault="008160BB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</w:rPr>
                              <w:t>Safari</w:t>
                            </w:r>
                            <w:r w:rsidR="00525158">
                              <w:rPr>
                                <w:rFonts w:ascii="Poppins" w:hAnsi="Poppins" w:cs="Poppins"/>
                                <w:color w:val="FFFFFF" w:themeColor="background1"/>
                              </w:rPr>
                              <w:t xml:space="preserve"> animals</w:t>
                            </w:r>
                          </w:p>
                          <w:p w14:paraId="3AC8074C" w14:textId="18665462" w:rsidR="00D30666" w:rsidRDefault="008160BB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</w:rPr>
                              <w:t>Camping</w:t>
                            </w:r>
                          </w:p>
                          <w:p w14:paraId="1F058950" w14:textId="6D45C73B" w:rsidR="00D30666" w:rsidRDefault="00525158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</w:rPr>
                              <w:t>Sports</w:t>
                            </w:r>
                          </w:p>
                          <w:p w14:paraId="410AF27D" w14:textId="67A945D0" w:rsidR="00FB4DF9" w:rsidRPr="00292D4F" w:rsidRDefault="00FB4DF9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7179A" id="Rectangle 24" o:spid="_x0000_s1029" style="position:absolute;margin-left:608.9pt;margin-top:178.65pt;width:161pt;height:166.9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" fillcolor="#f59b24" stroked="f" strokeweight="1pt">
                <v:textbox>
                  <w:txbxContent>
                    <w:p w14:paraId="09E02B20" w14:textId="64C3732B" w:rsidR="00FB4DF9" w:rsidRPr="00CE56BA" w:rsidRDefault="00FB4DF9" w:rsidP="00292D4F">
                      <w:pP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Themes &amp; Focus</w:t>
                      </w:r>
                    </w:p>
                    <w:p w14:paraId="77E326DD" w14:textId="77777777" w:rsidR="00FB4DF9" w:rsidRPr="00167565" w:rsidRDefault="00FB4DF9" w:rsidP="00292D4F">
                      <w:pPr>
                        <w:rPr>
                          <w:rFonts w:ascii="Poppins" w:hAnsi="Poppins" w:cs="Poppins"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14:paraId="2B8D248D" w14:textId="2BF9755D" w:rsidR="00C2363C" w:rsidRDefault="00525158" w:rsidP="00222282">
                      <w:pPr>
                        <w:rPr>
                          <w:rFonts w:ascii="Poppins" w:hAnsi="Poppins" w:cs="Poppins"/>
                          <w:color w:val="FFFFFF" w:themeColor="background1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</w:rPr>
                        <w:t>Changing Me</w:t>
                      </w:r>
                      <w:r w:rsidR="00D30666">
                        <w:rPr>
                          <w:rFonts w:ascii="Poppins" w:hAnsi="Poppins" w:cs="Poppins"/>
                          <w:color w:val="FFFFFF" w:themeColor="background1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14:paraId="76E21D55" w14:textId="5407E78C" w:rsidR="00EF6CC3" w:rsidRDefault="00525158" w:rsidP="00222282">
                      <w:pPr>
                        <w:rPr>
                          <w:rFonts w:ascii="Poppins" w:hAnsi="Poppins" w:cs="Poppins"/>
                          <w:color w:val="FFFFFF" w:themeColor="background1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</w:rPr>
                        <w:t>Special Places</w:t>
                      </w:r>
                    </w:p>
                    <w:p w14:paraId="2AEC8161" w14:textId="0C9B12EF" w:rsidR="00EF6CC3" w:rsidRDefault="00525158" w:rsidP="00222282">
                      <w:pPr>
                        <w:rPr>
                          <w:rFonts w:ascii="Poppins" w:hAnsi="Poppins" w:cs="Poppins"/>
                          <w:color w:val="FFFFFF" w:themeColor="background1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</w:rPr>
                        <w:t>Noah's Ark</w:t>
                      </w:r>
                    </w:p>
                    <w:p w14:paraId="6345A7E5" w14:textId="20B0FABC" w:rsidR="00EF6CC3" w:rsidRDefault="00525158" w:rsidP="00222282">
                      <w:pPr>
                        <w:rPr>
                          <w:rFonts w:ascii="Poppins" w:hAnsi="Poppins" w:cs="Poppins"/>
                          <w:color w:val="FFFFFF" w:themeColor="background1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</w:rPr>
                        <w:t>Transition</w:t>
                      </w:r>
                    </w:p>
                    <w:p w14:paraId="4BD7EB7A" w14:textId="73EE0718" w:rsidR="00EF6CC3" w:rsidRDefault="008160BB" w:rsidP="00222282">
                      <w:pPr>
                        <w:rPr>
                          <w:rFonts w:ascii="Poppins" w:hAnsi="Poppins" w:cs="Poppins"/>
                          <w:color w:val="FFFFFF" w:themeColor="background1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</w:rPr>
                        <w:t>Safari</w:t>
                      </w:r>
                      <w:r w:rsidR="00525158">
                        <w:rPr>
                          <w:rFonts w:ascii="Poppins" w:hAnsi="Poppins" w:cs="Poppins"/>
                          <w:color w:val="FFFFFF" w:themeColor="background1"/>
                        </w:rPr>
                        <w:t xml:space="preserve"> animals</w:t>
                      </w:r>
                    </w:p>
                    <w:p w14:paraId="3AC8074C" w14:textId="18665462" w:rsidR="00D30666" w:rsidRDefault="008160BB" w:rsidP="00222282">
                      <w:pPr>
                        <w:rPr>
                          <w:rFonts w:ascii="Poppins" w:hAnsi="Poppins" w:cs="Poppins"/>
                          <w:color w:val="FFFFFF" w:themeColor="background1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</w:rPr>
                        <w:t>Camping</w:t>
                      </w:r>
                    </w:p>
                    <w:p w14:paraId="1F058950" w14:textId="6D45C73B" w:rsidR="00D30666" w:rsidRDefault="00525158" w:rsidP="00222282">
                      <w:pPr>
                        <w:rPr>
                          <w:rFonts w:ascii="Poppins" w:hAnsi="Poppins" w:cs="Poppins"/>
                          <w:color w:val="FFFFFF" w:themeColor="background1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</w:rPr>
                        <w:t>Sports</w:t>
                      </w:r>
                    </w:p>
                    <w:p w14:paraId="410AF27D" w14:textId="67A945D0" w:rsidR="00FB4DF9" w:rsidRPr="00292D4F" w:rsidRDefault="00FB4DF9" w:rsidP="00222282">
                      <w:pPr>
                        <w:rPr>
                          <w:rFonts w:ascii="Poppins" w:hAnsi="Poppins" w:cs="Poppins"/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CE74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11AF24" wp14:editId="3D264132">
                <wp:simplePos x="0" y="0"/>
                <wp:positionH relativeFrom="margin">
                  <wp:posOffset>5539105</wp:posOffset>
                </wp:positionH>
                <wp:positionV relativeFrom="margin">
                  <wp:posOffset>2258695</wp:posOffset>
                </wp:positionV>
                <wp:extent cx="2044700" cy="2125345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0" cy="2125345"/>
                        </a:xfrm>
                        <a:prstGeom prst="rect">
                          <a:avLst/>
                        </a:prstGeom>
                        <a:solidFill>
                          <a:srgbClr val="FDC52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ECF736" w14:textId="3A9B58A4" w:rsidR="00FB4DF9" w:rsidRPr="00FB4DF9" w:rsidRDefault="00FB4DF9" w:rsidP="00CE56BA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Home Links</w:t>
                            </w:r>
                          </w:p>
                          <w:p w14:paraId="3C410847" w14:textId="3FB8CA23" w:rsidR="00362A44" w:rsidRDefault="00525158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- Trip to </w:t>
                            </w:r>
                            <w:r w:rsidR="008160BB">
                              <w:rPr>
                                <w:rFonts w:ascii="Poppins" w:hAnsi="Poppins" w:cs="Poppins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Knowsley safari Park - 25th </w:t>
                            </w: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16"/>
                                <w:szCs w:val="18"/>
                              </w:rPr>
                              <w:t>June (with an adult from home)</w:t>
                            </w:r>
                          </w:p>
                          <w:p w14:paraId="31B6DFA9" w14:textId="38F357E0" w:rsidR="00525158" w:rsidRDefault="00525158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</w:p>
                          <w:p w14:paraId="35A5B311" w14:textId="0C1AC878" w:rsidR="00525158" w:rsidRDefault="00525158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16"/>
                                <w:szCs w:val="18"/>
                              </w:rPr>
                              <w:t>- Practise writing your child's first name at home</w:t>
                            </w:r>
                          </w:p>
                          <w:p w14:paraId="7A8969F3" w14:textId="04B27EA0" w:rsidR="008160BB" w:rsidRDefault="008160BB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</w:p>
                          <w:p w14:paraId="4EB0709A" w14:textId="214B2043" w:rsidR="008160BB" w:rsidRDefault="008160BB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16"/>
                                <w:szCs w:val="18"/>
                              </w:rPr>
                              <w:t>- Teddy Bears' Picnic Stay &amp; Play - 10th July</w:t>
                            </w:r>
                          </w:p>
                          <w:p w14:paraId="1DE1D261" w14:textId="7B508968" w:rsidR="00525158" w:rsidRDefault="00525158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</w:p>
                          <w:p w14:paraId="5BB4677F" w14:textId="6A3B3EC1" w:rsidR="00525158" w:rsidRDefault="00525158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16"/>
                                <w:szCs w:val="18"/>
                              </w:rPr>
                              <w:t>- Various Reception transition dates for parents/carers</w:t>
                            </w:r>
                          </w:p>
                          <w:p w14:paraId="2110BD7E" w14:textId="77777777" w:rsidR="00C2363C" w:rsidRPr="00C2363C" w:rsidRDefault="00C2363C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</w:p>
                          <w:p w14:paraId="5AC34188" w14:textId="29BF117C" w:rsidR="00AC4309" w:rsidRPr="00C2363C" w:rsidRDefault="00AC4309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</w:p>
                          <w:p w14:paraId="0E13C0F0" w14:textId="77777777" w:rsidR="00AC4309" w:rsidRPr="00FB4DF9" w:rsidRDefault="00AC4309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1AF24" id="Rectangle 21" o:spid="_x0000_s1030" style="position:absolute;margin-left:436.15pt;margin-top:177.85pt;width:161pt;height:167.3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" fillcolor="#fdc52c" stroked="f" strokeweight="1pt">
                <v:textbox>
                  <w:txbxContent>
                    <w:p w14:paraId="7CECF736" w14:textId="3A9B58A4" w:rsidR="00FB4DF9" w:rsidRPr="00FB4DF9" w:rsidRDefault="00FB4DF9" w:rsidP="00CE56BA">
                      <w:pP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Home Links</w:t>
                      </w:r>
                    </w:p>
                    <w:p w14:paraId="3C410847" w14:textId="3FB8CA23" w:rsidR="00362A44" w:rsidRDefault="00525158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16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16"/>
                          <w:szCs w:val="18"/>
                        </w:rPr>
                        <w:t xml:space="preserve">- Trip to </w:t>
                      </w:r>
                      <w:r w:rsidR="008160BB">
                        <w:rPr>
                          <w:rFonts w:ascii="Poppins" w:hAnsi="Poppins" w:cs="Poppins"/>
                          <w:color w:val="FFFFFF" w:themeColor="background1"/>
                          <w:sz w:val="16"/>
                          <w:szCs w:val="18"/>
                        </w:rPr>
                        <w:t xml:space="preserve">Knowsley safari Park - 25th </w:t>
                      </w:r>
                      <w:r>
                        <w:rPr>
                          <w:rFonts w:ascii="Poppins" w:hAnsi="Poppins" w:cs="Poppins"/>
                          <w:color w:val="FFFFFF" w:themeColor="background1"/>
                          <w:sz w:val="16"/>
                          <w:szCs w:val="18"/>
                        </w:rPr>
                        <w:t>June (with an adult from home)</w:t>
                      </w:r>
                    </w:p>
                    <w:p w14:paraId="31B6DFA9" w14:textId="38F357E0" w:rsidR="00525158" w:rsidRDefault="00525158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16"/>
                          <w:szCs w:val="18"/>
                        </w:rPr>
                      </w:pPr>
                    </w:p>
                    <w:p w14:paraId="35A5B311" w14:textId="0C1AC878" w:rsidR="00525158" w:rsidRDefault="00525158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16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16"/>
                          <w:szCs w:val="18"/>
                        </w:rPr>
                        <w:t>- Practise writing your child's first name at home</w:t>
                      </w:r>
                    </w:p>
                    <w:p w14:paraId="7A8969F3" w14:textId="04B27EA0" w:rsidR="008160BB" w:rsidRDefault="008160BB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16"/>
                          <w:szCs w:val="18"/>
                        </w:rPr>
                      </w:pPr>
                    </w:p>
                    <w:p w14:paraId="4EB0709A" w14:textId="214B2043" w:rsidR="008160BB" w:rsidRDefault="008160BB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16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16"/>
                          <w:szCs w:val="18"/>
                        </w:rPr>
                        <w:t>- Teddy Bears' Picnic Stay &amp; Play - 10th July</w:t>
                      </w:r>
                    </w:p>
                    <w:p w14:paraId="1DE1D261" w14:textId="7B508968" w:rsidR="00525158" w:rsidRDefault="00525158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16"/>
                          <w:szCs w:val="18"/>
                        </w:rPr>
                      </w:pPr>
                    </w:p>
                    <w:p w14:paraId="5BB4677F" w14:textId="6A3B3EC1" w:rsidR="00525158" w:rsidRDefault="00525158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16"/>
                          <w:szCs w:val="18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16"/>
                          <w:szCs w:val="18"/>
                        </w:rPr>
                        <w:t>- Various Reception transition dates for parents/carers</w:t>
                      </w:r>
                    </w:p>
                    <w:p w14:paraId="2110BD7E" w14:textId="77777777" w:rsidR="00C2363C" w:rsidRPr="00C2363C" w:rsidRDefault="00C2363C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16"/>
                          <w:szCs w:val="18"/>
                        </w:rPr>
                      </w:pPr>
                    </w:p>
                    <w:p w14:paraId="5AC34188" w14:textId="29BF117C" w:rsidR="00AC4309" w:rsidRPr="00C2363C" w:rsidRDefault="00AC4309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16"/>
                          <w:szCs w:val="18"/>
                        </w:rPr>
                      </w:pPr>
                    </w:p>
                    <w:p w14:paraId="0E13C0F0" w14:textId="77777777" w:rsidR="00AC4309" w:rsidRPr="00FB4DF9" w:rsidRDefault="00AC4309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CE74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1E243A" wp14:editId="5356C9F5">
                <wp:simplePos x="0" y="0"/>
                <wp:positionH relativeFrom="margin">
                  <wp:posOffset>5539105</wp:posOffset>
                </wp:positionH>
                <wp:positionV relativeFrom="margin">
                  <wp:posOffset>4519930</wp:posOffset>
                </wp:positionV>
                <wp:extent cx="2044700" cy="2125345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0" cy="2125345"/>
                        </a:xfrm>
                        <a:prstGeom prst="rect">
                          <a:avLst/>
                        </a:prstGeom>
                        <a:solidFill>
                          <a:srgbClr val="F59B2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4080A2" w14:textId="324159EF" w:rsidR="00FB4DF9" w:rsidRPr="00CE56BA" w:rsidRDefault="00FB4DF9" w:rsidP="00CE56BA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Daily Enhancements</w:t>
                            </w:r>
                          </w:p>
                          <w:p w14:paraId="439374B5" w14:textId="77777777" w:rsidR="00FB4DF9" w:rsidRPr="00167565" w:rsidRDefault="00FB4DF9" w:rsidP="00CE56BA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31FC4EFD" w14:textId="3C1E94A8" w:rsidR="00FB4DF9" w:rsidRDefault="00FB4DF9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Monday – </w:t>
                            </w:r>
                            <w:r w:rsidR="008160BB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motor skills</w:t>
                            </w:r>
                          </w:p>
                          <w:p w14:paraId="7AD84693" w14:textId="6A1A401F" w:rsidR="00FB4DF9" w:rsidRDefault="00FB4DF9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Tuesday – </w:t>
                            </w:r>
                            <w:r w:rsidR="008160BB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gardening</w:t>
                            </w:r>
                          </w:p>
                          <w:p w14:paraId="059A189B" w14:textId="733B0A52" w:rsidR="00FB4DF9" w:rsidRDefault="00FB4DF9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Wednesday – </w:t>
                            </w:r>
                            <w:r w:rsidR="008160BB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food preparation</w:t>
                            </w:r>
                          </w:p>
                          <w:p w14:paraId="4016763E" w14:textId="02842D0A" w:rsidR="00FB4DF9" w:rsidRDefault="00FB4DF9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Thursday – dance</w:t>
                            </w:r>
                          </w:p>
                          <w:p w14:paraId="73FE0846" w14:textId="3D9EA3C1" w:rsidR="00FB4DF9" w:rsidRPr="00292D4F" w:rsidRDefault="00FB4DF9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Friday - </w:t>
                            </w:r>
                            <w:r w:rsidR="008160BB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yoga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E243A" id="Rectangle 20" o:spid="_x0000_s1031" style="position:absolute;margin-left:436.15pt;margin-top:355.9pt;width:161pt;height:167.3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" fillcolor="#f59b24" stroked="f" strokeweight="1pt">
                <v:textbox>
                  <w:txbxContent>
                    <w:p w14:paraId="164080A2" w14:textId="324159EF" w:rsidR="00FB4DF9" w:rsidRPr="00CE56BA" w:rsidRDefault="00FB4DF9" w:rsidP="00CE56BA">
                      <w:pP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Daily Enhancements</w:t>
                      </w:r>
                    </w:p>
                    <w:p w14:paraId="439374B5" w14:textId="77777777" w:rsidR="00FB4DF9" w:rsidRPr="00167565" w:rsidRDefault="00FB4DF9" w:rsidP="00CE56BA">
                      <w:pPr>
                        <w:rPr>
                          <w:rFonts w:ascii="Poppins" w:hAnsi="Poppins" w:cs="Poppins"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14:paraId="31FC4EFD" w14:textId="3C1E94A8" w:rsidR="00FB4DF9" w:rsidRDefault="00FB4DF9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Monday – </w:t>
                      </w:r>
                      <w:r w:rsidR="008160BB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motor skills</w:t>
                      </w:r>
                    </w:p>
                    <w:p w14:paraId="7AD84693" w14:textId="6A1A401F" w:rsidR="00FB4DF9" w:rsidRDefault="00FB4DF9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Tuesday – </w:t>
                      </w:r>
                      <w:r w:rsidR="008160BB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gardening</w:t>
                      </w:r>
                    </w:p>
                    <w:p w14:paraId="059A189B" w14:textId="733B0A52" w:rsidR="00FB4DF9" w:rsidRDefault="00FB4DF9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Wednesday – </w:t>
                      </w:r>
                      <w:r w:rsidR="008160BB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food preparation</w:t>
                      </w:r>
                    </w:p>
                    <w:p w14:paraId="4016763E" w14:textId="02842D0A" w:rsidR="00FB4DF9" w:rsidRDefault="00FB4DF9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Thursday – dance</w:t>
                      </w:r>
                    </w:p>
                    <w:p w14:paraId="73FE0846" w14:textId="3D9EA3C1" w:rsidR="00FB4DF9" w:rsidRPr="00292D4F" w:rsidRDefault="00FB4DF9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Friday - </w:t>
                      </w:r>
                      <w:r w:rsidR="008160BB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yoga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CE74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BBEBC8" wp14:editId="121C263C">
                <wp:simplePos x="0" y="0"/>
                <wp:positionH relativeFrom="margin">
                  <wp:posOffset>5539105</wp:posOffset>
                </wp:positionH>
                <wp:positionV relativeFrom="margin">
                  <wp:posOffset>0</wp:posOffset>
                </wp:positionV>
                <wp:extent cx="2045110" cy="2125345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110" cy="2125345"/>
                        </a:xfrm>
                        <a:prstGeom prst="rect">
                          <a:avLst/>
                        </a:prstGeom>
                        <a:solidFill>
                          <a:srgbClr val="00B2E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24F0BC" w14:textId="5CA7F04B" w:rsidR="00FB4DF9" w:rsidRPr="00CE56BA" w:rsidRDefault="00FB4DF9" w:rsidP="00CE56BA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Personal, Social &amp; Emotional Development</w:t>
                            </w:r>
                          </w:p>
                          <w:p w14:paraId="5E340A27" w14:textId="77777777" w:rsidR="00FB4DF9" w:rsidRPr="00167565" w:rsidRDefault="00FB4DF9" w:rsidP="00CE56BA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6C06FD4A" w14:textId="6168C23C" w:rsidR="00525158" w:rsidRDefault="00525158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Preparing for transition (resilience)</w:t>
                            </w:r>
                          </w:p>
                          <w:p w14:paraId="454B029A" w14:textId="5884A051" w:rsidR="00FB4DF9" w:rsidRDefault="00FB4DF9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Sharing</w:t>
                            </w:r>
                            <w:r w:rsidR="00525158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and t</w:t>
                            </w: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aking turns</w:t>
                            </w:r>
                          </w:p>
                          <w:p w14:paraId="28E49774" w14:textId="75D54E41" w:rsidR="00FB4DF9" w:rsidRDefault="00FB4DF9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Understanding feelings</w:t>
                            </w:r>
                          </w:p>
                          <w:p w14:paraId="748245D2" w14:textId="31D393F2" w:rsidR="00FB4DF9" w:rsidRDefault="00D30666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Respecting d</w:t>
                            </w:r>
                            <w:r w:rsidR="00FB4DF9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ifferences</w:t>
                            </w:r>
                          </w:p>
                          <w:p w14:paraId="780FCA56" w14:textId="58703AA0" w:rsidR="00FB4DF9" w:rsidRPr="00167565" w:rsidRDefault="00AC4309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Strengthening friendships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BEBC8" id="Rectangle 19" o:spid="_x0000_s1032" style="position:absolute;margin-left:436.15pt;margin-top:0;width:161.05pt;height:167.3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" fillcolor="#00b2e3" stroked="f" strokeweight="1pt">
                <v:textbox>
                  <w:txbxContent>
                    <w:p w14:paraId="0224F0BC" w14:textId="5CA7F04B" w:rsidR="00FB4DF9" w:rsidRPr="00CE56BA" w:rsidRDefault="00FB4DF9" w:rsidP="00CE56BA">
                      <w:pP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Personal, Social &amp; Emotional Development</w:t>
                      </w:r>
                    </w:p>
                    <w:p w14:paraId="5E340A27" w14:textId="77777777" w:rsidR="00FB4DF9" w:rsidRPr="00167565" w:rsidRDefault="00FB4DF9" w:rsidP="00CE56BA">
                      <w:pPr>
                        <w:rPr>
                          <w:rFonts w:ascii="Poppins" w:hAnsi="Poppins" w:cs="Poppins"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14:paraId="6C06FD4A" w14:textId="6168C23C" w:rsidR="00525158" w:rsidRDefault="00525158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Preparing for transition (resilience)</w:t>
                      </w:r>
                    </w:p>
                    <w:p w14:paraId="454B029A" w14:textId="5884A051" w:rsidR="00FB4DF9" w:rsidRDefault="00FB4DF9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Sharing</w:t>
                      </w:r>
                      <w:r w:rsidR="00525158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and t</w:t>
                      </w: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aking turns</w:t>
                      </w:r>
                    </w:p>
                    <w:p w14:paraId="28E49774" w14:textId="75D54E41" w:rsidR="00FB4DF9" w:rsidRDefault="00FB4DF9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Understanding feelings</w:t>
                      </w:r>
                    </w:p>
                    <w:p w14:paraId="748245D2" w14:textId="31D393F2" w:rsidR="00FB4DF9" w:rsidRDefault="00D30666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Respecting d</w:t>
                      </w:r>
                      <w:r w:rsidR="00FB4DF9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ifferences</w:t>
                      </w:r>
                    </w:p>
                    <w:p w14:paraId="780FCA56" w14:textId="58703AA0" w:rsidR="00FB4DF9" w:rsidRPr="00167565" w:rsidRDefault="00AC4309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Strengthening friendships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CE74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B6CB5A" wp14:editId="4D1B9ECF">
                <wp:simplePos x="0" y="0"/>
                <wp:positionH relativeFrom="margin">
                  <wp:posOffset>3351530</wp:posOffset>
                </wp:positionH>
                <wp:positionV relativeFrom="margin">
                  <wp:posOffset>0</wp:posOffset>
                </wp:positionV>
                <wp:extent cx="2045110" cy="2120400"/>
                <wp:effectExtent l="0" t="0" r="0" b="63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110" cy="2120400"/>
                        </a:xfrm>
                        <a:prstGeom prst="rect">
                          <a:avLst/>
                        </a:prstGeom>
                        <a:solidFill>
                          <a:srgbClr val="F59B2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822AB" w14:textId="4F73C14D" w:rsidR="00FB4DF9" w:rsidRPr="00CE56BA" w:rsidRDefault="00FB4DF9" w:rsidP="00CE56BA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Expressive Art and Design</w:t>
                            </w:r>
                          </w:p>
                          <w:p w14:paraId="3196A9ED" w14:textId="77777777" w:rsidR="00FB4DF9" w:rsidRPr="00167565" w:rsidRDefault="00FB4DF9" w:rsidP="00CE56BA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00CD5994" w14:textId="09A2B8EB" w:rsidR="00FB4DF9" w:rsidRDefault="00FB4DF9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Daily singing/circle games</w:t>
                            </w:r>
                          </w:p>
                          <w:p w14:paraId="63132A9E" w14:textId="3A9691E9" w:rsidR="00C2363C" w:rsidRDefault="00C2363C" w:rsidP="00D30666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Role play opportunities </w:t>
                            </w:r>
                            <w:r w:rsidR="00D30666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based on </w:t>
                            </w:r>
                            <w:r w:rsidR="00525158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Noah's Ark</w:t>
                            </w:r>
                          </w:p>
                          <w:p w14:paraId="3D6871C9" w14:textId="7AFA0BDE" w:rsidR="00173609" w:rsidRDefault="00173609" w:rsidP="00D30666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Colour mixing</w:t>
                            </w:r>
                          </w:p>
                          <w:p w14:paraId="65A63CF5" w14:textId="7E1A7EA2" w:rsidR="00173609" w:rsidRDefault="00173609" w:rsidP="00D30666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Carnival of the Animals</w:t>
                            </w:r>
                          </w:p>
                          <w:p w14:paraId="263E32F1" w14:textId="77777777" w:rsidR="00D30666" w:rsidRDefault="00D30666" w:rsidP="00D30666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524B1B3" w14:textId="25C5BCFA" w:rsidR="00D30666" w:rsidRDefault="00D30666" w:rsidP="00D30666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2735271" w14:textId="77777777" w:rsidR="00C2363C" w:rsidRDefault="00C2363C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DC060DC" w14:textId="54357DE2" w:rsidR="00FB4DF9" w:rsidRPr="00167565" w:rsidRDefault="00FB4DF9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6CB5A" id="Rectangle 16" o:spid="_x0000_s1033" style="position:absolute;margin-left:263.9pt;margin-top:0;width:161.05pt;height:166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" fillcolor="#f59b24" stroked="f" strokeweight="1pt">
                <v:textbox>
                  <w:txbxContent>
                    <w:p w14:paraId="113822AB" w14:textId="4F73C14D" w:rsidR="00FB4DF9" w:rsidRPr="00CE56BA" w:rsidRDefault="00FB4DF9" w:rsidP="00CE56BA">
                      <w:pP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Expressive Art and Design</w:t>
                      </w:r>
                    </w:p>
                    <w:p w14:paraId="3196A9ED" w14:textId="77777777" w:rsidR="00FB4DF9" w:rsidRPr="00167565" w:rsidRDefault="00FB4DF9" w:rsidP="00CE56BA">
                      <w:pPr>
                        <w:rPr>
                          <w:rFonts w:ascii="Poppins" w:hAnsi="Poppins" w:cs="Poppins"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14:paraId="00CD5994" w14:textId="09A2B8EB" w:rsidR="00FB4DF9" w:rsidRDefault="00FB4DF9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Daily singing/circle games</w:t>
                      </w:r>
                    </w:p>
                    <w:p w14:paraId="63132A9E" w14:textId="3A9691E9" w:rsidR="00C2363C" w:rsidRDefault="00C2363C" w:rsidP="00D30666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Role play opportunities </w:t>
                      </w:r>
                      <w:r w:rsidR="00D30666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based on </w:t>
                      </w:r>
                      <w:r w:rsidR="00525158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Noah's Ark</w:t>
                      </w:r>
                    </w:p>
                    <w:p w14:paraId="3D6871C9" w14:textId="7AFA0BDE" w:rsidR="00173609" w:rsidRDefault="00173609" w:rsidP="00D30666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Colour mixing</w:t>
                      </w:r>
                    </w:p>
                    <w:p w14:paraId="65A63CF5" w14:textId="7E1A7EA2" w:rsidR="00173609" w:rsidRDefault="00173609" w:rsidP="00D30666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Carnival of the Animals</w:t>
                      </w:r>
                    </w:p>
                    <w:p w14:paraId="263E32F1" w14:textId="77777777" w:rsidR="00D30666" w:rsidRDefault="00D30666" w:rsidP="00D30666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524B1B3" w14:textId="25C5BCFA" w:rsidR="00D30666" w:rsidRDefault="00D30666" w:rsidP="00D30666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2735271" w14:textId="77777777" w:rsidR="00C2363C" w:rsidRDefault="00C2363C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DC060DC" w14:textId="54357DE2" w:rsidR="00FB4DF9" w:rsidRPr="00167565" w:rsidRDefault="00FB4DF9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CE74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066F85" wp14:editId="25D5124B">
                <wp:simplePos x="0" y="0"/>
                <wp:positionH relativeFrom="margin">
                  <wp:posOffset>3351530</wp:posOffset>
                </wp:positionH>
                <wp:positionV relativeFrom="margin">
                  <wp:posOffset>4519930</wp:posOffset>
                </wp:positionV>
                <wp:extent cx="2045110" cy="2125345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110" cy="2125345"/>
                        </a:xfrm>
                        <a:prstGeom prst="rect">
                          <a:avLst/>
                        </a:prstGeom>
                        <a:solidFill>
                          <a:srgbClr val="00B2E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8579A2" w14:textId="5D87BB1B" w:rsidR="00FB4DF9" w:rsidRPr="00CE56BA" w:rsidRDefault="00FB4DF9" w:rsidP="00CE56BA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Physical Development</w:t>
                            </w:r>
                          </w:p>
                          <w:p w14:paraId="6097FF36" w14:textId="77777777" w:rsidR="00FB4DF9" w:rsidRPr="00167565" w:rsidRDefault="00FB4DF9" w:rsidP="00CE56BA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7559FF7F" w14:textId="4A47D542" w:rsidR="00525158" w:rsidRDefault="00525158" w:rsidP="00CE56BA">
                            <w:pPr>
                              <w:jc w:val="both"/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Sports Day</w:t>
                            </w:r>
                            <w:r w:rsidR="008160BB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(3rd July)</w:t>
                            </w:r>
                          </w:p>
                          <w:p w14:paraId="3287BA91" w14:textId="28F90C4F" w:rsidR="00FB4DF9" w:rsidRDefault="00FB4DF9" w:rsidP="00CE56BA">
                            <w:pPr>
                              <w:jc w:val="both"/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Daily sensory circuit</w:t>
                            </w:r>
                          </w:p>
                          <w:p w14:paraId="51A4B4E0" w14:textId="77777777" w:rsidR="00FB4DF9" w:rsidRDefault="00FB4DF9" w:rsidP="00CE56BA">
                            <w:pPr>
                              <w:jc w:val="both"/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Parachute/circle games</w:t>
                            </w:r>
                          </w:p>
                          <w:p w14:paraId="24FA158F" w14:textId="09224EA6" w:rsidR="00FB4DF9" w:rsidRDefault="00FB4DF9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Fine motor skills</w:t>
                            </w:r>
                          </w:p>
                          <w:p w14:paraId="042FE164" w14:textId="6236DCFF" w:rsidR="00FB4DF9" w:rsidRDefault="00FB4DF9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Early mark-making</w:t>
                            </w:r>
                          </w:p>
                          <w:p w14:paraId="6DC9017E" w14:textId="5A216AC7" w:rsidR="00FB4DF9" w:rsidRDefault="00FB4DF9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Dance lessons (Thursday)</w:t>
                            </w:r>
                          </w:p>
                          <w:p w14:paraId="4F0A3639" w14:textId="114E824F" w:rsidR="008160BB" w:rsidRDefault="008160BB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Yoga</w:t>
                            </w:r>
                          </w:p>
                          <w:p w14:paraId="0051F19E" w14:textId="67B4A812" w:rsidR="00FB4DF9" w:rsidRPr="00167565" w:rsidRDefault="00FB4DF9" w:rsidP="0022228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66F85" id="Rectangle 17" o:spid="_x0000_s1034" style="position:absolute;margin-left:263.9pt;margin-top:355.9pt;width:161.05pt;height:167.3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" fillcolor="#00b2e3" stroked="f" strokeweight="1pt">
                <v:textbox>
                  <w:txbxContent>
                    <w:p w14:paraId="098579A2" w14:textId="5D87BB1B" w:rsidR="00FB4DF9" w:rsidRPr="00CE56BA" w:rsidRDefault="00FB4DF9" w:rsidP="00CE56BA">
                      <w:pP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Physical Development</w:t>
                      </w:r>
                    </w:p>
                    <w:p w14:paraId="6097FF36" w14:textId="77777777" w:rsidR="00FB4DF9" w:rsidRPr="00167565" w:rsidRDefault="00FB4DF9" w:rsidP="00CE56BA">
                      <w:pPr>
                        <w:rPr>
                          <w:rFonts w:ascii="Poppins" w:hAnsi="Poppins" w:cs="Poppins"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14:paraId="7559FF7F" w14:textId="4A47D542" w:rsidR="00525158" w:rsidRDefault="00525158" w:rsidP="00CE56BA">
                      <w:pPr>
                        <w:jc w:val="both"/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Sports Day</w:t>
                      </w:r>
                      <w:r w:rsidR="008160BB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(3rd July)</w:t>
                      </w:r>
                    </w:p>
                    <w:p w14:paraId="3287BA91" w14:textId="28F90C4F" w:rsidR="00FB4DF9" w:rsidRDefault="00FB4DF9" w:rsidP="00CE56BA">
                      <w:pPr>
                        <w:jc w:val="both"/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Daily sensory circuit</w:t>
                      </w:r>
                    </w:p>
                    <w:p w14:paraId="51A4B4E0" w14:textId="77777777" w:rsidR="00FB4DF9" w:rsidRDefault="00FB4DF9" w:rsidP="00CE56BA">
                      <w:pPr>
                        <w:jc w:val="both"/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Parachute/circle games</w:t>
                      </w:r>
                    </w:p>
                    <w:p w14:paraId="24FA158F" w14:textId="09224EA6" w:rsidR="00FB4DF9" w:rsidRDefault="00FB4DF9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Fine motor skills</w:t>
                      </w:r>
                    </w:p>
                    <w:p w14:paraId="042FE164" w14:textId="6236DCFF" w:rsidR="00FB4DF9" w:rsidRDefault="00FB4DF9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Early mark-making</w:t>
                      </w:r>
                    </w:p>
                    <w:p w14:paraId="6DC9017E" w14:textId="5A216AC7" w:rsidR="00FB4DF9" w:rsidRDefault="00FB4DF9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Dance lessons (Thursday)</w:t>
                      </w:r>
                    </w:p>
                    <w:p w14:paraId="4F0A3639" w14:textId="114E824F" w:rsidR="008160BB" w:rsidRDefault="008160BB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Yoga</w:t>
                      </w:r>
                    </w:p>
                    <w:p w14:paraId="0051F19E" w14:textId="67B4A812" w:rsidR="00FB4DF9" w:rsidRPr="00167565" w:rsidRDefault="00FB4DF9" w:rsidP="0022228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CE74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8B7E18" wp14:editId="68336823">
                <wp:simplePos x="0" y="0"/>
                <wp:positionH relativeFrom="margin">
                  <wp:posOffset>3351530</wp:posOffset>
                </wp:positionH>
                <wp:positionV relativeFrom="margin">
                  <wp:posOffset>2254885</wp:posOffset>
                </wp:positionV>
                <wp:extent cx="2045110" cy="2120400"/>
                <wp:effectExtent l="0" t="0" r="0" b="6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110" cy="2120400"/>
                        </a:xfrm>
                        <a:prstGeom prst="rect">
                          <a:avLst/>
                        </a:prstGeom>
                        <a:solidFill>
                          <a:srgbClr val="203C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760DBA" w14:textId="19D4DCC3" w:rsidR="00FB4DF9" w:rsidRPr="00CE56BA" w:rsidRDefault="00FB4DF9" w:rsidP="00CE56BA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Understanding the World</w:t>
                            </w:r>
                          </w:p>
                          <w:p w14:paraId="43F97E66" w14:textId="77777777" w:rsidR="00FB4DF9" w:rsidRPr="00167565" w:rsidRDefault="00FB4DF9" w:rsidP="00CE56BA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0BE2ABA6" w14:textId="6AC884A9" w:rsidR="00EF6CC3" w:rsidRDefault="00525158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Visiting </w:t>
                            </w:r>
                            <w:r w:rsidR="008160BB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Knowsley Safari Park</w:t>
                            </w:r>
                          </w:p>
                          <w:p w14:paraId="30318D01" w14:textId="2F23DB5D" w:rsidR="00525158" w:rsidRDefault="008160BB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Camping</w:t>
                            </w:r>
                            <w:r w:rsidR="00525158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Day</w:t>
                            </w:r>
                          </w:p>
                          <w:p w14:paraId="31F4698A" w14:textId="37EB7FFE" w:rsidR="00525158" w:rsidRDefault="00525158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Noah's Ark story</w:t>
                            </w:r>
                          </w:p>
                          <w:p w14:paraId="609A12F5" w14:textId="6D37B796" w:rsidR="00525158" w:rsidRDefault="00525158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Weather (rainbows)</w:t>
                            </w:r>
                          </w:p>
                          <w:p w14:paraId="609E6C3F" w14:textId="77777777" w:rsidR="00C2363C" w:rsidRDefault="00C2363C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629F6E8" w14:textId="7A389496" w:rsidR="00FB4DF9" w:rsidRPr="00167565" w:rsidRDefault="00FB4DF9" w:rsidP="0022228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B7E18" id="Rectangle 18" o:spid="_x0000_s1035" style="position:absolute;margin-left:263.9pt;margin-top:177.55pt;width:161.05pt;height:166.9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" fillcolor="#203c87" stroked="f" strokeweight="1pt">
                <v:textbox>
                  <w:txbxContent>
                    <w:p w14:paraId="58760DBA" w14:textId="19D4DCC3" w:rsidR="00FB4DF9" w:rsidRPr="00CE56BA" w:rsidRDefault="00FB4DF9" w:rsidP="00CE56BA">
                      <w:pP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Understanding the World</w:t>
                      </w:r>
                    </w:p>
                    <w:p w14:paraId="43F97E66" w14:textId="77777777" w:rsidR="00FB4DF9" w:rsidRPr="00167565" w:rsidRDefault="00FB4DF9" w:rsidP="00CE56BA">
                      <w:pPr>
                        <w:rPr>
                          <w:rFonts w:ascii="Poppins" w:hAnsi="Poppins" w:cs="Poppins"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14:paraId="0BE2ABA6" w14:textId="6AC884A9" w:rsidR="00EF6CC3" w:rsidRDefault="00525158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Visiting </w:t>
                      </w:r>
                      <w:r w:rsidR="008160BB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Knowsley Safari Park</w:t>
                      </w:r>
                    </w:p>
                    <w:p w14:paraId="30318D01" w14:textId="2F23DB5D" w:rsidR="00525158" w:rsidRDefault="008160BB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Camping</w:t>
                      </w:r>
                      <w:r w:rsidR="00525158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 xml:space="preserve"> Day</w:t>
                      </w:r>
                    </w:p>
                    <w:p w14:paraId="31F4698A" w14:textId="37EB7FFE" w:rsidR="00525158" w:rsidRDefault="00525158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Noah's Ark story</w:t>
                      </w:r>
                    </w:p>
                    <w:p w14:paraId="609A12F5" w14:textId="6D37B796" w:rsidR="00525158" w:rsidRDefault="00525158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Weather (rainbows)</w:t>
                      </w:r>
                    </w:p>
                    <w:p w14:paraId="609E6C3F" w14:textId="77777777" w:rsidR="00C2363C" w:rsidRDefault="00C2363C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629F6E8" w14:textId="7A389496" w:rsidR="00FB4DF9" w:rsidRPr="00167565" w:rsidRDefault="00FB4DF9" w:rsidP="0022228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4013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C7CCA7" wp14:editId="1951DA59">
                <wp:simplePos x="0" y="0"/>
                <wp:positionH relativeFrom="margin">
                  <wp:posOffset>0</wp:posOffset>
                </wp:positionH>
                <wp:positionV relativeFrom="margin">
                  <wp:posOffset>2258695</wp:posOffset>
                </wp:positionV>
                <wp:extent cx="3194685" cy="2125345"/>
                <wp:effectExtent l="0" t="0" r="5715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685" cy="2125345"/>
                        </a:xfrm>
                        <a:prstGeom prst="rect">
                          <a:avLst/>
                        </a:prstGeom>
                        <a:solidFill>
                          <a:srgbClr val="F59B2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A88038" w14:textId="7E99FDA0" w:rsidR="00FB4DF9" w:rsidRPr="00CE56BA" w:rsidRDefault="00FB4DF9" w:rsidP="00CE56BA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Communication &amp; Language</w:t>
                            </w:r>
                          </w:p>
                          <w:p w14:paraId="1B0212DC" w14:textId="77777777" w:rsidR="00FB4DF9" w:rsidRPr="00CE56BA" w:rsidRDefault="00FB4DF9" w:rsidP="00CE56BA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6EB9DC4C" w14:textId="28BE9CC7" w:rsidR="00FB4DF9" w:rsidRDefault="00FB4DF9" w:rsidP="00CE56BA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Using words to solve problems</w:t>
                            </w:r>
                          </w:p>
                          <w:p w14:paraId="33914447" w14:textId="14485497" w:rsidR="00FB4DF9" w:rsidRDefault="00FB4DF9" w:rsidP="00CE56BA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Weekly sharing of news</w:t>
                            </w:r>
                          </w:p>
                          <w:p w14:paraId="35E1D662" w14:textId="59B99D32" w:rsidR="00FB4DF9" w:rsidRDefault="00FB4DF9" w:rsidP="00CE56BA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Listening &amp; taking turns</w:t>
                            </w:r>
                          </w:p>
                          <w:p w14:paraId="40D06CEB" w14:textId="6450538E" w:rsidR="00FB4DF9" w:rsidRDefault="00FB4DF9" w:rsidP="00CE56BA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Initiating conversations</w:t>
                            </w:r>
                          </w:p>
                          <w:p w14:paraId="78A26618" w14:textId="5B94C03B" w:rsidR="00FB4DF9" w:rsidRDefault="00FB4DF9" w:rsidP="00CE56BA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New vocabulary</w:t>
                            </w:r>
                          </w:p>
                          <w:p w14:paraId="749F881F" w14:textId="392BA214" w:rsidR="00FB4DF9" w:rsidRDefault="00FB4DF9" w:rsidP="00CE56BA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Listening games</w:t>
                            </w:r>
                          </w:p>
                          <w:p w14:paraId="59F5BDBE" w14:textId="59F53BFC" w:rsidR="00FB4DF9" w:rsidRDefault="00FB4DF9" w:rsidP="00CE56BA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Resolving conflicts</w:t>
                            </w:r>
                          </w:p>
                          <w:p w14:paraId="410A1E3A" w14:textId="21D56892" w:rsidR="00FB4DF9" w:rsidRPr="00167565" w:rsidRDefault="00FB4DF9" w:rsidP="0022228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7CCA7" id="Rectangle 15" o:spid="_x0000_s1036" style="position:absolute;margin-left:0;margin-top:177.85pt;width:251.55pt;height:167.3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" fillcolor="#f59b24" stroked="f" strokeweight="1pt">
                <v:textbox>
                  <w:txbxContent>
                    <w:p w14:paraId="1AA88038" w14:textId="7E99FDA0" w:rsidR="00FB4DF9" w:rsidRPr="00CE56BA" w:rsidRDefault="00FB4DF9" w:rsidP="00CE56BA">
                      <w:pP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Communication &amp; Language</w:t>
                      </w:r>
                    </w:p>
                    <w:p w14:paraId="1B0212DC" w14:textId="77777777" w:rsidR="00FB4DF9" w:rsidRPr="00CE56BA" w:rsidRDefault="00FB4DF9" w:rsidP="00CE56BA">
                      <w:pPr>
                        <w:rPr>
                          <w:rFonts w:ascii="Poppins" w:hAnsi="Poppins" w:cs="Poppins"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14:paraId="6EB9DC4C" w14:textId="28BE9CC7" w:rsidR="00FB4DF9" w:rsidRDefault="00FB4DF9" w:rsidP="00CE56BA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Using words to solve problems</w:t>
                      </w:r>
                    </w:p>
                    <w:p w14:paraId="33914447" w14:textId="14485497" w:rsidR="00FB4DF9" w:rsidRDefault="00FB4DF9" w:rsidP="00CE56BA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Weekly sharing of news</w:t>
                      </w:r>
                    </w:p>
                    <w:p w14:paraId="35E1D662" w14:textId="59B99D32" w:rsidR="00FB4DF9" w:rsidRDefault="00FB4DF9" w:rsidP="00CE56BA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Listening &amp; taking turns</w:t>
                      </w:r>
                    </w:p>
                    <w:p w14:paraId="40D06CEB" w14:textId="6450538E" w:rsidR="00FB4DF9" w:rsidRDefault="00FB4DF9" w:rsidP="00CE56BA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Initiating conversations</w:t>
                      </w:r>
                    </w:p>
                    <w:p w14:paraId="78A26618" w14:textId="5B94C03B" w:rsidR="00FB4DF9" w:rsidRDefault="00FB4DF9" w:rsidP="00CE56BA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New vocabulary</w:t>
                      </w:r>
                    </w:p>
                    <w:p w14:paraId="749F881F" w14:textId="392BA214" w:rsidR="00FB4DF9" w:rsidRDefault="00FB4DF9" w:rsidP="00CE56BA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Listening games</w:t>
                      </w:r>
                      <w:bookmarkStart w:id="1" w:name="_GoBack"/>
                      <w:bookmarkEnd w:id="1"/>
                    </w:p>
                    <w:p w14:paraId="59F5BDBE" w14:textId="59F53BFC" w:rsidR="00FB4DF9" w:rsidRDefault="00FB4DF9" w:rsidP="00CE56BA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Resolving conflicts</w:t>
                      </w:r>
                    </w:p>
                    <w:p w14:paraId="410A1E3A" w14:textId="21D56892" w:rsidR="00FB4DF9" w:rsidRPr="00167565" w:rsidRDefault="00FB4DF9" w:rsidP="0022228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4013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A4CCEA" wp14:editId="78AC5A70">
                <wp:simplePos x="0" y="0"/>
                <wp:positionH relativeFrom="margin">
                  <wp:posOffset>0</wp:posOffset>
                </wp:positionH>
                <wp:positionV relativeFrom="margin">
                  <wp:posOffset>4519930</wp:posOffset>
                </wp:positionV>
                <wp:extent cx="3194685" cy="2125820"/>
                <wp:effectExtent l="0" t="0" r="571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685" cy="2125820"/>
                        </a:xfrm>
                        <a:prstGeom prst="rect">
                          <a:avLst/>
                        </a:prstGeom>
                        <a:solidFill>
                          <a:srgbClr val="FDC52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39CEEE" w14:textId="13C1CE46" w:rsidR="00FB4DF9" w:rsidRPr="00CE56BA" w:rsidRDefault="00FB4DF9" w:rsidP="00CE56BA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Literacy</w:t>
                            </w:r>
                          </w:p>
                          <w:p w14:paraId="089A4C64" w14:textId="77777777" w:rsidR="00FB4DF9" w:rsidRPr="00CE56BA" w:rsidRDefault="00FB4DF9" w:rsidP="00CE56BA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7DC459FC" w14:textId="7F1F6D70" w:rsidR="00FB4DF9" w:rsidRDefault="00FB4DF9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Daily story time (in Key Person groups)</w:t>
                            </w:r>
                          </w:p>
                          <w:p w14:paraId="73B654ED" w14:textId="00D57597" w:rsidR="00FB4DF9" w:rsidRDefault="00FB4DF9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Sound discrimination games</w:t>
                            </w:r>
                          </w:p>
                          <w:p w14:paraId="180CC5AD" w14:textId="484BE78B" w:rsidR="00FB4DF9" w:rsidRDefault="00FB4DF9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Mark-making</w:t>
                            </w:r>
                          </w:p>
                          <w:p w14:paraId="22FE8B67" w14:textId="52030D2B" w:rsidR="00FB4DF9" w:rsidRDefault="00FB4DF9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Recognising names</w:t>
                            </w:r>
                          </w:p>
                          <w:p w14:paraId="5A1D0402" w14:textId="03FB968E" w:rsidR="00FB4DF9" w:rsidRDefault="00FB4DF9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Nursery Rhymes</w:t>
                            </w:r>
                          </w:p>
                          <w:p w14:paraId="65CB825A" w14:textId="1D2E64F6" w:rsidR="00AC4309" w:rsidRDefault="00AC4309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Traditional Tales</w:t>
                            </w:r>
                          </w:p>
                          <w:p w14:paraId="17E3F5C8" w14:textId="188B7F53" w:rsidR="00C2363C" w:rsidRDefault="00C2363C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SignAlong sign language</w:t>
                            </w:r>
                          </w:p>
                          <w:p w14:paraId="336EACE4" w14:textId="77777777" w:rsidR="00525158" w:rsidRPr="00167565" w:rsidRDefault="00525158" w:rsidP="00525158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Phonics (for those moving up to Reception)</w:t>
                            </w:r>
                          </w:p>
                          <w:p w14:paraId="3AA051CB" w14:textId="77777777" w:rsidR="00525158" w:rsidRPr="00167565" w:rsidRDefault="00525158" w:rsidP="0022228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4CCEA" id="Rectangle 14" o:spid="_x0000_s1037" style="position:absolute;margin-left:0;margin-top:355.9pt;width:251.55pt;height:167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" fillcolor="#fdc52c" stroked="f" strokeweight="1pt">
                <v:textbox>
                  <w:txbxContent>
                    <w:p w14:paraId="3A39CEEE" w14:textId="13C1CE46" w:rsidR="00FB4DF9" w:rsidRPr="00CE56BA" w:rsidRDefault="00FB4DF9" w:rsidP="00CE56BA">
                      <w:pP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Literacy</w:t>
                      </w:r>
                    </w:p>
                    <w:p w14:paraId="089A4C64" w14:textId="77777777" w:rsidR="00FB4DF9" w:rsidRPr="00CE56BA" w:rsidRDefault="00FB4DF9" w:rsidP="00CE56BA">
                      <w:pPr>
                        <w:rPr>
                          <w:rFonts w:ascii="Poppins" w:hAnsi="Poppins" w:cs="Poppins"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14:paraId="7DC459FC" w14:textId="7F1F6D70" w:rsidR="00FB4DF9" w:rsidRDefault="00FB4DF9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Daily story time (in Key Person groups)</w:t>
                      </w:r>
                    </w:p>
                    <w:p w14:paraId="73B654ED" w14:textId="00D57597" w:rsidR="00FB4DF9" w:rsidRDefault="00FB4DF9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Sound discrimination games</w:t>
                      </w:r>
                    </w:p>
                    <w:p w14:paraId="180CC5AD" w14:textId="484BE78B" w:rsidR="00FB4DF9" w:rsidRDefault="00FB4DF9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Mark-making</w:t>
                      </w:r>
                    </w:p>
                    <w:p w14:paraId="22FE8B67" w14:textId="52030D2B" w:rsidR="00FB4DF9" w:rsidRDefault="00FB4DF9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Recognising names</w:t>
                      </w:r>
                    </w:p>
                    <w:p w14:paraId="5A1D0402" w14:textId="03FB968E" w:rsidR="00FB4DF9" w:rsidRDefault="00FB4DF9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Nursery Rhymes</w:t>
                      </w:r>
                    </w:p>
                    <w:p w14:paraId="65CB825A" w14:textId="1D2E64F6" w:rsidR="00AC4309" w:rsidRDefault="00AC4309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Traditional Tales</w:t>
                      </w:r>
                    </w:p>
                    <w:p w14:paraId="17E3F5C8" w14:textId="188B7F53" w:rsidR="00C2363C" w:rsidRDefault="00C2363C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SignAlong sign language</w:t>
                      </w:r>
                    </w:p>
                    <w:p w14:paraId="336EACE4" w14:textId="77777777" w:rsidR="00525158" w:rsidRPr="00167565" w:rsidRDefault="00525158" w:rsidP="00525158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Phonics (for those moving up to Reception)</w:t>
                      </w:r>
                    </w:p>
                    <w:p w14:paraId="3AA051CB" w14:textId="77777777" w:rsidR="00525158" w:rsidRPr="00167565" w:rsidRDefault="00525158" w:rsidP="0022228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4013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419413" wp14:editId="3312EB95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194685" cy="2125820"/>
                <wp:effectExtent l="0" t="0" r="571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685" cy="2125820"/>
                        </a:xfrm>
                        <a:prstGeom prst="rect">
                          <a:avLst/>
                        </a:prstGeom>
                        <a:solidFill>
                          <a:srgbClr val="203C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C1CF8" w14:textId="296CEEDF" w:rsidR="00FB4DF9" w:rsidRPr="00CE56BA" w:rsidRDefault="00FB4DF9" w:rsidP="00222282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Mathematics</w:t>
                            </w:r>
                          </w:p>
                          <w:p w14:paraId="1018DE48" w14:textId="77777777" w:rsidR="00FB4DF9" w:rsidRPr="00167565" w:rsidRDefault="00FB4DF9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66630659" w14:textId="3DF04F72" w:rsidR="00FB4DF9" w:rsidRPr="00292D4F" w:rsidRDefault="00FB4DF9" w:rsidP="00CE56BA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292D4F">
                              <w:rPr>
                                <w:rFonts w:ascii="Poppins" w:hAnsi="Poppins" w:cs="Poppins"/>
                                <w:color w:val="FFFFFF" w:themeColor="background1"/>
                                <w:sz w:val="21"/>
                                <w:szCs w:val="21"/>
                              </w:rPr>
                              <w:t>Days of the week</w:t>
                            </w:r>
                            <w:r w:rsidR="008160BB">
                              <w:rPr>
                                <w:rFonts w:ascii="Poppins" w:hAnsi="Poppins" w:cs="Poppins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/ seasons</w:t>
                            </w:r>
                          </w:p>
                          <w:p w14:paraId="0818454E" w14:textId="1928841D" w:rsidR="00FB4DF9" w:rsidRPr="00292D4F" w:rsidRDefault="00FB4DF9" w:rsidP="00CE56BA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292D4F">
                              <w:rPr>
                                <w:rFonts w:ascii="Poppins" w:hAnsi="Poppins" w:cs="Poppins"/>
                                <w:color w:val="FFFFFF" w:themeColor="background1"/>
                                <w:sz w:val="21"/>
                                <w:szCs w:val="21"/>
                              </w:rPr>
                              <w:t>Colours</w:t>
                            </w:r>
                          </w:p>
                          <w:p w14:paraId="426116B7" w14:textId="063182D0" w:rsidR="00FB4DF9" w:rsidRPr="00292D4F" w:rsidRDefault="00FB4DF9" w:rsidP="00CE56BA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292D4F">
                              <w:rPr>
                                <w:rFonts w:ascii="Poppins" w:hAnsi="Poppins" w:cs="Poppins"/>
                                <w:color w:val="FFFFFF" w:themeColor="background1"/>
                                <w:sz w:val="21"/>
                                <w:szCs w:val="21"/>
                              </w:rPr>
                              <w:t>Recognising and making simple patterns</w:t>
                            </w:r>
                          </w:p>
                          <w:p w14:paraId="0BAB708C" w14:textId="5149FC34" w:rsidR="00FB4DF9" w:rsidRPr="00292D4F" w:rsidRDefault="00FB4DF9" w:rsidP="00CE56BA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292D4F">
                              <w:rPr>
                                <w:rFonts w:ascii="Poppins" w:hAnsi="Poppins" w:cs="Poppins"/>
                                <w:color w:val="FFFFFF" w:themeColor="background1"/>
                                <w:sz w:val="21"/>
                                <w:szCs w:val="21"/>
                              </w:rPr>
                              <w:t>Counting to 5</w:t>
                            </w:r>
                          </w:p>
                          <w:p w14:paraId="1E5D39F3" w14:textId="15F0C6F6" w:rsidR="00FB4DF9" w:rsidRPr="00292D4F" w:rsidRDefault="00FB4DF9" w:rsidP="00CE56BA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292D4F">
                              <w:rPr>
                                <w:rFonts w:ascii="Poppins" w:hAnsi="Poppins" w:cs="Poppins"/>
                                <w:color w:val="FFFFFF" w:themeColor="background1"/>
                                <w:sz w:val="21"/>
                                <w:szCs w:val="21"/>
                              </w:rPr>
                              <w:t>1:1 correspondence</w:t>
                            </w:r>
                          </w:p>
                          <w:p w14:paraId="510D8CA1" w14:textId="48A1281F" w:rsidR="00FB4DF9" w:rsidRPr="00292D4F" w:rsidRDefault="00FB4DF9" w:rsidP="00CE56BA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292D4F">
                              <w:rPr>
                                <w:rFonts w:ascii="Poppins" w:hAnsi="Poppins" w:cs="Poppins"/>
                                <w:color w:val="FFFFFF" w:themeColor="background1"/>
                                <w:sz w:val="21"/>
                                <w:szCs w:val="21"/>
                              </w:rPr>
                              <w:t>Subitising</w:t>
                            </w:r>
                          </w:p>
                          <w:p w14:paraId="698CF783" w14:textId="76E4574E" w:rsidR="00FB4DF9" w:rsidRPr="00292D4F" w:rsidRDefault="00FB4DF9" w:rsidP="00CE56BA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292D4F">
                              <w:rPr>
                                <w:rFonts w:ascii="Poppins" w:hAnsi="Poppins" w:cs="Poppins"/>
                                <w:color w:val="FFFFFF" w:themeColor="background1"/>
                                <w:sz w:val="21"/>
                                <w:szCs w:val="21"/>
                              </w:rPr>
                              <w:t>Simple 2D shapes</w:t>
                            </w:r>
                          </w:p>
                          <w:p w14:paraId="30F64060" w14:textId="217F4CE0" w:rsidR="00FB4DF9" w:rsidRPr="00292D4F" w:rsidRDefault="00C2363C" w:rsidP="00CE56BA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FFFFFF" w:themeColor="background1"/>
                                <w:sz w:val="21"/>
                                <w:szCs w:val="21"/>
                              </w:rPr>
                              <w:t>Weight/Measure</w:t>
                            </w:r>
                          </w:p>
                          <w:p w14:paraId="5B871717" w14:textId="7FF76B34" w:rsidR="00FB4DF9" w:rsidRPr="00167565" w:rsidRDefault="00FB4DF9" w:rsidP="00CE56BA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C0DB224" w14:textId="688DC324" w:rsidR="00FB4DF9" w:rsidRPr="00167565" w:rsidRDefault="00FB4DF9" w:rsidP="00CE56BA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36E20AF" w14:textId="1A1C8BC2" w:rsidR="00FB4DF9" w:rsidRPr="00167565" w:rsidRDefault="00FB4DF9" w:rsidP="00CE56BA">
                            <w:pPr>
                              <w:jc w:val="both"/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8BDFB52" w14:textId="02E88629" w:rsidR="00FB4DF9" w:rsidRPr="00167565" w:rsidRDefault="00FB4DF9" w:rsidP="00222282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19413" id="Rectangle 6" o:spid="_x0000_s1038" style="position:absolute;margin-left:0;margin-top:0;width:251.55pt;height:167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" fillcolor="#203c87" stroked="f" strokeweight="1pt">
                <v:textbox>
                  <w:txbxContent>
                    <w:p w14:paraId="320C1CF8" w14:textId="296CEEDF" w:rsidR="00FB4DF9" w:rsidRPr="00CE56BA" w:rsidRDefault="00FB4DF9" w:rsidP="00222282">
                      <w:pP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Mathematics</w:t>
                      </w:r>
                    </w:p>
                    <w:p w14:paraId="1018DE48" w14:textId="77777777" w:rsidR="00FB4DF9" w:rsidRPr="00167565" w:rsidRDefault="00FB4DF9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14:paraId="66630659" w14:textId="3DF04F72" w:rsidR="00FB4DF9" w:rsidRPr="00292D4F" w:rsidRDefault="00FB4DF9" w:rsidP="00CE56BA">
                      <w:pPr>
                        <w:rPr>
                          <w:rFonts w:ascii="Poppins" w:hAnsi="Poppins" w:cs="Poppins"/>
                          <w:color w:val="FFFFFF" w:themeColor="background1"/>
                          <w:sz w:val="21"/>
                          <w:szCs w:val="21"/>
                        </w:rPr>
                      </w:pPr>
                      <w:r w:rsidRPr="00292D4F">
                        <w:rPr>
                          <w:rFonts w:ascii="Poppins" w:hAnsi="Poppins" w:cs="Poppins"/>
                          <w:color w:val="FFFFFF" w:themeColor="background1"/>
                          <w:sz w:val="21"/>
                          <w:szCs w:val="21"/>
                        </w:rPr>
                        <w:t>Days of the week</w:t>
                      </w:r>
                      <w:r w:rsidR="008160BB">
                        <w:rPr>
                          <w:rFonts w:ascii="Poppins" w:hAnsi="Poppins" w:cs="Poppins"/>
                          <w:color w:val="FFFFFF" w:themeColor="background1"/>
                          <w:sz w:val="21"/>
                          <w:szCs w:val="21"/>
                        </w:rPr>
                        <w:t xml:space="preserve"> / seasons</w:t>
                      </w:r>
                    </w:p>
                    <w:p w14:paraId="0818454E" w14:textId="1928841D" w:rsidR="00FB4DF9" w:rsidRPr="00292D4F" w:rsidRDefault="00FB4DF9" w:rsidP="00CE56BA">
                      <w:pPr>
                        <w:rPr>
                          <w:rFonts w:ascii="Poppins" w:hAnsi="Poppins" w:cs="Poppins"/>
                          <w:color w:val="FFFFFF" w:themeColor="background1"/>
                          <w:sz w:val="21"/>
                          <w:szCs w:val="21"/>
                        </w:rPr>
                      </w:pPr>
                      <w:r w:rsidRPr="00292D4F">
                        <w:rPr>
                          <w:rFonts w:ascii="Poppins" w:hAnsi="Poppins" w:cs="Poppins"/>
                          <w:color w:val="FFFFFF" w:themeColor="background1"/>
                          <w:sz w:val="21"/>
                          <w:szCs w:val="21"/>
                        </w:rPr>
                        <w:t>Colours</w:t>
                      </w:r>
                    </w:p>
                    <w:p w14:paraId="426116B7" w14:textId="063182D0" w:rsidR="00FB4DF9" w:rsidRPr="00292D4F" w:rsidRDefault="00FB4DF9" w:rsidP="00CE56BA">
                      <w:pPr>
                        <w:rPr>
                          <w:rFonts w:ascii="Poppins" w:hAnsi="Poppins" w:cs="Poppins"/>
                          <w:color w:val="FFFFFF" w:themeColor="background1"/>
                          <w:sz w:val="21"/>
                          <w:szCs w:val="21"/>
                        </w:rPr>
                      </w:pPr>
                      <w:r w:rsidRPr="00292D4F">
                        <w:rPr>
                          <w:rFonts w:ascii="Poppins" w:hAnsi="Poppins" w:cs="Poppins"/>
                          <w:color w:val="FFFFFF" w:themeColor="background1"/>
                          <w:sz w:val="21"/>
                          <w:szCs w:val="21"/>
                        </w:rPr>
                        <w:t>Recognising and making simple patterns</w:t>
                      </w:r>
                    </w:p>
                    <w:p w14:paraId="0BAB708C" w14:textId="5149FC34" w:rsidR="00FB4DF9" w:rsidRPr="00292D4F" w:rsidRDefault="00FB4DF9" w:rsidP="00CE56BA">
                      <w:pPr>
                        <w:rPr>
                          <w:rFonts w:ascii="Poppins" w:hAnsi="Poppins" w:cs="Poppins"/>
                          <w:color w:val="FFFFFF" w:themeColor="background1"/>
                          <w:sz w:val="21"/>
                          <w:szCs w:val="21"/>
                        </w:rPr>
                      </w:pPr>
                      <w:r w:rsidRPr="00292D4F">
                        <w:rPr>
                          <w:rFonts w:ascii="Poppins" w:hAnsi="Poppins" w:cs="Poppins"/>
                          <w:color w:val="FFFFFF" w:themeColor="background1"/>
                          <w:sz w:val="21"/>
                          <w:szCs w:val="21"/>
                        </w:rPr>
                        <w:t>Counting to 5</w:t>
                      </w:r>
                    </w:p>
                    <w:p w14:paraId="1E5D39F3" w14:textId="15F0C6F6" w:rsidR="00FB4DF9" w:rsidRPr="00292D4F" w:rsidRDefault="00FB4DF9" w:rsidP="00CE56BA">
                      <w:pPr>
                        <w:rPr>
                          <w:rFonts w:ascii="Poppins" w:hAnsi="Poppins" w:cs="Poppins"/>
                          <w:color w:val="FFFFFF" w:themeColor="background1"/>
                          <w:sz w:val="21"/>
                          <w:szCs w:val="21"/>
                        </w:rPr>
                      </w:pPr>
                      <w:r w:rsidRPr="00292D4F">
                        <w:rPr>
                          <w:rFonts w:ascii="Poppins" w:hAnsi="Poppins" w:cs="Poppins"/>
                          <w:color w:val="FFFFFF" w:themeColor="background1"/>
                          <w:sz w:val="21"/>
                          <w:szCs w:val="21"/>
                        </w:rPr>
                        <w:t>1:1 correspondence</w:t>
                      </w:r>
                    </w:p>
                    <w:p w14:paraId="510D8CA1" w14:textId="48A1281F" w:rsidR="00FB4DF9" w:rsidRPr="00292D4F" w:rsidRDefault="00FB4DF9" w:rsidP="00CE56BA">
                      <w:pPr>
                        <w:rPr>
                          <w:rFonts w:ascii="Poppins" w:hAnsi="Poppins" w:cs="Poppins"/>
                          <w:color w:val="FFFFFF" w:themeColor="background1"/>
                          <w:sz w:val="21"/>
                          <w:szCs w:val="21"/>
                        </w:rPr>
                      </w:pPr>
                      <w:r w:rsidRPr="00292D4F">
                        <w:rPr>
                          <w:rFonts w:ascii="Poppins" w:hAnsi="Poppins" w:cs="Poppins"/>
                          <w:color w:val="FFFFFF" w:themeColor="background1"/>
                          <w:sz w:val="21"/>
                          <w:szCs w:val="21"/>
                        </w:rPr>
                        <w:t>Subitising</w:t>
                      </w:r>
                    </w:p>
                    <w:p w14:paraId="698CF783" w14:textId="76E4574E" w:rsidR="00FB4DF9" w:rsidRPr="00292D4F" w:rsidRDefault="00FB4DF9" w:rsidP="00CE56BA">
                      <w:pPr>
                        <w:rPr>
                          <w:rFonts w:ascii="Poppins" w:hAnsi="Poppins" w:cs="Poppins"/>
                          <w:color w:val="FFFFFF" w:themeColor="background1"/>
                          <w:sz w:val="21"/>
                          <w:szCs w:val="21"/>
                        </w:rPr>
                      </w:pPr>
                      <w:r w:rsidRPr="00292D4F">
                        <w:rPr>
                          <w:rFonts w:ascii="Poppins" w:hAnsi="Poppins" w:cs="Poppins"/>
                          <w:color w:val="FFFFFF" w:themeColor="background1"/>
                          <w:sz w:val="21"/>
                          <w:szCs w:val="21"/>
                        </w:rPr>
                        <w:t>Simple 2D shapes</w:t>
                      </w:r>
                    </w:p>
                    <w:p w14:paraId="30F64060" w14:textId="217F4CE0" w:rsidR="00FB4DF9" w:rsidRPr="00292D4F" w:rsidRDefault="00C2363C" w:rsidP="00CE56BA">
                      <w:pPr>
                        <w:rPr>
                          <w:rFonts w:ascii="Poppins" w:hAnsi="Poppins" w:cs="Poppins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Poppins" w:hAnsi="Poppins" w:cs="Poppins"/>
                          <w:color w:val="FFFFFF" w:themeColor="background1"/>
                          <w:sz w:val="21"/>
                          <w:szCs w:val="21"/>
                        </w:rPr>
                        <w:t>Weight/Measure</w:t>
                      </w:r>
                    </w:p>
                    <w:p w14:paraId="5B871717" w14:textId="7FF76B34" w:rsidR="00FB4DF9" w:rsidRPr="00167565" w:rsidRDefault="00FB4DF9" w:rsidP="00CE56BA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C0DB224" w14:textId="688DC324" w:rsidR="00FB4DF9" w:rsidRPr="00167565" w:rsidRDefault="00FB4DF9" w:rsidP="00CE56BA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36E20AF" w14:textId="1A1C8BC2" w:rsidR="00FB4DF9" w:rsidRPr="00167565" w:rsidRDefault="00FB4DF9" w:rsidP="00CE56BA">
                      <w:pPr>
                        <w:jc w:val="both"/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8BDFB52" w14:textId="02E88629" w:rsidR="00FB4DF9" w:rsidRPr="00167565" w:rsidRDefault="00FB4DF9" w:rsidP="00222282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sectPr w:rsidR="00366309" w:rsidSect="004013A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6EA47D-4088-4D6D-A6B5-135324CCF703}"/>
    <w:embedBold r:id="rId2" w:fontKey="{BC25B2FD-F312-470B-8B25-B2D9A38AF3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4D"/>
    <w:family w:val="auto"/>
    <w:pitch w:val="variable"/>
    <w:sig w:usb0="00008007" w:usb1="00000000" w:usb2="00000000" w:usb3="00000000" w:csb0="00000093" w:csb1="00000000"/>
    <w:embedRegular r:id="rId3" w:fontKey="{02E21A5B-C4DB-4CE4-9CF9-82808C95A370}"/>
    <w:embedBold r:id="rId4" w:fontKey="{F5188A30-E64A-467E-B35A-555A70A46791}"/>
  </w:font>
  <w:font w:name="Caveat">
    <w:charset w:val="00"/>
    <w:family w:val="auto"/>
    <w:pitch w:val="variable"/>
    <w:sig w:usb0="A00002FF" w:usb1="5000005B" w:usb2="00000000" w:usb3="00000000" w:csb0="00000097" w:csb1="00000000"/>
    <w:embedRegular r:id="rId5" w:fontKey="{A1D7008F-2A7F-4572-B71A-D46C8ADC65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6CED255-648B-4DCA-9E87-B23B4389AF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3A5"/>
    <w:rsid w:val="000322DF"/>
    <w:rsid w:val="000747B2"/>
    <w:rsid w:val="001225CB"/>
    <w:rsid w:val="001537EC"/>
    <w:rsid w:val="00167565"/>
    <w:rsid w:val="00173609"/>
    <w:rsid w:val="00222282"/>
    <w:rsid w:val="00261A96"/>
    <w:rsid w:val="00292D4F"/>
    <w:rsid w:val="00362A44"/>
    <w:rsid w:val="00366309"/>
    <w:rsid w:val="003A45EB"/>
    <w:rsid w:val="004013A5"/>
    <w:rsid w:val="00524491"/>
    <w:rsid w:val="00525158"/>
    <w:rsid w:val="006E343C"/>
    <w:rsid w:val="00745883"/>
    <w:rsid w:val="00787192"/>
    <w:rsid w:val="007C0CFF"/>
    <w:rsid w:val="008160BB"/>
    <w:rsid w:val="00857FB8"/>
    <w:rsid w:val="008B6B97"/>
    <w:rsid w:val="009A6568"/>
    <w:rsid w:val="00A00B17"/>
    <w:rsid w:val="00AA25D8"/>
    <w:rsid w:val="00AC4309"/>
    <w:rsid w:val="00B32E87"/>
    <w:rsid w:val="00BE4B07"/>
    <w:rsid w:val="00C2363C"/>
    <w:rsid w:val="00CB5B10"/>
    <w:rsid w:val="00CE56BA"/>
    <w:rsid w:val="00CE747D"/>
    <w:rsid w:val="00D30666"/>
    <w:rsid w:val="00E24B30"/>
    <w:rsid w:val="00EF6CC3"/>
    <w:rsid w:val="00F739AA"/>
    <w:rsid w:val="00FB4DF9"/>
    <w:rsid w:val="00FF3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A6FCA"/>
  <w15:chartTrackingRefBased/>
  <w15:docId w15:val="{B40B21FF-ACF0-EA4D-A756-8CC0F523C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4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13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62A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Rimmer</dc:creator>
  <cp:keywords/>
  <dc:description/>
  <cp:lastModifiedBy>Mrs. Gough</cp:lastModifiedBy>
  <cp:revision>9</cp:revision>
  <dcterms:created xsi:type="dcterms:W3CDTF">2023-04-15T10:50:00Z</dcterms:created>
  <dcterms:modified xsi:type="dcterms:W3CDTF">2024-06-24T13:53:00Z</dcterms:modified>
</cp:coreProperties>
</file>