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40" w:rsidRPr="00CA6D40" w:rsidRDefault="00CA6D40" w:rsidP="00CA6D40">
      <w:pPr>
        <w:jc w:val="center"/>
        <w:rPr>
          <w:rFonts w:eastAsia="Times New Roman" w:cs="Times New Roman"/>
          <w:b/>
          <w:sz w:val="32"/>
          <w:szCs w:val="32"/>
        </w:rPr>
      </w:pPr>
      <w:r w:rsidRPr="00CA6D40">
        <w:rPr>
          <w:rFonts w:eastAsia="Times New Roman" w:cs="Times New Roman"/>
          <w:b/>
          <w:sz w:val="32"/>
          <w:szCs w:val="32"/>
        </w:rPr>
        <w:t xml:space="preserve">MARYPORT CHURCH OF ENGLAND COLLECTIVE WORSHIP PLAN </w:t>
      </w:r>
    </w:p>
    <w:p w:rsidR="00CA6D40" w:rsidRPr="00CA6D40" w:rsidRDefault="00CA6D40" w:rsidP="00CA6D40">
      <w:pPr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AUTUMN</w:t>
      </w:r>
      <w:r w:rsidR="000B757C">
        <w:rPr>
          <w:rFonts w:eastAsia="Times New Roman" w:cs="Times New Roman"/>
          <w:b/>
          <w:sz w:val="32"/>
          <w:szCs w:val="32"/>
        </w:rPr>
        <w:t xml:space="preserve"> TERM 2019</w:t>
      </w:r>
      <w:r w:rsidR="00CD5B89">
        <w:rPr>
          <w:rFonts w:eastAsia="Times New Roman" w:cs="Times New Roman"/>
          <w:b/>
          <w:sz w:val="32"/>
          <w:szCs w:val="32"/>
        </w:rPr>
        <w:t xml:space="preserve"> Focus Values – Hope &amp; </w:t>
      </w:r>
      <w:proofErr w:type="spellStart"/>
      <w:r w:rsidR="00CD5B89">
        <w:rPr>
          <w:rFonts w:eastAsia="Times New Roman" w:cs="Times New Roman"/>
          <w:b/>
          <w:sz w:val="32"/>
          <w:szCs w:val="32"/>
        </w:rPr>
        <w:t>Responsibilty</w:t>
      </w:r>
      <w:proofErr w:type="spellEnd"/>
    </w:p>
    <w:p w:rsidR="00CA6D40" w:rsidRPr="00CA6D40" w:rsidRDefault="00CA6D40" w:rsidP="00CA6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A6D40" w:rsidRPr="00CA6D40" w:rsidRDefault="00CA6D40" w:rsidP="00CA6D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A6D40">
        <w:rPr>
          <w:rFonts w:ascii="Arial" w:eastAsia="Times New Roman" w:hAnsi="Arial" w:cs="Arial"/>
          <w:b/>
          <w:sz w:val="24"/>
          <w:szCs w:val="24"/>
          <w:highlight w:val="yellow"/>
        </w:rPr>
        <w:t>Christian values theme</w:t>
      </w:r>
      <w:r w:rsidRPr="00CA6D40">
        <w:rPr>
          <w:rFonts w:ascii="Arial" w:eastAsia="Times New Roman" w:hAnsi="Arial" w:cs="Arial"/>
          <w:b/>
          <w:sz w:val="24"/>
          <w:szCs w:val="24"/>
        </w:rPr>
        <w:tab/>
      </w:r>
      <w:r w:rsidRPr="00CA6D40">
        <w:rPr>
          <w:rFonts w:ascii="Arial" w:eastAsia="Times New Roman" w:hAnsi="Arial" w:cs="Arial"/>
          <w:b/>
          <w:sz w:val="24"/>
          <w:szCs w:val="24"/>
        </w:rPr>
        <w:tab/>
      </w:r>
      <w:r w:rsidRPr="00CA6D40">
        <w:rPr>
          <w:rFonts w:ascii="Arial" w:eastAsia="Times New Roman" w:hAnsi="Arial" w:cs="Arial"/>
          <w:b/>
          <w:sz w:val="24"/>
          <w:szCs w:val="24"/>
          <w:highlight w:val="cyan"/>
          <w:shd w:val="clear" w:color="auto" w:fill="00B0F0"/>
        </w:rPr>
        <w:t>Christian</w:t>
      </w:r>
      <w:r w:rsidR="00933DC1" w:rsidRPr="00933DC1">
        <w:rPr>
          <w:rFonts w:ascii="Arial" w:eastAsia="Times New Roman" w:hAnsi="Arial" w:cs="Arial"/>
          <w:b/>
          <w:sz w:val="24"/>
          <w:szCs w:val="24"/>
          <w:highlight w:val="cyan"/>
          <w:shd w:val="clear" w:color="auto" w:fill="00B0F0"/>
        </w:rPr>
        <w:t>/C of E</w:t>
      </w:r>
      <w:r w:rsidRPr="00CA6D40">
        <w:rPr>
          <w:rFonts w:ascii="Arial" w:eastAsia="Times New Roman" w:hAnsi="Arial" w:cs="Arial"/>
          <w:b/>
          <w:sz w:val="24"/>
          <w:szCs w:val="24"/>
        </w:rPr>
        <w:tab/>
      </w:r>
      <w:r w:rsidRPr="00CA6D40">
        <w:rPr>
          <w:rFonts w:ascii="Arial" w:eastAsia="Times New Roman" w:hAnsi="Arial" w:cs="Arial"/>
          <w:b/>
          <w:sz w:val="24"/>
          <w:szCs w:val="24"/>
          <w:highlight w:val="magenta"/>
        </w:rPr>
        <w:t>Non-Christian festivals</w:t>
      </w:r>
      <w:r w:rsidRPr="00CA6D40">
        <w:rPr>
          <w:rFonts w:ascii="Arial" w:eastAsia="Times New Roman" w:hAnsi="Arial" w:cs="Arial"/>
          <w:b/>
          <w:sz w:val="24"/>
          <w:szCs w:val="24"/>
        </w:rPr>
        <w:tab/>
      </w:r>
      <w:r w:rsidRPr="00CA6D40">
        <w:rPr>
          <w:rFonts w:ascii="Arial" w:eastAsia="Times New Roman" w:hAnsi="Arial" w:cs="Arial"/>
          <w:b/>
          <w:sz w:val="24"/>
          <w:szCs w:val="24"/>
        </w:rPr>
        <w:tab/>
      </w:r>
      <w:r w:rsidRPr="00CA6D40">
        <w:rPr>
          <w:rFonts w:ascii="Arial" w:eastAsia="Times New Roman" w:hAnsi="Arial" w:cs="Arial"/>
          <w:b/>
          <w:sz w:val="24"/>
          <w:szCs w:val="24"/>
          <w:highlight w:val="green"/>
        </w:rPr>
        <w:t>PSHE/Citizenship theme</w:t>
      </w:r>
    </w:p>
    <w:p w:rsidR="00CA6D40" w:rsidRPr="00CA6D40" w:rsidRDefault="00CA6D40" w:rsidP="00CA6D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A6D40" w:rsidRPr="00CA6D40" w:rsidRDefault="00CA6D40" w:rsidP="00CA6D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3643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"/>
        <w:gridCol w:w="1599"/>
        <w:gridCol w:w="2690"/>
        <w:gridCol w:w="1276"/>
        <w:gridCol w:w="3048"/>
        <w:gridCol w:w="2480"/>
        <w:gridCol w:w="1576"/>
      </w:tblGrid>
      <w:tr w:rsidR="00CA6D40" w:rsidRPr="00CA6D40" w:rsidTr="0093286F">
        <w:trPr>
          <w:trHeight w:val="559"/>
        </w:trPr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CA6D40" w:rsidRPr="00CA6D40" w:rsidRDefault="00CA6D40" w:rsidP="00CA6D40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49" w:right="118"/>
              <w:jc w:val="center"/>
              <w:rPr>
                <w:rFonts w:ascii="Arial" w:eastAsia="Times New Roman" w:hAnsi="Arial" w:cs="Arial"/>
                <w:b/>
                <w:bCs/>
                <w:w w:val="99"/>
                <w:sz w:val="16"/>
                <w:szCs w:val="16"/>
              </w:rPr>
            </w:pPr>
            <w:r w:rsidRPr="00CA6D40">
              <w:rPr>
                <w:rFonts w:ascii="Arial" w:eastAsia="Times New Roman" w:hAnsi="Arial" w:cs="Arial"/>
                <w:b/>
                <w:bCs/>
                <w:w w:val="99"/>
                <w:sz w:val="16"/>
                <w:szCs w:val="16"/>
              </w:rPr>
              <w:t>Week</w:t>
            </w:r>
          </w:p>
          <w:p w:rsidR="00CA6D40" w:rsidRPr="00CA6D40" w:rsidRDefault="00CA6D40" w:rsidP="00CA6D40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49" w:right="118"/>
              <w:jc w:val="center"/>
              <w:rPr>
                <w:rFonts w:ascii="Arial" w:eastAsia="Times New Roman" w:hAnsi="Arial" w:cs="Arial"/>
                <w:b/>
                <w:bCs/>
                <w:w w:val="99"/>
                <w:sz w:val="16"/>
                <w:szCs w:val="16"/>
              </w:rPr>
            </w:pPr>
            <w:r w:rsidRPr="00CA6D40">
              <w:rPr>
                <w:rFonts w:ascii="Arial" w:eastAsia="Times New Roman" w:hAnsi="Arial" w:cs="Arial"/>
                <w:b/>
                <w:bCs/>
                <w:w w:val="99"/>
                <w:sz w:val="16"/>
                <w:szCs w:val="16"/>
              </w:rPr>
              <w:t>No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CA6D40" w:rsidRPr="00CA6D40" w:rsidRDefault="00CA6D40" w:rsidP="00CA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71"/>
              <w:jc w:val="center"/>
              <w:rPr>
                <w:rFonts w:ascii="Arial" w:eastAsia="Times New Roman" w:hAnsi="Arial" w:cs="Arial"/>
                <w:b/>
                <w:bCs/>
                <w:w w:val="99"/>
                <w:sz w:val="16"/>
                <w:szCs w:val="16"/>
              </w:rPr>
            </w:pPr>
            <w:r w:rsidRPr="00CA6D40">
              <w:rPr>
                <w:rFonts w:ascii="Arial" w:eastAsia="Times New Roman" w:hAnsi="Arial" w:cs="Arial"/>
                <w:b/>
                <w:bCs/>
                <w:w w:val="99"/>
                <w:sz w:val="16"/>
                <w:szCs w:val="16"/>
              </w:rPr>
              <w:t>W/C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CA6D40" w:rsidRPr="00CA6D40" w:rsidRDefault="00CA6D40" w:rsidP="00C07173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6" w:right="-2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6D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Mon</w:t>
            </w:r>
          </w:p>
          <w:p w:rsidR="00CD5B89" w:rsidRDefault="00CD5B89" w:rsidP="00C07173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6" w:right="-2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Whole school</w:t>
            </w:r>
          </w:p>
          <w:p w:rsidR="00CA6D40" w:rsidRPr="00CA6D40" w:rsidRDefault="00CD5B89" w:rsidP="00C07173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6" w:right="-2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CA6D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MRS ORMOND</w:t>
            </w:r>
          </w:p>
          <w:p w:rsidR="00CA6D40" w:rsidRPr="00CA6D40" w:rsidRDefault="00CD5B89" w:rsidP="00B909B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6" w:right="-2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CD5B89" w:rsidRDefault="00CA6D40" w:rsidP="00B909B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41" w:right="-2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6D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Tues</w:t>
            </w:r>
            <w:r w:rsidR="00B909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CA6D40" w:rsidRPr="00CA6D40" w:rsidRDefault="00CA6D40" w:rsidP="00B909B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41" w:right="-2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6D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Diocese Representatives</w:t>
            </w:r>
          </w:p>
          <w:p w:rsidR="00CA6D40" w:rsidRPr="00CA6D40" w:rsidRDefault="00CD5B89" w:rsidP="00C07173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41" w:right="-2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9.00 </w:t>
            </w:r>
          </w:p>
        </w:tc>
        <w:tc>
          <w:tcPr>
            <w:tcW w:w="3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CA6D40" w:rsidRDefault="00CA6D40" w:rsidP="00C07173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1" w:right="-2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6D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Wed</w:t>
            </w:r>
          </w:p>
          <w:p w:rsidR="00CD5B89" w:rsidRPr="00CA6D40" w:rsidRDefault="00CD5B89" w:rsidP="00C07173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1" w:right="-2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Phase leaders</w:t>
            </w:r>
          </w:p>
          <w:p w:rsidR="00CA6D40" w:rsidRDefault="00CD5B89" w:rsidP="00B909B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6" w:right="-2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EYFS/KS1 9am</w:t>
            </w:r>
          </w:p>
          <w:p w:rsidR="00CD5B89" w:rsidRPr="00CA6D40" w:rsidRDefault="00CD5B89" w:rsidP="00B909B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6" w:right="-2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KS2 10.10</w:t>
            </w: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CA6D40" w:rsidRPr="00CA6D40" w:rsidRDefault="00CA6D40" w:rsidP="00C07173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01" w:right="-2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6D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Thurs</w:t>
            </w:r>
          </w:p>
          <w:p w:rsidR="00CA6D40" w:rsidRPr="00CA6D40" w:rsidRDefault="00CA6D40" w:rsidP="00C07173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01" w:right="-2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6D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Class collective worship</w:t>
            </w:r>
          </w:p>
          <w:p w:rsidR="00CA6D40" w:rsidRPr="00CA6D40" w:rsidRDefault="00CA6D40" w:rsidP="00C07173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01" w:right="-2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CA6D40" w:rsidRDefault="00CA6D40" w:rsidP="00C07173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3" w:right="383"/>
              <w:rPr>
                <w:rFonts w:ascii="Arial" w:eastAsia="Times New Roman" w:hAnsi="Arial" w:cs="Arial"/>
                <w:b/>
                <w:bCs/>
                <w:w w:val="99"/>
                <w:sz w:val="16"/>
                <w:szCs w:val="16"/>
              </w:rPr>
            </w:pPr>
            <w:r w:rsidRPr="00CA6D40">
              <w:rPr>
                <w:rFonts w:ascii="Arial" w:eastAsia="Times New Roman" w:hAnsi="Arial" w:cs="Arial"/>
                <w:b/>
                <w:bCs/>
                <w:w w:val="99"/>
                <w:sz w:val="16"/>
                <w:szCs w:val="16"/>
              </w:rPr>
              <w:t>Fri</w:t>
            </w:r>
          </w:p>
          <w:p w:rsidR="00CD5B89" w:rsidRDefault="00CD5B89" w:rsidP="00C07173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3" w:right="383"/>
              <w:rPr>
                <w:rFonts w:ascii="Arial" w:eastAsia="Times New Roman" w:hAnsi="Arial" w:cs="Arial"/>
                <w:b/>
                <w:bCs/>
                <w:w w:val="99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w w:val="99"/>
                <w:sz w:val="16"/>
                <w:szCs w:val="16"/>
              </w:rPr>
              <w:t>Whole school</w:t>
            </w:r>
          </w:p>
          <w:p w:rsidR="00CA6D40" w:rsidRPr="00CA6D40" w:rsidRDefault="00CA6D40" w:rsidP="00C07173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3" w:right="383"/>
              <w:rPr>
                <w:rFonts w:ascii="Arial" w:eastAsia="Times New Roman" w:hAnsi="Arial" w:cs="Arial"/>
                <w:b/>
                <w:bCs/>
                <w:w w:val="99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w w:val="99"/>
                <w:sz w:val="16"/>
                <w:szCs w:val="16"/>
              </w:rPr>
              <w:t>MRS ORMOND</w:t>
            </w:r>
          </w:p>
          <w:p w:rsidR="00CA6D40" w:rsidRPr="00CA6D40" w:rsidRDefault="00CA6D40" w:rsidP="00B909B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3" w:right="383"/>
              <w:rPr>
                <w:rFonts w:ascii="Arial" w:eastAsia="Times New Roman" w:hAnsi="Arial" w:cs="Arial"/>
                <w:b/>
                <w:bCs/>
                <w:w w:val="99"/>
                <w:sz w:val="16"/>
                <w:szCs w:val="16"/>
              </w:rPr>
            </w:pPr>
            <w:r w:rsidRPr="00CA6D40">
              <w:rPr>
                <w:rFonts w:ascii="Arial" w:eastAsia="Times New Roman" w:hAnsi="Arial" w:cs="Arial"/>
                <w:b/>
                <w:bCs/>
                <w:w w:val="99"/>
                <w:sz w:val="16"/>
                <w:szCs w:val="16"/>
              </w:rPr>
              <w:t>Celebration</w:t>
            </w:r>
            <w:r w:rsidR="00B909BE">
              <w:rPr>
                <w:rFonts w:ascii="Arial" w:eastAsia="Times New Roman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="00CD5B89">
              <w:rPr>
                <w:rFonts w:ascii="Arial" w:eastAsia="Times New Roman" w:hAnsi="Arial" w:cs="Arial"/>
                <w:b/>
                <w:bCs/>
                <w:w w:val="99"/>
                <w:sz w:val="16"/>
                <w:szCs w:val="16"/>
              </w:rPr>
              <w:t>10.10</w:t>
            </w:r>
          </w:p>
        </w:tc>
      </w:tr>
      <w:tr w:rsidR="00CA6D40" w:rsidRPr="00CA6D40" w:rsidTr="0093286F">
        <w:trPr>
          <w:trHeight w:val="332"/>
        </w:trPr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A6D40" w:rsidRPr="00CA6D40" w:rsidRDefault="00CA6D40" w:rsidP="00CA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D4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CA6D40" w:rsidRPr="00CA6D40" w:rsidRDefault="00BC3AA6" w:rsidP="00CA6D40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FC354C">
              <w:rPr>
                <w:rFonts w:ascii="Arial" w:eastAsia="Times New Roman" w:hAnsi="Arial" w:cs="Arial"/>
                <w:bCs/>
                <w:sz w:val="20"/>
                <w:szCs w:val="20"/>
              </w:rPr>
              <w:t>.9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A6D40" w:rsidRPr="00CA6D40" w:rsidRDefault="00FC354C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INSET DAY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C354C" w:rsidRPr="00CA6D40" w:rsidRDefault="00CD5B89" w:rsidP="00FC3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INSET DAY</w:t>
            </w:r>
          </w:p>
        </w:tc>
        <w:tc>
          <w:tcPr>
            <w:tcW w:w="3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CA6D40" w:rsidRDefault="00CD5B89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B89">
              <w:rPr>
                <w:rFonts w:ascii="Arial" w:eastAsia="Times New Roman" w:hAnsi="Arial" w:cs="Arial"/>
                <w:sz w:val="20"/>
                <w:szCs w:val="20"/>
                <w:shd w:val="clear" w:color="auto" w:fill="92D050"/>
                <w:lang w:eastAsia="en-GB"/>
              </w:rPr>
              <w:t>Welcome back. What ingredients are needed to make a great school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  <w:p w:rsidR="00FC354C" w:rsidRPr="00CA6D40" w:rsidRDefault="00FC354C" w:rsidP="00124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B909BE" w:rsidRDefault="00CD5B89" w:rsidP="00CD5B89">
            <w:pPr>
              <w:shd w:val="clear" w:color="auto" w:fill="00B0F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Holy Trinity</w:t>
            </w:r>
          </w:p>
          <w:p w:rsidR="00CA6D40" w:rsidRPr="00CA6D40" w:rsidRDefault="00CA6D40" w:rsidP="00124A85">
            <w:pPr>
              <w:shd w:val="clear" w:color="auto" w:fill="00B0F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93CDB" w:rsidRPr="00CA6D40" w:rsidRDefault="00793CDB" w:rsidP="0079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6D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Celebration </w:t>
            </w:r>
            <w:r w:rsidR="00124A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Worship</w:t>
            </w:r>
          </w:p>
          <w:p w:rsidR="00CA6D40" w:rsidRPr="00CA6D40" w:rsidRDefault="00CA6D40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A6D40" w:rsidRPr="00CA6D40" w:rsidTr="00124A85">
        <w:trPr>
          <w:trHeight w:val="332"/>
        </w:trPr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A6D40" w:rsidRPr="00CA6D40" w:rsidRDefault="00CA6D40" w:rsidP="00CA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D4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CA6D40" w:rsidRPr="00CA6D40" w:rsidRDefault="00BC3AA6" w:rsidP="00CA6D40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eastAsia="Times New Roman" w:hAnsi="Arial" w:cs="Arial"/>
                <w:bCs/>
                <w:color w:val="1154CC"/>
                <w:w w:val="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  <w:r w:rsidR="00FC354C">
              <w:rPr>
                <w:rFonts w:ascii="Arial" w:eastAsia="Times New Roman" w:hAnsi="Arial" w:cs="Arial"/>
                <w:bCs/>
                <w:sz w:val="20"/>
                <w:szCs w:val="20"/>
              </w:rPr>
              <w:t>.9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.19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865953" w:rsidRDefault="00865953" w:rsidP="00865953">
            <w:pPr>
              <w:spacing w:after="0" w:line="240" w:lineRule="auto"/>
              <w:ind w:left="720" w:hanging="720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Introduction to the value of Hope. </w:t>
            </w:r>
          </w:p>
          <w:p w:rsidR="00C95E12" w:rsidRDefault="00124A85" w:rsidP="00865953">
            <w:pPr>
              <w:spacing w:after="0" w:line="240" w:lineRule="auto"/>
              <w:ind w:left="720" w:hanging="720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Story of Simeon to show that </w:t>
            </w:r>
            <w:r w:rsidR="008659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Jesus is the hope and light of the world.</w:t>
            </w:r>
          </w:p>
          <w:p w:rsidR="00124A85" w:rsidRDefault="00124A85" w:rsidP="00865953">
            <w:pPr>
              <w:spacing w:after="0" w:line="240" w:lineRule="auto"/>
              <w:ind w:left="720" w:hanging="720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865953" w:rsidRDefault="00124A85" w:rsidP="00865953">
            <w:pPr>
              <w:spacing w:after="0" w:line="240" w:lineRule="auto"/>
              <w:ind w:left="720" w:hanging="720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Hymn -</w:t>
            </w:r>
            <w:r w:rsidR="006C604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This little light of mine</w:t>
            </w:r>
          </w:p>
          <w:p w:rsidR="006C6045" w:rsidRPr="00B909BE" w:rsidRDefault="006C6045" w:rsidP="00124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CA6D40" w:rsidRPr="00B909BE" w:rsidRDefault="00CA6D40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909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Arch-Deacon Richard</w:t>
            </w:r>
          </w:p>
        </w:tc>
        <w:tc>
          <w:tcPr>
            <w:tcW w:w="3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6C6045" w:rsidRPr="006C6045" w:rsidRDefault="006C6045" w:rsidP="006C6045">
            <w:pPr>
              <w:shd w:val="clear" w:color="auto" w:fill="FFFF00"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00"/>
                <w:kern w:val="36"/>
                <w:sz w:val="18"/>
                <w:szCs w:val="18"/>
                <w:lang w:eastAsia="en-GB"/>
              </w:rPr>
            </w:pPr>
            <w:r w:rsidRPr="006C6045">
              <w:rPr>
                <w:rFonts w:ascii="Verdana" w:eastAsia="Times New Roman" w:hAnsi="Verdana" w:cs="Times New Roman"/>
                <w:color w:val="000000"/>
                <w:kern w:val="36"/>
                <w:sz w:val="18"/>
                <w:szCs w:val="18"/>
                <w:lang w:eastAsia="en-GB"/>
              </w:rPr>
              <w:t>Matthew 5:14</w:t>
            </w:r>
            <w:r w:rsidRPr="006C60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 </w:t>
            </w:r>
            <w:r w:rsidRPr="006C60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“You are the light of the world.</w:t>
            </w:r>
          </w:p>
          <w:p w:rsidR="006C6045" w:rsidRDefault="006C6045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24A85" w:rsidRDefault="006C6045" w:rsidP="00124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6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Reinforce concept of candle/light being representative of hope and Jesus. </w:t>
            </w:r>
          </w:p>
          <w:p w:rsidR="00124A85" w:rsidRDefault="006C6045" w:rsidP="00124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6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EYFS/KS1 – Song – ‘this little light of mine’ </w:t>
            </w:r>
          </w:p>
          <w:p w:rsidR="006C6045" w:rsidRPr="006C6045" w:rsidRDefault="006C6045" w:rsidP="00124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C6045">
              <w:rPr>
                <w:sz w:val="20"/>
                <w:szCs w:val="20"/>
              </w:rPr>
              <w:t>KS2 – Hymn ‘Shine Jesus Shine’</w:t>
            </w: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C18E3" w:rsidRPr="00BC18E3" w:rsidRDefault="00BC18E3" w:rsidP="00BC18E3">
            <w:pPr>
              <w:shd w:val="clear" w:color="auto" w:fill="FFFF0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92D050"/>
                <w:lang w:eastAsia="en-GB"/>
              </w:rPr>
            </w:pPr>
            <w:r w:rsidRPr="00124A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‘</w:t>
            </w:r>
            <w:r w:rsidRPr="00124A85">
              <w:rPr>
                <w:rFonts w:ascii="Arial" w:eastAsia="Times New Roman" w:hAnsi="Arial" w:cs="Arial"/>
                <w:sz w:val="18"/>
                <w:szCs w:val="18"/>
                <w:shd w:val="clear" w:color="auto" w:fill="92D050"/>
                <w:lang w:eastAsia="en-GB"/>
              </w:rPr>
              <w:t>Over here, over there’ folk singer 9.15</w:t>
            </w:r>
          </w:p>
        </w:tc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A6D40" w:rsidRPr="00B909BE" w:rsidRDefault="00CA6D40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909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Celebration </w:t>
            </w:r>
            <w:r w:rsidR="00124A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Worship</w:t>
            </w:r>
          </w:p>
          <w:p w:rsidR="00CA6D40" w:rsidRPr="00B909BE" w:rsidRDefault="00CA6D40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CA6D40" w:rsidRPr="00CA6D40" w:rsidTr="0093286F">
        <w:trPr>
          <w:trHeight w:val="317"/>
        </w:trPr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A6D40" w:rsidRPr="00CA6D40" w:rsidRDefault="00CA6D40" w:rsidP="00CA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D4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CA6D40" w:rsidRPr="00CA6D40" w:rsidRDefault="00CD5B89" w:rsidP="00CA6D40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16</w:t>
            </w:r>
            <w:r w:rsidR="00FC354C">
              <w:rPr>
                <w:rFonts w:ascii="Arial" w:eastAsia="Times New Roman" w:hAnsi="Arial" w:cs="Arial"/>
                <w:bCs/>
                <w:sz w:val="20"/>
                <w:szCs w:val="20"/>
              </w:rPr>
              <w:t>.9</w:t>
            </w:r>
            <w:r w:rsidR="00BC3AA6">
              <w:rPr>
                <w:rFonts w:ascii="Arial" w:eastAsia="Times New Roman" w:hAnsi="Arial" w:cs="Arial"/>
                <w:bCs/>
                <w:sz w:val="20"/>
                <w:szCs w:val="20"/>
              </w:rPr>
              <w:t>.19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933DC1" w:rsidRDefault="00DA1A37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Planting Hope</w:t>
            </w:r>
          </w:p>
          <w:p w:rsidR="00DA1A37" w:rsidRDefault="00DA1A37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Story of the mustard seed</w:t>
            </w:r>
          </w:p>
          <w:p w:rsidR="00DA1A37" w:rsidRPr="00CA6D40" w:rsidRDefault="00DA1A37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CA6D40" w:rsidRPr="00CA6D40" w:rsidRDefault="009C2DD1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6D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Arch-Deacon Richard</w:t>
            </w:r>
          </w:p>
        </w:tc>
        <w:tc>
          <w:tcPr>
            <w:tcW w:w="3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4545A0" w:rsidRDefault="00DA1A37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EYFS/KS1 – Story ‘The tiny Seed’ by Eric Carle – reinforce idea of hope </w:t>
            </w:r>
          </w:p>
          <w:p w:rsidR="00DA1A37" w:rsidRPr="00DA1A37" w:rsidRDefault="00DA1A37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KS2 </w:t>
            </w:r>
            <w:r w:rsidR="00400E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00E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Story of George Muller – small start can lead to big things</w:t>
            </w: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545A0" w:rsidRPr="00CA6D40" w:rsidRDefault="00BC18E3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</w:t>
            </w:r>
            <w:r w:rsidR="00400E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dren to learn ‘I can sing a rainbow’ ready for Monday</w:t>
            </w:r>
          </w:p>
        </w:tc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A6D40" w:rsidRPr="00CA6D40" w:rsidRDefault="00CA6D40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6D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Celebration </w:t>
            </w:r>
            <w:r w:rsidR="00124A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Worship</w:t>
            </w:r>
          </w:p>
          <w:p w:rsidR="00CA6D40" w:rsidRPr="00CA6D40" w:rsidRDefault="00CA6D40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A6D40" w:rsidRPr="00CA6D40" w:rsidTr="0093286F">
        <w:trPr>
          <w:trHeight w:val="332"/>
        </w:trPr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A6D40" w:rsidRPr="00CA6D40" w:rsidRDefault="00CA6D40" w:rsidP="00CA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D4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CA6D40" w:rsidRPr="00CA6D40" w:rsidRDefault="00CD5B89" w:rsidP="00CA6D40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23</w:t>
            </w:r>
            <w:r w:rsidR="00FC354C">
              <w:rPr>
                <w:rFonts w:ascii="Arial" w:eastAsia="Times New Roman" w:hAnsi="Arial" w:cs="Arial"/>
                <w:bCs/>
                <w:sz w:val="20"/>
                <w:szCs w:val="20"/>
              </w:rPr>
              <w:t>.9</w:t>
            </w:r>
            <w:r w:rsidR="00BC3AA6">
              <w:rPr>
                <w:rFonts w:ascii="Arial" w:eastAsia="Times New Roman" w:hAnsi="Arial" w:cs="Arial"/>
                <w:bCs/>
                <w:sz w:val="20"/>
                <w:szCs w:val="20"/>
              </w:rPr>
              <w:t>.19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366D46" w:rsidRDefault="00CD5B89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Official school opening by Bishop James</w:t>
            </w:r>
          </w:p>
          <w:p w:rsidR="00DA1A37" w:rsidRPr="00CD5B89" w:rsidRDefault="00DA1A37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(Noah’s Ark)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CA6D40" w:rsidRPr="00CA6D40" w:rsidRDefault="009C2DD1" w:rsidP="009C2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 Susan</w:t>
            </w:r>
          </w:p>
        </w:tc>
        <w:tc>
          <w:tcPr>
            <w:tcW w:w="3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400E24" w:rsidRDefault="00400E24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Revisit the story of Noah’s ark</w:t>
            </w:r>
          </w:p>
          <w:p w:rsidR="00CA6D40" w:rsidRDefault="00400E24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EYFS/KS1-Explore the image of a rainbow as a symbol of hope</w:t>
            </w:r>
          </w:p>
          <w:p w:rsidR="00400E24" w:rsidRDefault="00400E24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KS2 – as above but also include the dove and olive branch</w:t>
            </w:r>
          </w:p>
          <w:p w:rsidR="00400E24" w:rsidRPr="00400E24" w:rsidRDefault="00400E24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400E24" w:rsidRDefault="00400E24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92D05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92D050"/>
                <w:lang w:eastAsia="en-GB"/>
              </w:rPr>
              <w:lastRenderedPageBreak/>
              <w:t>EYFS/KS1 – Rainbow activities</w:t>
            </w:r>
          </w:p>
          <w:p w:rsidR="00400E24" w:rsidRDefault="00400E24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92D050"/>
                <w:lang w:eastAsia="en-GB"/>
              </w:rPr>
            </w:pPr>
          </w:p>
          <w:p w:rsidR="00400E24" w:rsidRDefault="00400E24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92D050"/>
                <w:lang w:eastAsia="en-GB"/>
              </w:rPr>
            </w:pPr>
          </w:p>
          <w:p w:rsidR="00400E24" w:rsidRDefault="00400E24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92D050"/>
                <w:lang w:eastAsia="en-GB"/>
              </w:rPr>
            </w:pPr>
          </w:p>
          <w:p w:rsidR="00CA6D40" w:rsidRDefault="00400E24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92D050"/>
                <w:lang w:eastAsia="en-GB"/>
              </w:rPr>
              <w:t xml:space="preserve">KS”2 - </w:t>
            </w:r>
            <w:r w:rsidR="009D71D5" w:rsidRPr="00400E24">
              <w:rPr>
                <w:rFonts w:ascii="Arial" w:eastAsia="Times New Roman" w:hAnsi="Arial" w:cs="Arial"/>
                <w:sz w:val="20"/>
                <w:szCs w:val="20"/>
                <w:shd w:val="clear" w:color="auto" w:fill="92D050"/>
                <w:lang w:eastAsia="en-GB"/>
              </w:rPr>
              <w:t>Why support Macmillan</w:t>
            </w:r>
            <w:r w:rsidR="009D71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? </w:t>
            </w:r>
          </w:p>
          <w:p w:rsidR="009D71D5" w:rsidRPr="00CA6D40" w:rsidRDefault="009D71D5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A6D40" w:rsidRPr="00CA6D40" w:rsidRDefault="009D71D5" w:rsidP="009D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Sponsored Walk and Macmillan coffee morning</w:t>
            </w:r>
          </w:p>
        </w:tc>
      </w:tr>
      <w:tr w:rsidR="00CA6D40" w:rsidRPr="00CA6D40" w:rsidTr="0093286F">
        <w:trPr>
          <w:trHeight w:val="332"/>
        </w:trPr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A6D40" w:rsidRPr="00CA6D40" w:rsidRDefault="00CA6D40" w:rsidP="00CA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D4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CA6D40" w:rsidRPr="00CA6D40" w:rsidRDefault="00CD5B89" w:rsidP="00CA6D40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30.9</w:t>
            </w:r>
            <w:r w:rsidR="00BC3AA6">
              <w:rPr>
                <w:rFonts w:ascii="Arial" w:eastAsia="Times New Roman" w:hAnsi="Arial" w:cs="Arial"/>
                <w:bCs/>
                <w:sz w:val="20"/>
                <w:szCs w:val="20"/>
              </w:rPr>
              <w:t>.19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8B62C7" w:rsidRDefault="00BC18E3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Hope for the future – ‘I wish tonight’ poem</w:t>
            </w:r>
          </w:p>
          <w:p w:rsidR="00BC18E3" w:rsidRPr="00400E24" w:rsidRDefault="00BC18E3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Healing the world/sustainability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CA6D40" w:rsidRPr="00CA6D40" w:rsidRDefault="00CA6D40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6D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 Susan</w:t>
            </w:r>
          </w:p>
        </w:tc>
        <w:tc>
          <w:tcPr>
            <w:tcW w:w="3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B62C7" w:rsidRPr="00CA6D40" w:rsidRDefault="00BC18E3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18E3"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en-GB"/>
              </w:rPr>
              <w:t>Vison for the future – collect ideas off the children about the world they want to grow up in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CA6D40" w:rsidRPr="00CA6D40" w:rsidRDefault="00BC18E3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Children to complete What would you ask Jesus candle (individually or as a group dep on age)</w:t>
            </w:r>
          </w:p>
        </w:tc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A6D40" w:rsidRPr="00CA6D40" w:rsidRDefault="00CA6D40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6D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Celebration </w:t>
            </w:r>
            <w:r w:rsidR="00124A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Worship</w:t>
            </w:r>
          </w:p>
          <w:p w:rsidR="00CA6D40" w:rsidRDefault="00CA6D40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3178D" w:rsidRPr="00CA6D40" w:rsidRDefault="00A3178D" w:rsidP="00CA6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</w:tr>
      <w:tr w:rsidR="009C2DD1" w:rsidRPr="00CA6D40" w:rsidTr="0093286F">
        <w:trPr>
          <w:trHeight w:val="332"/>
        </w:trPr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C2DD1" w:rsidRPr="00CA6D40" w:rsidRDefault="009C2DD1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D4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9C2DD1" w:rsidRPr="00CA6D40" w:rsidRDefault="00CD5B89" w:rsidP="009C2DD1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="009C2DD1">
              <w:rPr>
                <w:rFonts w:ascii="Arial" w:eastAsia="Times New Roman" w:hAnsi="Arial" w:cs="Arial"/>
                <w:bCs/>
                <w:sz w:val="20"/>
                <w:szCs w:val="20"/>
              </w:rPr>
              <w:t>.10</w:t>
            </w:r>
            <w:r w:rsidR="00BC3AA6">
              <w:rPr>
                <w:rFonts w:ascii="Arial" w:eastAsia="Times New Roman" w:hAnsi="Arial" w:cs="Arial"/>
                <w:bCs/>
                <w:sz w:val="20"/>
                <w:szCs w:val="20"/>
              </w:rPr>
              <w:t>.19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2DD1" w:rsidRPr="00CA6D40" w:rsidRDefault="00BC18E3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178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FOODBANK HARVEST APPEAL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9C2DD1" w:rsidRPr="00CA6D40" w:rsidRDefault="009C2DD1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54CC"/>
          </w:tcPr>
          <w:p w:rsidR="009C2DD1" w:rsidRPr="00131469" w:rsidRDefault="00131469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14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Yom Kippur – Jewish festival</w:t>
            </w: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2DD1" w:rsidRDefault="009C2DD1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Harvest songs</w:t>
            </w:r>
          </w:p>
          <w:p w:rsidR="009C2DD1" w:rsidRPr="00CA6D40" w:rsidRDefault="009C2DD1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Autumn Days, colours of day, thank you Lord etc.</w:t>
            </w:r>
          </w:p>
        </w:tc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2DD1" w:rsidRPr="00CA6D40" w:rsidRDefault="009C2DD1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6D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Celebration </w:t>
            </w:r>
            <w:r w:rsidR="00124A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Worship</w:t>
            </w:r>
          </w:p>
          <w:p w:rsidR="009C2DD1" w:rsidRPr="00CA6D40" w:rsidRDefault="009C2DD1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C2DD1" w:rsidRPr="00CA6D40" w:rsidTr="0093286F">
        <w:trPr>
          <w:trHeight w:val="332"/>
        </w:trPr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C2DD1" w:rsidRPr="00CA6D40" w:rsidRDefault="009C2DD1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9C2DD1" w:rsidRDefault="00CD5B89" w:rsidP="009C2DD1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14</w:t>
            </w:r>
            <w:r w:rsidR="009C2DD1">
              <w:rPr>
                <w:rFonts w:ascii="Arial" w:eastAsia="Times New Roman" w:hAnsi="Arial" w:cs="Arial"/>
                <w:bCs/>
                <w:sz w:val="20"/>
                <w:szCs w:val="20"/>
              </w:rPr>
              <w:t>.10</w:t>
            </w:r>
            <w:r w:rsidR="00BC3AA6">
              <w:rPr>
                <w:rFonts w:ascii="Arial" w:eastAsia="Times New Roman" w:hAnsi="Arial" w:cs="Arial"/>
                <w:bCs/>
                <w:sz w:val="20"/>
                <w:szCs w:val="20"/>
              </w:rPr>
              <w:t>.19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2DD1" w:rsidRPr="00CA6D40" w:rsidRDefault="009C2DD1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PHOTOGRAPHS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9C2DD1" w:rsidRPr="00CA6D40" w:rsidRDefault="00961EA3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  S</w:t>
            </w:r>
            <w:r w:rsidR="009C2DD1">
              <w:rPr>
                <w:rFonts w:ascii="Arial" w:eastAsia="Times New Roman" w:hAnsi="Arial" w:cs="Arial"/>
                <w:sz w:val="20"/>
                <w:szCs w:val="20"/>
              </w:rPr>
              <w:t>usan</w:t>
            </w:r>
          </w:p>
        </w:tc>
        <w:tc>
          <w:tcPr>
            <w:tcW w:w="3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61EA3" w:rsidRDefault="00961EA3" w:rsidP="00961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Harvest songs</w:t>
            </w:r>
          </w:p>
          <w:p w:rsidR="009C2DD1" w:rsidRPr="00CA6D40" w:rsidRDefault="00961EA3" w:rsidP="00961E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Autumn Days, colours of day, thank you Lord etc.</w:t>
            </w: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9C2DD1" w:rsidRPr="00CA6D40" w:rsidRDefault="00865953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Harvest Festival in church pm</w:t>
            </w:r>
          </w:p>
        </w:tc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2DD1" w:rsidRPr="00CA6D40" w:rsidRDefault="009C2DD1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6D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Celebration </w:t>
            </w:r>
            <w:r w:rsidR="00124A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Worship</w:t>
            </w:r>
          </w:p>
          <w:p w:rsidR="009C2DD1" w:rsidRPr="00CA6D40" w:rsidRDefault="009C2DD1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C2DD1" w:rsidRPr="00CA6D40" w:rsidTr="0093286F">
        <w:trPr>
          <w:trHeight w:val="332"/>
        </w:trPr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vAlign w:val="center"/>
          </w:tcPr>
          <w:p w:rsidR="009C2DD1" w:rsidRPr="00CA6D40" w:rsidRDefault="009C2DD1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D40">
              <w:rPr>
                <w:rFonts w:ascii="Arial" w:eastAsia="Times New Roman" w:hAnsi="Arial" w:cs="Arial"/>
                <w:sz w:val="20"/>
                <w:szCs w:val="20"/>
              </w:rPr>
              <w:t>Half Term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9C2DD1" w:rsidRPr="00CA6D40" w:rsidRDefault="009C2DD1" w:rsidP="009C2DD1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2DD1" w:rsidRPr="00CA6D40" w:rsidRDefault="009C2DD1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2DD1" w:rsidRPr="00CA6D40" w:rsidRDefault="009C2DD1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2DD1" w:rsidRPr="00CA6D40" w:rsidRDefault="009C2DD1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2DD1" w:rsidRPr="00CA6D40" w:rsidRDefault="009C2DD1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2DD1" w:rsidRPr="00CA6D40" w:rsidRDefault="009C2DD1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DD1" w:rsidRPr="00CA6D40" w:rsidTr="0093286F">
        <w:trPr>
          <w:trHeight w:val="317"/>
        </w:trPr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C2DD1" w:rsidRPr="00CA6D40" w:rsidRDefault="009C2DD1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9C2DD1" w:rsidRPr="00CA6D40" w:rsidRDefault="00CD5B89" w:rsidP="009C2DD1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28</w:t>
            </w:r>
            <w:r w:rsidR="009C2DD1">
              <w:rPr>
                <w:rFonts w:ascii="Arial" w:eastAsia="Times New Roman" w:hAnsi="Arial" w:cs="Arial"/>
                <w:bCs/>
                <w:sz w:val="20"/>
                <w:szCs w:val="20"/>
              </w:rPr>
              <w:t>.10</w:t>
            </w:r>
            <w:r w:rsidR="00BC3AA6">
              <w:rPr>
                <w:rFonts w:ascii="Arial" w:eastAsia="Times New Roman" w:hAnsi="Arial" w:cs="Arial"/>
                <w:bCs/>
                <w:sz w:val="20"/>
                <w:szCs w:val="20"/>
              </w:rPr>
              <w:t>.19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54CC"/>
          </w:tcPr>
          <w:p w:rsidR="009C2DD1" w:rsidRPr="00CA6D40" w:rsidRDefault="00131469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Divali</w:t>
            </w:r>
            <w:proofErr w:type="spellEnd"/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2DD1" w:rsidRPr="00CA6D40" w:rsidRDefault="009C2DD1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6D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 Susan</w:t>
            </w:r>
          </w:p>
        </w:tc>
        <w:tc>
          <w:tcPr>
            <w:tcW w:w="3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9C2DD1" w:rsidRPr="00CA6D40" w:rsidRDefault="009C2DD1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Souls Day – why is it important? How do Christians celebrate it?</w:t>
            </w: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54CC"/>
          </w:tcPr>
          <w:p w:rsidR="009C2DD1" w:rsidRPr="00CA6D40" w:rsidRDefault="00131469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Divali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activities</w:t>
            </w:r>
          </w:p>
        </w:tc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2DD1" w:rsidRPr="00CA6D40" w:rsidRDefault="009C2DD1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6D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Celebration </w:t>
            </w:r>
            <w:r w:rsidR="00124A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Worship</w:t>
            </w:r>
          </w:p>
          <w:p w:rsidR="009C2DD1" w:rsidRDefault="009C2DD1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9C2DD1" w:rsidRDefault="009C2DD1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9C2DD1" w:rsidRPr="00CA6D40" w:rsidRDefault="009C2DD1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9C2DD1" w:rsidRPr="00CA6D40" w:rsidTr="0093286F">
        <w:trPr>
          <w:trHeight w:val="332"/>
        </w:trPr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C2DD1" w:rsidRPr="00CA6D40" w:rsidRDefault="009C2DD1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9C2DD1" w:rsidRPr="00CA6D40" w:rsidRDefault="00CD5B89" w:rsidP="009C2DD1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="009C2DD1">
              <w:rPr>
                <w:rFonts w:ascii="Arial" w:eastAsia="Times New Roman" w:hAnsi="Arial" w:cs="Arial"/>
                <w:bCs/>
                <w:sz w:val="20"/>
                <w:szCs w:val="20"/>
              </w:rPr>
              <w:t>.11</w:t>
            </w:r>
            <w:r w:rsidR="00BC3AA6">
              <w:rPr>
                <w:rFonts w:ascii="Arial" w:eastAsia="Times New Roman" w:hAnsi="Arial" w:cs="Arial"/>
                <w:bCs/>
                <w:sz w:val="20"/>
                <w:szCs w:val="20"/>
              </w:rPr>
              <w:t>.19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82E6E" w:rsidRDefault="00382E6E" w:rsidP="00537460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Taking Responsibility for what we say.</w:t>
            </w:r>
          </w:p>
          <w:p w:rsidR="009C2DD1" w:rsidRDefault="00382E6E" w:rsidP="00537460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‘Be careful’ p333 Lion bible.</w:t>
            </w:r>
          </w:p>
          <w:p w:rsidR="00382E6E" w:rsidRPr="00382E6E" w:rsidRDefault="00382E6E" w:rsidP="00537460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2DD1" w:rsidRPr="00CA6D40" w:rsidRDefault="009C2DD1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6D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Arch-Deacon Richard</w:t>
            </w:r>
          </w:p>
        </w:tc>
        <w:tc>
          <w:tcPr>
            <w:tcW w:w="3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54CC"/>
          </w:tcPr>
          <w:p w:rsidR="009C2DD1" w:rsidRPr="00CA6D40" w:rsidRDefault="00131469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BC3A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Prophet Muhammed’s birthday – why is this significant to Muslims? How do they celebrate?</w:t>
            </w: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9C2DD1" w:rsidRDefault="00382E6E" w:rsidP="00382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2E6E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  <w:t>All – explore kind/thoughtful words v unkind/hurtful words (use of a bruised apple?)</w:t>
            </w:r>
          </w:p>
          <w:p w:rsidR="0093286F" w:rsidRPr="00CA6D40" w:rsidRDefault="0093286F" w:rsidP="00382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2DD1" w:rsidRPr="00CA6D40" w:rsidRDefault="009C2DD1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6D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Celebration </w:t>
            </w:r>
            <w:r w:rsidR="00124A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Worship</w:t>
            </w:r>
          </w:p>
          <w:p w:rsidR="009C2DD1" w:rsidRPr="00CA6D40" w:rsidRDefault="009C2DD1" w:rsidP="009C2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C2DD1" w:rsidRPr="00CA6D40" w:rsidTr="00124A85">
        <w:trPr>
          <w:trHeight w:val="332"/>
        </w:trPr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C2DD1" w:rsidRPr="00CA6D40" w:rsidRDefault="009C2DD1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9C2DD1" w:rsidRPr="00CA6D40" w:rsidRDefault="00CD5B89" w:rsidP="009C2DD1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11</w:t>
            </w:r>
            <w:r w:rsidR="009C2DD1">
              <w:rPr>
                <w:rFonts w:ascii="Arial" w:eastAsia="Times New Roman" w:hAnsi="Arial" w:cs="Arial"/>
                <w:bCs/>
                <w:sz w:val="20"/>
                <w:szCs w:val="20"/>
              </w:rPr>
              <w:t>.11</w:t>
            </w:r>
            <w:r w:rsidR="00BC3AA6">
              <w:rPr>
                <w:rFonts w:ascii="Arial" w:eastAsia="Times New Roman" w:hAnsi="Arial" w:cs="Arial"/>
                <w:bCs/>
                <w:sz w:val="20"/>
                <w:szCs w:val="20"/>
              </w:rPr>
              <w:t>.19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9C2DD1" w:rsidRPr="00CA6D40" w:rsidRDefault="00865953" w:rsidP="009C2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Remembrance</w:t>
            </w:r>
            <w:r w:rsidR="00382E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why do we remember those who fought in the war?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2DD1" w:rsidRPr="00CA6D40" w:rsidRDefault="00961EA3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6D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Arch-Deacon Richard</w:t>
            </w:r>
          </w:p>
        </w:tc>
        <w:tc>
          <w:tcPr>
            <w:tcW w:w="3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F5496" w:themeFill="accent5" w:themeFillShade="BF"/>
          </w:tcPr>
          <w:p w:rsidR="009C2DD1" w:rsidRDefault="00DA1A37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Guru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Nanaks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birthday was on 12th</w:t>
            </w:r>
            <w:r w:rsidRPr="00CC5D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why is this significant to Sikhs? How do they celebrate? Differences/similarities to Muslims &amp; </w:t>
            </w:r>
            <w:proofErr w:type="spellStart"/>
            <w:r w:rsidRPr="00CC5D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Chrisitans</w:t>
            </w:r>
            <w:proofErr w:type="spellEnd"/>
          </w:p>
          <w:p w:rsidR="0093286F" w:rsidRPr="00CA6D40" w:rsidRDefault="0093286F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2DD1" w:rsidRDefault="009C2DD1" w:rsidP="00DA1A37">
            <w:pPr>
              <w:shd w:val="clear" w:color="auto" w:fill="92D05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Why support Children in need?</w:t>
            </w:r>
          </w:p>
          <w:p w:rsidR="009C2DD1" w:rsidRPr="00CA6D40" w:rsidRDefault="009C2DD1" w:rsidP="00DA1A37">
            <w:pPr>
              <w:shd w:val="clear" w:color="auto" w:fill="92D05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Watch/discuss video clips from the official website.</w:t>
            </w:r>
          </w:p>
        </w:tc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2DD1" w:rsidRPr="00CA6D40" w:rsidRDefault="009C2DD1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6D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Celebration </w:t>
            </w:r>
            <w:r w:rsidR="00124A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Worship</w:t>
            </w:r>
          </w:p>
          <w:p w:rsidR="009C2DD1" w:rsidRPr="00CA6D40" w:rsidRDefault="009C2DD1" w:rsidP="009C2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C2DD1" w:rsidRPr="00CA6D40" w:rsidTr="0093286F">
        <w:trPr>
          <w:trHeight w:val="332"/>
        </w:trPr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C2DD1" w:rsidRPr="00CA6D40" w:rsidRDefault="009C2DD1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9C2DD1" w:rsidRPr="00CA6D40" w:rsidRDefault="00CD5B89" w:rsidP="009C2DD1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18</w:t>
            </w:r>
            <w:r w:rsidR="009C2DD1">
              <w:rPr>
                <w:rFonts w:ascii="Arial" w:eastAsia="Times New Roman" w:hAnsi="Arial" w:cs="Arial"/>
                <w:bCs/>
                <w:sz w:val="20"/>
                <w:szCs w:val="20"/>
              </w:rPr>
              <w:t>.11</w:t>
            </w:r>
            <w:r w:rsidR="00BC3AA6">
              <w:rPr>
                <w:rFonts w:ascii="Arial" w:eastAsia="Times New Roman" w:hAnsi="Arial" w:cs="Arial"/>
                <w:bCs/>
                <w:sz w:val="20"/>
                <w:szCs w:val="20"/>
              </w:rPr>
              <w:t>.19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9C2DD1" w:rsidRDefault="00382E6E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Taking responsibility for our time. Proverbs6.6-8</w:t>
            </w:r>
          </w:p>
          <w:p w:rsidR="00382E6E" w:rsidRDefault="00382E6E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Story of the ant and the grasshopper.</w:t>
            </w:r>
          </w:p>
          <w:p w:rsidR="00382E6E" w:rsidRPr="00CA6D40" w:rsidRDefault="00382E6E" w:rsidP="00382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Song –‘what have you done today to make you feel proud?’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2DD1" w:rsidRPr="00CA6D40" w:rsidRDefault="00961EA3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Rev Susan</w:t>
            </w:r>
          </w:p>
        </w:tc>
        <w:tc>
          <w:tcPr>
            <w:tcW w:w="3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9A2F05" w:rsidRDefault="009A2F05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KS1 – the gift of time – what would you like to spend time doing? Who would you spend time with?</w:t>
            </w:r>
          </w:p>
          <w:p w:rsidR="009C2DD1" w:rsidRPr="00CA6D40" w:rsidRDefault="009A2F05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KS2 -Why and how do people of faith/different religions spend time each day praying (talking and listening to God)?</w:t>
            </w: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9C2DD1" w:rsidRPr="00CA6D40" w:rsidRDefault="009A2F05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Christmas carols</w:t>
            </w:r>
          </w:p>
        </w:tc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2DD1" w:rsidRPr="00CA6D40" w:rsidRDefault="009C2DD1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6D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Celebration </w:t>
            </w:r>
            <w:r w:rsidR="00124A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Worship</w:t>
            </w:r>
          </w:p>
          <w:p w:rsidR="009C2DD1" w:rsidRPr="00CA6D40" w:rsidRDefault="009C2DD1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C2DD1" w:rsidRPr="00CA6D40" w:rsidTr="0093286F">
        <w:trPr>
          <w:trHeight w:val="332"/>
        </w:trPr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C2DD1" w:rsidRPr="00CA6D40" w:rsidRDefault="009C2DD1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9C2DD1" w:rsidRPr="00CA6D40" w:rsidRDefault="00CD5B89" w:rsidP="009C2DD1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25</w:t>
            </w:r>
            <w:r w:rsidR="009C2DD1">
              <w:rPr>
                <w:rFonts w:ascii="Arial" w:eastAsia="Times New Roman" w:hAnsi="Arial" w:cs="Arial"/>
                <w:bCs/>
                <w:sz w:val="20"/>
                <w:szCs w:val="20"/>
              </w:rPr>
              <w:t>.11</w:t>
            </w:r>
            <w:r w:rsidR="00BC3AA6">
              <w:rPr>
                <w:rFonts w:ascii="Arial" w:eastAsia="Times New Roman" w:hAnsi="Arial" w:cs="Arial"/>
                <w:bCs/>
                <w:sz w:val="20"/>
                <w:szCs w:val="20"/>
              </w:rPr>
              <w:t>.19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9C2DD1" w:rsidRPr="00CA6D40" w:rsidRDefault="009A2F05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Taking responsibility for managing our anger. ‘House of prayer’ Lion bible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2DD1" w:rsidRPr="00CA6D40" w:rsidRDefault="009C2DD1" w:rsidP="009C2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6D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 Susan</w:t>
            </w:r>
          </w:p>
        </w:tc>
        <w:tc>
          <w:tcPr>
            <w:tcW w:w="3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9C2DD1" w:rsidRDefault="009A2F05" w:rsidP="009A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Using our gifts responsibly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 values for life) </w:t>
            </w:r>
          </w:p>
          <w:p w:rsidR="009A2F05" w:rsidRPr="00CA6D40" w:rsidRDefault="0093286F" w:rsidP="009A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Parable of 3 s</w:t>
            </w:r>
            <w:r w:rsidR="00124A85">
              <w:rPr>
                <w:rFonts w:ascii="Arial" w:eastAsia="Times New Roman" w:hAnsi="Arial" w:cs="Arial"/>
                <w:sz w:val="20"/>
                <w:szCs w:val="20"/>
              </w:rPr>
              <w:t>erva</w:t>
            </w:r>
            <w:bookmarkStart w:id="0" w:name="_GoBack"/>
            <w:bookmarkEnd w:id="0"/>
            <w:r w:rsidR="009A2F05">
              <w:rPr>
                <w:rFonts w:ascii="Arial" w:eastAsia="Times New Roman" w:hAnsi="Arial" w:cs="Arial"/>
                <w:sz w:val="20"/>
                <w:szCs w:val="20"/>
              </w:rPr>
              <w:t>nts</w:t>
            </w: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9C2DD1" w:rsidRPr="00CA6D40" w:rsidRDefault="009A2F05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Christmas carols</w:t>
            </w:r>
          </w:p>
        </w:tc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2DD1" w:rsidRPr="00CA6D40" w:rsidRDefault="009C2DD1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D40">
              <w:rPr>
                <w:rFonts w:ascii="Arial" w:eastAsia="Times New Roman" w:hAnsi="Arial" w:cs="Arial"/>
                <w:sz w:val="20"/>
                <w:szCs w:val="20"/>
              </w:rPr>
              <w:t xml:space="preserve">Celebration </w:t>
            </w:r>
            <w:r w:rsidR="00124A85">
              <w:rPr>
                <w:rFonts w:ascii="Arial" w:eastAsia="Times New Roman" w:hAnsi="Arial" w:cs="Arial"/>
                <w:sz w:val="20"/>
                <w:szCs w:val="20"/>
              </w:rPr>
              <w:t>Worship</w:t>
            </w:r>
          </w:p>
          <w:p w:rsidR="009C2DD1" w:rsidRPr="00CA6D40" w:rsidRDefault="009C2DD1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DD1" w:rsidRPr="00CA6D40" w:rsidTr="0093286F">
        <w:trPr>
          <w:trHeight w:val="317"/>
        </w:trPr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C2DD1" w:rsidRPr="00CA6D40" w:rsidRDefault="009C2DD1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9C2DD1" w:rsidRPr="00CA6D40" w:rsidRDefault="00CD5B89" w:rsidP="009C2DD1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eastAsia="Times New Roman" w:hAnsi="Arial" w:cs="Arial"/>
                <w:bCs/>
                <w:color w:val="1154CC"/>
                <w:sz w:val="20"/>
                <w:szCs w:val="20"/>
                <w:u w:val="thick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9C2DD1">
              <w:rPr>
                <w:rFonts w:ascii="Arial" w:eastAsia="Times New Roman" w:hAnsi="Arial" w:cs="Arial"/>
                <w:bCs/>
                <w:sz w:val="20"/>
                <w:szCs w:val="20"/>
              </w:rPr>
              <w:t>.12</w:t>
            </w:r>
            <w:r w:rsidR="00BC3AA6">
              <w:rPr>
                <w:rFonts w:ascii="Arial" w:eastAsia="Times New Roman" w:hAnsi="Arial" w:cs="Arial"/>
                <w:bCs/>
                <w:sz w:val="20"/>
                <w:szCs w:val="20"/>
              </w:rPr>
              <w:t>.19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9C2DD1" w:rsidRPr="00CA6D40" w:rsidRDefault="009C2DD1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Advent Sunday (yesterday) – light 1</w:t>
            </w:r>
            <w:r w:rsidRPr="00CC5D8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candle on the wreath. Beginning of the Christmas story.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2DD1" w:rsidRPr="00CA6D40" w:rsidRDefault="00961EA3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D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Arch-Deacon Richard</w:t>
            </w:r>
          </w:p>
        </w:tc>
        <w:tc>
          <w:tcPr>
            <w:tcW w:w="3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9C2DD1" w:rsidRPr="00CA6D40" w:rsidRDefault="009C2DD1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Hanukah – how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do  Jews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mark this? How is it similar/different to Christmas?</w:t>
            </w: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9C2DD1" w:rsidRPr="00CA6D40" w:rsidRDefault="009C2DD1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Christmas carols</w:t>
            </w:r>
            <w:r w:rsidR="009328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2DD1" w:rsidRPr="00CA6D40" w:rsidRDefault="009C2DD1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D40">
              <w:rPr>
                <w:rFonts w:ascii="Arial" w:eastAsia="Times New Roman" w:hAnsi="Arial" w:cs="Arial"/>
                <w:sz w:val="20"/>
                <w:szCs w:val="20"/>
              </w:rPr>
              <w:t xml:space="preserve">Celebration </w:t>
            </w:r>
            <w:r w:rsidR="00124A85">
              <w:rPr>
                <w:rFonts w:ascii="Arial" w:eastAsia="Times New Roman" w:hAnsi="Arial" w:cs="Arial"/>
                <w:sz w:val="20"/>
                <w:szCs w:val="20"/>
              </w:rPr>
              <w:t>Worship</w:t>
            </w:r>
          </w:p>
          <w:p w:rsidR="009C2DD1" w:rsidRPr="00CA6D40" w:rsidRDefault="009C2DD1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DD1" w:rsidRPr="00CA6D40" w:rsidTr="0093286F">
        <w:trPr>
          <w:trHeight w:val="332"/>
        </w:trPr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C2DD1" w:rsidRPr="00CA6D40" w:rsidRDefault="009C2DD1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9C2DD1" w:rsidRPr="00CA6D40" w:rsidRDefault="00CD5B89" w:rsidP="009C2DD1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eastAsia="Times New Roman" w:hAnsi="Arial" w:cs="Arial"/>
                <w:bCs/>
                <w:color w:val="1154CC"/>
                <w:sz w:val="20"/>
                <w:szCs w:val="20"/>
                <w:u w:val="thick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  <w:r w:rsidR="009C2DD1">
              <w:rPr>
                <w:rFonts w:ascii="Arial" w:eastAsia="Times New Roman" w:hAnsi="Arial" w:cs="Arial"/>
                <w:bCs/>
                <w:sz w:val="20"/>
                <w:szCs w:val="20"/>
              </w:rPr>
              <w:t>.12</w:t>
            </w:r>
            <w:r w:rsidR="00BC3AA6">
              <w:rPr>
                <w:rFonts w:ascii="Arial" w:eastAsia="Times New Roman" w:hAnsi="Arial" w:cs="Arial"/>
                <w:bCs/>
                <w:sz w:val="20"/>
                <w:szCs w:val="20"/>
              </w:rPr>
              <w:t>.19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9C2DD1" w:rsidRPr="00CA6D40" w:rsidRDefault="009A2F05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Taking responsibility for our family </w:t>
            </w:r>
            <w:r w:rsidRPr="009A2F05">
              <w:rPr>
                <w:rFonts w:ascii="Arial" w:eastAsia="Times New Roman" w:hAnsi="Arial" w:cs="Arial"/>
                <w:i/>
                <w:sz w:val="20"/>
                <w:szCs w:val="20"/>
              </w:rPr>
              <w:t>‘love one another as God has loved us’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2DD1" w:rsidRPr="00CA6D40" w:rsidRDefault="00961EA3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 Susan</w:t>
            </w:r>
          </w:p>
        </w:tc>
        <w:tc>
          <w:tcPr>
            <w:tcW w:w="3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9C2DD1" w:rsidRPr="00CA6D40" w:rsidRDefault="009C2DD1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Christmas carols</w:t>
            </w: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9C2DD1" w:rsidRPr="00CA6D40" w:rsidRDefault="009815E5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Learn of the Hindu festival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Raksha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Bandham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make friendship bracelets for siblings/cousins</w:t>
            </w:r>
          </w:p>
        </w:tc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2DD1" w:rsidRPr="00CA6D40" w:rsidRDefault="009C2DD1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D40">
              <w:rPr>
                <w:rFonts w:ascii="Arial" w:eastAsia="Times New Roman" w:hAnsi="Arial" w:cs="Arial"/>
                <w:sz w:val="20"/>
                <w:szCs w:val="20"/>
              </w:rPr>
              <w:t xml:space="preserve">Celebration </w:t>
            </w:r>
            <w:r w:rsidR="00124A85">
              <w:rPr>
                <w:rFonts w:ascii="Arial" w:eastAsia="Times New Roman" w:hAnsi="Arial" w:cs="Arial"/>
                <w:sz w:val="20"/>
                <w:szCs w:val="20"/>
              </w:rPr>
              <w:t>Worship</w:t>
            </w:r>
          </w:p>
          <w:p w:rsidR="009C2DD1" w:rsidRPr="00CA6D40" w:rsidRDefault="009C2DD1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DD1" w:rsidRPr="00CA6D40" w:rsidTr="0093286F">
        <w:trPr>
          <w:trHeight w:val="332"/>
        </w:trPr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C2DD1" w:rsidRPr="00CA6D40" w:rsidRDefault="009C2DD1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9C2DD1" w:rsidRPr="00CA6D40" w:rsidRDefault="00CD5B89" w:rsidP="009C2DD1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9C2DD1">
              <w:rPr>
                <w:rFonts w:ascii="Arial" w:eastAsia="Times New Roman" w:hAnsi="Arial" w:cs="Arial"/>
                <w:sz w:val="20"/>
                <w:szCs w:val="20"/>
              </w:rPr>
              <w:t>.12</w:t>
            </w:r>
            <w:r w:rsidR="00BC3AA6">
              <w:rPr>
                <w:rFonts w:ascii="Arial" w:eastAsia="Times New Roman" w:hAnsi="Arial" w:cs="Arial"/>
                <w:sz w:val="20"/>
                <w:szCs w:val="20"/>
              </w:rPr>
              <w:t>.19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9C2DD1" w:rsidRPr="00CA6D40" w:rsidRDefault="00131469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Christmas service in church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2DD1" w:rsidRPr="00CA6D40" w:rsidRDefault="00961EA3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 Susan?</w:t>
            </w:r>
          </w:p>
        </w:tc>
        <w:tc>
          <w:tcPr>
            <w:tcW w:w="3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2DD1" w:rsidRPr="00CA6D40" w:rsidRDefault="009815E5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End of term celebration</w:t>
            </w: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2DD1" w:rsidRPr="00CA6D40" w:rsidRDefault="009815E5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INSET</w:t>
            </w:r>
          </w:p>
        </w:tc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2DD1" w:rsidRPr="00CA6D40" w:rsidRDefault="009815E5" w:rsidP="009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INSET</w:t>
            </w:r>
          </w:p>
        </w:tc>
      </w:tr>
    </w:tbl>
    <w:p w:rsidR="00660F4B" w:rsidRDefault="00660F4B"/>
    <w:sectPr w:rsidR="00660F4B" w:rsidSect="00CA6D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40"/>
    <w:rsid w:val="000B757C"/>
    <w:rsid w:val="00124A85"/>
    <w:rsid w:val="00125569"/>
    <w:rsid w:val="00131469"/>
    <w:rsid w:val="0034292E"/>
    <w:rsid w:val="00366D46"/>
    <w:rsid w:val="00382E6E"/>
    <w:rsid w:val="003A6E02"/>
    <w:rsid w:val="00400E24"/>
    <w:rsid w:val="004545A0"/>
    <w:rsid w:val="004B0337"/>
    <w:rsid w:val="0050732C"/>
    <w:rsid w:val="00537460"/>
    <w:rsid w:val="00660F4B"/>
    <w:rsid w:val="006C6045"/>
    <w:rsid w:val="00793CDB"/>
    <w:rsid w:val="00865953"/>
    <w:rsid w:val="008B62C7"/>
    <w:rsid w:val="0093286F"/>
    <w:rsid w:val="00933DC1"/>
    <w:rsid w:val="00961EA3"/>
    <w:rsid w:val="009815E5"/>
    <w:rsid w:val="009A2F05"/>
    <w:rsid w:val="009C2DD1"/>
    <w:rsid w:val="009C4B80"/>
    <w:rsid w:val="009D71D5"/>
    <w:rsid w:val="00A3178D"/>
    <w:rsid w:val="00A908C4"/>
    <w:rsid w:val="00B72B72"/>
    <w:rsid w:val="00B909BE"/>
    <w:rsid w:val="00BC18E3"/>
    <w:rsid w:val="00BC3AA6"/>
    <w:rsid w:val="00C07173"/>
    <w:rsid w:val="00C14648"/>
    <w:rsid w:val="00C95E12"/>
    <w:rsid w:val="00CA6D40"/>
    <w:rsid w:val="00CC5D88"/>
    <w:rsid w:val="00CD5B89"/>
    <w:rsid w:val="00D155EF"/>
    <w:rsid w:val="00DA1A37"/>
    <w:rsid w:val="00F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1EC5"/>
  <w15:chartTrackingRefBased/>
  <w15:docId w15:val="{2C3EFB8C-313E-4BA5-A16F-3DA52A98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6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4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D40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C60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604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assage-display-bcv">
    <w:name w:val="passage-display-bcv"/>
    <w:basedOn w:val="DefaultParagraphFont"/>
    <w:rsid w:val="006C6045"/>
  </w:style>
  <w:style w:type="character" w:customStyle="1" w:styleId="passage-display-version">
    <w:name w:val="passage-display-version"/>
    <w:basedOn w:val="DefaultParagraphFont"/>
    <w:rsid w:val="006C6045"/>
  </w:style>
  <w:style w:type="paragraph" w:styleId="NormalWeb">
    <w:name w:val="Normal (Web)"/>
    <w:basedOn w:val="Normal"/>
    <w:uiPriority w:val="99"/>
    <w:semiHidden/>
    <w:unhideWhenUsed/>
    <w:rsid w:val="006C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oj">
    <w:name w:val="woj"/>
    <w:basedOn w:val="DefaultParagraphFont"/>
    <w:rsid w:val="006C6045"/>
  </w:style>
  <w:style w:type="character" w:customStyle="1" w:styleId="Heading2Char">
    <w:name w:val="Heading 2 Char"/>
    <w:basedOn w:val="DefaultParagraphFont"/>
    <w:link w:val="Heading2"/>
    <w:uiPriority w:val="9"/>
    <w:semiHidden/>
    <w:rsid w:val="001314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</cp:lastModifiedBy>
  <cp:revision>3</cp:revision>
  <dcterms:created xsi:type="dcterms:W3CDTF">2020-03-16T12:23:00Z</dcterms:created>
  <dcterms:modified xsi:type="dcterms:W3CDTF">2020-03-16T12:28:00Z</dcterms:modified>
</cp:coreProperties>
</file>