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BB51" w14:textId="086FA1A9" w:rsidR="00C567DB" w:rsidRPr="008A4A8B" w:rsidRDefault="00C26391" w:rsidP="00F3300B">
      <w:pPr>
        <w:rPr>
          <w:rFonts w:ascii="Comic Sans MS" w:hAnsi="Comic Sans MS"/>
          <w:sz w:val="16"/>
          <w:szCs w:val="16"/>
        </w:rPr>
      </w:pPr>
      <w:r w:rsidRPr="008A4A8B">
        <w:rPr>
          <w:rFonts w:ascii="Comic Sans MS" w:hAnsi="Comic Sans MS"/>
          <w:sz w:val="16"/>
          <w:szCs w:val="16"/>
        </w:rPr>
        <w:t xml:space="preserve">Year B </w:t>
      </w:r>
      <w:r w:rsidR="00CB4318" w:rsidRPr="008A4A8B">
        <w:rPr>
          <w:rFonts w:ascii="Comic Sans MS" w:hAnsi="Comic Sans MS"/>
          <w:sz w:val="16"/>
          <w:szCs w:val="16"/>
        </w:rPr>
        <w:t xml:space="preserve">Writing </w:t>
      </w:r>
      <w:r w:rsidR="00B63C6A" w:rsidRPr="008A4A8B">
        <w:rPr>
          <w:rFonts w:ascii="Comic Sans MS" w:hAnsi="Comic Sans MS"/>
          <w:sz w:val="16"/>
          <w:szCs w:val="16"/>
        </w:rPr>
        <w:t xml:space="preserve">Genres </w:t>
      </w:r>
      <w:r w:rsidRPr="008A4A8B">
        <w:rPr>
          <w:rFonts w:ascii="Comic Sans MS" w:hAnsi="Comic Sans MS"/>
          <w:sz w:val="16"/>
          <w:szCs w:val="16"/>
        </w:rP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26391" w:rsidRPr="008A4A8B" w14:paraId="56137A87" w14:textId="77777777" w:rsidTr="00C26391">
        <w:tc>
          <w:tcPr>
            <w:tcW w:w="1992" w:type="dxa"/>
          </w:tcPr>
          <w:p w14:paraId="2258FA8C" w14:textId="77777777" w:rsidR="00C26391" w:rsidRPr="00496C44" w:rsidRDefault="00C26391" w:rsidP="00F3300B">
            <w:pPr>
              <w:rPr>
                <w:rFonts w:ascii="Comic Sans MS" w:hAnsi="Comic Sans MS"/>
                <w:sz w:val="18"/>
                <w:szCs w:val="16"/>
              </w:rPr>
            </w:pPr>
          </w:p>
        </w:tc>
        <w:tc>
          <w:tcPr>
            <w:tcW w:w="1992" w:type="dxa"/>
          </w:tcPr>
          <w:p w14:paraId="4A908521" w14:textId="21A495FA" w:rsidR="00C26391" w:rsidRPr="00496C44" w:rsidRDefault="00C26391" w:rsidP="00F3300B">
            <w:pPr>
              <w:rPr>
                <w:rFonts w:ascii="Comic Sans MS" w:hAnsi="Comic Sans MS"/>
                <w:sz w:val="18"/>
                <w:szCs w:val="16"/>
              </w:rPr>
            </w:pPr>
            <w:r w:rsidRPr="00496C44">
              <w:rPr>
                <w:rFonts w:ascii="Comic Sans MS" w:hAnsi="Comic Sans MS"/>
                <w:sz w:val="18"/>
                <w:szCs w:val="16"/>
              </w:rPr>
              <w:t>Term 1</w:t>
            </w:r>
          </w:p>
        </w:tc>
        <w:tc>
          <w:tcPr>
            <w:tcW w:w="1992" w:type="dxa"/>
          </w:tcPr>
          <w:p w14:paraId="25502CA4" w14:textId="64FBB741" w:rsidR="00C26391" w:rsidRPr="00496C44" w:rsidRDefault="00C26391" w:rsidP="00F3300B">
            <w:pPr>
              <w:rPr>
                <w:rFonts w:ascii="Comic Sans MS" w:hAnsi="Comic Sans MS"/>
                <w:sz w:val="18"/>
                <w:szCs w:val="16"/>
              </w:rPr>
            </w:pPr>
            <w:r w:rsidRPr="00496C44">
              <w:rPr>
                <w:rFonts w:ascii="Comic Sans MS" w:hAnsi="Comic Sans MS"/>
                <w:sz w:val="18"/>
                <w:szCs w:val="16"/>
              </w:rPr>
              <w:t>Term 2</w:t>
            </w:r>
          </w:p>
        </w:tc>
        <w:tc>
          <w:tcPr>
            <w:tcW w:w="1993" w:type="dxa"/>
          </w:tcPr>
          <w:p w14:paraId="0FCD4767" w14:textId="7A8C7634" w:rsidR="00C26391" w:rsidRPr="00496C44" w:rsidRDefault="00C26391" w:rsidP="00F3300B">
            <w:pPr>
              <w:rPr>
                <w:rFonts w:ascii="Comic Sans MS" w:hAnsi="Comic Sans MS"/>
                <w:sz w:val="18"/>
                <w:szCs w:val="16"/>
              </w:rPr>
            </w:pPr>
            <w:r w:rsidRPr="00496C44">
              <w:rPr>
                <w:rFonts w:ascii="Comic Sans MS" w:hAnsi="Comic Sans MS"/>
                <w:sz w:val="18"/>
                <w:szCs w:val="16"/>
              </w:rPr>
              <w:t>Term 3</w:t>
            </w:r>
          </w:p>
        </w:tc>
        <w:tc>
          <w:tcPr>
            <w:tcW w:w="1993" w:type="dxa"/>
          </w:tcPr>
          <w:p w14:paraId="5138FA42" w14:textId="06B2C074" w:rsidR="00C26391" w:rsidRPr="00496C44" w:rsidRDefault="00C26391" w:rsidP="00F3300B">
            <w:pPr>
              <w:rPr>
                <w:rFonts w:ascii="Comic Sans MS" w:hAnsi="Comic Sans MS"/>
                <w:sz w:val="18"/>
                <w:szCs w:val="16"/>
              </w:rPr>
            </w:pPr>
            <w:r w:rsidRPr="00496C44">
              <w:rPr>
                <w:rFonts w:ascii="Comic Sans MS" w:hAnsi="Comic Sans MS"/>
                <w:sz w:val="18"/>
                <w:szCs w:val="16"/>
              </w:rPr>
              <w:t>Term 4</w:t>
            </w:r>
          </w:p>
        </w:tc>
        <w:tc>
          <w:tcPr>
            <w:tcW w:w="1993" w:type="dxa"/>
          </w:tcPr>
          <w:p w14:paraId="11E58687" w14:textId="6ED9F43E" w:rsidR="00C26391" w:rsidRPr="00496C44" w:rsidRDefault="00C26391" w:rsidP="00F3300B">
            <w:pPr>
              <w:rPr>
                <w:rFonts w:ascii="Comic Sans MS" w:hAnsi="Comic Sans MS"/>
                <w:sz w:val="18"/>
                <w:szCs w:val="16"/>
              </w:rPr>
            </w:pPr>
            <w:r w:rsidRPr="00496C44">
              <w:rPr>
                <w:rFonts w:ascii="Comic Sans MS" w:hAnsi="Comic Sans MS"/>
                <w:sz w:val="18"/>
                <w:szCs w:val="16"/>
              </w:rPr>
              <w:t>Term 5</w:t>
            </w:r>
          </w:p>
        </w:tc>
        <w:tc>
          <w:tcPr>
            <w:tcW w:w="1993" w:type="dxa"/>
          </w:tcPr>
          <w:p w14:paraId="2D66A6A3" w14:textId="43CE6A17" w:rsidR="00C26391" w:rsidRPr="00496C44" w:rsidRDefault="00C26391" w:rsidP="00F3300B">
            <w:pPr>
              <w:rPr>
                <w:rFonts w:ascii="Comic Sans MS" w:hAnsi="Comic Sans MS"/>
                <w:sz w:val="18"/>
                <w:szCs w:val="16"/>
              </w:rPr>
            </w:pPr>
            <w:r w:rsidRPr="00496C44">
              <w:rPr>
                <w:rFonts w:ascii="Comic Sans MS" w:hAnsi="Comic Sans MS"/>
                <w:sz w:val="18"/>
                <w:szCs w:val="16"/>
              </w:rPr>
              <w:t>Term 6</w:t>
            </w:r>
          </w:p>
        </w:tc>
      </w:tr>
      <w:tr w:rsidR="00350D2C" w:rsidRPr="004E2878" w14:paraId="6BE9A85C" w14:textId="77777777" w:rsidTr="00D4082E">
        <w:tc>
          <w:tcPr>
            <w:tcW w:w="1992" w:type="dxa"/>
            <w:shd w:val="clear" w:color="auto" w:fill="CCECFF"/>
          </w:tcPr>
          <w:p w14:paraId="3D6468DC" w14:textId="30535298" w:rsidR="00350D2C" w:rsidRPr="004E2878" w:rsidRDefault="00350D2C" w:rsidP="00496C44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1992" w:type="dxa"/>
            <w:shd w:val="clear" w:color="auto" w:fill="CCECFF"/>
          </w:tcPr>
          <w:p w14:paraId="50179018" w14:textId="77777777" w:rsidR="00350D2C" w:rsidRPr="004E2878" w:rsidRDefault="00350D2C" w:rsidP="00496C4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CCECFF"/>
          </w:tcPr>
          <w:p w14:paraId="32FFD032" w14:textId="77777777" w:rsidR="00350D2C" w:rsidRPr="004E2878" w:rsidRDefault="00350D2C" w:rsidP="00496C4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ECFF"/>
          </w:tcPr>
          <w:p w14:paraId="1AE2E216" w14:textId="77777777" w:rsidR="00350D2C" w:rsidRPr="004E2878" w:rsidRDefault="00350D2C" w:rsidP="00496C4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ECFF"/>
          </w:tcPr>
          <w:p w14:paraId="0D082A41" w14:textId="77777777" w:rsidR="00350D2C" w:rsidRPr="004E2878" w:rsidRDefault="00350D2C" w:rsidP="00496C4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ECFF"/>
          </w:tcPr>
          <w:p w14:paraId="0D49C54D" w14:textId="77777777" w:rsidR="00350D2C" w:rsidRPr="004E2878" w:rsidRDefault="00350D2C" w:rsidP="00496C4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ECFF"/>
          </w:tcPr>
          <w:p w14:paraId="6222CB99" w14:textId="77777777" w:rsidR="00350D2C" w:rsidRPr="004E2878" w:rsidRDefault="00350D2C" w:rsidP="00496C4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04430" w:rsidRPr="004E2878" w14:paraId="7A35900C" w14:textId="77777777" w:rsidTr="00D4082E">
        <w:tc>
          <w:tcPr>
            <w:tcW w:w="1992" w:type="dxa"/>
            <w:shd w:val="clear" w:color="auto" w:fill="CCECFF"/>
          </w:tcPr>
          <w:p w14:paraId="3872A342" w14:textId="70BA8CD2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Focus text</w:t>
            </w:r>
          </w:p>
        </w:tc>
        <w:tc>
          <w:tcPr>
            <w:tcW w:w="1992" w:type="dxa"/>
            <w:shd w:val="clear" w:color="auto" w:fill="CCECFF"/>
          </w:tcPr>
          <w:p w14:paraId="4FAE3270" w14:textId="0AEA9101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Aesop’s fables-narrative</w:t>
            </w:r>
          </w:p>
          <w:p w14:paraId="63C990E1" w14:textId="46C7E673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E09407" w14:textId="58F4BECA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The tortoise and the hare-instructions</w:t>
            </w:r>
          </w:p>
          <w:p w14:paraId="51CB9DCB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EDDD5E" w14:textId="68D1C050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CCECFF"/>
          </w:tcPr>
          <w:p w14:paraId="2EF0C5D8" w14:textId="1C54AA4E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One Giant </w:t>
            </w:r>
            <w:r>
              <w:rPr>
                <w:rFonts w:ascii="Comic Sans MS" w:hAnsi="Comic Sans MS"/>
                <w:sz w:val="20"/>
                <w:szCs w:val="20"/>
              </w:rPr>
              <w:t>L</w:t>
            </w:r>
            <w:r w:rsidRPr="004E2878">
              <w:rPr>
                <w:rFonts w:ascii="Comic Sans MS" w:hAnsi="Comic Sans MS"/>
                <w:sz w:val="20"/>
                <w:szCs w:val="20"/>
              </w:rPr>
              <w:t>eap</w:t>
            </w:r>
          </w:p>
          <w:p w14:paraId="60521013" w14:textId="094D1458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Black woman in 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4E2878">
              <w:rPr>
                <w:rFonts w:ascii="Comic Sans MS" w:hAnsi="Comic Sans MS"/>
                <w:sz w:val="20"/>
                <w:szCs w:val="20"/>
              </w:rPr>
              <w:t>cience</w:t>
            </w:r>
          </w:p>
        </w:tc>
        <w:tc>
          <w:tcPr>
            <w:tcW w:w="1993" w:type="dxa"/>
            <w:shd w:val="clear" w:color="auto" w:fill="CCECFF"/>
          </w:tcPr>
          <w:p w14:paraId="07271AAC" w14:textId="44D0337E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Toby and the Great Fire of London.</w:t>
            </w:r>
          </w:p>
          <w:p w14:paraId="473F9A32" w14:textId="5417803E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The Great Fire of London- Liz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Gogerly</w:t>
            </w:r>
            <w:proofErr w:type="spellEnd"/>
          </w:p>
        </w:tc>
        <w:tc>
          <w:tcPr>
            <w:tcW w:w="1993" w:type="dxa"/>
            <w:shd w:val="clear" w:color="auto" w:fill="CCECFF"/>
          </w:tcPr>
          <w:p w14:paraId="296B4A10" w14:textId="43CF7DCB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walk in London</w:t>
            </w:r>
          </w:p>
          <w:p w14:paraId="6E0B3C37" w14:textId="5B27450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Katie goes to London</w:t>
            </w:r>
          </w:p>
        </w:tc>
        <w:tc>
          <w:tcPr>
            <w:tcW w:w="1993" w:type="dxa"/>
            <w:shd w:val="clear" w:color="auto" w:fill="CCECFF"/>
          </w:tcPr>
          <w:p w14:paraId="4011F1D5" w14:textId="00DD42F9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Non-Fiction books about the Desert </w:t>
            </w:r>
          </w:p>
        </w:tc>
        <w:tc>
          <w:tcPr>
            <w:tcW w:w="1993" w:type="dxa"/>
            <w:shd w:val="clear" w:color="auto" w:fill="CCECFF"/>
          </w:tcPr>
          <w:p w14:paraId="713CFEA8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Poetry week-TBC</w:t>
            </w:r>
          </w:p>
          <w:p w14:paraId="678429B5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Recount</w:t>
            </w:r>
          </w:p>
          <w:p w14:paraId="20530E63" w14:textId="77777777" w:rsidR="00804430" w:rsidRPr="004E2878" w:rsidRDefault="00FE5DD0" w:rsidP="00804430">
            <w:pPr>
              <w:rPr>
                <w:rFonts w:ascii="Comic Sans MS" w:hAnsi="Comic Sans MS"/>
                <w:sz w:val="20"/>
                <w:szCs w:val="20"/>
              </w:rPr>
            </w:pPr>
            <w:hyperlink r:id="rId5" w:history="1">
              <w:r w:rsidR="00804430" w:rsidRPr="004E2878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Daisy and the Trouble with School Trips: 13 (A Daisy Story, 13) : </w:t>
              </w:r>
              <w:proofErr w:type="spellStart"/>
              <w:r w:rsidR="00804430" w:rsidRPr="004E2878">
                <w:rPr>
                  <w:rStyle w:val="Hyperlink"/>
                  <w:rFonts w:ascii="Comic Sans MS" w:hAnsi="Comic Sans MS"/>
                  <w:sz w:val="20"/>
                  <w:szCs w:val="20"/>
                </w:rPr>
                <w:t>Gray</w:t>
              </w:r>
              <w:proofErr w:type="spellEnd"/>
              <w:r w:rsidR="00804430" w:rsidRPr="004E2878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, </w:t>
              </w:r>
              <w:proofErr w:type="spellStart"/>
              <w:r w:rsidR="00804430" w:rsidRPr="004E2878">
                <w:rPr>
                  <w:rStyle w:val="Hyperlink"/>
                  <w:rFonts w:ascii="Comic Sans MS" w:hAnsi="Comic Sans MS"/>
                  <w:sz w:val="20"/>
                  <w:szCs w:val="20"/>
                </w:rPr>
                <w:t>Kes</w:t>
              </w:r>
              <w:proofErr w:type="spellEnd"/>
              <w:r w:rsidR="00804430" w:rsidRPr="004E2878">
                <w:rPr>
                  <w:rStyle w:val="Hyperlink"/>
                  <w:rFonts w:ascii="Comic Sans MS" w:hAnsi="Comic Sans MS"/>
                  <w:sz w:val="20"/>
                  <w:szCs w:val="20"/>
                </w:rPr>
                <w:t>: Amazon.co.uk: Books</w:t>
              </w:r>
            </w:hyperlink>
          </w:p>
          <w:p w14:paraId="0B7748EE" w14:textId="7F9F9F70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Model text-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>-My trip to the funfair.</w:t>
            </w:r>
          </w:p>
        </w:tc>
      </w:tr>
      <w:tr w:rsidR="00804430" w:rsidRPr="004E2878" w14:paraId="5D87E4CD" w14:textId="77777777" w:rsidTr="00D4082E">
        <w:tc>
          <w:tcPr>
            <w:tcW w:w="1992" w:type="dxa"/>
            <w:shd w:val="clear" w:color="auto" w:fill="CCECFF"/>
          </w:tcPr>
          <w:p w14:paraId="1619282B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057AC4B" w14:textId="602EE82D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Genre 1</w:t>
            </w:r>
          </w:p>
        </w:tc>
        <w:tc>
          <w:tcPr>
            <w:tcW w:w="1992" w:type="dxa"/>
            <w:shd w:val="clear" w:color="auto" w:fill="CCECFF"/>
          </w:tcPr>
          <w:p w14:paraId="3EFA9F7B" w14:textId="29B1B4C0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Narrative and repetitive language – oral storytelling, learning, retelling and sequencing stories.</w:t>
            </w:r>
          </w:p>
          <w:p w14:paraId="61F1A0D7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1DBE227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Character and setting descriptions – in line with Phonics</w:t>
            </w:r>
          </w:p>
          <w:p w14:paraId="21D95BE8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7858189" w14:textId="269D33F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Writing activities-</w:t>
            </w:r>
          </w:p>
          <w:p w14:paraId="258F539F" w14:textId="4D9F5EC2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adjectives for characters.</w:t>
            </w:r>
          </w:p>
          <w:p w14:paraId="76031E27" w14:textId="6B031C09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Dictation.</w:t>
            </w:r>
          </w:p>
          <w:p w14:paraId="623FB925" w14:textId="7B296664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Sentence building.</w:t>
            </w:r>
          </w:p>
          <w:p w14:paraId="34B534B4" w14:textId="65F31DA6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lastRenderedPageBreak/>
              <w:t>Simple sentences about the characters.</w:t>
            </w:r>
          </w:p>
          <w:p w14:paraId="4DD80DD4" w14:textId="2C6E4531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Say-write-punctuate.</w:t>
            </w:r>
          </w:p>
          <w:p w14:paraId="0E798347" w14:textId="26C3187E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CCECFF"/>
          </w:tcPr>
          <w:p w14:paraId="5267E9CF" w14:textId="77777777" w:rsidR="00804430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Finding out and recording facts about significant historical figures</w:t>
            </w:r>
          </w:p>
          <w:p w14:paraId="66ADFFF3" w14:textId="4ECCED38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(different person every week)</w:t>
            </w:r>
          </w:p>
        </w:tc>
        <w:tc>
          <w:tcPr>
            <w:tcW w:w="1993" w:type="dxa"/>
            <w:shd w:val="clear" w:color="auto" w:fill="CCECFF"/>
          </w:tcPr>
          <w:p w14:paraId="1908E3B0" w14:textId="57EF2C81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Oral retelling of events</w:t>
            </w:r>
          </w:p>
          <w:p w14:paraId="4E16EB5E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A9FF36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875A65" w14:textId="54F20B12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Describe an event in chronological order.</w:t>
            </w:r>
          </w:p>
          <w:p w14:paraId="6C8EC113" w14:textId="5265E695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4BC6AF" w14:textId="4FBC6FBE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Role play being different people in the great fire of London.</w:t>
            </w:r>
          </w:p>
          <w:p w14:paraId="0B17B719" w14:textId="27D8033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500133F" w14:textId="7C28C800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speech bubbles about different events.</w:t>
            </w:r>
          </w:p>
          <w:p w14:paraId="246E60F6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3A29535" w14:textId="796D80D5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Write simple sentences about </w:t>
            </w:r>
            <w:r w:rsidRPr="004E2878">
              <w:rPr>
                <w:rFonts w:ascii="Comic Sans MS" w:hAnsi="Comic Sans MS"/>
                <w:sz w:val="20"/>
                <w:szCs w:val="20"/>
              </w:rPr>
              <w:lastRenderedPageBreak/>
              <w:t>the events in chronological order.</w:t>
            </w:r>
          </w:p>
          <w:p w14:paraId="597345BC" w14:textId="36471FFA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1A29C20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410038" w14:textId="154B9846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ECFF"/>
          </w:tcPr>
          <w:p w14:paraId="3FE6DCA5" w14:textId="08DD9502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lastRenderedPageBreak/>
              <w:t>Book Week TBC</w:t>
            </w:r>
          </w:p>
          <w:p w14:paraId="4977CE2D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4B23040" w14:textId="5EF97911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ECFF"/>
          </w:tcPr>
          <w:p w14:paraId="5CF31CB9" w14:textId="2173C38A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Oral retelling facts about Meerkats.</w:t>
            </w:r>
          </w:p>
          <w:p w14:paraId="71215C32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DA40E6" w14:textId="72951929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Writing facts about</w:t>
            </w:r>
          </w:p>
          <w:p w14:paraId="382F9A6B" w14:textId="177D0AF0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Meerkats.</w:t>
            </w:r>
          </w:p>
          <w:p w14:paraId="6024E7E2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C0A89E8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Label images with facts.</w:t>
            </w:r>
          </w:p>
          <w:p w14:paraId="6438B496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C5F7F7" w14:textId="27DAECEA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simple sentences about Meerkats.</w:t>
            </w:r>
          </w:p>
          <w:p w14:paraId="14BFA580" w14:textId="173CE6D6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705039" w14:textId="30FA7E11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labels for a Meerkat enclosure at a zoo.</w:t>
            </w:r>
          </w:p>
          <w:p w14:paraId="532E26D5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018491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lastRenderedPageBreak/>
              <w:t>Research and record facts about</w:t>
            </w:r>
          </w:p>
          <w:p w14:paraId="1C1B028B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other desert animals.</w:t>
            </w:r>
          </w:p>
          <w:p w14:paraId="7479CCB0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3DBE19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labels for zoo enclosures.</w:t>
            </w:r>
          </w:p>
          <w:p w14:paraId="2DF06CD5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F1BACD" w14:textId="42806315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Make a class zoo with labels.</w:t>
            </w:r>
          </w:p>
        </w:tc>
        <w:tc>
          <w:tcPr>
            <w:tcW w:w="1993" w:type="dxa"/>
            <w:shd w:val="clear" w:color="auto" w:fill="CCECFF"/>
          </w:tcPr>
          <w:p w14:paraId="6E98231C" w14:textId="0A673DF5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lastRenderedPageBreak/>
              <w:t xml:space="preserve">Poetry </w:t>
            </w:r>
          </w:p>
        </w:tc>
      </w:tr>
      <w:tr w:rsidR="00804430" w:rsidRPr="004E2878" w14:paraId="00C89FD0" w14:textId="77777777" w:rsidTr="00D4082E">
        <w:tc>
          <w:tcPr>
            <w:tcW w:w="1992" w:type="dxa"/>
            <w:shd w:val="clear" w:color="auto" w:fill="CCECFF"/>
          </w:tcPr>
          <w:p w14:paraId="5BEC1055" w14:textId="4C60500E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Genre 2</w:t>
            </w:r>
          </w:p>
        </w:tc>
        <w:tc>
          <w:tcPr>
            <w:tcW w:w="1992" w:type="dxa"/>
            <w:shd w:val="clear" w:color="auto" w:fill="CCECFF"/>
          </w:tcPr>
          <w:p w14:paraId="6C9A4489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Genre 2:</w:t>
            </w:r>
          </w:p>
          <w:p w14:paraId="754439F2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Oral instructions.</w:t>
            </w:r>
          </w:p>
          <w:p w14:paraId="556FF49F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Sequencing instructions.</w:t>
            </w:r>
          </w:p>
          <w:p w14:paraId="43084D68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Dictation.</w:t>
            </w:r>
          </w:p>
          <w:p w14:paraId="308E59DC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Sentence building.</w:t>
            </w:r>
          </w:p>
          <w:p w14:paraId="0A3B6E37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CCECFF"/>
          </w:tcPr>
          <w:p w14:paraId="24FFE596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ECFF"/>
          </w:tcPr>
          <w:p w14:paraId="0817686A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ECFF"/>
          </w:tcPr>
          <w:p w14:paraId="08592B09" w14:textId="438D999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Oral retelling of events</w:t>
            </w:r>
          </w:p>
          <w:p w14:paraId="2A4A1DC8" w14:textId="78655905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150D13" w14:textId="5BA32FAB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Phone conversations with family members.</w:t>
            </w:r>
          </w:p>
          <w:p w14:paraId="5FD4BEC7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463B83E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Writing a postcard from a place in the UK</w:t>
            </w:r>
          </w:p>
          <w:p w14:paraId="78B1DEA3" w14:textId="5AB71750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0D5179" w14:textId="555AE64D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Sequence sentences to write a short narrative.</w:t>
            </w:r>
          </w:p>
        </w:tc>
        <w:tc>
          <w:tcPr>
            <w:tcW w:w="1993" w:type="dxa"/>
            <w:shd w:val="clear" w:color="auto" w:fill="CCECFF"/>
          </w:tcPr>
          <w:p w14:paraId="6AFB53D0" w14:textId="601C0C50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CCECFF"/>
          </w:tcPr>
          <w:p w14:paraId="46CB4FFE" w14:textId="74B72892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04430" w:rsidRPr="004E2878" w14:paraId="0F296237" w14:textId="77777777" w:rsidTr="00D4082E">
        <w:tc>
          <w:tcPr>
            <w:tcW w:w="1992" w:type="dxa"/>
            <w:shd w:val="clear" w:color="auto" w:fill="CCECFF"/>
          </w:tcPr>
          <w:p w14:paraId="49933886" w14:textId="647EC7A1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Grammar</w:t>
            </w:r>
          </w:p>
        </w:tc>
        <w:tc>
          <w:tcPr>
            <w:tcW w:w="1992" w:type="dxa"/>
            <w:shd w:val="clear" w:color="auto" w:fill="CCECFF"/>
          </w:tcPr>
          <w:p w14:paraId="5080359B" w14:textId="41839494" w:rsidR="00804430" w:rsidRPr="004E2878" w:rsidRDefault="00804430" w:rsidP="0080443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E2878">
              <w:rPr>
                <w:rFonts w:ascii="Comic Sans MS" w:hAnsi="Comic Sans MS" w:cs="Arial"/>
                <w:sz w:val="20"/>
                <w:szCs w:val="20"/>
              </w:rPr>
              <w:t>How words can combine to make sentences.</w:t>
            </w:r>
          </w:p>
          <w:p w14:paraId="711453EB" w14:textId="77777777" w:rsidR="00804430" w:rsidRPr="004E2878" w:rsidRDefault="00804430" w:rsidP="0080443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E2878">
              <w:rPr>
                <w:rFonts w:ascii="Comic Sans MS" w:hAnsi="Comic Sans MS" w:cs="Arial"/>
                <w:sz w:val="20"/>
                <w:szCs w:val="20"/>
              </w:rPr>
              <w:t>Separation of words with spaces</w:t>
            </w:r>
          </w:p>
          <w:p w14:paraId="30FE250C" w14:textId="77777777" w:rsidR="00804430" w:rsidRPr="004E2878" w:rsidRDefault="00804430" w:rsidP="0080443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E2878">
              <w:rPr>
                <w:rFonts w:ascii="Comic Sans MS" w:hAnsi="Comic Sans MS" w:cs="Arial"/>
                <w:sz w:val="20"/>
                <w:szCs w:val="20"/>
              </w:rPr>
              <w:t>Capital letters, full stops</w:t>
            </w:r>
          </w:p>
          <w:p w14:paraId="02914DDB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Segment spoken words into phonemes and represent these with graphemes.</w:t>
            </w:r>
          </w:p>
          <w:p w14:paraId="2FEC3A62" w14:textId="4E33CFB9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Dictation.</w:t>
            </w:r>
          </w:p>
        </w:tc>
        <w:tc>
          <w:tcPr>
            <w:tcW w:w="1992" w:type="dxa"/>
            <w:shd w:val="clear" w:color="auto" w:fill="CCECFF"/>
          </w:tcPr>
          <w:p w14:paraId="5E77F9D8" w14:textId="77777777" w:rsidR="00804430" w:rsidRPr="004E2878" w:rsidRDefault="00804430" w:rsidP="0080443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E2878">
              <w:rPr>
                <w:rFonts w:ascii="Comic Sans MS" w:hAnsi="Comic Sans MS" w:cs="Arial"/>
                <w:sz w:val="20"/>
                <w:szCs w:val="20"/>
              </w:rPr>
              <w:t>Capital letters, full stops</w:t>
            </w:r>
          </w:p>
          <w:p w14:paraId="07D99C72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Introduce ‘and’ as a conjunction</w:t>
            </w:r>
          </w:p>
          <w:p w14:paraId="72F9DAE2" w14:textId="18089E89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</w:p>
          <w:p w14:paraId="148882F1" w14:textId="764EF70D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ECFF"/>
          </w:tcPr>
          <w:p w14:paraId="52D66066" w14:textId="77777777" w:rsidR="00804430" w:rsidRPr="004E2878" w:rsidRDefault="00804430" w:rsidP="0080443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E2878">
              <w:rPr>
                <w:rFonts w:ascii="Comic Sans MS" w:hAnsi="Comic Sans MS" w:cs="Arial"/>
                <w:sz w:val="20"/>
                <w:szCs w:val="20"/>
              </w:rPr>
              <w:t>Capital letters, full stops</w:t>
            </w:r>
          </w:p>
          <w:p w14:paraId="19EFFC45" w14:textId="47CAD468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Spell days of the week accurately.</w:t>
            </w:r>
          </w:p>
          <w:p w14:paraId="4B438288" w14:textId="010995D2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s/es plurals</w:t>
            </w:r>
          </w:p>
          <w:p w14:paraId="54141A03" w14:textId="4ACB4DCC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ECFF"/>
          </w:tcPr>
          <w:p w14:paraId="55DBB757" w14:textId="5E59689D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  <w:r w:rsidRPr="004E2878">
              <w:rPr>
                <w:rFonts w:ascii="Comic Sans MS" w:hAnsi="Comic Sans MS"/>
                <w:sz w:val="20"/>
                <w:szCs w:val="20"/>
                <w:lang w:val="en"/>
              </w:rPr>
              <w:t xml:space="preserve">other year 1 suffixes -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  <w:lang w:val="en"/>
              </w:rPr>
              <w:t>er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  <w:lang w:val="en"/>
              </w:rPr>
              <w:t>/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  <w:lang w:val="en"/>
              </w:rPr>
              <w:t>est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  <w:lang w:val="en"/>
              </w:rPr>
              <w:t>/ed/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  <w:lang w:val="en"/>
              </w:rPr>
              <w:t>ing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  <w:lang w:val="en"/>
              </w:rPr>
              <w:t xml:space="preserve"> (not changing the root word)</w:t>
            </w:r>
          </w:p>
          <w:p w14:paraId="5AE96DB8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</w:p>
          <w:p w14:paraId="423F0A6F" w14:textId="77777777" w:rsidR="00804430" w:rsidRPr="004E2878" w:rsidRDefault="00804430" w:rsidP="0080443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Capital letters for names and places</w:t>
            </w:r>
          </w:p>
          <w:p w14:paraId="1594B01F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36C35A" w14:textId="6138E0FC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ECFF"/>
          </w:tcPr>
          <w:p w14:paraId="1EEEC332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  <w:r w:rsidRPr="004E2878">
              <w:rPr>
                <w:rFonts w:ascii="Comic Sans MS" w:hAnsi="Comic Sans MS"/>
                <w:sz w:val="20"/>
                <w:szCs w:val="20"/>
                <w:lang w:val="en"/>
              </w:rPr>
              <w:t>Introduce ‘but’ and ‘because’</w:t>
            </w:r>
          </w:p>
          <w:p w14:paraId="7FECB931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</w:p>
          <w:p w14:paraId="06058219" w14:textId="4C3A670F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  <w:r w:rsidRPr="004E2878">
              <w:rPr>
                <w:rFonts w:ascii="Comic Sans MS" w:hAnsi="Comic Sans MS"/>
                <w:sz w:val="20"/>
                <w:szCs w:val="20"/>
                <w:lang w:val="en"/>
              </w:rPr>
              <w:t xml:space="preserve"> </w:t>
            </w:r>
          </w:p>
          <w:p w14:paraId="2C180752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</w:p>
          <w:p w14:paraId="29F11A81" w14:textId="6B1394FC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  <w:lang w:val="en"/>
              </w:rPr>
            </w:pPr>
            <w:r w:rsidRPr="004E2878">
              <w:rPr>
                <w:rFonts w:ascii="Comic Sans MS" w:hAnsi="Comic Sans MS"/>
                <w:sz w:val="20"/>
                <w:szCs w:val="20"/>
                <w:lang w:val="en"/>
              </w:rPr>
              <w:t>Prefix - un</w:t>
            </w:r>
          </w:p>
        </w:tc>
        <w:tc>
          <w:tcPr>
            <w:tcW w:w="1993" w:type="dxa"/>
            <w:shd w:val="clear" w:color="auto" w:fill="CCECFF"/>
          </w:tcPr>
          <w:p w14:paraId="57F136F6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Revise all Year 1 </w:t>
            </w:r>
          </w:p>
          <w:p w14:paraId="36A4D508" w14:textId="77777777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Objectives-including capital letters, full</w:t>
            </w:r>
          </w:p>
          <w:p w14:paraId="2192934B" w14:textId="6FE10FE2" w:rsidR="00804430" w:rsidRPr="004E2878" w:rsidRDefault="00804430" w:rsidP="00804430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Stops and the conjunction ‘and’.</w:t>
            </w:r>
          </w:p>
        </w:tc>
      </w:tr>
    </w:tbl>
    <w:p w14:paraId="0171B705" w14:textId="71B4B2D4" w:rsidR="00814B5C" w:rsidRPr="004E2878" w:rsidRDefault="00814B5C">
      <w:pPr>
        <w:rPr>
          <w:rFonts w:ascii="Comic Sans MS" w:hAnsi="Comic Sans MS"/>
          <w:sz w:val="20"/>
          <w:szCs w:val="20"/>
        </w:rPr>
      </w:pPr>
    </w:p>
    <w:p w14:paraId="33C39841" w14:textId="50A75292" w:rsidR="00330D03" w:rsidRPr="004E2878" w:rsidRDefault="000D66DF">
      <w:pPr>
        <w:rPr>
          <w:rFonts w:ascii="Comic Sans MS" w:hAnsi="Comic Sans MS"/>
          <w:sz w:val="20"/>
          <w:szCs w:val="20"/>
        </w:rPr>
      </w:pPr>
      <w:r w:rsidRPr="004E2878">
        <w:rPr>
          <w:rFonts w:ascii="Comic Sans MS" w:hAnsi="Comic Sans MS"/>
          <w:sz w:val="20"/>
          <w:szCs w:val="20"/>
        </w:rPr>
        <w:t>KS1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55509" w:rsidRPr="004E2878" w14:paraId="66108BDE" w14:textId="77777777" w:rsidTr="00D4082E">
        <w:tc>
          <w:tcPr>
            <w:tcW w:w="1992" w:type="dxa"/>
            <w:shd w:val="clear" w:color="auto" w:fill="CCFFCC"/>
          </w:tcPr>
          <w:p w14:paraId="27E9C7B3" w14:textId="07812B95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Year 2 </w:t>
            </w:r>
          </w:p>
          <w:p w14:paraId="41618196" w14:textId="538B73E4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Focus Text</w:t>
            </w:r>
          </w:p>
        </w:tc>
        <w:tc>
          <w:tcPr>
            <w:tcW w:w="1992" w:type="dxa"/>
            <w:shd w:val="clear" w:color="auto" w:fill="CCFFCC"/>
          </w:tcPr>
          <w:p w14:paraId="54B52DA9" w14:textId="1F864DF9" w:rsidR="00F55509" w:rsidRPr="004E2878" w:rsidRDefault="00EE432D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Aesop’s fables</w:t>
            </w:r>
          </w:p>
        </w:tc>
        <w:tc>
          <w:tcPr>
            <w:tcW w:w="1992" w:type="dxa"/>
            <w:shd w:val="clear" w:color="auto" w:fill="CCFFCC"/>
          </w:tcPr>
          <w:p w14:paraId="0A8A9D8A" w14:textId="77777777" w:rsidR="00EE432D" w:rsidRPr="004E2878" w:rsidRDefault="00EE432D" w:rsidP="00EE432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One Giant leap</w:t>
            </w:r>
          </w:p>
          <w:p w14:paraId="368D13AD" w14:textId="77777777" w:rsidR="00F55509" w:rsidRPr="004E2878" w:rsidRDefault="00EE432D" w:rsidP="00EE432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Black woman in science</w:t>
            </w:r>
          </w:p>
          <w:p w14:paraId="45A581E3" w14:textId="3F988F0A" w:rsidR="002D07AB" w:rsidRPr="004E2878" w:rsidRDefault="002D07AB" w:rsidP="00EE432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Model text- </w:t>
            </w:r>
            <w:r w:rsidR="00804430">
              <w:rPr>
                <w:rFonts w:ascii="Comic Sans MS" w:hAnsi="Comic Sans MS"/>
                <w:sz w:val="20"/>
                <w:szCs w:val="20"/>
              </w:rPr>
              <w:t>T</w:t>
            </w:r>
            <w:r w:rsidRPr="004E2878">
              <w:rPr>
                <w:rFonts w:ascii="Comic Sans MS" w:hAnsi="Comic Sans MS"/>
                <w:sz w:val="20"/>
                <w:szCs w:val="20"/>
              </w:rPr>
              <w:t xml:space="preserve">winkl </w:t>
            </w:r>
            <w:r w:rsidR="00804430">
              <w:rPr>
                <w:rFonts w:ascii="Comic Sans MS" w:hAnsi="Comic Sans MS"/>
                <w:sz w:val="20"/>
                <w:szCs w:val="20"/>
              </w:rPr>
              <w:t>KS</w:t>
            </w:r>
            <w:r w:rsidRPr="004E2878">
              <w:rPr>
                <w:rFonts w:ascii="Comic Sans MS" w:hAnsi="Comic Sans MS"/>
                <w:sz w:val="20"/>
                <w:szCs w:val="20"/>
              </w:rPr>
              <w:t xml:space="preserve">1-who was Florence </w:t>
            </w:r>
            <w:r w:rsidR="00540BCF" w:rsidRPr="004E2878">
              <w:rPr>
                <w:rFonts w:ascii="Comic Sans MS" w:hAnsi="Comic Sans MS"/>
                <w:sz w:val="20"/>
                <w:szCs w:val="20"/>
              </w:rPr>
              <w:t>Nightingale</w:t>
            </w:r>
          </w:p>
        </w:tc>
        <w:tc>
          <w:tcPr>
            <w:tcW w:w="1993" w:type="dxa"/>
            <w:shd w:val="clear" w:color="auto" w:fill="CCFFCC"/>
          </w:tcPr>
          <w:p w14:paraId="66684B93" w14:textId="77777777" w:rsidR="00EE432D" w:rsidRPr="004E2878" w:rsidRDefault="00EE432D" w:rsidP="00EE432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Toby and the Great Fire of London.</w:t>
            </w:r>
          </w:p>
          <w:p w14:paraId="7974C4F7" w14:textId="4A2845C8" w:rsidR="00F55509" w:rsidRPr="004E2878" w:rsidRDefault="00EE432D" w:rsidP="00EE432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The Great Fire of London- Liz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Gogerly</w:t>
            </w:r>
            <w:proofErr w:type="spellEnd"/>
          </w:p>
        </w:tc>
        <w:tc>
          <w:tcPr>
            <w:tcW w:w="1993" w:type="dxa"/>
            <w:shd w:val="clear" w:color="auto" w:fill="CCFFCC"/>
          </w:tcPr>
          <w:p w14:paraId="51D71421" w14:textId="595DDBA5" w:rsidR="00EE432D" w:rsidRPr="004E2878" w:rsidRDefault="00804430" w:rsidP="00EE43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Walk in London</w:t>
            </w:r>
          </w:p>
          <w:p w14:paraId="0FB54054" w14:textId="432C0D21" w:rsidR="00F55509" w:rsidRPr="004E2878" w:rsidRDefault="00EE432D" w:rsidP="00EE432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Katie goes to London</w:t>
            </w:r>
          </w:p>
        </w:tc>
        <w:tc>
          <w:tcPr>
            <w:tcW w:w="1993" w:type="dxa"/>
            <w:shd w:val="clear" w:color="auto" w:fill="CCFFCC"/>
          </w:tcPr>
          <w:p w14:paraId="37718F16" w14:textId="756C92A3" w:rsidR="00F55509" w:rsidRPr="004E2878" w:rsidRDefault="00804430" w:rsidP="00F555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Non-Fiction books about the Desert </w:t>
            </w:r>
          </w:p>
        </w:tc>
        <w:tc>
          <w:tcPr>
            <w:tcW w:w="1993" w:type="dxa"/>
            <w:shd w:val="clear" w:color="auto" w:fill="CCFFCC"/>
          </w:tcPr>
          <w:p w14:paraId="3C6EA257" w14:textId="7C228429" w:rsidR="004D183E" w:rsidRPr="004E2878" w:rsidRDefault="00171443" w:rsidP="00EE432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Poetry week/s -TBC</w:t>
            </w:r>
          </w:p>
          <w:p w14:paraId="4403C522" w14:textId="086CAF57" w:rsidR="00F55509" w:rsidRPr="004E2878" w:rsidRDefault="00F55509" w:rsidP="00EE432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C8F5DDE" w14:textId="447EB7BE" w:rsidR="007D78A4" w:rsidRPr="004E2878" w:rsidRDefault="00FE5DD0" w:rsidP="00EE432D">
            <w:pPr>
              <w:rPr>
                <w:rFonts w:ascii="Comic Sans MS" w:hAnsi="Comic Sans MS"/>
                <w:sz w:val="20"/>
                <w:szCs w:val="20"/>
              </w:rPr>
            </w:pPr>
            <w:hyperlink r:id="rId6" w:history="1">
              <w:r w:rsidR="007D78A4" w:rsidRPr="004E2878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Daisy and the Trouble with School Trips: 13 (A Daisy Story, 13) : </w:t>
              </w:r>
              <w:proofErr w:type="spellStart"/>
              <w:r w:rsidR="007D78A4" w:rsidRPr="004E2878">
                <w:rPr>
                  <w:rStyle w:val="Hyperlink"/>
                  <w:rFonts w:ascii="Comic Sans MS" w:hAnsi="Comic Sans MS"/>
                  <w:sz w:val="20"/>
                  <w:szCs w:val="20"/>
                </w:rPr>
                <w:t>Gray</w:t>
              </w:r>
              <w:proofErr w:type="spellEnd"/>
              <w:r w:rsidR="007D78A4" w:rsidRPr="004E2878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, </w:t>
              </w:r>
              <w:proofErr w:type="spellStart"/>
              <w:r w:rsidR="007D78A4" w:rsidRPr="004E2878">
                <w:rPr>
                  <w:rStyle w:val="Hyperlink"/>
                  <w:rFonts w:ascii="Comic Sans MS" w:hAnsi="Comic Sans MS"/>
                  <w:sz w:val="20"/>
                  <w:szCs w:val="20"/>
                </w:rPr>
                <w:t>Kes</w:t>
              </w:r>
              <w:proofErr w:type="spellEnd"/>
              <w:r w:rsidR="007D78A4" w:rsidRPr="004E2878">
                <w:rPr>
                  <w:rStyle w:val="Hyperlink"/>
                  <w:rFonts w:ascii="Comic Sans MS" w:hAnsi="Comic Sans MS"/>
                  <w:sz w:val="20"/>
                  <w:szCs w:val="20"/>
                </w:rPr>
                <w:t>: Amazon.co.uk: Books</w:t>
              </w:r>
            </w:hyperlink>
          </w:p>
          <w:p w14:paraId="4C5BC013" w14:textId="77777777" w:rsidR="007D78A4" w:rsidRPr="004E2878" w:rsidRDefault="007D78A4" w:rsidP="00EE432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70EF82" w14:textId="07BAEA7E" w:rsidR="00E85229" w:rsidRPr="004E2878" w:rsidRDefault="00E85229" w:rsidP="00EE432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Recount-model text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>-‘My trip to the funfair’.</w:t>
            </w:r>
          </w:p>
          <w:p w14:paraId="1A8B1E27" w14:textId="1A55EDD2" w:rsidR="00474C68" w:rsidRPr="004E2878" w:rsidRDefault="00474C68" w:rsidP="00EE43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5509" w:rsidRPr="004E2878" w14:paraId="55B9692C" w14:textId="77777777" w:rsidTr="00D4082E">
        <w:tc>
          <w:tcPr>
            <w:tcW w:w="1992" w:type="dxa"/>
            <w:shd w:val="clear" w:color="auto" w:fill="CCFFCC"/>
          </w:tcPr>
          <w:p w14:paraId="12A0E8A7" w14:textId="77777777" w:rsidR="00F55509" w:rsidRPr="004E2878" w:rsidRDefault="008778FB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Genre 1</w:t>
            </w:r>
          </w:p>
          <w:p w14:paraId="3610CA56" w14:textId="18EB36C5" w:rsidR="00E221F2" w:rsidRPr="004E2878" w:rsidRDefault="00E221F2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CCFFCC"/>
          </w:tcPr>
          <w:p w14:paraId="5E6D3C6C" w14:textId="77777777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Stories</w:t>
            </w:r>
          </w:p>
          <w:p w14:paraId="3D2F22E7" w14:textId="3C07D220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CCFFCC"/>
          </w:tcPr>
          <w:p w14:paraId="50C5AE4A" w14:textId="00C41620" w:rsidR="00F55509" w:rsidRPr="004E2878" w:rsidRDefault="00F75393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Biographies</w:t>
            </w:r>
            <w:r w:rsidR="002D07AB" w:rsidRPr="004E2878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45AD3B4" w14:textId="04C10287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FFCC"/>
          </w:tcPr>
          <w:p w14:paraId="308DA8B7" w14:textId="77777777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Diaries</w:t>
            </w:r>
          </w:p>
          <w:p w14:paraId="3B788DC9" w14:textId="748C74AB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FFCC"/>
          </w:tcPr>
          <w:p w14:paraId="7CD8AE8E" w14:textId="77777777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Book Week TBC</w:t>
            </w:r>
          </w:p>
          <w:p w14:paraId="1AE4395B" w14:textId="439A3990" w:rsidR="00F55509" w:rsidRPr="004E2878" w:rsidRDefault="00F55509" w:rsidP="002D651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FFCC"/>
          </w:tcPr>
          <w:p w14:paraId="407909A9" w14:textId="1B42012D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Non-Chronological Report</w:t>
            </w:r>
          </w:p>
        </w:tc>
        <w:tc>
          <w:tcPr>
            <w:tcW w:w="1993" w:type="dxa"/>
            <w:shd w:val="clear" w:color="auto" w:fill="CCFFCC"/>
          </w:tcPr>
          <w:p w14:paraId="71B86B93" w14:textId="6AAE5387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Poetry </w:t>
            </w:r>
          </w:p>
          <w:p w14:paraId="7E747BAC" w14:textId="55A87664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5509" w:rsidRPr="004E2878" w14:paraId="71A898DD" w14:textId="77777777" w:rsidTr="00D4082E">
        <w:tc>
          <w:tcPr>
            <w:tcW w:w="1992" w:type="dxa"/>
            <w:shd w:val="clear" w:color="auto" w:fill="CCFFCC"/>
          </w:tcPr>
          <w:p w14:paraId="22ED7965" w14:textId="32FBFEF1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Warm Write</w:t>
            </w:r>
            <w:r w:rsidR="00B83BE7" w:rsidRPr="004E287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992" w:type="dxa"/>
            <w:shd w:val="clear" w:color="auto" w:fill="CCFFCC"/>
          </w:tcPr>
          <w:p w14:paraId="0B56CFBE" w14:textId="2035F2A5" w:rsidR="00F55509" w:rsidRPr="004E2878" w:rsidRDefault="00020DED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Oral retelling and written retelling of ‘The Boy who cried wolf.’</w:t>
            </w:r>
          </w:p>
        </w:tc>
        <w:tc>
          <w:tcPr>
            <w:tcW w:w="1992" w:type="dxa"/>
            <w:shd w:val="clear" w:color="auto" w:fill="CCFFCC"/>
          </w:tcPr>
          <w:p w14:paraId="1C6C5A68" w14:textId="2A644C03" w:rsidR="00F55509" w:rsidRPr="004E2878" w:rsidRDefault="00F75393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Biography about-Br</w:t>
            </w:r>
            <w:r w:rsidR="004E1FD1" w:rsidRPr="004E2878">
              <w:rPr>
                <w:rFonts w:ascii="Comic Sans MS" w:hAnsi="Comic Sans MS"/>
                <w:sz w:val="20"/>
                <w:szCs w:val="20"/>
              </w:rPr>
              <w:t>unel</w:t>
            </w:r>
          </w:p>
        </w:tc>
        <w:tc>
          <w:tcPr>
            <w:tcW w:w="1993" w:type="dxa"/>
            <w:shd w:val="clear" w:color="auto" w:fill="CCFFCC"/>
          </w:tcPr>
          <w:p w14:paraId="3EF65B2F" w14:textId="43702F51" w:rsidR="004E2878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Sequence events in chronological order.</w:t>
            </w:r>
          </w:p>
          <w:p w14:paraId="18FA3C6A" w14:textId="5A4A3475" w:rsidR="004E2878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Orally retell events.</w:t>
            </w:r>
          </w:p>
          <w:p w14:paraId="03D50BF8" w14:textId="0A16C66B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First diary entry</w:t>
            </w:r>
          </w:p>
        </w:tc>
        <w:tc>
          <w:tcPr>
            <w:tcW w:w="1993" w:type="dxa"/>
            <w:shd w:val="clear" w:color="auto" w:fill="CCFFCC"/>
          </w:tcPr>
          <w:p w14:paraId="1F38E7D0" w14:textId="759D2A9C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FFCC"/>
          </w:tcPr>
          <w:p w14:paraId="326C0E19" w14:textId="19753566" w:rsidR="007E64BE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Research facts about Meerkats and organise into categories.</w:t>
            </w:r>
          </w:p>
          <w:p w14:paraId="5E743CDD" w14:textId="38BC2094" w:rsidR="004E2878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Orally tell facts about Meerkats.</w:t>
            </w:r>
          </w:p>
          <w:p w14:paraId="6521CB4F" w14:textId="09840166" w:rsidR="00F55509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a n</w:t>
            </w:r>
            <w:r w:rsidR="00936372" w:rsidRPr="004E2878">
              <w:rPr>
                <w:rFonts w:ascii="Comic Sans MS" w:hAnsi="Comic Sans MS"/>
                <w:sz w:val="20"/>
                <w:szCs w:val="20"/>
              </w:rPr>
              <w:t>on-chron</w:t>
            </w:r>
            <w:r w:rsidR="00440588" w:rsidRPr="004E2878">
              <w:rPr>
                <w:rFonts w:ascii="Comic Sans MS" w:hAnsi="Comic Sans MS"/>
                <w:sz w:val="20"/>
                <w:szCs w:val="20"/>
              </w:rPr>
              <w:t>ological report about meerkats.</w:t>
            </w:r>
          </w:p>
        </w:tc>
        <w:tc>
          <w:tcPr>
            <w:tcW w:w="1993" w:type="dxa"/>
            <w:shd w:val="clear" w:color="auto" w:fill="CCFFCC"/>
          </w:tcPr>
          <w:p w14:paraId="2FD15DA2" w14:textId="67D9252A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C81911B" w14:textId="44D81513" w:rsidR="00F55509" w:rsidRPr="004E2878" w:rsidRDefault="00E8522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poem in the same style.</w:t>
            </w:r>
          </w:p>
        </w:tc>
      </w:tr>
      <w:tr w:rsidR="00F55509" w:rsidRPr="004E2878" w14:paraId="124467C1" w14:textId="77777777" w:rsidTr="00D4082E">
        <w:tc>
          <w:tcPr>
            <w:tcW w:w="1992" w:type="dxa"/>
            <w:shd w:val="clear" w:color="auto" w:fill="CCFFCC"/>
          </w:tcPr>
          <w:p w14:paraId="6E07BAAC" w14:textId="6924574F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Hot Write</w:t>
            </w:r>
          </w:p>
        </w:tc>
        <w:tc>
          <w:tcPr>
            <w:tcW w:w="1992" w:type="dxa"/>
            <w:shd w:val="clear" w:color="auto" w:fill="CCFFCC"/>
          </w:tcPr>
          <w:p w14:paraId="3991528B" w14:textId="5E54BFBC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Own version of </w:t>
            </w:r>
            <w:r w:rsidR="00020DED" w:rsidRPr="004E2878">
              <w:rPr>
                <w:rFonts w:ascii="Comic Sans MS" w:hAnsi="Comic Sans MS"/>
                <w:sz w:val="20"/>
                <w:szCs w:val="20"/>
              </w:rPr>
              <w:t>‘The Boy who cried Wolf.</w:t>
            </w:r>
          </w:p>
        </w:tc>
        <w:tc>
          <w:tcPr>
            <w:tcW w:w="1992" w:type="dxa"/>
            <w:shd w:val="clear" w:color="auto" w:fill="CCFFCC"/>
          </w:tcPr>
          <w:p w14:paraId="6D62EF95" w14:textId="77777777" w:rsidR="00F55509" w:rsidRPr="004E2878" w:rsidRDefault="00F75393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Biography about-</w:t>
            </w:r>
          </w:p>
          <w:p w14:paraId="1718744B" w14:textId="5E9CC991" w:rsidR="004E1FD1" w:rsidRPr="004E2878" w:rsidRDefault="004E1FD1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Significant person</w:t>
            </w:r>
          </w:p>
        </w:tc>
        <w:tc>
          <w:tcPr>
            <w:tcW w:w="1993" w:type="dxa"/>
            <w:shd w:val="clear" w:color="auto" w:fill="CCFFCC"/>
          </w:tcPr>
          <w:p w14:paraId="71E31DCA" w14:textId="073AB72D" w:rsidR="004E2878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Sequence events in</w:t>
            </w:r>
          </w:p>
          <w:p w14:paraId="7291DC43" w14:textId="48E2E9D8" w:rsidR="004E2878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Chronological order.</w:t>
            </w:r>
          </w:p>
          <w:p w14:paraId="4431EEFE" w14:textId="0EA7B59A" w:rsidR="004E2878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Orally retell events.</w:t>
            </w:r>
          </w:p>
          <w:p w14:paraId="21C59761" w14:textId="77777777" w:rsidR="004E2878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3213E6" w14:textId="30FAD4E1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Second diary entry</w:t>
            </w:r>
          </w:p>
        </w:tc>
        <w:tc>
          <w:tcPr>
            <w:tcW w:w="1993" w:type="dxa"/>
            <w:shd w:val="clear" w:color="auto" w:fill="CCFFCC"/>
          </w:tcPr>
          <w:p w14:paraId="3C32304D" w14:textId="0D8AB6B9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FFCC"/>
          </w:tcPr>
          <w:p w14:paraId="15028BED" w14:textId="77777777" w:rsidR="004E2878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Research facts about a desert animal.</w:t>
            </w:r>
          </w:p>
          <w:p w14:paraId="20DC18A7" w14:textId="77777777" w:rsidR="004E2878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Orally tell facts about a desert animal.</w:t>
            </w:r>
          </w:p>
          <w:p w14:paraId="6C73DA54" w14:textId="67502E8D" w:rsidR="00F55509" w:rsidRPr="004E2878" w:rsidRDefault="004E287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a n</w:t>
            </w:r>
            <w:r w:rsidR="00440588" w:rsidRPr="004E2878">
              <w:rPr>
                <w:rFonts w:ascii="Comic Sans MS" w:hAnsi="Comic Sans MS"/>
                <w:sz w:val="20"/>
                <w:szCs w:val="20"/>
              </w:rPr>
              <w:t>on</w:t>
            </w:r>
            <w:r w:rsidR="004D183E" w:rsidRPr="004E2878">
              <w:rPr>
                <w:rFonts w:ascii="Comic Sans MS" w:hAnsi="Comic Sans MS"/>
                <w:sz w:val="20"/>
                <w:szCs w:val="20"/>
              </w:rPr>
              <w:t>-</w:t>
            </w:r>
            <w:r w:rsidR="00440588" w:rsidRPr="004E2878">
              <w:rPr>
                <w:rFonts w:ascii="Comic Sans MS" w:hAnsi="Comic Sans MS"/>
                <w:sz w:val="20"/>
                <w:szCs w:val="20"/>
              </w:rPr>
              <w:t>chronological report about a desert animal.</w:t>
            </w:r>
          </w:p>
        </w:tc>
        <w:tc>
          <w:tcPr>
            <w:tcW w:w="1993" w:type="dxa"/>
            <w:shd w:val="clear" w:color="auto" w:fill="CCFFCC"/>
          </w:tcPr>
          <w:p w14:paraId="338BB8FC" w14:textId="4F322AE2" w:rsidR="00F55509" w:rsidRPr="004E2878" w:rsidRDefault="00E8522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own poem inspired by the theme.</w:t>
            </w:r>
          </w:p>
        </w:tc>
      </w:tr>
      <w:tr w:rsidR="00F55509" w:rsidRPr="004E2878" w14:paraId="5F3A2858" w14:textId="77777777" w:rsidTr="00D4082E">
        <w:tc>
          <w:tcPr>
            <w:tcW w:w="1992" w:type="dxa"/>
            <w:shd w:val="clear" w:color="auto" w:fill="CCFFCC"/>
          </w:tcPr>
          <w:p w14:paraId="27818E11" w14:textId="77777777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Grammar </w:t>
            </w:r>
          </w:p>
          <w:p w14:paraId="60B88291" w14:textId="4EADF57D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Y1 Recap: </w:t>
            </w:r>
          </w:p>
          <w:p w14:paraId="734AF450" w14:textId="0F266F1A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Capital letters and full stops </w:t>
            </w:r>
          </w:p>
          <w:p w14:paraId="5080E720" w14:textId="17F141F5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‘and’ </w:t>
            </w:r>
          </w:p>
          <w:p w14:paraId="1D7C035C" w14:textId="77777777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F7562B1" w14:textId="77777777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81BEBAB" w14:textId="77777777" w:rsidR="007D78A4" w:rsidRPr="004E2878" w:rsidRDefault="007D78A4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80A78E" w14:textId="77777777" w:rsidR="007D78A4" w:rsidRPr="004E2878" w:rsidRDefault="007D78A4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1E6797" w14:textId="77777777" w:rsidR="007D78A4" w:rsidRPr="004E2878" w:rsidRDefault="007D78A4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D06D32" w14:textId="77777777" w:rsidR="007D78A4" w:rsidRPr="004E2878" w:rsidRDefault="007D78A4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9999C9" w14:textId="77777777" w:rsidR="007D78A4" w:rsidRPr="004E2878" w:rsidRDefault="007D78A4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719FA42" w14:textId="77777777" w:rsidR="007D78A4" w:rsidRPr="004E2878" w:rsidRDefault="007D78A4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2B8BCA" w14:textId="77777777" w:rsidR="007D78A4" w:rsidRPr="004E2878" w:rsidRDefault="007D78A4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76C423" w14:textId="6AA2A89D" w:rsidR="007D78A4" w:rsidRPr="004E2878" w:rsidRDefault="007D78A4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CCFFCC"/>
          </w:tcPr>
          <w:p w14:paraId="512AA73C" w14:textId="086D3DDB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Recap Y1</w:t>
            </w:r>
          </w:p>
          <w:p w14:paraId="2F6E499B" w14:textId="3033E025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14:paraId="086DC1F9" w14:textId="0B078F61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 w:cs="Arial"/>
                <w:sz w:val="20"/>
                <w:szCs w:val="20"/>
              </w:rPr>
              <w:t>Use co-ordinati</w:t>
            </w:r>
            <w:r w:rsidR="00330D03" w:rsidRPr="004E2878">
              <w:rPr>
                <w:rFonts w:ascii="Comic Sans MS" w:hAnsi="Comic Sans MS" w:cs="Arial"/>
                <w:sz w:val="20"/>
                <w:szCs w:val="20"/>
              </w:rPr>
              <w:t>ng conjunctions</w:t>
            </w:r>
            <w:r w:rsidRPr="004E2878">
              <w:rPr>
                <w:rFonts w:ascii="Comic Sans MS" w:hAnsi="Comic Sans MS" w:cs="Arial"/>
                <w:sz w:val="20"/>
                <w:szCs w:val="20"/>
              </w:rPr>
              <w:t xml:space="preserve"> – or, and, but</w:t>
            </w:r>
            <w:r w:rsidRPr="004E287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25ABC9D" w14:textId="48F1C962" w:rsidR="00F75393" w:rsidRPr="004E2878" w:rsidRDefault="00F75393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Past tense</w:t>
            </w:r>
          </w:p>
          <w:p w14:paraId="7EC78EBD" w14:textId="4995F3AD" w:rsidR="00F75393" w:rsidRPr="004E2878" w:rsidRDefault="00F75393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Sentence types !. ?</w:t>
            </w:r>
          </w:p>
          <w:p w14:paraId="204F3088" w14:textId="75B72C2B" w:rsidR="00F55509" w:rsidRPr="004E2878" w:rsidRDefault="00F55509" w:rsidP="00330D0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CCFFCC"/>
          </w:tcPr>
          <w:p w14:paraId="312AC3CC" w14:textId="149D3A32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Apostrophes for possession</w:t>
            </w:r>
          </w:p>
          <w:p w14:paraId="0EB4B750" w14:textId="7C2AC38C" w:rsidR="00B83BE7" w:rsidRPr="004E2878" w:rsidRDefault="00B83BE7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Past tense.</w:t>
            </w:r>
          </w:p>
          <w:p w14:paraId="0F9CBDD6" w14:textId="24AB7CEE" w:rsidR="002D07AB" w:rsidRPr="004E2878" w:rsidRDefault="002D07AB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3</w:t>
            </w:r>
            <w:r w:rsidRPr="004E2878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Pr="004E2878">
              <w:rPr>
                <w:rFonts w:ascii="Comic Sans MS" w:hAnsi="Comic Sans MS"/>
                <w:sz w:val="20"/>
                <w:szCs w:val="20"/>
              </w:rPr>
              <w:t xml:space="preserve"> person</w:t>
            </w:r>
          </w:p>
          <w:p w14:paraId="61E48C8D" w14:textId="730FF9F8" w:rsidR="00540BCF" w:rsidRPr="004E2878" w:rsidRDefault="00540BCF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Sentence types ! . ?</w:t>
            </w:r>
          </w:p>
          <w:p w14:paraId="3CA80091" w14:textId="77777777" w:rsidR="00540BCF" w:rsidRPr="004E2878" w:rsidRDefault="00540BCF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3FF2958" w14:textId="276B19F6" w:rsidR="002D07AB" w:rsidRPr="004E2878" w:rsidRDefault="002D07AB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Use when, if, and because</w:t>
            </w:r>
            <w:r w:rsidR="00540BCF" w:rsidRPr="004E2878">
              <w:rPr>
                <w:rFonts w:ascii="Comic Sans MS" w:hAnsi="Comic Sans MS"/>
                <w:sz w:val="20"/>
                <w:szCs w:val="20"/>
              </w:rPr>
              <w:t xml:space="preserve">   so</w:t>
            </w:r>
          </w:p>
          <w:p w14:paraId="3B42A01C" w14:textId="3A476BED" w:rsidR="00B83BE7" w:rsidRPr="004E2878" w:rsidRDefault="00B83BE7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phrases.</w:t>
            </w:r>
          </w:p>
          <w:p w14:paraId="04882637" w14:textId="429A7214" w:rsidR="00E221F2" w:rsidRPr="004E2878" w:rsidRDefault="00E221F2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905A5A1" w14:textId="51949F0F" w:rsidR="00F55509" w:rsidRPr="004E2878" w:rsidRDefault="00F55509" w:rsidP="00330D0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FFCC"/>
          </w:tcPr>
          <w:p w14:paraId="0120F4C4" w14:textId="77777777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Apostrophes for contractions</w:t>
            </w:r>
          </w:p>
          <w:p w14:paraId="376FD682" w14:textId="50773996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Sentence types</w:t>
            </w:r>
            <w:r w:rsidR="00330D03" w:rsidRPr="004E2878">
              <w:rPr>
                <w:rFonts w:ascii="Comic Sans MS" w:hAnsi="Comic Sans MS"/>
                <w:sz w:val="20"/>
                <w:szCs w:val="20"/>
              </w:rPr>
              <w:t xml:space="preserve"> – exclamations </w:t>
            </w:r>
            <w:r w:rsidR="00E221F2" w:rsidRPr="004E2878">
              <w:rPr>
                <w:rFonts w:ascii="Comic Sans MS" w:hAnsi="Comic Sans MS"/>
                <w:sz w:val="20"/>
                <w:szCs w:val="20"/>
              </w:rPr>
              <w:t>and questions.</w:t>
            </w:r>
          </w:p>
          <w:p w14:paraId="08E91792" w14:textId="02289D54" w:rsidR="00F75393" w:rsidRPr="004E2878" w:rsidRDefault="00F75393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in a list</w:t>
            </w:r>
          </w:p>
          <w:p w14:paraId="4E1B8DEC" w14:textId="4B0FD925" w:rsidR="002C7E54" w:rsidRPr="004E2878" w:rsidRDefault="002C7E54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Use when</w:t>
            </w:r>
            <w:r w:rsidR="00936372" w:rsidRPr="004E2878">
              <w:rPr>
                <w:rFonts w:ascii="Comic Sans MS" w:hAnsi="Comic Sans MS"/>
                <w:sz w:val="20"/>
                <w:szCs w:val="20"/>
              </w:rPr>
              <w:t>, because, if and but</w:t>
            </w:r>
          </w:p>
          <w:p w14:paraId="4A416D6D" w14:textId="7436E27B" w:rsidR="00936372" w:rsidRPr="004E2878" w:rsidRDefault="00936372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14:paraId="2F6D615C" w14:textId="1950EBEA" w:rsidR="00936372" w:rsidRPr="004E2878" w:rsidRDefault="00936372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Use adverbs with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ly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 xml:space="preserve"> suffix</w:t>
            </w:r>
          </w:p>
          <w:p w14:paraId="51982436" w14:textId="0CB2DDBD" w:rsidR="00936372" w:rsidRPr="004E2878" w:rsidRDefault="00936372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Past tense</w:t>
            </w:r>
          </w:p>
          <w:p w14:paraId="08AFCB43" w14:textId="357E7C32" w:rsidR="00F55509" w:rsidRPr="004E2878" w:rsidRDefault="00F55509" w:rsidP="00330D0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FFCC"/>
          </w:tcPr>
          <w:p w14:paraId="5B157E8A" w14:textId="31421C0C" w:rsidR="00936372" w:rsidRPr="004E2878" w:rsidRDefault="00936372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FFCC"/>
          </w:tcPr>
          <w:p w14:paraId="15540A3D" w14:textId="77777777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for lists</w:t>
            </w:r>
          </w:p>
          <w:p w14:paraId="432A7BE9" w14:textId="0C8B157D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Conjunctions</w:t>
            </w:r>
            <w:r w:rsidR="00330D03" w:rsidRPr="004E287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40588" w:rsidRPr="004E2878">
              <w:rPr>
                <w:rFonts w:ascii="Comic Sans MS" w:hAnsi="Comic Sans MS"/>
                <w:sz w:val="20"/>
                <w:szCs w:val="20"/>
              </w:rPr>
              <w:t>–</w:t>
            </w:r>
            <w:r w:rsidR="00330D03" w:rsidRPr="004E2878">
              <w:rPr>
                <w:rFonts w:ascii="Comic Sans MS" w:hAnsi="Comic Sans MS"/>
                <w:sz w:val="20"/>
                <w:szCs w:val="20"/>
              </w:rPr>
              <w:t xml:space="preserve"> all</w:t>
            </w:r>
          </w:p>
          <w:p w14:paraId="7E6329A3" w14:textId="104F369E" w:rsidR="00440588" w:rsidRPr="004E2878" w:rsidRDefault="0044058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Different sentence types</w:t>
            </w:r>
          </w:p>
          <w:p w14:paraId="49EF13C7" w14:textId="2981BAFC" w:rsidR="00440588" w:rsidRPr="004E2878" w:rsidRDefault="0044058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14:paraId="70EF2D49" w14:textId="0AA57029" w:rsidR="00440588" w:rsidRPr="004E2878" w:rsidRDefault="0044058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Present tense</w:t>
            </w:r>
          </w:p>
          <w:p w14:paraId="07CC9E07" w14:textId="410CF8BC" w:rsidR="00440588" w:rsidRPr="004E2878" w:rsidRDefault="0044058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Organise facts into categories</w:t>
            </w:r>
          </w:p>
          <w:p w14:paraId="3AF309BA" w14:textId="22C42DB6" w:rsidR="00F55509" w:rsidRPr="004E2878" w:rsidRDefault="00440588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Sub-headings</w:t>
            </w:r>
          </w:p>
          <w:p w14:paraId="39F3A789" w14:textId="77777777" w:rsidR="00A34B7B" w:rsidRPr="004E2878" w:rsidRDefault="00A34B7B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Suffixes and prefixes</w:t>
            </w:r>
          </w:p>
          <w:p w14:paraId="62A44C9F" w14:textId="0E6671DC" w:rsidR="00A34B7B" w:rsidRPr="004E2878" w:rsidRDefault="00A34B7B" w:rsidP="00F5550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er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est</w:t>
            </w:r>
            <w:proofErr w:type="spellEnd"/>
          </w:p>
        </w:tc>
        <w:tc>
          <w:tcPr>
            <w:tcW w:w="1993" w:type="dxa"/>
            <w:shd w:val="clear" w:color="auto" w:fill="CCFFCC"/>
          </w:tcPr>
          <w:p w14:paraId="541C5D75" w14:textId="671F92DD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5509" w:rsidRPr="004E2878" w14:paraId="181E639F" w14:textId="77777777" w:rsidTr="00D4082E">
        <w:tc>
          <w:tcPr>
            <w:tcW w:w="1992" w:type="dxa"/>
            <w:shd w:val="clear" w:color="auto" w:fill="CCFFCC"/>
          </w:tcPr>
          <w:p w14:paraId="0A755659" w14:textId="5008C8AA" w:rsidR="00F55509" w:rsidRPr="004E2878" w:rsidRDefault="008778FB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Genre 2</w:t>
            </w:r>
          </w:p>
        </w:tc>
        <w:tc>
          <w:tcPr>
            <w:tcW w:w="1992" w:type="dxa"/>
            <w:shd w:val="clear" w:color="auto" w:fill="CCFFCC"/>
          </w:tcPr>
          <w:p w14:paraId="527E5B4A" w14:textId="1314F3BD" w:rsidR="00F55509" w:rsidRPr="004E2878" w:rsidRDefault="00330D03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Instructions</w:t>
            </w:r>
          </w:p>
        </w:tc>
        <w:tc>
          <w:tcPr>
            <w:tcW w:w="1992" w:type="dxa"/>
            <w:shd w:val="clear" w:color="auto" w:fill="CCFFCC"/>
          </w:tcPr>
          <w:p w14:paraId="5481003F" w14:textId="621C3E7D" w:rsidR="00F55509" w:rsidRPr="004E2878" w:rsidRDefault="00F75393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CCFFCC"/>
          </w:tcPr>
          <w:p w14:paraId="73F34CF9" w14:textId="4B64BE8E" w:rsidR="00F55509" w:rsidRPr="004E2878" w:rsidRDefault="00330D03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Poetry</w:t>
            </w:r>
          </w:p>
        </w:tc>
        <w:tc>
          <w:tcPr>
            <w:tcW w:w="1993" w:type="dxa"/>
            <w:shd w:val="clear" w:color="auto" w:fill="CCFFCC"/>
          </w:tcPr>
          <w:p w14:paraId="52B39B63" w14:textId="77777777" w:rsidR="002D651A" w:rsidRPr="004E2878" w:rsidRDefault="002D651A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Adventure Stories</w:t>
            </w:r>
          </w:p>
          <w:p w14:paraId="57DCCF5C" w14:textId="77777777" w:rsidR="00F55509" w:rsidRPr="004E2878" w:rsidRDefault="00F55509" w:rsidP="00F555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FFCC"/>
          </w:tcPr>
          <w:p w14:paraId="4D0BF3A2" w14:textId="465B532B" w:rsidR="00F55509" w:rsidRPr="004E2878" w:rsidRDefault="004D183E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CCFFCC"/>
          </w:tcPr>
          <w:p w14:paraId="5E8E6750" w14:textId="77564965" w:rsidR="00F55509" w:rsidRPr="004E2878" w:rsidRDefault="00E85229" w:rsidP="00F55509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Recount </w:t>
            </w:r>
          </w:p>
        </w:tc>
      </w:tr>
      <w:tr w:rsidR="002D651A" w:rsidRPr="004E2878" w14:paraId="492BAF26" w14:textId="77777777" w:rsidTr="00D4082E">
        <w:tc>
          <w:tcPr>
            <w:tcW w:w="1992" w:type="dxa"/>
            <w:shd w:val="clear" w:color="auto" w:fill="CCFFCC"/>
          </w:tcPr>
          <w:p w14:paraId="56480FB9" w14:textId="5A6812AD" w:rsidR="002D651A" w:rsidRPr="004E2878" w:rsidRDefault="002D651A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Warm Write</w:t>
            </w:r>
          </w:p>
        </w:tc>
        <w:tc>
          <w:tcPr>
            <w:tcW w:w="1992" w:type="dxa"/>
            <w:shd w:val="clear" w:color="auto" w:fill="CCFFCC"/>
          </w:tcPr>
          <w:p w14:paraId="25901868" w14:textId="6078E902" w:rsidR="002D651A" w:rsidRPr="004E2878" w:rsidRDefault="002D651A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Instructions – </w:t>
            </w:r>
            <w:r w:rsidR="00F75393" w:rsidRPr="004E2878">
              <w:rPr>
                <w:rFonts w:ascii="Comic Sans MS" w:hAnsi="Comic Sans MS"/>
                <w:sz w:val="20"/>
                <w:szCs w:val="20"/>
              </w:rPr>
              <w:t>How to run a race.</w:t>
            </w:r>
          </w:p>
        </w:tc>
        <w:tc>
          <w:tcPr>
            <w:tcW w:w="1992" w:type="dxa"/>
            <w:shd w:val="clear" w:color="auto" w:fill="CCFFCC"/>
          </w:tcPr>
          <w:p w14:paraId="24050C59" w14:textId="512C7CA9" w:rsidR="002D651A" w:rsidRPr="004E2878" w:rsidRDefault="00F75393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CCFFCC"/>
          </w:tcPr>
          <w:p w14:paraId="70B77F81" w14:textId="32A6D28B" w:rsidR="002D651A" w:rsidRPr="004E2878" w:rsidRDefault="002D651A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Class </w:t>
            </w:r>
            <w:r w:rsidR="004E1FD1" w:rsidRPr="004E2878">
              <w:rPr>
                <w:rFonts w:ascii="Comic Sans MS" w:hAnsi="Comic Sans MS"/>
                <w:sz w:val="20"/>
                <w:szCs w:val="20"/>
              </w:rPr>
              <w:t>fire poem</w:t>
            </w:r>
          </w:p>
        </w:tc>
        <w:tc>
          <w:tcPr>
            <w:tcW w:w="1993" w:type="dxa"/>
            <w:shd w:val="clear" w:color="auto" w:fill="CCFFCC"/>
          </w:tcPr>
          <w:p w14:paraId="4AA37B83" w14:textId="3AA451DF" w:rsidR="002D651A" w:rsidRPr="004E2878" w:rsidRDefault="002D651A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Re-telling of </w:t>
            </w:r>
            <w:r w:rsidR="00804430">
              <w:rPr>
                <w:rFonts w:ascii="Comic Sans MS" w:hAnsi="Comic Sans MS"/>
                <w:sz w:val="20"/>
                <w:szCs w:val="20"/>
              </w:rPr>
              <w:t xml:space="preserve">‘Katie goes to London’ </w:t>
            </w:r>
          </w:p>
        </w:tc>
        <w:tc>
          <w:tcPr>
            <w:tcW w:w="1993" w:type="dxa"/>
            <w:shd w:val="clear" w:color="auto" w:fill="CCFFCC"/>
          </w:tcPr>
          <w:p w14:paraId="7CC62FF8" w14:textId="647A7355" w:rsidR="002D651A" w:rsidRPr="004E2878" w:rsidRDefault="004D183E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CCFFCC"/>
          </w:tcPr>
          <w:p w14:paraId="0C7BF19E" w14:textId="77777777" w:rsidR="002D651A" w:rsidRPr="004E2878" w:rsidRDefault="00E85229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Plan-orally retell and write a recount about an event at school that has happened this year.</w:t>
            </w:r>
          </w:p>
          <w:p w14:paraId="5A2B4610" w14:textId="3DE73C17" w:rsidR="007D78A4" w:rsidRPr="004E2878" w:rsidRDefault="007D78A4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 xml:space="preserve"> Sport’s Day)</w:t>
            </w:r>
          </w:p>
        </w:tc>
      </w:tr>
      <w:tr w:rsidR="002D651A" w:rsidRPr="004E2878" w14:paraId="64E51428" w14:textId="77777777" w:rsidTr="00D4082E">
        <w:tc>
          <w:tcPr>
            <w:tcW w:w="1992" w:type="dxa"/>
            <w:shd w:val="clear" w:color="auto" w:fill="CCFFCC"/>
          </w:tcPr>
          <w:p w14:paraId="4C58D668" w14:textId="54DFB44D" w:rsidR="002D651A" w:rsidRPr="004E2878" w:rsidRDefault="002D651A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Hot Write</w:t>
            </w:r>
          </w:p>
        </w:tc>
        <w:tc>
          <w:tcPr>
            <w:tcW w:w="1992" w:type="dxa"/>
            <w:shd w:val="clear" w:color="auto" w:fill="CCFFCC"/>
          </w:tcPr>
          <w:p w14:paraId="072640BB" w14:textId="1AF4669D" w:rsidR="002D651A" w:rsidRPr="004E2878" w:rsidRDefault="002D651A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Instructions – </w:t>
            </w:r>
          </w:p>
        </w:tc>
        <w:tc>
          <w:tcPr>
            <w:tcW w:w="1992" w:type="dxa"/>
            <w:shd w:val="clear" w:color="auto" w:fill="CCFFCC"/>
          </w:tcPr>
          <w:p w14:paraId="618DFD74" w14:textId="69D8B779" w:rsidR="002D651A" w:rsidRPr="004E2878" w:rsidRDefault="00F75393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CCFFCC"/>
          </w:tcPr>
          <w:p w14:paraId="75B7C297" w14:textId="77777777" w:rsidR="002D651A" w:rsidRPr="004E2878" w:rsidRDefault="004E1FD1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NA-</w:t>
            </w:r>
          </w:p>
          <w:p w14:paraId="1F413BD6" w14:textId="3DEFA46A" w:rsidR="004E1FD1" w:rsidRPr="004E2878" w:rsidRDefault="004E1FD1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Performance poetry</w:t>
            </w:r>
          </w:p>
        </w:tc>
        <w:tc>
          <w:tcPr>
            <w:tcW w:w="1993" w:type="dxa"/>
            <w:shd w:val="clear" w:color="auto" w:fill="CCFFCC"/>
          </w:tcPr>
          <w:p w14:paraId="24A13B6A" w14:textId="07276EDA" w:rsidR="002D651A" w:rsidRPr="004E2878" w:rsidRDefault="002D651A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Own version of story</w:t>
            </w:r>
          </w:p>
        </w:tc>
        <w:tc>
          <w:tcPr>
            <w:tcW w:w="1993" w:type="dxa"/>
            <w:shd w:val="clear" w:color="auto" w:fill="CCFFCC"/>
          </w:tcPr>
          <w:p w14:paraId="58710D99" w14:textId="59725A1E" w:rsidR="002D651A" w:rsidRPr="004E2878" w:rsidRDefault="004D183E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CCFFCC"/>
          </w:tcPr>
          <w:p w14:paraId="04239A5A" w14:textId="38C7D173" w:rsidR="002D651A" w:rsidRPr="004E2878" w:rsidRDefault="00E85229" w:rsidP="002D651A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Plan-orally retell and write a recount about the school trip.</w:t>
            </w:r>
          </w:p>
        </w:tc>
      </w:tr>
      <w:tr w:rsidR="008D3085" w:rsidRPr="004E2878" w14:paraId="68415BA6" w14:textId="77777777" w:rsidTr="00D4082E">
        <w:tc>
          <w:tcPr>
            <w:tcW w:w="1992" w:type="dxa"/>
            <w:shd w:val="clear" w:color="auto" w:fill="CCFFCC"/>
          </w:tcPr>
          <w:p w14:paraId="32CB61DD" w14:textId="4BAA6331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Grammar</w:t>
            </w:r>
          </w:p>
        </w:tc>
        <w:tc>
          <w:tcPr>
            <w:tcW w:w="1992" w:type="dxa"/>
            <w:shd w:val="clear" w:color="auto" w:fill="CCFFCC"/>
          </w:tcPr>
          <w:p w14:paraId="026D059B" w14:textId="7777777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Time Adverbials</w:t>
            </w:r>
          </w:p>
          <w:p w14:paraId="23720DFF" w14:textId="7777777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 w:cs="Arial"/>
                <w:sz w:val="20"/>
                <w:szCs w:val="20"/>
              </w:rPr>
              <w:t xml:space="preserve">Verbs/Adverbs </w:t>
            </w:r>
            <w:r w:rsidRPr="004E287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F761D99" w14:textId="2EAC860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Sentence types – commands.</w:t>
            </w:r>
          </w:p>
        </w:tc>
        <w:tc>
          <w:tcPr>
            <w:tcW w:w="1992" w:type="dxa"/>
            <w:shd w:val="clear" w:color="auto" w:fill="CCFFCC"/>
          </w:tcPr>
          <w:p w14:paraId="315A46E8" w14:textId="317FEBAA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CCFFCC"/>
          </w:tcPr>
          <w:p w14:paraId="08ED5828" w14:textId="7F8205F0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Word classes</w:t>
            </w:r>
          </w:p>
          <w:p w14:paraId="3A2AB655" w14:textId="0A9C08C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questions</w:t>
            </w:r>
          </w:p>
          <w:p w14:paraId="6F5F0154" w14:textId="7777777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CCFFCC"/>
          </w:tcPr>
          <w:p w14:paraId="562C2C0C" w14:textId="7777777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Ly suffix</w:t>
            </w:r>
          </w:p>
          <w:p w14:paraId="77A2B740" w14:textId="7777777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Ness suffix</w:t>
            </w:r>
          </w:p>
          <w:p w14:paraId="385D0BDC" w14:textId="7777777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Past tense</w:t>
            </w:r>
          </w:p>
          <w:p w14:paraId="649CC944" w14:textId="7777777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14:paraId="6DE22771" w14:textId="7777777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Statements, exclamation and question sentences</w:t>
            </w:r>
          </w:p>
          <w:p w14:paraId="18100FEA" w14:textId="7777777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Word classification</w:t>
            </w:r>
          </w:p>
          <w:p w14:paraId="3B3F5335" w14:textId="7777777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in lists</w:t>
            </w:r>
          </w:p>
          <w:p w14:paraId="0767F1DF" w14:textId="7777777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Apostrophes for contraction</w:t>
            </w:r>
          </w:p>
          <w:p w14:paraId="2AC2E58F" w14:textId="39B6B4C7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Conjunctions- when, if, that, because, and, or, but, if</w:t>
            </w:r>
          </w:p>
        </w:tc>
        <w:tc>
          <w:tcPr>
            <w:tcW w:w="1993" w:type="dxa"/>
            <w:shd w:val="clear" w:color="auto" w:fill="CCFFCC"/>
          </w:tcPr>
          <w:p w14:paraId="39DE3EC4" w14:textId="06079B0B" w:rsidR="008D3085" w:rsidRPr="004E2878" w:rsidRDefault="008D3085" w:rsidP="008D308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1ED641C" w14:textId="5008CE9C" w:rsidR="008D3085" w:rsidRPr="004E2878" w:rsidRDefault="004D183E" w:rsidP="008D3085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CCFFCC"/>
          </w:tcPr>
          <w:p w14:paraId="7AD074D9" w14:textId="77777777" w:rsidR="004D183E" w:rsidRPr="004E2878" w:rsidRDefault="004D183E" w:rsidP="004D183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B1D7606" w14:textId="77777777" w:rsidR="004D183E" w:rsidRPr="004E2878" w:rsidRDefault="004D183E" w:rsidP="004D183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842D740" w14:textId="77777777" w:rsidR="004D183E" w:rsidRPr="004E2878" w:rsidRDefault="004D183E" w:rsidP="004D183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25C5BB" w14:textId="4D81B53C" w:rsidR="004D183E" w:rsidRPr="004E2878" w:rsidRDefault="00E85229" w:rsidP="004D183E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Chronological order</w:t>
            </w:r>
          </w:p>
          <w:p w14:paraId="36D2F0AE" w14:textId="55681482" w:rsidR="00E85229" w:rsidRPr="004E2878" w:rsidRDefault="00E85229" w:rsidP="004D183E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Past tense</w:t>
            </w:r>
          </w:p>
          <w:p w14:paraId="3C29F45E" w14:textId="074863B5" w:rsidR="004D183E" w:rsidRPr="004E2878" w:rsidRDefault="004D183E" w:rsidP="004D183E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Verbs and adverbs</w:t>
            </w:r>
          </w:p>
          <w:p w14:paraId="75C1F4AC" w14:textId="254C83EC" w:rsidR="00E85229" w:rsidRPr="004E2878" w:rsidRDefault="00E85229" w:rsidP="004D183E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Time connectives</w:t>
            </w:r>
          </w:p>
          <w:p w14:paraId="036DAA03" w14:textId="5002CFEB" w:rsidR="00E85229" w:rsidRPr="004E2878" w:rsidRDefault="00E85229" w:rsidP="004D183E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When, if, that and because but or</w:t>
            </w:r>
          </w:p>
          <w:p w14:paraId="16EF38F9" w14:textId="31CD45E4" w:rsidR="00E85229" w:rsidRPr="004E2878" w:rsidRDefault="00E85229" w:rsidP="004D183E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. ! ? sentences</w:t>
            </w:r>
          </w:p>
          <w:p w14:paraId="33F1F4F3" w14:textId="77777777" w:rsidR="004D183E" w:rsidRPr="004E2878" w:rsidRDefault="004D183E" w:rsidP="004D183E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Suffixes and prefixes</w:t>
            </w:r>
          </w:p>
          <w:p w14:paraId="5B2652BF" w14:textId="644ECB0B" w:rsidR="008D3085" w:rsidRPr="004E2878" w:rsidRDefault="004D183E" w:rsidP="004D183E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Suffixes: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ment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>/ ness</w:t>
            </w:r>
          </w:p>
        </w:tc>
      </w:tr>
    </w:tbl>
    <w:p w14:paraId="5A4E5A93" w14:textId="4918B6FF" w:rsidR="005E5D47" w:rsidRPr="004E2878" w:rsidRDefault="005E5D47">
      <w:pPr>
        <w:rPr>
          <w:rFonts w:ascii="Comic Sans MS" w:hAnsi="Comic Sans MS"/>
          <w:sz w:val="20"/>
          <w:szCs w:val="20"/>
        </w:rPr>
      </w:pPr>
      <w:r w:rsidRPr="004E2878">
        <w:rPr>
          <w:rFonts w:ascii="Comic Sans MS" w:hAnsi="Comic Sans MS"/>
          <w:sz w:val="20"/>
          <w:szCs w:val="20"/>
        </w:rPr>
        <w:br w:type="page"/>
      </w:r>
    </w:p>
    <w:p w14:paraId="54313E82" w14:textId="6EA757E3" w:rsidR="000D66DF" w:rsidRDefault="000D66DF">
      <w:r>
        <w:t>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"/>
        <w:gridCol w:w="1974"/>
        <w:gridCol w:w="18"/>
        <w:gridCol w:w="1962"/>
        <w:gridCol w:w="30"/>
        <w:gridCol w:w="1956"/>
        <w:gridCol w:w="37"/>
        <w:gridCol w:w="1944"/>
        <w:gridCol w:w="49"/>
        <w:gridCol w:w="1932"/>
        <w:gridCol w:w="61"/>
        <w:gridCol w:w="1993"/>
      </w:tblGrid>
      <w:tr w:rsidR="008778FB" w:rsidRPr="004E2878" w14:paraId="4AA4A26F" w14:textId="77777777" w:rsidTr="00726B53">
        <w:tc>
          <w:tcPr>
            <w:tcW w:w="1980" w:type="dxa"/>
            <w:shd w:val="clear" w:color="auto" w:fill="FFFFCC"/>
          </w:tcPr>
          <w:p w14:paraId="48E79218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14:paraId="23D2AB5A" w14:textId="13861E00" w:rsidR="000D66DF" w:rsidRPr="004E2878" w:rsidRDefault="000D66D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Focus Text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06D25FB4" w14:textId="77777777" w:rsidR="008778FB" w:rsidRPr="004E2878" w:rsidRDefault="003E500D" w:rsidP="008306B6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Charlie and the Chocolate Factory.</w:t>
            </w:r>
          </w:p>
          <w:p w14:paraId="64045E28" w14:textId="4E1B6265" w:rsidR="004026AF" w:rsidRPr="004E2878" w:rsidRDefault="004026AF" w:rsidP="008306B6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Model text-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grammarsaurus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>- ‘Marvellous mike’s travelling circus.’</w:t>
            </w:r>
          </w:p>
        </w:tc>
        <w:tc>
          <w:tcPr>
            <w:tcW w:w="1980" w:type="dxa"/>
            <w:gridSpan w:val="2"/>
            <w:shd w:val="clear" w:color="auto" w:fill="FFFFCC"/>
          </w:tcPr>
          <w:p w14:paraId="43F27810" w14:textId="77777777" w:rsidR="008778FB" w:rsidRPr="004E2878" w:rsidRDefault="003E500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DK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Findout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>! WW2</w:t>
            </w:r>
          </w:p>
          <w:p w14:paraId="6E3BC289" w14:textId="77777777" w:rsidR="004026AF" w:rsidRPr="004E2878" w:rsidRDefault="004026A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Model text-</w:t>
            </w:r>
            <w:r w:rsidR="0045673F" w:rsidRPr="004E2878">
              <w:rPr>
                <w:rFonts w:ascii="Comic Sans MS" w:hAnsi="Comic Sans MS"/>
                <w:sz w:val="20"/>
                <w:szCs w:val="20"/>
              </w:rPr>
              <w:t>WW2 information text.</w:t>
            </w:r>
          </w:p>
          <w:p w14:paraId="230AECCE" w14:textId="77777777" w:rsidR="00061E7D" w:rsidRPr="004E2878" w:rsidRDefault="00061E7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Model text-WW2 evacuee letter.</w:t>
            </w:r>
          </w:p>
          <w:p w14:paraId="06FA36C0" w14:textId="42F1981A" w:rsidR="00061E7D" w:rsidRPr="004E2878" w:rsidRDefault="00061E7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(Twin</w:t>
            </w:r>
            <w:r w:rsidR="002341D8" w:rsidRPr="004E2878">
              <w:rPr>
                <w:rFonts w:ascii="Comic Sans MS" w:hAnsi="Comic Sans MS"/>
                <w:sz w:val="20"/>
                <w:szCs w:val="20"/>
              </w:rPr>
              <w:t>kl</w:t>
            </w:r>
            <w:r w:rsidRPr="004E2878">
              <w:rPr>
                <w:rFonts w:ascii="Comic Sans MS" w:hAnsi="Comic Sans MS"/>
                <w:sz w:val="20"/>
                <w:szCs w:val="20"/>
              </w:rPr>
              <w:t>-year 4 example.)</w:t>
            </w:r>
          </w:p>
          <w:p w14:paraId="496500E0" w14:textId="77777777" w:rsidR="0081284A" w:rsidRPr="004E2878" w:rsidRDefault="0081284A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242ED7" w14:textId="77777777" w:rsidR="0081284A" w:rsidRPr="004E2878" w:rsidRDefault="0081284A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WW2 evacuee novel?</w:t>
            </w:r>
          </w:p>
          <w:p w14:paraId="68CA45AF" w14:textId="77777777" w:rsidR="00D44F5D" w:rsidRPr="004E2878" w:rsidRDefault="00D44F5D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9D02CB" w14:textId="49AA3BCB" w:rsidR="00D44F5D" w:rsidRPr="004E2878" w:rsidRDefault="00D44F5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Find and show video footage to support letter writing.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6E071434" w14:textId="77777777" w:rsidR="00091D03" w:rsidRPr="004E2878" w:rsidRDefault="003E500D" w:rsidP="00091D03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The fossil hunter</w:t>
            </w:r>
          </w:p>
          <w:p w14:paraId="0BCFAD5E" w14:textId="77777777" w:rsidR="00654BD9" w:rsidRPr="004E2878" w:rsidRDefault="00654BD9" w:rsidP="00091D03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Grammarsaurus</w:t>
            </w:r>
          </w:p>
          <w:p w14:paraId="3E7A0B70" w14:textId="77777777" w:rsidR="00654BD9" w:rsidRPr="004E2878" w:rsidRDefault="00654BD9" w:rsidP="00091D03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‘How does the Water Cycle work?’</w:t>
            </w:r>
          </w:p>
          <w:p w14:paraId="2080EC8E" w14:textId="34EE8BE8" w:rsidR="00654BD9" w:rsidRPr="004E2878" w:rsidRDefault="00654BD9" w:rsidP="00091D0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FFFFCC"/>
          </w:tcPr>
          <w:p w14:paraId="0CFFD004" w14:textId="4C4EC160" w:rsidR="008778FB" w:rsidRPr="004E2878" w:rsidRDefault="008306B6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Stories from another culture-Egyptian Cinderella.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4CDBE76B" w14:textId="72CAF5B9" w:rsidR="002341D8" w:rsidRPr="004E2878" w:rsidRDefault="00A34B7B" w:rsidP="008306B6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‘The boy at the back of the class’</w:t>
            </w:r>
          </w:p>
        </w:tc>
        <w:tc>
          <w:tcPr>
            <w:tcW w:w="2054" w:type="dxa"/>
            <w:gridSpan w:val="2"/>
            <w:shd w:val="clear" w:color="auto" w:fill="FFFFCC"/>
          </w:tcPr>
          <w:p w14:paraId="51B78EF8" w14:textId="77777777" w:rsidR="00F32D61" w:rsidRPr="004E2878" w:rsidRDefault="002341D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‘How to wash a Woolly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Mammouth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>’ by Michael Robinson and Kate Hindley.</w:t>
            </w:r>
          </w:p>
          <w:p w14:paraId="2B49D607" w14:textId="689BADFA" w:rsidR="002341D8" w:rsidRPr="004E2878" w:rsidRDefault="002341D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Model text for instructions-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grammarsaurus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>- ‘How to make a wizard’s spell.’</w:t>
            </w:r>
          </w:p>
        </w:tc>
      </w:tr>
      <w:tr w:rsidR="008778FB" w:rsidRPr="004E2878" w14:paraId="6D2753B0" w14:textId="77777777" w:rsidTr="00726B53">
        <w:tc>
          <w:tcPr>
            <w:tcW w:w="1980" w:type="dxa"/>
            <w:shd w:val="clear" w:color="auto" w:fill="FFFFCC"/>
          </w:tcPr>
          <w:p w14:paraId="5972E5A5" w14:textId="0DC8C232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Genre 1 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27E0DDBC" w14:textId="08706821" w:rsidR="008778FB" w:rsidRPr="004E2878" w:rsidRDefault="003E500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Diary entry</w:t>
            </w:r>
          </w:p>
        </w:tc>
        <w:tc>
          <w:tcPr>
            <w:tcW w:w="1980" w:type="dxa"/>
            <w:gridSpan w:val="2"/>
            <w:shd w:val="clear" w:color="auto" w:fill="FFFFCC"/>
          </w:tcPr>
          <w:p w14:paraId="1B7131DE" w14:textId="7AFFEE54" w:rsidR="008778FB" w:rsidRPr="004E2878" w:rsidRDefault="003E500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Information text about WW2</w:t>
            </w:r>
            <w:r w:rsidR="008778FB" w:rsidRPr="004E2878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8A73342" w14:textId="66FB5394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FFFFCC"/>
          </w:tcPr>
          <w:p w14:paraId="2052F4D4" w14:textId="38894B6E" w:rsidR="008306B6" w:rsidRPr="004E2878" w:rsidRDefault="00654BD9" w:rsidP="007E3C4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Explanation text.</w:t>
            </w:r>
          </w:p>
          <w:p w14:paraId="4166737F" w14:textId="63C7C71C" w:rsidR="00ED36B5" w:rsidRPr="004E2878" w:rsidRDefault="00ED36B5" w:rsidP="007E3C4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FFFFCC"/>
          </w:tcPr>
          <w:p w14:paraId="7382576D" w14:textId="1A2B75B5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Book Week TBC</w:t>
            </w:r>
          </w:p>
          <w:p w14:paraId="4A897799" w14:textId="1496630F" w:rsidR="00FD42C0" w:rsidRPr="004E2878" w:rsidRDefault="00FD42C0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EDE889A" w14:textId="77777777" w:rsidR="000D66DF" w:rsidRPr="004E2878" w:rsidRDefault="000D66DF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3CE5AD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43DB70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269A72E" w14:textId="3B8F922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FFFFCC"/>
          </w:tcPr>
          <w:p w14:paraId="7A3F5398" w14:textId="56BC35BE" w:rsidR="00393EA4" w:rsidRPr="004E2878" w:rsidRDefault="00FD58EA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Narrative around a theme in the 1</w:t>
            </w:r>
            <w:r w:rsidRPr="004E2878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4E2878">
              <w:rPr>
                <w:rFonts w:ascii="Comic Sans MS" w:hAnsi="Comic Sans MS"/>
                <w:sz w:val="20"/>
                <w:szCs w:val="20"/>
              </w:rPr>
              <w:t xml:space="preserve"> person.</w:t>
            </w:r>
          </w:p>
        </w:tc>
        <w:tc>
          <w:tcPr>
            <w:tcW w:w="2054" w:type="dxa"/>
            <w:gridSpan w:val="2"/>
            <w:shd w:val="clear" w:color="auto" w:fill="FFFFCC"/>
          </w:tcPr>
          <w:p w14:paraId="7F08B67F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Poetry Week TBC</w:t>
            </w:r>
          </w:p>
          <w:p w14:paraId="6A76DDC9" w14:textId="195CC4AD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778FB" w:rsidRPr="004E2878" w14:paraId="753C0B0F" w14:textId="77777777" w:rsidTr="00726B53">
        <w:tc>
          <w:tcPr>
            <w:tcW w:w="1980" w:type="dxa"/>
            <w:shd w:val="clear" w:color="auto" w:fill="FFFFCC"/>
          </w:tcPr>
          <w:p w14:paraId="2D00CBFD" w14:textId="102F551D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Cold Write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129E81C7" w14:textId="31F06331" w:rsidR="003E500D" w:rsidRPr="004E2878" w:rsidRDefault="000D66D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Diary entry about a</w:t>
            </w:r>
            <w:r w:rsidR="003E500D" w:rsidRPr="004E2878">
              <w:rPr>
                <w:rFonts w:ascii="Comic Sans MS" w:hAnsi="Comic Sans MS"/>
                <w:sz w:val="20"/>
                <w:szCs w:val="20"/>
              </w:rPr>
              <w:t>n</w:t>
            </w:r>
            <w:r w:rsidR="004E287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E500D" w:rsidRPr="004E2878">
              <w:rPr>
                <w:rFonts w:ascii="Comic Sans MS" w:hAnsi="Comic Sans MS"/>
                <w:sz w:val="20"/>
                <w:szCs w:val="20"/>
              </w:rPr>
              <w:t>exciting event-real or made up.</w:t>
            </w:r>
          </w:p>
        </w:tc>
        <w:tc>
          <w:tcPr>
            <w:tcW w:w="1980" w:type="dxa"/>
            <w:gridSpan w:val="2"/>
            <w:shd w:val="clear" w:color="auto" w:fill="FFFFCC"/>
          </w:tcPr>
          <w:p w14:paraId="65E5731A" w14:textId="6636DE61" w:rsidR="008778FB" w:rsidRPr="004E2878" w:rsidRDefault="0081284A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 report about prior learning.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2E7D950C" w14:textId="24D4CD75" w:rsidR="00D33F27" w:rsidRPr="004E2878" w:rsidRDefault="00654BD9" w:rsidP="00091D03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NA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22CBB6B7" w14:textId="388FB22A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FFFFCC"/>
          </w:tcPr>
          <w:p w14:paraId="7C2D5DA6" w14:textId="75E68ADD" w:rsidR="00A34B7B" w:rsidRPr="004E2878" w:rsidRDefault="004026A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Write a narrative </w:t>
            </w:r>
            <w:r w:rsidR="00A34B7B" w:rsidRPr="004E2878">
              <w:rPr>
                <w:rFonts w:ascii="Comic Sans MS" w:hAnsi="Comic Sans MS"/>
                <w:sz w:val="20"/>
                <w:szCs w:val="20"/>
              </w:rPr>
              <w:t>about a ‘literacy shed’ animation.</w:t>
            </w:r>
          </w:p>
        </w:tc>
        <w:tc>
          <w:tcPr>
            <w:tcW w:w="2054" w:type="dxa"/>
            <w:gridSpan w:val="2"/>
            <w:shd w:val="clear" w:color="auto" w:fill="FFFFCC"/>
          </w:tcPr>
          <w:p w14:paraId="736E9AF8" w14:textId="2736F943" w:rsidR="00D076B7" w:rsidRPr="004E2878" w:rsidRDefault="00D076B7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778FB" w:rsidRPr="004E2878" w14:paraId="76957EF8" w14:textId="77777777" w:rsidTr="00726B53">
        <w:tc>
          <w:tcPr>
            <w:tcW w:w="1980" w:type="dxa"/>
            <w:shd w:val="clear" w:color="auto" w:fill="FFFFCC"/>
          </w:tcPr>
          <w:p w14:paraId="511EF813" w14:textId="48233CA8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Warm Write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4B073252" w14:textId="77777777" w:rsidR="008778FB" w:rsidRPr="004E2878" w:rsidRDefault="000D66D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Diary entry-</w:t>
            </w:r>
          </w:p>
          <w:p w14:paraId="2C1FDA67" w14:textId="7738B7A2" w:rsidR="004E2878" w:rsidRPr="004E2878" w:rsidRDefault="004026A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</w:t>
            </w:r>
            <w:r w:rsidR="003E500D" w:rsidRPr="004E2878">
              <w:rPr>
                <w:rFonts w:ascii="Comic Sans MS" w:hAnsi="Comic Sans MS"/>
                <w:sz w:val="20"/>
                <w:szCs w:val="20"/>
              </w:rPr>
              <w:t xml:space="preserve">rom an exciting event in </w:t>
            </w:r>
            <w:r w:rsidR="00020DED" w:rsidRPr="004E2878">
              <w:rPr>
                <w:rFonts w:ascii="Comic Sans MS" w:hAnsi="Comic Sans MS"/>
                <w:sz w:val="20"/>
                <w:szCs w:val="20"/>
              </w:rPr>
              <w:t xml:space="preserve">Charlie and the </w:t>
            </w:r>
            <w:r w:rsidRPr="004E2878">
              <w:rPr>
                <w:rFonts w:ascii="Comic Sans MS" w:hAnsi="Comic Sans MS"/>
                <w:sz w:val="20"/>
                <w:szCs w:val="20"/>
              </w:rPr>
              <w:t>C</w:t>
            </w:r>
            <w:r w:rsidR="00020DED" w:rsidRPr="004E2878">
              <w:rPr>
                <w:rFonts w:ascii="Comic Sans MS" w:hAnsi="Comic Sans MS"/>
                <w:sz w:val="20"/>
                <w:szCs w:val="20"/>
              </w:rPr>
              <w:t>hocolate factory.</w:t>
            </w:r>
          </w:p>
        </w:tc>
        <w:tc>
          <w:tcPr>
            <w:tcW w:w="1980" w:type="dxa"/>
            <w:gridSpan w:val="2"/>
            <w:shd w:val="clear" w:color="auto" w:fill="FFFFCC"/>
          </w:tcPr>
          <w:p w14:paraId="5D0A71AA" w14:textId="4DD17C1E" w:rsidR="008778FB" w:rsidRPr="004E2878" w:rsidRDefault="00070F4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Information text about WW2-chosen categories.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74B77533" w14:textId="429E59EB" w:rsidR="007E3C42" w:rsidRPr="004E2878" w:rsidRDefault="00654BD9" w:rsidP="008778FB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Explanation text about how fossils are formed</w:t>
            </w:r>
            <w:r w:rsidR="00D44F5D" w:rsidRPr="004E2878">
              <w:rPr>
                <w:rFonts w:ascii="Comic Sans MS" w:hAnsi="Comic Sans MS" w:cs="Calibri"/>
                <w:sz w:val="20"/>
                <w:szCs w:val="20"/>
              </w:rPr>
              <w:t>- part one.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3D181BB1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FFFFCC"/>
          </w:tcPr>
          <w:p w14:paraId="60EB1A02" w14:textId="3FBFEF94" w:rsidR="008778FB" w:rsidRPr="004E2878" w:rsidRDefault="00FD58EA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Read a chapter-write the next part of the story by predicting what will happen.</w:t>
            </w:r>
          </w:p>
        </w:tc>
        <w:tc>
          <w:tcPr>
            <w:tcW w:w="2054" w:type="dxa"/>
            <w:gridSpan w:val="2"/>
            <w:shd w:val="clear" w:color="auto" w:fill="FFFFCC"/>
          </w:tcPr>
          <w:p w14:paraId="3651AE39" w14:textId="0072A5D2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778FB" w:rsidRPr="004E2878" w14:paraId="120E3D6F" w14:textId="77777777" w:rsidTr="00726B53">
        <w:tc>
          <w:tcPr>
            <w:tcW w:w="1980" w:type="dxa"/>
            <w:shd w:val="clear" w:color="auto" w:fill="FFFFCC"/>
          </w:tcPr>
          <w:p w14:paraId="5BD2412E" w14:textId="0ADAD00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Hot Write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457CDFAE" w14:textId="77777777" w:rsidR="008778FB" w:rsidRPr="004E2878" w:rsidRDefault="000D66D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Diary entry-</w:t>
            </w:r>
          </w:p>
          <w:p w14:paraId="2C1B55EF" w14:textId="62AC4168" w:rsidR="000D66DF" w:rsidRPr="004E2878" w:rsidRDefault="00020DE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From a different exciting event in Charlie and the Chocolate factory.</w:t>
            </w:r>
          </w:p>
        </w:tc>
        <w:tc>
          <w:tcPr>
            <w:tcW w:w="1980" w:type="dxa"/>
            <w:gridSpan w:val="2"/>
            <w:shd w:val="clear" w:color="auto" w:fill="FFFFCC"/>
          </w:tcPr>
          <w:p w14:paraId="2FBC6B98" w14:textId="6FB69A4A" w:rsidR="008778FB" w:rsidRPr="004E2878" w:rsidRDefault="00070F4D" w:rsidP="00070F4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Information text about WW2-different categories.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6A7881C7" w14:textId="5A2CAACC" w:rsidR="007E3C42" w:rsidRPr="004E2878" w:rsidRDefault="00D44F5D" w:rsidP="0099015D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Explanation text about how fossils are formed- part two.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2C17AE26" w14:textId="09C8D3DE" w:rsidR="007E3C42" w:rsidRPr="004E2878" w:rsidRDefault="007E3C42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FFFFCC"/>
          </w:tcPr>
          <w:p w14:paraId="2380AF23" w14:textId="42BB07EF" w:rsidR="00BF0AEC" w:rsidRPr="004E2878" w:rsidRDefault="00FD58EA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Read a chapter- write the next part of the story by predicting what will happen.</w:t>
            </w:r>
          </w:p>
        </w:tc>
        <w:tc>
          <w:tcPr>
            <w:tcW w:w="2054" w:type="dxa"/>
            <w:gridSpan w:val="2"/>
            <w:shd w:val="clear" w:color="auto" w:fill="FFFFCC"/>
          </w:tcPr>
          <w:p w14:paraId="1ACBA88F" w14:textId="49500B3B" w:rsidR="00D076B7" w:rsidRPr="004E2878" w:rsidRDefault="00D076B7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778FB" w:rsidRPr="004E2878" w14:paraId="33782E28" w14:textId="77777777" w:rsidTr="00726B53">
        <w:tc>
          <w:tcPr>
            <w:tcW w:w="1980" w:type="dxa"/>
            <w:shd w:val="clear" w:color="auto" w:fill="FFFFCC"/>
          </w:tcPr>
          <w:p w14:paraId="6E10F838" w14:textId="03E8D990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Grammar</w:t>
            </w:r>
            <w:r w:rsidR="00061E7D" w:rsidRPr="004E2878">
              <w:rPr>
                <w:rFonts w:ascii="Comic Sans MS" w:hAnsi="Comic Sans MS"/>
                <w:sz w:val="20"/>
                <w:szCs w:val="20"/>
              </w:rPr>
              <w:t>-ongoing.</w:t>
            </w:r>
          </w:p>
          <w:p w14:paraId="47F80CBD" w14:textId="77777777" w:rsidR="00D87518" w:rsidRPr="004E2878" w:rsidRDefault="00D8751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Re-cap</w:t>
            </w:r>
          </w:p>
          <w:p w14:paraId="339BBC57" w14:textId="77777777" w:rsidR="00D87518" w:rsidRPr="004E2878" w:rsidRDefault="00D8751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Capital letters</w:t>
            </w:r>
          </w:p>
          <w:p w14:paraId="5ABF5610" w14:textId="77777777" w:rsidR="00D87518" w:rsidRPr="004E2878" w:rsidRDefault="00D8751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Full stops, question marks, exclamation marks.</w:t>
            </w:r>
          </w:p>
          <w:p w14:paraId="6D8F4C84" w14:textId="77777777" w:rsidR="00D87518" w:rsidRPr="004E2878" w:rsidRDefault="00D8751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in a list.</w:t>
            </w:r>
          </w:p>
          <w:p w14:paraId="4296F7A9" w14:textId="0A7D9877" w:rsidR="00D87518" w:rsidRPr="004E2878" w:rsidRDefault="00D8751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Apostrophes for contraction.</w:t>
            </w:r>
          </w:p>
          <w:p w14:paraId="0F4EBBEA" w14:textId="5B85D009" w:rsidR="00061E7D" w:rsidRPr="004E2878" w:rsidRDefault="00061E7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Word classes.</w:t>
            </w:r>
          </w:p>
          <w:p w14:paraId="45481667" w14:textId="3444FB47" w:rsidR="00D87518" w:rsidRPr="004E2878" w:rsidRDefault="00D87518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FFFFCC"/>
          </w:tcPr>
          <w:p w14:paraId="0D4E12E8" w14:textId="77777777" w:rsidR="008778FB" w:rsidRPr="004E2878" w:rsidRDefault="00D8751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Re-cap</w:t>
            </w:r>
          </w:p>
          <w:p w14:paraId="001AFF7B" w14:textId="77777777" w:rsidR="00D87518" w:rsidRPr="004E2878" w:rsidRDefault="00D8751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Capital letters.</w:t>
            </w:r>
          </w:p>
          <w:p w14:paraId="0055FF5E" w14:textId="1760FA47" w:rsidR="00D87518" w:rsidRPr="004E2878" w:rsidRDefault="00D8751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Full stops, question marks, exclamation marks, commas in lists.</w:t>
            </w:r>
            <w:r w:rsidR="00E95716" w:rsidRPr="004E2878">
              <w:rPr>
                <w:rFonts w:ascii="Comic Sans MS" w:hAnsi="Comic Sans MS"/>
                <w:sz w:val="20"/>
                <w:szCs w:val="20"/>
              </w:rPr>
              <w:t xml:space="preserve"> Apostrophes for contraction.</w:t>
            </w:r>
          </w:p>
          <w:p w14:paraId="45355E82" w14:textId="1D5F814C" w:rsidR="00D87518" w:rsidRPr="004E2878" w:rsidRDefault="00A34B7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</w:t>
            </w:r>
            <w:r w:rsidR="00D87518" w:rsidRPr="004E2878">
              <w:rPr>
                <w:rFonts w:ascii="Comic Sans MS" w:hAnsi="Comic Sans MS"/>
                <w:sz w:val="20"/>
                <w:szCs w:val="20"/>
              </w:rPr>
              <w:t xml:space="preserve"> and an.</w:t>
            </w:r>
          </w:p>
          <w:p w14:paraId="4E4E69EC" w14:textId="77777777" w:rsidR="00D87518" w:rsidRPr="004E2878" w:rsidRDefault="00BF356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Maintain tense.</w:t>
            </w:r>
          </w:p>
          <w:p w14:paraId="4444741D" w14:textId="77777777" w:rsidR="00BF3568" w:rsidRPr="004E2878" w:rsidRDefault="00BF3568" w:rsidP="00BF3568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Use standard English verb inflections accurately.</w:t>
            </w:r>
          </w:p>
          <w:p w14:paraId="67610542" w14:textId="49C01A26" w:rsidR="00BF3568" w:rsidRPr="004E2878" w:rsidRDefault="00BF3568" w:rsidP="00BF3568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we were’ rather than ‘we was’ ‘I did’ rather than </w:t>
            </w:r>
            <w:proofErr w:type="gramStart"/>
            <w:r w:rsidRPr="004E2878">
              <w:rPr>
                <w:rFonts w:ascii="Comic Sans MS" w:hAnsi="Comic Sans MS"/>
                <w:sz w:val="20"/>
                <w:szCs w:val="20"/>
              </w:rPr>
              <w:t>‘ I</w:t>
            </w:r>
            <w:proofErr w:type="gramEnd"/>
            <w:r w:rsidRPr="004E2878">
              <w:rPr>
                <w:rFonts w:ascii="Comic Sans MS" w:hAnsi="Comic Sans MS"/>
                <w:sz w:val="20"/>
                <w:szCs w:val="20"/>
              </w:rPr>
              <w:t xml:space="preserve"> done’</w:t>
            </w:r>
          </w:p>
          <w:p w14:paraId="69B7F014" w14:textId="360FEEC6" w:rsidR="001236F2" w:rsidRPr="004E2878" w:rsidRDefault="001236F2" w:rsidP="00BF3568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Adverbials of time and place.</w:t>
            </w:r>
          </w:p>
          <w:p w14:paraId="1C47DF60" w14:textId="050D6FFD" w:rsidR="001236F2" w:rsidRPr="004E2878" w:rsidRDefault="001236F2" w:rsidP="00BF3568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phrases.</w:t>
            </w:r>
          </w:p>
          <w:p w14:paraId="79903891" w14:textId="6219CEF3" w:rsidR="00BF3568" w:rsidRPr="004E2878" w:rsidRDefault="00BF3568" w:rsidP="00BF35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FFFFCC"/>
          </w:tcPr>
          <w:p w14:paraId="745659E7" w14:textId="77777777" w:rsidR="00061E7D" w:rsidRPr="004E2878" w:rsidRDefault="00061E7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Organised paragraphs.</w:t>
            </w:r>
          </w:p>
          <w:p w14:paraId="5642FFE3" w14:textId="77777777" w:rsidR="00061E7D" w:rsidRPr="004E2878" w:rsidRDefault="00061E7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Sub-headings.</w:t>
            </w:r>
          </w:p>
          <w:p w14:paraId="01BDC4DD" w14:textId="77777777" w:rsidR="00061E7D" w:rsidRPr="004E2878" w:rsidRDefault="00061E7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3</w:t>
            </w:r>
            <w:r w:rsidRPr="004E2878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Pr="004E2878">
              <w:rPr>
                <w:rFonts w:ascii="Comic Sans MS" w:hAnsi="Comic Sans MS"/>
                <w:sz w:val="20"/>
                <w:szCs w:val="20"/>
              </w:rPr>
              <w:t xml:space="preserve"> person.</w:t>
            </w:r>
          </w:p>
          <w:p w14:paraId="057661CF" w14:textId="77777777" w:rsidR="00061E7D" w:rsidRPr="004E2878" w:rsidRDefault="00061E7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Formal language.</w:t>
            </w:r>
          </w:p>
          <w:p w14:paraId="0351ADB4" w14:textId="77777777" w:rsidR="00061E7D" w:rsidRPr="004E2878" w:rsidRDefault="00061E7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Technical language.</w:t>
            </w:r>
          </w:p>
          <w:p w14:paraId="704D3B5B" w14:textId="77777777" w:rsidR="00061E7D" w:rsidRPr="004E2878" w:rsidRDefault="00061E7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after fronted adverbials.</w:t>
            </w:r>
          </w:p>
          <w:p w14:paraId="2CD719FF" w14:textId="0FAC5ECD" w:rsidR="00061E7D" w:rsidRPr="004E2878" w:rsidRDefault="00061E7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in lists.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5D1A609D" w14:textId="77777777" w:rsidR="00654BD9" w:rsidRPr="004E2878" w:rsidRDefault="00654BD9" w:rsidP="00654BD9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Present tense</w:t>
            </w:r>
          </w:p>
          <w:p w14:paraId="64356E4D" w14:textId="77777777" w:rsidR="00654BD9" w:rsidRPr="004E2878" w:rsidRDefault="00654BD9" w:rsidP="00654BD9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Formal language</w:t>
            </w:r>
          </w:p>
          <w:p w14:paraId="1CCE8E59" w14:textId="57F1B6F4" w:rsidR="00654BD9" w:rsidRPr="004E2878" w:rsidRDefault="00654BD9" w:rsidP="00654BD9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Technical vocabulary.</w:t>
            </w:r>
          </w:p>
          <w:p w14:paraId="03A1A769" w14:textId="77777777" w:rsidR="00654BD9" w:rsidRPr="004E2878" w:rsidRDefault="00654BD9" w:rsidP="00654BD9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Coordinating conjunctions</w:t>
            </w:r>
          </w:p>
          <w:p w14:paraId="52323FA8" w14:textId="77777777" w:rsidR="00654BD9" w:rsidRPr="004E2878" w:rsidRDefault="00654BD9" w:rsidP="00654BD9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Subordinating conjunctions.</w:t>
            </w:r>
          </w:p>
          <w:p w14:paraId="55B9348D" w14:textId="77777777" w:rsidR="00654BD9" w:rsidRPr="004E2878" w:rsidRDefault="00654BD9" w:rsidP="00654BD9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Expanded noun phrases</w:t>
            </w:r>
          </w:p>
          <w:p w14:paraId="7E78B678" w14:textId="77777777" w:rsidR="00654BD9" w:rsidRPr="004E2878" w:rsidRDefault="00654BD9" w:rsidP="00654BD9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Adverbials of time and manner</w:t>
            </w:r>
          </w:p>
          <w:p w14:paraId="7DB1DCE6" w14:textId="77777777" w:rsidR="00654BD9" w:rsidRPr="004E2878" w:rsidRDefault="00654BD9" w:rsidP="00654BD9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Commas for lists</w:t>
            </w:r>
          </w:p>
          <w:p w14:paraId="1D05BC12" w14:textId="77777777" w:rsidR="00654BD9" w:rsidRPr="004E2878" w:rsidRDefault="00654BD9" w:rsidP="00654BD9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Apostrophes for possession.</w:t>
            </w:r>
          </w:p>
          <w:p w14:paraId="530D2746" w14:textId="6F048F98" w:rsidR="00654BD9" w:rsidRPr="004E2878" w:rsidRDefault="00654BD9" w:rsidP="00654BD9">
            <w:pPr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FFFFCC"/>
          </w:tcPr>
          <w:p w14:paraId="3AA887E4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FFFFCC"/>
          </w:tcPr>
          <w:p w14:paraId="113ABADB" w14:textId="77777777" w:rsidR="008778FB" w:rsidRPr="004E2878" w:rsidRDefault="00393EA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Accurate use of pronouns.</w:t>
            </w:r>
          </w:p>
          <w:p w14:paraId="33148DB6" w14:textId="77777777" w:rsidR="00393EA4" w:rsidRPr="004E2878" w:rsidRDefault="00393EA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Varied, rich vocabulary.</w:t>
            </w:r>
          </w:p>
          <w:p w14:paraId="359098F3" w14:textId="77777777" w:rsidR="00393EA4" w:rsidRPr="004E2878" w:rsidRDefault="00393EA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Use a thesaurus for synonyms.</w:t>
            </w:r>
          </w:p>
          <w:p w14:paraId="03946623" w14:textId="77777777" w:rsidR="00393EA4" w:rsidRPr="004E2878" w:rsidRDefault="00393EA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Long and short sentences.</w:t>
            </w:r>
          </w:p>
          <w:p w14:paraId="39D5428E" w14:textId="77777777" w:rsidR="00D076B7" w:rsidRPr="004E2878" w:rsidRDefault="00BF0AEC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Similes.</w:t>
            </w:r>
            <w:r w:rsidR="00D076B7" w:rsidRPr="004E287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E171C44" w14:textId="3DB318CD" w:rsidR="0045673F" w:rsidRPr="004E2878" w:rsidRDefault="00D076B7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Apostrophes for possession.</w:t>
            </w:r>
          </w:p>
          <w:p w14:paraId="6E71F909" w14:textId="6F816A63" w:rsidR="0045673F" w:rsidRPr="004E2878" w:rsidRDefault="0045673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Speech punctuation.</w:t>
            </w:r>
          </w:p>
        </w:tc>
        <w:tc>
          <w:tcPr>
            <w:tcW w:w="2054" w:type="dxa"/>
            <w:gridSpan w:val="2"/>
            <w:shd w:val="clear" w:color="auto" w:fill="FFFFCC"/>
          </w:tcPr>
          <w:p w14:paraId="256BCBDA" w14:textId="1C4E835C" w:rsidR="00D076B7" w:rsidRPr="004E2878" w:rsidRDefault="00D076B7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778FB" w:rsidRPr="004E2878" w14:paraId="348C496C" w14:textId="77777777" w:rsidTr="00726B53">
        <w:tc>
          <w:tcPr>
            <w:tcW w:w="1980" w:type="dxa"/>
            <w:shd w:val="clear" w:color="auto" w:fill="FFFFCC"/>
          </w:tcPr>
          <w:p w14:paraId="6DE3A7C9" w14:textId="2402D3D5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Genre 2 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1AC13A64" w14:textId="395C67CA" w:rsidR="001236F2" w:rsidRPr="004E2878" w:rsidRDefault="003E500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Persuasive writing.</w:t>
            </w:r>
          </w:p>
          <w:p w14:paraId="290687FA" w14:textId="5BCF0F7C" w:rsidR="003E500D" w:rsidRPr="004E2878" w:rsidRDefault="00A34B7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</w:t>
            </w:r>
            <w:r w:rsidR="003E500D" w:rsidRPr="004E2878">
              <w:rPr>
                <w:rFonts w:ascii="Comic Sans MS" w:hAnsi="Comic Sans MS"/>
                <w:sz w:val="20"/>
                <w:szCs w:val="20"/>
              </w:rPr>
              <w:t>dverts for chocolate creations.</w:t>
            </w:r>
          </w:p>
          <w:p w14:paraId="51A8C1D4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FFFFCC"/>
          </w:tcPr>
          <w:p w14:paraId="5220CCF0" w14:textId="1BA59907" w:rsidR="008778FB" w:rsidRPr="004E2878" w:rsidRDefault="00E44763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Informal </w:t>
            </w:r>
            <w:r w:rsidR="00061E7D" w:rsidRPr="004E2878">
              <w:rPr>
                <w:rFonts w:ascii="Comic Sans MS" w:hAnsi="Comic Sans MS"/>
                <w:sz w:val="20"/>
                <w:szCs w:val="20"/>
              </w:rPr>
              <w:t>WW2 letters.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4F62F4BE" w14:textId="3003F9FB" w:rsidR="008778FB" w:rsidRPr="004E2878" w:rsidRDefault="000A27B8" w:rsidP="00091D03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N/A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0FFC7F50" w14:textId="77777777" w:rsidR="001236F2" w:rsidRPr="004E2878" w:rsidRDefault="00070F4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Narrative-</w:t>
            </w:r>
          </w:p>
          <w:p w14:paraId="225409E5" w14:textId="72406CA0" w:rsidR="00070F4D" w:rsidRPr="004E2878" w:rsidRDefault="00070F4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Model text-extract from the book.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0D0C6D1D" w14:textId="4193553C" w:rsidR="00F41F3C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2054" w:type="dxa"/>
            <w:gridSpan w:val="2"/>
            <w:shd w:val="clear" w:color="auto" w:fill="FFFFCC"/>
          </w:tcPr>
          <w:p w14:paraId="30C299A0" w14:textId="4B910C0F" w:rsidR="008778FB" w:rsidRPr="004E2878" w:rsidRDefault="00F32D61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Instructions</w:t>
            </w:r>
          </w:p>
        </w:tc>
      </w:tr>
      <w:tr w:rsidR="00D076B7" w:rsidRPr="004E2878" w14:paraId="135CB06B" w14:textId="77777777" w:rsidTr="00726B53">
        <w:tc>
          <w:tcPr>
            <w:tcW w:w="1980" w:type="dxa"/>
            <w:shd w:val="clear" w:color="auto" w:fill="FFFFCC"/>
          </w:tcPr>
          <w:p w14:paraId="490246E1" w14:textId="70AE7B80" w:rsidR="00D076B7" w:rsidRPr="004E2878" w:rsidRDefault="00D076B7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Cold Write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7765F921" w14:textId="0E8C4168" w:rsidR="00D076B7" w:rsidRPr="004E2878" w:rsidRDefault="00D076B7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NA- </w:t>
            </w:r>
          </w:p>
        </w:tc>
        <w:tc>
          <w:tcPr>
            <w:tcW w:w="1980" w:type="dxa"/>
            <w:gridSpan w:val="2"/>
            <w:shd w:val="clear" w:color="auto" w:fill="FFFFCC"/>
          </w:tcPr>
          <w:p w14:paraId="1E136D90" w14:textId="09AA31FC" w:rsidR="00D076B7" w:rsidRPr="004E2878" w:rsidRDefault="0081284A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6A5EE97A" w14:textId="7FBDB2A2" w:rsidR="00D076B7" w:rsidRPr="004E2878" w:rsidRDefault="000A27B8" w:rsidP="00D076B7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N/A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42FBDFB2" w14:textId="77777777" w:rsidR="00D076B7" w:rsidRPr="004E2878" w:rsidRDefault="00070F4D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Narrative for traditional Cinderella.</w:t>
            </w:r>
          </w:p>
          <w:p w14:paraId="562FE80D" w14:textId="5304FA3E" w:rsidR="00070F4D" w:rsidRPr="004E2878" w:rsidRDefault="00070F4D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Watch an animation first.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06E628CC" w14:textId="0651C2AE" w:rsidR="00D076B7" w:rsidRPr="004E2878" w:rsidRDefault="00F41F3C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2054" w:type="dxa"/>
            <w:gridSpan w:val="2"/>
            <w:shd w:val="clear" w:color="auto" w:fill="FFFFCC"/>
          </w:tcPr>
          <w:p w14:paraId="03022AB4" w14:textId="17CF6DBA" w:rsidR="00D076B7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Instructions for how to wash an animal of your choice.</w:t>
            </w:r>
          </w:p>
          <w:p w14:paraId="46B7C711" w14:textId="77777777" w:rsidR="00D076B7" w:rsidRPr="004E2878" w:rsidRDefault="00D076B7" w:rsidP="00D076B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76B7" w:rsidRPr="004E2878" w14:paraId="4C1C330C" w14:textId="77777777" w:rsidTr="00726B53">
        <w:tc>
          <w:tcPr>
            <w:tcW w:w="1980" w:type="dxa"/>
            <w:shd w:val="clear" w:color="auto" w:fill="FFFFCC"/>
          </w:tcPr>
          <w:p w14:paraId="1431296E" w14:textId="70C4CD32" w:rsidR="00D076B7" w:rsidRPr="004E2878" w:rsidRDefault="00D076B7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Warm Write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3D0F29B8" w14:textId="1738EFC5" w:rsidR="00D076B7" w:rsidRPr="004E2878" w:rsidRDefault="00020DED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Create an advert for a chocolate bar creation in Charlie and the Chocolate factory.</w:t>
            </w:r>
          </w:p>
        </w:tc>
        <w:tc>
          <w:tcPr>
            <w:tcW w:w="1980" w:type="dxa"/>
            <w:gridSpan w:val="2"/>
            <w:shd w:val="clear" w:color="auto" w:fill="FFFFCC"/>
          </w:tcPr>
          <w:p w14:paraId="09C039A2" w14:textId="6B3BC417" w:rsidR="00D076B7" w:rsidRPr="004E2878" w:rsidRDefault="00D076B7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Letter </w:t>
            </w:r>
            <w:r w:rsidR="0081284A" w:rsidRPr="004E2878">
              <w:rPr>
                <w:rFonts w:ascii="Comic Sans MS" w:hAnsi="Comic Sans MS"/>
                <w:sz w:val="20"/>
                <w:szCs w:val="20"/>
              </w:rPr>
              <w:t xml:space="preserve">1 </w:t>
            </w:r>
            <w:r w:rsidRPr="004E2878">
              <w:rPr>
                <w:rFonts w:ascii="Comic Sans MS" w:hAnsi="Comic Sans MS"/>
                <w:sz w:val="20"/>
                <w:szCs w:val="20"/>
              </w:rPr>
              <w:t xml:space="preserve">from </w:t>
            </w:r>
            <w:r w:rsidR="00061E7D" w:rsidRPr="004E2878">
              <w:rPr>
                <w:rFonts w:ascii="Comic Sans MS" w:hAnsi="Comic Sans MS"/>
                <w:sz w:val="20"/>
                <w:szCs w:val="20"/>
              </w:rPr>
              <w:t>child to parents about life as an evacuee.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2E6FC1C3" w14:textId="0699A124" w:rsidR="001236F2" w:rsidRPr="004E2878" w:rsidRDefault="00654BD9" w:rsidP="00D076B7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NA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0E430745" w14:textId="3AD2D2C3" w:rsidR="00D076B7" w:rsidRPr="004E2878" w:rsidRDefault="00070F4D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Re-write </w:t>
            </w:r>
          </w:p>
          <w:p w14:paraId="2E8ED98D" w14:textId="27C8A2E9" w:rsidR="00070F4D" w:rsidRPr="004E2878" w:rsidRDefault="00070F4D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Extracts from ‘Egyptian Cinderella.’</w:t>
            </w:r>
          </w:p>
          <w:p w14:paraId="10691B60" w14:textId="77777777" w:rsidR="00D076B7" w:rsidRPr="004E2878" w:rsidRDefault="00D076B7" w:rsidP="00D076B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FFFFCC"/>
          </w:tcPr>
          <w:p w14:paraId="2B4BFAEF" w14:textId="7E64A534" w:rsidR="00D076B7" w:rsidRPr="004E2878" w:rsidRDefault="0045673F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2054" w:type="dxa"/>
            <w:gridSpan w:val="2"/>
            <w:shd w:val="clear" w:color="auto" w:fill="FFFFCC"/>
          </w:tcPr>
          <w:p w14:paraId="1CE65A20" w14:textId="58D72A63" w:rsidR="00D076B7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Instructions for how to wash a woolly mammoth.</w:t>
            </w:r>
          </w:p>
        </w:tc>
      </w:tr>
      <w:tr w:rsidR="00D076B7" w:rsidRPr="004E2878" w14:paraId="77FAE5FA" w14:textId="77777777" w:rsidTr="00726B53">
        <w:tc>
          <w:tcPr>
            <w:tcW w:w="1980" w:type="dxa"/>
            <w:shd w:val="clear" w:color="auto" w:fill="FFFFCC"/>
          </w:tcPr>
          <w:p w14:paraId="0F132F6E" w14:textId="4900F891" w:rsidR="00D076B7" w:rsidRPr="004E2878" w:rsidRDefault="00D076B7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Hot Write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6E0F42E2" w14:textId="1A1D3F74" w:rsidR="00D076B7" w:rsidRPr="004E2878" w:rsidRDefault="00020DED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Create your own advert for a chocolate creation for Willy Wonka’s factory.</w:t>
            </w:r>
          </w:p>
        </w:tc>
        <w:tc>
          <w:tcPr>
            <w:tcW w:w="1980" w:type="dxa"/>
            <w:gridSpan w:val="2"/>
            <w:shd w:val="clear" w:color="auto" w:fill="FFFFCC"/>
          </w:tcPr>
          <w:p w14:paraId="5A85D395" w14:textId="5936675F" w:rsidR="00D076B7" w:rsidRPr="004E2878" w:rsidRDefault="0081284A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Letter 2 from child to parents about life as an evacuee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5B12E227" w14:textId="58A1D4D8" w:rsidR="001236F2" w:rsidRPr="004E2878" w:rsidRDefault="00654BD9" w:rsidP="00D076B7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NA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7E7AE900" w14:textId="5BD6A6A8" w:rsidR="00070F4D" w:rsidRPr="004E2878" w:rsidRDefault="00FD58EA" w:rsidP="00070F4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Re-write the ending to ‘Egyptian Cinderella’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4C49A859" w14:textId="257C356A" w:rsidR="00D076B7" w:rsidRPr="004E2878" w:rsidRDefault="0045673F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2054" w:type="dxa"/>
            <w:gridSpan w:val="2"/>
            <w:shd w:val="clear" w:color="auto" w:fill="FFFFCC"/>
          </w:tcPr>
          <w:p w14:paraId="40CC4835" w14:textId="0CBDD0E0" w:rsidR="00D076B7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Instructions for how to wash a sabre- toothed tiger.</w:t>
            </w:r>
          </w:p>
        </w:tc>
      </w:tr>
      <w:tr w:rsidR="00D076B7" w:rsidRPr="004E2878" w14:paraId="29AD1639" w14:textId="77777777" w:rsidTr="00726B53">
        <w:tc>
          <w:tcPr>
            <w:tcW w:w="1980" w:type="dxa"/>
            <w:shd w:val="clear" w:color="auto" w:fill="FFFFCC"/>
          </w:tcPr>
          <w:p w14:paraId="052496A9" w14:textId="454CA0D3" w:rsidR="00D076B7" w:rsidRPr="004E2878" w:rsidRDefault="00D076B7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Grammar</w:t>
            </w:r>
          </w:p>
        </w:tc>
        <w:tc>
          <w:tcPr>
            <w:tcW w:w="1986" w:type="dxa"/>
            <w:gridSpan w:val="2"/>
            <w:shd w:val="clear" w:color="auto" w:fill="FFFFCC"/>
          </w:tcPr>
          <w:p w14:paraId="67A9F15E" w14:textId="235CC7B2" w:rsidR="00D076B7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Adverbs showing possibility or degree.</w:t>
            </w:r>
          </w:p>
          <w:p w14:paraId="3965CE82" w14:textId="574E20D4" w:rsidR="0045673F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Personal pronouns speaking directly to the reader-you.</w:t>
            </w:r>
          </w:p>
          <w:p w14:paraId="6B4E4B71" w14:textId="5EB39071" w:rsidR="0045673F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 for exaggeration.</w:t>
            </w:r>
          </w:p>
          <w:p w14:paraId="29B92CF9" w14:textId="5D8BD780" w:rsidR="00070F4D" w:rsidRPr="004E2878" w:rsidRDefault="00070F4D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Exclamation texts. sentences.</w:t>
            </w:r>
          </w:p>
          <w:p w14:paraId="0CCBABED" w14:textId="73FC5E95" w:rsidR="0045673F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Coordinating conjunctions.</w:t>
            </w:r>
          </w:p>
          <w:p w14:paraId="33C57550" w14:textId="5C63CC95" w:rsidR="0045673F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Subordinating conjunctions.</w:t>
            </w:r>
          </w:p>
          <w:p w14:paraId="7BAC53C8" w14:textId="5206332E" w:rsidR="0045673F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Commands using the imperative-instruct the reader.</w:t>
            </w:r>
          </w:p>
          <w:p w14:paraId="52E63A29" w14:textId="359A40B7" w:rsidR="0045673F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Alliteration.</w:t>
            </w:r>
          </w:p>
          <w:p w14:paraId="79B181D2" w14:textId="5E43FE0C" w:rsidR="0045673F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The rule of 3.</w:t>
            </w:r>
          </w:p>
          <w:p w14:paraId="107621C2" w14:textId="43DE71EF" w:rsidR="00070F4D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for lists.</w:t>
            </w:r>
          </w:p>
          <w:p w14:paraId="78AC6196" w14:textId="2C2094D9" w:rsidR="0045673F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Apostrophes for possession.</w:t>
            </w:r>
          </w:p>
          <w:p w14:paraId="67B47762" w14:textId="3618921B" w:rsidR="0045673F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FFFFCC"/>
          </w:tcPr>
          <w:p w14:paraId="501E7C20" w14:textId="19C540C0" w:rsidR="00E44763" w:rsidRPr="004E2878" w:rsidRDefault="00061E7D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Informal language</w:t>
            </w:r>
          </w:p>
          <w:p w14:paraId="0C1E1E41" w14:textId="7A7B6912" w:rsidR="00D44F5D" w:rsidRPr="004E2878" w:rsidRDefault="00E44763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First person.</w:t>
            </w:r>
          </w:p>
          <w:p w14:paraId="0113686E" w14:textId="7FCA6C1C" w:rsidR="00E44763" w:rsidRPr="004E2878" w:rsidRDefault="00E44763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Question sentences.</w:t>
            </w:r>
          </w:p>
          <w:p w14:paraId="13A279FE" w14:textId="2B1E4212" w:rsidR="00E44763" w:rsidRPr="004E2878" w:rsidRDefault="00E44763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in lists.</w:t>
            </w:r>
          </w:p>
          <w:p w14:paraId="42D98867" w14:textId="1FF03F2A" w:rsidR="00E44763" w:rsidRPr="004E2878" w:rsidRDefault="00E44763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after fronted adverbials.</w:t>
            </w:r>
          </w:p>
          <w:p w14:paraId="5EB3E1BB" w14:textId="2EDA0BAC" w:rsidR="00654BD9" w:rsidRPr="004E2878" w:rsidRDefault="00654BD9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Use conjunctions, prepositions and adverbs to express</w:t>
            </w:r>
          </w:p>
          <w:p w14:paraId="7DFE913C" w14:textId="38AA4B93" w:rsidR="00654BD9" w:rsidRPr="004E2878" w:rsidRDefault="00654BD9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time and cause.</w:t>
            </w:r>
          </w:p>
          <w:p w14:paraId="1154C7F7" w14:textId="1C025210" w:rsidR="00E44763" w:rsidRPr="004E2878" w:rsidRDefault="00E44763" w:rsidP="00D076B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FFFFCC"/>
          </w:tcPr>
          <w:p w14:paraId="7C880EA4" w14:textId="70C4EDB3" w:rsidR="00F41F3C" w:rsidRPr="004E2878" w:rsidRDefault="00654BD9" w:rsidP="00D076B7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4E2878">
              <w:rPr>
                <w:rFonts w:ascii="Comic Sans MS" w:hAnsi="Comic Sans MS" w:cs="Calibri"/>
                <w:sz w:val="20"/>
                <w:szCs w:val="20"/>
              </w:rPr>
              <w:t>NA</w:t>
            </w:r>
          </w:p>
        </w:tc>
        <w:tc>
          <w:tcPr>
            <w:tcW w:w="1981" w:type="dxa"/>
            <w:gridSpan w:val="2"/>
            <w:shd w:val="clear" w:color="auto" w:fill="FFFFCC"/>
          </w:tcPr>
          <w:p w14:paraId="67A1F166" w14:textId="77777777" w:rsidR="00070F4D" w:rsidRPr="004E2878" w:rsidRDefault="00070F4D" w:rsidP="00070F4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after fronted adverbials.</w:t>
            </w:r>
          </w:p>
          <w:p w14:paraId="4AB6CF23" w14:textId="77777777" w:rsidR="00070F4D" w:rsidRPr="004E2878" w:rsidRDefault="00070F4D" w:rsidP="00070F4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Use conjunctions, adverbs and prepositions to show time, place and cause.</w:t>
            </w:r>
          </w:p>
          <w:p w14:paraId="62355FEF" w14:textId="77777777" w:rsidR="00070F4D" w:rsidRPr="004E2878" w:rsidRDefault="00070F4D" w:rsidP="00070F4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Use expanded noun phrases- ‘The strict teacher with the curly hair.’</w:t>
            </w:r>
          </w:p>
          <w:p w14:paraId="34AE3515" w14:textId="77777777" w:rsidR="00070F4D" w:rsidRPr="004E2878" w:rsidRDefault="00070F4D" w:rsidP="00070F4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Revise word classes,</w:t>
            </w:r>
          </w:p>
          <w:p w14:paraId="1A3737A1" w14:textId="54C465CE" w:rsidR="00070F4D" w:rsidRPr="004E2878" w:rsidRDefault="00070F4D" w:rsidP="00070F4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Punctuate direct speech.</w:t>
            </w:r>
          </w:p>
          <w:p w14:paraId="0D826EEC" w14:textId="33663829" w:rsidR="00FD58EA" w:rsidRPr="004E2878" w:rsidRDefault="00FD58EA" w:rsidP="00070F4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Similes</w:t>
            </w:r>
          </w:p>
          <w:p w14:paraId="73854CFD" w14:textId="4B351F26" w:rsidR="00FD58EA" w:rsidRPr="004E2878" w:rsidRDefault="00FD58EA" w:rsidP="00070F4D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3</w:t>
            </w:r>
            <w:r w:rsidRPr="004E2878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Pr="004E2878">
              <w:rPr>
                <w:rFonts w:ascii="Comic Sans MS" w:hAnsi="Comic Sans MS"/>
                <w:sz w:val="20"/>
                <w:szCs w:val="20"/>
              </w:rPr>
              <w:t xml:space="preserve"> person</w:t>
            </w:r>
          </w:p>
          <w:p w14:paraId="0AA6A776" w14:textId="5E4D8351" w:rsidR="00FA3F15" w:rsidRPr="004E2878" w:rsidRDefault="00FA3F15" w:rsidP="00D076B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FFFFCC"/>
          </w:tcPr>
          <w:p w14:paraId="36731357" w14:textId="62E2CA7B" w:rsidR="00F41F3C" w:rsidRPr="004E2878" w:rsidRDefault="0045673F" w:rsidP="0045673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2054" w:type="dxa"/>
            <w:gridSpan w:val="2"/>
            <w:shd w:val="clear" w:color="auto" w:fill="FFFFCC"/>
          </w:tcPr>
          <w:p w14:paraId="0A016A76" w14:textId="77777777" w:rsidR="00D076B7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Commands using the imperative.</w:t>
            </w:r>
          </w:p>
          <w:p w14:paraId="65D40126" w14:textId="77777777" w:rsidR="002341D8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Statements using the pronoun ‘you’</w:t>
            </w:r>
          </w:p>
          <w:p w14:paraId="48B93E87" w14:textId="77777777" w:rsidR="002341D8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Sequenced, chronological steps.</w:t>
            </w:r>
          </w:p>
          <w:p w14:paraId="160908D4" w14:textId="77777777" w:rsidR="002341D8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Coordinating conjunctions.</w:t>
            </w:r>
          </w:p>
          <w:p w14:paraId="687F55A4" w14:textId="4AFAE924" w:rsidR="002341D8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Subordinating conjunctions.</w:t>
            </w:r>
          </w:p>
          <w:p w14:paraId="67769339" w14:textId="16CEF873" w:rsidR="002341D8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14:paraId="1D1E1C9C" w14:textId="7DCD7337" w:rsidR="002341D8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Adverbs/adverbials of manner and time.</w:t>
            </w:r>
          </w:p>
          <w:p w14:paraId="4DC9F6CC" w14:textId="2FF0EE05" w:rsidR="002341D8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in a list.</w:t>
            </w:r>
          </w:p>
          <w:p w14:paraId="48E81217" w14:textId="6B5E5DB6" w:rsidR="002341D8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Apostrophes for possession.</w:t>
            </w:r>
          </w:p>
          <w:p w14:paraId="1E3E056E" w14:textId="53C6DA00" w:rsidR="002341D8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Apostrophes for omission.</w:t>
            </w:r>
          </w:p>
          <w:p w14:paraId="77B9B04B" w14:textId="55EC5B47" w:rsidR="002341D8" w:rsidRPr="004E2878" w:rsidRDefault="002341D8" w:rsidP="00D076B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778FB" w:rsidRPr="008A4A8B" w14:paraId="54EB7F50" w14:textId="77777777" w:rsidTr="00D4082E">
        <w:tc>
          <w:tcPr>
            <w:tcW w:w="1992" w:type="dxa"/>
            <w:gridSpan w:val="2"/>
            <w:shd w:val="clear" w:color="auto" w:fill="FFCCFF"/>
          </w:tcPr>
          <w:p w14:paraId="7DBAFFEB" w14:textId="049B500E" w:rsidR="008778FB" w:rsidRPr="004E2878" w:rsidRDefault="005E5D47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br w:type="page"/>
            </w:r>
            <w:r w:rsidR="008778FB" w:rsidRPr="004E2878">
              <w:rPr>
                <w:rFonts w:ascii="Comic Sans MS" w:hAnsi="Comic Sans MS"/>
                <w:b/>
                <w:sz w:val="20"/>
                <w:szCs w:val="20"/>
              </w:rPr>
              <w:t xml:space="preserve">Year 5/6 </w:t>
            </w:r>
          </w:p>
          <w:p w14:paraId="28F858A3" w14:textId="665248AD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Focus Text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5ECACA81" w14:textId="77777777" w:rsidR="008778FB" w:rsidRPr="004E2878" w:rsidRDefault="00013E6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The Odyssey</w:t>
            </w:r>
          </w:p>
          <w:p w14:paraId="6CAFE3AC" w14:textId="77777777" w:rsidR="00013E68" w:rsidRPr="004E2878" w:rsidRDefault="00013E6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‘Myths and legends’</w:t>
            </w:r>
          </w:p>
          <w:p w14:paraId="3DC65C2B" w14:textId="77777777" w:rsidR="00763904" w:rsidRPr="004E2878" w:rsidRDefault="0076390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Model text-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grammarsaurs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>-The discovery of Tutankhamun’s tomb’.</w:t>
            </w:r>
          </w:p>
          <w:p w14:paraId="5A6D36A9" w14:textId="799CBE78" w:rsidR="006D5C3B" w:rsidRPr="004E2878" w:rsidRDefault="006D5C3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Use clips from Percy Jackson.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044DC8A4" w14:textId="77777777" w:rsidR="008778FB" w:rsidRPr="004E2878" w:rsidRDefault="00013E68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Julius Caesar</w:t>
            </w:r>
          </w:p>
          <w:p w14:paraId="70082EB5" w14:textId="77777777" w:rsidR="00C63C3D" w:rsidRPr="004E2878" w:rsidRDefault="00C63C3D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Model text-extract from book.</w:t>
            </w:r>
          </w:p>
          <w:p w14:paraId="3AF580E6" w14:textId="77777777" w:rsidR="00C63C3D" w:rsidRPr="004E2878" w:rsidRDefault="00C63C3D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AD6DC3E" w14:textId="64A999E8" w:rsidR="00C63C3D" w:rsidRPr="004E2878" w:rsidRDefault="00C63C3D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Use the video version to support learning.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32FE605E" w14:textId="02E226F6" w:rsidR="00C64317" w:rsidRPr="004E2878" w:rsidRDefault="00013E68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Holes</w:t>
            </w:r>
          </w:p>
          <w:p w14:paraId="72AA371D" w14:textId="5BBAD98A" w:rsidR="00C64317" w:rsidRPr="004E2878" w:rsidRDefault="00C64317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Model text-</w:t>
            </w:r>
            <w:proofErr w:type="spellStart"/>
            <w:r w:rsidRPr="004E2878">
              <w:rPr>
                <w:rFonts w:ascii="Comic Sans MS" w:hAnsi="Comic Sans MS"/>
                <w:b/>
                <w:sz w:val="20"/>
                <w:szCs w:val="20"/>
              </w:rPr>
              <w:t>grammarsaurus</w:t>
            </w:r>
            <w:proofErr w:type="spellEnd"/>
          </w:p>
          <w:p w14:paraId="57CD40BE" w14:textId="77777777" w:rsidR="00C64317" w:rsidRPr="004E2878" w:rsidRDefault="00C64317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‘How to survive a zombie attack.</w:t>
            </w:r>
          </w:p>
          <w:p w14:paraId="52CFA4F3" w14:textId="77777777" w:rsidR="007D260F" w:rsidRPr="004E2878" w:rsidRDefault="007D260F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FCC111D" w14:textId="1AE6FC2A" w:rsidR="007D260F" w:rsidRPr="004E2878" w:rsidRDefault="007D260F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Poem ‘Today’ by Billy Collins.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453C7AD7" w14:textId="77777777" w:rsidR="00FC0EB2" w:rsidRPr="004E2878" w:rsidRDefault="00FC0EB2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Forest extracts from different books</w:t>
            </w:r>
          </w:p>
          <w:p w14:paraId="22B9502A" w14:textId="0BA6AD12" w:rsidR="00FC0EB2" w:rsidRPr="004E2878" w:rsidRDefault="00FC0EB2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‘The girl of ink and stars’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42019702" w14:textId="77777777" w:rsidR="00AC66F2" w:rsidRPr="004E2878" w:rsidRDefault="00015D2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The fastest Boy in the world.</w:t>
            </w:r>
          </w:p>
          <w:p w14:paraId="082E8D0C" w14:textId="77777777" w:rsidR="00951507" w:rsidRPr="004E2878" w:rsidRDefault="00951507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A4531CD" w14:textId="220D2A77" w:rsidR="00951507" w:rsidRPr="004E2878" w:rsidRDefault="00951507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Model text-</w:t>
            </w:r>
            <w:proofErr w:type="spellStart"/>
            <w:r w:rsidRPr="004E2878">
              <w:rPr>
                <w:rFonts w:ascii="Comic Sans MS" w:hAnsi="Comic Sans MS"/>
                <w:b/>
                <w:sz w:val="20"/>
                <w:szCs w:val="20"/>
              </w:rPr>
              <w:t>grammarsaurus</w:t>
            </w:r>
            <w:proofErr w:type="spellEnd"/>
            <w:r w:rsidRPr="004E2878">
              <w:rPr>
                <w:rFonts w:ascii="Comic Sans MS" w:hAnsi="Comic Sans MS"/>
                <w:b/>
                <w:sz w:val="20"/>
                <w:szCs w:val="20"/>
              </w:rPr>
              <w:t>-Marathon Man brings victory</w:t>
            </w:r>
          </w:p>
        </w:tc>
        <w:tc>
          <w:tcPr>
            <w:tcW w:w="1993" w:type="dxa"/>
            <w:shd w:val="clear" w:color="auto" w:fill="FFCCFF"/>
          </w:tcPr>
          <w:p w14:paraId="558F2CCE" w14:textId="24090A41" w:rsidR="00922787" w:rsidRPr="004E2878" w:rsidRDefault="0024038F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Front Desk</w:t>
            </w:r>
          </w:p>
          <w:p w14:paraId="09DB17BD" w14:textId="1CF2F341" w:rsidR="004026AF" w:rsidRPr="004E2878" w:rsidRDefault="004026AF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Model text- dialogue extract from ‘Front desk’</w:t>
            </w:r>
          </w:p>
          <w:p w14:paraId="0B945773" w14:textId="58A88F52" w:rsidR="002D34A5" w:rsidRPr="004E2878" w:rsidRDefault="002D34A5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778FB" w:rsidRPr="008A4A8B" w14:paraId="419B7D23" w14:textId="77777777" w:rsidTr="00D4082E">
        <w:tc>
          <w:tcPr>
            <w:tcW w:w="1992" w:type="dxa"/>
            <w:gridSpan w:val="2"/>
            <w:shd w:val="clear" w:color="auto" w:fill="FFCCFF"/>
          </w:tcPr>
          <w:p w14:paraId="4CF4F630" w14:textId="52036E29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Genre 1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1B46C78F" w14:textId="18611FE2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Diaries</w:t>
            </w:r>
          </w:p>
          <w:p w14:paraId="6110CFA1" w14:textId="77777777" w:rsidR="00AC66F2" w:rsidRPr="004E2878" w:rsidRDefault="00AC66F2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C955C76" w14:textId="703998EC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FFCCFF"/>
          </w:tcPr>
          <w:p w14:paraId="39091095" w14:textId="7621EA7D" w:rsidR="008778FB" w:rsidRPr="004E2878" w:rsidRDefault="006D5C3B" w:rsidP="006D5C3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Narrative using figurative language.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7B327E35" w14:textId="1FC1334A" w:rsidR="00015D2B" w:rsidRPr="004E2878" w:rsidRDefault="00015D2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Instructional text</w:t>
            </w:r>
          </w:p>
          <w:p w14:paraId="0EDD8FD7" w14:textId="77777777" w:rsidR="00015D2B" w:rsidRPr="004E2878" w:rsidRDefault="00015D2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BCDE565" w14:textId="294B3721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CCFF"/>
          </w:tcPr>
          <w:p w14:paraId="6D328DC7" w14:textId="3E4ACFD9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Book Week TBC</w:t>
            </w:r>
          </w:p>
          <w:p w14:paraId="01B21481" w14:textId="77777777" w:rsidR="008778FB" w:rsidRPr="004E2878" w:rsidRDefault="008778FB" w:rsidP="00AC66F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E60F30" w14:textId="52ECA1FB" w:rsidR="00312356" w:rsidRPr="004E2878" w:rsidRDefault="00312356" w:rsidP="00AC66F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CCFF"/>
          </w:tcPr>
          <w:p w14:paraId="58E16074" w14:textId="47C54234" w:rsidR="008778FB" w:rsidRPr="004E2878" w:rsidRDefault="00DF7B7F" w:rsidP="00015D2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Newspaper report.</w:t>
            </w:r>
          </w:p>
        </w:tc>
        <w:tc>
          <w:tcPr>
            <w:tcW w:w="1993" w:type="dxa"/>
            <w:shd w:val="clear" w:color="auto" w:fill="FFCCFF"/>
          </w:tcPr>
          <w:p w14:paraId="1B38E11A" w14:textId="00204973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Poetry Week TBC</w:t>
            </w:r>
            <w:r w:rsidR="00312356" w:rsidRPr="004E2878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14:paraId="593E2EEF" w14:textId="55CA7BD1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778FB" w:rsidRPr="008A4A8B" w14:paraId="2BFAC95C" w14:textId="77777777" w:rsidTr="00D4082E">
        <w:tc>
          <w:tcPr>
            <w:tcW w:w="1992" w:type="dxa"/>
            <w:gridSpan w:val="2"/>
            <w:shd w:val="clear" w:color="auto" w:fill="FFCCFF"/>
          </w:tcPr>
          <w:p w14:paraId="3ED20027" w14:textId="61134E48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Cold Write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195CB17C" w14:textId="1F91E3D3" w:rsidR="008778FB" w:rsidRPr="004E2878" w:rsidRDefault="0076390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Diary entry about first week of term.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6C128BD3" w14:textId="77777777" w:rsidR="008778FB" w:rsidRPr="004E2878" w:rsidRDefault="00C63C3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Narrate ‘Get that Fruit’</w:t>
            </w:r>
          </w:p>
          <w:p w14:paraId="1411A94F" w14:textId="4DB42874" w:rsidR="00C63C3D" w:rsidRPr="004E2878" w:rsidRDefault="00C63C3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Literacy shed.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4D7AE8D5" w14:textId="4BAC6003" w:rsidR="008778FB" w:rsidRPr="004E2878" w:rsidRDefault="00C64317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Instructional text –</w:t>
            </w:r>
          </w:p>
          <w:p w14:paraId="0498E537" w14:textId="1A7151E6" w:rsidR="00C64317" w:rsidRPr="004E2878" w:rsidRDefault="00C64317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How to survive school.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789E1437" w14:textId="752AC42A" w:rsidR="00312356" w:rsidRPr="004E2878" w:rsidRDefault="00312356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CCFF"/>
          </w:tcPr>
          <w:p w14:paraId="637A8CBF" w14:textId="71B360FC" w:rsidR="008778FB" w:rsidRPr="004E2878" w:rsidRDefault="00951507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Newspaper report about fire hero dog.</w:t>
            </w:r>
          </w:p>
        </w:tc>
        <w:tc>
          <w:tcPr>
            <w:tcW w:w="1993" w:type="dxa"/>
            <w:shd w:val="clear" w:color="auto" w:fill="FFCCFF"/>
          </w:tcPr>
          <w:p w14:paraId="6F766482" w14:textId="6012D660" w:rsidR="008778FB" w:rsidRPr="004E2878" w:rsidRDefault="00C63C3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House competition</w:t>
            </w:r>
          </w:p>
        </w:tc>
      </w:tr>
      <w:tr w:rsidR="008778FB" w:rsidRPr="008A4A8B" w14:paraId="04316DA0" w14:textId="77777777" w:rsidTr="00D4082E">
        <w:tc>
          <w:tcPr>
            <w:tcW w:w="1992" w:type="dxa"/>
            <w:gridSpan w:val="2"/>
            <w:shd w:val="clear" w:color="auto" w:fill="FFCCFF"/>
          </w:tcPr>
          <w:p w14:paraId="05C4ACD4" w14:textId="3CAF18DE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Warm Write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29232E6B" w14:textId="0CF78526" w:rsidR="006D5C3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Diary-Event</w:t>
            </w:r>
            <w:r w:rsidR="009C5CA2" w:rsidRPr="004E2878">
              <w:rPr>
                <w:rFonts w:ascii="Comic Sans MS" w:hAnsi="Comic Sans MS"/>
                <w:sz w:val="20"/>
                <w:szCs w:val="20"/>
              </w:rPr>
              <w:t>s</w:t>
            </w:r>
            <w:r w:rsidR="006D5C3B" w:rsidRPr="004E2878">
              <w:rPr>
                <w:rFonts w:ascii="Comic Sans MS" w:hAnsi="Comic Sans MS"/>
                <w:sz w:val="20"/>
                <w:szCs w:val="20"/>
              </w:rPr>
              <w:t xml:space="preserve"> from book building up skills.</w:t>
            </w:r>
          </w:p>
          <w:p w14:paraId="65270679" w14:textId="25BF9925" w:rsidR="009C5CA2" w:rsidRPr="004E2878" w:rsidRDefault="009C5CA2" w:rsidP="0076390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FFCCFF"/>
          </w:tcPr>
          <w:p w14:paraId="4F3032A8" w14:textId="57EDB8EE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F0535C4" w14:textId="3DDBA996" w:rsidR="009C5CA2" w:rsidRPr="004E2878" w:rsidRDefault="006D5C3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Atmospheric setting</w:t>
            </w:r>
            <w:r w:rsidR="00C63C3D" w:rsidRPr="004E2878">
              <w:rPr>
                <w:rFonts w:ascii="Comic Sans MS" w:hAnsi="Comic Sans MS"/>
                <w:sz w:val="20"/>
                <w:szCs w:val="20"/>
              </w:rPr>
              <w:t>s.</w:t>
            </w:r>
          </w:p>
          <w:p w14:paraId="2F05B237" w14:textId="39DC6C6E" w:rsidR="00C63C3D" w:rsidRPr="004E2878" w:rsidRDefault="00C63C3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Caesar’s arrival.</w:t>
            </w:r>
          </w:p>
          <w:p w14:paraId="583882BD" w14:textId="66F27229" w:rsidR="00C63C3D" w:rsidRPr="004E2878" w:rsidRDefault="00C63C3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Soothsayer’s arrival.</w:t>
            </w:r>
          </w:p>
          <w:p w14:paraId="25303869" w14:textId="39E64D3E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CCFF"/>
          </w:tcPr>
          <w:p w14:paraId="5E68F272" w14:textId="77777777" w:rsidR="00B03DA3" w:rsidRPr="004E2878" w:rsidRDefault="00C64317" w:rsidP="00015D2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Instructional text-</w:t>
            </w:r>
          </w:p>
          <w:p w14:paraId="45F0CF90" w14:textId="0F782545" w:rsidR="00C64317" w:rsidRPr="004E2878" w:rsidRDefault="00C64317" w:rsidP="00015D2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How to survive </w:t>
            </w:r>
            <w:r w:rsidR="00DF7B7F" w:rsidRPr="004E2878">
              <w:rPr>
                <w:rFonts w:ascii="Comic Sans MS" w:hAnsi="Comic Sans MS"/>
                <w:sz w:val="20"/>
                <w:szCs w:val="20"/>
              </w:rPr>
              <w:t>Camp Green Lake. (part 1)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161076CE" w14:textId="0ED22CF3" w:rsidR="00015D2B" w:rsidRPr="004E2878" w:rsidRDefault="00015D2B" w:rsidP="00015D2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257A2BA" w14:textId="43D47E26" w:rsidR="00312356" w:rsidRPr="004E2878" w:rsidRDefault="00312356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CCFF"/>
          </w:tcPr>
          <w:p w14:paraId="2485AF2E" w14:textId="77777777" w:rsidR="003F0F71" w:rsidRPr="004E2878" w:rsidRDefault="003F0F71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70A8420" w14:textId="6AF89DF0" w:rsidR="006E0975" w:rsidRPr="004E2878" w:rsidRDefault="00951507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Newspaper article about Solomon’s achievements.</w:t>
            </w:r>
          </w:p>
        </w:tc>
        <w:tc>
          <w:tcPr>
            <w:tcW w:w="1993" w:type="dxa"/>
            <w:shd w:val="clear" w:color="auto" w:fill="FFCCFF"/>
          </w:tcPr>
          <w:p w14:paraId="297B8F33" w14:textId="6BEF85FA" w:rsidR="008778FB" w:rsidRPr="004E2878" w:rsidRDefault="00C63C3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Poem in the style of chosen poem.</w:t>
            </w:r>
          </w:p>
        </w:tc>
      </w:tr>
      <w:tr w:rsidR="008778FB" w:rsidRPr="008A4A8B" w14:paraId="54E1B253" w14:textId="77777777" w:rsidTr="00330D03">
        <w:trPr>
          <w:trHeight w:val="70"/>
        </w:trPr>
        <w:tc>
          <w:tcPr>
            <w:tcW w:w="1992" w:type="dxa"/>
            <w:gridSpan w:val="2"/>
            <w:shd w:val="clear" w:color="auto" w:fill="FFCCFF"/>
          </w:tcPr>
          <w:p w14:paraId="0F3DEFCF" w14:textId="2459C807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Hot Write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5271FED7" w14:textId="6151355E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Diary-Event </w:t>
            </w:r>
            <w:r w:rsidR="006D5C3B" w:rsidRPr="004E2878">
              <w:rPr>
                <w:rFonts w:ascii="Comic Sans MS" w:hAnsi="Comic Sans MS"/>
                <w:sz w:val="20"/>
                <w:szCs w:val="20"/>
              </w:rPr>
              <w:t>from book.</w:t>
            </w:r>
          </w:p>
          <w:p w14:paraId="5625963D" w14:textId="414732F6" w:rsidR="009C5CA2" w:rsidRPr="004E2878" w:rsidRDefault="009C5CA2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FFCCFF"/>
          </w:tcPr>
          <w:p w14:paraId="7B018B48" w14:textId="72DDE924" w:rsidR="008778FB" w:rsidRPr="004E2878" w:rsidRDefault="00C63C3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Narration of ‘Get that fruit’ in the style of Julius Caesar.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0549434B" w14:textId="12024900" w:rsidR="008778FB" w:rsidRPr="004E2878" w:rsidRDefault="00DF7B7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Instructional text-How to survive camp Green Lake part two.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66A74AB8" w14:textId="49F851A5" w:rsidR="00922787" w:rsidRPr="004E2878" w:rsidRDefault="00922787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CCFF"/>
          </w:tcPr>
          <w:p w14:paraId="3AEA50B5" w14:textId="36DAE8E8" w:rsidR="008778FB" w:rsidRPr="004E2878" w:rsidRDefault="00951507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Newspaper report about given scenario.</w:t>
            </w:r>
          </w:p>
        </w:tc>
        <w:tc>
          <w:tcPr>
            <w:tcW w:w="1993" w:type="dxa"/>
            <w:shd w:val="clear" w:color="auto" w:fill="FFCCFF"/>
          </w:tcPr>
          <w:p w14:paraId="4A26FDC1" w14:textId="59F5D9A0" w:rsidR="008778FB" w:rsidRPr="004E2878" w:rsidRDefault="00C63C3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Individual poem about the theme.</w:t>
            </w:r>
          </w:p>
        </w:tc>
      </w:tr>
      <w:tr w:rsidR="008778FB" w:rsidRPr="008A4A8B" w14:paraId="0752C334" w14:textId="77777777" w:rsidTr="005E5D47">
        <w:trPr>
          <w:trHeight w:val="71"/>
        </w:trPr>
        <w:tc>
          <w:tcPr>
            <w:tcW w:w="1992" w:type="dxa"/>
            <w:gridSpan w:val="2"/>
            <w:shd w:val="clear" w:color="auto" w:fill="FFCCFF"/>
          </w:tcPr>
          <w:p w14:paraId="738C9697" w14:textId="235B840B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Grammar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125F8A47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Re-cap- Capital letters ,? ! , after fronted adverbials, apostrophes for contraction and possession.</w:t>
            </w:r>
          </w:p>
          <w:p w14:paraId="34029177" w14:textId="70CFEA9B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Adverbials of time  place</w:t>
            </w:r>
            <w:r w:rsidR="00312356" w:rsidRPr="004E2878">
              <w:rPr>
                <w:rFonts w:ascii="Comic Sans MS" w:hAnsi="Comic Sans MS"/>
                <w:sz w:val="20"/>
                <w:szCs w:val="20"/>
              </w:rPr>
              <w:t xml:space="preserve"> and manner.</w:t>
            </w:r>
          </w:p>
          <w:p w14:paraId="736822E2" w14:textId="7EE56F66" w:rsidR="00312356" w:rsidRPr="004E2878" w:rsidRDefault="00312356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Long and short sentences.</w:t>
            </w:r>
          </w:p>
          <w:p w14:paraId="42EFA360" w14:textId="3F5EEC02" w:rsidR="007D260F" w:rsidRPr="004E2878" w:rsidRDefault="007D260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Rhetorical questions.</w:t>
            </w:r>
          </w:p>
          <w:p w14:paraId="3790D6BA" w14:textId="2F2740D2" w:rsidR="007D260F" w:rsidRPr="004E2878" w:rsidRDefault="007D260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Facts and opinions.</w:t>
            </w:r>
          </w:p>
          <w:p w14:paraId="7211EEE8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phrases.</w:t>
            </w:r>
          </w:p>
          <w:p w14:paraId="0A46F5DE" w14:textId="77777777" w:rsidR="008778FB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Subordinating conjunctions- when, while, whilst, before, after.</w:t>
            </w:r>
          </w:p>
          <w:p w14:paraId="737A1384" w14:textId="0971038C" w:rsidR="00FE5DD0" w:rsidRPr="004E2878" w:rsidRDefault="00FE5DD0" w:rsidP="008778F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Relative clauses.</w:t>
            </w:r>
            <w:bookmarkStart w:id="0" w:name="_GoBack"/>
            <w:bookmarkEnd w:id="0"/>
          </w:p>
        </w:tc>
        <w:tc>
          <w:tcPr>
            <w:tcW w:w="1992" w:type="dxa"/>
            <w:gridSpan w:val="2"/>
            <w:shd w:val="clear" w:color="auto" w:fill="FFCCFF"/>
          </w:tcPr>
          <w:p w14:paraId="751AC4F9" w14:textId="77777777" w:rsidR="008778FB" w:rsidRPr="004E2878" w:rsidRDefault="008778FB" w:rsidP="006D5C3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4645EDF" w14:textId="21BBFEC2" w:rsidR="00C63C3D" w:rsidRPr="004E2878" w:rsidRDefault="00C63C3D" w:rsidP="006D5C3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Parenthesis</w:t>
            </w:r>
          </w:p>
          <w:p w14:paraId="5AA84C08" w14:textId="77777777" w:rsidR="00C63C3D" w:rsidRPr="004E2878" w:rsidRDefault="00C63C3D" w:rsidP="006D5C3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Figurative language.</w:t>
            </w:r>
          </w:p>
          <w:p w14:paraId="4759DD09" w14:textId="77777777" w:rsidR="00C63C3D" w:rsidRPr="004E2878" w:rsidRDefault="00C63C3D" w:rsidP="006D5C3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14:paraId="137BCBDE" w14:textId="77777777" w:rsidR="00C63C3D" w:rsidRPr="004E2878" w:rsidRDefault="00C63C3D" w:rsidP="006D5C3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Adverbial phrases</w:t>
            </w:r>
          </w:p>
          <w:p w14:paraId="14BDDAB9" w14:textId="77777777" w:rsidR="00C63C3D" w:rsidRPr="004E2878" w:rsidRDefault="00C63C3D" w:rsidP="006D5C3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Relative clauses</w:t>
            </w:r>
          </w:p>
          <w:p w14:paraId="2D4BA81D" w14:textId="3DEDB006" w:rsidR="004026AF" w:rsidRPr="004E2878" w:rsidRDefault="004026AF" w:rsidP="006D5C3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Speech punctuation.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44203B4A" w14:textId="3CE2B079" w:rsidR="00DF7B7F" w:rsidRPr="004E2878" w:rsidRDefault="00DF7B7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Sub-headings</w:t>
            </w:r>
          </w:p>
          <w:p w14:paraId="70FB2365" w14:textId="0523A93D" w:rsidR="00DF7B7F" w:rsidRPr="004E2878" w:rsidRDefault="00DF7B7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Coordinating conjunctions</w:t>
            </w:r>
          </w:p>
          <w:p w14:paraId="6D89BB65" w14:textId="77777777" w:rsidR="00DF7B7F" w:rsidRPr="004E2878" w:rsidRDefault="00DF7B7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14:paraId="57E70C7F" w14:textId="77777777" w:rsidR="00DF7B7F" w:rsidRPr="004E2878" w:rsidRDefault="00DF7B7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Adverbials of time</w:t>
            </w:r>
          </w:p>
          <w:p w14:paraId="55D75940" w14:textId="77777777" w:rsidR="00DF7B7F" w:rsidRPr="004E2878" w:rsidRDefault="00DF7B7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in list</w:t>
            </w:r>
          </w:p>
          <w:p w14:paraId="4187C26B" w14:textId="77777777" w:rsidR="00DF7B7F" w:rsidRPr="004E2878" w:rsidRDefault="00DF7B7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Colons before a list</w:t>
            </w:r>
          </w:p>
          <w:p w14:paraId="103A585E" w14:textId="77777777" w:rsidR="00DF7B7F" w:rsidRPr="004E2878" w:rsidRDefault="00DF7B7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Bullet points</w:t>
            </w:r>
          </w:p>
          <w:p w14:paraId="295CCB4B" w14:textId="77777777" w:rsidR="00DF7B7F" w:rsidRPr="004E2878" w:rsidRDefault="00DF7B7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Parenthesis</w:t>
            </w:r>
          </w:p>
          <w:p w14:paraId="67EFB81D" w14:textId="77777777" w:rsidR="00DF7B7F" w:rsidRPr="004E2878" w:rsidRDefault="00DF7B7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Hyphenated words</w:t>
            </w:r>
          </w:p>
          <w:p w14:paraId="72770F64" w14:textId="77777777" w:rsidR="00DF7B7F" w:rsidRPr="004E2878" w:rsidRDefault="00DF7B7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Subject and verb agreement</w:t>
            </w:r>
          </w:p>
          <w:p w14:paraId="4A7D2F6F" w14:textId="5C4EEDA4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CCFF"/>
          </w:tcPr>
          <w:p w14:paraId="19E570C0" w14:textId="1E1E999B" w:rsidR="00015D2B" w:rsidRPr="004E2878" w:rsidRDefault="00015D2B" w:rsidP="00015D2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F91996E" w14:textId="18AAC4B9" w:rsidR="00B03DA3" w:rsidRPr="004E2878" w:rsidRDefault="00B03DA3" w:rsidP="0092278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CCFF"/>
          </w:tcPr>
          <w:p w14:paraId="483A4E41" w14:textId="6286AB99" w:rsidR="00A61546" w:rsidRPr="004E2878" w:rsidRDefault="00951507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</w:t>
            </w:r>
            <w:r w:rsidR="00DF7B7F" w:rsidRPr="004E2878">
              <w:rPr>
                <w:rFonts w:ascii="Comic Sans MS" w:hAnsi="Comic Sans MS"/>
                <w:sz w:val="20"/>
                <w:szCs w:val="20"/>
              </w:rPr>
              <w:t>assive voice</w:t>
            </w:r>
          </w:p>
          <w:p w14:paraId="0EBFCE48" w14:textId="6371E91E" w:rsidR="00951507" w:rsidRPr="004E2878" w:rsidRDefault="00951507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quotations</w:t>
            </w:r>
          </w:p>
          <w:p w14:paraId="5DA32633" w14:textId="77777777" w:rsidR="00951507" w:rsidRPr="004E2878" w:rsidRDefault="00951507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reported speech</w:t>
            </w:r>
          </w:p>
          <w:p w14:paraId="691EA07A" w14:textId="77777777" w:rsidR="00951507" w:rsidRPr="004E2878" w:rsidRDefault="00951507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subordinating conjunctions</w:t>
            </w:r>
          </w:p>
          <w:p w14:paraId="17DDA4ED" w14:textId="77777777" w:rsidR="00951507" w:rsidRPr="004E2878" w:rsidRDefault="00951507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relative clauses</w:t>
            </w:r>
          </w:p>
          <w:p w14:paraId="4FB7DE36" w14:textId="5506090F" w:rsidR="00951507" w:rsidRPr="004E2878" w:rsidRDefault="00951507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adverbials of time and place</w:t>
            </w:r>
          </w:p>
        </w:tc>
        <w:tc>
          <w:tcPr>
            <w:tcW w:w="1993" w:type="dxa"/>
            <w:shd w:val="clear" w:color="auto" w:fill="FFCCFF"/>
          </w:tcPr>
          <w:p w14:paraId="34CBFB6D" w14:textId="52FDDBE3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98C07F7" w14:textId="77777777" w:rsidR="00C63C34" w:rsidRPr="004E2878" w:rsidRDefault="00C63C3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Figurative language</w:t>
            </w:r>
          </w:p>
          <w:p w14:paraId="5BD4A1DF" w14:textId="24220692" w:rsidR="004026AF" w:rsidRPr="004E2878" w:rsidRDefault="004026A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</w:tc>
      </w:tr>
      <w:tr w:rsidR="008778FB" w:rsidRPr="008A4A8B" w14:paraId="6AF59C56" w14:textId="77777777" w:rsidTr="002D34A5">
        <w:trPr>
          <w:trHeight w:val="1384"/>
        </w:trPr>
        <w:tc>
          <w:tcPr>
            <w:tcW w:w="1992" w:type="dxa"/>
            <w:gridSpan w:val="2"/>
            <w:shd w:val="clear" w:color="auto" w:fill="FFCCFF"/>
          </w:tcPr>
          <w:p w14:paraId="4A4C5262" w14:textId="36160F13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Genre 2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7471900B" w14:textId="77777777" w:rsidR="008778FB" w:rsidRPr="004E2878" w:rsidRDefault="00013E6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Non-chronological</w:t>
            </w:r>
          </w:p>
          <w:p w14:paraId="7A2A566D" w14:textId="77777777" w:rsidR="00013E68" w:rsidRPr="004E2878" w:rsidRDefault="00013E68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Report- Greek gods</w:t>
            </w:r>
          </w:p>
          <w:p w14:paraId="6E713EFD" w14:textId="77777777" w:rsidR="00763904" w:rsidRPr="004E2878" w:rsidRDefault="0076390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Model text-</w:t>
            </w:r>
          </w:p>
          <w:p w14:paraId="6D014B59" w14:textId="7C04D4D1" w:rsidR="00763904" w:rsidRPr="004E2878" w:rsidRDefault="00763904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Ancient Greek myths ‘The cyclops’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5AEF9DB2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Persuasive Writing-formal letter.</w:t>
            </w:r>
          </w:p>
          <w:p w14:paraId="4A844A55" w14:textId="77777777" w:rsidR="00C63C3D" w:rsidRPr="004E2878" w:rsidRDefault="00C63C3D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5B475B0" w14:textId="7DC01363" w:rsidR="00C63C3D" w:rsidRPr="004E2878" w:rsidRDefault="00C63C3D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Model text-‘Join the women’s land army-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grammarsaurus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7F1649F8" w14:textId="77777777" w:rsidR="008778FB" w:rsidRPr="004E2878" w:rsidRDefault="00951507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Poetry</w:t>
            </w:r>
            <w:r w:rsidR="007D260F" w:rsidRPr="004E2878">
              <w:rPr>
                <w:rFonts w:ascii="Comic Sans MS" w:hAnsi="Comic Sans MS"/>
                <w:sz w:val="20"/>
                <w:szCs w:val="20"/>
              </w:rPr>
              <w:t>-couplet poem</w:t>
            </w:r>
          </w:p>
          <w:p w14:paraId="5713D18E" w14:textId="7D1EADDE" w:rsidR="007D260F" w:rsidRPr="004E2878" w:rsidRDefault="007D260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About spring.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2E5B0EA7" w14:textId="2388AB8C" w:rsidR="008778FB" w:rsidRPr="004E2878" w:rsidRDefault="00FC0EB2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Narrative- </w:t>
            </w:r>
            <w:r w:rsidR="00C63C3D" w:rsidRPr="004E2878">
              <w:rPr>
                <w:rFonts w:ascii="Comic Sans MS" w:hAnsi="Comic Sans MS"/>
                <w:sz w:val="20"/>
                <w:szCs w:val="20"/>
              </w:rPr>
              <w:t>suspense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764DDCE1" w14:textId="4F62FDCD" w:rsidR="008778FB" w:rsidRPr="004E2878" w:rsidRDefault="00A61546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FFCCFF"/>
          </w:tcPr>
          <w:p w14:paraId="57612566" w14:textId="58F2A0C0" w:rsidR="008778FB" w:rsidRPr="004E2878" w:rsidRDefault="009E1A93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Narrative with dialogue</w:t>
            </w:r>
          </w:p>
          <w:p w14:paraId="241F9721" w14:textId="3524947C" w:rsidR="00AC66F2" w:rsidRPr="004E2878" w:rsidRDefault="00AC66F2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778FB" w:rsidRPr="008A4A8B" w14:paraId="6AC070B9" w14:textId="77777777" w:rsidTr="005E5D47">
        <w:trPr>
          <w:trHeight w:val="71"/>
        </w:trPr>
        <w:tc>
          <w:tcPr>
            <w:tcW w:w="1992" w:type="dxa"/>
            <w:gridSpan w:val="2"/>
            <w:shd w:val="clear" w:color="auto" w:fill="FFCCFF"/>
          </w:tcPr>
          <w:p w14:paraId="18AECED9" w14:textId="4708409F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Cold Write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05421761" w14:textId="1A05FA93" w:rsidR="008778FB" w:rsidRPr="004E2878" w:rsidRDefault="00550845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a non-chronological report</w:t>
            </w:r>
            <w:r w:rsidR="00763904" w:rsidRPr="004E2878">
              <w:rPr>
                <w:rFonts w:ascii="Comic Sans MS" w:hAnsi="Comic Sans MS"/>
                <w:sz w:val="20"/>
                <w:szCs w:val="20"/>
              </w:rPr>
              <w:t xml:space="preserve"> about an animal.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53878EB9" w14:textId="65E5BC15" w:rsidR="008778FB" w:rsidRPr="004E2878" w:rsidRDefault="00F90CB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 letter of persuasion to parents.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127B28AD" w14:textId="47707D8A" w:rsidR="008778FB" w:rsidRPr="004E2878" w:rsidRDefault="00DF7B7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</w:t>
            </w:r>
            <w:r w:rsidR="00951507" w:rsidRPr="004E2878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19D423AE" w14:textId="5C1D8D99" w:rsidR="008778FB" w:rsidRPr="004E2878" w:rsidRDefault="002D34A5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Narrative-</w:t>
            </w:r>
            <w:r w:rsidR="00F90CB4" w:rsidRPr="004E2878">
              <w:rPr>
                <w:rFonts w:ascii="Comic Sans MS" w:hAnsi="Comic Sans MS"/>
                <w:sz w:val="20"/>
                <w:szCs w:val="20"/>
              </w:rPr>
              <w:t>Setting description of a forest.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7A6991D7" w14:textId="7C3E9BDD" w:rsidR="008778FB" w:rsidRPr="004E2878" w:rsidRDefault="00FC0EB2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FFCCFF"/>
          </w:tcPr>
          <w:p w14:paraId="3F0CD7D2" w14:textId="2A1E8BF8" w:rsidR="00A0158E" w:rsidRPr="004E2878" w:rsidRDefault="002D34A5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color w:val="000000"/>
                <w:sz w:val="20"/>
                <w:szCs w:val="20"/>
              </w:rPr>
              <w:t>Write a narrative with dialogue about the conversation between Mia Tang and her parents about leaving China for America.</w:t>
            </w:r>
          </w:p>
        </w:tc>
      </w:tr>
      <w:tr w:rsidR="008778FB" w:rsidRPr="008A4A8B" w14:paraId="57C0842E" w14:textId="77777777" w:rsidTr="005E5D47">
        <w:trPr>
          <w:trHeight w:val="71"/>
        </w:trPr>
        <w:tc>
          <w:tcPr>
            <w:tcW w:w="1992" w:type="dxa"/>
            <w:gridSpan w:val="2"/>
            <w:shd w:val="clear" w:color="auto" w:fill="FFCCFF"/>
          </w:tcPr>
          <w:p w14:paraId="3D0E6EE6" w14:textId="22A3E3A3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Warm Write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6DC14F7C" w14:textId="692BF989" w:rsidR="008778FB" w:rsidRPr="004E2878" w:rsidRDefault="0076390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a non-chronological report about a Greek creature.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2C133166" w14:textId="019B777D" w:rsidR="009C5CA2" w:rsidRPr="004E2878" w:rsidRDefault="00F90CB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Letter from Cassis to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Brutas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6319DE74" w14:textId="77777777" w:rsidR="008778FB" w:rsidRPr="004E2878" w:rsidRDefault="007D260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own version of</w:t>
            </w:r>
          </w:p>
          <w:p w14:paraId="775AD883" w14:textId="3A6BE7C9" w:rsidR="007D260F" w:rsidRPr="004E2878" w:rsidRDefault="007D260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Today’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5372722B" w14:textId="77777777" w:rsidR="00FC0EB2" w:rsidRPr="004E2878" w:rsidRDefault="00FC0EB2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Setting description</w:t>
            </w:r>
          </w:p>
          <w:p w14:paraId="177EA998" w14:textId="77777777" w:rsidR="008778FB" w:rsidRPr="004E2878" w:rsidRDefault="00F90CB4" w:rsidP="00F90CB4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of the forest from</w:t>
            </w:r>
          </w:p>
          <w:p w14:paraId="75C83C35" w14:textId="77777777" w:rsidR="00F90CB4" w:rsidRPr="004E2878" w:rsidRDefault="00F90CB4" w:rsidP="00F90CB4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‘The girl of Ink and</w:t>
            </w:r>
          </w:p>
          <w:p w14:paraId="73311E36" w14:textId="5E81DB64" w:rsidR="00F90CB4" w:rsidRPr="004E2878" w:rsidRDefault="00F90CB4" w:rsidP="00F90CB4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Stars.’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3E60EAF0" w14:textId="3EEDDA85" w:rsidR="008778FB" w:rsidRPr="004E2878" w:rsidRDefault="00FC0EB2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FFCCFF"/>
          </w:tcPr>
          <w:p w14:paraId="4A4E79D2" w14:textId="77777777" w:rsidR="00A0158E" w:rsidRPr="004E2878" w:rsidRDefault="002D34A5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Action narrative with dialogue.</w:t>
            </w:r>
          </w:p>
          <w:p w14:paraId="2721D3A1" w14:textId="4E2F25A3" w:rsidR="002D34A5" w:rsidRPr="004E2878" w:rsidRDefault="002D34A5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Re-write extract of chapter 12.</w:t>
            </w:r>
          </w:p>
        </w:tc>
      </w:tr>
      <w:tr w:rsidR="008778FB" w:rsidRPr="008A4A8B" w14:paraId="7E3AEA19" w14:textId="77777777" w:rsidTr="005E5D47">
        <w:trPr>
          <w:trHeight w:val="71"/>
        </w:trPr>
        <w:tc>
          <w:tcPr>
            <w:tcW w:w="1992" w:type="dxa"/>
            <w:gridSpan w:val="2"/>
            <w:shd w:val="clear" w:color="auto" w:fill="FFCCFF"/>
          </w:tcPr>
          <w:p w14:paraId="69F28B60" w14:textId="0460BB49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Hot Write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18D9D45E" w14:textId="693DC3FD" w:rsidR="00BD7407" w:rsidRPr="004E2878" w:rsidRDefault="0076390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Write a non-chronological report about</w:t>
            </w:r>
            <w:r w:rsidR="006D5C3B" w:rsidRPr="004E2878">
              <w:rPr>
                <w:rFonts w:ascii="Comic Sans MS" w:hAnsi="Comic Sans MS"/>
                <w:sz w:val="20"/>
                <w:szCs w:val="20"/>
              </w:rPr>
              <w:t xml:space="preserve"> made up Greek creature.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73BB7932" w14:textId="2B9DC629" w:rsidR="009C5CA2" w:rsidRPr="004E2878" w:rsidRDefault="00F90CB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Letter from Portia </w:t>
            </w:r>
          </w:p>
          <w:p w14:paraId="77B4E29A" w14:textId="33AFBE0D" w:rsidR="00F90CB4" w:rsidRPr="004E2878" w:rsidRDefault="00F90CB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proofErr w:type="spellStart"/>
            <w:r w:rsidRPr="004E2878">
              <w:rPr>
                <w:rFonts w:ascii="Comic Sans MS" w:hAnsi="Comic Sans MS"/>
                <w:sz w:val="20"/>
                <w:szCs w:val="20"/>
              </w:rPr>
              <w:t>Brutas</w:t>
            </w:r>
            <w:proofErr w:type="spellEnd"/>
            <w:r w:rsidRPr="004E287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0CDC2316" w14:textId="77777777" w:rsidR="008778FB" w:rsidRPr="004E2878" w:rsidRDefault="007D260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  <w:p w14:paraId="71662095" w14:textId="01C1C9FC" w:rsidR="007D260F" w:rsidRPr="004E2878" w:rsidRDefault="007D260F" w:rsidP="008778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CCFF"/>
          </w:tcPr>
          <w:p w14:paraId="75FCF108" w14:textId="3C652254" w:rsidR="008778FB" w:rsidRPr="004E2878" w:rsidRDefault="002D34A5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Narrative- own forest setting in the style of ‘The girl of Ink and stars.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03B7B852" w14:textId="7980A32E" w:rsidR="008778FB" w:rsidRPr="004E2878" w:rsidRDefault="00FC0EB2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FFCCFF"/>
          </w:tcPr>
          <w:p w14:paraId="3A26D15F" w14:textId="7F719097" w:rsidR="002D34A5" w:rsidRPr="004E2878" w:rsidRDefault="002D34A5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Action narrative with dialogue about a complaint in a hotel.</w:t>
            </w:r>
          </w:p>
        </w:tc>
      </w:tr>
      <w:tr w:rsidR="008778FB" w:rsidRPr="008A4A8B" w14:paraId="01378BA2" w14:textId="77777777" w:rsidTr="005E5D47">
        <w:trPr>
          <w:trHeight w:val="71"/>
        </w:trPr>
        <w:tc>
          <w:tcPr>
            <w:tcW w:w="1992" w:type="dxa"/>
            <w:gridSpan w:val="2"/>
            <w:shd w:val="clear" w:color="auto" w:fill="FFCCFF"/>
          </w:tcPr>
          <w:p w14:paraId="15100E51" w14:textId="0DFD958C" w:rsidR="008778FB" w:rsidRPr="004E2878" w:rsidRDefault="008778FB" w:rsidP="008778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E2878">
              <w:rPr>
                <w:rFonts w:ascii="Comic Sans MS" w:hAnsi="Comic Sans MS"/>
                <w:b/>
                <w:sz w:val="20"/>
                <w:szCs w:val="20"/>
              </w:rPr>
              <w:t>Grammar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3234EC29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Expanded noun phrases.</w:t>
            </w:r>
          </w:p>
          <w:p w14:paraId="1C9F307E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Imagery.</w:t>
            </w:r>
          </w:p>
          <w:p w14:paraId="3E006578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Use a thesaurus.</w:t>
            </w:r>
          </w:p>
          <w:p w14:paraId="5ECFABA2" w14:textId="77777777" w:rsidR="00312356" w:rsidRPr="004E2878" w:rsidRDefault="00312356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Word classes.</w:t>
            </w:r>
          </w:p>
          <w:p w14:paraId="7CEC1BFD" w14:textId="77777777" w:rsidR="0024038F" w:rsidRPr="004E2878" w:rsidRDefault="0024038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Hyphenated words-describe the gods</w:t>
            </w:r>
          </w:p>
          <w:p w14:paraId="0502EC2B" w14:textId="77777777" w:rsidR="009E1A93" w:rsidRPr="004E2878" w:rsidRDefault="009E1A93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Relative clauses</w:t>
            </w:r>
          </w:p>
          <w:p w14:paraId="2401E868" w14:textId="78E8D9A2" w:rsidR="00DF7B7F" w:rsidRPr="004E2878" w:rsidRDefault="00DF7B7F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Sub-headings</w:t>
            </w:r>
          </w:p>
        </w:tc>
        <w:tc>
          <w:tcPr>
            <w:tcW w:w="1992" w:type="dxa"/>
            <w:gridSpan w:val="2"/>
            <w:shd w:val="clear" w:color="auto" w:fill="FFCCFF"/>
          </w:tcPr>
          <w:p w14:paraId="33A9CD19" w14:textId="56B43569" w:rsidR="00F90CB4" w:rsidRPr="004E2878" w:rsidRDefault="00F90CB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Subject verb agreement.</w:t>
            </w:r>
          </w:p>
          <w:p w14:paraId="1A03DE35" w14:textId="396D5D8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Modal verbs</w:t>
            </w:r>
          </w:p>
          <w:p w14:paraId="6910880B" w14:textId="57F07BEE" w:rsidR="00C63C34" w:rsidRPr="004E2878" w:rsidRDefault="00C63C34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Subjunctive mood</w:t>
            </w:r>
          </w:p>
          <w:p w14:paraId="64DBB518" w14:textId="56FE5CFF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Formal language</w:t>
            </w:r>
          </w:p>
          <w:p w14:paraId="774282C4" w14:textId="54973336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Emotive language</w:t>
            </w:r>
          </w:p>
          <w:p w14:paraId="396F0AB7" w14:textId="1D22B173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Rhetorical questions.</w:t>
            </w:r>
          </w:p>
          <w:p w14:paraId="62F57920" w14:textId="77777777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Re-cap commas in lists.</w:t>
            </w:r>
          </w:p>
          <w:p w14:paraId="783DB359" w14:textId="537533E8" w:rsidR="008778FB" w:rsidRPr="004E2878" w:rsidRDefault="008778FB" w:rsidP="008778FB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Subordinating conju</w:t>
            </w:r>
            <w:r w:rsidR="00922787" w:rsidRPr="004E2878">
              <w:rPr>
                <w:rFonts w:ascii="Comic Sans MS" w:hAnsi="Comic Sans MS"/>
                <w:sz w:val="20"/>
                <w:szCs w:val="20"/>
              </w:rPr>
              <w:t>n</w:t>
            </w:r>
            <w:r w:rsidRPr="004E2878">
              <w:rPr>
                <w:rFonts w:ascii="Comic Sans MS" w:hAnsi="Comic Sans MS"/>
                <w:sz w:val="20"/>
                <w:szCs w:val="20"/>
              </w:rPr>
              <w:t>ctions- whenever, even if, because.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3F36B937" w14:textId="77777777" w:rsidR="00C64317" w:rsidRPr="004E2878" w:rsidRDefault="007D260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Figurative language-alliteration, personification, similes, metaphors, onomatopoeia</w:t>
            </w:r>
          </w:p>
          <w:p w14:paraId="721647CD" w14:textId="30607140" w:rsidR="007D260F" w:rsidRPr="004E2878" w:rsidRDefault="007D260F" w:rsidP="00DF7B7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imagery</w:t>
            </w:r>
          </w:p>
        </w:tc>
        <w:tc>
          <w:tcPr>
            <w:tcW w:w="1993" w:type="dxa"/>
            <w:gridSpan w:val="2"/>
            <w:shd w:val="clear" w:color="auto" w:fill="FFCCFF"/>
          </w:tcPr>
          <w:p w14:paraId="69F799AE" w14:textId="77777777" w:rsidR="00FC0EB2" w:rsidRPr="004E2878" w:rsidRDefault="00FC0EB2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Antonyms and synonyms.</w:t>
            </w:r>
          </w:p>
          <w:p w14:paraId="5ACFA856" w14:textId="77777777" w:rsidR="00FC0EB2" w:rsidRPr="004E2878" w:rsidRDefault="00FC0EB2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Figurative language.</w:t>
            </w:r>
          </w:p>
          <w:p w14:paraId="6B79DC4F" w14:textId="77777777" w:rsidR="00FC0EB2" w:rsidRPr="004E2878" w:rsidRDefault="00FC0EB2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Parenthesis.</w:t>
            </w:r>
          </w:p>
          <w:p w14:paraId="39A9A8E5" w14:textId="0EE2D18D" w:rsidR="00FC0EB2" w:rsidRPr="004E2878" w:rsidRDefault="00FC0EB2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Semi-colons.</w:t>
            </w:r>
          </w:p>
          <w:p w14:paraId="2E8DCA51" w14:textId="0CF41C4F" w:rsidR="002D34A5" w:rsidRPr="004E2878" w:rsidRDefault="002D34A5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Dialogue punctuation.</w:t>
            </w:r>
          </w:p>
          <w:p w14:paraId="5956FC85" w14:textId="652507C9" w:rsidR="00FC0EB2" w:rsidRPr="004E2878" w:rsidRDefault="002D34A5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Dialogue to move narration forward.</w:t>
            </w:r>
          </w:p>
          <w:p w14:paraId="2FB495D4" w14:textId="3CC12937" w:rsidR="00FC0EB2" w:rsidRPr="004E2878" w:rsidRDefault="00FC0EB2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Sentence structure for effect-long and short sentences.</w:t>
            </w:r>
          </w:p>
          <w:p w14:paraId="3DE4BA29" w14:textId="77777777" w:rsidR="00FC0EB2" w:rsidRPr="004E2878" w:rsidRDefault="00FC0EB2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Adverbial phrases.</w:t>
            </w:r>
          </w:p>
          <w:p w14:paraId="0AC69010" w14:textId="77777777" w:rsidR="00FC0EB2" w:rsidRPr="004E2878" w:rsidRDefault="00FC0EB2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Re-cap punctuation for dialogue.</w:t>
            </w:r>
          </w:p>
          <w:p w14:paraId="7E916F21" w14:textId="77777777" w:rsidR="00FC0EB2" w:rsidRPr="004E2878" w:rsidRDefault="00FC0EB2" w:rsidP="00FC0EB2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Subordinating conjunctions.</w:t>
            </w:r>
          </w:p>
          <w:p w14:paraId="5BCD8805" w14:textId="50786CE9" w:rsidR="008778FB" w:rsidRPr="004E2878" w:rsidRDefault="008778FB" w:rsidP="003F0F7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CCFF"/>
          </w:tcPr>
          <w:p w14:paraId="3F1EDC7C" w14:textId="3AE9264A" w:rsidR="00A61546" w:rsidRPr="004E2878" w:rsidRDefault="00A61546" w:rsidP="00C9156C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6E80E17" w14:textId="5D097AD3" w:rsidR="00A61546" w:rsidRPr="004E2878" w:rsidRDefault="00FC0EB2" w:rsidP="00C9156C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NA</w:t>
            </w:r>
          </w:p>
        </w:tc>
        <w:tc>
          <w:tcPr>
            <w:tcW w:w="1993" w:type="dxa"/>
            <w:shd w:val="clear" w:color="auto" w:fill="FFCCFF"/>
          </w:tcPr>
          <w:p w14:paraId="593182B6" w14:textId="0A691282" w:rsidR="00E325BB" w:rsidRPr="004E2878" w:rsidRDefault="00E325BB" w:rsidP="00E325B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9E364E4" w14:textId="77777777" w:rsidR="00E325BB" w:rsidRPr="004E2878" w:rsidRDefault="0024038F" w:rsidP="0024038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Speech punctuation</w:t>
            </w:r>
          </w:p>
          <w:p w14:paraId="40249789" w14:textId="77777777" w:rsidR="0024038F" w:rsidRPr="004E2878" w:rsidRDefault="0024038F" w:rsidP="0024038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Dialogue to move the narrative forward.</w:t>
            </w:r>
          </w:p>
          <w:p w14:paraId="3175BA25" w14:textId="77777777" w:rsidR="0024038F" w:rsidRPr="004E2878" w:rsidRDefault="0024038F" w:rsidP="0024038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Commas for clarity</w:t>
            </w:r>
          </w:p>
          <w:p w14:paraId="09A6D6A3" w14:textId="750CB192" w:rsidR="0024038F" w:rsidRPr="004E2878" w:rsidRDefault="0024038F" w:rsidP="0024038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Subject and verb agreement.</w:t>
            </w:r>
          </w:p>
          <w:p w14:paraId="03051EA9" w14:textId="40B0E2DB" w:rsidR="0024038F" w:rsidRPr="004E2878" w:rsidRDefault="0024038F" w:rsidP="0024038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Parenthesis commas</w:t>
            </w:r>
          </w:p>
          <w:p w14:paraId="5CFBC8C5" w14:textId="7AE8E01E" w:rsidR="0024038F" w:rsidRPr="004E2878" w:rsidRDefault="0024038F" w:rsidP="0024038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And dashes</w:t>
            </w:r>
          </w:p>
          <w:p w14:paraId="52EAE4B8" w14:textId="195009E8" w:rsidR="0024038F" w:rsidRPr="004E2878" w:rsidRDefault="0024038F" w:rsidP="0024038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Semi colons</w:t>
            </w:r>
          </w:p>
          <w:p w14:paraId="2E98BEB5" w14:textId="669499E4" w:rsidR="0024038F" w:rsidRPr="004E2878" w:rsidRDefault="0024038F" w:rsidP="0024038F">
            <w:pPr>
              <w:rPr>
                <w:rFonts w:ascii="Comic Sans MS" w:hAnsi="Comic Sans MS"/>
                <w:sz w:val="20"/>
                <w:szCs w:val="20"/>
              </w:rPr>
            </w:pPr>
            <w:r w:rsidRPr="004E2878">
              <w:rPr>
                <w:rFonts w:ascii="Comic Sans MS" w:hAnsi="Comic Sans MS"/>
                <w:sz w:val="20"/>
                <w:szCs w:val="20"/>
              </w:rPr>
              <w:t>Hyphenated words</w:t>
            </w:r>
          </w:p>
          <w:p w14:paraId="3F71863C" w14:textId="70C9D2BF" w:rsidR="0024038F" w:rsidRPr="004E2878" w:rsidRDefault="0024038F" w:rsidP="0024038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C567E32" w14:textId="77777777" w:rsidR="00C26391" w:rsidRPr="008A4A8B" w:rsidRDefault="00C26391" w:rsidP="00F3300B">
      <w:pPr>
        <w:rPr>
          <w:rFonts w:ascii="Comic Sans MS" w:hAnsi="Comic Sans MS"/>
          <w:sz w:val="16"/>
          <w:szCs w:val="16"/>
        </w:rPr>
      </w:pPr>
    </w:p>
    <w:sectPr w:rsidR="00C26391" w:rsidRPr="008A4A8B" w:rsidSect="00F3300B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C7BD4"/>
    <w:multiLevelType w:val="hybridMultilevel"/>
    <w:tmpl w:val="179E89F4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91"/>
    <w:rsid w:val="00013E68"/>
    <w:rsid w:val="00015D2B"/>
    <w:rsid w:val="00020DED"/>
    <w:rsid w:val="00061E7D"/>
    <w:rsid w:val="00070F4D"/>
    <w:rsid w:val="00091D03"/>
    <w:rsid w:val="000A27B8"/>
    <w:rsid w:val="000C7DC0"/>
    <w:rsid w:val="000D66DF"/>
    <w:rsid w:val="000D6953"/>
    <w:rsid w:val="000F61FF"/>
    <w:rsid w:val="00116A38"/>
    <w:rsid w:val="001236F2"/>
    <w:rsid w:val="00171443"/>
    <w:rsid w:val="001B5DF5"/>
    <w:rsid w:val="001B64AD"/>
    <w:rsid w:val="002341D8"/>
    <w:rsid w:val="0024038F"/>
    <w:rsid w:val="00286953"/>
    <w:rsid w:val="002870A0"/>
    <w:rsid w:val="00292696"/>
    <w:rsid w:val="002B031E"/>
    <w:rsid w:val="002B2398"/>
    <w:rsid w:val="002C0D09"/>
    <w:rsid w:val="002C7E54"/>
    <w:rsid w:val="002D07AB"/>
    <w:rsid w:val="002D34A5"/>
    <w:rsid w:val="002D651A"/>
    <w:rsid w:val="003028A3"/>
    <w:rsid w:val="00307522"/>
    <w:rsid w:val="00307F2E"/>
    <w:rsid w:val="00311E9B"/>
    <w:rsid w:val="00312356"/>
    <w:rsid w:val="003164FC"/>
    <w:rsid w:val="003275A7"/>
    <w:rsid w:val="00330D03"/>
    <w:rsid w:val="00350D2C"/>
    <w:rsid w:val="00393EA4"/>
    <w:rsid w:val="003A71B0"/>
    <w:rsid w:val="003D6893"/>
    <w:rsid w:val="003E500D"/>
    <w:rsid w:val="003F0F71"/>
    <w:rsid w:val="004026AF"/>
    <w:rsid w:val="00440588"/>
    <w:rsid w:val="0045673F"/>
    <w:rsid w:val="00465D85"/>
    <w:rsid w:val="00473B3A"/>
    <w:rsid w:val="00474C68"/>
    <w:rsid w:val="004853E0"/>
    <w:rsid w:val="0049478C"/>
    <w:rsid w:val="00496C44"/>
    <w:rsid w:val="004A1E40"/>
    <w:rsid w:val="004A77E3"/>
    <w:rsid w:val="004D183E"/>
    <w:rsid w:val="004E1FD1"/>
    <w:rsid w:val="004E2878"/>
    <w:rsid w:val="004E53A4"/>
    <w:rsid w:val="004F2DE9"/>
    <w:rsid w:val="0051536C"/>
    <w:rsid w:val="0052638D"/>
    <w:rsid w:val="00540BCF"/>
    <w:rsid w:val="00550845"/>
    <w:rsid w:val="00560158"/>
    <w:rsid w:val="00562B5D"/>
    <w:rsid w:val="005B3B7A"/>
    <w:rsid w:val="005D102A"/>
    <w:rsid w:val="005D466E"/>
    <w:rsid w:val="005E5D47"/>
    <w:rsid w:val="005F7309"/>
    <w:rsid w:val="005F7DB6"/>
    <w:rsid w:val="00651CD3"/>
    <w:rsid w:val="00654BD9"/>
    <w:rsid w:val="0065532B"/>
    <w:rsid w:val="006979E3"/>
    <w:rsid w:val="006C592D"/>
    <w:rsid w:val="006D5C3B"/>
    <w:rsid w:val="006E0975"/>
    <w:rsid w:val="00726B53"/>
    <w:rsid w:val="007431FD"/>
    <w:rsid w:val="0074475C"/>
    <w:rsid w:val="00756838"/>
    <w:rsid w:val="00763904"/>
    <w:rsid w:val="00787CD0"/>
    <w:rsid w:val="007D260F"/>
    <w:rsid w:val="007D4EE6"/>
    <w:rsid w:val="007D78A4"/>
    <w:rsid w:val="007D79A6"/>
    <w:rsid w:val="007E3C42"/>
    <w:rsid w:val="007E64BE"/>
    <w:rsid w:val="007E76EB"/>
    <w:rsid w:val="007F55C1"/>
    <w:rsid w:val="00803B05"/>
    <w:rsid w:val="00804430"/>
    <w:rsid w:val="0081284A"/>
    <w:rsid w:val="00814B5C"/>
    <w:rsid w:val="008213DE"/>
    <w:rsid w:val="008306B6"/>
    <w:rsid w:val="0085216D"/>
    <w:rsid w:val="008778FB"/>
    <w:rsid w:val="008A4A8B"/>
    <w:rsid w:val="008D3085"/>
    <w:rsid w:val="00922787"/>
    <w:rsid w:val="00936372"/>
    <w:rsid w:val="00951507"/>
    <w:rsid w:val="00976AA1"/>
    <w:rsid w:val="0099015D"/>
    <w:rsid w:val="00992D87"/>
    <w:rsid w:val="009B7FAD"/>
    <w:rsid w:val="009C5CA2"/>
    <w:rsid w:val="009D1B2D"/>
    <w:rsid w:val="009E1A93"/>
    <w:rsid w:val="009F026E"/>
    <w:rsid w:val="00A0158E"/>
    <w:rsid w:val="00A34B7B"/>
    <w:rsid w:val="00A40071"/>
    <w:rsid w:val="00A44D36"/>
    <w:rsid w:val="00A611B7"/>
    <w:rsid w:val="00A61546"/>
    <w:rsid w:val="00A8131F"/>
    <w:rsid w:val="00A821D4"/>
    <w:rsid w:val="00A85510"/>
    <w:rsid w:val="00A93187"/>
    <w:rsid w:val="00A95C52"/>
    <w:rsid w:val="00AC66F2"/>
    <w:rsid w:val="00B03DA3"/>
    <w:rsid w:val="00B30028"/>
    <w:rsid w:val="00B50D0E"/>
    <w:rsid w:val="00B57A76"/>
    <w:rsid w:val="00B63C6A"/>
    <w:rsid w:val="00B83BE7"/>
    <w:rsid w:val="00BD7407"/>
    <w:rsid w:val="00BE0E8F"/>
    <w:rsid w:val="00BF0AEC"/>
    <w:rsid w:val="00BF3568"/>
    <w:rsid w:val="00C03901"/>
    <w:rsid w:val="00C26391"/>
    <w:rsid w:val="00C567DB"/>
    <w:rsid w:val="00C63C34"/>
    <w:rsid w:val="00C63C3D"/>
    <w:rsid w:val="00C64317"/>
    <w:rsid w:val="00C9156C"/>
    <w:rsid w:val="00CA2774"/>
    <w:rsid w:val="00CB4318"/>
    <w:rsid w:val="00CC11B1"/>
    <w:rsid w:val="00D076B7"/>
    <w:rsid w:val="00D15A36"/>
    <w:rsid w:val="00D33F27"/>
    <w:rsid w:val="00D4082E"/>
    <w:rsid w:val="00D44F5D"/>
    <w:rsid w:val="00D87518"/>
    <w:rsid w:val="00D93233"/>
    <w:rsid w:val="00DC0064"/>
    <w:rsid w:val="00DD19CE"/>
    <w:rsid w:val="00DF51E6"/>
    <w:rsid w:val="00DF7B7F"/>
    <w:rsid w:val="00E11B74"/>
    <w:rsid w:val="00E221F2"/>
    <w:rsid w:val="00E247A5"/>
    <w:rsid w:val="00E325BB"/>
    <w:rsid w:val="00E44763"/>
    <w:rsid w:val="00E85229"/>
    <w:rsid w:val="00E95716"/>
    <w:rsid w:val="00EB5177"/>
    <w:rsid w:val="00ED36B5"/>
    <w:rsid w:val="00EE432D"/>
    <w:rsid w:val="00EE7B15"/>
    <w:rsid w:val="00F1255E"/>
    <w:rsid w:val="00F134B7"/>
    <w:rsid w:val="00F1505E"/>
    <w:rsid w:val="00F20FB5"/>
    <w:rsid w:val="00F2246A"/>
    <w:rsid w:val="00F32D61"/>
    <w:rsid w:val="00F3300B"/>
    <w:rsid w:val="00F41F3C"/>
    <w:rsid w:val="00F505D6"/>
    <w:rsid w:val="00F55509"/>
    <w:rsid w:val="00F735D8"/>
    <w:rsid w:val="00F75393"/>
    <w:rsid w:val="00F90CB4"/>
    <w:rsid w:val="00F95D26"/>
    <w:rsid w:val="00FA3F15"/>
    <w:rsid w:val="00FC0EB2"/>
    <w:rsid w:val="00FD42C0"/>
    <w:rsid w:val="00FD58EA"/>
    <w:rsid w:val="00FD779B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A79D"/>
  <w15:chartTrackingRefBased/>
  <w15:docId w15:val="{7496B0DC-8CF1-43FA-8665-92986897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1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3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1D0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091D03"/>
  </w:style>
  <w:style w:type="paragraph" w:styleId="BalloonText">
    <w:name w:val="Balloon Text"/>
    <w:basedOn w:val="Normal"/>
    <w:link w:val="BalloonTextChar"/>
    <w:uiPriority w:val="99"/>
    <w:semiHidden/>
    <w:unhideWhenUsed/>
    <w:rsid w:val="007D4EE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E6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D78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Daisy-Trouble-School-Trips-Fiction/dp/1782959718/ref=asc_df_1782959718?tag=bingshoppinga-21&amp;linkCode=df0&amp;hvadid=80608047683628&amp;hvnetw=o&amp;hvqmt=e&amp;hvbmt=be&amp;hvdev=c&amp;hvlocint=&amp;hvlocphy=69201&amp;hvtargid=pla-4584207587223821&amp;psc=1&amp;asin=B071FPXF7M&amp;revisionId=f5e287a7&amp;format=3&amp;depth=1" TargetMode="External"/><Relationship Id="rId5" Type="http://schemas.openxmlformats.org/officeDocument/2006/relationships/hyperlink" Target="https://www.amazon.co.uk/Daisy-Trouble-School-Trips-Fiction/dp/1782959718/ref=asc_df_1782959718?tag=bingshoppinga-21&amp;linkCode=df0&amp;hvadid=80608047683628&amp;hvnetw=o&amp;hvqmt=e&amp;hvbmt=be&amp;hvdev=c&amp;hvlocint=&amp;hvlocphy=69201&amp;hvtargid=pla-4584207587223821&amp;psc=1&amp;asin=B071FPXF7M&amp;revisionId=f5e287a7&amp;format=3&amp;depth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Twine</dc:creator>
  <cp:keywords/>
  <dc:description/>
  <cp:lastModifiedBy>Stefanie Gurupatham</cp:lastModifiedBy>
  <cp:revision>5</cp:revision>
  <cp:lastPrinted>2025-07-24T12:08:00Z</cp:lastPrinted>
  <dcterms:created xsi:type="dcterms:W3CDTF">2025-07-03T12:43:00Z</dcterms:created>
  <dcterms:modified xsi:type="dcterms:W3CDTF">2025-07-24T15:53:00Z</dcterms:modified>
</cp:coreProperties>
</file>