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9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25"/>
        <w:gridCol w:w="1070"/>
        <w:gridCol w:w="1070"/>
        <w:gridCol w:w="1071"/>
        <w:gridCol w:w="1070"/>
        <w:gridCol w:w="14"/>
        <w:gridCol w:w="1056"/>
        <w:gridCol w:w="1071"/>
        <w:gridCol w:w="849"/>
      </w:tblGrid>
      <w:tr w:rsidR="00B471A0" w:rsidTr="00B471A0">
        <w:trPr>
          <w:gridAfter w:val="3"/>
          <w:wAfter w:w="2976" w:type="dxa"/>
        </w:trPr>
        <w:tc>
          <w:tcPr>
            <w:tcW w:w="1925" w:type="dxa"/>
            <w:vMerge w:val="restart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8EAADB" w:themeFill="accent1" w:themeFillTint="99"/>
            <w:vAlign w:val="center"/>
          </w:tcPr>
          <w:p w:rsidR="00B471A0" w:rsidRPr="00C16633" w:rsidRDefault="00B471A0" w:rsidP="009465CB">
            <w:pPr>
              <w:jc w:val="center"/>
              <w:rPr>
                <w:b/>
              </w:rPr>
            </w:pPr>
            <w:r w:rsidRPr="00C16633">
              <w:rPr>
                <w:b/>
              </w:rPr>
              <w:t>Name</w:t>
            </w:r>
          </w:p>
        </w:tc>
        <w:tc>
          <w:tcPr>
            <w:tcW w:w="4295" w:type="dxa"/>
            <w:gridSpan w:val="5"/>
            <w:tcBorders>
              <w:top w:val="single" w:sz="18" w:space="0" w:color="4472C4" w:themeColor="accent1"/>
              <w:right w:val="single" w:sz="4" w:space="0" w:color="auto"/>
            </w:tcBorders>
            <w:shd w:val="clear" w:color="auto" w:fill="8EAADB" w:themeFill="accent1" w:themeFillTint="99"/>
          </w:tcPr>
          <w:p w:rsidR="00B471A0" w:rsidRDefault="00B471A0" w:rsidP="009465CB">
            <w:pPr>
              <w:rPr>
                <w:b/>
              </w:rPr>
            </w:pPr>
            <w:r w:rsidRPr="00C16633">
              <w:rPr>
                <w:b/>
              </w:rPr>
              <w:t xml:space="preserve">Attendance </w:t>
            </w:r>
            <w:r>
              <w:rPr>
                <w:b/>
              </w:rPr>
              <w:t>for</w:t>
            </w:r>
            <w:r w:rsidRPr="00C16633">
              <w:rPr>
                <w:b/>
              </w:rPr>
              <w:t xml:space="preserve"> academic year</w:t>
            </w:r>
            <w:r>
              <w:rPr>
                <w:b/>
              </w:rPr>
              <w:t xml:space="preserve"> 2024-25</w:t>
            </w:r>
          </w:p>
          <w:p w:rsidR="00D47D92" w:rsidRPr="00C16633" w:rsidRDefault="00D47D92" w:rsidP="009465CB">
            <w:pPr>
              <w:rPr>
                <w:b/>
              </w:rPr>
            </w:pPr>
            <w:r>
              <w:rPr>
                <w:b/>
              </w:rPr>
              <w:t>FULL GOVERNING BOARD MEETINGS</w:t>
            </w:r>
          </w:p>
        </w:tc>
      </w:tr>
      <w:tr w:rsidR="00B471A0" w:rsidTr="00E46636">
        <w:tc>
          <w:tcPr>
            <w:tcW w:w="1925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</w:tcBorders>
          </w:tcPr>
          <w:p w:rsidR="00B471A0" w:rsidRDefault="00B471A0" w:rsidP="009465CB"/>
        </w:tc>
        <w:tc>
          <w:tcPr>
            <w:tcW w:w="1070" w:type="dxa"/>
            <w:tcBorders>
              <w:bottom w:val="single" w:sz="18" w:space="0" w:color="4472C4" w:themeColor="accent1"/>
            </w:tcBorders>
            <w:shd w:val="clear" w:color="auto" w:fill="8EAADB" w:themeFill="accent1" w:themeFillTint="99"/>
            <w:vAlign w:val="center"/>
          </w:tcPr>
          <w:p w:rsidR="00B471A0" w:rsidRPr="00C16633" w:rsidRDefault="00B471A0" w:rsidP="009465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Pr="00B471A0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Sept</w:t>
            </w:r>
          </w:p>
        </w:tc>
        <w:tc>
          <w:tcPr>
            <w:tcW w:w="1070" w:type="dxa"/>
            <w:tcBorders>
              <w:bottom w:val="single" w:sz="18" w:space="0" w:color="4472C4" w:themeColor="accent1"/>
            </w:tcBorders>
            <w:shd w:val="clear" w:color="auto" w:fill="8EAADB" w:themeFill="accent1" w:themeFillTint="99"/>
            <w:vAlign w:val="center"/>
          </w:tcPr>
          <w:p w:rsidR="00B471A0" w:rsidRPr="00C16633" w:rsidRDefault="00B471A0" w:rsidP="009465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  <w:r w:rsidRPr="00B471A0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Nov</w:t>
            </w:r>
          </w:p>
        </w:tc>
        <w:tc>
          <w:tcPr>
            <w:tcW w:w="1071" w:type="dxa"/>
            <w:tcBorders>
              <w:bottom w:val="single" w:sz="18" w:space="0" w:color="4472C4" w:themeColor="accent1"/>
            </w:tcBorders>
            <w:shd w:val="clear" w:color="auto" w:fill="8EAADB" w:themeFill="accent1" w:themeFillTint="99"/>
            <w:vAlign w:val="center"/>
          </w:tcPr>
          <w:p w:rsidR="00B471A0" w:rsidRPr="00C16633" w:rsidRDefault="00B471A0" w:rsidP="009465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  <w:r w:rsidRPr="00B471A0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Jan</w:t>
            </w:r>
          </w:p>
        </w:tc>
        <w:tc>
          <w:tcPr>
            <w:tcW w:w="1070" w:type="dxa"/>
            <w:tcBorders>
              <w:bottom w:val="single" w:sz="18" w:space="0" w:color="4472C4" w:themeColor="accent1"/>
            </w:tcBorders>
            <w:shd w:val="clear" w:color="auto" w:fill="8EAADB" w:themeFill="accent1" w:themeFillTint="99"/>
            <w:vAlign w:val="center"/>
          </w:tcPr>
          <w:p w:rsidR="00B471A0" w:rsidRPr="00C16633" w:rsidRDefault="00B471A0" w:rsidP="009465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Pr="00B471A0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March</w:t>
            </w:r>
          </w:p>
        </w:tc>
        <w:tc>
          <w:tcPr>
            <w:tcW w:w="1070" w:type="dxa"/>
            <w:gridSpan w:val="2"/>
            <w:tcBorders>
              <w:bottom w:val="single" w:sz="18" w:space="0" w:color="4472C4" w:themeColor="accent1"/>
            </w:tcBorders>
            <w:shd w:val="clear" w:color="auto" w:fill="8EAADB" w:themeFill="accent1" w:themeFillTint="99"/>
          </w:tcPr>
          <w:p w:rsidR="00B471A0" w:rsidRPr="00B471A0" w:rsidRDefault="00B471A0" w:rsidP="00B471A0">
            <w:pPr>
              <w:jc w:val="center"/>
              <w:rPr>
                <w:sz w:val="18"/>
              </w:rPr>
            </w:pPr>
            <w:r w:rsidRPr="00B471A0">
              <w:rPr>
                <w:sz w:val="18"/>
              </w:rPr>
              <w:t>13</w:t>
            </w:r>
            <w:r w:rsidRPr="00B471A0">
              <w:rPr>
                <w:sz w:val="18"/>
                <w:vertAlign w:val="superscript"/>
              </w:rPr>
              <w:t>th</w:t>
            </w:r>
            <w:r w:rsidRPr="00B471A0">
              <w:rPr>
                <w:sz w:val="18"/>
              </w:rPr>
              <w:t xml:space="preserve"> May</w:t>
            </w:r>
          </w:p>
        </w:tc>
        <w:tc>
          <w:tcPr>
            <w:tcW w:w="1071" w:type="dxa"/>
            <w:tcBorders>
              <w:bottom w:val="single" w:sz="18" w:space="0" w:color="4472C4" w:themeColor="accent1"/>
            </w:tcBorders>
            <w:shd w:val="clear" w:color="auto" w:fill="8EAADB" w:themeFill="accent1" w:themeFillTint="99"/>
          </w:tcPr>
          <w:p w:rsidR="00B471A0" w:rsidRPr="00B471A0" w:rsidRDefault="00B471A0" w:rsidP="00B471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B471A0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July</w:t>
            </w:r>
          </w:p>
        </w:tc>
        <w:tc>
          <w:tcPr>
            <w:tcW w:w="849" w:type="dxa"/>
            <w:tcBorders>
              <w:top w:val="nil"/>
              <w:bottom w:val="single" w:sz="18" w:space="0" w:color="4472C4" w:themeColor="accent1"/>
              <w:right w:val="nil"/>
            </w:tcBorders>
          </w:tcPr>
          <w:p w:rsidR="00B471A0" w:rsidRDefault="00B471A0" w:rsidP="009465CB"/>
        </w:tc>
      </w:tr>
      <w:tr w:rsidR="00852186" w:rsidTr="006741A4">
        <w:tc>
          <w:tcPr>
            <w:tcW w:w="1925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vAlign w:val="bottom"/>
          </w:tcPr>
          <w:p w:rsidR="00852186" w:rsidRPr="009F31B5" w:rsidRDefault="00852186" w:rsidP="00852186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Kathryn Lee</w:t>
            </w:r>
          </w:p>
          <w:p w:rsidR="00852186" w:rsidRPr="009F31B5" w:rsidRDefault="00852186" w:rsidP="00852186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tcBorders>
              <w:top w:val="single" w:sz="18" w:space="0" w:color="4472C4" w:themeColor="accent1"/>
            </w:tcBorders>
            <w:vAlign w:val="center"/>
          </w:tcPr>
          <w:p w:rsidR="00852186" w:rsidRPr="00C16633" w:rsidRDefault="00852186" w:rsidP="00852186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tcBorders>
              <w:top w:val="single" w:sz="18" w:space="0" w:color="4472C4" w:themeColor="accent1"/>
            </w:tcBorders>
            <w:vAlign w:val="center"/>
          </w:tcPr>
          <w:p w:rsidR="00852186" w:rsidRDefault="00852186" w:rsidP="00852186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tcBorders>
              <w:top w:val="single" w:sz="18" w:space="0" w:color="4472C4" w:themeColor="accent1"/>
            </w:tcBorders>
            <w:vAlign w:val="center"/>
          </w:tcPr>
          <w:p w:rsidR="00852186" w:rsidRDefault="00852186" w:rsidP="00852186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0" w:type="dxa"/>
            <w:tcBorders>
              <w:top w:val="single" w:sz="18" w:space="0" w:color="4472C4" w:themeColor="accent1"/>
            </w:tcBorders>
            <w:vAlign w:val="center"/>
          </w:tcPr>
          <w:p w:rsidR="00852186" w:rsidRDefault="00852186" w:rsidP="00852186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tcBorders>
              <w:top w:val="single" w:sz="18" w:space="0" w:color="4472C4" w:themeColor="accent1"/>
            </w:tcBorders>
            <w:vAlign w:val="center"/>
          </w:tcPr>
          <w:p w:rsidR="00852186" w:rsidRDefault="00852186" w:rsidP="00852186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tcBorders>
              <w:top w:val="single" w:sz="18" w:space="0" w:color="4472C4" w:themeColor="accent1"/>
            </w:tcBorders>
            <w:vAlign w:val="center"/>
          </w:tcPr>
          <w:p w:rsidR="00852186" w:rsidRPr="00EA231E" w:rsidRDefault="006037AE" w:rsidP="006037AE">
            <w:pPr>
              <w:jc w:val="center"/>
            </w:pPr>
            <w:r>
              <w:rPr>
                <w:sz w:val="20"/>
              </w:rPr>
              <w:t>Apologies</w:t>
            </w:r>
          </w:p>
        </w:tc>
        <w:tc>
          <w:tcPr>
            <w:tcW w:w="849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:rsidR="00852186" w:rsidRPr="00EA231E" w:rsidRDefault="00852186" w:rsidP="006741A4">
            <w:pPr>
              <w:jc w:val="center"/>
            </w:pPr>
            <w:r>
              <w:t>5</w:t>
            </w:r>
            <w:r w:rsidRPr="00EA231E">
              <w:t>/</w:t>
            </w:r>
            <w:r>
              <w:t>6</w:t>
            </w:r>
          </w:p>
        </w:tc>
        <w:bookmarkStart w:id="0" w:name="_GoBack"/>
        <w:bookmarkEnd w:id="0"/>
      </w:tr>
      <w:tr w:rsidR="006037AE" w:rsidTr="006741A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6037AE" w:rsidRPr="009F31B5" w:rsidRDefault="006037AE" w:rsidP="006037AE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Alex Spibey</w:t>
            </w:r>
          </w:p>
          <w:p w:rsidR="006037AE" w:rsidRPr="009F31B5" w:rsidRDefault="006037AE" w:rsidP="006037AE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6037AE" w:rsidRPr="00C16633" w:rsidRDefault="006037AE" w:rsidP="006037AE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1461A2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6037AE" w:rsidRPr="00EA231E" w:rsidRDefault="006037AE" w:rsidP="006741A4">
            <w:pPr>
              <w:jc w:val="center"/>
            </w:pPr>
            <w:r>
              <w:t>6</w:t>
            </w:r>
            <w:r w:rsidRPr="00EA231E">
              <w:t>/</w:t>
            </w:r>
            <w:r>
              <w:t>6</w:t>
            </w:r>
          </w:p>
        </w:tc>
      </w:tr>
      <w:tr w:rsidR="006037AE" w:rsidTr="006741A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6037AE" w:rsidRPr="009F31B5" w:rsidRDefault="006037AE" w:rsidP="006037AE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Karen Ross</w:t>
            </w:r>
          </w:p>
          <w:p w:rsidR="006037AE" w:rsidRPr="009F31B5" w:rsidRDefault="006037AE" w:rsidP="006037AE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6037AE" w:rsidRPr="00C16633" w:rsidRDefault="006037AE" w:rsidP="00603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Apologies</w:t>
            </w: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1461A2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6037AE" w:rsidRDefault="006037AE" w:rsidP="006741A4">
            <w:pPr>
              <w:jc w:val="center"/>
            </w:pPr>
            <w:r>
              <w:t>5</w:t>
            </w:r>
            <w:r w:rsidRPr="00EE4D01">
              <w:t>/6</w:t>
            </w:r>
          </w:p>
        </w:tc>
      </w:tr>
      <w:tr w:rsidR="00852186" w:rsidTr="006741A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852186" w:rsidRPr="009F31B5" w:rsidRDefault="00852186" w:rsidP="00852186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Stacey Kelly</w:t>
            </w:r>
          </w:p>
          <w:p w:rsidR="00852186" w:rsidRPr="009F31B5" w:rsidRDefault="00852186" w:rsidP="00852186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852186" w:rsidRPr="00C16633" w:rsidRDefault="00852186" w:rsidP="00852186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852186" w:rsidRPr="00C16633" w:rsidRDefault="00852186" w:rsidP="008521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Apologies</w:t>
            </w:r>
          </w:p>
        </w:tc>
        <w:tc>
          <w:tcPr>
            <w:tcW w:w="1071" w:type="dxa"/>
            <w:vAlign w:val="center"/>
          </w:tcPr>
          <w:p w:rsidR="00852186" w:rsidRDefault="00852186" w:rsidP="00852186">
            <w:pPr>
              <w:jc w:val="center"/>
            </w:pPr>
            <w:r>
              <w:rPr>
                <w:sz w:val="20"/>
              </w:rPr>
              <w:t>Apologies</w:t>
            </w:r>
          </w:p>
        </w:tc>
        <w:tc>
          <w:tcPr>
            <w:tcW w:w="1070" w:type="dxa"/>
            <w:vAlign w:val="center"/>
          </w:tcPr>
          <w:p w:rsidR="00852186" w:rsidRDefault="00852186" w:rsidP="00852186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vAlign w:val="center"/>
          </w:tcPr>
          <w:p w:rsidR="00852186" w:rsidRDefault="00852186" w:rsidP="00852186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852186" w:rsidRPr="00EA231E" w:rsidRDefault="006037AE" w:rsidP="006037AE">
            <w:pPr>
              <w:jc w:val="center"/>
            </w:pPr>
            <w:r>
              <w:rPr>
                <w:sz w:val="20"/>
              </w:rPr>
              <w:t>Apologies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852186" w:rsidRDefault="00852186" w:rsidP="006741A4">
            <w:pPr>
              <w:jc w:val="center"/>
            </w:pPr>
            <w:r>
              <w:t>3</w:t>
            </w:r>
            <w:r w:rsidRPr="00EE4D01">
              <w:t>/6</w:t>
            </w:r>
          </w:p>
        </w:tc>
      </w:tr>
      <w:tr w:rsidR="00852186" w:rsidTr="006741A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852186" w:rsidRPr="009F31B5" w:rsidRDefault="00852186" w:rsidP="00852186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Sandra McGill</w:t>
            </w:r>
          </w:p>
          <w:p w:rsidR="00852186" w:rsidRPr="009F31B5" w:rsidRDefault="00852186" w:rsidP="00852186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852186" w:rsidRPr="00C16633" w:rsidRDefault="00852186" w:rsidP="00852186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Apologies</w:t>
            </w:r>
          </w:p>
        </w:tc>
        <w:tc>
          <w:tcPr>
            <w:tcW w:w="1070" w:type="dxa"/>
            <w:vAlign w:val="center"/>
          </w:tcPr>
          <w:p w:rsidR="00852186" w:rsidRDefault="00852186" w:rsidP="00852186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852186" w:rsidRDefault="00852186" w:rsidP="00852186">
            <w:pPr>
              <w:jc w:val="center"/>
            </w:pPr>
            <w:r>
              <w:rPr>
                <w:sz w:val="20"/>
              </w:rPr>
              <w:t>Apologies</w:t>
            </w:r>
          </w:p>
        </w:tc>
        <w:tc>
          <w:tcPr>
            <w:tcW w:w="1070" w:type="dxa"/>
            <w:vAlign w:val="center"/>
          </w:tcPr>
          <w:p w:rsidR="00852186" w:rsidRDefault="00852186" w:rsidP="00852186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vAlign w:val="center"/>
          </w:tcPr>
          <w:p w:rsidR="00852186" w:rsidRDefault="00852186" w:rsidP="00852186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852186" w:rsidRPr="00EA231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852186" w:rsidRDefault="006037AE" w:rsidP="006741A4">
            <w:pPr>
              <w:jc w:val="center"/>
            </w:pPr>
            <w:r>
              <w:t>4</w:t>
            </w:r>
            <w:r w:rsidR="00852186" w:rsidRPr="00EE4D01">
              <w:t>/6</w:t>
            </w:r>
          </w:p>
        </w:tc>
      </w:tr>
      <w:tr w:rsidR="00852186" w:rsidTr="006741A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852186" w:rsidRPr="009F31B5" w:rsidRDefault="00852186" w:rsidP="00852186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Nicky Pennington</w:t>
            </w:r>
          </w:p>
          <w:p w:rsidR="00852186" w:rsidRPr="009F31B5" w:rsidRDefault="00852186" w:rsidP="00852186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852186" w:rsidRPr="00C16633" w:rsidRDefault="00852186" w:rsidP="00852186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852186" w:rsidRDefault="00852186" w:rsidP="00852186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852186" w:rsidRDefault="00852186" w:rsidP="00852186">
            <w:pPr>
              <w:jc w:val="center"/>
            </w:pPr>
            <w:r>
              <w:rPr>
                <w:sz w:val="20"/>
              </w:rPr>
              <w:t>Apologies</w:t>
            </w:r>
          </w:p>
        </w:tc>
        <w:tc>
          <w:tcPr>
            <w:tcW w:w="1070" w:type="dxa"/>
            <w:vAlign w:val="center"/>
          </w:tcPr>
          <w:p w:rsidR="00852186" w:rsidRDefault="00852186" w:rsidP="00852186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vAlign w:val="center"/>
          </w:tcPr>
          <w:p w:rsidR="00852186" w:rsidRDefault="00852186" w:rsidP="00852186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852186" w:rsidRPr="00EA231E" w:rsidRDefault="006037AE" w:rsidP="006037AE">
            <w:pPr>
              <w:jc w:val="center"/>
            </w:pPr>
            <w:r>
              <w:rPr>
                <w:sz w:val="20"/>
              </w:rPr>
              <w:t>Apologies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852186" w:rsidRPr="00EA231E" w:rsidRDefault="00852186" w:rsidP="006741A4">
            <w:pPr>
              <w:jc w:val="center"/>
            </w:pPr>
            <w:r>
              <w:t>4</w:t>
            </w:r>
            <w:r w:rsidRPr="00EA231E">
              <w:t>/</w:t>
            </w:r>
            <w:r>
              <w:t>6</w:t>
            </w:r>
          </w:p>
        </w:tc>
      </w:tr>
      <w:tr w:rsidR="006037AE" w:rsidTr="006741A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6037AE" w:rsidRPr="009F31B5" w:rsidRDefault="006037AE" w:rsidP="006037AE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Chris Taylor</w:t>
            </w:r>
          </w:p>
          <w:p w:rsidR="006037AE" w:rsidRPr="009F31B5" w:rsidRDefault="006037AE" w:rsidP="006037AE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6037AE" w:rsidRDefault="006037AE" w:rsidP="006037AE">
            <w:pPr>
              <w:jc w:val="center"/>
            </w:pPr>
            <w:r w:rsidRPr="00EE73C8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F73DA3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6037AE" w:rsidRDefault="006037AE" w:rsidP="006741A4">
            <w:pPr>
              <w:jc w:val="center"/>
            </w:pPr>
            <w:r>
              <w:t>6</w:t>
            </w:r>
            <w:r w:rsidRPr="00CF5306">
              <w:t>/6</w:t>
            </w:r>
          </w:p>
        </w:tc>
      </w:tr>
      <w:tr w:rsidR="006037AE" w:rsidTr="006741A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6037AE" w:rsidRPr="009F31B5" w:rsidRDefault="006037AE" w:rsidP="006037AE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Naomi Bragg</w:t>
            </w:r>
          </w:p>
          <w:p w:rsidR="006037AE" w:rsidRPr="009F31B5" w:rsidRDefault="006037AE" w:rsidP="006037AE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EE73C8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F73DA3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6037AE" w:rsidRDefault="006037AE" w:rsidP="006741A4">
            <w:pPr>
              <w:jc w:val="center"/>
            </w:pPr>
            <w:r>
              <w:t>6</w:t>
            </w:r>
            <w:r w:rsidRPr="00CF5306">
              <w:t>/6</w:t>
            </w:r>
          </w:p>
        </w:tc>
      </w:tr>
      <w:tr w:rsidR="006037AE" w:rsidTr="006741A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6037AE" w:rsidRDefault="006037AE" w:rsidP="006037A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Sarah McCarron</w:t>
            </w:r>
          </w:p>
          <w:p w:rsidR="006037AE" w:rsidRPr="009F31B5" w:rsidRDefault="006037AE" w:rsidP="006037AE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shd w:val="clear" w:color="auto" w:fill="808080" w:themeFill="background1" w:themeFillShade="80"/>
            <w:vAlign w:val="center"/>
          </w:tcPr>
          <w:p w:rsidR="006037AE" w:rsidRPr="00EE73C8" w:rsidRDefault="006037AE" w:rsidP="006037AE">
            <w:pPr>
              <w:jc w:val="center"/>
              <w:rPr>
                <w:sz w:val="20"/>
              </w:rPr>
            </w:pPr>
          </w:p>
        </w:tc>
        <w:tc>
          <w:tcPr>
            <w:tcW w:w="1070" w:type="dxa"/>
            <w:shd w:val="clear" w:color="auto" w:fill="808080" w:themeFill="background1" w:themeFillShade="80"/>
            <w:vAlign w:val="center"/>
          </w:tcPr>
          <w:p w:rsidR="006037AE" w:rsidRPr="00F86F7B" w:rsidRDefault="006037AE" w:rsidP="006037AE">
            <w:pPr>
              <w:jc w:val="center"/>
              <w:rPr>
                <w:sz w:val="20"/>
              </w:rPr>
            </w:pP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6037AE" w:rsidRDefault="006037AE" w:rsidP="006037AE">
            <w:pPr>
              <w:jc w:val="center"/>
            </w:pPr>
            <w:r w:rsidRPr="00F73DA3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6037AE" w:rsidRDefault="006037AE" w:rsidP="006741A4">
            <w:pPr>
              <w:jc w:val="center"/>
            </w:pPr>
            <w:r>
              <w:t>4/4</w:t>
            </w:r>
          </w:p>
        </w:tc>
      </w:tr>
      <w:tr w:rsidR="006037AE" w:rsidTr="006741A4">
        <w:tc>
          <w:tcPr>
            <w:tcW w:w="1925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vAlign w:val="bottom"/>
          </w:tcPr>
          <w:p w:rsidR="006037AE" w:rsidRPr="009F31B5" w:rsidRDefault="006037AE" w:rsidP="006037AE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Lisa Wilson</w:t>
            </w:r>
          </w:p>
          <w:p w:rsidR="006037AE" w:rsidRPr="009F31B5" w:rsidRDefault="006037AE" w:rsidP="006037AE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tcBorders>
              <w:bottom w:val="single" w:sz="18" w:space="0" w:color="4472C4" w:themeColor="accent1"/>
            </w:tcBorders>
            <w:vAlign w:val="center"/>
          </w:tcPr>
          <w:p w:rsidR="006037AE" w:rsidRPr="00C16633" w:rsidRDefault="006037AE" w:rsidP="006037AE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tcBorders>
              <w:bottom w:val="single" w:sz="18" w:space="0" w:color="4472C4" w:themeColor="accent1"/>
            </w:tcBorders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tcBorders>
              <w:bottom w:val="single" w:sz="18" w:space="0" w:color="4472C4" w:themeColor="accent1"/>
            </w:tcBorders>
            <w:vAlign w:val="center"/>
          </w:tcPr>
          <w:p w:rsidR="006037AE" w:rsidRDefault="006037AE" w:rsidP="006037AE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0" w:type="dxa"/>
            <w:tcBorders>
              <w:bottom w:val="single" w:sz="18" w:space="0" w:color="4472C4" w:themeColor="accent1"/>
            </w:tcBorders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0" w:type="dxa"/>
            <w:gridSpan w:val="2"/>
            <w:tcBorders>
              <w:bottom w:val="single" w:sz="18" w:space="0" w:color="4472C4" w:themeColor="accent1"/>
            </w:tcBorders>
            <w:vAlign w:val="center"/>
          </w:tcPr>
          <w:p w:rsidR="006037AE" w:rsidRDefault="006037AE" w:rsidP="006037AE">
            <w:pPr>
              <w:jc w:val="center"/>
            </w:pPr>
            <w:r w:rsidRPr="00237E92">
              <w:rPr>
                <w:sz w:val="20"/>
              </w:rPr>
              <w:t>Present</w:t>
            </w:r>
          </w:p>
        </w:tc>
        <w:tc>
          <w:tcPr>
            <w:tcW w:w="1071" w:type="dxa"/>
            <w:tcBorders>
              <w:bottom w:val="single" w:sz="18" w:space="0" w:color="4472C4" w:themeColor="accent1"/>
            </w:tcBorders>
            <w:vAlign w:val="center"/>
          </w:tcPr>
          <w:p w:rsidR="006037AE" w:rsidRDefault="006037AE" w:rsidP="006037AE">
            <w:pPr>
              <w:jc w:val="center"/>
            </w:pPr>
            <w:r w:rsidRPr="00F73DA3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:rsidR="006037AE" w:rsidRPr="00EA231E" w:rsidRDefault="006037AE" w:rsidP="006741A4">
            <w:pPr>
              <w:jc w:val="center"/>
            </w:pPr>
            <w:r>
              <w:t>6</w:t>
            </w:r>
            <w:r w:rsidRPr="00EA231E">
              <w:t>/</w:t>
            </w:r>
            <w:r>
              <w:t>6</w:t>
            </w:r>
          </w:p>
        </w:tc>
      </w:tr>
    </w:tbl>
    <w:p w:rsidR="00D47D92" w:rsidRDefault="00D47D92"/>
    <w:p w:rsidR="00D47D92" w:rsidRDefault="00D47D92"/>
    <w:tbl>
      <w:tblPr>
        <w:tblStyle w:val="TableGrid"/>
        <w:tblW w:w="59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25"/>
        <w:gridCol w:w="1070"/>
        <w:gridCol w:w="1070"/>
        <w:gridCol w:w="1071"/>
        <w:gridCol w:w="849"/>
      </w:tblGrid>
      <w:tr w:rsidR="00722744" w:rsidTr="00722744">
        <w:trPr>
          <w:gridAfter w:val="4"/>
          <w:wAfter w:w="4060" w:type="dxa"/>
          <w:trHeight w:val="269"/>
        </w:trPr>
        <w:tc>
          <w:tcPr>
            <w:tcW w:w="1925" w:type="dxa"/>
            <w:vMerge w:val="restart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8EAADB" w:themeFill="accent1" w:themeFillTint="99"/>
            <w:vAlign w:val="center"/>
          </w:tcPr>
          <w:p w:rsidR="00722744" w:rsidRPr="00C16633" w:rsidRDefault="00722744" w:rsidP="00E0536A">
            <w:pPr>
              <w:jc w:val="center"/>
              <w:rPr>
                <w:b/>
              </w:rPr>
            </w:pPr>
            <w:r w:rsidRPr="00C16633">
              <w:rPr>
                <w:b/>
              </w:rPr>
              <w:t>Name</w:t>
            </w:r>
          </w:p>
        </w:tc>
      </w:tr>
      <w:tr w:rsidR="00D47D92" w:rsidTr="000F59EF">
        <w:tc>
          <w:tcPr>
            <w:tcW w:w="1925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</w:tcBorders>
          </w:tcPr>
          <w:p w:rsidR="00D47D92" w:rsidRDefault="00D47D92" w:rsidP="00D47D92"/>
        </w:tc>
        <w:tc>
          <w:tcPr>
            <w:tcW w:w="4060" w:type="dxa"/>
            <w:gridSpan w:val="4"/>
            <w:tcBorders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8EAADB" w:themeFill="accent1" w:themeFillTint="99"/>
          </w:tcPr>
          <w:p w:rsidR="00D47D92" w:rsidRDefault="00D47D92" w:rsidP="00D47D92">
            <w:pPr>
              <w:rPr>
                <w:b/>
              </w:rPr>
            </w:pPr>
            <w:r w:rsidRPr="00C16633">
              <w:rPr>
                <w:b/>
              </w:rPr>
              <w:t xml:space="preserve">Attendance </w:t>
            </w:r>
            <w:r>
              <w:rPr>
                <w:b/>
              </w:rPr>
              <w:t>for</w:t>
            </w:r>
            <w:r w:rsidRPr="00C16633">
              <w:rPr>
                <w:b/>
              </w:rPr>
              <w:t xml:space="preserve"> academic year</w:t>
            </w:r>
            <w:r>
              <w:rPr>
                <w:b/>
              </w:rPr>
              <w:t xml:space="preserve"> 2024-25</w:t>
            </w:r>
          </w:p>
          <w:p w:rsidR="00D47D92" w:rsidRPr="00C16633" w:rsidRDefault="00D47D92" w:rsidP="00D47D92">
            <w:pPr>
              <w:rPr>
                <w:b/>
              </w:rPr>
            </w:pPr>
            <w:r>
              <w:rPr>
                <w:b/>
              </w:rPr>
              <w:t>FINANCE COMMITTEE MEETINGS</w:t>
            </w:r>
          </w:p>
        </w:tc>
      </w:tr>
      <w:tr w:rsidR="00D47D92" w:rsidTr="00722744">
        <w:tc>
          <w:tcPr>
            <w:tcW w:w="1925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</w:tcBorders>
          </w:tcPr>
          <w:p w:rsidR="00D47D92" w:rsidRDefault="00D47D92" w:rsidP="00D47D92"/>
        </w:tc>
        <w:tc>
          <w:tcPr>
            <w:tcW w:w="1070" w:type="dxa"/>
            <w:tcBorders>
              <w:bottom w:val="single" w:sz="18" w:space="0" w:color="4472C4" w:themeColor="accent1"/>
            </w:tcBorders>
            <w:shd w:val="clear" w:color="auto" w:fill="8EAADB" w:themeFill="accent1" w:themeFillTint="99"/>
            <w:vAlign w:val="center"/>
          </w:tcPr>
          <w:p w:rsidR="00D47D92" w:rsidRPr="00C16633" w:rsidRDefault="00D47D92" w:rsidP="00D47D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22744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Nov</w:t>
            </w:r>
          </w:p>
        </w:tc>
        <w:tc>
          <w:tcPr>
            <w:tcW w:w="1070" w:type="dxa"/>
            <w:tcBorders>
              <w:bottom w:val="single" w:sz="18" w:space="0" w:color="4472C4" w:themeColor="accent1"/>
            </w:tcBorders>
            <w:shd w:val="clear" w:color="auto" w:fill="8EAADB" w:themeFill="accent1" w:themeFillTint="99"/>
            <w:vAlign w:val="center"/>
          </w:tcPr>
          <w:p w:rsidR="00D47D92" w:rsidRPr="00C16633" w:rsidRDefault="00D47D92" w:rsidP="00D47D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Pr="00722744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Jan</w:t>
            </w:r>
          </w:p>
        </w:tc>
        <w:tc>
          <w:tcPr>
            <w:tcW w:w="1071" w:type="dxa"/>
            <w:tcBorders>
              <w:bottom w:val="single" w:sz="18" w:space="0" w:color="4472C4" w:themeColor="accent1"/>
            </w:tcBorders>
            <w:shd w:val="clear" w:color="auto" w:fill="8EAADB" w:themeFill="accent1" w:themeFillTint="99"/>
            <w:vAlign w:val="center"/>
          </w:tcPr>
          <w:p w:rsidR="00D47D92" w:rsidRPr="00C16633" w:rsidRDefault="00D47D92" w:rsidP="00D47D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  <w:r w:rsidRPr="00B471A0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April</w:t>
            </w:r>
          </w:p>
        </w:tc>
        <w:tc>
          <w:tcPr>
            <w:tcW w:w="849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:rsidR="00D47D92" w:rsidRDefault="00D47D92" w:rsidP="00D47D92"/>
        </w:tc>
      </w:tr>
      <w:tr w:rsidR="001D7A14" w:rsidTr="00763284">
        <w:tc>
          <w:tcPr>
            <w:tcW w:w="1925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vAlign w:val="bottom"/>
          </w:tcPr>
          <w:p w:rsidR="001D7A14" w:rsidRPr="009F31B5" w:rsidRDefault="001D7A14" w:rsidP="001D7A14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Kathryn Lee</w:t>
            </w:r>
          </w:p>
          <w:p w:rsidR="001D7A14" w:rsidRPr="009F31B5" w:rsidRDefault="001D7A14" w:rsidP="001D7A14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tcBorders>
              <w:top w:val="single" w:sz="18" w:space="0" w:color="4472C4" w:themeColor="accent1"/>
            </w:tcBorders>
            <w:vAlign w:val="center"/>
          </w:tcPr>
          <w:p w:rsidR="001D7A14" w:rsidRPr="00C16633" w:rsidRDefault="001D7A14" w:rsidP="001D7A14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tcBorders>
              <w:top w:val="single" w:sz="18" w:space="0" w:color="4472C4" w:themeColor="accent1"/>
            </w:tcBorders>
            <w:vAlign w:val="center"/>
          </w:tcPr>
          <w:p w:rsidR="001D7A14" w:rsidRDefault="001D7A14" w:rsidP="001D7A14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tcBorders>
              <w:top w:val="single" w:sz="18" w:space="0" w:color="4472C4" w:themeColor="accent1"/>
            </w:tcBorders>
            <w:vAlign w:val="center"/>
          </w:tcPr>
          <w:p w:rsidR="001D7A14" w:rsidRDefault="001D7A14" w:rsidP="00763284">
            <w:pPr>
              <w:jc w:val="center"/>
            </w:pPr>
            <w:r w:rsidRPr="009976E3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:rsidR="001D7A14" w:rsidRPr="00EA231E" w:rsidRDefault="002C0F14" w:rsidP="001D7A14">
            <w:pPr>
              <w:jc w:val="center"/>
            </w:pPr>
            <w:r>
              <w:t>3</w:t>
            </w:r>
            <w:r w:rsidR="001D7A14" w:rsidRPr="00EA231E">
              <w:t>/</w:t>
            </w:r>
            <w:r w:rsidR="001D7A14">
              <w:t>3</w:t>
            </w:r>
          </w:p>
        </w:tc>
      </w:tr>
      <w:tr w:rsidR="001D7A14" w:rsidTr="0076328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1D7A14" w:rsidRPr="009F31B5" w:rsidRDefault="001D7A14" w:rsidP="001D7A14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Alex Spibey</w:t>
            </w:r>
          </w:p>
          <w:p w:rsidR="001D7A14" w:rsidRPr="009F31B5" w:rsidRDefault="001D7A14" w:rsidP="001D7A14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1D7A14" w:rsidRPr="00C16633" w:rsidRDefault="001D7A14" w:rsidP="001D7A14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1D7A14" w:rsidRDefault="001D7A14" w:rsidP="001D7A14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1D7A14" w:rsidRDefault="001D7A14" w:rsidP="00763284">
            <w:pPr>
              <w:jc w:val="center"/>
            </w:pPr>
            <w:r w:rsidRPr="009976E3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1D7A14" w:rsidRPr="00EA231E" w:rsidRDefault="002C0F14" w:rsidP="001D7A14">
            <w:pPr>
              <w:jc w:val="center"/>
            </w:pPr>
            <w:r>
              <w:t>3</w:t>
            </w:r>
            <w:r w:rsidR="001D7A14" w:rsidRPr="00EA231E">
              <w:t>/</w:t>
            </w:r>
            <w:r w:rsidR="001D7A14">
              <w:t>3</w:t>
            </w:r>
          </w:p>
        </w:tc>
      </w:tr>
      <w:tr w:rsidR="001D7A14" w:rsidTr="00763284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1D7A14" w:rsidRPr="009F31B5" w:rsidRDefault="001D7A14" w:rsidP="001D7A14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Karen Ross</w:t>
            </w:r>
          </w:p>
          <w:p w:rsidR="001D7A14" w:rsidRPr="009F31B5" w:rsidRDefault="001D7A14" w:rsidP="001D7A14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1D7A14" w:rsidRPr="00C16633" w:rsidRDefault="001D7A14" w:rsidP="001D7A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Apologies</w:t>
            </w:r>
          </w:p>
        </w:tc>
        <w:tc>
          <w:tcPr>
            <w:tcW w:w="1070" w:type="dxa"/>
            <w:vAlign w:val="center"/>
          </w:tcPr>
          <w:p w:rsidR="001D7A14" w:rsidRDefault="001D7A14" w:rsidP="001D7A14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1D7A14" w:rsidRDefault="001D7A14" w:rsidP="00763284">
            <w:pPr>
              <w:jc w:val="center"/>
            </w:pPr>
            <w:r w:rsidRPr="009976E3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1D7A14" w:rsidRPr="00EA231E" w:rsidRDefault="002C0F14" w:rsidP="001D7A14">
            <w:pPr>
              <w:jc w:val="center"/>
            </w:pPr>
            <w:r>
              <w:t>2</w:t>
            </w:r>
            <w:r w:rsidR="001D7A14" w:rsidRPr="00EA231E">
              <w:t>/</w:t>
            </w:r>
            <w:r w:rsidR="001D7A14">
              <w:t>3</w:t>
            </w:r>
          </w:p>
        </w:tc>
      </w:tr>
      <w:tr w:rsidR="00C469D3" w:rsidTr="00C469D3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C469D3" w:rsidRPr="009F31B5" w:rsidRDefault="00C469D3" w:rsidP="00C469D3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Stacey Kelly</w:t>
            </w:r>
          </w:p>
          <w:p w:rsidR="00C469D3" w:rsidRPr="009F31B5" w:rsidRDefault="00C469D3" w:rsidP="00C469D3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C469D3" w:rsidRPr="00C16633" w:rsidRDefault="00C469D3" w:rsidP="00C469D3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C469D3" w:rsidRDefault="00C469D3" w:rsidP="00C469D3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C469D3" w:rsidRDefault="00C469D3" w:rsidP="00C469D3">
            <w:pPr>
              <w:jc w:val="center"/>
            </w:pPr>
            <w:r w:rsidRPr="00791FD6">
              <w:rPr>
                <w:sz w:val="20"/>
              </w:rPr>
              <w:t>Apologies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C469D3" w:rsidRPr="00EA231E" w:rsidRDefault="00C469D3" w:rsidP="00C469D3">
            <w:pPr>
              <w:jc w:val="center"/>
            </w:pPr>
            <w:r>
              <w:t>2</w:t>
            </w:r>
            <w:r w:rsidRPr="00EA231E">
              <w:t>/</w:t>
            </w:r>
            <w:r>
              <w:t>3</w:t>
            </w:r>
          </w:p>
        </w:tc>
      </w:tr>
      <w:tr w:rsidR="00C469D3" w:rsidTr="00C469D3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C469D3" w:rsidRPr="009F31B5" w:rsidRDefault="00C469D3" w:rsidP="00C469D3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Nicky Pennington</w:t>
            </w:r>
          </w:p>
          <w:p w:rsidR="00C469D3" w:rsidRPr="009F31B5" w:rsidRDefault="00C469D3" w:rsidP="00C469D3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vAlign w:val="center"/>
          </w:tcPr>
          <w:p w:rsidR="00C469D3" w:rsidRPr="00C16633" w:rsidRDefault="00C469D3" w:rsidP="00C469D3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C469D3" w:rsidRDefault="00C469D3" w:rsidP="00C469D3">
            <w:pPr>
              <w:jc w:val="center"/>
            </w:pPr>
            <w:r>
              <w:rPr>
                <w:sz w:val="20"/>
              </w:rPr>
              <w:t>Apologies</w:t>
            </w:r>
          </w:p>
        </w:tc>
        <w:tc>
          <w:tcPr>
            <w:tcW w:w="1071" w:type="dxa"/>
            <w:vAlign w:val="center"/>
          </w:tcPr>
          <w:p w:rsidR="00C469D3" w:rsidRDefault="00C469D3" w:rsidP="00C469D3">
            <w:pPr>
              <w:jc w:val="center"/>
            </w:pPr>
            <w:r w:rsidRPr="00791FD6">
              <w:rPr>
                <w:sz w:val="20"/>
              </w:rPr>
              <w:t>Apologies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C469D3" w:rsidRPr="00EA231E" w:rsidRDefault="00C469D3" w:rsidP="00C469D3">
            <w:pPr>
              <w:jc w:val="center"/>
            </w:pPr>
            <w:r>
              <w:t>1</w:t>
            </w:r>
            <w:r w:rsidRPr="00EA231E">
              <w:t>/</w:t>
            </w:r>
            <w:r>
              <w:t>3</w:t>
            </w:r>
          </w:p>
        </w:tc>
      </w:tr>
      <w:tr w:rsidR="00D47D92" w:rsidTr="009B5B22">
        <w:tc>
          <w:tcPr>
            <w:tcW w:w="1925" w:type="dxa"/>
            <w:tcBorders>
              <w:left w:val="single" w:sz="18" w:space="0" w:color="4472C4" w:themeColor="accent1"/>
            </w:tcBorders>
            <w:vAlign w:val="bottom"/>
          </w:tcPr>
          <w:p w:rsidR="00D47D92" w:rsidRPr="009F31B5" w:rsidRDefault="00D47D92" w:rsidP="00D47D92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Chris Taylor</w:t>
            </w:r>
          </w:p>
          <w:p w:rsidR="00D47D92" w:rsidRPr="009F31B5" w:rsidRDefault="00D47D92" w:rsidP="00D47D92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D47D92" w:rsidRDefault="00D47D92" w:rsidP="00D47D92">
            <w:pPr>
              <w:jc w:val="center"/>
            </w:pPr>
            <w:r w:rsidRPr="00EE73C8">
              <w:rPr>
                <w:sz w:val="20"/>
              </w:rPr>
              <w:t>Present</w:t>
            </w:r>
          </w:p>
        </w:tc>
        <w:tc>
          <w:tcPr>
            <w:tcW w:w="1070" w:type="dxa"/>
            <w:vAlign w:val="center"/>
          </w:tcPr>
          <w:p w:rsidR="00D47D92" w:rsidRDefault="00D47D92" w:rsidP="00D47D92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vAlign w:val="center"/>
          </w:tcPr>
          <w:p w:rsidR="00D47D92" w:rsidRPr="00C16633" w:rsidRDefault="001D7A14" w:rsidP="00D47D92">
            <w:pPr>
              <w:jc w:val="center"/>
              <w:rPr>
                <w:sz w:val="20"/>
              </w:rPr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D47D92" w:rsidRPr="00EA231E" w:rsidRDefault="002C0F14" w:rsidP="00D47D92">
            <w:pPr>
              <w:jc w:val="center"/>
            </w:pPr>
            <w:r>
              <w:t>3</w:t>
            </w:r>
            <w:r w:rsidR="00D47D92" w:rsidRPr="00EA231E">
              <w:t>/</w:t>
            </w:r>
            <w:r w:rsidR="00D47D92">
              <w:t>3</w:t>
            </w:r>
          </w:p>
        </w:tc>
      </w:tr>
      <w:tr w:rsidR="001D7A14" w:rsidTr="00763284">
        <w:tc>
          <w:tcPr>
            <w:tcW w:w="1925" w:type="dxa"/>
            <w:tcBorders>
              <w:left w:val="single" w:sz="18" w:space="0" w:color="4472C4" w:themeColor="accent1"/>
            </w:tcBorders>
            <w:vAlign w:val="center"/>
          </w:tcPr>
          <w:p w:rsidR="001D7A14" w:rsidRDefault="001D7A14" w:rsidP="001D7A1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Sarah McCarron</w:t>
            </w:r>
          </w:p>
          <w:p w:rsidR="001D7A14" w:rsidRPr="009F31B5" w:rsidRDefault="001D7A14" w:rsidP="001D7A14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shd w:val="clear" w:color="auto" w:fill="808080" w:themeFill="background1" w:themeFillShade="80"/>
            <w:vAlign w:val="center"/>
          </w:tcPr>
          <w:p w:rsidR="001D7A14" w:rsidRDefault="001D7A14" w:rsidP="001D7A14">
            <w:pPr>
              <w:jc w:val="center"/>
            </w:pPr>
          </w:p>
        </w:tc>
        <w:tc>
          <w:tcPr>
            <w:tcW w:w="1070" w:type="dxa"/>
            <w:shd w:val="clear" w:color="auto" w:fill="808080" w:themeFill="background1" w:themeFillShade="80"/>
            <w:vAlign w:val="center"/>
          </w:tcPr>
          <w:p w:rsidR="001D7A14" w:rsidRDefault="001D7A14" w:rsidP="001D7A14">
            <w:pPr>
              <w:jc w:val="center"/>
            </w:pPr>
          </w:p>
        </w:tc>
        <w:tc>
          <w:tcPr>
            <w:tcW w:w="1071" w:type="dxa"/>
            <w:vAlign w:val="center"/>
          </w:tcPr>
          <w:p w:rsidR="001D7A14" w:rsidRDefault="001D7A14" w:rsidP="00763284">
            <w:pPr>
              <w:jc w:val="center"/>
            </w:pPr>
            <w:r w:rsidRPr="00783BB2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right w:val="single" w:sz="18" w:space="0" w:color="4472C4" w:themeColor="accent1"/>
            </w:tcBorders>
            <w:vAlign w:val="center"/>
          </w:tcPr>
          <w:p w:rsidR="001D7A14" w:rsidRDefault="002C0F14" w:rsidP="001D7A14">
            <w:pPr>
              <w:jc w:val="center"/>
            </w:pPr>
            <w:r>
              <w:t>1</w:t>
            </w:r>
            <w:r w:rsidR="001D7A14">
              <w:t>/1</w:t>
            </w:r>
          </w:p>
        </w:tc>
      </w:tr>
      <w:tr w:rsidR="001D7A14" w:rsidTr="00763284">
        <w:tc>
          <w:tcPr>
            <w:tcW w:w="1925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vAlign w:val="bottom"/>
          </w:tcPr>
          <w:p w:rsidR="001D7A14" w:rsidRPr="009F31B5" w:rsidRDefault="001D7A14" w:rsidP="001D7A14">
            <w:pPr>
              <w:rPr>
                <w:rFonts w:ascii="Candara" w:hAnsi="Candara"/>
              </w:rPr>
            </w:pPr>
            <w:r w:rsidRPr="009F31B5">
              <w:rPr>
                <w:rFonts w:ascii="Candara" w:hAnsi="Candara"/>
              </w:rPr>
              <w:t>Lisa Wilson</w:t>
            </w:r>
          </w:p>
          <w:p w:rsidR="001D7A14" w:rsidRPr="009F31B5" w:rsidRDefault="001D7A14" w:rsidP="001D7A14">
            <w:pPr>
              <w:rPr>
                <w:rFonts w:ascii="Candara" w:hAnsi="Candara"/>
              </w:rPr>
            </w:pPr>
          </w:p>
        </w:tc>
        <w:tc>
          <w:tcPr>
            <w:tcW w:w="1070" w:type="dxa"/>
            <w:tcBorders>
              <w:bottom w:val="single" w:sz="18" w:space="0" w:color="4472C4" w:themeColor="accent1"/>
            </w:tcBorders>
            <w:vAlign w:val="center"/>
          </w:tcPr>
          <w:p w:rsidR="001D7A14" w:rsidRPr="00C16633" w:rsidRDefault="001D7A14" w:rsidP="001D7A14">
            <w:pPr>
              <w:jc w:val="center"/>
              <w:rPr>
                <w:sz w:val="20"/>
              </w:rPr>
            </w:pPr>
            <w:r w:rsidRPr="00C16633">
              <w:rPr>
                <w:sz w:val="20"/>
              </w:rPr>
              <w:t>Present</w:t>
            </w:r>
          </w:p>
        </w:tc>
        <w:tc>
          <w:tcPr>
            <w:tcW w:w="1070" w:type="dxa"/>
            <w:tcBorders>
              <w:bottom w:val="single" w:sz="18" w:space="0" w:color="4472C4" w:themeColor="accent1"/>
            </w:tcBorders>
            <w:vAlign w:val="center"/>
          </w:tcPr>
          <w:p w:rsidR="001D7A14" w:rsidRDefault="001D7A14" w:rsidP="001D7A14">
            <w:pPr>
              <w:jc w:val="center"/>
            </w:pPr>
            <w:r w:rsidRPr="00F86F7B">
              <w:rPr>
                <w:sz w:val="20"/>
              </w:rPr>
              <w:t>Present</w:t>
            </w:r>
          </w:p>
        </w:tc>
        <w:tc>
          <w:tcPr>
            <w:tcW w:w="1071" w:type="dxa"/>
            <w:tcBorders>
              <w:bottom w:val="single" w:sz="18" w:space="0" w:color="4472C4" w:themeColor="accent1"/>
            </w:tcBorders>
            <w:vAlign w:val="center"/>
          </w:tcPr>
          <w:p w:rsidR="001D7A14" w:rsidRDefault="001D7A14" w:rsidP="00763284">
            <w:pPr>
              <w:jc w:val="center"/>
            </w:pPr>
            <w:r w:rsidRPr="00783BB2">
              <w:rPr>
                <w:sz w:val="20"/>
              </w:rPr>
              <w:t>Present</w:t>
            </w:r>
          </w:p>
        </w:tc>
        <w:tc>
          <w:tcPr>
            <w:tcW w:w="849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:rsidR="001D7A14" w:rsidRPr="00EA231E" w:rsidRDefault="002C0F14" w:rsidP="001D7A14">
            <w:pPr>
              <w:jc w:val="center"/>
            </w:pPr>
            <w:r>
              <w:t>3</w:t>
            </w:r>
            <w:r w:rsidR="001D7A14" w:rsidRPr="00EA231E">
              <w:t>/</w:t>
            </w:r>
            <w:r w:rsidR="001D7A14">
              <w:t>3</w:t>
            </w:r>
          </w:p>
        </w:tc>
      </w:tr>
    </w:tbl>
    <w:p w:rsidR="00FD55D5" w:rsidRDefault="00FD55D5"/>
    <w:sectPr w:rsidR="00FD55D5" w:rsidSect="00D47D92">
      <w:headerReference w:type="default" r:id="rId6"/>
      <w:pgSz w:w="11906" w:h="16838"/>
      <w:pgMar w:top="851" w:right="567" w:bottom="851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5B1" w:rsidRDefault="005035B1" w:rsidP="005E5A62">
      <w:pPr>
        <w:spacing w:after="0" w:line="240" w:lineRule="auto"/>
      </w:pPr>
      <w:r>
        <w:separator/>
      </w:r>
    </w:p>
  </w:endnote>
  <w:endnote w:type="continuationSeparator" w:id="0">
    <w:p w:rsidR="005035B1" w:rsidRDefault="005035B1" w:rsidP="005E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5B1" w:rsidRDefault="005035B1" w:rsidP="005E5A62">
      <w:pPr>
        <w:spacing w:after="0" w:line="240" w:lineRule="auto"/>
      </w:pPr>
      <w:r>
        <w:separator/>
      </w:r>
    </w:p>
  </w:footnote>
  <w:footnote w:type="continuationSeparator" w:id="0">
    <w:p w:rsidR="005035B1" w:rsidRDefault="005035B1" w:rsidP="005E5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5670"/>
    </w:tblGrid>
    <w:tr w:rsidR="00794030" w:rsidTr="00794030">
      <w:tc>
        <w:tcPr>
          <w:tcW w:w="1271" w:type="dxa"/>
        </w:tcPr>
        <w:p w:rsidR="00794030" w:rsidRDefault="00794030" w:rsidP="00A4332C">
          <w:pPr>
            <w:pStyle w:val="Header"/>
          </w:pPr>
          <w:r>
            <w:rPr>
              <w:noProof/>
            </w:rPr>
            <w:drawing>
              <wp:inline distT="0" distB="0" distL="0" distR="0" wp14:anchorId="04C7F15E" wp14:editId="0583659D">
                <wp:extent cx="617220" cy="6172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791" cy="62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794030" w:rsidRDefault="00794030" w:rsidP="00794030">
          <w:pPr>
            <w:pStyle w:val="Header"/>
          </w:pPr>
        </w:p>
        <w:p w:rsidR="00794030" w:rsidRDefault="00794030" w:rsidP="00794030">
          <w:pPr>
            <w:pStyle w:val="Header"/>
            <w:rPr>
              <w:rFonts w:ascii="Century Gothic" w:hAnsi="Century Gothic"/>
            </w:rPr>
          </w:pPr>
          <w:r w:rsidRPr="005E5A62">
            <w:rPr>
              <w:rFonts w:ascii="Century Gothic" w:hAnsi="Century Gothic"/>
            </w:rPr>
            <w:t>Montreal CE Primary School</w:t>
          </w:r>
        </w:p>
        <w:p w:rsidR="00E83A2F" w:rsidRPr="005E5A62" w:rsidRDefault="00E83A2F" w:rsidP="00E83A2F">
          <w:pPr>
            <w:pStyle w:val="Header"/>
            <w:rPr>
              <w:rFonts w:ascii="Century Gothic" w:hAnsi="Century Gothic"/>
            </w:rPr>
          </w:pPr>
          <w:r w:rsidRPr="005E5A62">
            <w:rPr>
              <w:rFonts w:ascii="Century Gothic" w:hAnsi="Century Gothic"/>
            </w:rPr>
            <w:t xml:space="preserve">Governing </w:t>
          </w:r>
          <w:r w:rsidR="00D920F1">
            <w:rPr>
              <w:rFonts w:ascii="Century Gothic" w:hAnsi="Century Gothic"/>
            </w:rPr>
            <w:t xml:space="preserve">Board </w:t>
          </w:r>
          <w:r w:rsidRPr="005E5A62">
            <w:rPr>
              <w:rFonts w:ascii="Century Gothic" w:hAnsi="Century Gothic"/>
            </w:rPr>
            <w:t>Meeting Attendance Record</w:t>
          </w:r>
          <w:r>
            <w:rPr>
              <w:rFonts w:ascii="Century Gothic" w:hAnsi="Century Gothic"/>
            </w:rPr>
            <w:t xml:space="preserve"> 202</w:t>
          </w:r>
          <w:r w:rsidR="00BD01C0">
            <w:rPr>
              <w:rFonts w:ascii="Century Gothic" w:hAnsi="Century Gothic"/>
            </w:rPr>
            <w:t>4</w:t>
          </w:r>
          <w:r>
            <w:rPr>
              <w:rFonts w:ascii="Century Gothic" w:hAnsi="Century Gothic"/>
            </w:rPr>
            <w:t>-2</w:t>
          </w:r>
          <w:r w:rsidR="00BD01C0">
            <w:rPr>
              <w:rFonts w:ascii="Century Gothic" w:hAnsi="Century Gothic"/>
            </w:rPr>
            <w:t>5</w:t>
          </w:r>
        </w:p>
        <w:p w:rsidR="00794030" w:rsidRDefault="00794030" w:rsidP="00794030">
          <w:pPr>
            <w:pStyle w:val="Header"/>
          </w:pPr>
          <w:r w:rsidRPr="005E5A62">
            <w:rPr>
              <w:rFonts w:ascii="Century Gothic" w:hAnsi="Century Gothic"/>
            </w:rPr>
            <w:ptab w:relativeTo="margin" w:alignment="center" w:leader="none"/>
          </w:r>
          <w:r>
            <w:ptab w:relativeTo="margin" w:alignment="right" w:leader="none"/>
          </w:r>
          <w:r>
            <w:t xml:space="preserve">  </w:t>
          </w:r>
        </w:p>
      </w:tc>
    </w:tr>
  </w:tbl>
  <w:p w:rsidR="005E5A62" w:rsidRPr="005E5A62" w:rsidRDefault="005E5A62" w:rsidP="005E5A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62"/>
    <w:rsid w:val="000821D2"/>
    <w:rsid w:val="0010243C"/>
    <w:rsid w:val="00156549"/>
    <w:rsid w:val="00177385"/>
    <w:rsid w:val="001B72F0"/>
    <w:rsid w:val="001D7A14"/>
    <w:rsid w:val="00226DB5"/>
    <w:rsid w:val="0028474C"/>
    <w:rsid w:val="00292D3A"/>
    <w:rsid w:val="002B1C27"/>
    <w:rsid w:val="002C0F14"/>
    <w:rsid w:val="002C32FD"/>
    <w:rsid w:val="003E37D1"/>
    <w:rsid w:val="003F46B6"/>
    <w:rsid w:val="004B6745"/>
    <w:rsid w:val="004F043F"/>
    <w:rsid w:val="005035B1"/>
    <w:rsid w:val="00520F1B"/>
    <w:rsid w:val="00524A7F"/>
    <w:rsid w:val="005966A0"/>
    <w:rsid w:val="005E3198"/>
    <w:rsid w:val="005E5A62"/>
    <w:rsid w:val="005F04B2"/>
    <w:rsid w:val="006037AE"/>
    <w:rsid w:val="00626CB2"/>
    <w:rsid w:val="006741A4"/>
    <w:rsid w:val="006C5024"/>
    <w:rsid w:val="006F5C4A"/>
    <w:rsid w:val="00722744"/>
    <w:rsid w:val="00763284"/>
    <w:rsid w:val="00794030"/>
    <w:rsid w:val="007B3745"/>
    <w:rsid w:val="007D6E65"/>
    <w:rsid w:val="00851BAF"/>
    <w:rsid w:val="00852186"/>
    <w:rsid w:val="0085350B"/>
    <w:rsid w:val="00886FEB"/>
    <w:rsid w:val="008A5151"/>
    <w:rsid w:val="008F5722"/>
    <w:rsid w:val="00975876"/>
    <w:rsid w:val="00985938"/>
    <w:rsid w:val="009A3BFC"/>
    <w:rsid w:val="009B5B22"/>
    <w:rsid w:val="009D462F"/>
    <w:rsid w:val="009F0D3C"/>
    <w:rsid w:val="009F31B5"/>
    <w:rsid w:val="00A14259"/>
    <w:rsid w:val="00A4332C"/>
    <w:rsid w:val="00A7073C"/>
    <w:rsid w:val="00AC10AC"/>
    <w:rsid w:val="00B02925"/>
    <w:rsid w:val="00B43E36"/>
    <w:rsid w:val="00B471A0"/>
    <w:rsid w:val="00B736CC"/>
    <w:rsid w:val="00BD01C0"/>
    <w:rsid w:val="00BD7DCD"/>
    <w:rsid w:val="00C041B2"/>
    <w:rsid w:val="00C139FC"/>
    <w:rsid w:val="00C16633"/>
    <w:rsid w:val="00C342F0"/>
    <w:rsid w:val="00C40C8B"/>
    <w:rsid w:val="00C469D3"/>
    <w:rsid w:val="00CD7E28"/>
    <w:rsid w:val="00CE78F1"/>
    <w:rsid w:val="00CF0C4F"/>
    <w:rsid w:val="00CF5D72"/>
    <w:rsid w:val="00D47D92"/>
    <w:rsid w:val="00D522AB"/>
    <w:rsid w:val="00D920F1"/>
    <w:rsid w:val="00D942CE"/>
    <w:rsid w:val="00DA2D1C"/>
    <w:rsid w:val="00E220B4"/>
    <w:rsid w:val="00E31520"/>
    <w:rsid w:val="00E37FDE"/>
    <w:rsid w:val="00E41A71"/>
    <w:rsid w:val="00E46636"/>
    <w:rsid w:val="00E83A2F"/>
    <w:rsid w:val="00EA231E"/>
    <w:rsid w:val="00EA7B19"/>
    <w:rsid w:val="00F0035B"/>
    <w:rsid w:val="00F018C2"/>
    <w:rsid w:val="00FD1D30"/>
    <w:rsid w:val="00FD4C5E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BF0F1-824C-4B07-845F-38753536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A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A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5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A62"/>
  </w:style>
  <w:style w:type="paragraph" w:styleId="Footer">
    <w:name w:val="footer"/>
    <w:basedOn w:val="Normal"/>
    <w:link w:val="FooterChar"/>
    <w:uiPriority w:val="99"/>
    <w:unhideWhenUsed/>
    <w:rsid w:val="005E5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A62"/>
  </w:style>
  <w:style w:type="table" w:styleId="TableGrid">
    <w:name w:val="Table Grid"/>
    <w:basedOn w:val="TableNormal"/>
    <w:uiPriority w:val="39"/>
    <w:rsid w:val="005E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Wilson</dc:creator>
  <cp:keywords/>
  <dc:description/>
  <cp:lastModifiedBy>Lisa Wilson</cp:lastModifiedBy>
  <cp:revision>54</cp:revision>
  <dcterms:created xsi:type="dcterms:W3CDTF">2024-09-17T10:37:00Z</dcterms:created>
  <dcterms:modified xsi:type="dcterms:W3CDTF">2025-10-13T13:54:00Z</dcterms:modified>
</cp:coreProperties>
</file>