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4F58" w14:textId="21973281" w:rsidR="0066688F" w:rsidRPr="00F36C68" w:rsidRDefault="00850CA0" w:rsidP="008C5753">
      <w:pPr>
        <w:rPr>
          <w:rFonts w:ascii="Berlin Sans FB" w:eastAsia="Berlin Sans FB" w:hAnsi="Berlin Sans FB" w:cs="Berlin Sans FB"/>
          <w:lang w:val="en-GB"/>
        </w:rPr>
      </w:pPr>
      <w:r>
        <w:rPr>
          <w:rFonts w:ascii="Cavolini" w:eastAsia="Berlin Sans FB Demi" w:hAnsi="Cavolini" w:cs="Cavolini"/>
          <w:b/>
          <w:bCs/>
          <w:noProof/>
          <w:sz w:val="44"/>
          <w:szCs w:val="44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6192" behindDoc="0" locked="0" layoutInCell="1" allowOverlap="1" wp14:anchorId="5E0F6E75" wp14:editId="30D8DA5E">
            <wp:simplePos x="457200" y="793750"/>
            <wp:positionH relativeFrom="margin">
              <wp:align>left</wp:align>
            </wp:positionH>
            <wp:positionV relativeFrom="margin">
              <wp:align>top</wp:align>
            </wp:positionV>
            <wp:extent cx="2197100" cy="2197100"/>
            <wp:effectExtent l="0" t="0" r="0" b="0"/>
            <wp:wrapSquare wrapText="bothSides"/>
            <wp:docPr id="822907141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07141" name="Picture 3" descr="A picture containing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21" cy="219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99B" w:rsidRPr="00F36C68">
        <w:rPr>
          <w:rFonts w:ascii="Berlin Sans FB" w:eastAsia="Berlin Sans FB" w:hAnsi="Berlin Sans FB" w:cs="Berlin Sans FB"/>
          <w:lang w:val="en-GB"/>
        </w:rPr>
        <w:t xml:space="preserve">                                                                     </w:t>
      </w:r>
    </w:p>
    <w:p w14:paraId="4B1CC201" w14:textId="36A98D1C" w:rsidR="00F61036" w:rsidRPr="00E26844" w:rsidRDefault="009968D8">
      <w:pPr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</w:pPr>
      <w:proofErr w:type="spellStart"/>
      <w:r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StorySpinners</w:t>
      </w:r>
      <w:proofErr w:type="spellEnd"/>
      <w:r w:rsidR="00F61036"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 xml:space="preserve"> Creative Writing Club</w:t>
      </w:r>
    </w:p>
    <w:p w14:paraId="25B6C534" w14:textId="71C550BB" w:rsidR="0066688F" w:rsidRPr="00E26844" w:rsidRDefault="00F7799B">
      <w:pPr>
        <w:rPr>
          <w:rFonts w:ascii="Berlin Sans FB" w:eastAsia="Berlin Sans FB" w:hAnsi="Berlin Sans FB" w:cs="Berlin Sans FB"/>
          <w:sz w:val="44"/>
          <w:szCs w:val="44"/>
          <w:lang w:val="en-GB"/>
        </w:rPr>
      </w:pPr>
      <w:proofErr w:type="spellStart"/>
      <w:r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Yr</w:t>
      </w:r>
      <w:proofErr w:type="spellEnd"/>
      <w:r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 xml:space="preserve"> </w:t>
      </w:r>
      <w:r w:rsidR="002A37A1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4</w:t>
      </w:r>
      <w:r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 xml:space="preserve"> – 6</w:t>
      </w:r>
      <w:r w:rsidR="00893A9D"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,</w:t>
      </w:r>
      <w:r w:rsidRPr="00E26844">
        <w:rPr>
          <w:rFonts w:ascii="Berlin Sans FB Demi" w:eastAsia="Berlin Sans FB Demi" w:hAnsi="Berlin Sans FB Demi" w:cs="Berlin Sans FB Demi"/>
          <w:b/>
          <w:bCs/>
          <w:sz w:val="44"/>
          <w:szCs w:val="44"/>
          <w:lang w:val="en-GB"/>
        </w:rPr>
        <w:t xml:space="preserve"> </w:t>
      </w:r>
      <w:r w:rsidR="002B7B60" w:rsidRPr="00AA422A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Spring</w:t>
      </w:r>
      <w:r w:rsidR="008201D4" w:rsidRPr="00AA422A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/Summer</w:t>
      </w:r>
      <w:r w:rsidR="00893A9D" w:rsidRPr="002B7B60">
        <w:rPr>
          <w:rFonts w:ascii="Cavolini" w:eastAsia="Berlin Sans FB Demi" w:hAnsi="Cavolini" w:cs="Cavolini"/>
          <w:sz w:val="44"/>
          <w:szCs w:val="44"/>
          <w:lang w:val="en-GB"/>
        </w:rPr>
        <w:t xml:space="preserve"> </w:t>
      </w:r>
      <w:r w:rsidR="00893A9D" w:rsidRPr="00E2684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202</w:t>
      </w:r>
      <w:r w:rsidR="008201D4">
        <w:rPr>
          <w:rFonts w:ascii="Cavolini" w:eastAsia="Berlin Sans FB Demi" w:hAnsi="Cavolini" w:cs="Cavolini"/>
          <w:b/>
          <w:bCs/>
          <w:sz w:val="44"/>
          <w:szCs w:val="44"/>
          <w:lang w:val="en-GB"/>
        </w:rPr>
        <w:t>3</w:t>
      </w:r>
      <w:r w:rsidRPr="00E26844">
        <w:rPr>
          <w:rFonts w:ascii="Cavolini" w:eastAsia="Berlin Sans FB" w:hAnsi="Cavolini" w:cs="Cavolini"/>
          <w:b/>
          <w:bCs/>
          <w:color w:val="808080"/>
          <w:sz w:val="44"/>
          <w:szCs w:val="44"/>
          <w:u w:color="808080"/>
          <w:lang w:val="en-GB"/>
        </w:rPr>
        <w:t xml:space="preserve">    </w:t>
      </w:r>
      <w:r w:rsidRPr="00E26844">
        <w:rPr>
          <w:rFonts w:ascii="Cavolini" w:eastAsia="Berlin Sans FB" w:hAnsi="Cavolini" w:cs="Cavolini"/>
          <w:b/>
          <w:bCs/>
          <w:sz w:val="44"/>
          <w:szCs w:val="44"/>
          <w:lang w:val="en-GB"/>
        </w:rPr>
        <w:t xml:space="preserve">                                                                                </w:t>
      </w:r>
    </w:p>
    <w:p w14:paraId="6FB81462" w14:textId="77777777" w:rsidR="0066688F" w:rsidRPr="00F36C68" w:rsidRDefault="0066688F">
      <w:pPr>
        <w:rPr>
          <w:rFonts w:ascii="Berlin Sans FB" w:eastAsia="Berlin Sans FB" w:hAnsi="Berlin Sans FB" w:cs="Berlin Sans FB"/>
          <w:lang w:val="en-GB"/>
        </w:rPr>
      </w:pPr>
    </w:p>
    <w:p w14:paraId="56E3ADE5" w14:textId="19361A9E" w:rsidR="0024229F" w:rsidRPr="00F36C68" w:rsidRDefault="0024229F">
      <w:pPr>
        <w:rPr>
          <w:rFonts w:ascii="Cavolini" w:eastAsia="Berlin Sans FB" w:hAnsi="Cavolini" w:cs="Cavolini"/>
          <w:sz w:val="22"/>
          <w:szCs w:val="22"/>
          <w:lang w:val="en-GB"/>
        </w:rPr>
      </w:pPr>
      <w:r w:rsidRPr="00F36C68">
        <w:rPr>
          <w:rFonts w:ascii="Cavolini" w:eastAsia="Berlin Sans FB" w:hAnsi="Cavolini" w:cs="Cavolini"/>
          <w:sz w:val="22"/>
          <w:szCs w:val="22"/>
          <w:lang w:val="en-GB"/>
        </w:rPr>
        <w:t xml:space="preserve">Join Emma Read, </w:t>
      </w:r>
      <w:r w:rsidR="00026585">
        <w:rPr>
          <w:rFonts w:ascii="Cavolini" w:eastAsia="Berlin Sans FB" w:hAnsi="Cavolini" w:cs="Cavolini"/>
          <w:sz w:val="22"/>
          <w:szCs w:val="22"/>
          <w:lang w:val="en-GB"/>
        </w:rPr>
        <w:t>author of Milton the Mighty</w:t>
      </w:r>
      <w:r w:rsidR="00850CA0">
        <w:rPr>
          <w:rFonts w:ascii="Cavolini" w:eastAsia="Berlin Sans FB" w:hAnsi="Cavolini" w:cs="Cavolini"/>
          <w:sz w:val="22"/>
          <w:szCs w:val="22"/>
          <w:lang w:val="en-GB"/>
        </w:rPr>
        <w:t xml:space="preserve"> and The </w:t>
      </w:r>
      <w:proofErr w:type="spellStart"/>
      <w:r w:rsidR="00850CA0">
        <w:rPr>
          <w:rFonts w:ascii="Cavolini" w:eastAsia="Berlin Sans FB" w:hAnsi="Cavolini" w:cs="Cavolini"/>
          <w:sz w:val="22"/>
          <w:szCs w:val="22"/>
          <w:lang w:val="en-GB"/>
        </w:rPr>
        <w:t>Housetrap</w:t>
      </w:r>
      <w:proofErr w:type="spellEnd"/>
      <w:r w:rsidR="00026585">
        <w:rPr>
          <w:rFonts w:ascii="Cavolini" w:eastAsia="Berlin Sans FB" w:hAnsi="Cavolini" w:cs="Cavolini"/>
          <w:sz w:val="22"/>
          <w:szCs w:val="22"/>
          <w:lang w:val="en-GB"/>
        </w:rPr>
        <w:t xml:space="preserve">, </w:t>
      </w:r>
      <w:r w:rsidRPr="00F36C68">
        <w:rPr>
          <w:rFonts w:ascii="Cavolini" w:eastAsia="Berlin Sans FB" w:hAnsi="Cavolini" w:cs="Cavolini"/>
          <w:sz w:val="22"/>
          <w:szCs w:val="22"/>
          <w:lang w:val="en-GB"/>
        </w:rPr>
        <w:t xml:space="preserve">for a weekly </w:t>
      </w:r>
      <w:r w:rsidR="00DB5B20" w:rsidRPr="00F36C68">
        <w:rPr>
          <w:rFonts w:ascii="Cavolini" w:eastAsia="Berlin Sans FB" w:hAnsi="Cavolini" w:cs="Cavolini"/>
          <w:sz w:val="22"/>
          <w:szCs w:val="22"/>
          <w:lang w:val="en-GB"/>
        </w:rPr>
        <w:t>burst of creativity!</w:t>
      </w:r>
    </w:p>
    <w:p w14:paraId="1E9C7F69" w14:textId="77777777" w:rsidR="00DB5B20" w:rsidRPr="00F36C68" w:rsidRDefault="00DB5B20">
      <w:pPr>
        <w:rPr>
          <w:rFonts w:ascii="Calibri Light" w:eastAsia="Berlin Sans FB" w:hAnsi="Calibri Light" w:cs="Calibri Light"/>
          <w:sz w:val="22"/>
          <w:szCs w:val="22"/>
          <w:lang w:val="en-GB"/>
        </w:rPr>
      </w:pPr>
    </w:p>
    <w:p w14:paraId="015EE663" w14:textId="55E223A4" w:rsidR="00DB5B20" w:rsidRPr="00D439D9" w:rsidRDefault="00DB5B20">
      <w:pPr>
        <w:rPr>
          <w:rFonts w:ascii="Calibri Light" w:eastAsia="Berlin Sans FB" w:hAnsi="Calibri Light" w:cs="Calibri Light"/>
          <w:lang w:val="en-GB"/>
        </w:rPr>
      </w:pPr>
      <w:proofErr w:type="spellStart"/>
      <w:r w:rsidRPr="00D439D9">
        <w:rPr>
          <w:rFonts w:ascii="Calibri Light" w:eastAsia="Berlin Sans FB" w:hAnsi="Calibri Light" w:cs="Calibri Light"/>
          <w:b/>
          <w:bCs/>
          <w:sz w:val="32"/>
          <w:szCs w:val="32"/>
          <w:lang w:val="en-GB"/>
        </w:rPr>
        <w:t>StorySpinners</w:t>
      </w:r>
      <w:proofErr w:type="spellEnd"/>
      <w:r w:rsidRPr="00D439D9">
        <w:rPr>
          <w:rFonts w:ascii="Calibri Light" w:eastAsia="Berlin Sans FB" w:hAnsi="Calibri Light" w:cs="Calibri Light"/>
          <w:lang w:val="en-GB"/>
        </w:rPr>
        <w:t xml:space="preserve"> is all about </w:t>
      </w:r>
      <w:r w:rsidR="00E85075" w:rsidRPr="00D439D9">
        <w:rPr>
          <w:rFonts w:ascii="Calibri Light" w:eastAsia="Berlin Sans FB" w:hAnsi="Calibri Light" w:cs="Calibri Light"/>
          <w:lang w:val="en-GB"/>
        </w:rPr>
        <w:t>giving your child the space, the tools, and the</w:t>
      </w:r>
      <w:r w:rsidR="00E85075" w:rsidRPr="00D439D9">
        <w:rPr>
          <w:rFonts w:ascii="Calibri Light" w:eastAsia="Berlin Sans FB" w:hAnsi="Calibri Light" w:cs="Calibri Light"/>
          <w:i/>
          <w:iCs/>
          <w:lang w:val="en-GB"/>
        </w:rPr>
        <w:t xml:space="preserve"> permission</w:t>
      </w:r>
      <w:r w:rsidR="00E85075" w:rsidRPr="00D439D9">
        <w:rPr>
          <w:rFonts w:ascii="Calibri Light" w:eastAsia="Berlin Sans FB" w:hAnsi="Calibri Light" w:cs="Calibri Light"/>
          <w:lang w:val="en-GB"/>
        </w:rPr>
        <w:t xml:space="preserve"> to think creatively. </w:t>
      </w:r>
    </w:p>
    <w:p w14:paraId="0CB36413" w14:textId="273DAC07" w:rsidR="0024229F" w:rsidRPr="00D439D9" w:rsidRDefault="00A370BA">
      <w:pPr>
        <w:rPr>
          <w:rFonts w:ascii="Calibri Light" w:eastAsia="Berlin Sans FB" w:hAnsi="Calibri Light" w:cs="Calibri Light"/>
          <w:lang w:val="en-GB"/>
        </w:rPr>
      </w:pPr>
      <w:r w:rsidRPr="00D439D9">
        <w:rPr>
          <w:rFonts w:ascii="Calibri Light" w:eastAsia="Berlin Sans FB" w:hAnsi="Calibri Light" w:cs="Calibri Light"/>
          <w:lang w:val="en-GB"/>
        </w:rPr>
        <w:t>Over the course of the term</w:t>
      </w:r>
      <w:r w:rsidR="00AA422A">
        <w:rPr>
          <w:rFonts w:ascii="Calibri Light" w:eastAsia="Berlin Sans FB" w:hAnsi="Calibri Light" w:cs="Calibri Light"/>
          <w:lang w:val="en-GB"/>
        </w:rPr>
        <w:t>,</w:t>
      </w:r>
      <w:r w:rsidRPr="00D439D9">
        <w:rPr>
          <w:rFonts w:ascii="Calibri Light" w:eastAsia="Berlin Sans FB" w:hAnsi="Calibri Light" w:cs="Calibri Light"/>
          <w:lang w:val="en-GB"/>
        </w:rPr>
        <w:t xml:space="preserve"> we will look at why we tell stories, and how. Where ideas come from and how to catch them. </w:t>
      </w:r>
      <w:r w:rsidR="00B41C30" w:rsidRPr="00D439D9">
        <w:rPr>
          <w:rFonts w:ascii="Calibri Light" w:eastAsia="Berlin Sans FB" w:hAnsi="Calibri Light" w:cs="Calibri Light"/>
          <w:lang w:val="en-GB"/>
        </w:rPr>
        <w:t>We’ll make people, worlds and exciting events. Retell history, and find our own stories</w:t>
      </w:r>
      <w:r w:rsidR="00D439D9" w:rsidRPr="00D439D9">
        <w:rPr>
          <w:rFonts w:ascii="Calibri Light" w:eastAsia="Berlin Sans FB" w:hAnsi="Calibri Light" w:cs="Calibri Light"/>
          <w:lang w:val="en-GB"/>
        </w:rPr>
        <w:t xml:space="preserve">, with an aim to </w:t>
      </w:r>
      <w:r w:rsidR="00C643F9" w:rsidRPr="00D439D9">
        <w:rPr>
          <w:rFonts w:ascii="Calibri Light" w:eastAsia="Berlin Sans FB" w:hAnsi="Calibri Light" w:cs="Calibri Light"/>
          <w:lang w:val="en-GB"/>
        </w:rPr>
        <w:t xml:space="preserve">building your child’s confidence in their own ideas and their ability to </w:t>
      </w:r>
      <w:r w:rsidR="00D47835" w:rsidRPr="00D439D9">
        <w:rPr>
          <w:rFonts w:ascii="Calibri Light" w:eastAsia="Berlin Sans FB" w:hAnsi="Calibri Light" w:cs="Calibri Light"/>
          <w:lang w:val="en-GB"/>
        </w:rPr>
        <w:t>express</w:t>
      </w:r>
      <w:r w:rsidR="00C643F9" w:rsidRPr="00D439D9">
        <w:rPr>
          <w:rFonts w:ascii="Calibri Light" w:eastAsia="Berlin Sans FB" w:hAnsi="Calibri Light" w:cs="Calibri Light"/>
          <w:lang w:val="en-GB"/>
        </w:rPr>
        <w:t xml:space="preserve"> them.</w:t>
      </w:r>
    </w:p>
    <w:p w14:paraId="44469BA2" w14:textId="77777777" w:rsidR="00C643F9" w:rsidRPr="00D439D9" w:rsidRDefault="00C643F9">
      <w:pPr>
        <w:rPr>
          <w:rFonts w:ascii="Calibri Light" w:eastAsia="Berlin Sans FB" w:hAnsi="Calibri Light" w:cs="Calibri Light"/>
          <w:lang w:val="en-GB"/>
        </w:rPr>
      </w:pPr>
    </w:p>
    <w:p w14:paraId="1A40BA6E" w14:textId="4078B24D" w:rsidR="0066688F" w:rsidRPr="00D439D9" w:rsidRDefault="00C643F9">
      <w:pPr>
        <w:rPr>
          <w:rFonts w:ascii="Calibri Light" w:eastAsia="Berlin Sans FB" w:hAnsi="Calibri Light" w:cs="Calibri Light"/>
          <w:lang w:val="en-GB"/>
        </w:rPr>
      </w:pPr>
      <w:r w:rsidRPr="00D439D9">
        <w:rPr>
          <w:rFonts w:ascii="Calibri Light" w:eastAsia="Berlin Sans FB" w:hAnsi="Calibri Light" w:cs="Calibri Light"/>
          <w:lang w:val="en-GB"/>
        </w:rPr>
        <w:t>We meet</w:t>
      </w:r>
      <w:r w:rsidR="00F7799B" w:rsidRPr="00D439D9">
        <w:rPr>
          <w:rFonts w:ascii="Calibri Light" w:eastAsia="Berlin Sans FB" w:hAnsi="Calibri Light" w:cs="Calibri Light"/>
          <w:lang w:val="en-GB"/>
        </w:rPr>
        <w:t xml:space="preserve"> weekly after</w:t>
      </w:r>
      <w:r w:rsidR="00CF073F" w:rsidRPr="00D439D9">
        <w:rPr>
          <w:rFonts w:ascii="Calibri Light" w:eastAsia="Berlin Sans FB" w:hAnsi="Calibri Light" w:cs="Calibri Light"/>
          <w:lang w:val="en-GB"/>
        </w:rPr>
        <w:t xml:space="preserve"> </w:t>
      </w:r>
      <w:r w:rsidR="00F7799B" w:rsidRPr="00D439D9">
        <w:rPr>
          <w:rFonts w:ascii="Calibri Light" w:eastAsia="Berlin Sans FB" w:hAnsi="Calibri Light" w:cs="Calibri Light"/>
          <w:lang w:val="en-GB"/>
        </w:rPr>
        <w:t>school</w:t>
      </w:r>
      <w:r w:rsidRPr="00D439D9">
        <w:rPr>
          <w:rFonts w:ascii="Calibri Light" w:eastAsia="Berlin Sans FB" w:hAnsi="Calibri Light" w:cs="Calibri Light"/>
          <w:lang w:val="en-GB"/>
        </w:rPr>
        <w:t>,</w:t>
      </w:r>
      <w:r w:rsidR="00921BE6" w:rsidRPr="00D439D9">
        <w:rPr>
          <w:rFonts w:ascii="Calibri Light" w:eastAsia="Berlin Sans FB" w:hAnsi="Calibri Light" w:cs="Calibri Light"/>
          <w:lang w:val="en-GB"/>
        </w:rPr>
        <w:t xml:space="preserve"> and welcome creators of all abilities</w:t>
      </w:r>
      <w:r w:rsidR="00F061E0" w:rsidRPr="00D439D9">
        <w:rPr>
          <w:rFonts w:ascii="Calibri Light" w:eastAsia="Berlin Sans FB" w:hAnsi="Calibri Light" w:cs="Calibri Light"/>
          <w:lang w:val="en-GB"/>
        </w:rPr>
        <w:t xml:space="preserve"> – </w:t>
      </w:r>
      <w:r w:rsidR="0006730B" w:rsidRPr="00D439D9">
        <w:rPr>
          <w:rFonts w:ascii="Calibri Light" w:eastAsia="Berlin Sans FB" w:hAnsi="Calibri Light" w:cs="Calibri Light"/>
          <w:lang w:val="en-GB"/>
        </w:rPr>
        <w:t>so if you love writing stories, or want to be a writer</w:t>
      </w:r>
      <w:r w:rsidR="002C6E5D" w:rsidRPr="00D439D9">
        <w:rPr>
          <w:rFonts w:ascii="Calibri Light" w:eastAsia="Berlin Sans FB" w:hAnsi="Calibri Light" w:cs="Calibri Light"/>
          <w:lang w:val="en-GB"/>
        </w:rPr>
        <w:t>, join us!</w:t>
      </w:r>
      <w:r w:rsidR="004B6DA4" w:rsidRPr="00D439D9">
        <w:rPr>
          <w:rFonts w:ascii="Calibri Light" w:eastAsia="Berlin Sans FB" w:hAnsi="Calibri Light" w:cs="Calibri Light"/>
          <w:lang w:val="en-GB"/>
        </w:rPr>
        <w:t xml:space="preserve"> Each session is led by me, Emma Read</w:t>
      </w:r>
      <w:r w:rsidR="00E97866">
        <w:rPr>
          <w:rFonts w:ascii="Calibri Light" w:eastAsia="Berlin Sans FB" w:hAnsi="Calibri Light" w:cs="Calibri Light"/>
          <w:lang w:val="en-GB"/>
        </w:rPr>
        <w:t xml:space="preserve">; </w:t>
      </w:r>
      <w:r w:rsidR="00E87B33" w:rsidRPr="00D439D9">
        <w:rPr>
          <w:rFonts w:ascii="Calibri Light" w:eastAsia="Berlin Sans FB" w:hAnsi="Calibri Light" w:cs="Calibri Light"/>
          <w:lang w:val="en-GB"/>
        </w:rPr>
        <w:t>as well as being a children’s</w:t>
      </w:r>
      <w:r w:rsidR="004B6DA4" w:rsidRPr="00D439D9">
        <w:rPr>
          <w:rFonts w:ascii="Calibri Light" w:eastAsia="Berlin Sans FB" w:hAnsi="Calibri Light" w:cs="Calibri Light"/>
          <w:lang w:val="en-GB"/>
        </w:rPr>
        <w:t xml:space="preserve"> author</w:t>
      </w:r>
      <w:r w:rsidR="00404D49" w:rsidRPr="00D439D9">
        <w:rPr>
          <w:rFonts w:ascii="Calibri Light" w:eastAsia="Berlin Sans FB" w:hAnsi="Calibri Light" w:cs="Calibri Light"/>
          <w:lang w:val="en-GB"/>
        </w:rPr>
        <w:t xml:space="preserve"> I am also a professional writing tutor, mentor and </w:t>
      </w:r>
      <w:r w:rsidR="00D25651" w:rsidRPr="00D439D9">
        <w:rPr>
          <w:rFonts w:ascii="Calibri Light" w:eastAsia="Berlin Sans FB" w:hAnsi="Calibri Light" w:cs="Calibri Light"/>
          <w:lang w:val="en-GB"/>
        </w:rPr>
        <w:t xml:space="preserve">freelance editor, </w:t>
      </w:r>
      <w:r w:rsidR="00F36C68" w:rsidRPr="00D439D9">
        <w:rPr>
          <w:rFonts w:ascii="Calibri Light" w:eastAsia="Berlin Sans FB" w:hAnsi="Calibri Light" w:cs="Calibri Light"/>
          <w:lang w:val="en-GB"/>
        </w:rPr>
        <w:t>specialising</w:t>
      </w:r>
      <w:r w:rsidR="00D25651" w:rsidRPr="00D439D9">
        <w:rPr>
          <w:rFonts w:ascii="Calibri Light" w:eastAsia="Berlin Sans FB" w:hAnsi="Calibri Light" w:cs="Calibri Light"/>
          <w:lang w:val="en-GB"/>
        </w:rPr>
        <w:t xml:space="preserve"> in children’s fiction.</w:t>
      </w:r>
    </w:p>
    <w:p w14:paraId="1A7497B4" w14:textId="77777777" w:rsidR="004B6DA4" w:rsidRPr="00D439D9" w:rsidRDefault="004B6DA4">
      <w:pPr>
        <w:rPr>
          <w:rFonts w:ascii="Calibri Light" w:eastAsia="Berlin Sans FB" w:hAnsi="Calibri Light" w:cs="Calibri Light"/>
          <w:lang w:val="en-GB"/>
        </w:rPr>
      </w:pPr>
    </w:p>
    <w:p w14:paraId="0A85E064" w14:textId="3F88E986" w:rsidR="00AB3BC6" w:rsidRPr="00D439D9" w:rsidRDefault="00E53BF1">
      <w:p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Sessions run on </w:t>
      </w:r>
      <w:r w:rsidR="003E5252">
        <w:rPr>
          <w:rFonts w:ascii="Calibri Light" w:eastAsia="Berlin Sans FB" w:hAnsi="Calibri Light" w:cs="Calibri Light"/>
          <w:b/>
          <w:bCs/>
          <w:lang w:val="en-GB"/>
        </w:rPr>
        <w:t>Friday</w:t>
      </w:r>
      <w:r w:rsidR="00F7799B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 afternoons from 3.15 – 4.</w:t>
      </w:r>
      <w:r w:rsidR="00105129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15 </w:t>
      </w:r>
      <w:r w:rsidR="00F7799B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in the </w:t>
      </w:r>
      <w:r w:rsidR="00105129" w:rsidRPr="00D439D9">
        <w:rPr>
          <w:rFonts w:ascii="Calibri Light" w:eastAsia="Berlin Sans FB" w:hAnsi="Calibri Light" w:cs="Calibri Light"/>
          <w:b/>
          <w:bCs/>
          <w:lang w:val="en-GB"/>
        </w:rPr>
        <w:t>spare classroom</w:t>
      </w:r>
      <w:r w:rsidR="0067233C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, from </w:t>
      </w:r>
      <w:r w:rsidR="00255A1D">
        <w:rPr>
          <w:rFonts w:ascii="Calibri Light" w:eastAsia="Berlin Sans FB" w:hAnsi="Calibri Light" w:cs="Calibri Light"/>
          <w:b/>
          <w:bCs/>
          <w:lang w:val="en-GB"/>
        </w:rPr>
        <w:t>5</w:t>
      </w:r>
      <w:r w:rsidR="00255A1D" w:rsidRPr="00255A1D">
        <w:rPr>
          <w:rFonts w:ascii="Calibri Light" w:eastAsia="Berlin Sans FB" w:hAnsi="Calibri Light" w:cs="Calibri Light"/>
          <w:b/>
          <w:bCs/>
          <w:vertAlign w:val="superscript"/>
          <w:lang w:val="en-GB"/>
        </w:rPr>
        <w:t>th</w:t>
      </w:r>
      <w:r w:rsidR="00255A1D"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  <w:r w:rsidR="008201D4">
        <w:rPr>
          <w:rFonts w:ascii="Calibri Light" w:eastAsia="Berlin Sans FB" w:hAnsi="Calibri Light" w:cs="Calibri Light"/>
          <w:b/>
          <w:bCs/>
          <w:lang w:val="en-GB"/>
        </w:rPr>
        <w:t>May</w:t>
      </w:r>
      <w:r w:rsidR="0067233C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, running until the last session on </w:t>
      </w:r>
      <w:r w:rsidR="00060525">
        <w:rPr>
          <w:rFonts w:ascii="Calibri Light" w:eastAsia="Berlin Sans FB" w:hAnsi="Calibri Light" w:cs="Calibri Light"/>
          <w:b/>
          <w:bCs/>
          <w:lang w:val="en-GB"/>
        </w:rPr>
        <w:t>7</w:t>
      </w:r>
      <w:r w:rsidR="00060525" w:rsidRPr="00060525">
        <w:rPr>
          <w:rFonts w:ascii="Calibri Light" w:eastAsia="Berlin Sans FB" w:hAnsi="Calibri Light" w:cs="Calibri Light"/>
          <w:b/>
          <w:bCs/>
          <w:vertAlign w:val="superscript"/>
          <w:lang w:val="en-GB"/>
        </w:rPr>
        <w:t>th</w:t>
      </w:r>
      <w:r w:rsidR="00060525"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  <w:r w:rsidR="008201D4">
        <w:rPr>
          <w:rFonts w:ascii="Calibri Light" w:eastAsia="Berlin Sans FB" w:hAnsi="Calibri Light" w:cs="Calibri Light"/>
          <w:b/>
          <w:bCs/>
          <w:lang w:val="en-GB"/>
        </w:rPr>
        <w:t>July</w:t>
      </w:r>
      <w:r w:rsidR="0067233C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. </w:t>
      </w:r>
      <w:r w:rsidR="00F7799B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There are a maximum of 20 places </w:t>
      </w:r>
    </w:p>
    <w:p w14:paraId="4CB94097" w14:textId="77777777" w:rsidR="00AB3BC6" w:rsidRPr="00D439D9" w:rsidRDefault="00AB3BC6">
      <w:pPr>
        <w:rPr>
          <w:rFonts w:ascii="Calibri Light" w:eastAsia="Berlin Sans FB" w:hAnsi="Calibri Light" w:cs="Calibri Light"/>
          <w:b/>
          <w:bCs/>
          <w:lang w:val="en-GB"/>
        </w:rPr>
      </w:pPr>
    </w:p>
    <w:p w14:paraId="422E0A4B" w14:textId="4CFE2409" w:rsidR="0066688F" w:rsidRPr="00D439D9" w:rsidRDefault="00F7799B">
      <w:pPr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</w:pP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Safeguarding </w:t>
      </w:r>
      <w:r w:rsidR="00634614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– I hold a current DBS certificate. </w:t>
      </w: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I will bring the children to the gate beside the office when the club finishes</w:t>
      </w:r>
      <w:r w:rsidR="00FD6F1F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,</w:t>
      </w: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to be handed over to parents. </w:t>
      </w:r>
      <w:r w:rsidR="000D0501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Those in year 5 and 6 may make their own way home with parental permission. </w:t>
      </w: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Parents are not permitted to wait on the school grounds or enter the</w:t>
      </w:r>
      <w:r w:rsidR="00CE621A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</w:t>
      </w: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classroom where the club is taking place</w:t>
      </w:r>
      <w:r w:rsidR="00BC19F1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.</w:t>
      </w:r>
    </w:p>
    <w:p w14:paraId="333DF419" w14:textId="071399D1" w:rsidR="004051E7" w:rsidRPr="00D439D9" w:rsidRDefault="006B705B" w:rsidP="0080418E">
      <w:pPr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</w:pP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Payment must be made in advance</w:t>
      </w:r>
      <w:r w:rsidR="00170804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</w:t>
      </w:r>
      <w:r w:rsidR="004051E7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for the full amount</w:t>
      </w:r>
      <w:r w:rsidR="0097017F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(</w:t>
      </w:r>
      <w:r w:rsidR="00232035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nine</w:t>
      </w:r>
      <w:r w:rsidR="0097017F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weeks)</w:t>
      </w:r>
      <w:r w:rsidR="004051E7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.</w:t>
      </w:r>
      <w:r w:rsidR="00170804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Please </w:t>
      </w:r>
      <w:r w:rsidR="00477F05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pay </w:t>
      </w:r>
      <w:r w:rsidR="00477F05" w:rsidRPr="00D439D9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£</w:t>
      </w:r>
      <w:r w:rsidR="00102450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67.50</w:t>
      </w:r>
      <w:r w:rsidR="00477F05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by BACS to</w:t>
      </w:r>
      <w:r w:rsidR="004051E7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: </w:t>
      </w:r>
    </w:p>
    <w:p w14:paraId="6F6376EE" w14:textId="6ACA3307" w:rsidR="0066688F" w:rsidRPr="00D439D9" w:rsidRDefault="004051E7" w:rsidP="0080418E">
      <w:pPr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Emma Dykes</w:t>
      </w:r>
    </w:p>
    <w:p w14:paraId="315E04C1" w14:textId="02E077F5" w:rsidR="004051E7" w:rsidRPr="00D439D9" w:rsidRDefault="004051E7" w:rsidP="0080418E">
      <w:pPr>
        <w:rPr>
          <w:rFonts w:ascii="Calibri Light" w:eastAsia="Berlin Sans FB" w:hAnsi="Calibri Light" w:cs="Calibri Light"/>
          <w:lang w:val="en-GB"/>
        </w:rPr>
      </w:pPr>
      <w:r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HSBC Sort Code </w:t>
      </w:r>
      <w:r w:rsidR="00FB49A8" w:rsidRPr="00D439D9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40-18-</w:t>
      </w:r>
      <w:proofErr w:type="gramStart"/>
      <w:r w:rsidR="00FB49A8" w:rsidRPr="00D439D9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04</w:t>
      </w:r>
      <w:r w:rsidR="00FB49A8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</w:t>
      </w:r>
      <w:r w:rsidR="002D71ED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</w:t>
      </w:r>
      <w:r w:rsidR="00FB49A8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>Account</w:t>
      </w:r>
      <w:proofErr w:type="gramEnd"/>
      <w:r w:rsidR="00FB49A8" w:rsidRPr="00D439D9">
        <w:rPr>
          <w:rFonts w:ascii="Calibri Light" w:eastAsia="Berlin Sans FB" w:hAnsi="Calibri Light" w:cs="Calibri Light"/>
          <w:color w:val="222222"/>
          <w:u w:color="222222"/>
          <w:shd w:val="clear" w:color="auto" w:fill="FFFFFF"/>
          <w:lang w:val="en-GB"/>
        </w:rPr>
        <w:t xml:space="preserve"> no. </w:t>
      </w:r>
      <w:r w:rsidR="00FB49A8" w:rsidRPr="00D439D9">
        <w:rPr>
          <w:rFonts w:ascii="Calibri Light" w:eastAsia="Berlin Sans FB" w:hAnsi="Calibri Light" w:cs="Calibri Light"/>
          <w:b/>
          <w:bCs/>
          <w:color w:val="222222"/>
          <w:u w:color="222222"/>
          <w:shd w:val="clear" w:color="auto" w:fill="FFFFFF"/>
          <w:lang w:val="en-GB"/>
        </w:rPr>
        <w:t>21548670</w:t>
      </w:r>
    </w:p>
    <w:p w14:paraId="55D676D4" w14:textId="77777777" w:rsidR="0066688F" w:rsidRPr="00D439D9" w:rsidRDefault="0066688F">
      <w:pPr>
        <w:rPr>
          <w:rFonts w:ascii="Calibri Light" w:eastAsia="Berlin Sans FB" w:hAnsi="Calibri Light" w:cs="Calibri Light"/>
          <w:lang w:val="en-GB"/>
        </w:rPr>
      </w:pPr>
    </w:p>
    <w:p w14:paraId="50A41E88" w14:textId="385F0B03" w:rsidR="004631B9" w:rsidRPr="00D439D9" w:rsidRDefault="00F7799B" w:rsidP="0080418E">
      <w:p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>To book places</w:t>
      </w:r>
      <w:r w:rsidR="00016EA5" w:rsidRPr="00D439D9">
        <w:rPr>
          <w:rFonts w:ascii="Calibri Light" w:eastAsia="Berlin Sans FB" w:hAnsi="Calibri Light" w:cs="Calibri Light"/>
          <w:b/>
          <w:bCs/>
          <w:lang w:val="en-GB"/>
        </w:rPr>
        <w:t>,</w:t>
      </w: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 please contact </w:t>
      </w:r>
      <w:r w:rsidR="0080418E" w:rsidRPr="00D439D9">
        <w:rPr>
          <w:rFonts w:ascii="Calibri Light" w:eastAsia="Berlin Sans FB" w:hAnsi="Calibri Light" w:cs="Calibri Light"/>
          <w:b/>
          <w:bCs/>
          <w:lang w:val="en-GB"/>
        </w:rPr>
        <w:t>Emma</w:t>
      </w: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 directly at </w:t>
      </w:r>
      <w:r w:rsidR="005842B5" w:rsidRPr="00D439D9">
        <w:rPr>
          <w:rFonts w:ascii="Calibri Light" w:eastAsia="Berlin Sans FB" w:hAnsi="Calibri Light" w:cs="Calibri Light"/>
          <w:sz w:val="28"/>
          <w:szCs w:val="28"/>
          <w:lang w:val="en-GB"/>
        </w:rPr>
        <w:t>emdash_ed@outlook</w:t>
      </w:r>
      <w:r w:rsidR="008C5753" w:rsidRPr="00D439D9">
        <w:rPr>
          <w:rFonts w:ascii="Calibri Light" w:eastAsia="Berlin Sans FB" w:hAnsi="Calibri Light" w:cs="Calibri Light"/>
          <w:sz w:val="28"/>
          <w:szCs w:val="28"/>
          <w:lang w:val="en-GB"/>
        </w:rPr>
        <w:t>.com</w:t>
      </w:r>
      <w:r w:rsidR="008C5753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  <w:r w:rsidR="00A639ED" w:rsidRPr="00D439D9">
        <w:rPr>
          <w:rFonts w:ascii="Calibri Light" w:eastAsia="Berlin Sans FB" w:hAnsi="Calibri Light" w:cs="Calibri Light"/>
          <w:b/>
          <w:bCs/>
          <w:lang w:val="en-GB"/>
        </w:rPr>
        <w:t>and include the following</w:t>
      </w: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: </w:t>
      </w:r>
    </w:p>
    <w:p w14:paraId="672294B9" w14:textId="77777777" w:rsidR="008E51D0" w:rsidRPr="00D439D9" w:rsidRDefault="008E51D0" w:rsidP="0080418E">
      <w:pPr>
        <w:rPr>
          <w:rFonts w:ascii="Calibri Light" w:eastAsia="Berlin Sans FB" w:hAnsi="Calibri Light" w:cs="Calibri Light"/>
          <w:b/>
          <w:bCs/>
          <w:lang w:val="en-GB"/>
        </w:rPr>
      </w:pPr>
    </w:p>
    <w:p w14:paraId="411D48DF" w14:textId="77777777" w:rsidR="004631B9" w:rsidRPr="00D439D9" w:rsidRDefault="00F7799B" w:rsidP="00E26844">
      <w:pPr>
        <w:pStyle w:val="ListParagraph"/>
        <w:numPr>
          <w:ilvl w:val="0"/>
          <w:numId w:val="1"/>
        </w:num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name of child and class, </w:t>
      </w:r>
    </w:p>
    <w:p w14:paraId="03A7339B" w14:textId="20ED356A" w:rsidR="004631B9" w:rsidRPr="00D439D9" w:rsidRDefault="00F7799B" w:rsidP="00E26844">
      <w:pPr>
        <w:pStyle w:val="ListParagraph"/>
        <w:numPr>
          <w:ilvl w:val="0"/>
          <w:numId w:val="1"/>
        </w:num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whether they will be picked up or </w:t>
      </w:r>
      <w:r w:rsidR="0008040E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will </w:t>
      </w:r>
      <w:r w:rsidRPr="00D439D9">
        <w:rPr>
          <w:rFonts w:ascii="Calibri Light" w:eastAsia="Berlin Sans FB" w:hAnsi="Calibri Light" w:cs="Calibri Light"/>
          <w:b/>
          <w:bCs/>
          <w:lang w:val="en-GB"/>
        </w:rPr>
        <w:t xml:space="preserve">make their own way home </w:t>
      </w:r>
      <w:r w:rsidR="00D54DA4">
        <w:rPr>
          <w:rFonts w:ascii="Calibri Light" w:eastAsia="Berlin Sans FB" w:hAnsi="Calibri Light" w:cs="Calibri Light"/>
          <w:b/>
          <w:bCs/>
          <w:lang w:val="en-GB"/>
        </w:rPr>
        <w:t>(year 5/6 only)</w:t>
      </w:r>
    </w:p>
    <w:p w14:paraId="11E57106" w14:textId="5526BAA6" w:rsidR="006633AE" w:rsidRPr="00D439D9" w:rsidRDefault="00F7799B" w:rsidP="00E26844">
      <w:pPr>
        <w:pStyle w:val="ListParagraph"/>
        <w:numPr>
          <w:ilvl w:val="0"/>
          <w:numId w:val="1"/>
        </w:num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>two emergency contact n</w:t>
      </w:r>
      <w:r w:rsidR="00E26844" w:rsidRPr="00D439D9">
        <w:rPr>
          <w:rFonts w:ascii="Calibri Light" w:eastAsia="Berlin Sans FB" w:hAnsi="Calibri Light" w:cs="Calibri Light"/>
          <w:b/>
          <w:bCs/>
          <w:lang w:val="en-GB"/>
        </w:rPr>
        <w:t>umbers</w:t>
      </w:r>
    </w:p>
    <w:p w14:paraId="3D9BDF18" w14:textId="45CBED7E" w:rsidR="00F53F64" w:rsidRPr="00D439D9" w:rsidRDefault="004631B9" w:rsidP="00E26844">
      <w:pPr>
        <w:pStyle w:val="ListParagraph"/>
        <w:numPr>
          <w:ilvl w:val="0"/>
          <w:numId w:val="1"/>
        </w:numPr>
        <w:rPr>
          <w:rFonts w:ascii="Calibri Light" w:eastAsia="Berlin Sans FB" w:hAnsi="Calibri Light" w:cs="Calibri Light"/>
          <w:b/>
          <w:bCs/>
          <w:lang w:val="en-GB"/>
        </w:rPr>
      </w:pPr>
      <w:r w:rsidRPr="00D439D9">
        <w:rPr>
          <w:rFonts w:ascii="Calibri Light" w:eastAsia="Berlin Sans FB" w:hAnsi="Calibri Light" w:cs="Calibri Light"/>
          <w:b/>
          <w:bCs/>
          <w:lang w:val="en-GB"/>
        </w:rPr>
        <w:t>A</w:t>
      </w:r>
      <w:r w:rsidR="006633AE" w:rsidRPr="00D439D9">
        <w:rPr>
          <w:rFonts w:ascii="Calibri Light" w:eastAsia="Berlin Sans FB" w:hAnsi="Calibri Light" w:cs="Calibri Light"/>
          <w:b/>
          <w:bCs/>
          <w:lang w:val="en-GB"/>
        </w:rPr>
        <w:t>ny medical conditions</w:t>
      </w:r>
      <w:r w:rsidR="00E51D64" w:rsidRPr="00D439D9">
        <w:rPr>
          <w:rFonts w:ascii="Calibri Light" w:eastAsia="Berlin Sans FB" w:hAnsi="Calibri Light" w:cs="Calibri Light"/>
          <w:b/>
          <w:bCs/>
          <w:lang w:val="en-GB"/>
        </w:rPr>
        <w:t>, accessibility requirements, or special needs</w:t>
      </w:r>
    </w:p>
    <w:p w14:paraId="6E443F4B" w14:textId="1E2C4C37" w:rsidR="008E51D0" w:rsidRPr="00D439D9" w:rsidRDefault="008E51D0" w:rsidP="008E51D0">
      <w:pPr>
        <w:ind w:left="360"/>
        <w:rPr>
          <w:rFonts w:ascii="Calibri Light" w:eastAsia="Berlin Sans FB" w:hAnsi="Calibri Light" w:cs="Calibri Light"/>
          <w:b/>
          <w:bCs/>
          <w:lang w:val="en-GB"/>
        </w:rPr>
      </w:pPr>
    </w:p>
    <w:p w14:paraId="481D3036" w14:textId="002DAE57" w:rsidR="00A665F4" w:rsidRPr="00D439D9" w:rsidRDefault="007C79F3" w:rsidP="0080418E">
      <w:pPr>
        <w:rPr>
          <w:rFonts w:ascii="Calibri Light" w:hAnsi="Calibri Light" w:cs="Calibri Light"/>
          <w:sz w:val="28"/>
          <w:szCs w:val="28"/>
          <w:lang w:val="en-GB"/>
        </w:rPr>
      </w:pPr>
      <w:r w:rsidRPr="00D439D9">
        <w:rPr>
          <w:rFonts w:ascii="Calibri Light" w:hAnsi="Calibri Light" w:cs="Calibri Light"/>
          <w:noProof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91033B2" wp14:editId="5B8D0193">
            <wp:simplePos x="0" y="0"/>
            <wp:positionH relativeFrom="margin">
              <wp:posOffset>2403475</wp:posOffset>
            </wp:positionH>
            <wp:positionV relativeFrom="paragraph">
              <wp:posOffset>533100</wp:posOffset>
            </wp:positionV>
            <wp:extent cx="1237978" cy="1143635"/>
            <wp:effectExtent l="0" t="0" r="635" b="0"/>
            <wp:wrapNone/>
            <wp:docPr id="6" name="Picture 6" descr="A picture containing text, transport, cran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transport, crane, devi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78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9D9">
        <w:rPr>
          <w:rFonts w:ascii="Calibri Light" w:hAnsi="Calibri Light" w:cs="Calibri Light"/>
          <w:noProof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D677250" wp14:editId="5931A8F8">
            <wp:simplePos x="0" y="0"/>
            <wp:positionH relativeFrom="column">
              <wp:posOffset>3625850</wp:posOffset>
            </wp:positionH>
            <wp:positionV relativeFrom="paragraph">
              <wp:posOffset>532824</wp:posOffset>
            </wp:positionV>
            <wp:extent cx="2491234" cy="1143635"/>
            <wp:effectExtent l="0" t="0" r="4445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34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9D9" w:rsidRPr="00D439D9">
        <w:rPr>
          <w:rFonts w:ascii="Calibri Light" w:hAnsi="Calibri Light" w:cs="Calibri Light"/>
          <w:noProof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7216" behindDoc="0" locked="0" layoutInCell="1" allowOverlap="1" wp14:anchorId="58223863" wp14:editId="1131D026">
            <wp:simplePos x="0" y="0"/>
            <wp:positionH relativeFrom="margin">
              <wp:posOffset>44450</wp:posOffset>
            </wp:positionH>
            <wp:positionV relativeFrom="paragraph">
              <wp:posOffset>527685</wp:posOffset>
            </wp:positionV>
            <wp:extent cx="2368550" cy="1143635"/>
            <wp:effectExtent l="0" t="0" r="0" b="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8E" w:rsidRPr="00D439D9">
        <w:rPr>
          <w:rFonts w:ascii="Calibri Light" w:eastAsia="Berlin Sans FB" w:hAnsi="Calibri Light" w:cs="Calibri Light"/>
          <w:b/>
          <w:bCs/>
          <w:lang w:val="en-GB"/>
        </w:rPr>
        <w:t>Emma will contact you to confirm the place by return email</w:t>
      </w:r>
      <w:r w:rsidR="005B249C" w:rsidRPr="00D439D9">
        <w:rPr>
          <w:rFonts w:ascii="Calibri Light" w:eastAsia="Berlin Sans FB" w:hAnsi="Calibri Light" w:cs="Calibri Light"/>
          <w:b/>
          <w:bCs/>
          <w:lang w:val="en-GB"/>
        </w:rPr>
        <w:t>. All information is held in accordance with UK GDPR legislation.</w:t>
      </w:r>
      <w:r w:rsidR="002D71ED" w:rsidRPr="00D439D9"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  <w:r>
        <w:rPr>
          <w:rFonts w:ascii="Calibri Light" w:eastAsia="Berlin Sans FB" w:hAnsi="Calibri Light" w:cs="Calibri Light"/>
          <w:b/>
          <w:bCs/>
          <w:lang w:val="en-GB"/>
        </w:rPr>
        <w:t>Find me at</w:t>
      </w:r>
      <w:r w:rsidR="004821AF">
        <w:rPr>
          <w:rFonts w:ascii="Calibri Light" w:eastAsia="Berlin Sans FB" w:hAnsi="Calibri Light" w:cs="Calibri Light"/>
          <w:b/>
          <w:bCs/>
          <w:lang w:val="en-GB"/>
        </w:rPr>
        <w:t>:</w:t>
      </w:r>
      <w:r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  <w:hyperlink r:id="rId11" w:history="1">
        <w:r w:rsidR="004821AF" w:rsidRPr="00335E2E">
          <w:rPr>
            <w:rStyle w:val="Hyperlink"/>
            <w:rFonts w:ascii="Calibri Light" w:eastAsia="Berlin Sans FB" w:hAnsi="Calibri Light" w:cs="Calibri Light"/>
            <w:b/>
            <w:bCs/>
            <w:lang w:val="en-GB"/>
          </w:rPr>
          <w:t>https://www.emmareadauthor.com/</w:t>
        </w:r>
      </w:hyperlink>
      <w:r w:rsidR="004821AF">
        <w:rPr>
          <w:rFonts w:ascii="Calibri Light" w:eastAsia="Berlin Sans FB" w:hAnsi="Calibri Light" w:cs="Calibri Light"/>
          <w:b/>
          <w:bCs/>
          <w:lang w:val="en-GB"/>
        </w:rPr>
        <w:t xml:space="preserve"> </w:t>
      </w:r>
    </w:p>
    <w:sectPr w:rsidR="00A665F4" w:rsidRPr="00D439D9">
      <w:headerReference w:type="default" r:id="rId12"/>
      <w:pgSz w:w="11900" w:h="16840"/>
      <w:pgMar w:top="360" w:right="720" w:bottom="899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3C7B" w14:textId="77777777" w:rsidR="00E63376" w:rsidRDefault="00E63376">
      <w:r>
        <w:separator/>
      </w:r>
    </w:p>
  </w:endnote>
  <w:endnote w:type="continuationSeparator" w:id="0">
    <w:p w14:paraId="373E33B8" w14:textId="77777777" w:rsidR="00E63376" w:rsidRDefault="00E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E48F" w14:textId="77777777" w:rsidR="00E63376" w:rsidRDefault="00E63376">
      <w:r>
        <w:separator/>
      </w:r>
    </w:p>
  </w:footnote>
  <w:footnote w:type="continuationSeparator" w:id="0">
    <w:p w14:paraId="7AAF4DBD" w14:textId="77777777" w:rsidR="00E63376" w:rsidRDefault="00E6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E28" w14:textId="462486D2" w:rsidR="0066688F" w:rsidRDefault="006668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50BA3"/>
    <w:multiLevelType w:val="hybridMultilevel"/>
    <w:tmpl w:val="2B66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8F"/>
    <w:rsid w:val="00016EA5"/>
    <w:rsid w:val="00026585"/>
    <w:rsid w:val="00060525"/>
    <w:rsid w:val="0006730B"/>
    <w:rsid w:val="00070A5F"/>
    <w:rsid w:val="0008040E"/>
    <w:rsid w:val="000C5617"/>
    <w:rsid w:val="000D0501"/>
    <w:rsid w:val="00102450"/>
    <w:rsid w:val="00105129"/>
    <w:rsid w:val="00146340"/>
    <w:rsid w:val="00170804"/>
    <w:rsid w:val="001D6FC2"/>
    <w:rsid w:val="00232035"/>
    <w:rsid w:val="0024229F"/>
    <w:rsid w:val="00246590"/>
    <w:rsid w:val="00255A1D"/>
    <w:rsid w:val="002A37A1"/>
    <w:rsid w:val="002B3197"/>
    <w:rsid w:val="002B7B60"/>
    <w:rsid w:val="002C6E5D"/>
    <w:rsid w:val="002D5A07"/>
    <w:rsid w:val="002D71ED"/>
    <w:rsid w:val="002E30FE"/>
    <w:rsid w:val="003A14F3"/>
    <w:rsid w:val="003E5252"/>
    <w:rsid w:val="00404D49"/>
    <w:rsid w:val="004051E7"/>
    <w:rsid w:val="004631B9"/>
    <w:rsid w:val="00477F05"/>
    <w:rsid w:val="004821AF"/>
    <w:rsid w:val="004B6DA4"/>
    <w:rsid w:val="005038FD"/>
    <w:rsid w:val="00534B4D"/>
    <w:rsid w:val="005842B5"/>
    <w:rsid w:val="005B249C"/>
    <w:rsid w:val="00634614"/>
    <w:rsid w:val="006633AE"/>
    <w:rsid w:val="0066688F"/>
    <w:rsid w:val="0067233C"/>
    <w:rsid w:val="00683235"/>
    <w:rsid w:val="006B705B"/>
    <w:rsid w:val="00724516"/>
    <w:rsid w:val="007269F2"/>
    <w:rsid w:val="007C79F3"/>
    <w:rsid w:val="0080418E"/>
    <w:rsid w:val="008201D4"/>
    <w:rsid w:val="008308CA"/>
    <w:rsid w:val="00850CA0"/>
    <w:rsid w:val="00893A9D"/>
    <w:rsid w:val="008C5753"/>
    <w:rsid w:val="008E51D0"/>
    <w:rsid w:val="00921BE6"/>
    <w:rsid w:val="009256B7"/>
    <w:rsid w:val="00936E86"/>
    <w:rsid w:val="0097017F"/>
    <w:rsid w:val="009968D8"/>
    <w:rsid w:val="009B6FD6"/>
    <w:rsid w:val="00A26266"/>
    <w:rsid w:val="00A370BA"/>
    <w:rsid w:val="00A639ED"/>
    <w:rsid w:val="00A665F4"/>
    <w:rsid w:val="00AA422A"/>
    <w:rsid w:val="00AB3BC6"/>
    <w:rsid w:val="00B41C30"/>
    <w:rsid w:val="00B615D3"/>
    <w:rsid w:val="00B63CAE"/>
    <w:rsid w:val="00B659F3"/>
    <w:rsid w:val="00B73902"/>
    <w:rsid w:val="00BC19F1"/>
    <w:rsid w:val="00C1591F"/>
    <w:rsid w:val="00C41187"/>
    <w:rsid w:val="00C61F4F"/>
    <w:rsid w:val="00C643F9"/>
    <w:rsid w:val="00CC5198"/>
    <w:rsid w:val="00CE621A"/>
    <w:rsid w:val="00CE7D1A"/>
    <w:rsid w:val="00CF073F"/>
    <w:rsid w:val="00CF7D5F"/>
    <w:rsid w:val="00D25651"/>
    <w:rsid w:val="00D374F6"/>
    <w:rsid w:val="00D439D9"/>
    <w:rsid w:val="00D47835"/>
    <w:rsid w:val="00D54DA4"/>
    <w:rsid w:val="00D82B2B"/>
    <w:rsid w:val="00D852AA"/>
    <w:rsid w:val="00D93544"/>
    <w:rsid w:val="00DB5B20"/>
    <w:rsid w:val="00DC4808"/>
    <w:rsid w:val="00DE466C"/>
    <w:rsid w:val="00E12E77"/>
    <w:rsid w:val="00E26844"/>
    <w:rsid w:val="00E460B5"/>
    <w:rsid w:val="00E51D64"/>
    <w:rsid w:val="00E53BF1"/>
    <w:rsid w:val="00E63376"/>
    <w:rsid w:val="00E85075"/>
    <w:rsid w:val="00E87B33"/>
    <w:rsid w:val="00E97866"/>
    <w:rsid w:val="00F061E0"/>
    <w:rsid w:val="00F33DAE"/>
    <w:rsid w:val="00F36C68"/>
    <w:rsid w:val="00F4324C"/>
    <w:rsid w:val="00F53F64"/>
    <w:rsid w:val="00F54738"/>
    <w:rsid w:val="00F61036"/>
    <w:rsid w:val="00F63C9A"/>
    <w:rsid w:val="00F7799B"/>
    <w:rsid w:val="00FB49A8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62B98"/>
  <w15:docId w15:val="{8E6F4A39-6E9D-421B-9CBF-659A2EA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63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9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F63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C9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66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mareadauthor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Dykes</dc:creator>
  <cp:lastModifiedBy>Cherry Hill</cp:lastModifiedBy>
  <cp:revision>2</cp:revision>
  <dcterms:created xsi:type="dcterms:W3CDTF">2023-03-28T08:57:00Z</dcterms:created>
  <dcterms:modified xsi:type="dcterms:W3CDTF">2023-03-28T08:57:00Z</dcterms:modified>
</cp:coreProperties>
</file>