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8EEA" w14:textId="77777777" w:rsidR="001C3489" w:rsidRPr="00E8525C" w:rsidRDefault="001C3489" w:rsidP="001C348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color w:val="000000"/>
          <w:sz w:val="32"/>
          <w:szCs w:val="32"/>
          <w:u w:val="single"/>
        </w:rPr>
      </w:pPr>
      <w:r w:rsidRPr="00E8525C">
        <w:rPr>
          <w:rFonts w:ascii="Arial" w:hAnsi="Arial" w:cs="Arial"/>
          <w:color w:val="000000"/>
          <w:sz w:val="32"/>
          <w:szCs w:val="32"/>
          <w:u w:val="single"/>
        </w:rPr>
        <w:t>Parkfield School</w:t>
      </w:r>
    </w:p>
    <w:p w14:paraId="147150E5" w14:textId="77777777" w:rsidR="001C3489" w:rsidRDefault="003D6770" w:rsidP="001C348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w:pict w14:anchorId="4680B34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1pt;margin-top:4.35pt;width:206.4pt;height:123pt;z-index:251659264">
            <v:textbox>
              <w:txbxContent>
                <w:p w14:paraId="4079C50C" w14:textId="77777777" w:rsidR="001C3489" w:rsidRDefault="001C3489" w:rsidP="001C3489"/>
                <w:p w14:paraId="1A89407E" w14:textId="77777777" w:rsidR="001C3489" w:rsidRPr="00E8525C" w:rsidRDefault="001C3489" w:rsidP="001C3489">
                  <w:pPr>
                    <w:spacing w:after="0"/>
                    <w:rPr>
                      <w:sz w:val="48"/>
                      <w:szCs w:val="48"/>
                    </w:rPr>
                  </w:pPr>
                  <w:r w:rsidRPr="00E8525C">
                    <w:rPr>
                      <w:sz w:val="48"/>
                      <w:szCs w:val="48"/>
                    </w:rPr>
                    <w:t>Marks</w:t>
                  </w:r>
                  <w:r>
                    <w:rPr>
                      <w:sz w:val="48"/>
                      <w:szCs w:val="48"/>
                    </w:rPr>
                    <w:t xml:space="preserve">  </w:t>
                  </w:r>
                  <w:r w:rsidRPr="00E8525C">
                    <w:rPr>
                      <w:sz w:val="48"/>
                      <w:szCs w:val="48"/>
                    </w:rPr>
                    <w:t xml:space="preserve"> </w:t>
                  </w:r>
                  <w:r>
                    <w:rPr>
                      <w:sz w:val="48"/>
                      <w:szCs w:val="48"/>
                    </w:rPr>
                    <w:t xml:space="preserve"> </w:t>
                  </w:r>
                  <w:r w:rsidRPr="00E8525C">
                    <w:rPr>
                      <w:sz w:val="48"/>
                      <w:szCs w:val="48"/>
                    </w:rPr>
                    <w:t>_____</w:t>
                  </w:r>
                </w:p>
                <w:p w14:paraId="1E7BE12A" w14:textId="77777777" w:rsidR="001C3489" w:rsidRPr="00E8525C" w:rsidRDefault="001C3489" w:rsidP="001C3489">
                  <w:pPr>
                    <w:spacing w:after="0"/>
                    <w:rPr>
                      <w:sz w:val="48"/>
                      <w:szCs w:val="48"/>
                    </w:rPr>
                  </w:pPr>
                  <w:r w:rsidRPr="00E8525C">
                    <w:rPr>
                      <w:sz w:val="48"/>
                      <w:szCs w:val="48"/>
                    </w:rPr>
                    <w:t xml:space="preserve">       </w:t>
                  </w:r>
                  <w:r>
                    <w:rPr>
                      <w:sz w:val="48"/>
                      <w:szCs w:val="48"/>
                    </w:rPr>
                    <w:t xml:space="preserve">   4</w:t>
                  </w:r>
                  <w:r w:rsidRPr="00E8525C">
                    <w:rPr>
                      <w:sz w:val="48"/>
                      <w:szCs w:val="48"/>
                    </w:rPr>
                    <w:t>6</w:t>
                  </w:r>
                </w:p>
                <w:p w14:paraId="1179D55D" w14:textId="77777777" w:rsidR="001C3489" w:rsidRDefault="001C3489" w:rsidP="001C3489">
                  <w:r>
                    <w:t xml:space="preserve">         </w:t>
                  </w:r>
                </w:p>
                <w:p w14:paraId="09FB00BE" w14:textId="77777777" w:rsidR="001C3489" w:rsidRDefault="001C3489" w:rsidP="001C3489"/>
              </w:txbxContent>
            </v:textbox>
          </v:shape>
        </w:pict>
      </w:r>
      <w:r w:rsidR="001C3489" w:rsidRPr="00E8525C">
        <w:rPr>
          <w:rFonts w:ascii="Arial" w:hAnsi="Arial" w:cs="Arial"/>
          <w:color w:val="000000"/>
          <w:sz w:val="32"/>
          <w:szCs w:val="32"/>
        </w:rPr>
        <w:t xml:space="preserve">Year </w:t>
      </w:r>
      <w:r w:rsidR="001C3489">
        <w:rPr>
          <w:rFonts w:ascii="Arial" w:hAnsi="Arial" w:cs="Arial"/>
          <w:color w:val="000000"/>
          <w:sz w:val="32"/>
          <w:szCs w:val="32"/>
        </w:rPr>
        <w:t>9</w:t>
      </w:r>
      <w:r w:rsidR="001C3489" w:rsidRPr="00E8525C">
        <w:rPr>
          <w:rFonts w:ascii="Arial" w:hAnsi="Arial" w:cs="Arial"/>
          <w:color w:val="000000"/>
          <w:sz w:val="32"/>
          <w:szCs w:val="32"/>
        </w:rPr>
        <w:t xml:space="preserve"> assessment 1</w:t>
      </w:r>
    </w:p>
    <w:p w14:paraId="5A392946" w14:textId="77777777" w:rsidR="001C3489" w:rsidRPr="00E8525C" w:rsidRDefault="001C3489" w:rsidP="001C348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50 minutes</w:t>
      </w:r>
    </w:p>
    <w:p w14:paraId="5DF14098" w14:textId="77777777" w:rsidR="001C3489" w:rsidRPr="00E8525C" w:rsidRDefault="001C3489" w:rsidP="001C348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40"/>
          <w:szCs w:val="40"/>
        </w:rPr>
      </w:pPr>
      <w:r w:rsidRPr="00E8525C">
        <w:rPr>
          <w:rFonts w:ascii="Arial" w:hAnsi="Arial" w:cs="Arial"/>
          <w:b/>
          <w:bCs/>
          <w:color w:val="000000"/>
          <w:sz w:val="40"/>
          <w:szCs w:val="40"/>
        </w:rPr>
        <w:t xml:space="preserve">NON </w:t>
      </w:r>
      <w:r>
        <w:rPr>
          <w:rFonts w:ascii="Arial" w:hAnsi="Arial" w:cs="Arial"/>
          <w:b/>
          <w:bCs/>
          <w:color w:val="000000"/>
          <w:sz w:val="40"/>
          <w:szCs w:val="40"/>
        </w:rPr>
        <w:t>–</w:t>
      </w:r>
      <w:r w:rsidRPr="00E8525C">
        <w:rPr>
          <w:rFonts w:ascii="Arial" w:hAnsi="Arial" w:cs="Arial"/>
          <w:b/>
          <w:bCs/>
          <w:color w:val="000000"/>
          <w:sz w:val="40"/>
          <w:szCs w:val="40"/>
        </w:rPr>
        <w:t xml:space="preserve"> CALCULATOR</w:t>
      </w:r>
    </w:p>
    <w:p w14:paraId="0B47F54B" w14:textId="77777777" w:rsidR="00C97BE6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6299EB34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How many minutes are there in </w:t>
      </w:r>
      <w:r>
        <w:rPr>
          <w:rFonts w:ascii="Arial" w:hAnsi="Arial" w:cs="Arial"/>
        </w:rPr>
        <w:pict w14:anchorId="526A1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15pt;height:24.15pt">
            <v:imagedata r:id="rId9" o:title=""/>
          </v:shape>
        </w:pict>
      </w:r>
      <w:r>
        <w:rPr>
          <w:rFonts w:ascii="Arial" w:hAnsi="Arial" w:cs="Arial"/>
        </w:rPr>
        <w:t xml:space="preserve"> hours?</w:t>
      </w:r>
    </w:p>
    <w:p w14:paraId="45E10321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6441EFA3" w14:textId="77777777" w:rsidR="00C97BE6" w:rsidRDefault="00C97BE6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180.5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210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330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350</w:t>
      </w:r>
    </w:p>
    <w:p w14:paraId="50933A92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3B3AE4A2" w14:textId="77777777" w:rsidR="00C97BE6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5D61DC6A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Solve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− 3 = 14</w:t>
      </w:r>
    </w:p>
    <w:p w14:paraId="0E51A5E1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D555445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D8EC95B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_________________________________________</w:t>
      </w:r>
    </w:p>
    <w:p w14:paraId="69CFB6A5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609ECB41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Solve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5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45</w:t>
      </w:r>
    </w:p>
    <w:p w14:paraId="46E86B5B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D6B6DBB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D5D7972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_________________________________________</w:t>
      </w:r>
    </w:p>
    <w:p w14:paraId="0608F471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2096476E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Solve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8 + </w:t>
      </w:r>
      <w:r>
        <w:rPr>
          <w:rFonts w:ascii="Times New Roman" w:hAnsi="Times New Roman"/>
          <w:i/>
          <w:iCs/>
          <w:sz w:val="26"/>
          <w:szCs w:val="26"/>
        </w:rPr>
        <w:t>w</w:t>
      </w:r>
      <w:r>
        <w:rPr>
          <w:rFonts w:ascii="Arial" w:hAnsi="Arial" w:cs="Arial"/>
        </w:rPr>
        <w:t xml:space="preserve"> = 6</w:t>
      </w:r>
    </w:p>
    <w:p w14:paraId="403EF92A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AE98E8F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D0ED6AB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w</w:t>
      </w:r>
      <w:r>
        <w:rPr>
          <w:rFonts w:ascii="Arial" w:hAnsi="Arial" w:cs="Arial"/>
        </w:rPr>
        <w:t xml:space="preserve"> = _________________________________________</w:t>
      </w:r>
    </w:p>
    <w:p w14:paraId="3D4E4C57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7FD386EF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70EC7D27" w14:textId="77777777" w:rsidR="00C97BE6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14:paraId="3B8A2499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How many edges are there on a square-based pyramid?</w:t>
      </w:r>
    </w:p>
    <w:p w14:paraId="3DAADCEC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5EEA0D51" w14:textId="77777777" w:rsidR="00C97BE6" w:rsidRDefault="00C97BE6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12</w:t>
      </w:r>
    </w:p>
    <w:p w14:paraId="540DD67C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31EA28C4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How many faces of a triangular prism are triangles?</w:t>
      </w:r>
    </w:p>
    <w:p w14:paraId="7F2AB93F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2511A21F" w14:textId="77777777" w:rsidR="00C97BE6" w:rsidRDefault="00C97BE6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5</w:t>
      </w:r>
    </w:p>
    <w:p w14:paraId="30853908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01E9C379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14:paraId="7FFCAB15" w14:textId="77777777" w:rsidR="00C97BE6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1B3C3254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Complete the table to show equivalent fractions and percentages.</w:t>
      </w:r>
    </w:p>
    <w:p w14:paraId="6F638812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2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2142"/>
      </w:tblGrid>
      <w:tr w:rsidR="00C97BE6" w14:paraId="2C00A5A5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80649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Fraction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60027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Percentage</w:t>
            </w:r>
          </w:p>
        </w:tc>
      </w:tr>
      <w:tr w:rsidR="00C97BE6" w14:paraId="6CB8942E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F7DBD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pict w14:anchorId="4B0D2936">
                <v:shape id="_x0000_i1026" type="#_x0000_t75" style="width:8.3pt;height:24.15pt">
                  <v:imagedata r:id="rId10" o:title=""/>
                </v:shape>
              </w:pic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78A7C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C97BE6" w14:paraId="4735F0B3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9A073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2F2CB97">
                <v:shape id="_x0000_i1027" type="#_x0000_t75" style="width:13.3pt;height:24.15pt">
                  <v:imagedata r:id="rId11" o:title=""/>
                </v:shape>
              </w:pic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D1971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97BE6" w14:paraId="60EF6FD4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FD2D3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7D3A7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43%</w:t>
            </w:r>
          </w:p>
        </w:tc>
      </w:tr>
      <w:tr w:rsidR="00C97BE6" w14:paraId="12AB7111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200C4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7794AEE">
                <v:shape id="_x0000_i1028" type="#_x0000_t75" style="width:8.3pt;height:24.15pt">
                  <v:imagedata r:id="rId12" o:title=""/>
                </v:shape>
              </w:pic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4367E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561D653A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40C149EC" w14:textId="77777777" w:rsidR="00C97BE6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523DB322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 the value of     4(2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>)     when     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8   and   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− 3</w:t>
      </w:r>
    </w:p>
    <w:p w14:paraId="240DF55F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68B0511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E4E48EC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7C506736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14:paraId="33948EE2" w14:textId="77777777" w:rsidR="001C3489" w:rsidRDefault="001C348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53A4F23" w14:textId="77777777" w:rsidR="001C3489" w:rsidRDefault="001C348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8FAE628" w14:textId="77777777" w:rsidR="001C3489" w:rsidRDefault="001C348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C5C4A59" w14:textId="77777777" w:rsidR="001C3489" w:rsidRDefault="001C348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B9D0C8E" w14:textId="77777777" w:rsidR="001C3489" w:rsidRDefault="001C348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2F75D5A" w14:textId="77777777" w:rsidR="001C3489" w:rsidRDefault="001C348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6C547A0" w14:textId="77777777" w:rsidR="00C97BE6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Q6.</w:t>
      </w:r>
    </w:p>
    <w:p w14:paraId="29597767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Work out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9174 ÷ 11</w:t>
      </w:r>
    </w:p>
    <w:p w14:paraId="68467FAF" w14:textId="77777777" w:rsidR="00C97BE6" w:rsidRDefault="00C97BE6">
      <w:pPr>
        <w:widowControl w:val="0"/>
        <w:autoSpaceDE w:val="0"/>
        <w:autoSpaceDN w:val="0"/>
        <w:adjustRightInd w:val="0"/>
        <w:spacing w:before="216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739D5189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754DE35C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Work out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pict w14:anchorId="133C5598">
          <v:shape id="_x0000_i1029" type="#_x0000_t75" style="width:26.2pt;height:24.15pt">
            <v:imagedata r:id="rId13" o:title=""/>
          </v:shape>
        </w:pict>
      </w:r>
    </w:p>
    <w:p w14:paraId="48184485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Give your answer as a mixed number.</w:t>
      </w:r>
    </w:p>
    <w:p w14:paraId="66098525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645CCB0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ECA332A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E1980B6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36BB7A2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670A2E2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A259A8E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FA72D5A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0B83A187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14:paraId="53D864A0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5 marks)</w:t>
      </w:r>
    </w:p>
    <w:p w14:paraId="2F992AE3" w14:textId="77777777" w:rsidR="00C97BE6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220F1B5C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Simplify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</w:rPr>
        <w:t xml:space="preserve"> × 2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14:paraId="38996A8B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70993354" w14:textId="77777777" w:rsidR="00C97BE6" w:rsidRDefault="00C97BE6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sz w:val="20"/>
          <w:szCs w:val="20"/>
          <w:vertAlign w:val="superscript"/>
        </w:rPr>
        <w:t>8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8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15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4</w:t>
      </w:r>
      <w:r>
        <w:rPr>
          <w:rFonts w:ascii="Arial" w:hAnsi="Arial" w:cs="Arial"/>
          <w:sz w:val="20"/>
          <w:szCs w:val="20"/>
          <w:vertAlign w:val="superscript"/>
        </w:rPr>
        <w:t>15</w:t>
      </w:r>
    </w:p>
    <w:p w14:paraId="40531FBE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4FF58A2C" w14:textId="77777777" w:rsidR="001C3489" w:rsidRDefault="001C348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9C2A522" w14:textId="77777777" w:rsidR="001C3489" w:rsidRDefault="001C348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B45D973" w14:textId="77777777" w:rsidR="001C3489" w:rsidRDefault="001C348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1B3F14A" w14:textId="77777777" w:rsidR="001C3489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Q8.</w:t>
      </w:r>
    </w:p>
    <w:p w14:paraId="0F3C5590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 number is picked at random from the first four </w:t>
      </w:r>
      <w:r>
        <w:rPr>
          <w:rFonts w:ascii="Arial" w:hAnsi="Arial" w:cs="Arial"/>
          <w:b/>
          <w:bCs/>
        </w:rPr>
        <w:t>prime</w:t>
      </w:r>
      <w:r>
        <w:rPr>
          <w:rFonts w:ascii="Arial" w:hAnsi="Arial" w:cs="Arial"/>
        </w:rPr>
        <w:t xml:space="preserve"> numbers.</w:t>
      </w:r>
    </w:p>
    <w:p w14:paraId="18AB3933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 number is picked at random from the first four </w:t>
      </w:r>
      <w:r>
        <w:rPr>
          <w:rFonts w:ascii="Arial" w:hAnsi="Arial" w:cs="Arial"/>
          <w:b/>
          <w:bCs/>
        </w:rPr>
        <w:t>square</w:t>
      </w:r>
      <w:r>
        <w:rPr>
          <w:rFonts w:ascii="Arial" w:hAnsi="Arial" w:cs="Arial"/>
        </w:rPr>
        <w:t xml:space="preserve"> numbers.</w:t>
      </w:r>
    </w:p>
    <w:p w14:paraId="7BBE22BB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two numbers are added to get a score.</w:t>
      </w:r>
    </w:p>
    <w:p w14:paraId="48474B88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Complete the table.</w:t>
      </w:r>
    </w:p>
    <w:p w14:paraId="722973F3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"/>
        <w:gridCol w:w="612"/>
        <w:gridCol w:w="612"/>
        <w:gridCol w:w="612"/>
        <w:gridCol w:w="612"/>
        <w:gridCol w:w="612"/>
      </w:tblGrid>
      <w:tr w:rsidR="00C97BE6" w14:paraId="1966458B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21F6C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8C4CAC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Square numbers</w:t>
            </w:r>
          </w:p>
        </w:tc>
      </w:tr>
      <w:tr w:rsidR="00C97BE6" w14:paraId="00F8D2C3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69DEC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51198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660CA29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A386DD9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1DAE756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5E9AF59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97BE6" w14:paraId="4770127A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A25C1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Prime numbers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474FAE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8A119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92297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09A8E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5E6B2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97BE6" w14:paraId="17898F3B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1A006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E4C784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6FBC7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5DF8D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E1164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E1C1F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97BE6" w14:paraId="6846B4F5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8863B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5236F6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357AE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77FA8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93AE0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4A47B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97BE6" w14:paraId="351CAE51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916A2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B0639D1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4CF3A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EEF22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8F059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9700E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28581C30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14:paraId="573E3135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What is the probability that the score is a </w:t>
      </w:r>
      <w:r>
        <w:rPr>
          <w:rFonts w:ascii="Arial" w:hAnsi="Arial" w:cs="Arial"/>
          <w:b/>
          <w:bCs/>
        </w:rPr>
        <w:t>prime</w:t>
      </w:r>
      <w:r>
        <w:rPr>
          <w:rFonts w:ascii="Arial" w:hAnsi="Arial" w:cs="Arial"/>
        </w:rPr>
        <w:t xml:space="preserve"> number?</w:t>
      </w:r>
    </w:p>
    <w:p w14:paraId="07F29AF2" w14:textId="77777777" w:rsidR="00C97BE6" w:rsidRDefault="00C97BE6">
      <w:pPr>
        <w:widowControl w:val="0"/>
        <w:autoSpaceDE w:val="0"/>
        <w:autoSpaceDN w:val="0"/>
        <w:adjustRightInd w:val="0"/>
        <w:spacing w:before="72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012EDD7B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7DF3678F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5 marks)</w:t>
      </w:r>
    </w:p>
    <w:p w14:paraId="7DD8DBC6" w14:textId="77777777" w:rsidR="00C97BE6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14:paraId="037425DB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By rounding each number to the nearest 10,</w:t>
      </w:r>
    </w:p>
    <w:p w14:paraId="19DCFDD4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estimate the answer to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pict w14:anchorId="0CAC667D">
          <v:shape id="_x0000_i1030" type="#_x0000_t75" style="width:36.2pt;height:24.15pt">
            <v:imagedata r:id="rId14" o:title=""/>
          </v:shape>
        </w:pict>
      </w:r>
    </w:p>
    <w:p w14:paraId="4E027B7E" w14:textId="77777777" w:rsidR="00C97BE6" w:rsidRDefault="00C97BE6" w:rsidP="001C34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show your working.</w:t>
      </w:r>
    </w:p>
    <w:p w14:paraId="50486392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420A6DE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3AE496B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0043859C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14:paraId="39696F57" w14:textId="77777777" w:rsidR="00C97BE6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14:paraId="1CE122E4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4 + 3 × 5 − 1</w:t>
      </w:r>
    </w:p>
    <w:p w14:paraId="0404553B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35466817" w14:textId="77777777" w:rsidR="00C97BE6" w:rsidRDefault="00C97BE6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18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28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34</w:t>
      </w:r>
    </w:p>
    <w:p w14:paraId="691401E9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3F9A3364" w14:textId="77777777" w:rsidR="00C97BE6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Q11.</w:t>
      </w:r>
    </w:p>
    <w:p w14:paraId="19B264D0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Circle the expression that is equivalent to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−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× 4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+ 2</w:t>
      </w:r>
      <w:r>
        <w:rPr>
          <w:rFonts w:ascii="Times New Roman" w:hAnsi="Times New Roman"/>
          <w:i/>
          <w:iCs/>
          <w:sz w:val="26"/>
          <w:szCs w:val="26"/>
        </w:rPr>
        <w:t>a</w:t>
      </w:r>
    </w:p>
    <w:p w14:paraId="6BD23F19" w14:textId="77777777" w:rsidR="00C97BE6" w:rsidRDefault="00C97BE6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8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+ 2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12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5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− 4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− 6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7BCBA37B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4E4B9A32" w14:textId="77777777" w:rsidR="00C97BE6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Q12.</w:t>
      </w:r>
    </w:p>
    <w:p w14:paraId="45675B63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Divide 405 in the ratio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4 : 11</w:t>
      </w:r>
    </w:p>
    <w:p w14:paraId="2929BC09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11F5B4B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AFE24A9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2D14E1F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2AED64D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860160D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 and ___________________</w:t>
      </w:r>
    </w:p>
    <w:p w14:paraId="093AAE8B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2B46B85B" w14:textId="77777777" w:rsidR="00C97BE6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Q13.</w:t>
      </w:r>
    </w:p>
    <w:p w14:paraId="531B34D4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Factorise     15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+ 35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− 40</w:t>
      </w:r>
      <w:r>
        <w:rPr>
          <w:rFonts w:ascii="Times New Roman" w:hAnsi="Times New Roman"/>
          <w:i/>
          <w:iCs/>
          <w:sz w:val="26"/>
          <w:szCs w:val="26"/>
        </w:rPr>
        <w:t>z</w:t>
      </w:r>
    </w:p>
    <w:p w14:paraId="55C68494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BD8FA42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E057D50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03A5168C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6F5E99FA" w14:textId="77777777" w:rsidR="00C97BE6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Q14.</w:t>
      </w:r>
    </w:p>
    <w:p w14:paraId="1B45F09A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pict w14:anchorId="4CE47AB6">
          <v:shape id="_x0000_i1031" type="#_x0000_t75" style="width:44.95pt;height:25.4pt">
            <v:imagedata r:id="rId15" o:title=""/>
          </v:shape>
        </w:pict>
      </w:r>
      <w:r>
        <w:rPr>
          <w:rFonts w:ascii="Arial" w:hAnsi="Arial" w:cs="Arial"/>
        </w:rPr>
        <w:t> </w:t>
      </w:r>
    </w:p>
    <w:p w14:paraId="652C0342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Give your answer as a mixed number.</w:t>
      </w:r>
    </w:p>
    <w:p w14:paraId="6485E779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00DE766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072F0BF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48AAE2C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748ACD9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A1BB2A8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73A1CF37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14:paraId="2197584F" w14:textId="77777777" w:rsidR="00C97BE6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Q15.</w:t>
      </w:r>
    </w:p>
    <w:p w14:paraId="462394C2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Anil’s home is 1 km from a shop.</w:t>
      </w:r>
    </w:p>
    <w:p w14:paraId="5E0EA9F2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He walked from home to the shop at a constant speed in 10 minutes.</w:t>
      </w:r>
    </w:p>
    <w:p w14:paraId="739A9016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He stayed at the shop for 5 minutes.</w:t>
      </w:r>
    </w:p>
    <w:p w14:paraId="0B96A0C5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He walked home at a constant speed in 8 minutes.</w:t>
      </w:r>
    </w:p>
    <w:p w14:paraId="2CA253F3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Anil drew this distance-time graph to represent his journey.</w:t>
      </w:r>
    </w:p>
    <w:p w14:paraId="6A7B5576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744485E2">
          <v:shape id="_x0000_i1032" type="#_x0000_t75" style="width:248.9pt;height:220.6pt">
            <v:imagedata r:id="rId16" o:title=""/>
          </v:shape>
        </w:pict>
      </w:r>
      <w:r>
        <w:rPr>
          <w:rFonts w:ascii="Arial" w:hAnsi="Arial" w:cs="Arial"/>
        </w:rPr>
        <w:t> </w:t>
      </w:r>
    </w:p>
    <w:p w14:paraId="188A74F3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Make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criticisms of his graph.</w:t>
      </w:r>
    </w:p>
    <w:p w14:paraId="12B54308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Criticism 1 ______________________________________________________________</w:t>
      </w:r>
    </w:p>
    <w:p w14:paraId="4ED93896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E5CB28C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53A9FD1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Criticism 2 ______________________________________________________________</w:t>
      </w:r>
    </w:p>
    <w:p w14:paraId="7511F19C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C6EE1F6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4DF709C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14:paraId="1AEFED23" w14:textId="77777777" w:rsidR="00C97BE6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Q16.</w:t>
      </w:r>
    </w:p>
    <w:p w14:paraId="016910BD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the volume, in cm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>, of a cylinder with radius 5 cm and height 8 cm</w:t>
      </w:r>
    </w:p>
    <w:p w14:paraId="36B3DEE7" w14:textId="77777777" w:rsidR="00C97BE6" w:rsidRDefault="00C97BE6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40</w:t>
      </w:r>
      <w:r>
        <w:rPr>
          <w:rFonts w:ascii="Times New Roman" w:hAnsi="Times New Roman"/>
          <w:i/>
          <w:iCs/>
          <w:sz w:val="26"/>
          <w:szCs w:val="26"/>
        </w:rPr>
        <w:t>π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80</w:t>
      </w:r>
      <w:r>
        <w:rPr>
          <w:rFonts w:ascii="Times New Roman" w:hAnsi="Times New Roman"/>
          <w:i/>
          <w:iCs/>
          <w:sz w:val="26"/>
          <w:szCs w:val="26"/>
        </w:rPr>
        <w:t>π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200</w:t>
      </w:r>
      <w:r>
        <w:rPr>
          <w:rFonts w:ascii="Times New Roman" w:hAnsi="Times New Roman"/>
          <w:i/>
          <w:iCs/>
          <w:sz w:val="26"/>
          <w:szCs w:val="26"/>
        </w:rPr>
        <w:t>π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1600</w:t>
      </w:r>
      <w:r>
        <w:rPr>
          <w:rFonts w:ascii="Times New Roman" w:hAnsi="Times New Roman"/>
          <w:i/>
          <w:iCs/>
          <w:sz w:val="26"/>
          <w:szCs w:val="26"/>
        </w:rPr>
        <w:t>π</w:t>
      </w:r>
    </w:p>
    <w:p w14:paraId="2D7B1F42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676AF606" w14:textId="77777777" w:rsidR="001C3489" w:rsidRDefault="001C348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D6D3639" w14:textId="77777777" w:rsidR="001C3489" w:rsidRDefault="001C348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1C5EDB8" w14:textId="77777777" w:rsidR="00C97BE6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Q17.</w:t>
      </w:r>
    </w:p>
    <w:p w14:paraId="113D6A7D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Write 36 as a product of prime factors.</w:t>
      </w:r>
    </w:p>
    <w:p w14:paraId="7C2AEB30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Give your answer in index form.</w:t>
      </w:r>
    </w:p>
    <w:p w14:paraId="158D8FF8" w14:textId="77777777" w:rsidR="00C97BE6" w:rsidRDefault="00C97BE6">
      <w:pPr>
        <w:widowControl w:val="0"/>
        <w:autoSpaceDE w:val="0"/>
        <w:autoSpaceDN w:val="0"/>
        <w:adjustRightInd w:val="0"/>
        <w:spacing w:before="216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72D8D690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03AC385E" w14:textId="77777777" w:rsidR="00C97BE6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Q18.</w:t>
      </w:r>
    </w:p>
    <w:p w14:paraId="00FB30EA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circle touching a square.</w:t>
      </w:r>
    </w:p>
    <w:p w14:paraId="3F902E6A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03D13347">
          <v:shape id="_x0000_i1033" type="#_x0000_t75" style="width:408.7pt;height:181.45pt">
            <v:imagedata r:id="rId17" o:title=""/>
          </v:shape>
        </w:pict>
      </w:r>
      <w:r>
        <w:rPr>
          <w:rFonts w:ascii="Arial" w:hAnsi="Arial" w:cs="Arial"/>
        </w:rPr>
        <w:t> </w:t>
      </w:r>
    </w:p>
    <w:p w14:paraId="19517533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The area of the square is 64 cm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6509D88D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 the area of the circle.</w:t>
      </w:r>
    </w:p>
    <w:p w14:paraId="45C58DD0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Give your answer in terms of </w:t>
      </w:r>
      <w:r>
        <w:rPr>
          <w:rFonts w:ascii="Times New Roman" w:hAnsi="Times New Roman"/>
          <w:i/>
          <w:iCs/>
          <w:sz w:val="26"/>
          <w:szCs w:val="26"/>
        </w:rPr>
        <w:t>π</w:t>
      </w:r>
      <w:r>
        <w:rPr>
          <w:rFonts w:ascii="Arial" w:hAnsi="Arial" w:cs="Arial"/>
        </w:rPr>
        <w:t>.</w:t>
      </w:r>
    </w:p>
    <w:p w14:paraId="46DE3051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4F05F67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488D34D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01F057E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122886B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Answer _________________________________________ cm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14D83BF4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sectPr w:rsidR="00C97BE6">
      <w:footerReference w:type="default" r:id="rId18"/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4C220" w14:textId="77777777" w:rsidR="00C97BE6" w:rsidRDefault="00C97BE6">
      <w:pPr>
        <w:spacing w:after="0" w:line="240" w:lineRule="auto"/>
      </w:pPr>
      <w:r>
        <w:separator/>
      </w:r>
    </w:p>
  </w:endnote>
  <w:endnote w:type="continuationSeparator" w:id="0">
    <w:p w14:paraId="6A3D3E01" w14:textId="77777777" w:rsidR="00C97BE6" w:rsidRDefault="00C9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0BFC1" w14:textId="77777777" w:rsidR="00C97BE6" w:rsidRDefault="00C97BE6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1C3489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1C3489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14:paraId="71A93982" w14:textId="77777777" w:rsidR="00C97BE6" w:rsidRDefault="00C97BE6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8EE28" w14:textId="77777777" w:rsidR="00C97BE6" w:rsidRDefault="00C97BE6">
      <w:pPr>
        <w:spacing w:after="0" w:line="240" w:lineRule="auto"/>
      </w:pPr>
      <w:r>
        <w:separator/>
      </w:r>
    </w:p>
  </w:footnote>
  <w:footnote w:type="continuationSeparator" w:id="0">
    <w:p w14:paraId="2A4EB2DF" w14:textId="77777777" w:rsidR="00C97BE6" w:rsidRDefault="00C97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C3489"/>
    <w:rsid w:val="001C3489"/>
    <w:rsid w:val="003D6770"/>
    <w:rsid w:val="00C97BE6"/>
    <w:rsid w:val="00E8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57F3CB"/>
  <w14:defaultImageDpi w14:val="0"/>
  <w15:docId w15:val="{1C48CA71-E517-4A8C-9866-3BD78C06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5C1812321BD4F8DD48FCAACD5A239" ma:contentTypeVersion="10" ma:contentTypeDescription="Create a new document." ma:contentTypeScope="" ma:versionID="1bff6b6f6a967a568975c06c18bcd0fd">
  <xsd:schema xmlns:xsd="http://www.w3.org/2001/XMLSchema" xmlns:xs="http://www.w3.org/2001/XMLSchema" xmlns:p="http://schemas.microsoft.com/office/2006/metadata/properties" xmlns:ns3="f0751dd9-3fc9-4f41-9d4e-39f1f84337f9" targetNamespace="http://schemas.microsoft.com/office/2006/metadata/properties" ma:root="true" ma:fieldsID="e2ca9d20eeb1064c2b9147ec319a4ce4" ns3:_="">
    <xsd:import namespace="f0751dd9-3fc9-4f41-9d4e-39f1f84337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51dd9-3fc9-4f41-9d4e-39f1f8433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6F26F1-A2F1-469D-A243-FC0486D17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51dd9-3fc9-4f41-9d4e-39f1f8433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9C32C-3E7E-40F3-BF06-52B80ED54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41623-D143-4515-8739-C34C88E4302C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f0751dd9-3fc9-4f41-9d4e-39f1f84337f9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King</dc:creator>
  <cp:keywords/>
  <dc:description>Created by the \'abHTML to RTF .Net\'bb 5.8.2.9</dc:description>
  <cp:lastModifiedBy>William House</cp:lastModifiedBy>
  <cp:revision>2</cp:revision>
  <dcterms:created xsi:type="dcterms:W3CDTF">2020-04-17T10:29:00Z</dcterms:created>
  <dcterms:modified xsi:type="dcterms:W3CDTF">2020-04-17T10:29:00Z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0x0101003DE5C1812321BD4F8DD48FCAACD5A239</vt:lpwstr>
  </property>
</Properties>
</file>