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394"/>
        <w:gridCol w:w="5103"/>
        <w:gridCol w:w="4678"/>
      </w:tblGrid>
      <w:tr w:rsidR="00B254BD" w:rsidRPr="00047AEB" w14:paraId="154C9DEC" w14:textId="77777777" w:rsidTr="00575228">
        <w:trPr>
          <w:trHeight w:val="495"/>
        </w:trPr>
        <w:tc>
          <w:tcPr>
            <w:tcW w:w="14876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77E8ED" w14:textId="24BC46BA" w:rsidR="00B254BD" w:rsidRPr="00047AEB" w:rsidRDefault="00B254BD" w:rsidP="00B254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en-GB"/>
              </w:rPr>
            </w:pPr>
            <w:r w:rsidRPr="00047AEB">
              <w:rPr>
                <w:noProof/>
                <w:sz w:val="20"/>
              </w:rPr>
              <w:drawing>
                <wp:inline distT="0" distB="0" distL="0" distR="0" wp14:anchorId="5CFCE206" wp14:editId="05D0D153">
                  <wp:extent cx="2647950" cy="838841"/>
                  <wp:effectExtent l="0" t="0" r="0" b="0"/>
                  <wp:docPr id="1" name="Picture 1" descr="C:\Users\hbarber\AppData\Local\Microsoft\Windows\INetCache\Content.MSO\FC19BC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barber\AppData\Local\Microsoft\Windows\INetCache\Content.MSO\FC19BC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953" cy="85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7AEB"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  <w:t> </w:t>
            </w:r>
          </w:p>
          <w:p w14:paraId="4F2FC9C0" w14:textId="587F4CF0" w:rsidR="00B254BD" w:rsidRDefault="00436BF4" w:rsidP="00B254B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Segoe UI"/>
                <w:b/>
                <w:bCs/>
                <w:sz w:val="20"/>
                <w:szCs w:val="24"/>
                <w:u w:val="single"/>
                <w:lang w:eastAsia="en-GB"/>
              </w:rPr>
              <w:t>EYFS Art and D</w:t>
            </w:r>
            <w:r w:rsidR="000D1817">
              <w:rPr>
                <w:rFonts w:ascii="Comic Sans MS" w:eastAsia="Times New Roman" w:hAnsi="Comic Sans MS" w:cs="Segoe UI"/>
                <w:b/>
                <w:bCs/>
                <w:sz w:val="20"/>
                <w:szCs w:val="24"/>
                <w:u w:val="single"/>
                <w:lang w:eastAsia="en-GB"/>
              </w:rPr>
              <w:t>F</w:t>
            </w:r>
            <w:r>
              <w:rPr>
                <w:rFonts w:ascii="Comic Sans MS" w:eastAsia="Times New Roman" w:hAnsi="Comic Sans MS" w:cs="Segoe UI"/>
                <w:b/>
                <w:bCs/>
                <w:sz w:val="20"/>
                <w:szCs w:val="24"/>
                <w:u w:val="single"/>
                <w:lang w:eastAsia="en-GB"/>
              </w:rPr>
              <w:t>T Skill Progression Plan</w:t>
            </w:r>
            <w:r w:rsidR="00B254BD" w:rsidRPr="00047AEB">
              <w:rPr>
                <w:rFonts w:ascii="Comic Sans MS" w:eastAsia="Times New Roman" w:hAnsi="Comic Sans MS" w:cs="Segoe UI"/>
                <w:b/>
                <w:bCs/>
                <w:sz w:val="20"/>
                <w:szCs w:val="24"/>
                <w:u w:val="single"/>
                <w:lang w:eastAsia="en-GB"/>
              </w:rPr>
              <w:t xml:space="preserve"> 2</w:t>
            </w:r>
            <w:r>
              <w:rPr>
                <w:rFonts w:ascii="Comic Sans MS" w:eastAsia="Times New Roman" w:hAnsi="Comic Sans MS" w:cs="Segoe UI"/>
                <w:b/>
                <w:bCs/>
                <w:sz w:val="20"/>
                <w:szCs w:val="24"/>
                <w:u w:val="single"/>
                <w:lang w:eastAsia="en-GB"/>
              </w:rPr>
              <w:t>3</w:t>
            </w:r>
            <w:r w:rsidR="00047AEB" w:rsidRPr="00047AEB">
              <w:rPr>
                <w:rFonts w:ascii="Comic Sans MS" w:eastAsia="Times New Roman" w:hAnsi="Comic Sans MS" w:cs="Segoe UI"/>
                <w:b/>
                <w:bCs/>
                <w:sz w:val="20"/>
                <w:szCs w:val="24"/>
                <w:u w:val="single"/>
                <w:lang w:eastAsia="en-GB"/>
              </w:rPr>
              <w:t>/2</w:t>
            </w:r>
            <w:r>
              <w:rPr>
                <w:rFonts w:ascii="Comic Sans MS" w:eastAsia="Times New Roman" w:hAnsi="Comic Sans MS" w:cs="Segoe UI"/>
                <w:b/>
                <w:bCs/>
                <w:sz w:val="20"/>
                <w:szCs w:val="24"/>
                <w:u w:val="single"/>
                <w:lang w:eastAsia="en-GB"/>
              </w:rPr>
              <w:t>4</w:t>
            </w:r>
            <w:r w:rsidR="00B254BD" w:rsidRPr="00047AEB"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  <w:t> </w:t>
            </w:r>
          </w:p>
          <w:p w14:paraId="775BBC1D" w14:textId="2672F957" w:rsidR="00436BF4" w:rsidRPr="00575228" w:rsidRDefault="00DE13F8" w:rsidP="0057522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Segoe UI"/>
                <w:sz w:val="20"/>
                <w:szCs w:val="18"/>
                <w:lang w:eastAsia="en-GB"/>
              </w:rPr>
              <w:t xml:space="preserve">DFT </w:t>
            </w:r>
            <w:r w:rsidR="00A33591" w:rsidRPr="00047AEB">
              <w:rPr>
                <w:rFonts w:ascii="Comic Sans MS" w:eastAsia="Times New Roman" w:hAnsi="Comic Sans MS" w:cs="Segoe UI"/>
                <w:sz w:val="20"/>
                <w:szCs w:val="18"/>
                <w:lang w:eastAsia="en-GB"/>
              </w:rPr>
              <w:t xml:space="preserve">Key – </w:t>
            </w:r>
            <w:r w:rsidR="00A33591" w:rsidRPr="00047AEB">
              <w:rPr>
                <w:rFonts w:ascii="Comic Sans MS" w:eastAsia="Times New Roman" w:hAnsi="Comic Sans MS" w:cs="Segoe UI"/>
                <w:color w:val="00B050"/>
                <w:sz w:val="20"/>
                <w:szCs w:val="18"/>
                <w:lang w:eastAsia="en-GB"/>
              </w:rPr>
              <w:t xml:space="preserve">Food Technology       </w:t>
            </w:r>
            <w:r w:rsidR="00A33591" w:rsidRPr="00047AEB">
              <w:rPr>
                <w:rFonts w:ascii="Comic Sans MS" w:eastAsia="Times New Roman" w:hAnsi="Comic Sans MS" w:cs="Segoe UI"/>
                <w:color w:val="00B0F0"/>
                <w:sz w:val="20"/>
                <w:szCs w:val="18"/>
                <w:lang w:eastAsia="en-GB"/>
              </w:rPr>
              <w:t xml:space="preserve">Structures       </w:t>
            </w:r>
            <w:r w:rsidR="00A33591" w:rsidRPr="00047AEB">
              <w:rPr>
                <w:rFonts w:ascii="Comic Sans MS" w:eastAsia="Times New Roman" w:hAnsi="Comic Sans MS" w:cs="Segoe UI"/>
                <w:color w:val="FF0000"/>
                <w:sz w:val="20"/>
                <w:szCs w:val="18"/>
                <w:lang w:eastAsia="en-GB"/>
              </w:rPr>
              <w:t xml:space="preserve">Mechanisms       </w:t>
            </w:r>
            <w:r w:rsidR="00A33591" w:rsidRPr="00047AEB">
              <w:rPr>
                <w:rFonts w:ascii="Comic Sans MS" w:eastAsia="Times New Roman" w:hAnsi="Comic Sans MS" w:cs="Segoe UI"/>
                <w:color w:val="7030A0"/>
                <w:sz w:val="20"/>
                <w:szCs w:val="18"/>
                <w:lang w:eastAsia="en-GB"/>
              </w:rPr>
              <w:t>Textiles</w:t>
            </w:r>
          </w:p>
        </w:tc>
      </w:tr>
      <w:tr w:rsidR="00B254BD" w:rsidRPr="00047AEB" w14:paraId="7DED27C2" w14:textId="77777777" w:rsidTr="00575228">
        <w:trPr>
          <w:trHeight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753241A" w14:textId="77777777" w:rsidR="00B254BD" w:rsidRPr="00047AEB" w:rsidRDefault="00B254BD" w:rsidP="00B254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90698D8" w14:textId="30538796" w:rsidR="00B254BD" w:rsidRPr="00047AEB" w:rsidRDefault="00B254BD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  <w:t>Autumn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7677B7E" w14:textId="77BCB333" w:rsidR="00B254BD" w:rsidRPr="00047AEB" w:rsidRDefault="00B254BD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  <w:t>Spring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4FD8BE9" w14:textId="2704780B" w:rsidR="00B254BD" w:rsidRPr="00047AEB" w:rsidRDefault="00B254BD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  <w:t>Summer</w:t>
            </w:r>
          </w:p>
        </w:tc>
      </w:tr>
      <w:tr w:rsidR="00B254BD" w:rsidRPr="00047AEB" w14:paraId="69CEE3C1" w14:textId="77777777" w:rsidTr="00575228">
        <w:trPr>
          <w:cantSplit/>
          <w:trHeight w:val="11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3F7D822B" w14:textId="105279A4" w:rsidR="79B80042" w:rsidRPr="00047AEB" w:rsidRDefault="79B80042" w:rsidP="00575228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</w:pPr>
          </w:p>
          <w:p w14:paraId="0E1B2D93" w14:textId="38069C41" w:rsidR="00B254BD" w:rsidRPr="00436BF4" w:rsidRDefault="00436BF4" w:rsidP="0057522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18"/>
                <w:u w:val="single"/>
                <w:lang w:eastAsia="en-GB"/>
              </w:rPr>
            </w:pPr>
            <w:r w:rsidRPr="00436BF4">
              <w:rPr>
                <w:rFonts w:ascii="Comic Sans MS" w:eastAsia="Times New Roman" w:hAnsi="Comic Sans MS" w:cs="Segoe UI"/>
                <w:sz w:val="20"/>
                <w:szCs w:val="18"/>
                <w:u w:val="single"/>
                <w:lang w:eastAsia="en-GB"/>
              </w:rPr>
              <w:t>Nursery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41577" w14:textId="51D44B4D" w:rsidR="79B80042" w:rsidRPr="00575228" w:rsidRDefault="00436BF4" w:rsidP="79B80042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0C2A09E8" w14:textId="77777777" w:rsidR="00580FF9" w:rsidRPr="00575228" w:rsidRDefault="00580FF9" w:rsidP="00580FF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Use large-muscle movements to wave flags and streamers, paint and make marks. </w:t>
            </w:r>
          </w:p>
          <w:p w14:paraId="5667313D" w14:textId="0073F7F2" w:rsidR="00580FF9" w:rsidRPr="00575228" w:rsidRDefault="00580FF9" w:rsidP="00580FF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Use all their senses in hands-on exploration of natural materials. </w:t>
            </w:r>
          </w:p>
          <w:p w14:paraId="02399508" w14:textId="77777777" w:rsidR="00580FF9" w:rsidRPr="00575228" w:rsidRDefault="00580FF9" w:rsidP="00580FF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Explore colour and colour mixing. </w:t>
            </w:r>
          </w:p>
          <w:p w14:paraId="5859BB63" w14:textId="4256AC2C" w:rsidR="00436BF4" w:rsidRPr="00575228" w:rsidRDefault="00436BF4" w:rsidP="00575228">
            <w:pPr>
              <w:pStyle w:val="NormalWeb"/>
              <w:shd w:val="clear" w:color="auto" w:fill="FFFFFF"/>
              <w:spacing w:before="0" w:beforeAutospacing="0" w:after="0" w:afterAutospacing="0"/>
              <w:ind w:left="227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D81A045" w14:textId="77777777" w:rsidR="00580FF9" w:rsidRPr="00575228" w:rsidRDefault="00436BF4" w:rsidP="00580FF9">
            <w:pPr>
              <w:pStyle w:val="NormalWeb"/>
              <w:shd w:val="clear" w:color="auto" w:fill="FFFFFF"/>
              <w:ind w:left="227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DFT</w:t>
            </w:r>
            <w:r w:rsidR="00580FF9" w:rsidRPr="0057522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14:paraId="64338845" w14:textId="36203AEE" w:rsidR="00580FF9" w:rsidRPr="00575228" w:rsidRDefault="00580FF9" w:rsidP="00580FF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Choose the right resources to carry out their own </w:t>
            </w:r>
            <w:proofErr w:type="gramStart"/>
            <w:r w:rsidRPr="0057522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plan.</w:t>
            </w:r>
            <w:r w:rsidRPr="0057522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#</w:t>
            </w:r>
            <w:proofErr w:type="gramEnd"/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Explore how things work*</w:t>
            </w:r>
          </w:p>
          <w:p w14:paraId="1217DB8B" w14:textId="4CBF5BDA" w:rsidR="00436BF4" w:rsidRPr="00575228" w:rsidRDefault="00436BF4" w:rsidP="79B80042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660DCB6B" w14:textId="54AFA18C" w:rsidR="00B254BD" w:rsidRPr="00575228" w:rsidRDefault="00B254BD" w:rsidP="45EB4A57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16077" w14:textId="66A1D28C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371E4968" w14:textId="77777777" w:rsidR="00580FF9" w:rsidRPr="00575228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Show different emotions in their drawings and paintings, like happiness, sadness, fear etc. </w:t>
            </w:r>
          </w:p>
          <w:p w14:paraId="3A83F11E" w14:textId="77777777" w:rsidR="00575228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Daw closed shapes with continuous lines &amp; begin to use to represent objects. </w:t>
            </w:r>
          </w:p>
          <w:p w14:paraId="69171F72" w14:textId="5AFD17B9" w:rsidR="00580FF9" w:rsidRPr="00575228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Draw with increasing complexity &amp; detail, such as face with a circle &amp; details.</w:t>
            </w:r>
          </w:p>
          <w:p w14:paraId="158E7466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5142541" w14:textId="67745996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759DB4DE" w14:textId="5F0E4EEB" w:rsidR="00580FF9" w:rsidRPr="00575228" w:rsidRDefault="00580FF9" w:rsidP="005752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Select and use activities and resources, with help when needed. This helps them to achieve a goal they have chosen, or one which is suggested to them</w:t>
            </w:r>
          </w:p>
          <w:p w14:paraId="160E528A" w14:textId="6448E2A3" w:rsidR="00580FF9" w:rsidRPr="00575228" w:rsidRDefault="00580FF9" w:rsidP="005752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Use one handed tools and equipment, for example, making snips with scissors</w:t>
            </w:r>
          </w:p>
          <w:p w14:paraId="5B2B68D8" w14:textId="2B621A4F" w:rsidR="00580FF9" w:rsidRPr="00575228" w:rsidRDefault="00580FF9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7F63A5F5" w14:textId="77777777" w:rsidR="00580FF9" w:rsidRPr="00575228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i/>
                <w:sz w:val="20"/>
                <w:szCs w:val="20"/>
              </w:rPr>
              <w:t>Explore materials freely, develop ideas about how to use &amp; what to make.</w:t>
            </w:r>
          </w:p>
          <w:p w14:paraId="56B06052" w14:textId="694106CA" w:rsidR="00B254BD" w:rsidRPr="00575228" w:rsidRDefault="00580FF9" w:rsidP="0057522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Join different materials and explore different textures. 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9C82C" w14:textId="77777777" w:rsidR="00575228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27FD5763" w14:textId="77777777" w:rsidR="00575228" w:rsidRPr="00575228" w:rsidRDefault="00575228" w:rsidP="005752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Use a comfortable grip with good control when holding pens and pencils</w:t>
            </w:r>
          </w:p>
          <w:p w14:paraId="4F3C39F2" w14:textId="12CE3070" w:rsidR="00575228" w:rsidRPr="00575228" w:rsidRDefault="00575228" w:rsidP="005752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Use drawing to represent ideas like movement or loud noises. </w:t>
            </w:r>
          </w:p>
          <w:p w14:paraId="0B24FFB9" w14:textId="77777777" w:rsidR="00575228" w:rsidRPr="00575228" w:rsidRDefault="00575228" w:rsidP="00575228">
            <w:pPr>
              <w:pStyle w:val="ListParagraph"/>
              <w:spacing w:after="0" w:line="240" w:lineRule="auto"/>
              <w:ind w:left="340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2601BF00" w14:textId="0E5996F2" w:rsidR="00436BF4" w:rsidRPr="00575228" w:rsidRDefault="00436BF4" w:rsidP="00575228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15369163" w14:textId="77777777" w:rsidR="00575228" w:rsidRPr="00575228" w:rsidRDefault="00575228" w:rsidP="0057522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Talk about the differences between materials and changes they notice*</w:t>
            </w:r>
          </w:p>
          <w:p w14:paraId="69744559" w14:textId="2FAE0EBC" w:rsidR="00575228" w:rsidRPr="00575228" w:rsidRDefault="00575228" w:rsidP="00575228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Explore collections of materials with similar and/or different properties. </w:t>
            </w:r>
          </w:p>
          <w:p w14:paraId="70DC67E5" w14:textId="77777777" w:rsidR="00575228" w:rsidRPr="00575228" w:rsidRDefault="00575228" w:rsidP="0057522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i/>
                <w:sz w:val="20"/>
                <w:szCs w:val="20"/>
              </w:rPr>
              <w:t>Make imaginative and complex ‘small worlds’ with blocks and construction kits, such as a city with different buildings and a park</w:t>
            </w: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0E3D752" w14:textId="3BBD3486" w:rsidR="79B80042" w:rsidRPr="00575228" w:rsidRDefault="00575228" w:rsidP="79B80042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Develop their own ideas and then decide which materials to use to express them. </w:t>
            </w:r>
          </w:p>
          <w:p w14:paraId="7AE622B8" w14:textId="7127FF1D" w:rsidR="00B254BD" w:rsidRPr="00575228" w:rsidRDefault="00B254BD" w:rsidP="00DD4B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</w:tr>
      <w:tr w:rsidR="00B254BD" w:rsidRPr="00047AEB" w14:paraId="51436889" w14:textId="77777777" w:rsidTr="00575228">
        <w:trPr>
          <w:cantSplit/>
          <w:trHeight w:val="11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5A2290A9" w14:textId="025007C3" w:rsidR="79B80042" w:rsidRPr="00047AEB" w:rsidRDefault="79B80042" w:rsidP="00575228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</w:pPr>
          </w:p>
          <w:p w14:paraId="41044725" w14:textId="25BA5FCB" w:rsidR="00B254BD" w:rsidRPr="00047AEB" w:rsidRDefault="00436BF4" w:rsidP="0057522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en-GB"/>
              </w:rPr>
            </w:pPr>
            <w:r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  <w:t>Reception</w:t>
            </w:r>
          </w:p>
          <w:p w14:paraId="5C2A1CB9" w14:textId="276390DE" w:rsidR="00B254BD" w:rsidRPr="00047AEB" w:rsidRDefault="00B254BD" w:rsidP="00575228">
            <w:pPr>
              <w:spacing w:after="0" w:line="240" w:lineRule="auto"/>
              <w:ind w:left="113" w:right="113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color w:val="FF0000"/>
                <w:sz w:val="20"/>
                <w:szCs w:val="18"/>
                <w:lang w:eastAsia="en-GB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83376" w14:textId="6B7A982C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2433761B" w14:textId="77777777" w:rsidR="00580FF9" w:rsidRPr="00575228" w:rsidRDefault="00580FF9" w:rsidP="00580FF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Develop hand &amp; arm strength → fine motor control</w:t>
            </w:r>
          </w:p>
          <w:p w14:paraId="702A9CA2" w14:textId="6A1FAAAA" w:rsidR="00575228" w:rsidRDefault="00580FF9" w:rsidP="00580FF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How &amp; why some people celebrate: Harvest Festival, Bonfire Night, Diwali, Remembrance Sunday &amp; Christma</w:t>
            </w: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 - </w:t>
            </w:r>
            <w:r w:rsid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</w:t>
            </w: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</w:t>
            </w:r>
            <w:r w:rsid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</w:t>
            </w: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ing cards and pictures</w:t>
            </w:r>
          </w:p>
          <w:p w14:paraId="36C198C2" w14:textId="4C768B77" w:rsidR="00580FF9" w:rsidRPr="00575228" w:rsidRDefault="00580FF9" w:rsidP="00580FF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No Outsiders –</w:t>
            </w:r>
            <w:r w:rsidRPr="00575228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 family and self portraits</w:t>
            </w:r>
          </w:p>
          <w:p w14:paraId="592CBBF4" w14:textId="6137B98C" w:rsidR="00580FF9" w:rsidRPr="00575228" w:rsidRDefault="00580FF9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085B248A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2B95808D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30009A90" w14:textId="12E04988" w:rsidR="00B254BD" w:rsidRPr="00575228" w:rsidRDefault="00B254BD" w:rsidP="79B8004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</w:p>
          <w:p w14:paraId="03371E2D" w14:textId="7DD834C1" w:rsidR="00B254BD" w:rsidRPr="00575228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5EAEE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1E7A45C0" w14:textId="77777777" w:rsidR="00575228" w:rsidRPr="00575228" w:rsidRDefault="00575228" w:rsidP="0057522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75228">
              <w:rPr>
                <w:rFonts w:cstheme="minorHAnsi"/>
                <w:sz w:val="20"/>
                <w:szCs w:val="20"/>
                <w:lang w:val="en-US"/>
              </w:rPr>
              <w:t>Printing, use pastels, collage. Use different materials in craft</w:t>
            </w:r>
          </w:p>
          <w:p w14:paraId="4F728EC4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78DBDB07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401140C8" w14:textId="5282FCE9" w:rsidR="00575228" w:rsidRPr="00575228" w:rsidRDefault="00575228" w:rsidP="0057522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Develop small motor skills to use a range of tools well, safely &amp; confidently: paintbrushes, scissors, cutlery </w:t>
            </w:r>
            <w:proofErr w:type="spellStart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etc</w:t>
            </w:r>
            <w:proofErr w:type="spellEnd"/>
          </w:p>
          <w:p w14:paraId="2E031CA2" w14:textId="77777777" w:rsidR="00575228" w:rsidRPr="00575228" w:rsidRDefault="00575228" w:rsidP="0057522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Use scissors, pens, paintbrushes </w:t>
            </w:r>
            <w:proofErr w:type="spellStart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etc</w:t>
            </w:r>
            <w:proofErr w:type="spellEnd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safely &amp; with control.</w:t>
            </w:r>
          </w:p>
          <w:p w14:paraId="062D4CBE" w14:textId="77777777" w:rsidR="00575228" w:rsidRPr="00575228" w:rsidRDefault="00575228" w:rsidP="00575228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00BD18C7" w14:textId="3A5FCEFB" w:rsidR="79B80042" w:rsidRPr="00575228" w:rsidRDefault="79B80042" w:rsidP="79B80042">
            <w:pPr>
              <w:spacing w:after="0" w:line="240" w:lineRule="auto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</w:p>
          <w:p w14:paraId="2B16F0B7" w14:textId="28D76256" w:rsidR="00B254BD" w:rsidRPr="00575228" w:rsidRDefault="00B254BD" w:rsidP="00436BF4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93280" w14:textId="0299AA91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5C312E94" w14:textId="47149DBB" w:rsidR="00575228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75228">
              <w:rPr>
                <w:rFonts w:cstheme="minorHAnsi"/>
                <w:sz w:val="20"/>
                <w:szCs w:val="20"/>
                <w:lang w:val="en-US"/>
              </w:rPr>
              <w:t xml:space="preserve">Use paint, chalk </w:t>
            </w:r>
            <w:proofErr w:type="spellStart"/>
            <w:r w:rsidRPr="00575228">
              <w:rPr>
                <w:rFonts w:cstheme="minorHAnsi"/>
                <w:sz w:val="20"/>
                <w:szCs w:val="20"/>
                <w:lang w:val="en-US"/>
              </w:rPr>
              <w:t>etc</w:t>
            </w:r>
            <w:proofErr w:type="spellEnd"/>
            <w:r w:rsidRPr="00575228">
              <w:rPr>
                <w:rFonts w:cstheme="minorHAnsi"/>
                <w:sz w:val="20"/>
                <w:szCs w:val="20"/>
                <w:lang w:val="en-US"/>
              </w:rPr>
              <w:t xml:space="preserve"> &amp; different materials to collage.</w:t>
            </w:r>
          </w:p>
          <w:p w14:paraId="7E091CA8" w14:textId="77777777" w:rsidR="00575228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Talk about paintings / pictures.</w:t>
            </w:r>
          </w:p>
          <w:p w14:paraId="77E3279F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6073F7C5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3441924F" w14:textId="77777777" w:rsidR="00575228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Explain how models in construction area are made.</w:t>
            </w:r>
          </w:p>
          <w:p w14:paraId="78855413" w14:textId="77777777" w:rsidR="00575228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Use talk to help work out problems &amp; </w:t>
            </w:r>
            <w:proofErr w:type="spellStart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organise</w:t>
            </w:r>
            <w:proofErr w:type="spellEnd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thinking &amp; activities, &amp; to explain how things work &amp; why they might happen.</w:t>
            </w:r>
          </w:p>
          <w:p w14:paraId="5F18B0CC" w14:textId="4E00DFE2" w:rsidR="00B254BD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Return to &amp; build on their previous learning, refining ideas &amp; developing their ability to represent them.</w:t>
            </w:r>
            <w:r w:rsidR="00B254BD" w:rsidRPr="00575228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F33D42D" w14:textId="77777777" w:rsidR="007E10F4" w:rsidRDefault="007E10F4" w:rsidP="00575228">
      <w:bookmarkStart w:id="0" w:name="_GoBack"/>
      <w:bookmarkEnd w:id="0"/>
    </w:p>
    <w:sectPr w:rsidR="007E10F4" w:rsidSect="00575228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4D56"/>
    <w:multiLevelType w:val="hybridMultilevel"/>
    <w:tmpl w:val="4118B70E"/>
    <w:lvl w:ilvl="0" w:tplc="0990133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5409"/>
    <w:multiLevelType w:val="hybridMultilevel"/>
    <w:tmpl w:val="901A9A2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11B9"/>
    <w:multiLevelType w:val="hybridMultilevel"/>
    <w:tmpl w:val="C4DCE106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236"/>
    <w:multiLevelType w:val="hybridMultilevel"/>
    <w:tmpl w:val="1BAE29FC"/>
    <w:lvl w:ilvl="0" w:tplc="F85C6EF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1124"/>
    <w:multiLevelType w:val="hybridMultilevel"/>
    <w:tmpl w:val="6F7EA392"/>
    <w:lvl w:ilvl="0" w:tplc="C46C1DF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12A9"/>
    <w:multiLevelType w:val="hybridMultilevel"/>
    <w:tmpl w:val="32CE6D68"/>
    <w:lvl w:ilvl="0" w:tplc="E22C681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EBB"/>
    <w:multiLevelType w:val="hybridMultilevel"/>
    <w:tmpl w:val="9F70320E"/>
    <w:lvl w:ilvl="0" w:tplc="A1E2C894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78E0"/>
    <w:multiLevelType w:val="hybridMultilevel"/>
    <w:tmpl w:val="0CAC6190"/>
    <w:lvl w:ilvl="0" w:tplc="E1E4941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66CD"/>
    <w:multiLevelType w:val="hybridMultilevel"/>
    <w:tmpl w:val="4A947BB0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0909"/>
    <w:multiLevelType w:val="hybridMultilevel"/>
    <w:tmpl w:val="A6D2466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E74CB"/>
    <w:multiLevelType w:val="hybridMultilevel"/>
    <w:tmpl w:val="4C688360"/>
    <w:lvl w:ilvl="0" w:tplc="C3180D8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7D21"/>
    <w:multiLevelType w:val="hybridMultilevel"/>
    <w:tmpl w:val="7FE27868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0B0F"/>
    <w:multiLevelType w:val="hybridMultilevel"/>
    <w:tmpl w:val="DAF6BFF6"/>
    <w:lvl w:ilvl="0" w:tplc="8F2610C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2A02"/>
    <w:multiLevelType w:val="hybridMultilevel"/>
    <w:tmpl w:val="7994A656"/>
    <w:lvl w:ilvl="0" w:tplc="A680192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5A3B"/>
    <w:multiLevelType w:val="hybridMultilevel"/>
    <w:tmpl w:val="C38ED9DC"/>
    <w:lvl w:ilvl="0" w:tplc="FC3E859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03AF7"/>
    <w:multiLevelType w:val="hybridMultilevel"/>
    <w:tmpl w:val="9E40ADC2"/>
    <w:lvl w:ilvl="0" w:tplc="F47AA1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546"/>
    <w:multiLevelType w:val="hybridMultilevel"/>
    <w:tmpl w:val="E6F62D2C"/>
    <w:lvl w:ilvl="0" w:tplc="5D529E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1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BD"/>
    <w:rsid w:val="00047AEB"/>
    <w:rsid w:val="000D1817"/>
    <w:rsid w:val="001E1799"/>
    <w:rsid w:val="003E7472"/>
    <w:rsid w:val="00436BF4"/>
    <w:rsid w:val="004B15C2"/>
    <w:rsid w:val="00575228"/>
    <w:rsid w:val="00580FF9"/>
    <w:rsid w:val="006F0557"/>
    <w:rsid w:val="00776A60"/>
    <w:rsid w:val="007E10F4"/>
    <w:rsid w:val="0098419A"/>
    <w:rsid w:val="00A33591"/>
    <w:rsid w:val="00B254BD"/>
    <w:rsid w:val="00BE7606"/>
    <w:rsid w:val="00D61FCF"/>
    <w:rsid w:val="00DD4B72"/>
    <w:rsid w:val="00DE13F8"/>
    <w:rsid w:val="019CD33C"/>
    <w:rsid w:val="03939FBC"/>
    <w:rsid w:val="04A2774D"/>
    <w:rsid w:val="07BB9767"/>
    <w:rsid w:val="094603B1"/>
    <w:rsid w:val="09597E65"/>
    <w:rsid w:val="095C6591"/>
    <w:rsid w:val="0BCBAF23"/>
    <w:rsid w:val="1199CEA9"/>
    <w:rsid w:val="13359F0A"/>
    <w:rsid w:val="13B95673"/>
    <w:rsid w:val="1445866B"/>
    <w:rsid w:val="145F72DD"/>
    <w:rsid w:val="15C5325E"/>
    <w:rsid w:val="2AE2961E"/>
    <w:rsid w:val="2B993BF2"/>
    <w:rsid w:val="30238D3D"/>
    <w:rsid w:val="33F93B16"/>
    <w:rsid w:val="35537230"/>
    <w:rsid w:val="36D03852"/>
    <w:rsid w:val="377C0F7C"/>
    <w:rsid w:val="3917DFDD"/>
    <w:rsid w:val="3AF87069"/>
    <w:rsid w:val="3B862894"/>
    <w:rsid w:val="3CBC6594"/>
    <w:rsid w:val="42BEC223"/>
    <w:rsid w:val="4346BBC4"/>
    <w:rsid w:val="445A9284"/>
    <w:rsid w:val="456721A7"/>
    <w:rsid w:val="45EB4A57"/>
    <w:rsid w:val="47BC9E2E"/>
    <w:rsid w:val="4D400A45"/>
    <w:rsid w:val="5282C489"/>
    <w:rsid w:val="52AD176B"/>
    <w:rsid w:val="54F58702"/>
    <w:rsid w:val="554B50E4"/>
    <w:rsid w:val="56E72145"/>
    <w:rsid w:val="58E6BC50"/>
    <w:rsid w:val="5E72B658"/>
    <w:rsid w:val="606E4D80"/>
    <w:rsid w:val="63B6FE28"/>
    <w:rsid w:val="664BE955"/>
    <w:rsid w:val="66FBE449"/>
    <w:rsid w:val="73E3B59D"/>
    <w:rsid w:val="746BAF3E"/>
    <w:rsid w:val="74AEE3E5"/>
    <w:rsid w:val="757F85FE"/>
    <w:rsid w:val="7669FAA5"/>
    <w:rsid w:val="77690E6B"/>
    <w:rsid w:val="7805CB06"/>
    <w:rsid w:val="79B80042"/>
    <w:rsid w:val="7D62C961"/>
    <w:rsid w:val="7EFE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0E5A"/>
  <w15:chartTrackingRefBased/>
  <w15:docId w15:val="{B1E86B1E-9F3E-46AB-B152-CEDDC12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254BD"/>
  </w:style>
  <w:style w:type="character" w:customStyle="1" w:styleId="normaltextrun">
    <w:name w:val="normaltextrun"/>
    <w:basedOn w:val="DefaultParagraphFont"/>
    <w:rsid w:val="00B254BD"/>
  </w:style>
  <w:style w:type="paragraph" w:styleId="ListParagraph">
    <w:name w:val="List Paragraph"/>
    <w:basedOn w:val="Normal"/>
    <w:uiPriority w:val="34"/>
    <w:qFormat/>
    <w:rsid w:val="00580F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e67ac20-d168-4dfa-887e-d4bbc2bbb231" xsi:nil="true"/>
    <Invited_Leaders xmlns="0e67ac20-d168-4dfa-887e-d4bbc2bbb231" xsi:nil="true"/>
    <DefaultSectionNames xmlns="0e67ac20-d168-4dfa-887e-d4bbc2bbb231" xsi:nil="true"/>
    <Is_Collaboration_Space_Locked xmlns="0e67ac20-d168-4dfa-887e-d4bbc2bbb231" xsi:nil="true"/>
    <Self_Registration_Enabled xmlns="0e67ac20-d168-4dfa-887e-d4bbc2bbb231" xsi:nil="true"/>
    <Has_Leaders_Only_SectionGroup xmlns="0e67ac20-d168-4dfa-887e-d4bbc2bbb231" xsi:nil="true"/>
    <Distribution_Groups xmlns="0e67ac20-d168-4dfa-887e-d4bbc2bbb231" xsi:nil="true"/>
    <AppVersion xmlns="0e67ac20-d168-4dfa-887e-d4bbc2bbb231" xsi:nil="true"/>
    <TeamsChannelId xmlns="0e67ac20-d168-4dfa-887e-d4bbc2bbb231" xsi:nil="true"/>
    <IsNotebookLocked xmlns="0e67ac20-d168-4dfa-887e-d4bbc2bbb231" xsi:nil="true"/>
    <Math_Settings xmlns="0e67ac20-d168-4dfa-887e-d4bbc2bbb231" xsi:nil="true"/>
    <Templates xmlns="0e67ac20-d168-4dfa-887e-d4bbc2bbb231" xsi:nil="true"/>
    <Members xmlns="0e67ac20-d168-4dfa-887e-d4bbc2bbb231">
      <UserInfo>
        <DisplayName/>
        <AccountId xsi:nil="true"/>
        <AccountType/>
      </UserInfo>
    </Members>
    <Invited_Members xmlns="0e67ac20-d168-4dfa-887e-d4bbc2bbb231" xsi:nil="true"/>
    <FolderType xmlns="0e67ac20-d168-4dfa-887e-d4bbc2bbb231" xsi:nil="true"/>
    <Owner xmlns="0e67ac20-d168-4dfa-887e-d4bbc2bbb231">
      <UserInfo>
        <DisplayName/>
        <AccountId xsi:nil="true"/>
        <AccountType/>
      </UserInfo>
    </Owner>
    <Member_Groups xmlns="0e67ac20-d168-4dfa-887e-d4bbc2bbb231">
      <UserInfo>
        <DisplayName/>
        <AccountId xsi:nil="true"/>
        <AccountType/>
      </UserInfo>
    </Member_Groups>
    <NotebookType xmlns="0e67ac20-d168-4dfa-887e-d4bbc2bbb231" xsi:nil="true"/>
    <CultureName xmlns="0e67ac20-d168-4dfa-887e-d4bbc2bbb231" xsi:nil="true"/>
    <Leaders xmlns="0e67ac20-d168-4dfa-887e-d4bbc2bbb231">
      <UserInfo>
        <DisplayName/>
        <AccountId xsi:nil="true"/>
        <AccountType/>
      </UserInfo>
    </Leaders>
    <TaxCatchAll xmlns="7729d4ce-7bd2-4031-a346-f95ad2778c10" xsi:nil="true"/>
    <lcf76f155ced4ddcb4097134ff3c332f xmlns="0e67ac20-d168-4dfa-887e-d4bbc2bbb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29EEF53714944AF095FB09DFB4C24" ma:contentTypeVersion="36" ma:contentTypeDescription="Create a new document." ma:contentTypeScope="" ma:versionID="0a45ebeb2d64f68c6a0238ec2a404336">
  <xsd:schema xmlns:xsd="http://www.w3.org/2001/XMLSchema" xmlns:xs="http://www.w3.org/2001/XMLSchema" xmlns:p="http://schemas.microsoft.com/office/2006/metadata/properties" xmlns:ns2="0e67ac20-d168-4dfa-887e-d4bbc2bbb231" xmlns:ns3="7729d4ce-7bd2-4031-a346-f95ad2778c10" targetNamespace="http://schemas.microsoft.com/office/2006/metadata/properties" ma:root="true" ma:fieldsID="cf45231ca62d8f4f21b2be5380a89944" ns2:_="" ns3:_="">
    <xsd:import namespace="0e67ac20-d168-4dfa-887e-d4bbc2bbb231"/>
    <xsd:import namespace="7729d4ce-7bd2-4031-a346-f95ad2778c1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ac20-d168-4dfa-887e-d4bbc2bbb23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5c8594d-107d-4fe3-9998-d92160e93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d4ce-7bd2-4031-a346-f95ad277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fcf0fb7-608b-445f-8b96-adaf1e088326}" ma:internalName="TaxCatchAll" ma:showField="CatchAllData" ma:web="7729d4ce-7bd2-4031-a346-f95ad277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AEE15-62D0-4D93-BE0F-FD076C78920F}">
  <ds:schemaRefs>
    <ds:schemaRef ds:uri="http://schemas.microsoft.com/office/2006/metadata/properties"/>
    <ds:schemaRef ds:uri="http://schemas.microsoft.com/office/infopath/2007/PartnerControls"/>
    <ds:schemaRef ds:uri="0e67ac20-d168-4dfa-887e-d4bbc2bbb231"/>
    <ds:schemaRef ds:uri="7729d4ce-7bd2-4031-a346-f95ad2778c10"/>
  </ds:schemaRefs>
</ds:datastoreItem>
</file>

<file path=customXml/itemProps2.xml><?xml version="1.0" encoding="utf-8"?>
<ds:datastoreItem xmlns:ds="http://schemas.openxmlformats.org/officeDocument/2006/customXml" ds:itemID="{49FF7470-6AF1-4036-9AF6-A5969CFA1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02209-5406-45E6-B4E0-C14D99CEC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7ac20-d168-4dfa-887e-d4bbc2bbb231"/>
    <ds:schemaRef ds:uri="7729d4ce-7bd2-4031-a346-f95ad277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Barber</dc:creator>
  <cp:keywords/>
  <dc:description/>
  <cp:lastModifiedBy>Sally Earl</cp:lastModifiedBy>
  <cp:revision>2</cp:revision>
  <dcterms:created xsi:type="dcterms:W3CDTF">2023-06-07T15:44:00Z</dcterms:created>
  <dcterms:modified xsi:type="dcterms:W3CDTF">2023-06-07T15:44:00Z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0x010100E5629EEF53714944AF095FB09DFB4C24</vt:lpwstr>
  </property>
  <property fmtid="{D5CDD505-2E9C-101B-9397-08002B2CF9AE}" pid="3" name="MediaServiceImageTags">
    <vt:lpwstr/>
  </property>
</Properties>
</file>