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16" w:rsidRDefault="003D6D35">
      <w:pPr>
        <w:rPr>
          <w:rFonts w:ascii="Letter-join Plus 23" w:hAnsi="Letter-join Plus 23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145415</wp:posOffset>
            </wp:positionV>
            <wp:extent cx="5061585" cy="63119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2"/>
                    <a:stretch/>
                  </pic:blipFill>
                  <pic:spPr bwMode="auto">
                    <a:xfrm>
                      <a:off x="0" y="0"/>
                      <a:ext cx="5061585" cy="631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424815</wp:posOffset>
            </wp:positionV>
            <wp:extent cx="4737100" cy="6214745"/>
            <wp:effectExtent l="0" t="0" r="6350" b="0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0"/>
                    <a:stretch/>
                  </pic:blipFill>
                  <pic:spPr bwMode="auto">
                    <a:xfrm>
                      <a:off x="0" y="0"/>
                      <a:ext cx="4737100" cy="621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A4" w:rsidRPr="003D6D35">
        <w:rPr>
          <w:rFonts w:ascii="Letter-join Plus 23" w:hAnsi="Letter-join Plus 23"/>
          <w:sz w:val="28"/>
          <w:szCs w:val="28"/>
        </w:rPr>
        <w:t>Name</w:t>
      </w:r>
      <w:r w:rsidRPr="003D6D35">
        <w:rPr>
          <w:rFonts w:ascii="Letter-join Plus 23" w:hAnsi="Letter-join Plus 23"/>
          <w:sz w:val="28"/>
          <w:szCs w:val="28"/>
        </w:rPr>
        <w:t>________________________________________</w:t>
      </w:r>
    </w:p>
    <w:sectPr w:rsidR="00743416" w:rsidSect="003D6D35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3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A4"/>
    <w:rsid w:val="003D6D35"/>
    <w:rsid w:val="00743416"/>
    <w:rsid w:val="00A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77BE"/>
  <w15:chartTrackingRefBased/>
  <w15:docId w15:val="{F7351369-7936-49E8-AE98-DF105A6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Robinson</dc:creator>
  <cp:keywords/>
  <dc:description/>
  <cp:lastModifiedBy>Sam Robinson</cp:lastModifiedBy>
  <cp:revision>1</cp:revision>
  <dcterms:created xsi:type="dcterms:W3CDTF">2020-06-17T19:16:00Z</dcterms:created>
  <dcterms:modified xsi:type="dcterms:W3CDTF">2020-06-17T19:43:00Z</dcterms:modified>
</cp:coreProperties>
</file>