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D032" w14:textId="0AFC2430" w:rsidR="001A3280" w:rsidRPr="001A3280" w:rsidRDefault="009C1F99" w:rsidP="38EE2E23">
      <w:pPr>
        <w:jc w:val="center"/>
        <w:rPr>
          <w:rFonts w:ascii="Corbel" w:hAnsi="Corbe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38EE2E23">
        <w:rPr>
          <w:rFonts w:ascii="Corbel" w:hAnsi="Corbel" w:cs="Arial"/>
          <w:b/>
          <w:bCs/>
          <w:sz w:val="20"/>
          <w:szCs w:val="20"/>
          <w:u w:val="single"/>
        </w:rPr>
        <w:t xml:space="preserve">Person </w:t>
      </w:r>
      <w:proofErr w:type="gramStart"/>
      <w:r w:rsidRPr="38EE2E23">
        <w:rPr>
          <w:rFonts w:ascii="Corbel" w:hAnsi="Corbel" w:cs="Arial"/>
          <w:b/>
          <w:bCs/>
          <w:sz w:val="20"/>
          <w:szCs w:val="20"/>
          <w:u w:val="single"/>
        </w:rPr>
        <w:t xml:space="preserve">Specification  </w:t>
      </w:r>
      <w:r w:rsidR="001A3280" w:rsidRPr="38EE2E23">
        <w:rPr>
          <w:rFonts w:ascii="Corbel" w:hAnsi="Corbel"/>
          <w:b/>
          <w:bCs/>
          <w:sz w:val="20"/>
          <w:szCs w:val="20"/>
          <w:u w:val="single"/>
        </w:rPr>
        <w:t>:</w:t>
      </w:r>
      <w:proofErr w:type="gramEnd"/>
      <w:r w:rsidR="001A3280" w:rsidRPr="38EE2E23">
        <w:rPr>
          <w:rFonts w:ascii="Corbel" w:hAnsi="Corbel"/>
          <w:b/>
          <w:bCs/>
          <w:sz w:val="20"/>
          <w:szCs w:val="20"/>
          <w:u w:val="single"/>
        </w:rPr>
        <w:t xml:space="preserve"> </w:t>
      </w:r>
      <w:r w:rsidR="00ED62A6" w:rsidRPr="38EE2E23">
        <w:rPr>
          <w:rFonts w:ascii="Corbel" w:hAnsi="Corbel"/>
          <w:b/>
          <w:bCs/>
          <w:sz w:val="20"/>
          <w:szCs w:val="20"/>
          <w:u w:val="single"/>
        </w:rPr>
        <w:t xml:space="preserve">Key Stage </w:t>
      </w:r>
      <w:r w:rsidR="3F4C34D0" w:rsidRPr="38EE2E23">
        <w:rPr>
          <w:rFonts w:ascii="Corbel" w:hAnsi="Corbel"/>
          <w:b/>
          <w:bCs/>
          <w:sz w:val="20"/>
          <w:szCs w:val="20"/>
          <w:u w:val="single"/>
        </w:rPr>
        <w:t>Leader /KS</w:t>
      </w:r>
      <w:r w:rsidR="00ED62A6" w:rsidRPr="38EE2E23">
        <w:rPr>
          <w:rFonts w:ascii="Corbel" w:hAnsi="Corbel"/>
          <w:b/>
          <w:bCs/>
          <w:sz w:val="20"/>
          <w:szCs w:val="20"/>
          <w:u w:val="single"/>
        </w:rPr>
        <w:t>1</w:t>
      </w:r>
      <w:r w:rsidR="00722127" w:rsidRPr="38EE2E23">
        <w:rPr>
          <w:rFonts w:ascii="Corbel" w:hAnsi="Corbel"/>
          <w:b/>
          <w:bCs/>
          <w:sz w:val="20"/>
          <w:szCs w:val="20"/>
          <w:u w:val="single"/>
        </w:rPr>
        <w:t xml:space="preserve"> Classroom Teacher</w:t>
      </w:r>
    </w:p>
    <w:p w14:paraId="672A6659" w14:textId="77777777" w:rsidR="001A3280" w:rsidRPr="00F71A91" w:rsidRDefault="001A3280" w:rsidP="00722127">
      <w:pPr>
        <w:pStyle w:val="Heading3"/>
        <w:rPr>
          <w:rFonts w:ascii="Corbel" w:hAnsi="Corbel"/>
          <w:sz w:val="20"/>
          <w:szCs w:val="20"/>
        </w:rPr>
      </w:pPr>
    </w:p>
    <w:p w14:paraId="6B73DBEE" w14:textId="5DCBDA6E" w:rsidR="001A3280" w:rsidRPr="00F71A91" w:rsidRDefault="001A3280" w:rsidP="001A3280">
      <w:pPr>
        <w:pStyle w:val="Heading3"/>
        <w:jc w:val="center"/>
        <w:rPr>
          <w:rFonts w:ascii="Corbel" w:hAnsi="Corbel"/>
          <w:sz w:val="20"/>
          <w:szCs w:val="20"/>
        </w:rPr>
      </w:pPr>
      <w:r w:rsidRPr="3B2530B4">
        <w:rPr>
          <w:rFonts w:ascii="Corbel" w:hAnsi="Corbel"/>
          <w:sz w:val="20"/>
          <w:szCs w:val="20"/>
          <w:u w:val="single"/>
        </w:rPr>
        <w:t>Salary / Scale</w:t>
      </w:r>
      <w:r w:rsidRPr="3B2530B4">
        <w:rPr>
          <w:rFonts w:ascii="Corbel" w:hAnsi="Corbel"/>
          <w:sz w:val="20"/>
          <w:szCs w:val="20"/>
        </w:rPr>
        <w:t>: MPR1 – UPR3 based on experience</w:t>
      </w:r>
      <w:r w:rsidR="3E2682AB" w:rsidRPr="3B2530B4">
        <w:rPr>
          <w:rFonts w:ascii="Corbel" w:hAnsi="Corbel"/>
          <w:sz w:val="20"/>
          <w:szCs w:val="20"/>
        </w:rPr>
        <w:t xml:space="preserve"> – TLR 2.1 </w:t>
      </w:r>
      <w:r w:rsidRPr="3B2530B4">
        <w:rPr>
          <w:rFonts w:ascii="Corbel" w:hAnsi="Corbel"/>
          <w:sz w:val="20"/>
          <w:szCs w:val="20"/>
        </w:rPr>
        <w:t xml:space="preserve"> </w:t>
      </w:r>
    </w:p>
    <w:p w14:paraId="0A37501D" w14:textId="77777777" w:rsidR="001A3280" w:rsidRPr="00F71A91" w:rsidRDefault="001A3280" w:rsidP="001A3280">
      <w:pPr>
        <w:jc w:val="center"/>
        <w:rPr>
          <w:rFonts w:ascii="Corbel" w:hAnsi="Corbel"/>
          <w:sz w:val="20"/>
          <w:szCs w:val="20"/>
        </w:rPr>
      </w:pPr>
    </w:p>
    <w:p w14:paraId="23F9E669" w14:textId="77777777" w:rsidR="001A3280" w:rsidRPr="00F71A91" w:rsidRDefault="001A3280" w:rsidP="001A3280">
      <w:pPr>
        <w:pStyle w:val="Heading3"/>
        <w:jc w:val="center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 Full Time Permanent po</w:t>
      </w:r>
      <w:r w:rsidR="00ED62A6">
        <w:rPr>
          <w:rFonts w:ascii="Corbel" w:hAnsi="Corbel"/>
          <w:sz w:val="20"/>
          <w:szCs w:val="20"/>
        </w:rPr>
        <w:t>sition - Required September 2024</w:t>
      </w:r>
    </w:p>
    <w:p w14:paraId="5DAB6C7B" w14:textId="77777777" w:rsidR="00722127" w:rsidRDefault="00722127" w:rsidP="001A3280">
      <w:pPr>
        <w:rPr>
          <w:rFonts w:ascii="Corbel" w:hAnsi="Corbel" w:cs="Arial"/>
          <w:sz w:val="20"/>
          <w:szCs w:val="20"/>
        </w:rPr>
      </w:pPr>
    </w:p>
    <w:p w14:paraId="080EAEDA" w14:textId="77777777" w:rsidR="009C1F99" w:rsidRPr="00750E06" w:rsidRDefault="009C1F99" w:rsidP="001A3280">
      <w:pPr>
        <w:rPr>
          <w:rFonts w:ascii="Corbel" w:hAnsi="Corbel" w:cs="Arial"/>
          <w:sz w:val="20"/>
          <w:szCs w:val="20"/>
        </w:rPr>
      </w:pPr>
      <w:r w:rsidRPr="00750E06">
        <w:rPr>
          <w:rFonts w:ascii="Corbel" w:hAnsi="Corbel" w:cs="Arial"/>
          <w:sz w:val="20"/>
          <w:szCs w:val="20"/>
        </w:rPr>
        <w:t>Applicants should be able to demonstrate the following key areas:</w:t>
      </w:r>
    </w:p>
    <w:p w14:paraId="02EB378F" w14:textId="77777777" w:rsidR="00523821" w:rsidRPr="00750E06" w:rsidRDefault="00523821" w:rsidP="00523821">
      <w:pPr>
        <w:rPr>
          <w:rFonts w:ascii="Corbel" w:hAnsi="Corbe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2723"/>
      </w:tblGrid>
      <w:tr w:rsidR="009C1F99" w:rsidRPr="00750E06" w14:paraId="34586ADD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9324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Desirable (D) / Essential (E)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A264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Application (A) / Letter (L) / Interview (I) / Observation (O)</w:t>
            </w:r>
          </w:p>
        </w:tc>
      </w:tr>
      <w:tr w:rsidR="009C1F99" w:rsidRPr="00750E06" w14:paraId="59DDE076" w14:textId="77777777" w:rsidTr="38EE2E2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F78" w14:textId="77777777" w:rsidR="009C1F99" w:rsidRPr="00750E06" w:rsidRDefault="00523821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 xml:space="preserve">Catholic </w:t>
            </w:r>
            <w:r w:rsidR="009C1F99" w:rsidRPr="00750E06">
              <w:rPr>
                <w:rFonts w:ascii="Corbel" w:hAnsi="Corbel" w:cs="Arial"/>
                <w:b/>
                <w:sz w:val="20"/>
                <w:szCs w:val="20"/>
              </w:rPr>
              <w:t>Faith</w:t>
            </w:r>
          </w:p>
        </w:tc>
      </w:tr>
      <w:tr w:rsidR="009C1F99" w:rsidRPr="00750E06" w14:paraId="35BEEC01" w14:textId="77777777" w:rsidTr="38EE2E23">
        <w:trPr>
          <w:trHeight w:val="45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877C" w14:textId="77777777" w:rsidR="00523821" w:rsidRPr="00750E06" w:rsidRDefault="009C1F99" w:rsidP="0052382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523821" w:rsidRPr="00750E06">
              <w:rPr>
                <w:rFonts w:ascii="Corbel" w:hAnsi="Corbel" w:cs="Arial"/>
                <w:sz w:val="20"/>
                <w:szCs w:val="20"/>
              </w:rPr>
              <w:t>Practising Catholic</w:t>
            </w:r>
          </w:p>
          <w:p w14:paraId="5A39BBE3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9C1F99" w:rsidRPr="00750E06" w:rsidRDefault="009C1F99" w:rsidP="0052382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D</w:t>
            </w:r>
          </w:p>
          <w:p w14:paraId="29D6B04F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2216" w14:textId="77777777" w:rsidR="009C1F99" w:rsidRPr="00750E06" w:rsidRDefault="009C1F99" w:rsidP="00523821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L </w:t>
            </w:r>
          </w:p>
        </w:tc>
      </w:tr>
      <w:tr w:rsidR="009C1F99" w:rsidRPr="00750E06" w14:paraId="3C06296B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AF7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Knowledge and understanding of the distinctive nature of a Catholic school and the role it plays in the parish and wider community</w:t>
            </w:r>
          </w:p>
          <w:p w14:paraId="41C8F396" w14:textId="77777777" w:rsidR="00523821" w:rsidRPr="00750E06" w:rsidRDefault="00523821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  <w:p w14:paraId="65AEDD9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  <w:p w14:paraId="3FCC226D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5A617257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0B3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Willingness to support the Catholic Ethos, Gospel values and Mission Statement of the school</w:t>
            </w:r>
          </w:p>
          <w:p w14:paraId="0E27B00A" w14:textId="77777777" w:rsidR="00523821" w:rsidRPr="00750E06" w:rsidRDefault="00523821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  <w:p w14:paraId="33B80983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9C1F99" w:rsidRPr="00750E06" w:rsidRDefault="009C1F99" w:rsidP="008765AB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4E63AE97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7F799D" w:rsidRPr="00750E06" w14:paraId="2193866D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A00" w14:textId="01B2D00B" w:rsidR="007F799D" w:rsidRPr="00750E06" w:rsidRDefault="3B2B0662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 xml:space="preserve">Commitment </w:t>
            </w:r>
            <w:r w:rsidR="68218E6F" w:rsidRPr="38EE2E23">
              <w:rPr>
                <w:rFonts w:ascii="Corbel" w:hAnsi="Corbel" w:cs="Arial"/>
                <w:sz w:val="20"/>
                <w:szCs w:val="20"/>
              </w:rPr>
              <w:t xml:space="preserve">to </w:t>
            </w:r>
            <w:r w:rsidR="67205A89" w:rsidRPr="38EE2E23">
              <w:rPr>
                <w:rFonts w:ascii="Corbel" w:hAnsi="Corbel" w:cs="Arial"/>
                <w:sz w:val="20"/>
                <w:szCs w:val="20"/>
              </w:rPr>
              <w:t>enrolling on</w:t>
            </w:r>
            <w:r w:rsidR="0B138C5D" w:rsidRPr="38EE2E23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22F50CE0" w:rsidRPr="38EE2E23">
              <w:rPr>
                <w:rFonts w:ascii="Corbel" w:hAnsi="Corbel" w:cs="Arial"/>
                <w:sz w:val="20"/>
                <w:szCs w:val="20"/>
              </w:rPr>
              <w:t xml:space="preserve">the </w:t>
            </w:r>
            <w:r w:rsidR="68218E6F" w:rsidRPr="38EE2E23">
              <w:rPr>
                <w:rFonts w:ascii="Corbel" w:hAnsi="Corbel" w:cs="Arial"/>
                <w:sz w:val="20"/>
                <w:szCs w:val="20"/>
              </w:rPr>
              <w:t>Catholic Certificate in Religious Studies</w:t>
            </w:r>
            <w:r w:rsidR="72CFC37D" w:rsidRPr="38EE2E23">
              <w:rPr>
                <w:rFonts w:ascii="Corbel" w:hAnsi="Corbel" w:cs="Arial"/>
                <w:sz w:val="20"/>
                <w:szCs w:val="20"/>
              </w:rPr>
              <w:t xml:space="preserve"> (CCRS)</w:t>
            </w:r>
            <w:r w:rsidR="68218E6F" w:rsidRPr="38EE2E23">
              <w:rPr>
                <w:rFonts w:ascii="Corbel" w:hAnsi="Corbel" w:cs="Arial"/>
                <w:sz w:val="20"/>
                <w:szCs w:val="20"/>
              </w:rPr>
              <w:t xml:space="preserve"> within three years of being appointed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7F799D" w:rsidRDefault="007F799D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  <w:p w14:paraId="061D6CA7" w14:textId="77777777" w:rsidR="007F799D" w:rsidRPr="00750E06" w:rsidRDefault="007F799D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D41D" w14:textId="77777777" w:rsidR="007F799D" w:rsidRPr="00750E06" w:rsidRDefault="007F799D" w:rsidP="007F799D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0A6959E7" w14:textId="77777777" w:rsidTr="38EE2E2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0C5B58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 xml:space="preserve"> </w:t>
            </w:r>
          </w:p>
        </w:tc>
      </w:tr>
      <w:tr w:rsidR="009C1F99" w:rsidRPr="00750E06" w14:paraId="0DB7AFCC" w14:textId="77777777" w:rsidTr="38EE2E2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4ED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>Training, qualifications &amp; experience</w:t>
            </w:r>
          </w:p>
        </w:tc>
      </w:tr>
      <w:tr w:rsidR="009C1F99" w:rsidRPr="00750E06" w14:paraId="447A8DC6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8E7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Qualified Teacher Status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322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D17B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</w:t>
            </w:r>
          </w:p>
        </w:tc>
      </w:tr>
      <w:tr w:rsidR="009C1F99" w:rsidRPr="00750E06" w14:paraId="19D891BE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2D2B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Catholic Certificate in Religious Studies (CCRS)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EC95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CDA8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</w:t>
            </w:r>
          </w:p>
        </w:tc>
      </w:tr>
      <w:tr w:rsidR="38EE2E23" w14:paraId="00039ED2" w14:textId="77777777" w:rsidTr="38EE2E23">
        <w:trPr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65AC" w14:textId="0A01F5C9" w:rsidR="37FED7BD" w:rsidRDefault="37FED7BD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 xml:space="preserve">Evidence of Leadership </w:t>
            </w:r>
            <w:r w:rsidR="566C288F" w:rsidRPr="38EE2E23">
              <w:rPr>
                <w:rFonts w:ascii="Corbel" w:hAnsi="Corbel" w:cs="Arial"/>
                <w:sz w:val="20"/>
                <w:szCs w:val="20"/>
              </w:rPr>
              <w:t>e</w:t>
            </w:r>
            <w:r w:rsidRPr="38EE2E23">
              <w:rPr>
                <w:rFonts w:ascii="Corbel" w:hAnsi="Corbel" w:cs="Arial"/>
                <w:sz w:val="20"/>
                <w:szCs w:val="20"/>
              </w:rPr>
              <w:t>xperience</w:t>
            </w:r>
            <w:r w:rsidR="43BC9785" w:rsidRPr="38EE2E23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5206" w14:textId="6DCF7100" w:rsidR="37FED7BD" w:rsidRDefault="37FED7BD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6991" w14:textId="36276A60" w:rsidR="37FED7BD" w:rsidRDefault="37FED7BD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40E19DCB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F9F7" w14:textId="77777777" w:rsidR="009C1F99" w:rsidRPr="00750E06" w:rsidRDefault="00994148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Recent e</w:t>
            </w:r>
            <w:r w:rsidR="009C1F99" w:rsidRPr="00750E06">
              <w:rPr>
                <w:rFonts w:ascii="Corbel" w:hAnsi="Corbel" w:cs="Arial"/>
                <w:sz w:val="20"/>
                <w:szCs w:val="20"/>
              </w:rPr>
              <w:t xml:space="preserve">xperience of teaching within </w:t>
            </w:r>
          </w:p>
          <w:p w14:paraId="75CAE7D4" w14:textId="77777777" w:rsidR="009C1F99" w:rsidRPr="00750E06" w:rsidRDefault="00295BAA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Key Stage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2596" w14:textId="77777777" w:rsidR="009C1F99" w:rsidRPr="00750E06" w:rsidRDefault="00F7350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D594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L/I/O</w:t>
            </w:r>
          </w:p>
        </w:tc>
      </w:tr>
      <w:tr w:rsidR="009C1F99" w:rsidRPr="00750E06" w14:paraId="03288305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77F9" w14:textId="77777777" w:rsidR="009C1F99" w:rsidRPr="00750E06" w:rsidRDefault="00295BAA" w:rsidP="00295BA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Experience leading English as a s</w:t>
            </w:r>
            <w:r w:rsidR="009C1F99" w:rsidRPr="00750E06">
              <w:rPr>
                <w:rFonts w:ascii="Corbel" w:hAnsi="Corbel" w:cs="Arial"/>
                <w:sz w:val="20"/>
                <w:szCs w:val="20"/>
              </w:rPr>
              <w:t xml:space="preserve">ubject </w:t>
            </w:r>
            <w:r>
              <w:rPr>
                <w:rFonts w:ascii="Corbel" w:hAnsi="Corbel" w:cs="Arial"/>
                <w:sz w:val="20"/>
                <w:szCs w:val="20"/>
              </w:rPr>
              <w:t>l</w:t>
            </w:r>
            <w:r w:rsidR="009C1F99" w:rsidRPr="00750E06">
              <w:rPr>
                <w:rFonts w:ascii="Corbel" w:hAnsi="Corbel" w:cs="Arial"/>
                <w:sz w:val="20"/>
                <w:szCs w:val="20"/>
              </w:rPr>
              <w:t>eader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01AB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FF6C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38EE2E23" w14:paraId="3005544E" w14:textId="77777777" w:rsidTr="38EE2E23">
        <w:trPr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3CFF" w14:textId="449E5FCF" w:rsidR="2058D481" w:rsidRDefault="2058D481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Experience of mentoring ECTs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33C6" w14:textId="4A425C71" w:rsidR="2058D481" w:rsidRDefault="2058D481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BA51" w14:textId="3A8FF9FA" w:rsidR="2058D481" w:rsidRDefault="2058D481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295BAA" w:rsidRPr="00750E06" w14:paraId="74A991DF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F87" w14:textId="0FE311E1" w:rsidR="00295BAA" w:rsidRPr="00750E06" w:rsidRDefault="22F50CE0" w:rsidP="00295BAA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 xml:space="preserve">Secure knowledge and understanding of </w:t>
            </w:r>
            <w:r w:rsidR="4CD96386" w:rsidRPr="38EE2E23">
              <w:rPr>
                <w:rFonts w:ascii="Corbel" w:hAnsi="Corbel" w:cs="Arial"/>
                <w:sz w:val="20"/>
                <w:szCs w:val="20"/>
              </w:rPr>
              <w:t xml:space="preserve">the progressions in </w:t>
            </w:r>
            <w:r w:rsidR="71D07F9F" w:rsidRPr="38EE2E23">
              <w:rPr>
                <w:rFonts w:ascii="Corbel" w:hAnsi="Corbel" w:cs="Arial"/>
                <w:sz w:val="20"/>
                <w:szCs w:val="20"/>
              </w:rPr>
              <w:t>R</w:t>
            </w:r>
            <w:r w:rsidRPr="38EE2E23">
              <w:rPr>
                <w:rFonts w:ascii="Corbel" w:hAnsi="Corbel" w:cs="Arial"/>
                <w:sz w:val="20"/>
                <w:szCs w:val="20"/>
              </w:rPr>
              <w:t>eading</w:t>
            </w:r>
            <w:r w:rsidR="69F3E0D3" w:rsidRPr="38EE2E23">
              <w:rPr>
                <w:rFonts w:ascii="Corbel" w:hAnsi="Corbel" w:cs="Arial"/>
                <w:sz w:val="20"/>
                <w:szCs w:val="20"/>
              </w:rPr>
              <w:t xml:space="preserve"> through KS1</w:t>
            </w:r>
            <w:r w:rsidR="4672CD22" w:rsidRPr="38EE2E23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D539" w14:textId="2ACEC8C6" w:rsidR="00295BAA" w:rsidRPr="00750E06" w:rsidRDefault="4672CD22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0A2" w14:textId="77777777" w:rsidR="00295BAA" w:rsidRPr="00750E06" w:rsidRDefault="00295BAA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2F81488F" w14:textId="77777777" w:rsidTr="38EE2E23">
        <w:trPr>
          <w:trHeight w:val="25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hideMark/>
          </w:tcPr>
          <w:p w14:paraId="35057520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Excellent classroom practice and behaviour management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hideMark/>
          </w:tcPr>
          <w:p w14:paraId="2F0E185F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hideMark/>
          </w:tcPr>
          <w:p w14:paraId="7D9E8A10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L/I/O</w:t>
            </w:r>
          </w:p>
        </w:tc>
      </w:tr>
    </w:tbl>
    <w:p w14:paraId="3DEEC669" w14:textId="77777777" w:rsidR="00523821" w:rsidRPr="00750E06" w:rsidRDefault="00523821" w:rsidP="009C1F99">
      <w:pPr>
        <w:rPr>
          <w:rFonts w:ascii="Corbel" w:hAnsi="Corbe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2723"/>
      </w:tblGrid>
      <w:tr w:rsidR="009C1F99" w:rsidRPr="00750E06" w14:paraId="3656B9AB" w14:textId="77777777" w:rsidTr="38EE2E23">
        <w:tc>
          <w:tcPr>
            <w:tcW w:w="10031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FB0818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9C1F99" w:rsidRPr="00750E06" w14:paraId="2B7678C3" w14:textId="77777777" w:rsidTr="38EE2E23">
        <w:tc>
          <w:tcPr>
            <w:tcW w:w="10031" w:type="dxa"/>
            <w:gridSpan w:val="3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5B1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>Professional knowledge &amp; understanding</w:t>
            </w:r>
          </w:p>
        </w:tc>
      </w:tr>
      <w:tr w:rsidR="009C1F99" w:rsidRPr="00750E06" w14:paraId="3F328A64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F4EF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 commitment to Lancashire’s ‘Safeguarding Children’ practices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6B0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DBE7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38267E7A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0836" w14:textId="77777777" w:rsidR="009C1F99" w:rsidRPr="00750E06" w:rsidRDefault="00994148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Ability</w:t>
            </w:r>
            <w:r w:rsidR="009C1F99" w:rsidRPr="00750E06">
              <w:rPr>
                <w:rFonts w:ascii="Corbel" w:hAnsi="Corbel" w:cs="Arial"/>
                <w:sz w:val="20"/>
                <w:szCs w:val="20"/>
              </w:rPr>
              <w:t xml:space="preserve"> to develop innovative and creative approaches to teaching and learning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814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33CD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1B5A0083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544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Ability to effectively deploy and manage support staff in the classroom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F6B5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CF33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38EE2E23" w14:paraId="6723C5C5" w14:textId="77777777" w:rsidTr="38EE2E23">
        <w:trPr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1A58" w14:textId="19591DE6" w:rsidR="02617CB7" w:rsidRDefault="02617CB7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 xml:space="preserve">Ability to effectively deploy and manage welfare staff during </w:t>
            </w:r>
            <w:proofErr w:type="spellStart"/>
            <w:r w:rsidRPr="38EE2E23">
              <w:rPr>
                <w:rFonts w:ascii="Corbel" w:hAnsi="Corbel" w:cs="Arial"/>
                <w:sz w:val="20"/>
                <w:szCs w:val="20"/>
              </w:rPr>
              <w:t>breaktime</w:t>
            </w:r>
            <w:proofErr w:type="spellEnd"/>
            <w:r w:rsidRPr="38EE2E23">
              <w:rPr>
                <w:rFonts w:ascii="Corbel" w:hAnsi="Corbel" w:cs="Arial"/>
                <w:sz w:val="20"/>
                <w:szCs w:val="20"/>
              </w:rPr>
              <w:t xml:space="preserve"> and dinnertime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C3F5" w14:textId="3739CE70" w:rsidR="02617CB7" w:rsidRDefault="02617CB7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5C66" w14:textId="514FED4B" w:rsidR="02617CB7" w:rsidRDefault="02617CB7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54CEF522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0F9F" w14:textId="77777777" w:rsidR="009C1F99" w:rsidRPr="00750E06" w:rsidRDefault="009C1F99" w:rsidP="00750E0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lastRenderedPageBreak/>
              <w:t>H</w:t>
            </w:r>
            <w:r w:rsidR="00750E06" w:rsidRPr="00750E06">
              <w:rPr>
                <w:rFonts w:ascii="Corbel" w:hAnsi="Corbel" w:cs="Arial"/>
                <w:sz w:val="20"/>
                <w:szCs w:val="20"/>
              </w:rPr>
              <w:t>igh expectations for all pupils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4CDA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B3A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3A622C32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3FE" w14:textId="77777777" w:rsidR="009C1F99" w:rsidRPr="00750E06" w:rsidRDefault="00994148" w:rsidP="008765AB">
            <w:pPr>
              <w:ind w:left="360"/>
              <w:jc w:val="center"/>
              <w:rPr>
                <w:rFonts w:ascii="Corbel" w:hAnsi="Corbe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Appropriate I</w:t>
            </w:r>
            <w:r w:rsidR="009C1F99" w:rsidRPr="00750E06">
              <w:rPr>
                <w:rFonts w:ascii="Corbel" w:hAnsi="Corbel" w:cs="Arial"/>
                <w:sz w:val="20"/>
                <w:szCs w:val="20"/>
              </w:rPr>
              <w:t>T skills to enhance teaching and learning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E64F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FE12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27DA4E24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24AB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/>
                <w:sz w:val="20"/>
                <w:szCs w:val="20"/>
              </w:rPr>
              <w:t>Ability to co-ordinate an area of the curriculum negotiated with the Head Teacher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6744" w14:textId="77777777" w:rsidR="009C1F99" w:rsidRPr="00750E06" w:rsidRDefault="00E67C1D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F887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</w:tbl>
    <w:p w14:paraId="049F31CB" w14:textId="77777777" w:rsidR="00722127" w:rsidRDefault="00722127"/>
    <w:p w14:paraId="53128261" w14:textId="77777777" w:rsidR="00ED62A6" w:rsidRDefault="00ED62A6"/>
    <w:p w14:paraId="0F386FAF" w14:textId="4F803BD2" w:rsidR="38EE2E23" w:rsidRDefault="38EE2E23" w:rsidP="38EE2E23"/>
    <w:p w14:paraId="47AAA5A9" w14:textId="2ACC06EF" w:rsidR="38EE2E23" w:rsidRDefault="38EE2E23" w:rsidP="38EE2E2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2723"/>
      </w:tblGrid>
      <w:tr w:rsidR="009C1F99" w:rsidRPr="00750E06" w14:paraId="76AA2674" w14:textId="77777777" w:rsidTr="38EE2E2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F9E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>Personal skills &amp; attributes</w:t>
            </w:r>
          </w:p>
        </w:tc>
      </w:tr>
      <w:tr w:rsidR="009C1F99" w:rsidRPr="00750E06" w14:paraId="141564AD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D8C5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Ability to work as part of an effective team showing enthusiasm, adaptability and flexibility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20C5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EC1E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38EE2E23" w14:paraId="3C110363" w14:textId="77777777" w:rsidTr="38EE2E23">
        <w:trPr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9E77" w14:textId="139F9494" w:rsidR="4D4F5C8E" w:rsidRDefault="4D4F5C8E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Ability to self-drive and use your own initiative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0E05" w14:textId="0F4BA271" w:rsidR="4D4F5C8E" w:rsidRDefault="4D4F5C8E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57B2" w14:textId="6E444095" w:rsidR="4D4F5C8E" w:rsidRDefault="4D4F5C8E" w:rsidP="38EE2E23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38EE2E23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5463D496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1015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Effective interpersonal and communication skills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7311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4DD7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1F3CC97F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206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Willingness to participate in the additional activities of the school, including </w:t>
            </w:r>
            <w:r w:rsidR="00750E06" w:rsidRPr="00750E06">
              <w:rPr>
                <w:rFonts w:ascii="Corbel" w:hAnsi="Corbel" w:cs="Arial"/>
                <w:sz w:val="20"/>
                <w:szCs w:val="20"/>
              </w:rPr>
              <w:t>extra-curricular activities, PT</w:t>
            </w:r>
            <w:r w:rsidRPr="00750E06">
              <w:rPr>
                <w:rFonts w:ascii="Corbel" w:hAnsi="Corbel" w:cs="Arial"/>
                <w:sz w:val="20"/>
                <w:szCs w:val="20"/>
              </w:rPr>
              <w:t>A and Parish based events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D7DC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9A36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31500736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F6AB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 commitment to further professional development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945D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BF92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L/I</w:t>
            </w:r>
          </w:p>
        </w:tc>
      </w:tr>
      <w:tr w:rsidR="009C1F99" w:rsidRPr="00750E06" w14:paraId="4101652C" w14:textId="77777777" w:rsidTr="38EE2E2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99056E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9C1F99" w:rsidRPr="00750E06" w14:paraId="28A80491" w14:textId="77777777" w:rsidTr="38EE2E2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0795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750E06">
              <w:rPr>
                <w:rFonts w:ascii="Corbel" w:hAnsi="Corbel" w:cs="Arial"/>
                <w:b/>
                <w:sz w:val="20"/>
                <w:szCs w:val="20"/>
              </w:rPr>
              <w:t>Application form, letter of application &amp; confidential references</w:t>
            </w:r>
          </w:p>
        </w:tc>
      </w:tr>
      <w:tr w:rsidR="009C1F99" w:rsidRPr="00750E06" w14:paraId="50C6924B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E64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Faith reference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4C05" w14:textId="77777777" w:rsidR="009C1F99" w:rsidRPr="00750E06" w:rsidRDefault="00750E06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28D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References will be requested </w:t>
            </w:r>
          </w:p>
        </w:tc>
      </w:tr>
      <w:tr w:rsidR="009C1F99" w:rsidRPr="00750E06" w14:paraId="40D7C2AD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556A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Professional references supporting the relevant professional and personal knowledge, skills and attributes referred to in this specification.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BE1D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AE4D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References will be requested </w:t>
            </w:r>
          </w:p>
        </w:tc>
      </w:tr>
      <w:tr w:rsidR="009C1F99" w:rsidRPr="00750E06" w14:paraId="30987F7A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670F" w14:textId="77777777" w:rsidR="009C1F99" w:rsidRPr="00750E06" w:rsidRDefault="009C1F99" w:rsidP="0099414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Positive recommendation from current employer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801B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B97E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 xml:space="preserve">References will be requested </w:t>
            </w:r>
          </w:p>
        </w:tc>
      </w:tr>
      <w:tr w:rsidR="009C1F99" w:rsidRPr="00750E06" w14:paraId="696AF544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0E7C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Letters of application should address the criteria identified in this person specification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92BE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7689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L</w:t>
            </w:r>
          </w:p>
        </w:tc>
      </w:tr>
      <w:tr w:rsidR="009C1F99" w:rsidRPr="00750E06" w14:paraId="021CDB38" w14:textId="77777777" w:rsidTr="38EE2E2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314E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Satisfactory health and attendance record should be indicated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EBFB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AB17" w14:textId="77777777" w:rsidR="009C1F99" w:rsidRPr="00750E06" w:rsidRDefault="009C1F99" w:rsidP="008765A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750E06">
              <w:rPr>
                <w:rFonts w:ascii="Corbel" w:hAnsi="Corbel" w:cs="Arial"/>
                <w:sz w:val="20"/>
                <w:szCs w:val="20"/>
              </w:rPr>
              <w:t>A</w:t>
            </w:r>
          </w:p>
        </w:tc>
      </w:tr>
    </w:tbl>
    <w:p w14:paraId="1299C43A" w14:textId="77777777" w:rsidR="00750E06" w:rsidRDefault="00750E06" w:rsidP="38EE2E23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14:paraId="026B6977" w14:textId="7C031DBB" w:rsidR="38EE2E23" w:rsidRDefault="38EE2E23" w:rsidP="38EE2E23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p w14:paraId="09EC7D92" w14:textId="6AA1396A" w:rsidR="38EE2E23" w:rsidRDefault="38EE2E23" w:rsidP="38EE2E23">
      <w:pPr>
        <w:pBdr>
          <w:bottom w:val="thinThickThinSmallGap" w:sz="24" w:space="19" w:color="2E74B5" w:themeColor="accent1" w:themeShade="BF"/>
        </w:pBdr>
        <w:rPr>
          <w:rFonts w:ascii="Corbel" w:hAnsi="Corbel"/>
          <w:sz w:val="20"/>
          <w:szCs w:val="20"/>
        </w:rPr>
      </w:pPr>
    </w:p>
    <w:sectPr w:rsidR="38EE2E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58793F" w:rsidRDefault="0058793F" w:rsidP="009663F7">
      <w:r>
        <w:separator/>
      </w:r>
    </w:p>
  </w:endnote>
  <w:endnote w:type="continuationSeparator" w:id="0">
    <w:p w14:paraId="2946DB82" w14:textId="77777777" w:rsidR="0058793F" w:rsidRDefault="0058793F" w:rsidP="0096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17505" w14:textId="77777777" w:rsidR="009663F7" w:rsidRDefault="00DE0112" w:rsidP="001D692C">
    <w:pPr>
      <w:pStyle w:val="Footer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E8B8C" wp14:editId="1A0C1BF4">
              <wp:simplePos x="0" y="0"/>
              <wp:positionH relativeFrom="column">
                <wp:posOffset>-733425</wp:posOffset>
              </wp:positionH>
              <wp:positionV relativeFrom="paragraph">
                <wp:posOffset>139700</wp:posOffset>
              </wp:positionV>
              <wp:extent cx="2438400" cy="638175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6B9AC9" w14:textId="77777777" w:rsidR="00DE0112" w:rsidRPr="00B80113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: Mr. P. Bates</w:t>
                          </w:r>
                        </w:p>
                        <w:p w14:paraId="3235BD10" w14:textId="77777777" w:rsidR="00DE0112" w:rsidRPr="00B80113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r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Deputy </w:t>
                          </w:r>
                          <w:proofErr w:type="spellStart"/>
                          <w:r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="00994148"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: Mrs. G. Cleary               </w:t>
                          </w:r>
                          <w:r w:rsidR="001D692C"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</w:t>
                          </w:r>
                          <w:r w:rsidR="00994148"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="001D692C" w:rsidRPr="00B80113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51EA511">
            <v:shapetype id="_x0000_t202" coordsize="21600,21600" o:spt="202" path="m,l,21600r21600,l21600,xe" w14:anchorId="050E8B8C">
              <v:stroke joinstyle="miter"/>
              <v:path gradientshapeok="t" o:connecttype="rect"/>
            </v:shapetype>
            <v:shape id="TextBox 7" style="position:absolute;margin-left:-57.75pt;margin-top:11pt;width:19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gwlgEAABQDAAAOAAAAZHJzL2Uyb0RvYy54bWysUsGO0zAQvSPxD5bvNGl32a2ipitgtVwQ&#10;IO3yAa5jN5Zij5lxm/TvGTttF8ENcRnbM+Pn99548zD5QRwNkoPQyuWilsIEDZ0L+1b+eHl6t5aC&#10;kgqdGiCYVp4MyYft2zebMTZmBT0MnUHBIIGaMbayTyk2VUW6N17RAqIJXLSAXiU+4r7qUI2M7odq&#10;Vdd31QjYRQRtiDj7OBfltuBba3T6Zi2ZJIZWMrdUIpa4y7HablSzRxV7p8801D+w8MoFfvQK9aiS&#10;Egd0f0F5pxEIbFpo8BVY67QpGljNsv5DzXOvoila2ByKV5vo/8Hqr8fvKFzXSh5UUJ5H9GKm9BEm&#10;cZ/NGSM13PMcuStNnOYhX/LEyax5sujzymoE19nm09VaxhKak6vbm/VtzSXNtbub9fL+fYapXm9H&#10;pPTZgBd500rk0RVH1fELpbn10pIfC/DkhiHnM8WZSt6laTcVPasLzR10J2Y/8pBbST8PCo0UmIZP&#10;UP7EDPbhkMC68k5Gme+cwdn6wvT8TfJsfz+XrtfPvP0FAAD//wMAUEsDBBQABgAIAAAAIQCTKkh9&#10;3QAAAAsBAAAPAAAAZHJzL2Rvd25yZXYueG1sTI/BTsMwDIbvSLxDZCRuW9KITqNrOiEQVxAbIO2W&#10;NV5b0ThVk63l7TEnONr+9Pv7y+3se3HBMXaBDGRLBQKpDq6jxsD7/nmxBhGTJWf7QGjgGyNsq+ur&#10;0hYuTPSGl11qBIdQLKyBNqWhkDLWLXobl2FA4tspjN4mHsdGutFOHO57qZVaSW874g+tHfCxxfpr&#10;d/YGPl5Oh8879do8+XyYwqwk+XtpzO3N/LABkXBOfzD86rM6VOx0DGdyUfQGFlmW58wa0JpLMaFX&#10;a14cGdU6B1mV8n+H6gcAAP//AwBQSwECLQAUAAYACAAAACEAtoM4kv4AAADhAQAAEwAAAAAAAAAA&#10;AAAAAAAAAAAAW0NvbnRlbnRfVHlwZXNdLnhtbFBLAQItABQABgAIAAAAIQA4/SH/1gAAAJQBAAAL&#10;AAAAAAAAAAAAAAAAAC8BAABfcmVscy8ucmVsc1BLAQItABQABgAIAAAAIQANB8gwlgEAABQDAAAO&#10;AAAAAAAAAAAAAAAAAC4CAABkcnMvZTJvRG9jLnhtbFBLAQItABQABgAIAAAAIQCTKkh93QAAAAsB&#10;AAAPAAAAAAAAAAAAAAAAAPADAABkcnMvZG93bnJldi54bWxQSwUGAAAAAAQABADzAAAA+gQAAAAA&#10;">
              <v:textbox>
                <w:txbxContent>
                  <w:p w:rsidRPr="00B80113" w:rsidR="00DE0112" w:rsidP="00DE0112" w:rsidRDefault="00DE0112" w14:paraId="1CFE15C0" wp14:textId="77777777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0"/>
                        <w:szCs w:val="20"/>
                      </w:rPr>
                    </w:pPr>
                    <w:proofErr w:type="spellStart"/>
                    <w:r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: Mr. P. Bates</w:t>
                    </w:r>
                  </w:p>
                  <w:p w:rsidRPr="00B80113" w:rsidR="00DE0112" w:rsidP="00DE0112" w:rsidRDefault="00DE0112" w14:paraId="2088EEE3" wp14:textId="77777777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Deputy </w:t>
                    </w:r>
                    <w:proofErr w:type="spellStart"/>
                    <w:r w:rsidRPr="00B80113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B80113" w:rsidR="00994148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: </w:t>
                    </w:r>
                    <w:r w:rsidRPr="00B80113" w:rsidR="00994148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Mrs. G. Cleary               </w:t>
                    </w:r>
                    <w:r w:rsidRPr="00B80113" w:rsidR="001D692C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</w:t>
                    </w:r>
                    <w:r w:rsidRPr="00B80113" w:rsidR="00994148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                    </w:t>
                    </w:r>
                    <w:r w:rsidRPr="00B80113" w:rsidR="001D692C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1D692C">
      <w:tab/>
    </w:r>
    <w:r w:rsidR="00587166" w:rsidRPr="00C941CE">
      <w:rPr>
        <w:noProof/>
        <w:lang w:eastAsia="en-GB"/>
      </w:rPr>
      <w:drawing>
        <wp:inline distT="0" distB="0" distL="0" distR="0" wp14:anchorId="3584B22F" wp14:editId="3EB488FF">
          <wp:extent cx="617220" cy="6534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92C" w:rsidRPr="006F6306">
      <w:rPr>
        <w:noProof/>
        <w:lang w:eastAsia="en-GB"/>
      </w:rPr>
      <w:drawing>
        <wp:inline distT="0" distB="0" distL="0" distR="0" wp14:anchorId="32FAA3C2" wp14:editId="54691800">
          <wp:extent cx="569595" cy="636270"/>
          <wp:effectExtent l="0" t="0" r="1905" b="0"/>
          <wp:docPr id="2" name="Picture 2" descr="C:\Users\hoates\Desktop\step_into_qualit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ates\Desktop\step_into_quality 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0D7">
      <w:rPr>
        <w:noProof/>
        <w:lang w:eastAsia="en-GB"/>
      </w:rPr>
      <w:t xml:space="preserve">    </w:t>
    </w:r>
    <w:r w:rsidR="001D692C" w:rsidRPr="006F6306">
      <w:rPr>
        <w:noProof/>
        <w:lang w:eastAsia="en-GB"/>
      </w:rPr>
      <w:drawing>
        <wp:inline distT="0" distB="0" distL="0" distR="0" wp14:anchorId="62CAB433" wp14:editId="156FEA29">
          <wp:extent cx="552450" cy="781050"/>
          <wp:effectExtent l="0" t="0" r="0" b="0"/>
          <wp:docPr id="3" name="Picture 3" descr="C:\Users\hoates\Desktop\We Are Reading 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ates\Desktop\We Are Reading logo 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58793F" w:rsidRDefault="0058793F" w:rsidP="009663F7">
      <w:r>
        <w:separator/>
      </w:r>
    </w:p>
  </w:footnote>
  <w:footnote w:type="continuationSeparator" w:id="0">
    <w:p w14:paraId="110FFD37" w14:textId="77777777" w:rsidR="0058793F" w:rsidRDefault="0058793F" w:rsidP="0096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F7F5" w14:textId="77777777" w:rsidR="009663F7" w:rsidRDefault="00DE011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BA57A8" wp14:editId="07777777">
              <wp:simplePos x="0" y="0"/>
              <wp:positionH relativeFrom="column">
                <wp:posOffset>-661035</wp:posOffset>
              </wp:positionH>
              <wp:positionV relativeFrom="paragraph">
                <wp:posOffset>-297180</wp:posOffset>
              </wp:positionV>
              <wp:extent cx="2505075" cy="1943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BEF00" w14:textId="77777777" w:rsidR="009663F7" w:rsidRDefault="006209D1">
                          <w:r w:rsidRPr="006209D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5791F7" wp14:editId="07777777">
                                <wp:extent cx="1771650" cy="15716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F259FD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-52.05pt;margin-top:-23.4pt;width:197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MhDQIAAPUDAAAOAAAAZHJzL2Uyb0RvYy54bWysU9uO2yAQfa/Uf0C8N740bjZWnNV2t1tV&#10;2l6k3X4AxjhGBYYCiZ1+fQeczUbtW1U/WMDMHOacOWyuJ63IQTgvwTS0WOSUCMOhk2bX0O9P92+u&#10;KPGBmY4pMKKhR+Hp9fb1q81oa1HCAKoTjiCI8fVoGzqEYOss83wQmvkFWGEw2IPTLODW7bLOsRHR&#10;tcrKPH+XjeA664AL7/H0bg7SbcLve8HD1773IhDVUOwtpL9L/zb+s+2G1TvH7CD5qQ32D11oJg1e&#10;eoa6Y4GRvZN/QWnJHXjow4KDzqDvJReJA7Ip8j/YPA7MisQFxfH2LJP/f7D8y+GbI7JraFmsKDFM&#10;45CexBTIe5hIGfUZra8x7dFiYpjwGOecuHr7APyHJwZuB2Z24sY5GAfBOuyviJXZRemM4yNIO36G&#10;Dq9h+wAJaOqdjuKhHATRcU7H82xiKxwPyyqv8lVFCcdYsV6+LfI0vYzVz+XW+fBRgCZx0VCHw0/w&#10;7PDgQ2yH1c8p8TYD91KpZABlyNjQdVVWqeAiomVAfyqpG3qVx292TGT5wXSpODCp5jVeoMyJdmQ6&#10;cw5TO2Fi1KKF7ogCOJh9iO8GFwO4X5SM6MGG+p975gQl6pNBEdfFchlNmzbLalXixl1G2ssIMxyh&#10;GhoomZe3IRl95nqDYvcyyfDSyalX9FZS5/QOonkv9ynr5bVufwMAAP//AwBQSwMEFAAGAAgAAAAh&#10;AO9uv1PfAAAADAEAAA8AAABkcnMvZG93bnJldi54bWxMj81OwzAQhO9IvIO1SL21dqK0IiFOVRVx&#10;LaL8SNzceJtExOsodpvw9iwnuM1oP83OlNvZ9eKKY+g8aUhWCgRS7W1HjYa316flPYgQDVnTe0IN&#10;3xhgW93elKawfqIXvB5jIziEQmE0tDEOhZShbtGZsPIDEt/OfnQmsh0baUczcbjrZarURjrTEX9o&#10;zYD7Fuuv48VpeD+cPz8y9dw8uvUw+VlJcrnUenE37x5ARJzjHwy/9bk6VNzp5C9kg+g1LBOVJcyy&#10;yjY8gpE0VxmIE4t1noKsSvl/RPUDAAD//wMAUEsBAi0AFAAGAAgAAAAhALaDOJL+AAAA4QEAABMA&#10;AAAAAAAAAAAAAAAAAAAAAFtDb250ZW50X1R5cGVzXS54bWxQSwECLQAUAAYACAAAACEAOP0h/9YA&#10;AACUAQAACwAAAAAAAAAAAAAAAAAvAQAAX3JlbHMvLnJlbHNQSwECLQAUAAYACAAAACEAXemzIQ0C&#10;AAD1AwAADgAAAAAAAAAAAAAAAAAuAgAAZHJzL2Uyb0RvYy54bWxQSwECLQAUAAYACAAAACEA726/&#10;U98AAAAMAQAADwAAAAAAAAAAAAAAAABnBAAAZHJzL2Rvd25yZXYueG1sUEsFBgAAAAAEAAQA8wAA&#10;AHMFAAAAAA==&#10;">
              <v:textbox>
                <w:txbxContent>
                  <w:p w:rsidR="009663F7" w:rsidRDefault="006209D1" w14:paraId="3461D779" wp14:textId="77777777">
                    <w:r w:rsidRPr="006209D1">
                      <w:rPr>
                        <w:noProof/>
                        <w:lang w:eastAsia="en-GB"/>
                      </w:rPr>
                      <w:drawing>
                        <wp:inline xmlns:wp14="http://schemas.microsoft.com/office/word/2010/wordprocessingDrawing" distT="0" distB="0" distL="0" distR="0" wp14:anchorId="311322A6" wp14:editId="7777777">
                          <wp:extent cx="1771650" cy="1571625"/>
                          <wp:effectExtent l="0" t="0" r="0" b="0"/>
                          <wp:docPr id="493065280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A79650" wp14:editId="07777777">
              <wp:simplePos x="0" y="0"/>
              <wp:positionH relativeFrom="page">
                <wp:posOffset>2685415</wp:posOffset>
              </wp:positionH>
              <wp:positionV relativeFrom="paragraph">
                <wp:posOffset>-449580</wp:posOffset>
              </wp:positionV>
              <wp:extent cx="465772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2D8B6" w14:textId="77777777" w:rsidR="00DE0112" w:rsidRPr="00DE0112" w:rsidRDefault="00DE0112" w:rsidP="009663F7">
                          <w:pPr>
                            <w:rPr>
                              <w:rFonts w:ascii="Arial" w:hAnsi="Arial" w:cs="Arial"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14:paraId="31CBC501" w14:textId="77777777" w:rsidR="009663F7" w:rsidRPr="00D877C3" w:rsidRDefault="009663F7" w:rsidP="00D877C3">
                          <w:pPr>
                            <w:jc w:val="right"/>
                            <w:rPr>
                              <w:color w:val="000066"/>
                              <w:sz w:val="40"/>
                              <w:szCs w:val="40"/>
                            </w:rPr>
                          </w:pPr>
                          <w:r w:rsidRPr="00D877C3">
                            <w:rPr>
                              <w:color w:val="000066"/>
                              <w:sz w:val="40"/>
                              <w:szCs w:val="40"/>
                            </w:rPr>
                            <w:t>St Anne’s Catholic Primary School</w:t>
                          </w:r>
                        </w:p>
                        <w:p w14:paraId="1FA52D07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Aughton Street</w:t>
                          </w:r>
                        </w:p>
                        <w:p w14:paraId="54BEF95D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Ormskirk</w:t>
                          </w:r>
                        </w:p>
                        <w:p w14:paraId="5979D898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L39 3LQ</w:t>
                          </w:r>
                        </w:p>
                        <w:p w14:paraId="2AE884B9" w14:textId="77777777" w:rsidR="009663F7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t</w:t>
                          </w:r>
                          <w:r w:rsidR="009663F7" w:rsidRPr="00D877C3">
                            <w:rPr>
                              <w:color w:val="000066"/>
                            </w:rPr>
                            <w:t>el. 01695 574697</w:t>
                          </w:r>
                        </w:p>
                        <w:p w14:paraId="3DBC8E43" w14:textId="77777777" w:rsidR="00D877C3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email:office@st-annesrc.lancs.sch.uk</w:t>
                          </w:r>
                        </w:p>
                        <w:p w14:paraId="18B154B8" w14:textId="77777777" w:rsidR="009663F7" w:rsidRPr="00D877C3" w:rsidRDefault="00DC6BD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proofErr w:type="gramStart"/>
                          <w:r>
                            <w:rPr>
                              <w:color w:val="000066"/>
                            </w:rPr>
                            <w:t>t</w:t>
                          </w:r>
                          <w:r w:rsidR="00D877C3" w:rsidRPr="00D877C3">
                            <w:rPr>
                              <w:color w:val="000066"/>
                            </w:rPr>
                            <w:t>witter</w:t>
                          </w:r>
                          <w:proofErr w:type="gramEnd"/>
                          <w:r>
                            <w:rPr>
                              <w:color w:val="000066"/>
                            </w:rPr>
                            <w:t xml:space="preserve"> </w:t>
                          </w:r>
                          <w:r w:rsidR="009663F7" w:rsidRPr="00D877C3">
                            <w:rPr>
                              <w:color w:val="000066"/>
                            </w:rPr>
                            <w:t>@</w:t>
                          </w:r>
                          <w:proofErr w:type="spellStart"/>
                          <w:r w:rsidR="009663F7" w:rsidRPr="00D877C3">
                            <w:rPr>
                              <w:color w:val="000066"/>
                            </w:rPr>
                            <w:t>stannesormskirk</w:t>
                          </w:r>
                          <w:proofErr w:type="spellEnd"/>
                        </w:p>
                        <w:p w14:paraId="68D888E4" w14:textId="77777777" w:rsidR="00D877C3" w:rsidRPr="00D877C3" w:rsidRDefault="00D877C3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www.st-annesrc.lancs.sch.uk</w:t>
                          </w:r>
                        </w:p>
                        <w:p w14:paraId="0FB78278" w14:textId="77777777" w:rsidR="009663F7" w:rsidRPr="009663F7" w:rsidRDefault="009663F7" w:rsidP="00D877C3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</w:rPr>
                          </w:pPr>
                        </w:p>
                        <w:p w14:paraId="1FC39945" w14:textId="77777777" w:rsidR="009663F7" w:rsidRDefault="009663F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826B999">
            <v:shape id="_x0000_s1027" style="position:absolute;margin-left:211.45pt;margin-top:-35.4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b1DQIAAPoDAAAOAAAAZHJzL2Uyb0RvYy54bWysU8FuGyEQvVfqPyDu9a6ttZ2sjKM0qatK&#10;aVop6QdglvWiAkMBe9f9+g6s41jprSoHBMzMm3lvhtXNYDQ5SB8UWEank5ISaQU0yu4Y/fG8+XBF&#10;SYjcNlyDlYweZaA36/fvVr2r5Qw60I30BEFsqHvHaBejq4siiE4aHibgpEVjC97wiFe/KxrPe0Q3&#10;upiV5aLowTfOg5Ah4Ov9aKTrjN+2UsRvbRtkJJpRrC3m3ed9m/ZiveL1znPXKXEqg/9DFYYri0nP&#10;UPc8crL36i8oo4SHAG2cCDAFtK0SMnNANtPyDZunjjuZuaA4wZ1lCv8PVjwevnuiGkYrSiw32KJn&#10;OUTyEQYyS+r0LtTo9OTQLQ74jF3OTIN7APEzEAt3Hbc7ees99J3kDVY3TZHFReiIExLItv8KDabh&#10;+wgZaGi9SdKhGATRsUvHc2dSKQIfq8V8uZzNKRFom1ZltZjl3hW8fgl3PsTPEgxJB0Y9tj7D88ND&#10;iKkcXr+4pGwWNkrr3H5tSc/o9Rzx31iMijidWhlGr8q0xnlJLD/ZJgdHrvR4xgTanmgnpiPnOGyH&#10;rG/WJEmyheaIOngYhxE/Dx468L8p6XEQGQ2/9txLSvQXi1peT6sqTW6+VPMlEif+0rK9tHArEIrR&#10;SMl4vIt52hOx4G5R843KarxWcioZByyLdPoMaYIv79nr9cuu/wAAAP//AwBQSwMEFAAGAAgAAAAh&#10;ABnIuAngAAAADAEAAA8AAABkcnMvZG93bnJldi54bWxMj8FOwzAMhu9IvENkJG5bsqrboDSdJrSN&#10;IzAqzlkT2orGiZKsK2+Pd4KbLX/6/f3lZrIDG02IvUMJi7kAZrBxusdWQv2xnz0Ai0mhVoNDI+HH&#10;RNhUtzelKrS74LsZj6llFIKxUBK6lHzBeWw6Y1WcO2+Qbl8uWJVoDS3XQV0o3A48E2LFreqRPnTK&#10;m+fONN/Hs5Xgkz+sX8Lr23a3H0X9eaizvt1JeX83bZ+AJTOlPxiu+qQOFTmd3Bl1ZIOEPMseCZUw&#10;WwvqcCUWy1UO7ETTUuTAq5L/L1H9AgAA//8DAFBLAQItABQABgAIAAAAIQC2gziS/gAAAOEBAAAT&#10;AAAAAAAAAAAAAAAAAAAAAABbQ29udGVudF9UeXBlc10ueG1sUEsBAi0AFAAGAAgAAAAhADj9If/W&#10;AAAAlAEAAAsAAAAAAAAAAAAAAAAALwEAAF9yZWxzLy5yZWxzUEsBAi0AFAAGAAgAAAAhAHUNVvUN&#10;AgAA+gMAAA4AAAAAAAAAAAAAAAAALgIAAGRycy9lMm9Eb2MueG1sUEsBAi0AFAAGAAgAAAAhABnI&#10;uAngAAAADAEAAA8AAAAAAAAAAAAAAAAAZwQAAGRycy9kb3ducmV2LnhtbFBLBQYAAAAABAAEAPMA&#10;AAB0BQAAAAA=&#10;">
              <v:textbox style="mso-fit-shape-to-text:t">
                <w:txbxContent>
                  <w:p w:rsidRPr="00DE0112" w:rsidR="00DE0112" w:rsidP="009663F7" w:rsidRDefault="00DE0112" w14:paraId="0562CB0E" wp14:textId="77777777">
                    <w:pPr>
                      <w:rPr>
                        <w:rFonts w:ascii="Arial" w:hAnsi="Arial" w:cs="Arial"/>
                        <w:color w:val="000066"/>
                        <w:sz w:val="40"/>
                        <w:szCs w:val="40"/>
                      </w:rPr>
                    </w:pPr>
                  </w:p>
                  <w:p w:rsidRPr="00D877C3" w:rsidR="009663F7" w:rsidP="00D877C3" w:rsidRDefault="009663F7" w14:paraId="0BE238A3" wp14:textId="77777777">
                    <w:pPr>
                      <w:jc w:val="right"/>
                      <w:rPr>
                        <w:color w:val="000066"/>
                        <w:sz w:val="40"/>
                        <w:szCs w:val="40"/>
                      </w:rPr>
                    </w:pPr>
                    <w:r w:rsidRPr="00D877C3">
                      <w:rPr>
                        <w:color w:val="000066"/>
                        <w:sz w:val="40"/>
                        <w:szCs w:val="40"/>
                      </w:rPr>
                      <w:t>St Anne’s Catholic Primary School</w:t>
                    </w:r>
                  </w:p>
                  <w:p w:rsidRPr="00D877C3" w:rsidR="009663F7" w:rsidP="00D877C3" w:rsidRDefault="009663F7" w14:paraId="40D5B380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Aughton Street</w:t>
                    </w:r>
                  </w:p>
                  <w:p w:rsidRPr="00D877C3" w:rsidR="009663F7" w:rsidP="00D877C3" w:rsidRDefault="009663F7" w14:paraId="5E5D8D21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Ormskirk</w:t>
                    </w:r>
                  </w:p>
                  <w:p w:rsidRPr="00D877C3" w:rsidR="009663F7" w:rsidP="00D877C3" w:rsidRDefault="009663F7" w14:paraId="4B8360A4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L39 3LQ</w:t>
                    </w:r>
                  </w:p>
                  <w:p w:rsidRPr="00D877C3" w:rsidR="009663F7" w:rsidP="00D877C3" w:rsidRDefault="00D877C3" w14:paraId="3F8B32F0" wp14:textId="77777777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t</w:t>
                    </w:r>
                    <w:r w:rsidRPr="00D877C3" w:rsidR="009663F7">
                      <w:rPr>
                        <w:color w:val="000066"/>
                      </w:rPr>
                      <w:t>el. 01695 574697</w:t>
                    </w:r>
                  </w:p>
                  <w:p w:rsidRPr="00D877C3" w:rsidR="00D877C3" w:rsidP="00D877C3" w:rsidRDefault="00D877C3" w14:paraId="54830FA5" wp14:textId="77777777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email:office@st-annesrc.lancs.sch.uk</w:t>
                    </w:r>
                  </w:p>
                  <w:p w:rsidRPr="00D877C3" w:rsidR="009663F7" w:rsidP="00D877C3" w:rsidRDefault="00DC6BD3" w14:paraId="2E84A802" wp14:textId="77777777">
                    <w:pPr>
                      <w:jc w:val="right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t</w:t>
                    </w:r>
                    <w:r w:rsidRPr="00D877C3" w:rsidR="00D877C3">
                      <w:rPr>
                        <w:color w:val="000066"/>
                      </w:rPr>
                      <w:t>witter</w:t>
                    </w:r>
                    <w:r>
                      <w:rPr>
                        <w:color w:val="000066"/>
                      </w:rPr>
                      <w:t xml:space="preserve"> </w:t>
                    </w:r>
                    <w:r w:rsidRPr="00D877C3" w:rsidR="009663F7">
                      <w:rPr>
                        <w:color w:val="000066"/>
                      </w:rPr>
                      <w:t>@</w:t>
                    </w:r>
                    <w:proofErr w:type="spellStart"/>
                    <w:r w:rsidRPr="00D877C3" w:rsidR="009663F7">
                      <w:rPr>
                        <w:color w:val="000066"/>
                      </w:rPr>
                      <w:t>stannesormskirk</w:t>
                    </w:r>
                    <w:proofErr w:type="spellEnd"/>
                  </w:p>
                  <w:p w:rsidRPr="00D877C3" w:rsidR="00D877C3" w:rsidP="00D877C3" w:rsidRDefault="00D877C3" w14:paraId="5C9ED0DA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www.st-annesrc.lancs.sch.uk</w:t>
                    </w:r>
                  </w:p>
                  <w:p w:rsidRPr="009663F7" w:rsidR="009663F7" w:rsidP="00D877C3" w:rsidRDefault="009663F7" w14:paraId="34CE0A41" wp14:textId="77777777">
                    <w:pPr>
                      <w:jc w:val="right"/>
                      <w:rPr>
                        <w:rFonts w:ascii="Arial" w:hAnsi="Arial" w:cs="Arial"/>
                        <w:color w:val="000066"/>
                      </w:rPr>
                    </w:pPr>
                  </w:p>
                  <w:p w:rsidR="009663F7" w:rsidRDefault="009663F7" w14:paraId="62EBF3C5" wp14:textId="77777777"/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7"/>
    <w:rsid w:val="00047E84"/>
    <w:rsid w:val="001A3280"/>
    <w:rsid w:val="001A7178"/>
    <w:rsid w:val="001D692C"/>
    <w:rsid w:val="002939DB"/>
    <w:rsid w:val="00295BAA"/>
    <w:rsid w:val="00466727"/>
    <w:rsid w:val="00523821"/>
    <w:rsid w:val="00587166"/>
    <w:rsid w:val="0058793F"/>
    <w:rsid w:val="005D4884"/>
    <w:rsid w:val="006209D1"/>
    <w:rsid w:val="00722127"/>
    <w:rsid w:val="00750E06"/>
    <w:rsid w:val="007F799D"/>
    <w:rsid w:val="008F7697"/>
    <w:rsid w:val="009663F7"/>
    <w:rsid w:val="00994148"/>
    <w:rsid w:val="009C1F99"/>
    <w:rsid w:val="009E0FBF"/>
    <w:rsid w:val="00AC1879"/>
    <w:rsid w:val="00AF20D7"/>
    <w:rsid w:val="00B418E1"/>
    <w:rsid w:val="00B66032"/>
    <w:rsid w:val="00B80113"/>
    <w:rsid w:val="00CC05FD"/>
    <w:rsid w:val="00D57FFA"/>
    <w:rsid w:val="00D877C3"/>
    <w:rsid w:val="00DC6BD3"/>
    <w:rsid w:val="00DE0112"/>
    <w:rsid w:val="00E40F14"/>
    <w:rsid w:val="00E67C1D"/>
    <w:rsid w:val="00E86ADB"/>
    <w:rsid w:val="00ED62A6"/>
    <w:rsid w:val="00F44317"/>
    <w:rsid w:val="00F73509"/>
    <w:rsid w:val="02617CB7"/>
    <w:rsid w:val="0316DF69"/>
    <w:rsid w:val="03E98C79"/>
    <w:rsid w:val="04B2AFCA"/>
    <w:rsid w:val="07EA508C"/>
    <w:rsid w:val="0B138C5D"/>
    <w:rsid w:val="0B21F14E"/>
    <w:rsid w:val="0E599210"/>
    <w:rsid w:val="132D0333"/>
    <w:rsid w:val="2058D481"/>
    <w:rsid w:val="20CCF874"/>
    <w:rsid w:val="22F50CE0"/>
    <w:rsid w:val="2A8D0317"/>
    <w:rsid w:val="37FED7BD"/>
    <w:rsid w:val="38EE2E23"/>
    <w:rsid w:val="3B2530B4"/>
    <w:rsid w:val="3B2B0662"/>
    <w:rsid w:val="3E2682AB"/>
    <w:rsid w:val="3F4C34D0"/>
    <w:rsid w:val="43BC9785"/>
    <w:rsid w:val="4672CD22"/>
    <w:rsid w:val="4CD96386"/>
    <w:rsid w:val="4D4F5C8E"/>
    <w:rsid w:val="4DD38EB0"/>
    <w:rsid w:val="566C288F"/>
    <w:rsid w:val="58612D72"/>
    <w:rsid w:val="67205A89"/>
    <w:rsid w:val="672E93A3"/>
    <w:rsid w:val="68218E6F"/>
    <w:rsid w:val="69F3E0D3"/>
    <w:rsid w:val="6C898C94"/>
    <w:rsid w:val="71D07F9F"/>
    <w:rsid w:val="72CFC37D"/>
    <w:rsid w:val="74949E79"/>
    <w:rsid w:val="77CC3F3B"/>
    <w:rsid w:val="7800D5A3"/>
    <w:rsid w:val="7B03DFFD"/>
    <w:rsid w:val="7C7522DF"/>
    <w:rsid w:val="7E4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DFDF7F"/>
  <w15:chartTrackingRefBased/>
  <w15:docId w15:val="{1F53D220-512B-4C1B-B031-3F88F96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1F99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9C1F99"/>
    <w:pPr>
      <w:keepNext/>
      <w:tabs>
        <w:tab w:val="left" w:pos="1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3F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63F7"/>
  </w:style>
  <w:style w:type="paragraph" w:styleId="Footer">
    <w:name w:val="footer"/>
    <w:basedOn w:val="Normal"/>
    <w:link w:val="Foot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63F7"/>
  </w:style>
  <w:style w:type="paragraph" w:styleId="BalloonText">
    <w:name w:val="Balloon Text"/>
    <w:basedOn w:val="Normal"/>
    <w:link w:val="BalloonTextChar"/>
    <w:uiPriority w:val="99"/>
    <w:semiHidden/>
    <w:unhideWhenUsed/>
    <w:rsid w:val="00AF2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C1F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C1F9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Oates</dc:creator>
  <cp:keywords/>
  <dc:description/>
  <cp:lastModifiedBy>Phil Bates</cp:lastModifiedBy>
  <cp:revision>2</cp:revision>
  <cp:lastPrinted>2019-04-25T07:08:00Z</cp:lastPrinted>
  <dcterms:created xsi:type="dcterms:W3CDTF">2024-02-08T11:40:00Z</dcterms:created>
  <dcterms:modified xsi:type="dcterms:W3CDTF">2024-02-08T11:40:00Z</dcterms:modified>
</cp:coreProperties>
</file>