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384D1292"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p>
          <w:p w14:paraId="391354CC" w14:textId="7B8AB367" w:rsidR="00260284" w:rsidRPr="007D3492" w:rsidRDefault="000B4CEC" w:rsidP="00260284">
            <w:pPr>
              <w:spacing w:after="0" w:line="240" w:lineRule="auto"/>
              <w:jc w:val="center"/>
              <w:rPr>
                <w:rFonts w:ascii="Arial" w:eastAsia="Times New Roman" w:hAnsi="Arial" w:cs="Arial"/>
                <w:b/>
                <w:bCs/>
                <w:sz w:val="32"/>
                <w:szCs w:val="32"/>
                <w:lang w:eastAsia="en-GB"/>
              </w:rPr>
            </w:pPr>
            <w:r>
              <w:rPr>
                <w:noProof/>
                <w:lang w:eastAsia="en-GB"/>
              </w:rPr>
              <w:drawing>
                <wp:inline distT="0" distB="0" distL="0" distR="0" wp14:anchorId="13117580" wp14:editId="1FD56560">
                  <wp:extent cx="1228725" cy="1323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8725" cy="1323975"/>
                          </a:xfrm>
                          <a:prstGeom prst="rect">
                            <a:avLst/>
                          </a:prstGeom>
                        </pic:spPr>
                      </pic:pic>
                    </a:graphicData>
                  </a:graphic>
                </wp:inline>
              </w:drawing>
            </w:r>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5A1D3D" w14:paraId="39135507" w14:textId="77777777" w:rsidTr="00FA4FA6">
        <w:trPr>
          <w:trHeight w:val="402"/>
          <w:jc w:val="center"/>
        </w:trPr>
        <w:tc>
          <w:tcPr>
            <w:tcW w:w="2100" w:type="dxa"/>
          </w:tcPr>
          <w:p w14:paraId="391354E7" w14:textId="6BED35AA"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7B56F2" w:rsidRPr="007B56F2" w:rsidRDefault="007B56F2" w:rsidP="00EE4AE1">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44557C19" w:rsidR="00EE4AE1" w:rsidRPr="00EE4AE1" w:rsidRDefault="00C62A28" w:rsidP="00EE4AE1">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 xml:space="preserve">Consider </w:t>
            </w:r>
            <w:r>
              <w:rPr>
                <w:rFonts w:ascii="Arial" w:eastAsia="Times New Roman" w:hAnsi="Arial" w:cs="Arial"/>
                <w:sz w:val="24"/>
                <w:szCs w:val="24"/>
              </w:rPr>
              <w:t>where</w:t>
            </w:r>
            <w:r w:rsidRPr="0049083F">
              <w:rPr>
                <w:rFonts w:ascii="Arial" w:eastAsia="Times New Roman" w:hAnsi="Arial" w:cs="Arial"/>
                <w:sz w:val="24"/>
                <w:szCs w:val="24"/>
              </w:rPr>
              <w:t xml:space="preserve"> possible, having a one-way system introduced when parents bring pupils to school </w:t>
            </w:r>
          </w:p>
          <w:p w14:paraId="310C65F2" w14:textId="77777777" w:rsidR="00C62A28" w:rsidRPr="004A79A9" w:rsidRDefault="00C62A28" w:rsidP="004A79A9">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2 metre rule to be enforced while they are waiting for staff to receive the</w:t>
            </w:r>
            <w:r>
              <w:rPr>
                <w:rFonts w:ascii="Arial" w:eastAsia="Times New Roman" w:hAnsi="Arial" w:cs="Arial"/>
                <w:sz w:val="24"/>
                <w:szCs w:val="24"/>
              </w:rPr>
              <w:t>ir children</w:t>
            </w:r>
            <w:r w:rsidR="00615013">
              <w:rPr>
                <w:rFonts w:ascii="Arial" w:eastAsia="Times New Roman" w:hAnsi="Arial" w:cs="Arial"/>
                <w:sz w:val="24"/>
                <w:szCs w:val="24"/>
              </w:rPr>
              <w:t xml:space="preserve"> if this </w:t>
            </w:r>
            <w:r w:rsidR="00E17A43">
              <w:rPr>
                <w:rFonts w:ascii="Arial" w:eastAsia="Times New Roman" w:hAnsi="Arial" w:cs="Arial"/>
                <w:sz w:val="24"/>
                <w:szCs w:val="24"/>
              </w:rPr>
              <w:t xml:space="preserve">can’t </w:t>
            </w:r>
            <w:r w:rsidR="00EE4AE1">
              <w:rPr>
                <w:rFonts w:ascii="Arial" w:eastAsia="Times New Roman" w:hAnsi="Arial" w:cs="Arial"/>
                <w:sz w:val="24"/>
                <w:szCs w:val="24"/>
              </w:rPr>
              <w:t xml:space="preserve">be enforced a 1 metre rule to be adhered to. </w:t>
            </w:r>
            <w:r w:rsidR="00615013" w:rsidRPr="004A79A9">
              <w:rPr>
                <w:rFonts w:ascii="Arial" w:eastAsia="Times New Roman" w:hAnsi="Arial" w:cs="Arial"/>
                <w:sz w:val="24"/>
                <w:szCs w:val="24"/>
              </w:rPr>
              <w:t xml:space="preserve"> </w:t>
            </w:r>
          </w:p>
          <w:p w14:paraId="30A9E189" w14:textId="77777777" w:rsidR="004A79A9" w:rsidRPr="004A79A9" w:rsidRDefault="004A79A9" w:rsidP="004A79A9">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will not be permitted on to the school site and should leave their child at the entrance gate (not EYFS) (designated times for staff to be on duty) </w:t>
            </w:r>
          </w:p>
          <w:p w14:paraId="391354FA" w14:textId="79839DCF" w:rsidR="004A79A9" w:rsidRPr="004A79A9" w:rsidRDefault="004A79A9" w:rsidP="004A79A9">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589EDE5A" w:rsidR="00C62A28" w:rsidRPr="006F2CCF"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504" w14:textId="61C511AA" w:rsidR="00C62A28" w:rsidRPr="006F2CCF"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05" w14:textId="77777777" w:rsidR="00C62A28" w:rsidRDefault="00C62A28" w:rsidP="00C62A28">
            <w:pPr>
              <w:spacing w:after="0" w:line="240" w:lineRule="auto"/>
              <w:jc w:val="center"/>
              <w:rPr>
                <w:rFonts w:ascii="Arial" w:eastAsia="Times New Roman" w:hAnsi="Arial" w:cs="Arial"/>
                <w:b/>
                <w:sz w:val="24"/>
                <w:szCs w:val="24"/>
              </w:rPr>
            </w:pPr>
          </w:p>
          <w:p w14:paraId="39135506" w14:textId="77777777" w:rsidR="00C62A28" w:rsidRPr="005A1D3D" w:rsidRDefault="00C62A28" w:rsidP="00C62A28">
            <w:pPr>
              <w:spacing w:after="120" w:line="240" w:lineRule="auto"/>
              <w:jc w:val="center"/>
              <w:rPr>
                <w:rFonts w:ascii="Arial" w:eastAsia="Times New Roman" w:hAnsi="Arial" w:cs="Arial"/>
                <w:b/>
                <w:sz w:val="24"/>
                <w:szCs w:val="24"/>
                <w:lang w:eastAsia="en-GB"/>
              </w:rPr>
            </w:pPr>
          </w:p>
        </w:tc>
      </w:tr>
      <w:tr w:rsidR="00D605DB" w:rsidRPr="005A1D3D" w14:paraId="33022AE9" w14:textId="77777777" w:rsidTr="00FA4FA6">
        <w:trPr>
          <w:trHeight w:val="402"/>
          <w:jc w:val="center"/>
        </w:trPr>
        <w:tc>
          <w:tcPr>
            <w:tcW w:w="2100" w:type="dxa"/>
          </w:tcPr>
          <w:p w14:paraId="38D7D70D" w14:textId="31DC54AF" w:rsidR="00D605DB" w:rsidRPr="0049083F" w:rsidRDefault="00D605DB"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D605DB" w:rsidRPr="0049083F" w:rsidRDefault="00D605DB"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D605DB" w:rsidRDefault="00D605DB"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77777777" w:rsidR="00D605DB" w:rsidRDefault="00D605DB" w:rsidP="00EE4AE1">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are encouraged to attend school in school uniform as these are easily cleaned (washing machine) </w:t>
            </w:r>
          </w:p>
          <w:p w14:paraId="7673D5BF" w14:textId="69AC95F1" w:rsidR="00D605DB" w:rsidRDefault="00D605DB" w:rsidP="00EE4AE1">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604380F8" w:rsidR="00D605DB" w:rsidRPr="006F2CCF"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1862BA46" w14:textId="18B79E9C" w:rsidR="00D605DB" w:rsidRPr="006F2CCF"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E90C5D4" w14:textId="77777777" w:rsidR="00D605DB" w:rsidRDefault="00D605DB" w:rsidP="00C62A28">
            <w:pPr>
              <w:spacing w:after="0" w:line="240" w:lineRule="auto"/>
              <w:jc w:val="center"/>
              <w:rPr>
                <w:rFonts w:ascii="Arial" w:eastAsia="Times New Roman" w:hAnsi="Arial" w:cs="Arial"/>
                <w:b/>
                <w:sz w:val="24"/>
                <w:szCs w:val="24"/>
              </w:rPr>
            </w:pPr>
          </w:p>
        </w:tc>
      </w:tr>
      <w:tr w:rsidR="004A79A9" w:rsidRPr="005A1D3D" w14:paraId="299F6E23" w14:textId="77777777" w:rsidTr="00FA4FA6">
        <w:trPr>
          <w:trHeight w:val="402"/>
          <w:jc w:val="center"/>
        </w:trPr>
        <w:tc>
          <w:tcPr>
            <w:tcW w:w="2100" w:type="dxa"/>
          </w:tcPr>
          <w:p w14:paraId="4F743BEB" w14:textId="1391673A" w:rsidR="004A79A9" w:rsidRPr="0049083F"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All year groups returning to school </w:t>
            </w:r>
          </w:p>
        </w:tc>
        <w:tc>
          <w:tcPr>
            <w:tcW w:w="1843" w:type="dxa"/>
          </w:tcPr>
          <w:p w14:paraId="5CF0420D"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822C571"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FD35ED"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2B8083" w14:textId="650A8F93"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4EDE8C5" w14:textId="650903BA" w:rsidR="004A79A9"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due to large groups of pupils </w:t>
            </w:r>
          </w:p>
        </w:tc>
        <w:tc>
          <w:tcPr>
            <w:tcW w:w="6477" w:type="dxa"/>
          </w:tcPr>
          <w:p w14:paraId="5EB79BAE" w14:textId="77777777" w:rsidR="004A79A9" w:rsidRDefault="004A79A9" w:rsidP="00EE4AE1">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Consider staggered start and finish times for various year groups to reduce the amount of pupil numbers. </w:t>
            </w:r>
          </w:p>
          <w:p w14:paraId="4607BCD6" w14:textId="21818BD2" w:rsidR="004A79A9" w:rsidRPr="0049083F" w:rsidRDefault="004A79A9" w:rsidP="00EE4AE1">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various entrance gates for year groups</w:t>
            </w:r>
          </w:p>
        </w:tc>
        <w:tc>
          <w:tcPr>
            <w:tcW w:w="1625" w:type="dxa"/>
          </w:tcPr>
          <w:p w14:paraId="31E42D78" w14:textId="574C8B74" w:rsidR="004A79A9" w:rsidRPr="006F2CCF"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19B11243" w14:textId="2E8ED79B" w:rsidR="004A79A9" w:rsidRPr="006F2CCF"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65AA0" w14:textId="77777777" w:rsidR="004A79A9" w:rsidRDefault="004A79A9" w:rsidP="00C62A28">
            <w:pPr>
              <w:spacing w:after="0" w:line="240" w:lineRule="auto"/>
              <w:jc w:val="center"/>
              <w:rPr>
                <w:rFonts w:ascii="Arial" w:eastAsia="Times New Roman" w:hAnsi="Arial" w:cs="Arial"/>
                <w:b/>
                <w:sz w:val="24"/>
                <w:szCs w:val="24"/>
              </w:rPr>
            </w:pPr>
          </w:p>
        </w:tc>
      </w:tr>
      <w:tr w:rsidR="005D4D36" w:rsidRPr="005A1D3D" w14:paraId="5A3723AA" w14:textId="77777777" w:rsidTr="00FA4FA6">
        <w:trPr>
          <w:trHeight w:val="402"/>
          <w:jc w:val="center"/>
        </w:trPr>
        <w:tc>
          <w:tcPr>
            <w:tcW w:w="2100" w:type="dxa"/>
          </w:tcPr>
          <w:p w14:paraId="05372830" w14:textId="77777777" w:rsidR="005D4D36" w:rsidRDefault="005D4D36" w:rsidP="003F54F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5D4D36" w:rsidRPr="00D2437A" w:rsidRDefault="005D4D36" w:rsidP="003F54FB">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w:t>
            </w:r>
            <w:r w:rsidRPr="00D2437A">
              <w:rPr>
                <w:rFonts w:ascii="Arial" w:eastAsia="Times New Roman" w:hAnsi="Arial" w:cs="Arial"/>
                <w:b/>
                <w:sz w:val="24"/>
                <w:szCs w:val="24"/>
              </w:rPr>
              <w:lastRenderedPageBreak/>
              <w:t xml:space="preserve">must be in place in schools at all times: </w:t>
            </w:r>
          </w:p>
          <w:p w14:paraId="5D99C7F0" w14:textId="77777777" w:rsidR="005D4D36" w:rsidRDefault="005D4D36" w:rsidP="00C62A28">
            <w:pPr>
              <w:spacing w:after="0" w:line="240" w:lineRule="auto"/>
              <w:rPr>
                <w:rFonts w:ascii="Arial" w:eastAsia="Times New Roman" w:hAnsi="Arial" w:cs="Arial"/>
                <w:bCs/>
                <w:sz w:val="24"/>
                <w:szCs w:val="20"/>
              </w:rPr>
            </w:pPr>
          </w:p>
        </w:tc>
        <w:tc>
          <w:tcPr>
            <w:tcW w:w="1843" w:type="dxa"/>
          </w:tcPr>
          <w:p w14:paraId="0E713AAD" w14:textId="77777777" w:rsidR="005D4D36" w:rsidRPr="0049083F" w:rsidRDefault="005D4D36" w:rsidP="003F54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lastRenderedPageBreak/>
              <w:t xml:space="preserve">Pupils </w:t>
            </w:r>
          </w:p>
          <w:p w14:paraId="28E4A536" w14:textId="77777777" w:rsidR="005D4D36" w:rsidRPr="0049083F" w:rsidRDefault="005D4D36" w:rsidP="003F54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5D4D36" w:rsidRPr="0049083F" w:rsidRDefault="005D4D36" w:rsidP="003F54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5D4D36" w:rsidRPr="0049083F" w:rsidRDefault="005D4D36"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lastRenderedPageBreak/>
              <w:t>Others</w:t>
            </w:r>
          </w:p>
        </w:tc>
        <w:tc>
          <w:tcPr>
            <w:tcW w:w="1843" w:type="dxa"/>
          </w:tcPr>
          <w:p w14:paraId="3BCDEF51" w14:textId="6B33BBBC" w:rsidR="005D4D36" w:rsidRDefault="005D4D36"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Risk of spread of infection </w:t>
            </w:r>
          </w:p>
        </w:tc>
        <w:tc>
          <w:tcPr>
            <w:tcW w:w="6477" w:type="dxa"/>
          </w:tcPr>
          <w:p w14:paraId="1874C2AA" w14:textId="77777777" w:rsidR="005D4D36" w:rsidRPr="00D76FAC" w:rsidRDefault="005D4D36" w:rsidP="00FB3746">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 xml:space="preserve">Ensuring that pupils, staff and other adults do not come into the school if they have coronavirus (COVID-19) symptoms, or have tested positive in at least the last 10 </w:t>
            </w:r>
            <w:r w:rsidRPr="00D76FAC">
              <w:rPr>
                <w:rFonts w:ascii="Arial" w:eastAsia="Times New Roman" w:hAnsi="Arial" w:cs="Arial"/>
                <w:sz w:val="24"/>
                <w:szCs w:val="24"/>
              </w:rPr>
              <w:lastRenderedPageBreak/>
              <w:t>days, and ensuring anyone developing those symptoms during the school day is sent home, are essential actions to reduce the risk in schools and further drive down transmission of coronavirus (COVID-19).</w:t>
            </w:r>
          </w:p>
          <w:p w14:paraId="525CA56F" w14:textId="77777777" w:rsidR="005D4D36" w:rsidRPr="00D76FAC" w:rsidRDefault="005D4D36" w:rsidP="00FB3746">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t>All schools must follow this process and ensure all staff are aware of it.</w:t>
            </w:r>
          </w:p>
          <w:p w14:paraId="47437D93" w14:textId="77777777" w:rsidR="005D4D36" w:rsidRPr="00D76FAC" w:rsidRDefault="005D4D36" w:rsidP="00FB3746">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6662C2C7" w14:textId="0335399C" w:rsidR="005D4D36" w:rsidRDefault="005D4D36" w:rsidP="00EE4AE1">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75D729A7" w14:textId="38F20F74" w:rsidR="005D4D36" w:rsidRPr="006F2CCF"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w:t>
            </w:r>
          </w:p>
        </w:tc>
        <w:tc>
          <w:tcPr>
            <w:tcW w:w="709" w:type="dxa"/>
          </w:tcPr>
          <w:p w14:paraId="5A65D1F2" w14:textId="3947AD2F" w:rsidR="005D4D36" w:rsidRPr="006F2CCF"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F340882" w14:textId="77777777" w:rsidR="005D4D36" w:rsidRDefault="005D4D36" w:rsidP="00C62A28">
            <w:pPr>
              <w:spacing w:after="0" w:line="240" w:lineRule="auto"/>
              <w:jc w:val="center"/>
              <w:rPr>
                <w:rFonts w:ascii="Arial" w:eastAsia="Times New Roman" w:hAnsi="Arial" w:cs="Arial"/>
                <w:b/>
                <w:sz w:val="24"/>
                <w:szCs w:val="24"/>
              </w:rPr>
            </w:pPr>
          </w:p>
        </w:tc>
      </w:tr>
      <w:tr w:rsidR="005D4D36" w:rsidRPr="005A1D3D" w14:paraId="1109C3AE" w14:textId="77777777" w:rsidTr="00FA4FA6">
        <w:trPr>
          <w:trHeight w:val="402"/>
          <w:jc w:val="center"/>
        </w:trPr>
        <w:tc>
          <w:tcPr>
            <w:tcW w:w="2100" w:type="dxa"/>
          </w:tcPr>
          <w:p w14:paraId="00B49BC0" w14:textId="77777777" w:rsidR="005D4D36" w:rsidRDefault="005D4D36" w:rsidP="003F54F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B79A08B" w14:textId="2BC7BBF0" w:rsidR="005D4D36" w:rsidRDefault="005D4D36" w:rsidP="00C62A28">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881BFF4" w14:textId="77777777" w:rsidR="005D4D36" w:rsidRPr="0049083F" w:rsidRDefault="005D4D36" w:rsidP="003F54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14ADC9D9" w14:textId="77777777" w:rsidR="005D4D36" w:rsidRPr="0049083F" w:rsidRDefault="005D4D36" w:rsidP="003F54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5D4D36" w:rsidRPr="0049083F" w:rsidRDefault="005D4D36" w:rsidP="003F54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5D4D36" w:rsidRPr="0049083F" w:rsidRDefault="005D4D36"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5D4D36" w:rsidRDefault="005D4D36"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2BADC9D5" w14:textId="77777777" w:rsidR="005D4D36" w:rsidRPr="00D76FAC" w:rsidRDefault="005D4D36" w:rsidP="00FB3746">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4524A8CD" w14:textId="77777777" w:rsidR="005D4D36" w:rsidRPr="00D2437A" w:rsidRDefault="005D4D36" w:rsidP="00FB3746">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5D4D36" w:rsidRPr="00D2437A" w:rsidRDefault="005D4D36" w:rsidP="00FB3746">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221E2F9C" w14:textId="77777777" w:rsidR="005D4D36" w:rsidRPr="00D2437A" w:rsidRDefault="005D4D36" w:rsidP="00FB3746">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39FEAE29" w14:textId="7B153442" w:rsidR="005D4D36" w:rsidRDefault="005D4D36" w:rsidP="00EE4AE1">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tc>
        <w:tc>
          <w:tcPr>
            <w:tcW w:w="1625" w:type="dxa"/>
          </w:tcPr>
          <w:p w14:paraId="7A6C34E1" w14:textId="0DCBA7F6" w:rsidR="005D4D36" w:rsidRPr="006F2CCF"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2435A1B6" w14:textId="58F75192" w:rsidR="005D4D36" w:rsidRPr="006F2CCF"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8899444" w14:textId="77777777" w:rsidR="005D4D36" w:rsidRDefault="005D4D36" w:rsidP="00C62A28">
            <w:pPr>
              <w:spacing w:after="0" w:line="240" w:lineRule="auto"/>
              <w:jc w:val="center"/>
              <w:rPr>
                <w:rFonts w:ascii="Arial" w:eastAsia="Times New Roman" w:hAnsi="Arial" w:cs="Arial"/>
                <w:b/>
                <w:sz w:val="24"/>
                <w:szCs w:val="24"/>
              </w:rPr>
            </w:pPr>
          </w:p>
        </w:tc>
      </w:tr>
      <w:tr w:rsidR="00724DF4" w:rsidRPr="005A1D3D" w14:paraId="39135528" w14:textId="77777777" w:rsidTr="00FA4FA6">
        <w:trPr>
          <w:trHeight w:val="402"/>
          <w:jc w:val="center"/>
        </w:trPr>
        <w:tc>
          <w:tcPr>
            <w:tcW w:w="2100" w:type="dxa"/>
          </w:tcPr>
          <w:p w14:paraId="39135508" w14:textId="45BBCDBD"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Staff receiving child from Parent</w:t>
            </w:r>
          </w:p>
        </w:tc>
        <w:tc>
          <w:tcPr>
            <w:tcW w:w="1843" w:type="dxa"/>
          </w:tcPr>
          <w:p w14:paraId="3913550B" w14:textId="70D420E0"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467BEC2B"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receiving children to remember the 2-metre rule (or 1 metre + if not viable) </w:t>
            </w:r>
          </w:p>
          <w:p w14:paraId="707A2900"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p w14:paraId="39135514" w14:textId="03854F0E" w:rsidR="00724DF4" w:rsidRPr="0065425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pupils must wash their hands on arrival to school</w:t>
            </w:r>
          </w:p>
        </w:tc>
        <w:tc>
          <w:tcPr>
            <w:tcW w:w="1625" w:type="dxa"/>
          </w:tcPr>
          <w:p w14:paraId="3913551D" w14:textId="64740B0D" w:rsidR="00724DF4" w:rsidRPr="006F2CCF"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9135526" w14:textId="52D8D24E" w:rsidR="00724DF4" w:rsidRPr="006F2CCF"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2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37C4738" w14:textId="77777777" w:rsidTr="00FA4FA6">
        <w:trPr>
          <w:trHeight w:val="402"/>
          <w:jc w:val="center"/>
        </w:trPr>
        <w:tc>
          <w:tcPr>
            <w:tcW w:w="2100" w:type="dxa"/>
          </w:tcPr>
          <w:p w14:paraId="607CCBB2" w14:textId="132996B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bringing equipment into school </w:t>
            </w:r>
          </w:p>
        </w:tc>
        <w:tc>
          <w:tcPr>
            <w:tcW w:w="1843" w:type="dxa"/>
          </w:tcPr>
          <w:p w14:paraId="20CB272A"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17FABB0C" w:rsidR="00724DF4" w:rsidRPr="0007645F" w:rsidRDefault="00724DF4" w:rsidP="00361A76">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w:t>
            </w:r>
            <w:r w:rsidR="00361A76">
              <w:rPr>
                <w:rFonts w:ascii="Arial" w:eastAsia="Times New Roman" w:hAnsi="Arial" w:cs="Arial"/>
                <w:sz w:val="24"/>
                <w:szCs w:val="24"/>
              </w:rPr>
              <w:t>ly lunch boxes, outdoor clothes and</w:t>
            </w:r>
            <w:r>
              <w:rPr>
                <w:rFonts w:ascii="Arial" w:eastAsia="Times New Roman" w:hAnsi="Arial" w:cs="Arial"/>
                <w:sz w:val="24"/>
                <w:szCs w:val="24"/>
              </w:rPr>
              <w:t xml:space="preserve"> bags permitted.</w:t>
            </w:r>
          </w:p>
        </w:tc>
        <w:tc>
          <w:tcPr>
            <w:tcW w:w="1625" w:type="dxa"/>
          </w:tcPr>
          <w:p w14:paraId="210D3031" w14:textId="6308D958" w:rsidR="00724DF4" w:rsidRPr="006F2CCF"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11FE8B50" w14:textId="6586EB18" w:rsidR="00724DF4" w:rsidRPr="006F2CCF"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D3348C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55" w14:textId="77777777" w:rsidTr="00FA4FA6">
        <w:trPr>
          <w:trHeight w:val="402"/>
          <w:jc w:val="center"/>
        </w:trPr>
        <w:tc>
          <w:tcPr>
            <w:tcW w:w="2100" w:type="dxa"/>
          </w:tcPr>
          <w:p w14:paraId="39135529" w14:textId="23249782"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set up  </w:t>
            </w:r>
          </w:p>
        </w:tc>
        <w:tc>
          <w:tcPr>
            <w:tcW w:w="1843" w:type="dxa"/>
          </w:tcPr>
          <w:p w14:paraId="01100DF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8A624E8"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2C" w14:textId="7AF73481" w:rsidR="00724DF4" w:rsidRDefault="00724DF4" w:rsidP="00C62A28">
            <w:pPr>
              <w:spacing w:after="0" w:line="240" w:lineRule="auto"/>
              <w:rPr>
                <w:rFonts w:ascii="Arial" w:eastAsia="Times New Roman" w:hAnsi="Arial" w:cs="Arial"/>
                <w:sz w:val="24"/>
                <w:szCs w:val="24"/>
              </w:rPr>
            </w:pPr>
          </w:p>
        </w:tc>
        <w:tc>
          <w:tcPr>
            <w:tcW w:w="1843" w:type="dxa"/>
          </w:tcPr>
          <w:p w14:paraId="3913552E" w14:textId="3CB6280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87D9CE6" w14:textId="7093DEE8" w:rsidR="00724DF4" w:rsidRPr="000A1E20" w:rsidRDefault="00724DF4" w:rsidP="000A1E2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classroom must be set up where possible with all desks forward facing and side to side seating.</w:t>
            </w:r>
          </w:p>
          <w:p w14:paraId="51FF42F7"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teacher’s desk must be kept 2 metres away from the children’s tables/desks. </w:t>
            </w:r>
          </w:p>
          <w:p w14:paraId="39135539" w14:textId="41DFF4A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Tissues available in each classroom for pupils to use when coughing or sneezing and they must go into a closed bin after one use. </w:t>
            </w:r>
          </w:p>
        </w:tc>
        <w:tc>
          <w:tcPr>
            <w:tcW w:w="1625" w:type="dxa"/>
          </w:tcPr>
          <w:p w14:paraId="39135546" w14:textId="03F5E7AA"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553" w14:textId="0BC52679"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54"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85CF041" w14:textId="77777777" w:rsidTr="00FA4FA6">
        <w:trPr>
          <w:trHeight w:val="402"/>
          <w:jc w:val="center"/>
        </w:trPr>
        <w:tc>
          <w:tcPr>
            <w:tcW w:w="2100" w:type="dxa"/>
          </w:tcPr>
          <w:p w14:paraId="0334733A" w14:textId="10AC81F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Class / Year Groups </w:t>
            </w:r>
          </w:p>
        </w:tc>
        <w:tc>
          <w:tcPr>
            <w:tcW w:w="1843" w:type="dxa"/>
          </w:tcPr>
          <w:p w14:paraId="1E2163F0"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1306373"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0E353B96" w14:textId="18E2D5C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2B3B8FDC" w14:textId="23B7CBD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6477" w:type="dxa"/>
          </w:tcPr>
          <w:p w14:paraId="270AB567" w14:textId="4698FD9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children are to be kept in their class / year bubbles and not to mix with other bubbles. </w:t>
            </w:r>
          </w:p>
        </w:tc>
        <w:tc>
          <w:tcPr>
            <w:tcW w:w="1625" w:type="dxa"/>
          </w:tcPr>
          <w:p w14:paraId="60DDF906" w14:textId="2561AEE6"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EA73565" w14:textId="2F7F7736"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FB831D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77" w14:textId="77777777" w:rsidTr="00FA4FA6">
        <w:trPr>
          <w:trHeight w:val="402"/>
          <w:jc w:val="center"/>
        </w:trPr>
        <w:tc>
          <w:tcPr>
            <w:tcW w:w="2100" w:type="dxa"/>
          </w:tcPr>
          <w:p w14:paraId="39135556" w14:textId="60FCF34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Lessons </w:t>
            </w:r>
          </w:p>
        </w:tc>
        <w:tc>
          <w:tcPr>
            <w:tcW w:w="1843" w:type="dxa"/>
          </w:tcPr>
          <w:p w14:paraId="2E46C1E3"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17B789D"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59" w14:textId="48640E0A" w:rsidR="00724DF4" w:rsidRDefault="00724DF4" w:rsidP="00C62A28">
            <w:pPr>
              <w:spacing w:after="0" w:line="240" w:lineRule="auto"/>
              <w:rPr>
                <w:rFonts w:ascii="Arial" w:eastAsia="Times New Roman" w:hAnsi="Arial" w:cs="Arial"/>
                <w:sz w:val="24"/>
                <w:szCs w:val="24"/>
              </w:rPr>
            </w:pPr>
          </w:p>
        </w:tc>
        <w:tc>
          <w:tcPr>
            <w:tcW w:w="1843" w:type="dxa"/>
          </w:tcPr>
          <w:p w14:paraId="3913555A" w14:textId="5F74E084"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EFD900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Teaching staff must keep that safe distance at all times where possible when teaching. </w:t>
            </w:r>
          </w:p>
          <w:p w14:paraId="1B642A4D" w14:textId="1E23E2E5"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children may require extra assistance a 2 metre rule must try to be enforced if not viable look at a 1 metre rule or the staff are to only teach in their allocated bubbles.  </w:t>
            </w:r>
          </w:p>
          <w:p w14:paraId="61C42E40" w14:textId="453CEFE0"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old enough to understand will be informed not to touch staff and their peers where possible.</w:t>
            </w:r>
          </w:p>
          <w:p w14:paraId="769562BF"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should avoid close face to face contact and minimise time spent within 1 metre of anyone.</w:t>
            </w:r>
          </w:p>
          <w:p w14:paraId="39135561" w14:textId="718DC803"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Removal of an unnecessary furniture.</w:t>
            </w:r>
          </w:p>
        </w:tc>
        <w:tc>
          <w:tcPr>
            <w:tcW w:w="1625" w:type="dxa"/>
          </w:tcPr>
          <w:p w14:paraId="3913556B" w14:textId="480D1B4C"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575" w14:textId="39DD13CB"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76"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0124BB1" w14:textId="77777777" w:rsidTr="00FA4FA6">
        <w:trPr>
          <w:trHeight w:val="402"/>
          <w:jc w:val="center"/>
        </w:trPr>
        <w:tc>
          <w:tcPr>
            <w:tcW w:w="2100" w:type="dxa"/>
          </w:tcPr>
          <w:p w14:paraId="18DBE037" w14:textId="5486D08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Use of school resources in individual bubbles </w:t>
            </w:r>
          </w:p>
        </w:tc>
        <w:tc>
          <w:tcPr>
            <w:tcW w:w="1843" w:type="dxa"/>
          </w:tcPr>
          <w:p w14:paraId="7D9584E0"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724DF4" w:rsidRDefault="00724DF4" w:rsidP="00C62A28">
            <w:pPr>
              <w:spacing w:after="0" w:line="240" w:lineRule="auto"/>
              <w:rPr>
                <w:rFonts w:ascii="Arial" w:eastAsia="Times New Roman" w:hAnsi="Arial" w:cs="Arial"/>
                <w:bCs/>
                <w:sz w:val="24"/>
                <w:szCs w:val="20"/>
              </w:rPr>
            </w:pPr>
          </w:p>
        </w:tc>
        <w:tc>
          <w:tcPr>
            <w:tcW w:w="1843" w:type="dxa"/>
          </w:tcPr>
          <w:p w14:paraId="0B17926A" w14:textId="0702568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40F2B017"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should use their own pencils and pens and not share </w:t>
            </w:r>
          </w:p>
          <w:p w14:paraId="2258A621" w14:textId="68ABC30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classroom based resources i.e. books and games should be cleaned regularly along with all frequently touched surfaces.</w:t>
            </w:r>
          </w:p>
        </w:tc>
        <w:tc>
          <w:tcPr>
            <w:tcW w:w="1625" w:type="dxa"/>
          </w:tcPr>
          <w:p w14:paraId="3DEA0D9D" w14:textId="714D1CC6"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571920C4" w14:textId="3655C374"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7A0AEC2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0D94BB21" w14:textId="77777777" w:rsidTr="00FA4FA6">
        <w:trPr>
          <w:trHeight w:val="402"/>
          <w:jc w:val="center"/>
        </w:trPr>
        <w:tc>
          <w:tcPr>
            <w:tcW w:w="2100" w:type="dxa"/>
          </w:tcPr>
          <w:p w14:paraId="4C0C5C86" w14:textId="68AB8EA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shared between bubbles or classes </w:t>
            </w:r>
          </w:p>
        </w:tc>
        <w:tc>
          <w:tcPr>
            <w:tcW w:w="1843" w:type="dxa"/>
          </w:tcPr>
          <w:p w14:paraId="2D2CC858"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133805CC"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12B07FB2" w14:textId="67430F9D"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81F8DEF"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117896" w14:textId="77777777" w:rsidTr="00FA4FA6">
        <w:trPr>
          <w:trHeight w:val="402"/>
          <w:jc w:val="center"/>
        </w:trPr>
        <w:tc>
          <w:tcPr>
            <w:tcW w:w="2100" w:type="dxa"/>
          </w:tcPr>
          <w:p w14:paraId="6936AF4C" w14:textId="3C4D863C"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as above if items are taken home. </w:t>
            </w:r>
          </w:p>
        </w:tc>
        <w:tc>
          <w:tcPr>
            <w:tcW w:w="1625" w:type="dxa"/>
          </w:tcPr>
          <w:p w14:paraId="710B11F0" w14:textId="12BAF632"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50BC0811" w14:textId="29838ED1"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588E52F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2D613A" w14:textId="77777777" w:rsidTr="00FA4FA6">
        <w:trPr>
          <w:trHeight w:val="402"/>
          <w:jc w:val="center"/>
        </w:trPr>
        <w:tc>
          <w:tcPr>
            <w:tcW w:w="2100" w:type="dxa"/>
          </w:tcPr>
          <w:p w14:paraId="6C3CC38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181DBD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p>
          <w:p w14:paraId="3E72E3EF" w14:textId="5CF7D98E" w:rsidR="000B4CEC" w:rsidRDefault="000B4CEC"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Worship Online </w:t>
            </w:r>
          </w:p>
        </w:tc>
        <w:tc>
          <w:tcPr>
            <w:tcW w:w="1625" w:type="dxa"/>
          </w:tcPr>
          <w:p w14:paraId="589F0EEE" w14:textId="2B6208EF"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690CA8C2" w14:textId="6AFD8553"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5B314B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520000BB" w14:textId="77777777" w:rsidTr="00FA4FA6">
        <w:trPr>
          <w:trHeight w:val="402"/>
          <w:jc w:val="center"/>
        </w:trPr>
        <w:tc>
          <w:tcPr>
            <w:tcW w:w="2100" w:type="dxa"/>
          </w:tcPr>
          <w:p w14:paraId="47D48A03" w14:textId="024EE8D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0EEB76E2"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Autumn term trips can commence, however they must be non-overnight trips only </w:t>
            </w:r>
          </w:p>
          <w:p w14:paraId="3A968976"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These trips should include any pupils with SEND connected with their preparation for adulthood. </w:t>
            </w:r>
          </w:p>
          <w:p w14:paraId="6CA01B3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Make use of outdoor spaces in local areas</w:t>
            </w:r>
          </w:p>
          <w:p w14:paraId="2D610B72" w14:textId="088C81B8"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p>
        </w:tc>
        <w:tc>
          <w:tcPr>
            <w:tcW w:w="1625" w:type="dxa"/>
          </w:tcPr>
          <w:p w14:paraId="7F00EA81" w14:textId="1AF0AC74"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61314BC0" w14:textId="1E1495D1"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B33EC6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41BBA37" w14:textId="77777777" w:rsidTr="00FA4FA6">
        <w:trPr>
          <w:trHeight w:val="402"/>
          <w:jc w:val="center"/>
        </w:trPr>
        <w:tc>
          <w:tcPr>
            <w:tcW w:w="2100" w:type="dxa"/>
          </w:tcPr>
          <w:p w14:paraId="4F198CAC" w14:textId="533E449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724DF4" w:rsidRDefault="00724DF4" w:rsidP="00C62A28">
            <w:pPr>
              <w:spacing w:after="0" w:line="240" w:lineRule="auto"/>
              <w:rPr>
                <w:rFonts w:ascii="Arial" w:eastAsia="Times New Roman" w:hAnsi="Arial" w:cs="Arial"/>
                <w:bCs/>
                <w:sz w:val="24"/>
                <w:szCs w:val="20"/>
              </w:rPr>
            </w:pPr>
          </w:p>
        </w:tc>
        <w:tc>
          <w:tcPr>
            <w:tcW w:w="1843" w:type="dxa"/>
          </w:tcPr>
          <w:p w14:paraId="217CD49C" w14:textId="73DF16D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16C424D5"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0339406B" w14:textId="7DC5B1CD"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668F8C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56698E6A" w14:textId="77777777" w:rsidTr="00FA4FA6">
        <w:trPr>
          <w:trHeight w:val="402"/>
          <w:jc w:val="center"/>
        </w:trPr>
        <w:tc>
          <w:tcPr>
            <w:tcW w:w="2100" w:type="dxa"/>
          </w:tcPr>
          <w:p w14:paraId="2C28212A" w14:textId="67F0B45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724DF4" w:rsidRDefault="00724DF4" w:rsidP="00C62A28">
            <w:pPr>
              <w:spacing w:after="0" w:line="240" w:lineRule="auto"/>
              <w:rPr>
                <w:rFonts w:ascii="Arial" w:eastAsia="Times New Roman" w:hAnsi="Arial" w:cs="Arial"/>
                <w:bCs/>
                <w:sz w:val="24"/>
                <w:szCs w:val="20"/>
              </w:rPr>
            </w:pPr>
          </w:p>
        </w:tc>
        <w:tc>
          <w:tcPr>
            <w:tcW w:w="1843" w:type="dxa"/>
          </w:tcPr>
          <w:p w14:paraId="312E841A" w14:textId="52F92A5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t is vital for all children to return to school to minimise as far as possible the longer-term impact of the pandemic on children’s education, wellbeing and wider development.</w:t>
            </w:r>
          </w:p>
          <w:p w14:paraId="4756875A" w14:textId="596349DA" w:rsidR="00724DF4" w:rsidRPr="00D85A69" w:rsidRDefault="00724DF4" w:rsidP="00D85A6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724DF4" w:rsidRPr="00D85A69" w:rsidRDefault="00724DF4" w:rsidP="00D85A6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724DF4" w:rsidRDefault="00724DF4" w:rsidP="00D85A6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24430F0B"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2AC04FC9" w14:textId="3BA4DF5B"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EC1A87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06B458" w14:textId="77777777" w:rsidTr="00FA4FA6">
        <w:trPr>
          <w:trHeight w:val="402"/>
          <w:jc w:val="center"/>
        </w:trPr>
        <w:tc>
          <w:tcPr>
            <w:tcW w:w="2100" w:type="dxa"/>
          </w:tcPr>
          <w:p w14:paraId="7460B9FE" w14:textId="13D8672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724DF4" w:rsidRDefault="00724DF4" w:rsidP="00C62A28">
            <w:pPr>
              <w:spacing w:after="0" w:line="240" w:lineRule="auto"/>
              <w:rPr>
                <w:rFonts w:ascii="Arial" w:eastAsia="Times New Roman" w:hAnsi="Arial" w:cs="Arial"/>
                <w:bCs/>
                <w:sz w:val="24"/>
                <w:szCs w:val="20"/>
              </w:rPr>
            </w:pPr>
          </w:p>
        </w:tc>
        <w:tc>
          <w:tcPr>
            <w:tcW w:w="1843" w:type="dxa"/>
          </w:tcPr>
          <w:p w14:paraId="60614D57" w14:textId="13F6F706"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supply staff of the arrangements in place </w:t>
            </w:r>
          </w:p>
          <w:p w14:paraId="5D57BF54"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using longer assignments for supply teachers and/or other staff</w:t>
            </w:r>
          </w:p>
          <w:p w14:paraId="0FE0E344" w14:textId="014445F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3F196F0A"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637706F" w14:textId="4DC5A953"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7E11C4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E8FB50B" w14:textId="77777777" w:rsidTr="00FA4FA6">
        <w:trPr>
          <w:trHeight w:val="402"/>
          <w:jc w:val="center"/>
        </w:trPr>
        <w:tc>
          <w:tcPr>
            <w:tcW w:w="2100" w:type="dxa"/>
          </w:tcPr>
          <w:p w14:paraId="6F002BF8" w14:textId="45A7404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3" w:type="dxa"/>
          </w:tcPr>
          <w:p w14:paraId="13E41FC3"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2D5B936"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64CA">
              <w:rPr>
                <w:rFonts w:ascii="Arial" w:eastAsia="Times New Roman" w:hAnsi="Arial" w:cs="Arial"/>
                <w:sz w:val="24"/>
                <w:szCs w:val="24"/>
              </w:rPr>
              <w:t>Schools should consider resuming any breakfast and after-school provision, where possible, from the start of the autumn term</w:t>
            </w:r>
          </w:p>
          <w:p w14:paraId="33CA5DB3"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keep pupils in their year groups or bubbles</w:t>
            </w:r>
          </w:p>
          <w:p w14:paraId="302CABB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not possible look at consistent small groups only. </w:t>
            </w:r>
          </w:p>
          <w:p w14:paraId="7BEAEC52" w14:textId="7AACB6E0"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for same staff to deliver before and after care provision to reduce risk. </w:t>
            </w:r>
          </w:p>
        </w:tc>
        <w:tc>
          <w:tcPr>
            <w:tcW w:w="1625" w:type="dxa"/>
          </w:tcPr>
          <w:p w14:paraId="7E78F13C" w14:textId="32FDB510"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00CB76EC" w14:textId="4A17ED78"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89DF36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4C29190" w14:textId="77777777" w:rsidTr="00FA4FA6">
        <w:trPr>
          <w:trHeight w:val="402"/>
          <w:jc w:val="center"/>
        </w:trPr>
        <w:tc>
          <w:tcPr>
            <w:tcW w:w="2100" w:type="dxa"/>
          </w:tcPr>
          <w:p w14:paraId="4CFAED44" w14:textId="1891082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Music Lessons </w:t>
            </w:r>
          </w:p>
        </w:tc>
        <w:tc>
          <w:tcPr>
            <w:tcW w:w="1843" w:type="dxa"/>
          </w:tcPr>
          <w:p w14:paraId="0CB9482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477" w:type="dxa"/>
          </w:tcPr>
          <w:p w14:paraId="1FF95B2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reducing risk of using particular instruments and allowing large groups</w:t>
            </w:r>
          </w:p>
          <w:p w14:paraId="7274EAB4"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able can lessons take place outside </w:t>
            </w:r>
          </w:p>
          <w:p w14:paraId="5A9FBD2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more than 15 pupils back to back or side to side </w:t>
            </w:r>
          </w:p>
          <w:p w14:paraId="6406C9DE"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sharing of woodwind instruments </w:t>
            </w:r>
          </w:p>
          <w:p w14:paraId="4FFEAABD"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Good Ventilation required </w:t>
            </w:r>
          </w:p>
          <w:p w14:paraId="35B8A993"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612777">
              <w:rPr>
                <w:rFonts w:ascii="Arial" w:eastAsia="Times New Roman" w:hAnsi="Arial" w:cs="Arial"/>
                <w:sz w:val="24"/>
                <w:szCs w:val="24"/>
              </w:rPr>
              <w:t xml:space="preserve">Singing, wind and brass playing should not take place in larger groups such as school choirs and ensembles, or school assemblies. </w:t>
            </w:r>
          </w:p>
          <w:p w14:paraId="65C7C4D4" w14:textId="6C89A115" w:rsidR="000B4CEC" w:rsidRPr="00CC64CA" w:rsidRDefault="000B4CEC" w:rsidP="000B4C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music until after Christmas (to be reviewed) </w:t>
            </w:r>
          </w:p>
        </w:tc>
        <w:tc>
          <w:tcPr>
            <w:tcW w:w="1625" w:type="dxa"/>
          </w:tcPr>
          <w:p w14:paraId="3BD6F04D" w14:textId="12FDF973"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FCD9A68" w14:textId="345776FC"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DA958DA"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AD342E" w14:textId="77777777" w:rsidTr="00FA4FA6">
        <w:trPr>
          <w:trHeight w:val="402"/>
          <w:jc w:val="center"/>
        </w:trPr>
        <w:tc>
          <w:tcPr>
            <w:tcW w:w="2100" w:type="dxa"/>
          </w:tcPr>
          <w:p w14:paraId="2D8909E5" w14:textId="7668FC7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Physical Activity </w:t>
            </w:r>
          </w:p>
        </w:tc>
        <w:tc>
          <w:tcPr>
            <w:tcW w:w="1843" w:type="dxa"/>
          </w:tcPr>
          <w:p w14:paraId="4151B502"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Indoor sports should be small groups only and social distancing carried out and all equipment cleaned after each group use. </w:t>
            </w:r>
          </w:p>
        </w:tc>
        <w:tc>
          <w:tcPr>
            <w:tcW w:w="1625" w:type="dxa"/>
          </w:tcPr>
          <w:p w14:paraId="7BDBACBF" w14:textId="76F58F7F"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57F2495" w14:textId="458EF87E"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9AB321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94" w14:textId="77777777" w:rsidTr="00FA4FA6">
        <w:trPr>
          <w:trHeight w:val="402"/>
          <w:jc w:val="center"/>
        </w:trPr>
        <w:tc>
          <w:tcPr>
            <w:tcW w:w="2100" w:type="dxa"/>
          </w:tcPr>
          <w:p w14:paraId="39135578" w14:textId="58B1EC5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requiring using the toilet in lesson times </w:t>
            </w:r>
          </w:p>
        </w:tc>
        <w:tc>
          <w:tcPr>
            <w:tcW w:w="1843" w:type="dxa"/>
          </w:tcPr>
          <w:p w14:paraId="65ED9793"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625" w:type="dxa"/>
          </w:tcPr>
          <w:p w14:paraId="3913558A" w14:textId="18DFCF45"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9135592" w14:textId="5D1F4735"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93"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A7" w14:textId="77777777" w:rsidTr="00FA4FA6">
        <w:trPr>
          <w:trHeight w:val="402"/>
          <w:jc w:val="center"/>
        </w:trPr>
        <w:tc>
          <w:tcPr>
            <w:tcW w:w="2100" w:type="dxa"/>
          </w:tcPr>
          <w:p w14:paraId="39135595" w14:textId="5E3903F4"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724DF4" w:rsidRDefault="00724DF4" w:rsidP="00C62A28">
            <w:pPr>
              <w:spacing w:after="0" w:line="240" w:lineRule="auto"/>
              <w:rPr>
                <w:rFonts w:ascii="Arial" w:eastAsia="Times New Roman" w:hAnsi="Arial" w:cs="Arial"/>
                <w:sz w:val="24"/>
                <w:szCs w:val="24"/>
              </w:rPr>
            </w:pPr>
          </w:p>
        </w:tc>
        <w:tc>
          <w:tcPr>
            <w:tcW w:w="1843" w:type="dxa"/>
          </w:tcPr>
          <w:p w14:paraId="39135599" w14:textId="032D6E8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189CDDB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54F3B902" w14:textId="567831C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break times for individual bubbles or year groups if space is an issue. </w:t>
            </w:r>
          </w:p>
          <w:p w14:paraId="41425B7D" w14:textId="26C0E99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13FB9E7D"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91355A5" w14:textId="36FBD9E8"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A6"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B8" w14:textId="77777777" w:rsidTr="00FA4FA6">
        <w:trPr>
          <w:trHeight w:val="402"/>
          <w:jc w:val="center"/>
        </w:trPr>
        <w:tc>
          <w:tcPr>
            <w:tcW w:w="2100" w:type="dxa"/>
          </w:tcPr>
          <w:p w14:paraId="391355A8" w14:textId="4DDE629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822116F" w14:textId="620BC22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staff room may be taken out of use and staff eat in other designated areas or stay in their bubbles.</w:t>
            </w:r>
          </w:p>
          <w:p w14:paraId="05F6E9C9" w14:textId="0AB54B9A"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sit at least 2 metres apart from each other</w:t>
            </w:r>
          </w:p>
          <w:p w14:paraId="3034F935" w14:textId="77777777" w:rsidR="00724DF4" w:rsidRDefault="00724DF4" w:rsidP="00B244F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724DF4" w:rsidRPr="00B244F0" w:rsidRDefault="00724DF4" w:rsidP="00B244F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76E37178"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5B6" w14:textId="0E8500C8"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B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E0" w14:textId="77777777" w:rsidTr="00FA4FA6">
        <w:trPr>
          <w:trHeight w:val="402"/>
          <w:jc w:val="center"/>
        </w:trPr>
        <w:tc>
          <w:tcPr>
            <w:tcW w:w="2100" w:type="dxa"/>
          </w:tcPr>
          <w:p w14:paraId="6C820DA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54538D1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Whilst children are on breaks clean tables and door handles with a disinfectant or disinfectant spray.</w:t>
            </w:r>
          </w:p>
          <w:p w14:paraId="09285EA9"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1F7BB99F"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91355DE" w14:textId="04E4F2E1"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DF"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ED" w14:textId="77777777" w:rsidTr="00FA4FA6">
        <w:trPr>
          <w:trHeight w:val="402"/>
          <w:jc w:val="center"/>
        </w:trPr>
        <w:tc>
          <w:tcPr>
            <w:tcW w:w="2100" w:type="dxa"/>
          </w:tcPr>
          <w:p w14:paraId="391355E1" w14:textId="412E2700"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6AA1764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724DF4" w:rsidRDefault="00724DF4" w:rsidP="00C62A28">
            <w:pPr>
              <w:spacing w:after="0" w:line="240" w:lineRule="auto"/>
              <w:rPr>
                <w:rFonts w:ascii="Arial" w:eastAsia="Times New Roman" w:hAnsi="Arial" w:cs="Arial"/>
                <w:sz w:val="24"/>
                <w:szCs w:val="24"/>
              </w:rPr>
            </w:pPr>
          </w:p>
        </w:tc>
        <w:tc>
          <w:tcPr>
            <w:tcW w:w="1843" w:type="dxa"/>
          </w:tcPr>
          <w:p w14:paraId="391355E5" w14:textId="33526357"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BB7020E"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Rota system in place for children to eat a hot meal / sandwiches</w:t>
            </w:r>
          </w:p>
          <w:p w14:paraId="510874AF" w14:textId="4290CDF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encourage children, who are sandwiches only to eat outside (older children) or use of a designated area.  </w:t>
            </w:r>
          </w:p>
          <w:p w14:paraId="190B6BA9"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This may be year groups and where possible keeping the bubbles apart as much as possible </w:t>
            </w:r>
          </w:p>
          <w:p w14:paraId="35ED4812" w14:textId="6ECBB08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Tables and chairs to be cleaned between each year group using the dining hall. </w:t>
            </w:r>
          </w:p>
          <w:p w14:paraId="391355E7" w14:textId="1A89488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Lunchtime staff and kitchen staff to maintain social distancing where possible from children. </w:t>
            </w:r>
          </w:p>
        </w:tc>
        <w:tc>
          <w:tcPr>
            <w:tcW w:w="1625" w:type="dxa"/>
          </w:tcPr>
          <w:p w14:paraId="391355E9" w14:textId="5E4653A4"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91355EB" w14:textId="4B03935E"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E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04" w14:textId="77777777" w:rsidTr="00FA4FA6">
        <w:trPr>
          <w:trHeight w:val="402"/>
          <w:jc w:val="center"/>
        </w:trPr>
        <w:tc>
          <w:tcPr>
            <w:tcW w:w="2100" w:type="dxa"/>
          </w:tcPr>
          <w:p w14:paraId="391355EE" w14:textId="3266AC1C"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724DF4" w:rsidRDefault="00724DF4" w:rsidP="00C62A28">
            <w:pPr>
              <w:spacing w:after="0" w:line="240" w:lineRule="auto"/>
              <w:rPr>
                <w:rFonts w:ascii="Arial" w:eastAsia="Times New Roman" w:hAnsi="Arial" w:cs="Arial"/>
                <w:sz w:val="24"/>
                <w:szCs w:val="24"/>
              </w:rPr>
            </w:pPr>
          </w:p>
        </w:tc>
        <w:tc>
          <w:tcPr>
            <w:tcW w:w="1843" w:type="dxa"/>
          </w:tcPr>
          <w:p w14:paraId="391355F2" w14:textId="2966EE2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A73C3D7" w14:textId="6CA04B3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6F960FC3"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391355FA" w14:textId="6AE79F4D"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tc>
        <w:tc>
          <w:tcPr>
            <w:tcW w:w="1625" w:type="dxa"/>
          </w:tcPr>
          <w:p w14:paraId="391355FD" w14:textId="6339605A"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600" w14:textId="2B32496B"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01" w14:textId="77777777" w:rsidR="00724DF4" w:rsidRDefault="00724DF4" w:rsidP="00C62A28">
            <w:pPr>
              <w:spacing w:after="0" w:line="240" w:lineRule="auto"/>
              <w:jc w:val="center"/>
              <w:rPr>
                <w:rFonts w:ascii="Arial" w:eastAsia="Times New Roman" w:hAnsi="Arial" w:cs="Arial"/>
                <w:b/>
                <w:sz w:val="24"/>
                <w:szCs w:val="24"/>
              </w:rPr>
            </w:pPr>
          </w:p>
          <w:p w14:paraId="39135602" w14:textId="77777777" w:rsidR="00724DF4" w:rsidRDefault="00724DF4" w:rsidP="00C62A28">
            <w:pPr>
              <w:spacing w:after="0" w:line="240" w:lineRule="auto"/>
              <w:jc w:val="center"/>
              <w:rPr>
                <w:rFonts w:ascii="Arial" w:eastAsia="Times New Roman" w:hAnsi="Arial" w:cs="Arial"/>
                <w:b/>
                <w:sz w:val="24"/>
                <w:szCs w:val="24"/>
              </w:rPr>
            </w:pPr>
          </w:p>
          <w:p w14:paraId="39135603"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1F" w14:textId="77777777" w:rsidTr="00FA4FA6">
        <w:trPr>
          <w:trHeight w:val="402"/>
          <w:jc w:val="center"/>
        </w:trPr>
        <w:tc>
          <w:tcPr>
            <w:tcW w:w="2100" w:type="dxa"/>
          </w:tcPr>
          <w:p w14:paraId="39135605" w14:textId="28344F0C"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724DF4" w:rsidRDefault="00724DF4" w:rsidP="00C62A28">
            <w:pPr>
              <w:spacing w:after="0" w:line="240" w:lineRule="auto"/>
              <w:rPr>
                <w:rFonts w:ascii="Arial" w:eastAsia="Times New Roman" w:hAnsi="Arial" w:cs="Arial"/>
                <w:sz w:val="24"/>
                <w:szCs w:val="24"/>
              </w:rPr>
            </w:pPr>
          </w:p>
        </w:tc>
        <w:tc>
          <w:tcPr>
            <w:tcW w:w="1843" w:type="dxa"/>
          </w:tcPr>
          <w:p w14:paraId="39135609" w14:textId="3EE1475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6E207F6"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724DF4" w:rsidRPr="00E227DC" w:rsidRDefault="00724DF4" w:rsidP="00E227DC">
            <w:pPr>
              <w:pStyle w:val="ListParagraph"/>
              <w:spacing w:after="0" w:line="240" w:lineRule="auto"/>
              <w:ind w:left="317"/>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46A237A4" w14:textId="0C892449"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Use of </w:t>
            </w:r>
            <w:proofErr w:type="gramStart"/>
            <w:r>
              <w:rPr>
                <w:rFonts w:ascii="Arial" w:eastAsia="Times New Roman" w:hAnsi="Arial" w:cs="Arial"/>
                <w:sz w:val="24"/>
                <w:szCs w:val="24"/>
              </w:rPr>
              <w:t>a defib</w:t>
            </w:r>
            <w:proofErr w:type="gramEnd"/>
            <w:r>
              <w:rPr>
                <w:rFonts w:ascii="Arial" w:eastAsia="Times New Roman" w:hAnsi="Arial" w:cs="Arial"/>
                <w:sz w:val="24"/>
                <w:szCs w:val="24"/>
              </w:rPr>
              <w:t xml:space="preserve"> if available. </w:t>
            </w:r>
          </w:p>
          <w:p w14:paraId="320403FD"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after contact </w:t>
            </w:r>
          </w:p>
          <w:p w14:paraId="672B6F98" w14:textId="77777777" w:rsidR="00724DF4" w:rsidRDefault="00724DF4" w:rsidP="00E227DC">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CHILDREN</w:t>
            </w:r>
          </w:p>
          <w:p w14:paraId="5F83413D" w14:textId="53E3401C" w:rsidR="00724DF4" w:rsidRPr="008C52D9" w:rsidRDefault="00724DF4" w:rsidP="008C52D9">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724DF4" w:rsidRPr="008C52D9" w:rsidRDefault="00724DF4" w:rsidP="008C52D9">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w:t>
            </w:r>
            <w:proofErr w:type="gramStart"/>
            <w:r w:rsidRPr="008C52D9">
              <w:rPr>
                <w:rFonts w:ascii="Arial" w:eastAsia="Times New Roman" w:hAnsi="Arial" w:cs="Arial"/>
                <w:sz w:val="24"/>
                <w:szCs w:val="24"/>
              </w:rPr>
              <w:t>a defib</w:t>
            </w:r>
            <w:proofErr w:type="gramEnd"/>
            <w:r w:rsidRPr="008C52D9">
              <w:rPr>
                <w:rFonts w:ascii="Arial" w:eastAsia="Times New Roman" w:hAnsi="Arial" w:cs="Arial"/>
                <w:sz w:val="24"/>
                <w:szCs w:val="24"/>
              </w:rPr>
              <w:t xml:space="preserve"> if available. </w:t>
            </w:r>
          </w:p>
          <w:p w14:paraId="3913560F" w14:textId="6DEFE91C" w:rsidR="00724DF4" w:rsidRPr="00E227DC" w:rsidRDefault="00724DF4" w:rsidP="008C52D9">
            <w:pPr>
              <w:pStyle w:val="ListParagraph"/>
              <w:numPr>
                <w:ilvl w:val="0"/>
                <w:numId w:val="5"/>
              </w:numPr>
              <w:spacing w:after="0" w:line="240" w:lineRule="auto"/>
              <w:ind w:left="317" w:hanging="317"/>
              <w:rPr>
                <w:rFonts w:ascii="Arial" w:eastAsia="Times New Roman" w:hAnsi="Arial" w:cs="Arial"/>
                <w:b/>
                <w:bCs/>
                <w:sz w:val="24"/>
                <w:szCs w:val="24"/>
              </w:rPr>
            </w:pPr>
            <w:r w:rsidRPr="008C52D9">
              <w:rPr>
                <w:rFonts w:ascii="Arial" w:eastAsia="Times New Roman" w:hAnsi="Arial" w:cs="Arial"/>
                <w:sz w:val="24"/>
                <w:szCs w:val="24"/>
              </w:rPr>
              <w:t>Always wash hands after contact</w:t>
            </w:r>
          </w:p>
        </w:tc>
        <w:tc>
          <w:tcPr>
            <w:tcW w:w="1625" w:type="dxa"/>
          </w:tcPr>
          <w:p w14:paraId="39135614" w14:textId="433756DA"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619" w14:textId="3D0BBFE3"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1A" w14:textId="77777777" w:rsidR="00724DF4" w:rsidRDefault="00724DF4" w:rsidP="00C62A28">
            <w:pPr>
              <w:spacing w:after="0" w:line="240" w:lineRule="auto"/>
              <w:jc w:val="center"/>
              <w:rPr>
                <w:rFonts w:ascii="Arial" w:eastAsia="Times New Roman" w:hAnsi="Arial" w:cs="Arial"/>
                <w:b/>
                <w:sz w:val="24"/>
                <w:szCs w:val="24"/>
              </w:rPr>
            </w:pPr>
          </w:p>
          <w:p w14:paraId="3913561B" w14:textId="77777777" w:rsidR="00724DF4" w:rsidRDefault="00724DF4" w:rsidP="00C62A28">
            <w:pPr>
              <w:spacing w:after="0" w:line="240" w:lineRule="auto"/>
              <w:jc w:val="center"/>
              <w:rPr>
                <w:rFonts w:ascii="Arial" w:eastAsia="Times New Roman" w:hAnsi="Arial" w:cs="Arial"/>
                <w:b/>
                <w:sz w:val="24"/>
                <w:szCs w:val="24"/>
              </w:rPr>
            </w:pPr>
          </w:p>
          <w:p w14:paraId="3913561C" w14:textId="77777777" w:rsidR="00724DF4" w:rsidRDefault="00724DF4" w:rsidP="00C62A28">
            <w:pPr>
              <w:spacing w:after="0" w:line="240" w:lineRule="auto"/>
              <w:jc w:val="center"/>
              <w:rPr>
                <w:rFonts w:ascii="Arial" w:eastAsia="Times New Roman" w:hAnsi="Arial" w:cs="Arial"/>
                <w:b/>
                <w:sz w:val="24"/>
                <w:szCs w:val="24"/>
              </w:rPr>
            </w:pPr>
          </w:p>
          <w:p w14:paraId="3913561D" w14:textId="77777777" w:rsidR="00724DF4" w:rsidRDefault="00724DF4" w:rsidP="00C62A28">
            <w:pPr>
              <w:spacing w:after="0" w:line="240" w:lineRule="auto"/>
              <w:jc w:val="center"/>
              <w:rPr>
                <w:rFonts w:ascii="Arial" w:eastAsia="Times New Roman" w:hAnsi="Arial" w:cs="Arial"/>
                <w:b/>
                <w:sz w:val="24"/>
                <w:szCs w:val="24"/>
              </w:rPr>
            </w:pPr>
          </w:p>
          <w:p w14:paraId="3913561E"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39" w14:textId="77777777" w:rsidTr="00FA4FA6">
        <w:trPr>
          <w:trHeight w:val="402"/>
          <w:jc w:val="center"/>
        </w:trPr>
        <w:tc>
          <w:tcPr>
            <w:tcW w:w="2100" w:type="dxa"/>
          </w:tcPr>
          <w:p w14:paraId="39135620" w14:textId="6324D5D7"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Any dressings used to be double bagged.</w:t>
            </w:r>
          </w:p>
          <w:p w14:paraId="3913562B" w14:textId="2D1A96EE"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06CD4760"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637" w14:textId="0C37F489"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3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00D71FA0" w14:textId="77777777" w:rsidTr="00FA4FA6">
        <w:trPr>
          <w:trHeight w:val="402"/>
          <w:jc w:val="center"/>
        </w:trPr>
        <w:tc>
          <w:tcPr>
            <w:tcW w:w="2100" w:type="dxa"/>
          </w:tcPr>
          <w:p w14:paraId="24110E49" w14:textId="1CD068F2"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724DF4"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59ACEA42"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w:t>
            </w:r>
          </w:p>
        </w:tc>
        <w:tc>
          <w:tcPr>
            <w:tcW w:w="709" w:type="dxa"/>
          </w:tcPr>
          <w:p w14:paraId="651D95BD" w14:textId="59A3D28C"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B066ED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51" w14:textId="77777777" w:rsidTr="00FA4FA6">
        <w:trPr>
          <w:trHeight w:val="402"/>
          <w:jc w:val="center"/>
        </w:trPr>
        <w:tc>
          <w:tcPr>
            <w:tcW w:w="2100" w:type="dxa"/>
          </w:tcPr>
          <w:p w14:paraId="3913563A" w14:textId="1F0E8DC6"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1843" w:type="dxa"/>
          </w:tcPr>
          <w:p w14:paraId="3913563D" w14:textId="1AA1771B"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7CD12643"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64F" w14:textId="7EB5DDA2"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5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63" w14:textId="77777777" w:rsidTr="00FA4FA6">
        <w:trPr>
          <w:trHeight w:val="402"/>
          <w:jc w:val="center"/>
        </w:trPr>
        <w:tc>
          <w:tcPr>
            <w:tcW w:w="2100" w:type="dxa"/>
          </w:tcPr>
          <w:p w14:paraId="39135652" w14:textId="30A9FF6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with behavioural issues </w:t>
            </w:r>
          </w:p>
        </w:tc>
        <w:tc>
          <w:tcPr>
            <w:tcW w:w="1843" w:type="dxa"/>
          </w:tcPr>
          <w:p w14:paraId="39135655" w14:textId="28B16144"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22049573"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9135661" w14:textId="24E63186"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6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780DC41" w14:textId="77777777" w:rsidTr="00FA4FA6">
        <w:trPr>
          <w:trHeight w:val="402"/>
          <w:jc w:val="center"/>
        </w:trPr>
        <w:tc>
          <w:tcPr>
            <w:tcW w:w="2100" w:type="dxa"/>
          </w:tcPr>
          <w:p w14:paraId="59B32DAF" w14:textId="47395DD2"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2E49D95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Pr="007C1558">
              <w:rPr>
                <w:rFonts w:ascii="Arial" w:eastAsia="Times New Roman" w:hAnsi="Arial" w:cs="Arial"/>
                <w:sz w:val="24"/>
                <w:szCs w:val="24"/>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31EA6A40"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9C1C3A">
              <w:rPr>
                <w:rFonts w:ascii="Arial" w:eastAsia="Times New Roman" w:hAnsi="Arial" w:cs="Arial"/>
                <w:sz w:val="24"/>
                <w:szCs w:val="24"/>
              </w:rPr>
              <w:t xml:space="preserve">hielding advice for all adults and children will pause on </w:t>
            </w:r>
            <w:r w:rsidRPr="009C1C3A">
              <w:rPr>
                <w:rFonts w:ascii="Arial" w:eastAsia="Times New Roman" w:hAnsi="Arial" w:cs="Arial"/>
                <w:b/>
                <w:bCs/>
                <w:sz w:val="24"/>
                <w:szCs w:val="24"/>
              </w:rPr>
              <w:t>1 August</w:t>
            </w:r>
            <w:r w:rsidRPr="009C1C3A">
              <w:rPr>
                <w:rFonts w:ascii="Arial" w:eastAsia="Times New Roman" w:hAnsi="Arial" w:cs="Arial"/>
                <w:sz w:val="24"/>
                <w:szCs w:val="24"/>
              </w:rPr>
              <w:t>,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r>
              <w:rPr>
                <w:rFonts w:ascii="Arial" w:eastAsia="Times New Roman" w:hAnsi="Arial" w:cs="Arial"/>
                <w:sz w:val="24"/>
                <w:szCs w:val="24"/>
              </w:rPr>
              <w:t>.</w:t>
            </w:r>
          </w:p>
          <w:p w14:paraId="63498C2E" w14:textId="1712A884" w:rsidR="00724DF4" w:rsidRPr="000442BC" w:rsidRDefault="00724DF4" w:rsidP="008C372E">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0442BC">
              <w:rPr>
                <w:rFonts w:ascii="Arial" w:eastAsia="Times New Roman" w:hAnsi="Arial" w:cs="Arial"/>
                <w:sz w:val="24"/>
                <w:szCs w:val="24"/>
              </w:rPr>
              <w:t>f rates of the disease rise in local areas, children (or family members) from that area, and that area only, will be advised to shield during the period where rates remain high and therefore they may be temporarily absent (see below).</w:t>
            </w:r>
          </w:p>
          <w:p w14:paraId="1793B873" w14:textId="05C84E65" w:rsidR="00724DF4" w:rsidRPr="000442BC" w:rsidRDefault="00724DF4" w:rsidP="008C372E">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14:paraId="41C508F5" w14:textId="4A5EA2D7" w:rsidR="00724DF4" w:rsidRPr="008C372E" w:rsidRDefault="00724DF4" w:rsidP="008C372E">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3EF56942" w:rsidR="00724DF4" w:rsidRDefault="00724DF4" w:rsidP="008C372E">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children are not able to attend school as parents are following clinical and/or public health advice, absence will not be penalised.</w:t>
            </w:r>
          </w:p>
        </w:tc>
        <w:tc>
          <w:tcPr>
            <w:tcW w:w="1625" w:type="dxa"/>
          </w:tcPr>
          <w:p w14:paraId="77197AC6" w14:textId="2E06A5DE"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2787FAD6" w14:textId="5015F45D"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6AEB5CA"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8A94CDA" w14:textId="77777777" w:rsidTr="00FA4FA6">
        <w:trPr>
          <w:trHeight w:val="402"/>
          <w:jc w:val="center"/>
        </w:trPr>
        <w:tc>
          <w:tcPr>
            <w:tcW w:w="2100" w:type="dxa"/>
          </w:tcPr>
          <w:p w14:paraId="255F3747" w14:textId="3642001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7954769A" w14:textId="0A8D2ADE" w:rsidR="00724DF4" w:rsidRPr="008C3C54" w:rsidRDefault="00724DF4" w:rsidP="004043F2">
            <w:pPr>
              <w:pStyle w:val="ListParagraph"/>
              <w:numPr>
                <w:ilvl w:val="0"/>
                <w:numId w:val="5"/>
              </w:numPr>
              <w:spacing w:after="0" w:line="240" w:lineRule="auto"/>
              <w:ind w:left="360"/>
              <w:rPr>
                <w:rFonts w:ascii="Arial" w:eastAsia="Times New Roman" w:hAnsi="Arial" w:cs="Arial"/>
                <w:sz w:val="24"/>
                <w:szCs w:val="24"/>
              </w:rPr>
            </w:pPr>
            <w:proofErr w:type="gramStart"/>
            <w:r w:rsidRPr="005A7935">
              <w:rPr>
                <w:rFonts w:ascii="Arial" w:eastAsia="Times New Roman" w:hAnsi="Arial" w:cs="Arial"/>
                <w:sz w:val="24"/>
                <w:szCs w:val="24"/>
              </w:rPr>
              <w:t>from</w:t>
            </w:r>
            <w:proofErr w:type="gramEnd"/>
            <w:r w:rsidRPr="005A7935">
              <w:rPr>
                <w:rFonts w:ascii="Arial" w:eastAsia="Times New Roman" w:hAnsi="Arial" w:cs="Arial"/>
                <w:sz w:val="24"/>
                <w:szCs w:val="24"/>
              </w:rPr>
              <w:t xml:space="preserve"> 1 August, we expect that most staff will attend school.</w:t>
            </w:r>
          </w:p>
          <w:p w14:paraId="25BA204C" w14:textId="77777777" w:rsidR="00724DF4" w:rsidRDefault="00724DF4" w:rsidP="004043F2">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304EF4C5" w14:textId="46398CE5" w:rsidR="00724DF4" w:rsidRPr="004043F2" w:rsidRDefault="00724DF4" w:rsidP="004043F2">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724DF4" w:rsidRDefault="00724DF4" w:rsidP="004043F2">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6239C8D9" w14:textId="0F889BDB" w:rsidR="00724DF4" w:rsidRPr="00DE6A8F" w:rsidRDefault="00724DF4" w:rsidP="00DE6A8F">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guidance on shielding and protecting people who are clinically extremely vulnerable from COVID-19.</w:t>
            </w:r>
          </w:p>
          <w:p w14:paraId="36E962AA" w14:textId="4A3CBE88" w:rsidR="00724DF4" w:rsidRPr="00DE6A8F" w:rsidRDefault="00724DF4" w:rsidP="00DE6A8F">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327AF0F8" w:rsidR="00724DF4" w:rsidRDefault="00724DF4" w:rsidP="00DE6A8F">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754C6EE5"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679828D3" w14:textId="1047429A"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5363045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B6CE8E6" w14:textId="77777777" w:rsidTr="00FA4FA6">
        <w:trPr>
          <w:trHeight w:val="402"/>
          <w:jc w:val="center"/>
        </w:trPr>
        <w:tc>
          <w:tcPr>
            <w:tcW w:w="2100" w:type="dxa"/>
          </w:tcPr>
          <w:p w14:paraId="54DD927E" w14:textId="42459F5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724DF4" w:rsidRDefault="00724DF4" w:rsidP="004043F2">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724DF4" w:rsidRPr="005A7935" w:rsidRDefault="00724DF4" w:rsidP="004043F2">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18D2C7B8"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41C85D35" w14:textId="6944930A"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EAC84B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CFD5D3E" w14:textId="77777777" w:rsidTr="00FA4FA6">
        <w:trPr>
          <w:trHeight w:val="402"/>
          <w:jc w:val="center"/>
        </w:trPr>
        <w:tc>
          <w:tcPr>
            <w:tcW w:w="2100" w:type="dxa"/>
          </w:tcPr>
          <w:p w14:paraId="35303F78" w14:textId="50CDD69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724DF4" w:rsidRPr="002D4A77" w:rsidRDefault="00724DF4" w:rsidP="002D4A77">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724DF4" w:rsidRDefault="00724DF4" w:rsidP="002D4A77">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06C9E57D"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4DDF39DB" w14:textId="0A75B3BF"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7BB717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C77A5B7" w14:textId="77777777" w:rsidTr="00FA4FA6">
        <w:trPr>
          <w:trHeight w:val="402"/>
          <w:jc w:val="center"/>
        </w:trPr>
        <w:tc>
          <w:tcPr>
            <w:tcW w:w="2100" w:type="dxa"/>
          </w:tcPr>
          <w:p w14:paraId="3569EE34" w14:textId="3A7DA4B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3" w:type="dxa"/>
          </w:tcPr>
          <w:p w14:paraId="3BE41D47" w14:textId="49468BC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Provide reassurance</w:t>
            </w:r>
          </w:p>
          <w:p w14:paraId="0188A8FC" w14:textId="703451B4"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children attend school unless a statutory reason applies. </w:t>
            </w:r>
          </w:p>
        </w:tc>
        <w:tc>
          <w:tcPr>
            <w:tcW w:w="1625" w:type="dxa"/>
          </w:tcPr>
          <w:p w14:paraId="72C78025" w14:textId="607D56DD"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6A8BF8E9" w14:textId="437A4A21"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6D8F69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2E74043" w14:textId="77777777" w:rsidTr="00FA4FA6">
        <w:trPr>
          <w:trHeight w:val="402"/>
          <w:jc w:val="center"/>
        </w:trPr>
        <w:tc>
          <w:tcPr>
            <w:tcW w:w="2100" w:type="dxa"/>
          </w:tcPr>
          <w:p w14:paraId="697D340F" w14:textId="350D6DFC"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724DF4" w:rsidRPr="00966FD8" w:rsidRDefault="00724DF4" w:rsidP="00966FD8">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playground equipment for children, usually up to age 14, such as slides monkey bars and climbing frames</w:t>
            </w:r>
          </w:p>
          <w:p w14:paraId="1BC36C2F"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semi enclosed playhouses or huts for small children</w:t>
            </w:r>
          </w:p>
          <w:p w14:paraId="3319FA54"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exercise bars and machine handles on outdoor gym equipment</w:t>
            </w:r>
          </w:p>
          <w:p w14:paraId="089420EA"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724DF4"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724DF4" w:rsidRPr="0047530B" w:rsidRDefault="00724DF4" w:rsidP="007835D1">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724DF4" w:rsidRDefault="00724DF4" w:rsidP="00441016">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724DF4" w:rsidRDefault="00724DF4" w:rsidP="00A41EC8">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t xml:space="preserve">Remind </w:t>
            </w:r>
            <w:r>
              <w:rPr>
                <w:rFonts w:ascii="Arial" w:eastAsia="Times New Roman" w:hAnsi="Arial" w:cs="Arial"/>
                <w:sz w:val="24"/>
                <w:szCs w:val="24"/>
              </w:rPr>
              <w:t xml:space="preserve">pupils not to put hands near mouth or nose. </w:t>
            </w:r>
          </w:p>
          <w:p w14:paraId="2CEC5025" w14:textId="33212C01" w:rsidR="00724DF4" w:rsidRPr="00C9348A" w:rsidRDefault="00724DF4" w:rsidP="00383EDD">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724DF4" w:rsidRDefault="00724DF4" w:rsidP="00C3415B">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739C4A59" w:rsidR="00724DF4" w:rsidRDefault="00724DF4" w:rsidP="00383EDD">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t xml:space="preserve">Signs to be displayed informing Parents </w:t>
            </w:r>
            <w:r>
              <w:rPr>
                <w:rFonts w:ascii="Arial" w:eastAsia="Times New Roman" w:hAnsi="Arial" w:cs="Arial"/>
                <w:sz w:val="24"/>
                <w:szCs w:val="24"/>
              </w:rPr>
              <w:t>to keep their children off the equipment and it is for supervised use only for pupils when in school.</w:t>
            </w:r>
          </w:p>
          <w:p w14:paraId="4DDD2367" w14:textId="7A96250C" w:rsidR="00724DF4" w:rsidRPr="001E36D4" w:rsidRDefault="00724DF4" w:rsidP="001E36D4">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724DF4" w:rsidRDefault="00724DF4" w:rsidP="00833EE7">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77777777" w:rsidR="00724DF4" w:rsidRDefault="00724DF4" w:rsidP="0097181A">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9214AC">
              <w:rPr>
                <w:rFonts w:ascii="Arial" w:eastAsia="Times New Roman" w:hAnsi="Arial" w:cs="Arial"/>
                <w:sz w:val="24"/>
                <w:szCs w:val="24"/>
              </w:rPr>
              <w:t>hildren with physical and sensory disabilities may need assistance with moving from one place to the next</w:t>
            </w:r>
          </w:p>
          <w:p w14:paraId="76587B8A" w14:textId="77777777" w:rsidR="00724DF4" w:rsidRDefault="00724DF4" w:rsidP="0097181A">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724DF4" w:rsidRDefault="00724DF4" w:rsidP="00641BD4">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724DF4" w:rsidRPr="00641BD4" w:rsidRDefault="00724DF4" w:rsidP="00641BD4">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457AB8C4"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56D0D21A" w14:textId="100F1CCF"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4191FD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CC8325" w14:textId="77777777" w:rsidTr="00FA4FA6">
        <w:trPr>
          <w:trHeight w:val="402"/>
          <w:jc w:val="center"/>
        </w:trPr>
        <w:tc>
          <w:tcPr>
            <w:tcW w:w="2100" w:type="dxa"/>
          </w:tcPr>
          <w:p w14:paraId="7A4DA7C2" w14:textId="77F5A56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Use of Outside Gyms</w:t>
            </w:r>
          </w:p>
        </w:tc>
        <w:tc>
          <w:tcPr>
            <w:tcW w:w="1843" w:type="dxa"/>
          </w:tcPr>
          <w:p w14:paraId="1029A8C7" w14:textId="4FA214E3"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93C91F7" w14:textId="1C99CF0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Risk of Infection</w:t>
            </w:r>
          </w:p>
        </w:tc>
        <w:tc>
          <w:tcPr>
            <w:tcW w:w="6477" w:type="dxa"/>
          </w:tcPr>
          <w:p w14:paraId="67C293CC" w14:textId="77777777" w:rsidR="00724DF4" w:rsidRPr="00296426" w:rsidRDefault="00724DF4" w:rsidP="00296426">
            <w:pPr>
              <w:spacing w:after="0" w:line="240" w:lineRule="auto"/>
              <w:rPr>
                <w:rFonts w:ascii="Arial" w:eastAsia="Times New Roman" w:hAnsi="Arial" w:cs="Arial"/>
                <w:b/>
                <w:bCs/>
                <w:sz w:val="24"/>
                <w:szCs w:val="24"/>
              </w:rPr>
            </w:pPr>
            <w:r w:rsidRPr="00296426">
              <w:rPr>
                <w:rFonts w:ascii="Arial" w:eastAsia="Times New Roman" w:hAnsi="Arial" w:cs="Arial"/>
                <w:b/>
                <w:bCs/>
                <w:sz w:val="24"/>
                <w:szCs w:val="24"/>
              </w:rPr>
              <w:t xml:space="preserve">Follow the same control measures as above plus: </w:t>
            </w:r>
          </w:p>
          <w:p w14:paraId="4DAF1D9B" w14:textId="55200166" w:rsidR="00724DF4" w:rsidRPr="00296426" w:rsidRDefault="00724DF4" w:rsidP="00296426">
            <w:pPr>
              <w:pStyle w:val="ListParagraph"/>
              <w:numPr>
                <w:ilvl w:val="0"/>
                <w:numId w:val="5"/>
              </w:numPr>
              <w:spacing w:after="0" w:line="240" w:lineRule="auto"/>
              <w:ind w:left="360"/>
              <w:rPr>
                <w:rFonts w:ascii="Arial" w:eastAsia="Times New Roman" w:hAnsi="Arial" w:cs="Arial"/>
                <w:sz w:val="24"/>
                <w:szCs w:val="24"/>
              </w:rPr>
            </w:pPr>
            <w:r w:rsidRPr="00296426">
              <w:rPr>
                <w:rFonts w:ascii="Arial" w:eastAsia="Times New Roman" w:hAnsi="Arial" w:cs="Arial"/>
                <w:sz w:val="24"/>
                <w:szCs w:val="24"/>
              </w:rPr>
              <w:t>for outdoor gyms the introduction of a clearly marked one-way system around the fixtures/ machines, to help prevent users from coming into close contact with each other</w:t>
            </w:r>
          </w:p>
          <w:p w14:paraId="13B88900" w14:textId="683C1857" w:rsidR="00724DF4" w:rsidRPr="00296426" w:rsidRDefault="00724DF4" w:rsidP="00296426">
            <w:pPr>
              <w:pStyle w:val="ListParagraph"/>
              <w:numPr>
                <w:ilvl w:val="0"/>
                <w:numId w:val="5"/>
              </w:numPr>
              <w:spacing w:after="0" w:line="240" w:lineRule="auto"/>
              <w:ind w:left="360"/>
              <w:rPr>
                <w:rFonts w:ascii="Arial" w:eastAsia="Times New Roman" w:hAnsi="Arial" w:cs="Arial"/>
                <w:sz w:val="24"/>
                <w:szCs w:val="24"/>
              </w:rPr>
            </w:pPr>
            <w:proofErr w:type="gramStart"/>
            <w:r w:rsidRPr="00296426">
              <w:rPr>
                <w:rFonts w:ascii="Arial" w:eastAsia="Times New Roman" w:hAnsi="Arial" w:cs="Arial"/>
                <w:sz w:val="24"/>
                <w:szCs w:val="24"/>
              </w:rPr>
              <w:t>for</w:t>
            </w:r>
            <w:proofErr w:type="gramEnd"/>
            <w:r w:rsidRPr="00296426">
              <w:rPr>
                <w:rFonts w:ascii="Arial" w:eastAsia="Times New Roman" w:hAnsi="Arial" w:cs="Arial"/>
                <w:sz w:val="24"/>
                <w:szCs w:val="24"/>
              </w:rPr>
              <w:t xml:space="preserve"> outdoor gyms, where machines and equipment are less than 2 metres apart pieces of equipment should be moved to allow social distancing measures to be adhered to if possible. If not possible, 1 metre distance with risk mitigation is acceptable.</w:t>
            </w:r>
            <w:r>
              <w:rPr>
                <w:rFonts w:ascii="Arial" w:eastAsia="Times New Roman" w:hAnsi="Arial" w:cs="Arial"/>
                <w:sz w:val="24"/>
                <w:szCs w:val="24"/>
              </w:rPr>
              <w:t xml:space="preserve"> (follow controls for outdoor play) </w:t>
            </w:r>
            <w:r w:rsidRPr="00296426">
              <w:rPr>
                <w:rFonts w:ascii="Arial" w:eastAsia="Times New Roman" w:hAnsi="Arial" w:cs="Arial"/>
                <w:sz w:val="24"/>
                <w:szCs w:val="24"/>
              </w:rPr>
              <w:t xml:space="preserve"> </w:t>
            </w:r>
          </w:p>
        </w:tc>
        <w:tc>
          <w:tcPr>
            <w:tcW w:w="1625" w:type="dxa"/>
          </w:tcPr>
          <w:p w14:paraId="296C776E" w14:textId="2ED0F05D"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412E73CE" w14:textId="20A1FE59"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E1D6C3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79" w14:textId="77777777" w:rsidTr="00FA4FA6">
        <w:trPr>
          <w:trHeight w:val="402"/>
          <w:jc w:val="center"/>
        </w:trPr>
        <w:tc>
          <w:tcPr>
            <w:tcW w:w="2100" w:type="dxa"/>
          </w:tcPr>
          <w:p w14:paraId="73A6FA08"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leaving at the end of the school day. </w:t>
            </w:r>
          </w:p>
          <w:p w14:paraId="39135664" w14:textId="67D2FA3E"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One way system in place with a staff member supervising outside to inform Parents to abide by the 2 metre social distancing rule. </w:t>
            </w:r>
          </w:p>
          <w:p w14:paraId="559F6E02"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Consider staggered leaving times. </w:t>
            </w:r>
          </w:p>
          <w:p w14:paraId="3F8EB9F3"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released when Parent is next in queue and child will be fetched from classroom. </w:t>
            </w:r>
          </w:p>
          <w:p w14:paraId="3913566F" w14:textId="174EA7F9"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radio communication to staff in classrooms.</w:t>
            </w:r>
          </w:p>
        </w:tc>
        <w:tc>
          <w:tcPr>
            <w:tcW w:w="1625" w:type="dxa"/>
          </w:tcPr>
          <w:p w14:paraId="39135673" w14:textId="01A758A7"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9135677" w14:textId="0C00BA9D"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7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8E" w14:textId="77777777" w:rsidTr="00FA4FA6">
        <w:trPr>
          <w:trHeight w:val="402"/>
          <w:jc w:val="center"/>
        </w:trPr>
        <w:tc>
          <w:tcPr>
            <w:tcW w:w="2100" w:type="dxa"/>
          </w:tcPr>
          <w:p w14:paraId="35E53766" w14:textId="540D757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leaving at the end of the school day. </w:t>
            </w:r>
          </w:p>
          <w:p w14:paraId="235FE811" w14:textId="483A3E4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3913567A" w14:textId="076A30D0" w:rsidR="00724DF4" w:rsidRPr="00DA4AF8" w:rsidRDefault="00724DF4" w:rsidP="00C62A28">
            <w:pPr>
              <w:spacing w:after="0" w:line="240" w:lineRule="auto"/>
              <w:rPr>
                <w:rFonts w:ascii="Arial" w:eastAsia="Times New Roman" w:hAnsi="Arial" w:cs="Arial"/>
                <w:sz w:val="24"/>
                <w:szCs w:val="24"/>
              </w:rPr>
            </w:pPr>
          </w:p>
        </w:tc>
        <w:tc>
          <w:tcPr>
            <w:tcW w:w="1843" w:type="dxa"/>
          </w:tcPr>
          <w:p w14:paraId="30AF1FF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6AF6A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70403DE" w14:textId="685DD576"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to be informed of the requirement to maintain social distancing when leaving school. </w:t>
            </w:r>
          </w:p>
          <w:p w14:paraId="70154FC9" w14:textId="7CC7AD2B"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on duty outside to ensure pupils leave in a safe manner. </w:t>
            </w:r>
          </w:p>
          <w:p w14:paraId="39135682" w14:textId="33F834C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times where possible. </w:t>
            </w:r>
          </w:p>
        </w:tc>
        <w:tc>
          <w:tcPr>
            <w:tcW w:w="1625" w:type="dxa"/>
          </w:tcPr>
          <w:p w14:paraId="39135687" w14:textId="1303D881"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3913568C" w14:textId="15958613"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8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B92F91" w14:textId="77777777" w:rsidTr="00FA4FA6">
        <w:trPr>
          <w:trHeight w:val="402"/>
          <w:jc w:val="center"/>
        </w:trPr>
        <w:tc>
          <w:tcPr>
            <w:tcW w:w="2100" w:type="dxa"/>
          </w:tcPr>
          <w:p w14:paraId="0EC5F39F" w14:textId="0ACCC476" w:rsidR="00724DF4" w:rsidRPr="00AE793E"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3F757274"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p w14:paraId="77B1899E" w14:textId="636ED352" w:rsidR="000B4CEC" w:rsidRPr="00AE793E" w:rsidRDefault="000B4CEC"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GOOGLE MEET TO BE USED</w:t>
            </w:r>
          </w:p>
        </w:tc>
        <w:tc>
          <w:tcPr>
            <w:tcW w:w="1625" w:type="dxa"/>
          </w:tcPr>
          <w:p w14:paraId="70F97D63" w14:textId="24454163"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2E4C3D12" w14:textId="0FEA30D2"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CFA9F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939E39" w14:textId="77777777" w:rsidTr="00FA4FA6">
        <w:trPr>
          <w:trHeight w:val="402"/>
          <w:jc w:val="center"/>
        </w:trPr>
        <w:tc>
          <w:tcPr>
            <w:tcW w:w="2100" w:type="dxa"/>
          </w:tcPr>
          <w:p w14:paraId="52A514C7" w14:textId="66EAAA08" w:rsidR="00724DF4" w:rsidRPr="00AE793E" w:rsidRDefault="00724DF4" w:rsidP="00C62A28">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724DF4" w:rsidRPr="001D64B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724DF4" w:rsidRPr="0049083F" w:rsidRDefault="00724DF4" w:rsidP="00C62A28">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724DF4" w:rsidRPr="00AE793E"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w:t>
            </w:r>
            <w:proofErr w:type="gramStart"/>
            <w:r>
              <w:rPr>
                <w:rFonts w:ascii="Arial" w:eastAsia="Times New Roman" w:hAnsi="Arial" w:cs="Arial"/>
                <w:sz w:val="24"/>
                <w:szCs w:val="24"/>
              </w:rPr>
              <w:t xml:space="preserve">staff </w:t>
            </w:r>
            <w:r w:rsidRPr="00DA4AF8">
              <w:rPr>
                <w:rFonts w:ascii="Arial" w:eastAsia="Times New Roman" w:hAnsi="Arial" w:cs="Arial"/>
                <w:sz w:val="24"/>
                <w:szCs w:val="24"/>
              </w:rPr>
              <w:t xml:space="preserve"> and</w:t>
            </w:r>
            <w:proofErr w:type="gramEnd"/>
            <w:r w:rsidRPr="00DA4AF8">
              <w:rPr>
                <w:rFonts w:ascii="Arial" w:eastAsia="Times New Roman" w:hAnsi="Arial" w:cs="Arial"/>
                <w:sz w:val="24"/>
                <w:szCs w:val="24"/>
              </w:rPr>
              <w:t xml:space="preserve"> are informed that they must tell a membe</w:t>
            </w:r>
            <w:r>
              <w:rPr>
                <w:rFonts w:ascii="Arial" w:eastAsia="Times New Roman" w:hAnsi="Arial" w:cs="Arial"/>
                <w:sz w:val="24"/>
                <w:szCs w:val="24"/>
              </w:rPr>
              <w:t>r of staff if they feel unwell.</w:t>
            </w:r>
          </w:p>
        </w:tc>
        <w:tc>
          <w:tcPr>
            <w:tcW w:w="1625" w:type="dxa"/>
          </w:tcPr>
          <w:p w14:paraId="74B18AE6" w14:textId="2DADE946"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5A2A8E97" w14:textId="03DAFF45"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DAD2C9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265AB656" w14:textId="77777777" w:rsidTr="00FA4FA6">
        <w:trPr>
          <w:trHeight w:val="402"/>
          <w:jc w:val="center"/>
        </w:trPr>
        <w:tc>
          <w:tcPr>
            <w:tcW w:w="2100" w:type="dxa"/>
          </w:tcPr>
          <w:p w14:paraId="2529F1F6" w14:textId="41B05EB9" w:rsidR="00724DF4" w:rsidRPr="00AE793E" w:rsidRDefault="00724DF4" w:rsidP="00C62A28">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724DF4" w:rsidRPr="00AE793E"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037FAF92"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6F10C179" w14:textId="547F1BAD"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70DB410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D468FB7" w14:textId="77777777" w:rsidTr="00FA4FA6">
        <w:trPr>
          <w:trHeight w:val="402"/>
          <w:jc w:val="center"/>
        </w:trPr>
        <w:tc>
          <w:tcPr>
            <w:tcW w:w="2100" w:type="dxa"/>
          </w:tcPr>
          <w:p w14:paraId="62A528AC" w14:textId="5FA07136"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Response to any infection </w:t>
            </w:r>
          </w:p>
        </w:tc>
        <w:tc>
          <w:tcPr>
            <w:tcW w:w="1843" w:type="dxa"/>
          </w:tcPr>
          <w:p w14:paraId="75164744" w14:textId="29241B75"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Heads of School </w:t>
            </w:r>
          </w:p>
        </w:tc>
        <w:tc>
          <w:tcPr>
            <w:tcW w:w="1843" w:type="dxa"/>
          </w:tcPr>
          <w:p w14:paraId="72B8F469" w14:textId="693E0E20"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0CB0CB6D" w14:textId="77777777" w:rsidR="00724DF4" w:rsidRPr="00B023F5" w:rsidRDefault="00724DF4" w:rsidP="003F54F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Engage with the NHS Test and Trace process</w:t>
            </w:r>
          </w:p>
          <w:p w14:paraId="7578DA5A" w14:textId="77777777" w:rsidR="00724DF4" w:rsidRPr="00B023F5" w:rsidRDefault="00724DF4" w:rsidP="003F54F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8) manage confirmed cases of coronavirus (COVID-19) amongst the school community</w:t>
            </w:r>
          </w:p>
          <w:p w14:paraId="385DB305" w14:textId="77777777" w:rsidR="00724DF4" w:rsidRPr="00B023F5" w:rsidRDefault="00724DF4" w:rsidP="003F54F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9) contain any outbreak by following local health protection team advice</w:t>
            </w:r>
          </w:p>
          <w:p w14:paraId="3C8551F6" w14:textId="7DA99843"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Numbers 7 to 9 must be followed in every case where they are relevant.</w:t>
            </w:r>
          </w:p>
        </w:tc>
        <w:tc>
          <w:tcPr>
            <w:tcW w:w="1625" w:type="dxa"/>
          </w:tcPr>
          <w:p w14:paraId="61A620E8" w14:textId="2B55990F"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D495C9E" w14:textId="0DDDACCB"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272E84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F65623F" w14:textId="77777777" w:rsidTr="00FA4FA6">
        <w:trPr>
          <w:trHeight w:val="402"/>
          <w:jc w:val="center"/>
        </w:trPr>
        <w:tc>
          <w:tcPr>
            <w:tcW w:w="2100" w:type="dxa"/>
          </w:tcPr>
          <w:p w14:paraId="66E62532" w14:textId="7A6199F3"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724DF4" w:rsidRDefault="00724DF4" w:rsidP="00D605D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724DF4" w:rsidRDefault="00724DF4" w:rsidP="00D605DB">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children can be tested (including children under 5) </w:t>
            </w:r>
          </w:p>
          <w:p w14:paraId="31E21CC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should provide details of close contacts if they test positive or if asked by NHS track and Trace</w:t>
            </w:r>
          </w:p>
          <w:p w14:paraId="6BDE7528" w14:textId="7C954C6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clos contact with someone who has tested positive for coronavirus. </w:t>
            </w:r>
          </w:p>
        </w:tc>
        <w:tc>
          <w:tcPr>
            <w:tcW w:w="1625" w:type="dxa"/>
          </w:tcPr>
          <w:p w14:paraId="50417325" w14:textId="0C3AA125" w:rsidR="00724DF4" w:rsidRDefault="000B4CE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79EB36C4" w14:textId="4044C12A" w:rsidR="00724DF4" w:rsidRDefault="000B4CE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FA105B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2F0F5C45" w14:textId="77777777" w:rsidTr="00FA4FA6">
        <w:trPr>
          <w:trHeight w:val="402"/>
          <w:jc w:val="center"/>
        </w:trPr>
        <w:tc>
          <w:tcPr>
            <w:tcW w:w="2100" w:type="dxa"/>
          </w:tcPr>
          <w:p w14:paraId="6D27B006" w14:textId="62DEC6EA"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724DF4" w:rsidRPr="0001273A"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724DF4" w:rsidRPr="0001273A"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724DF4"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07B48CC2"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14317C9A" w14:textId="7D1E8BBB"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985DA2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B8E2EA4" w14:textId="77777777" w:rsidTr="00FA4FA6">
        <w:trPr>
          <w:trHeight w:val="402"/>
          <w:jc w:val="center"/>
        </w:trPr>
        <w:tc>
          <w:tcPr>
            <w:tcW w:w="2100" w:type="dxa"/>
          </w:tcPr>
          <w:p w14:paraId="1103E237" w14:textId="474513CD"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3C678232"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14 days.</w:t>
            </w:r>
          </w:p>
        </w:tc>
        <w:tc>
          <w:tcPr>
            <w:tcW w:w="1625" w:type="dxa"/>
          </w:tcPr>
          <w:p w14:paraId="7042BC84" w14:textId="3488B0CA"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w:t>
            </w:r>
          </w:p>
        </w:tc>
        <w:tc>
          <w:tcPr>
            <w:tcW w:w="709" w:type="dxa"/>
          </w:tcPr>
          <w:p w14:paraId="4B46F9C8" w14:textId="7AF305B4"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7CE941CC"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3979491C" w14:textId="77777777" w:rsidTr="00FA4FA6">
        <w:trPr>
          <w:trHeight w:val="402"/>
          <w:jc w:val="center"/>
        </w:trPr>
        <w:tc>
          <w:tcPr>
            <w:tcW w:w="2100" w:type="dxa"/>
          </w:tcPr>
          <w:p w14:paraId="00EE9B5D" w14:textId="76194928"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6CC11292" w:rsidR="00724DF4" w:rsidRPr="00545C8C"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6FC5A437" w14:textId="77777777" w:rsidR="00724DF4" w:rsidRPr="00545C8C" w:rsidRDefault="00724DF4" w:rsidP="00BD68EC">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724DF4" w:rsidRPr="00545C8C" w:rsidRDefault="00724DF4" w:rsidP="00BD68EC">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724DF4" w:rsidRDefault="00724DF4" w:rsidP="00BD68EC">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77777777" w:rsidR="00724DF4"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6C214725" w:rsidR="00724DF4" w:rsidRPr="00365F58"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They should get a test, and:</w:t>
            </w:r>
          </w:p>
          <w:p w14:paraId="2C34DDBB" w14:textId="1EAE90B1" w:rsidR="00724DF4" w:rsidRPr="00365F58" w:rsidRDefault="00724DF4" w:rsidP="00BD68EC">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14-day isolation period. This is because they could still develop the coronavirus (COVID-19) within the remaining days.</w:t>
            </w:r>
          </w:p>
          <w:p w14:paraId="032B1FEF" w14:textId="36305B93" w:rsidR="00724DF4" w:rsidRPr="00365F58" w:rsidRDefault="00724DF4" w:rsidP="00BD68EC">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14:paraId="2516EF3E" w14:textId="2D10EA51" w:rsidR="00724DF4" w:rsidRPr="00365F58"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Schools should not request evidence of negative test results or other medical evidence before admitting children or welcoming them back after a period of self-isolation.</w:t>
            </w:r>
          </w:p>
          <w:p w14:paraId="5E10BCA8" w14:textId="7BE4D68A" w:rsidR="00724DF4" w:rsidRPr="00363CB3"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582EBFCD"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19DFE382" w14:textId="14810D97"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27C339"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5215E470" w14:textId="77777777" w:rsidTr="00FA4FA6">
        <w:trPr>
          <w:trHeight w:val="402"/>
          <w:jc w:val="center"/>
        </w:trPr>
        <w:tc>
          <w:tcPr>
            <w:tcW w:w="2100" w:type="dxa"/>
          </w:tcPr>
          <w:p w14:paraId="0AA3D138" w14:textId="148E72C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Contain an outbreak </w:t>
            </w:r>
          </w:p>
        </w:tc>
        <w:tc>
          <w:tcPr>
            <w:tcW w:w="1843" w:type="dxa"/>
          </w:tcPr>
          <w:p w14:paraId="4004AD75"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4CC8FFBC" w:rsidR="00724DF4" w:rsidRPr="009F2AB7" w:rsidRDefault="00724DF4" w:rsidP="009F2AB7">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724DF4" w:rsidRDefault="00724DF4" w:rsidP="009F2AB7">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35F325D5"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54733AD7" w14:textId="4BFF3D43"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3A528A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2DB31146" w14:textId="77777777" w:rsidTr="00FA4FA6">
        <w:trPr>
          <w:trHeight w:val="402"/>
          <w:jc w:val="center"/>
        </w:trPr>
        <w:tc>
          <w:tcPr>
            <w:tcW w:w="2100" w:type="dxa"/>
          </w:tcPr>
          <w:p w14:paraId="3081238B" w14:textId="16359540" w:rsidR="00724DF4" w:rsidRPr="00AE793E" w:rsidRDefault="00724DF4" w:rsidP="00BD68EC">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19DE07DD"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796CFD64" w14:textId="75E05890"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541F078"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623AB4B" w14:textId="77777777" w:rsidTr="00FA4FA6">
        <w:trPr>
          <w:trHeight w:val="402"/>
          <w:jc w:val="center"/>
        </w:trPr>
        <w:tc>
          <w:tcPr>
            <w:tcW w:w="2100" w:type="dxa"/>
          </w:tcPr>
          <w:p w14:paraId="49AA7090" w14:textId="254DD07C" w:rsidR="00724DF4" w:rsidRPr="00AE793E" w:rsidRDefault="00724DF4" w:rsidP="00BD68EC">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school in liaison with individuals’ medical professionals where necessary, reviews the needs of pupils who are vulnerable to infections.</w:t>
            </w:r>
          </w:p>
          <w:p w14:paraId="5B50539E" w14:textId="5DA81DE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01FAC6EC"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5432587D" w14:textId="6C8F2F40"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A799A5D"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24BD5708" w14:textId="77777777" w:rsidTr="00FA4FA6">
        <w:trPr>
          <w:trHeight w:val="402"/>
          <w:jc w:val="center"/>
        </w:trPr>
        <w:tc>
          <w:tcPr>
            <w:tcW w:w="2100" w:type="dxa"/>
          </w:tcPr>
          <w:p w14:paraId="716F16FD" w14:textId="15901F08" w:rsidR="00724DF4" w:rsidRPr="00AE793E"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14:paraId="55032FE6"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r w:rsidRPr="00AE793E">
              <w:rPr>
                <w:rFonts w:ascii="Arial" w:eastAsia="Times New Roman" w:hAnsi="Arial" w:cs="Arial"/>
                <w:sz w:val="24"/>
                <w:szCs w:val="24"/>
              </w:rPr>
              <w:t>.</w:t>
            </w:r>
          </w:p>
          <w:p w14:paraId="76B9004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0CAE0129"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0B830968" w14:textId="0A6F48EF"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0C87A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74C291F7" w14:textId="77777777" w:rsidTr="00FA4FA6">
        <w:trPr>
          <w:trHeight w:val="402"/>
          <w:jc w:val="center"/>
        </w:trPr>
        <w:tc>
          <w:tcPr>
            <w:tcW w:w="2100" w:type="dxa"/>
          </w:tcPr>
          <w:p w14:paraId="6B893F72" w14:textId="77777777" w:rsidR="00724DF4"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724DF4" w:rsidRPr="00AE793E" w:rsidRDefault="00724DF4" w:rsidP="00BD68EC">
            <w:pPr>
              <w:spacing w:after="0" w:line="240" w:lineRule="auto"/>
              <w:rPr>
                <w:rFonts w:ascii="Arial" w:eastAsia="Times New Roman" w:hAnsi="Arial" w:cs="Arial"/>
                <w:sz w:val="24"/>
                <w:szCs w:val="24"/>
              </w:rPr>
            </w:pPr>
          </w:p>
        </w:tc>
        <w:tc>
          <w:tcPr>
            <w:tcW w:w="1843" w:type="dxa"/>
          </w:tcPr>
          <w:p w14:paraId="4E025248"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724DF4" w:rsidRDefault="00724DF4" w:rsidP="00BD68EC">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5BCD59C9"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6FFA6A07"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4AF4CE5" w14:textId="77777777" w:rsidTr="00FA4FA6">
        <w:trPr>
          <w:trHeight w:val="402"/>
          <w:jc w:val="center"/>
        </w:trPr>
        <w:tc>
          <w:tcPr>
            <w:tcW w:w="2100" w:type="dxa"/>
          </w:tcPr>
          <w:p w14:paraId="2CF773DB"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724DF4" w:rsidRPr="00AE793E" w:rsidRDefault="00724DF4" w:rsidP="00BD68EC">
            <w:pPr>
              <w:spacing w:after="0" w:line="240" w:lineRule="auto"/>
              <w:rPr>
                <w:rFonts w:ascii="Arial" w:eastAsia="Times New Roman" w:hAnsi="Arial" w:cs="Arial"/>
                <w:sz w:val="24"/>
                <w:szCs w:val="24"/>
              </w:rPr>
            </w:pPr>
          </w:p>
        </w:tc>
        <w:tc>
          <w:tcPr>
            <w:tcW w:w="1843" w:type="dxa"/>
          </w:tcPr>
          <w:p w14:paraId="700940E5" w14:textId="7015C2EC"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724DF4" w:rsidRDefault="00724DF4" w:rsidP="00BD68EC">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724DF4" w:rsidRDefault="00724DF4" w:rsidP="00BD68EC">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724DF4" w:rsidRDefault="00724DF4" w:rsidP="00BD68EC">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651119FD" w14:textId="5BB8F6DB" w:rsidR="00BD3500" w:rsidRPr="00BD3500" w:rsidRDefault="00BD3500" w:rsidP="00BD3500">
            <w:pPr>
              <w:spacing w:after="0"/>
              <w:jc w:val="both"/>
              <w:rPr>
                <w:rFonts w:ascii="Arial" w:hAnsi="Arial" w:cs="Arial"/>
                <w:b/>
              </w:rPr>
            </w:pPr>
            <w:r w:rsidRPr="00BA76FA">
              <w:rPr>
                <w:rFonts w:ascii="Arial" w:hAnsi="Arial" w:cs="Arial"/>
                <w:b/>
              </w:rPr>
              <w:t>These should be carried out as a minimum of twice a day</w:t>
            </w:r>
          </w:p>
          <w:p w14:paraId="346D42FD"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6A4DA46C"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19977171" w14:textId="3FA9A93D"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1E7CCF9"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7BCFC958" w14:textId="77777777" w:rsidTr="00FA4FA6">
        <w:trPr>
          <w:trHeight w:val="402"/>
          <w:jc w:val="center"/>
        </w:trPr>
        <w:tc>
          <w:tcPr>
            <w:tcW w:w="2100" w:type="dxa"/>
          </w:tcPr>
          <w:p w14:paraId="124832C2" w14:textId="339FF32B"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724DF4" w:rsidRPr="00BA6F1E" w:rsidRDefault="00724DF4" w:rsidP="00BA6F1E">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724DF4" w:rsidRDefault="00724DF4" w:rsidP="00BA6F1E">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Site Staff to ensure school is safe and ready for opening in Autumn term </w:t>
            </w:r>
          </w:p>
          <w:p w14:paraId="585AFEFA"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6ACE7295"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35AD079E" w14:textId="0D0EADC7"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A09FA2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39393925" w14:textId="77777777" w:rsidTr="00FA4FA6">
        <w:trPr>
          <w:trHeight w:val="402"/>
          <w:jc w:val="center"/>
        </w:trPr>
        <w:tc>
          <w:tcPr>
            <w:tcW w:w="2100" w:type="dxa"/>
          </w:tcPr>
          <w:p w14:paraId="0D5F639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724DF4" w:rsidRPr="00AE793E" w:rsidRDefault="00724DF4" w:rsidP="00BD68EC">
            <w:pPr>
              <w:spacing w:after="0" w:line="240" w:lineRule="auto"/>
              <w:rPr>
                <w:rFonts w:ascii="Arial" w:eastAsia="Times New Roman" w:hAnsi="Arial" w:cs="Arial"/>
                <w:sz w:val="24"/>
                <w:szCs w:val="24"/>
              </w:rPr>
            </w:pPr>
          </w:p>
        </w:tc>
        <w:tc>
          <w:tcPr>
            <w:tcW w:w="1843" w:type="dxa"/>
          </w:tcPr>
          <w:p w14:paraId="0DE3DE02"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072D5149"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02CAF5E2" w14:textId="70941484"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F479C05"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6C6FCA3C" w14:textId="77777777" w:rsidTr="00FA4FA6">
        <w:trPr>
          <w:trHeight w:val="402"/>
          <w:jc w:val="center"/>
        </w:trPr>
        <w:tc>
          <w:tcPr>
            <w:tcW w:w="2100" w:type="dxa"/>
          </w:tcPr>
          <w:p w14:paraId="5C03F96A"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724DF4" w:rsidRPr="00AE793E" w:rsidRDefault="00724DF4" w:rsidP="00BD68EC">
            <w:pPr>
              <w:spacing w:after="0" w:line="240" w:lineRule="auto"/>
              <w:rPr>
                <w:rFonts w:ascii="Arial" w:eastAsia="Times New Roman" w:hAnsi="Arial" w:cs="Arial"/>
                <w:sz w:val="24"/>
                <w:szCs w:val="24"/>
              </w:rPr>
            </w:pPr>
          </w:p>
        </w:tc>
        <w:tc>
          <w:tcPr>
            <w:tcW w:w="1843" w:type="dxa"/>
          </w:tcPr>
          <w:p w14:paraId="247CC975"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School to ensure no pupils or staff are in the area where contractors are working. </w:t>
            </w:r>
          </w:p>
          <w:p w14:paraId="09542597"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1314D616"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7BE3F23A"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63643822" w14:textId="72D09906"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6CA5D73"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696F73F0" w14:textId="77777777" w:rsidTr="00FA4FA6">
        <w:trPr>
          <w:trHeight w:val="402"/>
          <w:jc w:val="center"/>
        </w:trPr>
        <w:tc>
          <w:tcPr>
            <w:tcW w:w="2100" w:type="dxa"/>
          </w:tcPr>
          <w:p w14:paraId="32091F98" w14:textId="77777777" w:rsidR="00724DF4"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724DF4" w:rsidRPr="00AE793E" w:rsidRDefault="00724DF4" w:rsidP="00BD68EC">
            <w:pPr>
              <w:spacing w:after="0" w:line="240" w:lineRule="auto"/>
              <w:rPr>
                <w:rFonts w:ascii="Arial" w:eastAsia="Times New Roman" w:hAnsi="Arial" w:cs="Arial"/>
                <w:sz w:val="24"/>
                <w:szCs w:val="24"/>
              </w:rPr>
            </w:pPr>
          </w:p>
        </w:tc>
        <w:tc>
          <w:tcPr>
            <w:tcW w:w="1843" w:type="dxa"/>
          </w:tcPr>
          <w:p w14:paraId="32230E44"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724DF4" w:rsidRPr="00160A7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724DF4" w:rsidRPr="00160A7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478B620E"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w:t>
            </w:r>
          </w:p>
        </w:tc>
        <w:tc>
          <w:tcPr>
            <w:tcW w:w="709" w:type="dxa"/>
          </w:tcPr>
          <w:p w14:paraId="7C59E78E" w14:textId="493D9C0F"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0153A6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B4BC173" w14:textId="77777777" w:rsidTr="00FA4FA6">
        <w:trPr>
          <w:trHeight w:val="402"/>
          <w:jc w:val="center"/>
        </w:trPr>
        <w:tc>
          <w:tcPr>
            <w:tcW w:w="2100" w:type="dxa"/>
          </w:tcPr>
          <w:p w14:paraId="1F5EFBDE" w14:textId="0FF12140" w:rsidR="00724DF4" w:rsidRPr="00AE793E"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724DF4" w:rsidRPr="00C7248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724DF4" w:rsidRPr="00C7248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55E7F82D"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3F28CCF6"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20529E23" w14:textId="77777777" w:rsidTr="00FA4FA6">
        <w:trPr>
          <w:trHeight w:val="402"/>
          <w:jc w:val="center"/>
        </w:trPr>
        <w:tc>
          <w:tcPr>
            <w:tcW w:w="2100" w:type="dxa"/>
          </w:tcPr>
          <w:p w14:paraId="4B4369BA" w14:textId="024810D1"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724DF4" w:rsidRPr="00B43889" w:rsidRDefault="00724DF4" w:rsidP="00B4388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724DF4" w:rsidRPr="00C7248F" w:rsidRDefault="00724DF4" w:rsidP="00B43889">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5B98D7A5"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24B187D1" w14:textId="1195B9DF"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9B42DEC"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4BF77410" w14:textId="77777777" w:rsidTr="00FA4FA6">
        <w:trPr>
          <w:trHeight w:val="402"/>
          <w:jc w:val="center"/>
        </w:trPr>
        <w:tc>
          <w:tcPr>
            <w:tcW w:w="2100" w:type="dxa"/>
          </w:tcPr>
          <w:p w14:paraId="3C0F204D" w14:textId="4D7211B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38086D30"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L</w:t>
            </w:r>
          </w:p>
        </w:tc>
        <w:tc>
          <w:tcPr>
            <w:tcW w:w="709" w:type="dxa"/>
          </w:tcPr>
          <w:p w14:paraId="792A6907" w14:textId="3651A7B9"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B0C2515"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4EA65954" w14:textId="77777777" w:rsidTr="00FA4FA6">
        <w:trPr>
          <w:trHeight w:val="402"/>
          <w:jc w:val="center"/>
        </w:trPr>
        <w:tc>
          <w:tcPr>
            <w:tcW w:w="2100" w:type="dxa"/>
          </w:tcPr>
          <w:p w14:paraId="7E923949" w14:textId="780C8DEE"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children regarding any additional or new safeguarding referrals </w:t>
            </w:r>
          </w:p>
          <w:p w14:paraId="3783AD3B" w14:textId="33DF1403" w:rsidR="00724DF4" w:rsidRPr="00174A99"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759C4383"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0BD0204B" w14:textId="06D6FA98"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A73919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1EC5155" w14:textId="77777777" w:rsidTr="00FA4FA6">
        <w:trPr>
          <w:trHeight w:val="402"/>
          <w:jc w:val="center"/>
        </w:trPr>
        <w:tc>
          <w:tcPr>
            <w:tcW w:w="2100" w:type="dxa"/>
          </w:tcPr>
          <w:p w14:paraId="027E9DB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3" w:type="dxa"/>
          </w:tcPr>
          <w:p w14:paraId="66C4AEA9"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46148C2"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This may involve a return to remaining open only for vulnerable children and the children of critical workers and providing remote education for all other pupils.</w:t>
            </w:r>
          </w:p>
        </w:tc>
        <w:tc>
          <w:tcPr>
            <w:tcW w:w="1625" w:type="dxa"/>
          </w:tcPr>
          <w:p w14:paraId="119F1E66" w14:textId="00585265" w:rsidR="00724DF4" w:rsidRDefault="000B4CEC"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M</w:t>
            </w:r>
          </w:p>
        </w:tc>
        <w:tc>
          <w:tcPr>
            <w:tcW w:w="709" w:type="dxa"/>
          </w:tcPr>
          <w:p w14:paraId="205DD7E5" w14:textId="575D9082" w:rsidR="00724DF4" w:rsidRDefault="000B4CEC"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bookmarkStart w:id="0" w:name="_GoBack"/>
            <w:bookmarkEnd w:id="0"/>
          </w:p>
        </w:tc>
        <w:tc>
          <w:tcPr>
            <w:tcW w:w="770" w:type="dxa"/>
          </w:tcPr>
          <w:p w14:paraId="4B302AF2" w14:textId="77777777" w:rsidR="00724DF4" w:rsidRDefault="00724DF4" w:rsidP="00BD68EC">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default" r:id="rId12"/>
      <w:footerReference w:type="default" r:id="rId1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97FD" w14:textId="77777777" w:rsidR="00DF10AA" w:rsidRDefault="00DF10AA" w:rsidP="00967AAE">
      <w:pPr>
        <w:spacing w:after="0" w:line="240" w:lineRule="auto"/>
      </w:pPr>
      <w:r>
        <w:separator/>
      </w:r>
    </w:p>
  </w:endnote>
  <w:endnote w:type="continuationSeparator" w:id="0">
    <w:p w14:paraId="07500299" w14:textId="77777777" w:rsidR="00DF10AA" w:rsidRDefault="00DF10AA"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FA4FA6" w:rsidRDefault="00FA4FA6">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F21A" w14:textId="77777777" w:rsidR="00DF10AA" w:rsidRDefault="00DF10AA" w:rsidP="00967AAE">
      <w:pPr>
        <w:spacing w:after="0" w:line="240" w:lineRule="auto"/>
      </w:pPr>
      <w:r>
        <w:separator/>
      </w:r>
    </w:p>
  </w:footnote>
  <w:footnote w:type="continuationSeparator" w:id="0">
    <w:p w14:paraId="3684814A" w14:textId="77777777" w:rsidR="00DF10AA" w:rsidRDefault="00DF10AA"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5062" w14:textId="5A1865E3" w:rsidR="00FA4FA6" w:rsidRDefault="00FA4FA6">
    <w:pPr>
      <w:pStyle w:val="Header"/>
    </w:pPr>
    <w:r w:rsidRPr="004C6457">
      <w:rPr>
        <w:noProof/>
        <w:lang w:eastAsia="en-GB"/>
      </w:rPr>
      <w:drawing>
        <wp:anchor distT="0" distB="0" distL="114300" distR="114300" simplePos="0" relativeHeight="251659264" behindDoc="1" locked="0" layoutInCell="1" allowOverlap="1" wp14:anchorId="7509A3E8" wp14:editId="6798FFC1">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84"/>
    <w:rsid w:val="0001273A"/>
    <w:rsid w:val="00021AD3"/>
    <w:rsid w:val="0003331F"/>
    <w:rsid w:val="0004089E"/>
    <w:rsid w:val="000442BC"/>
    <w:rsid w:val="0007645F"/>
    <w:rsid w:val="00084947"/>
    <w:rsid w:val="00086C7C"/>
    <w:rsid w:val="000A1E20"/>
    <w:rsid w:val="000B4CEC"/>
    <w:rsid w:val="000C2B7E"/>
    <w:rsid w:val="000E77EE"/>
    <w:rsid w:val="00117750"/>
    <w:rsid w:val="00133510"/>
    <w:rsid w:val="00136564"/>
    <w:rsid w:val="00174A99"/>
    <w:rsid w:val="00187BE3"/>
    <w:rsid w:val="00193D93"/>
    <w:rsid w:val="001E36D4"/>
    <w:rsid w:val="00221C1B"/>
    <w:rsid w:val="0024503F"/>
    <w:rsid w:val="002505B5"/>
    <w:rsid w:val="00260284"/>
    <w:rsid w:val="0027657E"/>
    <w:rsid w:val="00291238"/>
    <w:rsid w:val="00296426"/>
    <w:rsid w:val="002C4B02"/>
    <w:rsid w:val="002C76BF"/>
    <w:rsid w:val="002D3B15"/>
    <w:rsid w:val="002D4A77"/>
    <w:rsid w:val="0031560C"/>
    <w:rsid w:val="003216AD"/>
    <w:rsid w:val="00325875"/>
    <w:rsid w:val="00326892"/>
    <w:rsid w:val="003303F9"/>
    <w:rsid w:val="00361A76"/>
    <w:rsid w:val="00363CB3"/>
    <w:rsid w:val="00365F58"/>
    <w:rsid w:val="00367F31"/>
    <w:rsid w:val="00383EDD"/>
    <w:rsid w:val="003B628F"/>
    <w:rsid w:val="003D306D"/>
    <w:rsid w:val="003F242B"/>
    <w:rsid w:val="004043F2"/>
    <w:rsid w:val="00441016"/>
    <w:rsid w:val="00460478"/>
    <w:rsid w:val="00472555"/>
    <w:rsid w:val="0047530B"/>
    <w:rsid w:val="00482B80"/>
    <w:rsid w:val="004A79A9"/>
    <w:rsid w:val="004E0CAE"/>
    <w:rsid w:val="004E1D57"/>
    <w:rsid w:val="004F1237"/>
    <w:rsid w:val="004F75CB"/>
    <w:rsid w:val="00506A38"/>
    <w:rsid w:val="00534A56"/>
    <w:rsid w:val="005438E2"/>
    <w:rsid w:val="00545C8C"/>
    <w:rsid w:val="00557250"/>
    <w:rsid w:val="005902C9"/>
    <w:rsid w:val="00593730"/>
    <w:rsid w:val="005A7935"/>
    <w:rsid w:val="005D111D"/>
    <w:rsid w:val="005D20DF"/>
    <w:rsid w:val="005D2995"/>
    <w:rsid w:val="005D4D36"/>
    <w:rsid w:val="006048D5"/>
    <w:rsid w:val="00612777"/>
    <w:rsid w:val="00615013"/>
    <w:rsid w:val="00637850"/>
    <w:rsid w:val="00641BD4"/>
    <w:rsid w:val="00677F99"/>
    <w:rsid w:val="006841A6"/>
    <w:rsid w:val="006D32F3"/>
    <w:rsid w:val="006D7187"/>
    <w:rsid w:val="006E1E5F"/>
    <w:rsid w:val="006F4C39"/>
    <w:rsid w:val="006F6658"/>
    <w:rsid w:val="007221FF"/>
    <w:rsid w:val="00724DF4"/>
    <w:rsid w:val="00770E55"/>
    <w:rsid w:val="007835D1"/>
    <w:rsid w:val="00795726"/>
    <w:rsid w:val="007A6648"/>
    <w:rsid w:val="007B117C"/>
    <w:rsid w:val="007B56F2"/>
    <w:rsid w:val="007C1558"/>
    <w:rsid w:val="007D6FB8"/>
    <w:rsid w:val="007E0B22"/>
    <w:rsid w:val="007E21A9"/>
    <w:rsid w:val="007F15EE"/>
    <w:rsid w:val="00833EE7"/>
    <w:rsid w:val="00853BF3"/>
    <w:rsid w:val="00891905"/>
    <w:rsid w:val="008B49CC"/>
    <w:rsid w:val="008C372E"/>
    <w:rsid w:val="008C3C54"/>
    <w:rsid w:val="008C499C"/>
    <w:rsid w:val="008C52D9"/>
    <w:rsid w:val="008E15CE"/>
    <w:rsid w:val="008E28FA"/>
    <w:rsid w:val="008E48B0"/>
    <w:rsid w:val="009141DE"/>
    <w:rsid w:val="009214AC"/>
    <w:rsid w:val="009231C2"/>
    <w:rsid w:val="00956E0A"/>
    <w:rsid w:val="00966FD8"/>
    <w:rsid w:val="00967AAE"/>
    <w:rsid w:val="0097181A"/>
    <w:rsid w:val="009745D0"/>
    <w:rsid w:val="009748F8"/>
    <w:rsid w:val="009872D6"/>
    <w:rsid w:val="009B1B5C"/>
    <w:rsid w:val="009C1C3A"/>
    <w:rsid w:val="009C4B3A"/>
    <w:rsid w:val="009F2AB7"/>
    <w:rsid w:val="00A3600C"/>
    <w:rsid w:val="00A41EC8"/>
    <w:rsid w:val="00A47D05"/>
    <w:rsid w:val="00A53E0F"/>
    <w:rsid w:val="00A5409E"/>
    <w:rsid w:val="00A65B7C"/>
    <w:rsid w:val="00A90E8F"/>
    <w:rsid w:val="00AB15B9"/>
    <w:rsid w:val="00AB1ED1"/>
    <w:rsid w:val="00AB5FD1"/>
    <w:rsid w:val="00AC2DBA"/>
    <w:rsid w:val="00AD1B44"/>
    <w:rsid w:val="00AD5CB5"/>
    <w:rsid w:val="00AE4E37"/>
    <w:rsid w:val="00AF7615"/>
    <w:rsid w:val="00B13160"/>
    <w:rsid w:val="00B13559"/>
    <w:rsid w:val="00B244F0"/>
    <w:rsid w:val="00B31635"/>
    <w:rsid w:val="00B3619A"/>
    <w:rsid w:val="00B379AB"/>
    <w:rsid w:val="00B43889"/>
    <w:rsid w:val="00B6579B"/>
    <w:rsid w:val="00B70572"/>
    <w:rsid w:val="00B916F5"/>
    <w:rsid w:val="00BA1E74"/>
    <w:rsid w:val="00BA6F1E"/>
    <w:rsid w:val="00BC2D87"/>
    <w:rsid w:val="00BC53BD"/>
    <w:rsid w:val="00BD3500"/>
    <w:rsid w:val="00BD68EC"/>
    <w:rsid w:val="00C05D6C"/>
    <w:rsid w:val="00C05EFF"/>
    <w:rsid w:val="00C10ABB"/>
    <w:rsid w:val="00C25936"/>
    <w:rsid w:val="00C3415B"/>
    <w:rsid w:val="00C41E2F"/>
    <w:rsid w:val="00C56D90"/>
    <w:rsid w:val="00C62A28"/>
    <w:rsid w:val="00C7248F"/>
    <w:rsid w:val="00C85704"/>
    <w:rsid w:val="00C9348A"/>
    <w:rsid w:val="00CB7690"/>
    <w:rsid w:val="00CC64CA"/>
    <w:rsid w:val="00D11688"/>
    <w:rsid w:val="00D37613"/>
    <w:rsid w:val="00D41161"/>
    <w:rsid w:val="00D4291F"/>
    <w:rsid w:val="00D605DB"/>
    <w:rsid w:val="00D62A5C"/>
    <w:rsid w:val="00D85A69"/>
    <w:rsid w:val="00D954C1"/>
    <w:rsid w:val="00DA5620"/>
    <w:rsid w:val="00DB29EC"/>
    <w:rsid w:val="00DB7214"/>
    <w:rsid w:val="00DE5533"/>
    <w:rsid w:val="00DE6A8F"/>
    <w:rsid w:val="00DF10AA"/>
    <w:rsid w:val="00E17A43"/>
    <w:rsid w:val="00E22194"/>
    <w:rsid w:val="00E227DC"/>
    <w:rsid w:val="00E372BC"/>
    <w:rsid w:val="00E74079"/>
    <w:rsid w:val="00EA384D"/>
    <w:rsid w:val="00EC16AE"/>
    <w:rsid w:val="00EC5C87"/>
    <w:rsid w:val="00ED3B2B"/>
    <w:rsid w:val="00EE4AE1"/>
    <w:rsid w:val="00F14907"/>
    <w:rsid w:val="00F14EB7"/>
    <w:rsid w:val="00F21C8B"/>
    <w:rsid w:val="00F23C55"/>
    <w:rsid w:val="00F2453F"/>
    <w:rsid w:val="00F24C62"/>
    <w:rsid w:val="00F3407F"/>
    <w:rsid w:val="00F357BF"/>
    <w:rsid w:val="00F43B4A"/>
    <w:rsid w:val="00F47598"/>
    <w:rsid w:val="00F66B5A"/>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54CB"/>
  <w15:docId w15:val="{F76BD455-C7B3-4927-A436-9F3C998C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2.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75309-03B8-45AF-BECF-93EF5649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Jonathan Wynn</cp:lastModifiedBy>
  <cp:revision>98</cp:revision>
  <dcterms:created xsi:type="dcterms:W3CDTF">2020-07-02T15:17:00Z</dcterms:created>
  <dcterms:modified xsi:type="dcterms:W3CDTF">2020-09-10T10:48:00Z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