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D14089" w:rsidTr="00D14089">
        <w:tc>
          <w:tcPr>
            <w:tcW w:w="2670" w:type="dxa"/>
          </w:tcPr>
          <w:p w:rsidR="00D14089" w:rsidRPr="00B44D31" w:rsidRDefault="00D14089">
            <w:pPr>
              <w:rPr>
                <w:sz w:val="28"/>
                <w:szCs w:val="28"/>
                <w:u w:val="single"/>
              </w:rPr>
            </w:pPr>
            <w:r w:rsidRPr="00B44D31">
              <w:rPr>
                <w:sz w:val="28"/>
                <w:szCs w:val="28"/>
                <w:u w:val="single"/>
              </w:rPr>
              <w:t>Week 3</w:t>
            </w:r>
          </w:p>
          <w:p w:rsidR="00D14089" w:rsidRPr="00B44D31" w:rsidRDefault="00D14089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Thoroughly</w:t>
            </w:r>
          </w:p>
          <w:p w:rsidR="00D14089" w:rsidRPr="00B44D31" w:rsidRDefault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Borough</w:t>
            </w:r>
          </w:p>
          <w:p w:rsidR="00840A01" w:rsidRPr="00B44D31" w:rsidRDefault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Although</w:t>
            </w:r>
          </w:p>
          <w:p w:rsidR="00840A01" w:rsidRPr="00B44D31" w:rsidRDefault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Doughnut</w:t>
            </w:r>
          </w:p>
          <w:p w:rsidR="00840A01" w:rsidRPr="00B44D31" w:rsidRDefault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Plough</w:t>
            </w:r>
          </w:p>
          <w:p w:rsidR="00840A01" w:rsidRPr="00B44D31" w:rsidRDefault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Drought</w:t>
            </w:r>
          </w:p>
          <w:p w:rsidR="00840A01" w:rsidRPr="00B44D31" w:rsidRDefault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Boughs</w:t>
            </w:r>
          </w:p>
          <w:p w:rsidR="00840A01" w:rsidRPr="00B44D31" w:rsidRDefault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Rough</w:t>
            </w:r>
          </w:p>
          <w:p w:rsidR="00840A01" w:rsidRPr="00B44D31" w:rsidRDefault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Enough</w:t>
            </w:r>
          </w:p>
          <w:p w:rsidR="00840A01" w:rsidRPr="00B44D31" w:rsidRDefault="00B44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840A01" w:rsidRPr="00B44D31">
              <w:rPr>
                <w:sz w:val="28"/>
                <w:szCs w:val="28"/>
              </w:rPr>
              <w:t>ough</w:t>
            </w:r>
          </w:p>
          <w:p w:rsidR="00D14089" w:rsidRPr="00D14089" w:rsidRDefault="00D14089"/>
        </w:tc>
        <w:tc>
          <w:tcPr>
            <w:tcW w:w="2670" w:type="dxa"/>
          </w:tcPr>
          <w:p w:rsidR="00840A01" w:rsidRPr="00B44D31" w:rsidRDefault="00840A01" w:rsidP="00840A01">
            <w:pPr>
              <w:rPr>
                <w:sz w:val="28"/>
                <w:szCs w:val="28"/>
                <w:u w:val="single"/>
              </w:rPr>
            </w:pPr>
            <w:r w:rsidRPr="00B44D31">
              <w:rPr>
                <w:sz w:val="28"/>
                <w:szCs w:val="28"/>
                <w:u w:val="single"/>
              </w:rPr>
              <w:t>Week 3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Thoroughly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Borough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Although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Doughnut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Plough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Drought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Boughs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Rough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Enough</w:t>
            </w:r>
          </w:p>
          <w:p w:rsidR="00840A01" w:rsidRPr="00B44D31" w:rsidRDefault="00B44D31" w:rsidP="00840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840A01" w:rsidRPr="00B44D31">
              <w:rPr>
                <w:sz w:val="28"/>
                <w:szCs w:val="28"/>
              </w:rPr>
              <w:t>ough</w:t>
            </w:r>
          </w:p>
          <w:p w:rsidR="00D14089" w:rsidRDefault="00D14089"/>
        </w:tc>
        <w:tc>
          <w:tcPr>
            <w:tcW w:w="2671" w:type="dxa"/>
          </w:tcPr>
          <w:p w:rsidR="00840A01" w:rsidRPr="00B44D31" w:rsidRDefault="00840A01" w:rsidP="00840A01">
            <w:pPr>
              <w:rPr>
                <w:sz w:val="28"/>
                <w:szCs w:val="28"/>
                <w:u w:val="single"/>
              </w:rPr>
            </w:pPr>
            <w:r w:rsidRPr="00B44D31">
              <w:rPr>
                <w:sz w:val="28"/>
                <w:szCs w:val="28"/>
                <w:u w:val="single"/>
              </w:rPr>
              <w:t>Week 3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Thoroughly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Borough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Although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Doughnut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Plough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Drought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Boughs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Rough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Enough</w:t>
            </w:r>
          </w:p>
          <w:p w:rsidR="00840A01" w:rsidRPr="00B44D31" w:rsidRDefault="00B44D31" w:rsidP="00840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840A01" w:rsidRPr="00B44D31">
              <w:rPr>
                <w:sz w:val="28"/>
                <w:szCs w:val="28"/>
              </w:rPr>
              <w:t>ough</w:t>
            </w:r>
          </w:p>
          <w:p w:rsidR="00D14089" w:rsidRDefault="00D14089"/>
        </w:tc>
        <w:tc>
          <w:tcPr>
            <w:tcW w:w="2671" w:type="dxa"/>
          </w:tcPr>
          <w:p w:rsidR="00840A01" w:rsidRPr="00B44D31" w:rsidRDefault="00840A01" w:rsidP="00840A01">
            <w:pPr>
              <w:rPr>
                <w:sz w:val="28"/>
                <w:szCs w:val="28"/>
                <w:u w:val="single"/>
              </w:rPr>
            </w:pPr>
            <w:r w:rsidRPr="00B44D31">
              <w:rPr>
                <w:sz w:val="28"/>
                <w:szCs w:val="28"/>
                <w:u w:val="single"/>
              </w:rPr>
              <w:t>Week 3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Thoroughly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Borough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Although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Doughnut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Plough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Drought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Boughs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Rough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Enough</w:t>
            </w:r>
          </w:p>
          <w:p w:rsidR="00840A01" w:rsidRPr="00B44D31" w:rsidRDefault="00B44D31" w:rsidP="00840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bookmarkStart w:id="0" w:name="_GoBack"/>
            <w:bookmarkEnd w:id="0"/>
            <w:r w:rsidR="00840A01" w:rsidRPr="00B44D31">
              <w:rPr>
                <w:sz w:val="28"/>
                <w:szCs w:val="28"/>
              </w:rPr>
              <w:t>ough</w:t>
            </w:r>
          </w:p>
          <w:p w:rsidR="00D14089" w:rsidRDefault="00D14089"/>
        </w:tc>
      </w:tr>
      <w:tr w:rsidR="00D14089" w:rsidTr="00D14089">
        <w:tc>
          <w:tcPr>
            <w:tcW w:w="2670" w:type="dxa"/>
          </w:tcPr>
          <w:p w:rsidR="00840A01" w:rsidRPr="00B44D31" w:rsidRDefault="00840A01" w:rsidP="00840A01">
            <w:pPr>
              <w:rPr>
                <w:sz w:val="28"/>
                <w:szCs w:val="28"/>
                <w:u w:val="single"/>
              </w:rPr>
            </w:pPr>
            <w:r w:rsidRPr="00B44D31">
              <w:rPr>
                <w:sz w:val="28"/>
                <w:szCs w:val="28"/>
                <w:u w:val="single"/>
              </w:rPr>
              <w:t>Week 3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Thoroughly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Borough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Although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Doughnut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Plough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Drought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Boughs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Rough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Enough</w:t>
            </w:r>
          </w:p>
          <w:p w:rsidR="00840A01" w:rsidRPr="00B44D31" w:rsidRDefault="00B44D31" w:rsidP="00840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840A01" w:rsidRPr="00B44D31">
              <w:rPr>
                <w:sz w:val="28"/>
                <w:szCs w:val="28"/>
              </w:rPr>
              <w:t>ough</w:t>
            </w:r>
          </w:p>
          <w:p w:rsidR="00D14089" w:rsidRDefault="00D14089"/>
        </w:tc>
        <w:tc>
          <w:tcPr>
            <w:tcW w:w="2670" w:type="dxa"/>
          </w:tcPr>
          <w:p w:rsidR="00840A01" w:rsidRPr="00B44D31" w:rsidRDefault="00840A01" w:rsidP="00840A01">
            <w:pPr>
              <w:rPr>
                <w:sz w:val="28"/>
                <w:szCs w:val="28"/>
                <w:u w:val="single"/>
              </w:rPr>
            </w:pPr>
            <w:r w:rsidRPr="00B44D31">
              <w:rPr>
                <w:sz w:val="28"/>
                <w:szCs w:val="28"/>
                <w:u w:val="single"/>
              </w:rPr>
              <w:t>Week 3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Thoroughly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Borough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Although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Doughnut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Plough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Drought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Boughs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Rough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Enough</w:t>
            </w:r>
          </w:p>
          <w:p w:rsidR="00840A01" w:rsidRPr="00B44D31" w:rsidRDefault="00B44D31" w:rsidP="00840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840A01" w:rsidRPr="00B44D31">
              <w:rPr>
                <w:sz w:val="28"/>
                <w:szCs w:val="28"/>
              </w:rPr>
              <w:t>ough</w:t>
            </w:r>
          </w:p>
          <w:p w:rsidR="00D14089" w:rsidRDefault="00D14089"/>
        </w:tc>
        <w:tc>
          <w:tcPr>
            <w:tcW w:w="2671" w:type="dxa"/>
          </w:tcPr>
          <w:p w:rsidR="00840A01" w:rsidRPr="00B44D31" w:rsidRDefault="00840A01" w:rsidP="00840A01">
            <w:pPr>
              <w:rPr>
                <w:sz w:val="28"/>
                <w:szCs w:val="28"/>
                <w:u w:val="single"/>
              </w:rPr>
            </w:pPr>
            <w:r w:rsidRPr="00B44D31">
              <w:rPr>
                <w:sz w:val="28"/>
                <w:szCs w:val="28"/>
                <w:u w:val="single"/>
              </w:rPr>
              <w:t>Week 3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Thoroughly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Borough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Although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Doughnut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Plough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Drought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Boughs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Rough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Enough</w:t>
            </w:r>
          </w:p>
          <w:p w:rsidR="00840A01" w:rsidRPr="00B44D31" w:rsidRDefault="00B44D31" w:rsidP="00840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840A01" w:rsidRPr="00B44D31">
              <w:rPr>
                <w:sz w:val="28"/>
                <w:szCs w:val="28"/>
              </w:rPr>
              <w:t>ough</w:t>
            </w:r>
          </w:p>
          <w:p w:rsidR="00D14089" w:rsidRDefault="00D14089"/>
        </w:tc>
        <w:tc>
          <w:tcPr>
            <w:tcW w:w="2671" w:type="dxa"/>
          </w:tcPr>
          <w:p w:rsidR="00840A01" w:rsidRPr="00B44D31" w:rsidRDefault="00840A01" w:rsidP="00840A01">
            <w:pPr>
              <w:rPr>
                <w:sz w:val="28"/>
                <w:szCs w:val="28"/>
                <w:u w:val="single"/>
              </w:rPr>
            </w:pPr>
            <w:r w:rsidRPr="00B44D31">
              <w:rPr>
                <w:sz w:val="28"/>
                <w:szCs w:val="28"/>
                <w:u w:val="single"/>
              </w:rPr>
              <w:t>Week 3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Thoroughly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Borough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Although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Doughnut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Plough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Drought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Boughs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Rough</w:t>
            </w:r>
          </w:p>
          <w:p w:rsidR="00840A01" w:rsidRPr="00B44D31" w:rsidRDefault="00840A01" w:rsidP="00840A01">
            <w:pPr>
              <w:rPr>
                <w:sz w:val="28"/>
                <w:szCs w:val="28"/>
              </w:rPr>
            </w:pPr>
            <w:r w:rsidRPr="00B44D31">
              <w:rPr>
                <w:sz w:val="28"/>
                <w:szCs w:val="28"/>
              </w:rPr>
              <w:t>Enough</w:t>
            </w:r>
          </w:p>
          <w:p w:rsidR="00840A01" w:rsidRPr="00B44D31" w:rsidRDefault="00B44D31" w:rsidP="00840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840A01" w:rsidRPr="00B44D31">
              <w:rPr>
                <w:sz w:val="28"/>
                <w:szCs w:val="28"/>
              </w:rPr>
              <w:t>ough</w:t>
            </w:r>
          </w:p>
          <w:p w:rsidR="00D14089" w:rsidRDefault="00D14089"/>
        </w:tc>
      </w:tr>
    </w:tbl>
    <w:p w:rsidR="003960CA" w:rsidRDefault="00B44D31"/>
    <w:sectPr w:rsidR="003960CA" w:rsidSect="00D14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89"/>
    <w:rsid w:val="00605115"/>
    <w:rsid w:val="00840A01"/>
    <w:rsid w:val="00B44D31"/>
    <w:rsid w:val="00D14089"/>
    <w:rsid w:val="00E4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Ashton</dc:creator>
  <cp:lastModifiedBy>J Ashton</cp:lastModifiedBy>
  <cp:revision>2</cp:revision>
  <dcterms:created xsi:type="dcterms:W3CDTF">2021-09-07T12:02:00Z</dcterms:created>
  <dcterms:modified xsi:type="dcterms:W3CDTF">2021-09-16T07:51:00Z</dcterms:modified>
</cp:coreProperties>
</file>