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2260" w14:textId="77777777" w:rsidR="005965CF" w:rsidRDefault="005965CF" w:rsidP="005965CF">
      <w:pPr>
        <w:jc w:val="center"/>
        <w:rPr>
          <w:lang w:val="en-US"/>
        </w:rPr>
      </w:pPr>
    </w:p>
    <w:p w14:paraId="70BE005A" w14:textId="175C3B82" w:rsidR="005965CF" w:rsidRDefault="00D60BAF" w:rsidP="00C473A9">
      <w:pPr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St Teresa’s Catholic Primary School -</w:t>
      </w:r>
      <w:r w:rsidR="005965CF">
        <w:rPr>
          <w:b/>
          <w:bCs/>
          <w:sz w:val="24"/>
          <w:szCs w:val="24"/>
          <w:u w:val="single"/>
          <w:lang w:val="en-US"/>
        </w:rPr>
        <w:t xml:space="preserve"> </w:t>
      </w:r>
      <w:r w:rsidR="005965CF" w:rsidRPr="005965CF">
        <w:rPr>
          <w:b/>
          <w:bCs/>
          <w:sz w:val="24"/>
          <w:szCs w:val="24"/>
          <w:u w:val="single"/>
          <w:lang w:val="en-US"/>
        </w:rPr>
        <w:t xml:space="preserve">Breakfast Club/ After School Club Parent Agreement </w:t>
      </w:r>
    </w:p>
    <w:p w14:paraId="3E2860F9" w14:textId="77777777" w:rsidR="00C473A9" w:rsidRPr="00C473A9" w:rsidRDefault="00C473A9" w:rsidP="00C473A9">
      <w:pPr>
        <w:jc w:val="center"/>
        <w:rPr>
          <w:b/>
          <w:bCs/>
          <w:sz w:val="24"/>
          <w:szCs w:val="24"/>
          <w:u w:val="single"/>
          <w:lang w:val="en-US"/>
        </w:rPr>
      </w:pPr>
    </w:p>
    <w:p w14:paraId="51B843AF" w14:textId="3AEB3277" w:rsidR="00C473A9" w:rsidRDefault="005965CF" w:rsidP="005965CF">
      <w:pPr>
        <w:rPr>
          <w:b/>
          <w:bCs/>
          <w:lang w:val="en-US"/>
        </w:rPr>
      </w:pPr>
      <w:r>
        <w:rPr>
          <w:b/>
          <w:bCs/>
          <w:lang w:val="en-US"/>
        </w:rPr>
        <w:t>Child’s Name:</w:t>
      </w:r>
    </w:p>
    <w:p w14:paraId="21E65A77" w14:textId="2D46A460" w:rsidR="00C473A9" w:rsidRDefault="00C473A9" w:rsidP="005965CF">
      <w:pPr>
        <w:rPr>
          <w:b/>
          <w:bCs/>
          <w:lang w:val="en-US"/>
        </w:rPr>
      </w:pPr>
      <w:r>
        <w:rPr>
          <w:b/>
          <w:bCs/>
          <w:lang w:val="en-US"/>
        </w:rPr>
        <w:t>Child’s Year group:</w:t>
      </w:r>
    </w:p>
    <w:p w14:paraId="2B3DA460" w14:textId="7A1C3104" w:rsidR="00C473A9" w:rsidRDefault="005965CF" w:rsidP="005965CF">
      <w:pPr>
        <w:rPr>
          <w:b/>
          <w:bCs/>
          <w:lang w:val="en-US"/>
        </w:rPr>
      </w:pPr>
      <w:r>
        <w:rPr>
          <w:b/>
          <w:bCs/>
          <w:lang w:val="en-US"/>
        </w:rPr>
        <w:t>Parent/ Carer’s Nam</w:t>
      </w:r>
      <w:r w:rsidR="00C473A9">
        <w:rPr>
          <w:b/>
          <w:bCs/>
          <w:lang w:val="en-US"/>
        </w:rPr>
        <w:t>e:</w:t>
      </w:r>
    </w:p>
    <w:p w14:paraId="26914D08" w14:textId="77777777" w:rsidR="00C473A9" w:rsidRDefault="00C473A9" w:rsidP="005965CF">
      <w:pPr>
        <w:rPr>
          <w:b/>
          <w:bCs/>
          <w:lang w:val="en-US"/>
        </w:rPr>
      </w:pPr>
    </w:p>
    <w:p w14:paraId="7CE5E5CC" w14:textId="6FE61A93" w:rsidR="00212C22" w:rsidRDefault="004F41B3" w:rsidP="00212C22">
      <w:pPr>
        <w:pStyle w:val="ListParagraph"/>
        <w:numPr>
          <w:ilvl w:val="0"/>
          <w:numId w:val="3"/>
        </w:numPr>
      </w:pPr>
      <w:r>
        <w:t>I consent for my child to attend the Breakfast/After School Club</w:t>
      </w:r>
      <w:r w:rsidR="006529C7">
        <w:t xml:space="preserve"> at </w:t>
      </w:r>
      <w:r w:rsidR="00D60BAF">
        <w:t>St Teresa’s Catholic School</w:t>
      </w:r>
      <w:r>
        <w:t>.</w:t>
      </w:r>
    </w:p>
    <w:p w14:paraId="34D70993" w14:textId="77777777" w:rsidR="00212C22" w:rsidRDefault="00212C22" w:rsidP="00212C22">
      <w:pPr>
        <w:pStyle w:val="ListParagraph"/>
      </w:pPr>
    </w:p>
    <w:p w14:paraId="741E669C" w14:textId="7B20A8C9" w:rsidR="002A298D" w:rsidRDefault="004F41B3" w:rsidP="00212C22">
      <w:pPr>
        <w:pStyle w:val="ListParagraph"/>
        <w:numPr>
          <w:ilvl w:val="0"/>
          <w:numId w:val="3"/>
        </w:numPr>
      </w:pPr>
      <w:r>
        <w:t>I understand that</w:t>
      </w:r>
      <w:r w:rsidR="00FC5132">
        <w:t xml:space="preserve"> such </w:t>
      </w:r>
      <w:r w:rsidR="00212C22">
        <w:t>extended school services</w:t>
      </w:r>
      <w:r>
        <w:t xml:space="preserve"> ha</w:t>
      </w:r>
      <w:r w:rsidR="00FC5132">
        <w:t xml:space="preserve">ve </w:t>
      </w:r>
      <w:r>
        <w:t xml:space="preserve">policies and procedures which are available for reference </w:t>
      </w:r>
      <w:r w:rsidR="009B35EB">
        <w:t xml:space="preserve">on the </w:t>
      </w:r>
      <w:r w:rsidR="00442A25">
        <w:t>school’s website</w:t>
      </w:r>
      <w:r w:rsidR="009F6BCD">
        <w:t xml:space="preserve"> and </w:t>
      </w:r>
      <w:r w:rsidR="00442A25">
        <w:t xml:space="preserve">hard </w:t>
      </w:r>
      <w:r w:rsidR="009F6BCD">
        <w:t>copies are also available</w:t>
      </w:r>
      <w:r w:rsidR="00442A25">
        <w:t xml:space="preserve"> on request</w:t>
      </w:r>
      <w:r w:rsidR="009F6BCD">
        <w:t xml:space="preserve">. </w:t>
      </w:r>
    </w:p>
    <w:p w14:paraId="4D5357A5" w14:textId="77777777" w:rsidR="002A298D" w:rsidRDefault="002A298D" w:rsidP="002A298D">
      <w:pPr>
        <w:pStyle w:val="ListParagraph"/>
      </w:pPr>
    </w:p>
    <w:p w14:paraId="0F78313C" w14:textId="40ACB529" w:rsidR="00782123" w:rsidRDefault="009F6BCD" w:rsidP="00782123">
      <w:pPr>
        <w:pStyle w:val="ListParagraph"/>
        <w:numPr>
          <w:ilvl w:val="0"/>
          <w:numId w:val="3"/>
        </w:numPr>
      </w:pPr>
      <w:r>
        <w:t xml:space="preserve">I understand </w:t>
      </w:r>
      <w:r w:rsidR="004F41B3">
        <w:t xml:space="preserve">that there are expectations and obligations </w:t>
      </w:r>
      <w:r w:rsidR="00FC5132">
        <w:t xml:space="preserve">outlined in the Extended Services Policy </w:t>
      </w:r>
      <w:r w:rsidR="004F41B3">
        <w:t xml:space="preserve">relating to the </w:t>
      </w:r>
      <w:r w:rsidR="00B23CA5">
        <w:t>Breakfast/ After School C</w:t>
      </w:r>
      <w:r w:rsidR="004F41B3">
        <w:t>lub, to myself and to my child, and I agree to abide by them.</w:t>
      </w:r>
    </w:p>
    <w:p w14:paraId="20746D68" w14:textId="77777777" w:rsidR="00782123" w:rsidRDefault="00782123" w:rsidP="00782123">
      <w:pPr>
        <w:pStyle w:val="ListParagraph"/>
      </w:pPr>
    </w:p>
    <w:p w14:paraId="3A89ED8A" w14:textId="77777777" w:rsidR="002A298D" w:rsidRDefault="004F41B3" w:rsidP="005965CF">
      <w:pPr>
        <w:pStyle w:val="ListParagraph"/>
        <w:numPr>
          <w:ilvl w:val="0"/>
          <w:numId w:val="3"/>
        </w:numPr>
      </w:pPr>
      <w:r>
        <w:t xml:space="preserve">My child will be provided with breakfast/ snack and drink whilst at the club unless otherwise requested. </w:t>
      </w:r>
    </w:p>
    <w:p w14:paraId="586A9415" w14:textId="77777777" w:rsidR="002A298D" w:rsidRDefault="002A298D" w:rsidP="002A298D">
      <w:pPr>
        <w:pStyle w:val="ListParagraph"/>
      </w:pPr>
    </w:p>
    <w:p w14:paraId="65E6A57B" w14:textId="0A3201B1" w:rsidR="004F41B3" w:rsidRDefault="004F41B3" w:rsidP="005965CF">
      <w:pPr>
        <w:pStyle w:val="ListParagraph"/>
        <w:numPr>
          <w:ilvl w:val="0"/>
          <w:numId w:val="3"/>
        </w:numPr>
      </w:pPr>
      <w:r>
        <w:t xml:space="preserve">If my child is booked into the club(s), I understand that my child is legally in the care of the </w:t>
      </w:r>
      <w:r w:rsidR="002E5FFD">
        <w:t>school</w:t>
      </w:r>
      <w:r>
        <w:t xml:space="preserve">, even if another school club is attended until 4:30pm. </w:t>
      </w:r>
      <w:r w:rsidR="00480CC3">
        <w:t>My child w</w:t>
      </w:r>
      <w:r>
        <w:t>ill remain in the care of the club until collected and signed out by an authorised person.</w:t>
      </w:r>
      <w:r w:rsidR="00164F2A">
        <w:t xml:space="preserve"> Further information outlining</w:t>
      </w:r>
      <w:r w:rsidR="00B34B4A">
        <w:t xml:space="preserve"> regarding authorised person collection can be seen in Section 7 of the Extended Services Policy. </w:t>
      </w:r>
    </w:p>
    <w:p w14:paraId="0D0F2723" w14:textId="77777777" w:rsidR="00B34B4A" w:rsidRDefault="00B34B4A" w:rsidP="00B34B4A">
      <w:pPr>
        <w:pStyle w:val="ListParagraph"/>
      </w:pPr>
    </w:p>
    <w:p w14:paraId="75B2F6CD" w14:textId="77777777" w:rsidR="00B34B4A" w:rsidRDefault="004F41B3" w:rsidP="005965CF">
      <w:pPr>
        <w:pStyle w:val="ListParagraph"/>
        <w:numPr>
          <w:ilvl w:val="0"/>
          <w:numId w:val="3"/>
        </w:numPr>
      </w:pPr>
      <w:r>
        <w:t xml:space="preserve">I will book my child into the club in advance and provide payment in advance unless highly exceptional circumstances occur. </w:t>
      </w:r>
    </w:p>
    <w:p w14:paraId="6DB2FBFF" w14:textId="77777777" w:rsidR="00B34B4A" w:rsidRDefault="00B34B4A" w:rsidP="00B34B4A">
      <w:pPr>
        <w:pStyle w:val="ListParagraph"/>
      </w:pPr>
    </w:p>
    <w:p w14:paraId="25375EFD" w14:textId="334B7899" w:rsidR="00F274C5" w:rsidRDefault="004F41B3" w:rsidP="005965CF">
      <w:pPr>
        <w:pStyle w:val="ListParagraph"/>
        <w:numPr>
          <w:ilvl w:val="0"/>
          <w:numId w:val="3"/>
        </w:numPr>
      </w:pPr>
      <w:r>
        <w:t xml:space="preserve">I understand that </w:t>
      </w:r>
      <w:r w:rsidR="00A3631C">
        <w:t xml:space="preserve">all fees must be paid </w:t>
      </w:r>
      <w:r w:rsidR="00A3631C" w:rsidRPr="00D60BAF">
        <w:t>weekly</w:t>
      </w:r>
      <w:r w:rsidR="00A3631C">
        <w:t xml:space="preserve"> and </w:t>
      </w:r>
      <w:r w:rsidR="00AE0D02">
        <w:t>that f</w:t>
      </w:r>
      <w:r w:rsidR="00AE0D02" w:rsidRPr="00AE0D02">
        <w:t xml:space="preserve">ees </w:t>
      </w:r>
      <w:r w:rsidR="00D60BAF">
        <w:t xml:space="preserve"> might </w:t>
      </w:r>
      <w:r w:rsidR="00AE0D02">
        <w:t>be</w:t>
      </w:r>
      <w:r w:rsidR="00AE0D02" w:rsidRPr="00AE0D02">
        <w:t xml:space="preserve"> charged if attendance is booked, </w:t>
      </w:r>
      <w:r w:rsidR="00AE0D02">
        <w:t>even if</w:t>
      </w:r>
      <w:r w:rsidR="00AE0D02" w:rsidRPr="00AE0D02">
        <w:t xml:space="preserve"> the child does not attend</w:t>
      </w:r>
      <w:r w:rsidR="00AE0D02">
        <w:t>.</w:t>
      </w:r>
    </w:p>
    <w:p w14:paraId="5843D691" w14:textId="77777777" w:rsidR="00F274C5" w:rsidRDefault="00F274C5" w:rsidP="00F274C5">
      <w:pPr>
        <w:pStyle w:val="ListParagraph"/>
      </w:pPr>
    </w:p>
    <w:p w14:paraId="363871CC" w14:textId="77777777" w:rsidR="00FA7FF4" w:rsidRDefault="004F41B3" w:rsidP="005965CF">
      <w:pPr>
        <w:pStyle w:val="ListParagraph"/>
        <w:numPr>
          <w:ilvl w:val="0"/>
          <w:numId w:val="3"/>
        </w:numPr>
      </w:pPr>
      <w:r>
        <w:t xml:space="preserve">Where, due to highly exceptional circumstances, a late booking is made for </w:t>
      </w:r>
      <w:r w:rsidR="00A63B3E">
        <w:t xml:space="preserve">Breakfast/ </w:t>
      </w:r>
      <w:r>
        <w:t>After School Club, payment must be made on</w:t>
      </w:r>
      <w:r w:rsidR="00FA7FF4">
        <w:t xml:space="preserve"> drop-off/</w:t>
      </w:r>
      <w:r>
        <w:t xml:space="preserve"> collection or at the very latest within one school day.</w:t>
      </w:r>
    </w:p>
    <w:p w14:paraId="2E726B2A" w14:textId="77777777" w:rsidR="00FA7FF4" w:rsidRDefault="00FA7FF4" w:rsidP="00FA7FF4">
      <w:pPr>
        <w:pStyle w:val="ListParagraph"/>
      </w:pPr>
    </w:p>
    <w:p w14:paraId="30860F1C" w14:textId="77777777" w:rsidR="00503F49" w:rsidRDefault="004F41B3" w:rsidP="005965CF">
      <w:pPr>
        <w:pStyle w:val="ListParagraph"/>
        <w:numPr>
          <w:ilvl w:val="0"/>
          <w:numId w:val="3"/>
        </w:numPr>
      </w:pPr>
      <w:r>
        <w:t xml:space="preserve">I understand that if I do not adhere to the school’s booking and payment </w:t>
      </w:r>
      <w:r w:rsidR="001820BF">
        <w:t>procedures</w:t>
      </w:r>
      <w:r>
        <w:t xml:space="preserve"> </w:t>
      </w:r>
      <w:r w:rsidR="001820BF">
        <w:t>as outlined in the Extended Services Policy</w:t>
      </w:r>
      <w:r>
        <w:t xml:space="preserve">, I </w:t>
      </w:r>
      <w:r w:rsidR="001820BF">
        <w:t>may</w:t>
      </w:r>
      <w:r>
        <w:t xml:space="preserve"> forfeit my child’s place at the club.</w:t>
      </w:r>
    </w:p>
    <w:p w14:paraId="21FE8036" w14:textId="77777777" w:rsidR="00503F49" w:rsidRDefault="00503F49" w:rsidP="00503F49">
      <w:pPr>
        <w:pStyle w:val="ListParagraph"/>
      </w:pPr>
    </w:p>
    <w:p w14:paraId="1D7FF3DA" w14:textId="77777777" w:rsidR="00732899" w:rsidRDefault="004F41B3" w:rsidP="005965CF">
      <w:pPr>
        <w:pStyle w:val="ListParagraph"/>
        <w:numPr>
          <w:ilvl w:val="0"/>
          <w:numId w:val="3"/>
        </w:numPr>
      </w:pPr>
      <w:r>
        <w:t xml:space="preserve">It is my responsibility to keep the </w:t>
      </w:r>
      <w:r w:rsidR="00A65B5E">
        <w:t>school</w:t>
      </w:r>
      <w:r>
        <w:t xml:space="preserve"> informed of any alterations to information regarding my child (</w:t>
      </w:r>
      <w:proofErr w:type="spellStart"/>
      <w:r>
        <w:t>eg</w:t>
      </w:r>
      <w:proofErr w:type="spellEnd"/>
      <w:r>
        <w:t xml:space="preserve"> contact details, medical conditions etc) </w:t>
      </w:r>
    </w:p>
    <w:p w14:paraId="50BAB016" w14:textId="77777777" w:rsidR="00732899" w:rsidRDefault="00732899" w:rsidP="00732899">
      <w:pPr>
        <w:pStyle w:val="ListParagraph"/>
      </w:pPr>
    </w:p>
    <w:p w14:paraId="6AE2CB6D" w14:textId="77777777" w:rsidR="005D7917" w:rsidRDefault="00732899" w:rsidP="005D7917">
      <w:pPr>
        <w:pStyle w:val="ListParagraph"/>
        <w:numPr>
          <w:ilvl w:val="0"/>
          <w:numId w:val="3"/>
        </w:numPr>
      </w:pPr>
      <w:r>
        <w:t>I understand that if I collect my child late, there is a</w:t>
      </w:r>
      <w:r w:rsidR="00EB5EF6">
        <w:t xml:space="preserve"> fee of t</w:t>
      </w:r>
      <w:r w:rsidR="00EB5EF6" w:rsidRPr="00EB5EF6">
        <w:t>here is a fee of £XX per hour</w:t>
      </w:r>
      <w:r w:rsidR="008F39DE">
        <w:t>. This is further outline in the Extended Services Policy.</w:t>
      </w:r>
    </w:p>
    <w:p w14:paraId="19A2FD6D" w14:textId="77777777" w:rsidR="005D7917" w:rsidRDefault="005D7917" w:rsidP="005D7917">
      <w:pPr>
        <w:pStyle w:val="ListParagraph"/>
      </w:pPr>
    </w:p>
    <w:p w14:paraId="75FF3688" w14:textId="77777777" w:rsidR="00EC751C" w:rsidRDefault="005D7917" w:rsidP="005965CF">
      <w:pPr>
        <w:pStyle w:val="ListParagraph"/>
        <w:numPr>
          <w:ilvl w:val="0"/>
          <w:numId w:val="3"/>
        </w:numPr>
      </w:pPr>
      <w:r>
        <w:t>I understand that there are processes and pro</w:t>
      </w:r>
      <w:r w:rsidR="00DE5842">
        <w:t>cedures in place for uncollected children</w:t>
      </w:r>
      <w:r w:rsidR="00EC751C">
        <w:t xml:space="preserve">. This is further outlines in the Extended Services Policy. </w:t>
      </w:r>
      <w:r w:rsidR="004F41B3">
        <w:t xml:space="preserve"> </w:t>
      </w:r>
    </w:p>
    <w:p w14:paraId="5ADBE921" w14:textId="77777777" w:rsidR="00EC751C" w:rsidRDefault="00EC751C" w:rsidP="00EC751C">
      <w:pPr>
        <w:pStyle w:val="ListParagraph"/>
      </w:pPr>
    </w:p>
    <w:p w14:paraId="14506510" w14:textId="77777777" w:rsidR="00676FFE" w:rsidRDefault="004F41B3" w:rsidP="005965CF">
      <w:pPr>
        <w:pStyle w:val="ListParagraph"/>
        <w:numPr>
          <w:ilvl w:val="0"/>
          <w:numId w:val="3"/>
        </w:numPr>
      </w:pPr>
      <w:r>
        <w:t>Whilst the Breakfast and After School Club tries to ensure the safety and security of items, I understand that the</w:t>
      </w:r>
      <w:r w:rsidR="00EC751C">
        <w:t xml:space="preserve"> school</w:t>
      </w:r>
      <w:r w:rsidR="00676FFE">
        <w:t xml:space="preserve"> </w:t>
      </w:r>
      <w:r>
        <w:t>cannot be held responsible for loss or damage to my child’s property</w:t>
      </w:r>
      <w:r w:rsidR="00676FFE">
        <w:t xml:space="preserve"> when at such extended school services. </w:t>
      </w:r>
    </w:p>
    <w:p w14:paraId="6B41E33D" w14:textId="77777777" w:rsidR="00676FFE" w:rsidRDefault="00676FFE" w:rsidP="00676FFE">
      <w:pPr>
        <w:pStyle w:val="ListParagraph"/>
      </w:pPr>
    </w:p>
    <w:p w14:paraId="7CC1E669" w14:textId="77777777" w:rsidR="006766FB" w:rsidRDefault="004F41B3" w:rsidP="005965CF">
      <w:pPr>
        <w:pStyle w:val="ListParagraph"/>
        <w:numPr>
          <w:ilvl w:val="0"/>
          <w:numId w:val="3"/>
        </w:numPr>
      </w:pPr>
      <w:r>
        <w:t xml:space="preserve">If there are any accidents or incidents involving my child whilst at the club, I will be informed as soon as possible. </w:t>
      </w:r>
    </w:p>
    <w:p w14:paraId="35B153F0" w14:textId="77777777" w:rsidR="006766FB" w:rsidRDefault="006766FB" w:rsidP="006766FB">
      <w:pPr>
        <w:pStyle w:val="ListParagraph"/>
      </w:pPr>
    </w:p>
    <w:p w14:paraId="59E6AED6" w14:textId="77777777" w:rsidR="00267AB5" w:rsidRDefault="004F41B3" w:rsidP="005965CF">
      <w:pPr>
        <w:pStyle w:val="ListParagraph"/>
        <w:numPr>
          <w:ilvl w:val="0"/>
          <w:numId w:val="3"/>
        </w:numPr>
      </w:pPr>
      <w:r>
        <w:t xml:space="preserve">If </w:t>
      </w:r>
      <w:r w:rsidR="006766FB">
        <w:t>your</w:t>
      </w:r>
      <w:r>
        <w:t xml:space="preserve"> child has an accident at the club, </w:t>
      </w:r>
      <w:r w:rsidR="006766FB">
        <w:t>they</w:t>
      </w:r>
      <w:r>
        <w:t xml:space="preserve"> will be treated by a qualified first aider and </w:t>
      </w:r>
      <w:r w:rsidR="006766FB">
        <w:t>y</w:t>
      </w:r>
      <w:r w:rsidR="00267AB5">
        <w:t>ou</w:t>
      </w:r>
      <w:r>
        <w:t xml:space="preserve"> be informed as soon as possible. </w:t>
      </w:r>
    </w:p>
    <w:p w14:paraId="01CE1C0A" w14:textId="77777777" w:rsidR="00267AB5" w:rsidRDefault="00267AB5" w:rsidP="00267AB5">
      <w:pPr>
        <w:pStyle w:val="ListParagraph"/>
      </w:pPr>
    </w:p>
    <w:p w14:paraId="70204AD4" w14:textId="07E1ADC3" w:rsidR="004F41B3" w:rsidRDefault="004F41B3" w:rsidP="005965CF">
      <w:r>
        <w:t xml:space="preserve">I have read and understood the above terms and conditions </w:t>
      </w:r>
      <w:r w:rsidR="003423EB">
        <w:t>and</w:t>
      </w:r>
      <w:r>
        <w:t xml:space="preserve"> the</w:t>
      </w:r>
      <w:r w:rsidR="003423EB">
        <w:t xml:space="preserve"> Extended Services P</w:t>
      </w:r>
      <w:r>
        <w:t>olicy and I agree to abide by them</w:t>
      </w:r>
      <w:r w:rsidR="003423EB">
        <w:t xml:space="preserve"> expectations set on them</w:t>
      </w:r>
      <w:r>
        <w:t xml:space="preserve">. </w:t>
      </w:r>
    </w:p>
    <w:p w14:paraId="77D3C922" w14:textId="77777777" w:rsidR="003423EB" w:rsidRDefault="003423EB" w:rsidP="005965CF"/>
    <w:p w14:paraId="1FAF9505" w14:textId="428B2BE8" w:rsidR="005965CF" w:rsidRPr="004F41B3" w:rsidRDefault="004F41B3" w:rsidP="005965CF">
      <w:pPr>
        <w:rPr>
          <w:lang w:val="en-US"/>
        </w:rPr>
      </w:pPr>
      <w:r>
        <w:t>Signature: ______________________________ Date _____________</w:t>
      </w:r>
    </w:p>
    <w:sectPr w:rsidR="005965CF" w:rsidRPr="004F41B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936B" w14:textId="77777777" w:rsidR="005965CF" w:rsidRDefault="005965CF" w:rsidP="005965CF">
      <w:pPr>
        <w:spacing w:after="0" w:line="240" w:lineRule="auto"/>
      </w:pPr>
      <w:r>
        <w:separator/>
      </w:r>
    </w:p>
  </w:endnote>
  <w:endnote w:type="continuationSeparator" w:id="0">
    <w:p w14:paraId="37503655" w14:textId="77777777" w:rsidR="005965CF" w:rsidRDefault="005965CF" w:rsidP="0059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9DBD" w14:textId="77777777" w:rsidR="005965CF" w:rsidRDefault="005965CF" w:rsidP="005965CF">
      <w:pPr>
        <w:spacing w:after="0" w:line="240" w:lineRule="auto"/>
      </w:pPr>
      <w:r>
        <w:separator/>
      </w:r>
    </w:p>
  </w:footnote>
  <w:footnote w:type="continuationSeparator" w:id="0">
    <w:p w14:paraId="7A94EFA6" w14:textId="77777777" w:rsidR="005965CF" w:rsidRDefault="005965CF" w:rsidP="00596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FFE1" w14:textId="149FA6A3" w:rsidR="005965CF" w:rsidRDefault="00D60BA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C8852B" wp14:editId="2588A3E9">
          <wp:simplePos x="0" y="0"/>
          <wp:positionH relativeFrom="column">
            <wp:posOffset>5429250</wp:posOffset>
          </wp:positionH>
          <wp:positionV relativeFrom="paragraph">
            <wp:posOffset>-449580</wp:posOffset>
          </wp:positionV>
          <wp:extent cx="857583" cy="845820"/>
          <wp:effectExtent l="0" t="0" r="0" b="0"/>
          <wp:wrapTight wrapText="bothSides">
            <wp:wrapPolygon edited="0">
              <wp:start x="0" y="0"/>
              <wp:lineTo x="0" y="20919"/>
              <wp:lineTo x="21120" y="20919"/>
              <wp:lineTo x="21120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583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65CF">
      <w:rPr>
        <w:noProof/>
      </w:rPr>
      <w:drawing>
        <wp:anchor distT="0" distB="0" distL="114300" distR="114300" simplePos="0" relativeHeight="251658240" behindDoc="0" locked="0" layoutInCell="1" allowOverlap="1" wp14:anchorId="1E27428E" wp14:editId="7B000EBA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1038849" cy="628650"/>
          <wp:effectExtent l="0" t="0" r="9525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49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6447"/>
    <w:multiLevelType w:val="hybridMultilevel"/>
    <w:tmpl w:val="8EBA1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44B04"/>
    <w:multiLevelType w:val="hybridMultilevel"/>
    <w:tmpl w:val="6C127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92EF0"/>
    <w:multiLevelType w:val="hybridMultilevel"/>
    <w:tmpl w:val="E2544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CF"/>
    <w:rsid w:val="0012135B"/>
    <w:rsid w:val="00164F2A"/>
    <w:rsid w:val="001820BF"/>
    <w:rsid w:val="00212C22"/>
    <w:rsid w:val="00267AB5"/>
    <w:rsid w:val="002A298D"/>
    <w:rsid w:val="002E5FFD"/>
    <w:rsid w:val="003423EB"/>
    <w:rsid w:val="00442A25"/>
    <w:rsid w:val="00480CC3"/>
    <w:rsid w:val="004F41B3"/>
    <w:rsid w:val="00503F49"/>
    <w:rsid w:val="005965CF"/>
    <w:rsid w:val="005D7917"/>
    <w:rsid w:val="006529C7"/>
    <w:rsid w:val="006766FB"/>
    <w:rsid w:val="00676FFE"/>
    <w:rsid w:val="00732899"/>
    <w:rsid w:val="00782123"/>
    <w:rsid w:val="00844F31"/>
    <w:rsid w:val="008F39DE"/>
    <w:rsid w:val="009B35EB"/>
    <w:rsid w:val="009F6BCD"/>
    <w:rsid w:val="00A3631C"/>
    <w:rsid w:val="00A63B3E"/>
    <w:rsid w:val="00A65339"/>
    <w:rsid w:val="00A65B5E"/>
    <w:rsid w:val="00AE0D02"/>
    <w:rsid w:val="00B23CA5"/>
    <w:rsid w:val="00B34B4A"/>
    <w:rsid w:val="00C473A9"/>
    <w:rsid w:val="00D60BAF"/>
    <w:rsid w:val="00DE5842"/>
    <w:rsid w:val="00EB5EF6"/>
    <w:rsid w:val="00EC751C"/>
    <w:rsid w:val="00F274C5"/>
    <w:rsid w:val="00FA7FF4"/>
    <w:rsid w:val="00F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60FA2"/>
  <w15:chartTrackingRefBased/>
  <w15:docId w15:val="{2E95B471-67EB-4268-A125-5AA6E9C4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5CF"/>
  </w:style>
  <w:style w:type="paragraph" w:styleId="Footer">
    <w:name w:val="footer"/>
    <w:basedOn w:val="Normal"/>
    <w:link w:val="FooterChar"/>
    <w:uiPriority w:val="99"/>
    <w:unhideWhenUsed/>
    <w:rsid w:val="00596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5CF"/>
  </w:style>
  <w:style w:type="paragraph" w:styleId="ListParagraph">
    <w:name w:val="List Paragraph"/>
    <w:basedOn w:val="Normal"/>
    <w:uiPriority w:val="34"/>
    <w:qFormat/>
    <w:rsid w:val="0059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5F6A6F1FFB340A8A2A150A2B5371B" ma:contentTypeVersion="12" ma:contentTypeDescription="Create a new document." ma:contentTypeScope="" ma:versionID="b8b2ad689c914c1398a8de9324197034">
  <xsd:schema xmlns:xsd="http://www.w3.org/2001/XMLSchema" xmlns:xs="http://www.w3.org/2001/XMLSchema" xmlns:p="http://schemas.microsoft.com/office/2006/metadata/properties" xmlns:ns3="85ca4211-fdaa-44ca-afdf-31d7312d86d3" xmlns:ns4="9ceb8812-0042-4ea7-bec1-098a8a835642" targetNamespace="http://schemas.microsoft.com/office/2006/metadata/properties" ma:root="true" ma:fieldsID="c30a33927c64ec303cc9cff06165e24e" ns3:_="" ns4:_="">
    <xsd:import namespace="85ca4211-fdaa-44ca-afdf-31d7312d86d3"/>
    <xsd:import namespace="9ceb8812-0042-4ea7-bec1-098a8a8356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a4211-fdaa-44ca-afdf-31d7312d8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b8812-0042-4ea7-bec1-098a8a835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069B0-129D-4A6B-9EF4-188074347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6EA49-C419-4511-87D8-5D52C495C0F0}">
  <ds:schemaRefs>
    <ds:schemaRef ds:uri="http://purl.org/dc/terms/"/>
    <ds:schemaRef ds:uri="http://purl.org/dc/elements/1.1/"/>
    <ds:schemaRef ds:uri="85ca4211-fdaa-44ca-afdf-31d7312d86d3"/>
    <ds:schemaRef ds:uri="http://www.w3.org/XML/1998/namespace"/>
    <ds:schemaRef ds:uri="http://schemas.microsoft.com/office/2006/documentManagement/types"/>
    <ds:schemaRef ds:uri="9ceb8812-0042-4ea7-bec1-098a8a83564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FE0E62-7049-4A13-8212-8616A5742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a4211-fdaa-44ca-afdf-31d7312d86d3"/>
    <ds:schemaRef ds:uri="9ceb8812-0042-4ea7-bec1-098a8a83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Holmes</dc:creator>
  <cp:keywords/>
  <dc:description/>
  <cp:lastModifiedBy>Jo Bruton</cp:lastModifiedBy>
  <cp:revision>2</cp:revision>
  <dcterms:created xsi:type="dcterms:W3CDTF">2022-09-18T12:23:00Z</dcterms:created>
  <dcterms:modified xsi:type="dcterms:W3CDTF">2022-09-18T12:23:00Z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0x01010058C5F6A6F1FFB340A8A2A150A2B5371B</vt:lpwstr>
  </property>
</Properties>
</file>