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87C" w:rsidRPr="0049015D" w:rsidRDefault="0051387C">
      <w:pPr>
        <w:pStyle w:val="Title"/>
        <w:rPr>
          <w:rFonts w:ascii="Arial" w:hAnsi="Arial" w:cs="Arial"/>
          <w:szCs w:val="22"/>
        </w:rPr>
      </w:pPr>
      <w:r w:rsidRPr="0049015D">
        <w:rPr>
          <w:rFonts w:ascii="Arial" w:hAnsi="Arial" w:cs="Arial"/>
          <w:szCs w:val="22"/>
        </w:rPr>
        <w:t>ROCHDALE BOROUGH COUNCIL</w:t>
      </w:r>
    </w:p>
    <w:p w:rsidR="0051387C" w:rsidRPr="0049015D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9015D">
        <w:rPr>
          <w:rFonts w:ascii="Arial" w:hAnsi="Arial" w:cs="Arial"/>
          <w:b/>
          <w:sz w:val="22"/>
          <w:szCs w:val="22"/>
          <w:u w:val="single"/>
        </w:rPr>
        <w:t>PERSON SPECIFICATION</w:t>
      </w:r>
    </w:p>
    <w:p w:rsidR="00871D0C" w:rsidRPr="0049015D" w:rsidRDefault="00871D0C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51387C" w:rsidRPr="0049015D" w:rsidRDefault="00871D0C" w:rsidP="0049015D">
      <w:pPr>
        <w:rPr>
          <w:rFonts w:ascii="Arial" w:hAnsi="Arial" w:cs="Arial"/>
          <w:b/>
          <w:sz w:val="22"/>
          <w:szCs w:val="22"/>
        </w:rPr>
      </w:pPr>
      <w:r w:rsidRPr="0049015D">
        <w:rPr>
          <w:rFonts w:ascii="Arial" w:hAnsi="Arial" w:cs="Arial"/>
          <w:b/>
          <w:sz w:val="22"/>
          <w:szCs w:val="22"/>
        </w:rPr>
        <w:t>Teaching Assistant (Level 1)</w:t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</w:r>
      <w:r w:rsidR="0049015D" w:rsidRPr="0049015D">
        <w:rPr>
          <w:rFonts w:ascii="Arial" w:hAnsi="Arial" w:cs="Arial"/>
          <w:b/>
          <w:sz w:val="22"/>
          <w:szCs w:val="22"/>
        </w:rPr>
        <w:tab/>
        <w:t xml:space="preserve">     </w:t>
      </w:r>
      <w:r w:rsidR="004B1C73">
        <w:rPr>
          <w:rFonts w:ascii="Arial" w:hAnsi="Arial" w:cs="Arial"/>
          <w:b/>
          <w:sz w:val="22"/>
          <w:szCs w:val="22"/>
        </w:rPr>
        <w:t xml:space="preserve">Grade 2 (SCP) </w:t>
      </w:r>
      <w:r w:rsidR="00981E58">
        <w:rPr>
          <w:rFonts w:ascii="Arial" w:hAnsi="Arial" w:cs="Arial"/>
          <w:b/>
          <w:sz w:val="22"/>
          <w:szCs w:val="22"/>
        </w:rPr>
        <w:t>3-4</w:t>
      </w:r>
    </w:p>
    <w:p w:rsidR="0049015D" w:rsidRPr="0049015D" w:rsidRDefault="0049015D">
      <w:pPr>
        <w:rPr>
          <w:rFonts w:ascii="Arial" w:hAnsi="Arial" w:cs="Arial"/>
          <w:b/>
          <w:sz w:val="22"/>
          <w:szCs w:val="22"/>
          <w:u w:val="single"/>
        </w:rPr>
      </w:pPr>
    </w:p>
    <w:p w:rsidR="0051387C" w:rsidRPr="0049015D" w:rsidRDefault="0051387C">
      <w:pPr>
        <w:rPr>
          <w:rFonts w:ascii="Arial" w:hAnsi="Arial" w:cs="Arial"/>
          <w:b/>
          <w:sz w:val="22"/>
          <w:szCs w:val="22"/>
          <w:u w:val="single"/>
        </w:rPr>
      </w:pPr>
      <w:r w:rsidRPr="0049015D">
        <w:rPr>
          <w:rFonts w:ascii="Arial" w:hAnsi="Arial" w:cs="Arial"/>
          <w:b/>
          <w:sz w:val="22"/>
          <w:szCs w:val="22"/>
          <w:u w:val="single"/>
        </w:rPr>
        <w:t>Note to Applicants</w:t>
      </w:r>
    </w:p>
    <w:p w:rsidR="0051387C" w:rsidRPr="0049015D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:rsidR="0051387C" w:rsidRPr="0049015D" w:rsidRDefault="0051387C">
      <w:pPr>
        <w:rPr>
          <w:rFonts w:ascii="Arial" w:hAnsi="Arial" w:cs="Arial"/>
          <w:sz w:val="22"/>
          <w:szCs w:val="22"/>
        </w:rPr>
      </w:pPr>
      <w:r w:rsidRPr="0049015D">
        <w:rPr>
          <w:rFonts w:ascii="Arial" w:hAnsi="Arial" w:cs="Arial"/>
          <w:b/>
          <w:bCs/>
          <w:sz w:val="22"/>
          <w:szCs w:val="22"/>
        </w:rPr>
        <w:t>This school is committed to safeguarding and promoting the welfare of children and young people and expects all staff to share this commitment</w:t>
      </w:r>
      <w:r w:rsidRPr="0049015D">
        <w:rPr>
          <w:rFonts w:ascii="Arial" w:hAnsi="Arial" w:cs="Arial"/>
          <w:sz w:val="22"/>
          <w:szCs w:val="22"/>
        </w:rPr>
        <w:t>.</w:t>
      </w:r>
    </w:p>
    <w:p w:rsidR="0051387C" w:rsidRPr="0049015D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:rsidR="0051387C" w:rsidRPr="0049015D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9015D">
        <w:rPr>
          <w:rFonts w:ascii="Arial" w:hAnsi="Arial" w:cs="Arial"/>
          <w:b/>
          <w:sz w:val="22"/>
          <w:szCs w:val="22"/>
        </w:rPr>
        <w:t xml:space="preserve">The </w:t>
      </w:r>
      <w:r w:rsidRPr="0049015D">
        <w:rPr>
          <w:rFonts w:ascii="Arial" w:hAnsi="Arial" w:cs="Arial"/>
          <w:b/>
          <w:i/>
          <w:sz w:val="22"/>
          <w:szCs w:val="22"/>
        </w:rPr>
        <w:t>Essential</w:t>
      </w:r>
      <w:r w:rsidRPr="0049015D">
        <w:rPr>
          <w:rFonts w:ascii="Arial" w:hAnsi="Arial" w:cs="Arial"/>
          <w:b/>
          <w:sz w:val="22"/>
          <w:szCs w:val="22"/>
        </w:rPr>
        <w:t xml:space="preserve"> Criteria are for the qualifications, experience, skills or knowledge you MUST SHOW YOU HAVE to be considered for the job.</w:t>
      </w:r>
    </w:p>
    <w:p w:rsidR="0051387C" w:rsidRPr="0049015D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9015D">
        <w:rPr>
          <w:rFonts w:ascii="Arial" w:hAnsi="Arial" w:cs="Arial"/>
          <w:b/>
          <w:sz w:val="22"/>
          <w:szCs w:val="22"/>
        </w:rPr>
        <w:t xml:space="preserve">The </w:t>
      </w:r>
      <w:r w:rsidRPr="0049015D">
        <w:rPr>
          <w:rFonts w:ascii="Arial" w:hAnsi="Arial" w:cs="Arial"/>
          <w:b/>
          <w:i/>
          <w:sz w:val="22"/>
          <w:szCs w:val="22"/>
        </w:rPr>
        <w:t>Desirable</w:t>
      </w:r>
      <w:r w:rsidRPr="0049015D">
        <w:rPr>
          <w:rFonts w:ascii="Arial" w:hAnsi="Arial" w:cs="Arial"/>
          <w:b/>
          <w:sz w:val="22"/>
          <w:szCs w:val="22"/>
        </w:rPr>
        <w:t xml:space="preserve"> Criteria are used to help decide between candidates who meet ALL the Essential Criteria.</w:t>
      </w:r>
    </w:p>
    <w:p w:rsidR="0051387C" w:rsidRPr="0049015D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9015D">
        <w:rPr>
          <w:rFonts w:ascii="Arial" w:hAnsi="Arial" w:cs="Arial"/>
          <w:b/>
          <w:sz w:val="22"/>
          <w:szCs w:val="22"/>
        </w:rPr>
        <w:t xml:space="preserve">The </w:t>
      </w:r>
      <w:r w:rsidRPr="0049015D">
        <w:rPr>
          <w:rFonts w:ascii="Arial" w:hAnsi="Arial" w:cs="Arial"/>
          <w:b/>
          <w:i/>
          <w:sz w:val="22"/>
          <w:szCs w:val="22"/>
        </w:rPr>
        <w:t>How Identified</w:t>
      </w:r>
      <w:r w:rsidRPr="0049015D">
        <w:rPr>
          <w:rFonts w:ascii="Arial" w:hAnsi="Arial" w:cs="Arial"/>
          <w:b/>
          <w:sz w:val="22"/>
          <w:szCs w:val="22"/>
        </w:rPr>
        <w:t xml:space="preserve"> column shows how the Council will obtain the necessary information about you.</w:t>
      </w:r>
    </w:p>
    <w:p w:rsidR="0051387C" w:rsidRPr="0049015D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9015D">
        <w:rPr>
          <w:rFonts w:ascii="Arial" w:hAnsi="Arial" w:cs="Arial"/>
          <w:b/>
          <w:sz w:val="22"/>
          <w:szCs w:val="22"/>
        </w:rPr>
        <w:t xml:space="preserve">If the How Identified column says the Application Form next to an Essential Criteria or a Desirable Criteria, you MUST include in your application enough information to show </w:t>
      </w:r>
      <w:r w:rsidRPr="0049015D">
        <w:rPr>
          <w:rFonts w:ascii="Arial" w:hAnsi="Arial" w:cs="Arial"/>
          <w:b/>
          <w:sz w:val="22"/>
          <w:szCs w:val="22"/>
          <w:u w:val="single"/>
        </w:rPr>
        <w:t>how</w:t>
      </w:r>
      <w:r w:rsidRPr="0049015D">
        <w:rPr>
          <w:rFonts w:ascii="Arial" w:hAnsi="Arial" w:cs="Arial"/>
          <w:b/>
          <w:sz w:val="22"/>
          <w:szCs w:val="22"/>
        </w:rPr>
        <w:t xml:space="preserve"> you meet this criteria.  You should include examples from your paid or voluntary work.</w:t>
      </w:r>
    </w:p>
    <w:p w:rsidR="0051387C" w:rsidRPr="0049015D" w:rsidRDefault="0051387C">
      <w:pPr>
        <w:numPr>
          <w:ilvl w:val="12"/>
          <w:numId w:val="0"/>
        </w:num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51387C" w:rsidRPr="0049015D">
        <w:tc>
          <w:tcPr>
            <w:tcW w:w="2538" w:type="dxa"/>
            <w:shd w:val="pct25" w:color="auto" w:fill="auto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  <w:shd w:val="pct25" w:color="auto" w:fill="auto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2430" w:type="dxa"/>
            <w:shd w:val="pct25" w:color="auto" w:fill="auto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  <w:tc>
          <w:tcPr>
            <w:tcW w:w="4058" w:type="dxa"/>
            <w:shd w:val="pct25" w:color="auto" w:fill="auto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 xml:space="preserve">DESIRABLE </w:t>
            </w:r>
          </w:p>
        </w:tc>
        <w:tc>
          <w:tcPr>
            <w:tcW w:w="2085" w:type="dxa"/>
            <w:shd w:val="pct25" w:color="auto" w:fill="auto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51387C" w:rsidRPr="0049015D">
        <w:tc>
          <w:tcPr>
            <w:tcW w:w="2538" w:type="dxa"/>
          </w:tcPr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 xml:space="preserve">QUALIFICATIONS </w:t>
            </w:r>
          </w:p>
          <w:p w:rsidR="0051387C" w:rsidRPr="0049015D" w:rsidRDefault="0049015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015D"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="0051387C" w:rsidRPr="0049015D">
              <w:rPr>
                <w:rFonts w:ascii="Arial" w:hAnsi="Arial" w:cs="Arial"/>
                <w:b/>
                <w:sz w:val="22"/>
                <w:szCs w:val="22"/>
              </w:rPr>
              <w:t xml:space="preserve"> EXPERIENCE</w:t>
            </w:r>
          </w:p>
          <w:p w:rsidR="0051387C" w:rsidRPr="0049015D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</w:tcPr>
          <w:p w:rsidR="00B50501" w:rsidRDefault="00B50501" w:rsidP="00B5050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possess, or be willing to work towards, GCSE English and Mathematics at </w:t>
            </w:r>
            <w:r w:rsidR="006030C2">
              <w:rPr>
                <w:rFonts w:ascii="Arial" w:hAnsi="Arial" w:cs="Arial"/>
                <w:sz w:val="22"/>
                <w:szCs w:val="22"/>
              </w:rPr>
              <w:t>Grade A*- C, or GCSE Level 9-4</w:t>
            </w:r>
            <w:r>
              <w:rPr>
                <w:rFonts w:ascii="Arial" w:hAnsi="Arial" w:cs="Arial"/>
                <w:sz w:val="22"/>
                <w:szCs w:val="22"/>
              </w:rPr>
              <w:t>, or a Level 2 qualification in Literacy and Numeracy.</w:t>
            </w:r>
          </w:p>
          <w:p w:rsidR="004D7589" w:rsidRDefault="000A6318" w:rsidP="00B50501">
            <w:pPr>
              <w:numPr>
                <w:ilvl w:val="0"/>
                <w:numId w:val="1"/>
              </w:numPr>
              <w:rPr>
                <w:rFonts w:ascii="Arial" w:hAnsi="Arial" w:cs="Arial"/>
                <w:iCs/>
                <w:sz w:val="22"/>
                <w:szCs w:val="22"/>
              </w:rPr>
            </w:pPr>
            <w:r w:rsidRPr="000A6318">
              <w:rPr>
                <w:rFonts w:ascii="Arial" w:hAnsi="Arial" w:cs="Arial"/>
                <w:iCs/>
                <w:sz w:val="22"/>
                <w:szCs w:val="22"/>
              </w:rPr>
              <w:t>To possess or be willing to work towards Level 2 QCF in Teaching and Learning.</w:t>
            </w:r>
          </w:p>
          <w:p w:rsidR="00F612DD" w:rsidRPr="00F612DD" w:rsidRDefault="00F612DD" w:rsidP="00B5050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F612DD">
              <w:rPr>
                <w:rFonts w:ascii="Arial" w:hAnsi="Arial" w:cs="Arial"/>
                <w:iCs/>
                <w:sz w:val="22"/>
                <w:szCs w:val="22"/>
              </w:rPr>
              <w:t>To possess or be willing to work towards</w:t>
            </w:r>
            <w:r w:rsidRPr="00F612DD">
              <w:rPr>
                <w:rFonts w:ascii="Arial" w:hAnsi="Arial" w:cs="Arial"/>
                <w:sz w:val="22"/>
                <w:szCs w:val="22"/>
                <w:lang w:val="en"/>
              </w:rPr>
              <w:t xml:space="preserve"> a full or emergency Paediatric First Aid certificate within 3 months of starting work.</w:t>
            </w:r>
          </w:p>
          <w:p w:rsidR="0049015D" w:rsidRPr="0049015D" w:rsidRDefault="0049015D" w:rsidP="00657FC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51387C" w:rsidRPr="0049015D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Application Form</w:t>
            </w:r>
            <w:r w:rsidR="008938AB" w:rsidRPr="0049015D">
              <w:rPr>
                <w:rFonts w:ascii="Arial" w:hAnsi="Arial" w:cs="Arial"/>
                <w:sz w:val="22"/>
                <w:szCs w:val="22"/>
              </w:rPr>
              <w:t>/Checking of Certificates</w:t>
            </w:r>
          </w:p>
        </w:tc>
        <w:tc>
          <w:tcPr>
            <w:tcW w:w="4058" w:type="dxa"/>
          </w:tcPr>
          <w:p w:rsidR="0051387C" w:rsidRDefault="00B979E1" w:rsidP="0049015D">
            <w:pPr>
              <w:numPr>
                <w:ilvl w:val="0"/>
                <w:numId w:val="4"/>
              </w:numPr>
              <w:tabs>
                <w:tab w:val="clear" w:pos="720"/>
                <w:tab w:val="num" w:pos="365"/>
              </w:tabs>
              <w:ind w:left="365" w:hanging="284"/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Willingness to undertake appointed person certificate in first aid administration.</w:t>
            </w:r>
          </w:p>
          <w:p w:rsidR="0043647C" w:rsidRDefault="0043647C" w:rsidP="004D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4D7589" w:rsidRPr="0049015D" w:rsidRDefault="004D7589" w:rsidP="004D7589">
            <w:pPr>
              <w:numPr>
                <w:ilvl w:val="0"/>
                <w:numId w:val="4"/>
              </w:numPr>
              <w:tabs>
                <w:tab w:val="clear" w:pos="720"/>
              </w:tabs>
              <w:ind w:left="365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Level 2 Certificate Supporting The Wider Curriculum</w:t>
            </w:r>
          </w:p>
        </w:tc>
        <w:tc>
          <w:tcPr>
            <w:tcW w:w="2085" w:type="dxa"/>
          </w:tcPr>
          <w:p w:rsidR="0051387C" w:rsidRPr="0049015D" w:rsidRDefault="0049015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Application Form</w:t>
            </w:r>
          </w:p>
        </w:tc>
      </w:tr>
      <w:tr w:rsidR="0049015D" w:rsidRPr="0049015D">
        <w:tc>
          <w:tcPr>
            <w:tcW w:w="2538" w:type="dxa"/>
          </w:tcPr>
          <w:p w:rsidR="0049015D" w:rsidRPr="0049015D" w:rsidRDefault="0049015D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</w:tc>
        <w:tc>
          <w:tcPr>
            <w:tcW w:w="4590" w:type="dxa"/>
          </w:tcPr>
          <w:p w:rsidR="0049015D" w:rsidRPr="0049015D" w:rsidRDefault="0049015D" w:rsidP="0049015D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Ability to work effectively within a team environment, understanding classroom roles and responsibilities</w:t>
            </w:r>
            <w:r w:rsidR="005607E9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9015D" w:rsidRPr="0049015D" w:rsidRDefault="0049015D" w:rsidP="0049015D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Ability to build effective working relationships with all pupils and colleagues</w:t>
            </w:r>
            <w:r w:rsidR="005607E9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9015D" w:rsidRPr="0049015D" w:rsidRDefault="0049015D" w:rsidP="0049015D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Ability to promote a positive ethos and role model positive attributes</w:t>
            </w:r>
          </w:p>
          <w:p w:rsidR="0049015D" w:rsidRPr="0049015D" w:rsidRDefault="0049015D" w:rsidP="00A46ED2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Good personal numeracy and literacy skills.</w:t>
            </w:r>
            <w:r w:rsidR="00A46ED2" w:rsidRPr="0049015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</w:tcPr>
          <w:p w:rsidR="0049015D" w:rsidRPr="0049015D" w:rsidRDefault="0049015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p w:rsidR="0049015D" w:rsidRPr="0049015D" w:rsidRDefault="0049015D" w:rsidP="0049015D">
            <w:pPr>
              <w:numPr>
                <w:ilvl w:val="0"/>
                <w:numId w:val="4"/>
              </w:numPr>
              <w:tabs>
                <w:tab w:val="clear" w:pos="720"/>
              </w:tabs>
              <w:ind w:left="507" w:hanging="426"/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Willingness to develop basic ICT skills</w:t>
            </w:r>
            <w:r w:rsidR="005607E9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9015D" w:rsidRPr="0049015D" w:rsidRDefault="0049015D" w:rsidP="0049015D">
            <w:pPr>
              <w:numPr>
                <w:ilvl w:val="0"/>
                <w:numId w:val="4"/>
              </w:numPr>
              <w:tabs>
                <w:tab w:val="clear" w:pos="720"/>
                <w:tab w:val="num" w:pos="507"/>
              </w:tabs>
              <w:ind w:left="507" w:hanging="426"/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Understanding of basic technology - computer, video, photocopier</w:t>
            </w:r>
            <w:r w:rsidR="005607E9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9015D" w:rsidRPr="0049015D" w:rsidRDefault="0049015D" w:rsidP="0049015D">
            <w:pPr>
              <w:numPr>
                <w:ilvl w:val="0"/>
                <w:numId w:val="4"/>
              </w:numPr>
              <w:tabs>
                <w:tab w:val="clear" w:pos="720"/>
              </w:tabs>
              <w:ind w:left="507" w:hanging="426"/>
              <w:rPr>
                <w:rFonts w:ascii="Arial" w:hAnsi="Arial" w:cs="Arial"/>
                <w:sz w:val="22"/>
                <w:szCs w:val="22"/>
              </w:rPr>
            </w:pPr>
            <w:r w:rsidRPr="0049015D">
              <w:rPr>
                <w:rFonts w:ascii="Arial" w:hAnsi="Arial" w:cs="Arial"/>
                <w:sz w:val="22"/>
                <w:szCs w:val="22"/>
              </w:rPr>
              <w:t>Experience of working with &amp;/or caring for children within an education setting.</w:t>
            </w:r>
          </w:p>
          <w:p w:rsidR="0049015D" w:rsidRPr="0049015D" w:rsidRDefault="0049015D" w:rsidP="004901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:rsidR="0049015D" w:rsidRPr="0049015D" w:rsidRDefault="0049015D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</w:tc>
      </w:tr>
      <w:tr w:rsidR="0051387C" w:rsidRPr="00B50501">
        <w:trPr>
          <w:trHeight w:val="3744"/>
        </w:trPr>
        <w:tc>
          <w:tcPr>
            <w:tcW w:w="2538" w:type="dxa"/>
          </w:tcPr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0501"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 AND KNOWLEDGE</w:t>
            </w:r>
          </w:p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:rsidR="0049015D" w:rsidRPr="00B50501" w:rsidRDefault="0049015D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 xml:space="preserve">Awareness and basic understanding of school curriculum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38861211"/>
                <w:placeholder>
                  <w:docPart w:val="DefaultPlaceholder_1082065158"/>
                </w:placeholder>
              </w:sdtPr>
              <w:sdtEndPr>
                <w:rPr>
                  <w:b/>
                  <w:i/>
                </w:rPr>
              </w:sdtEndPr>
              <w:sdtContent>
                <w:bookmarkStart w:id="0" w:name="_GoBack"/>
                <w:r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>(within specified age range or subject area)</w:t>
                </w:r>
                <w:r w:rsidR="005607E9"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>.</w:t>
                </w:r>
                <w:bookmarkEnd w:id="0"/>
              </w:sdtContent>
            </w:sdt>
          </w:p>
          <w:p w:rsidR="00657FC0" w:rsidRPr="00B50501" w:rsidRDefault="00657FC0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Basic awareness of inclusion, especially within a school setting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57FC0" w:rsidRPr="00B50501" w:rsidRDefault="00657FC0" w:rsidP="0049015D">
            <w:pPr>
              <w:numPr>
                <w:ilvl w:val="0"/>
                <w:numId w:val="9"/>
              </w:num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 xml:space="preserve">Experience of working with &amp;/or caring for children.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7737656"/>
                <w:placeholder>
                  <w:docPart w:val="DefaultPlaceholder_1082065158"/>
                </w:placeholder>
              </w:sdtPr>
              <w:sdtEndPr>
                <w:rPr>
                  <w:b/>
                  <w:i/>
                </w:rPr>
              </w:sdtEndPr>
              <w:sdtContent>
                <w:r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>(</w:t>
                </w:r>
                <w:proofErr w:type="gramStart"/>
                <w:r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>within</w:t>
                </w:r>
                <w:proofErr w:type="gramEnd"/>
                <w:r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 xml:space="preserve"> specified age range)</w:t>
                </w:r>
                <w:r w:rsidR="005607E9" w:rsidRPr="00B50501">
                  <w:rPr>
                    <w:rFonts w:ascii="Arial" w:hAnsi="Arial" w:cs="Arial"/>
                    <w:b/>
                    <w:i/>
                    <w:sz w:val="22"/>
                    <w:szCs w:val="22"/>
                  </w:rPr>
                  <w:t>.</w:t>
                </w:r>
              </w:sdtContent>
            </w:sdt>
          </w:p>
          <w:p w:rsidR="00B979E1" w:rsidRPr="00B50501" w:rsidRDefault="00B979E1" w:rsidP="00B979E1">
            <w:pPr>
              <w:pStyle w:val="Heading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B50501">
              <w:rPr>
                <w:rFonts w:ascii="Arial" w:hAnsi="Arial" w:cs="Arial"/>
                <w:b/>
                <w:i/>
                <w:sz w:val="22"/>
                <w:szCs w:val="22"/>
              </w:rPr>
              <w:t>To work towards demonstrating</w:t>
            </w:r>
          </w:p>
          <w:p w:rsidR="00B979E1" w:rsidRPr="00B50501" w:rsidRDefault="00B979E1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High expectations of all pupils; respect for their social, cultural, linguistic, religious and ethnic backgrounds; and commitment to raising their education achievements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979E1" w:rsidRPr="00B50501" w:rsidRDefault="00B979E1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Ability to build and maintain successful relationships with pupils, treat them consistently, with respect and consideration, and demonstrate concern for their development as learners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979E1" w:rsidRPr="00B50501" w:rsidRDefault="00B979E1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Demonstrate and promote the positive value, attitudes and behaviour you expect from the pupils with whom you work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979E1" w:rsidRPr="00B50501" w:rsidRDefault="00B979E1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Ability to liaise sensitively and effectively with parents and carers, recognising role in pupils' learning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57FC0" w:rsidRPr="00B50501" w:rsidRDefault="00B979E1" w:rsidP="0049015D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Ability to improve your own practice through observations, evaluation and discussion with colleagues.</w:t>
            </w:r>
            <w:r w:rsidR="0049015D" w:rsidRPr="00B5050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30" w:type="dxa"/>
          </w:tcPr>
          <w:p w:rsidR="0051387C" w:rsidRPr="00B50501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  <w:p w:rsidR="0051387C" w:rsidRPr="00B50501" w:rsidRDefault="0051387C" w:rsidP="003813DB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p w:rsidR="0051387C" w:rsidRPr="00B50501" w:rsidRDefault="0051387C" w:rsidP="004901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:rsidR="0051387C" w:rsidRPr="00B50501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51387C" w:rsidRPr="00B50501" w:rsidRDefault="0051387C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C1F9A" w:rsidRPr="00B50501" w:rsidRDefault="00AC1F9A" w:rsidP="00AC1F9A">
      <w:pPr>
        <w:rPr>
          <w:vanish/>
        </w:rPr>
      </w:pPr>
    </w:p>
    <w:tbl>
      <w:tblPr>
        <w:tblpPr w:leftFromText="180" w:rightFromText="180" w:vertAnchor="text" w:horzAnchor="margin" w:tblpY="2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4590"/>
        <w:gridCol w:w="2430"/>
        <w:gridCol w:w="4058"/>
        <w:gridCol w:w="2085"/>
      </w:tblGrid>
      <w:tr w:rsidR="00B50501" w:rsidRPr="00B50501">
        <w:tc>
          <w:tcPr>
            <w:tcW w:w="2538" w:type="dxa"/>
          </w:tcPr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0501">
              <w:rPr>
                <w:rFonts w:ascii="Arial" w:hAnsi="Arial" w:cs="Arial"/>
                <w:b/>
                <w:sz w:val="22"/>
                <w:szCs w:val="22"/>
              </w:rPr>
              <w:t>SPECIAL WORKING CONDITIONS</w:t>
            </w:r>
          </w:p>
          <w:p w:rsidR="0051387C" w:rsidRPr="00B50501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 w:rsidP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0501">
              <w:rPr>
                <w:rFonts w:ascii="Arial" w:hAnsi="Arial" w:cs="Arial"/>
                <w:b/>
                <w:sz w:val="22"/>
                <w:szCs w:val="22"/>
              </w:rPr>
              <w:lastRenderedPageBreak/>
              <w:t>SPECIAL WORKING CONDITIONS</w:t>
            </w:r>
          </w:p>
          <w:p w:rsidR="00AF698A" w:rsidRPr="00B50501" w:rsidRDefault="00AF698A" w:rsidP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0501">
              <w:rPr>
                <w:rFonts w:ascii="Arial" w:hAnsi="Arial" w:cs="Arial"/>
                <w:b/>
                <w:sz w:val="22"/>
                <w:szCs w:val="22"/>
              </w:rPr>
              <w:t>(continued)</w:t>
            </w: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F698A" w:rsidRPr="00B50501" w:rsidRDefault="00AF698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:rsidR="00B979E1" w:rsidRPr="00B50501" w:rsidRDefault="00B979E1" w:rsidP="00B979E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lastRenderedPageBreak/>
              <w:t>Ability to attend occasional meetings out of school hours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979E1" w:rsidRPr="00B50501" w:rsidRDefault="00B979E1" w:rsidP="00B979E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50501">
              <w:rPr>
                <w:rFonts w:ascii="Arial" w:hAnsi="Arial" w:cs="Arial"/>
                <w:i/>
                <w:sz w:val="22"/>
                <w:szCs w:val="22"/>
                <w:u w:val="single"/>
              </w:rPr>
              <w:t>When required</w:t>
            </w:r>
          </w:p>
          <w:p w:rsidR="00B979E1" w:rsidRPr="00B50501" w:rsidRDefault="00B979E1" w:rsidP="00B979E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Assisting pupils in line with moving and</w:t>
            </w:r>
            <w:r w:rsidR="005607E9" w:rsidRPr="00B50501">
              <w:rPr>
                <w:rFonts w:ascii="Arial" w:hAnsi="Arial" w:cs="Arial"/>
                <w:sz w:val="22"/>
                <w:szCs w:val="22"/>
              </w:rPr>
              <w:t xml:space="preserve"> handling guidelines when toile</w:t>
            </w:r>
            <w:r w:rsidRPr="00B50501">
              <w:rPr>
                <w:rFonts w:ascii="Arial" w:hAnsi="Arial" w:cs="Arial"/>
                <w:sz w:val="22"/>
                <w:szCs w:val="22"/>
              </w:rPr>
              <w:t>ting, feeding and transferring.</w:t>
            </w:r>
          </w:p>
          <w:p w:rsidR="00B979E1" w:rsidRPr="00B50501" w:rsidRDefault="00B979E1" w:rsidP="00B979E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Providing hygiene care to pupils</w:t>
            </w:r>
          </w:p>
          <w:p w:rsidR="0051387C" w:rsidRPr="00B50501" w:rsidRDefault="00B979E1" w:rsidP="00B979E1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t>Lifting and carrying equipment as required</w:t>
            </w:r>
            <w:r w:rsidR="0049015D" w:rsidRPr="00B5050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50501" w:rsidRPr="00B50501" w:rsidRDefault="00B50501" w:rsidP="00B50501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:rsidR="00AF698A" w:rsidRPr="00B50501" w:rsidRDefault="00AF698A" w:rsidP="00AF698A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lastRenderedPageBreak/>
              <w:t>The ability to converse at ease with customers and service users and provide advice in accurate spoken English.</w:t>
            </w:r>
          </w:p>
          <w:p w:rsidR="00AF698A" w:rsidRPr="00B50501" w:rsidRDefault="00AF698A" w:rsidP="00AF69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:rsidR="0051387C" w:rsidRPr="00B50501" w:rsidRDefault="00B97F6F">
            <w:pPr>
              <w:rPr>
                <w:rFonts w:ascii="Arial" w:hAnsi="Arial" w:cs="Arial"/>
                <w:sz w:val="22"/>
                <w:szCs w:val="22"/>
              </w:rPr>
            </w:pPr>
            <w:r w:rsidRPr="00B50501">
              <w:rPr>
                <w:rFonts w:ascii="Arial" w:hAnsi="Arial" w:cs="Arial"/>
                <w:sz w:val="22"/>
                <w:szCs w:val="22"/>
              </w:rPr>
              <w:lastRenderedPageBreak/>
              <w:t>Application Form / Interview</w:t>
            </w:r>
          </w:p>
          <w:p w:rsidR="0051387C" w:rsidRPr="00B50501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  <w:p w:rsidR="0051387C" w:rsidRPr="00B50501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8" w:type="dxa"/>
          </w:tcPr>
          <w:p w:rsidR="0051387C" w:rsidRPr="00B50501" w:rsidRDefault="0051387C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:rsidR="0051387C" w:rsidRPr="00B50501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1387C" w:rsidRPr="0049015D" w:rsidRDefault="0051387C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sectPr w:rsidR="0051387C" w:rsidRPr="0049015D">
      <w:footerReference w:type="default" r:id="rId7"/>
      <w:pgSz w:w="16834" w:h="11909" w:orient="landscape" w:code="9"/>
      <w:pgMar w:top="431" w:right="578" w:bottom="431" w:left="578" w:header="709" w:footer="709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BF5" w:rsidRDefault="00F97BF5">
      <w:r>
        <w:separator/>
      </w:r>
    </w:p>
  </w:endnote>
  <w:endnote w:type="continuationSeparator" w:id="0">
    <w:p w:rsidR="00F97BF5" w:rsidRDefault="00F9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87C" w:rsidRDefault="00AF698A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 xml:space="preserve">Teaching Assistant (Level 1) </w:t>
    </w:r>
    <w:r w:rsidR="00981E58">
      <w:rPr>
        <w:rFonts w:ascii="Arial" w:hAnsi="Arial" w:cs="Arial"/>
        <w:sz w:val="16"/>
        <w:lang w:val="en-US"/>
      </w:rPr>
      <w:t>April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BF5" w:rsidRDefault="00F97BF5">
      <w:r>
        <w:separator/>
      </w:r>
    </w:p>
  </w:footnote>
  <w:footnote w:type="continuationSeparator" w:id="0">
    <w:p w:rsidR="00F97BF5" w:rsidRDefault="00F97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B2293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05E07F84"/>
    <w:multiLevelType w:val="singleLevel"/>
    <w:tmpl w:val="CD06F276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</w:abstractNum>
  <w:abstractNum w:abstractNumId="3" w15:restartNumberingAfterBreak="0">
    <w:nsid w:val="08EE4A5E"/>
    <w:multiLevelType w:val="hybridMultilevel"/>
    <w:tmpl w:val="9BD01D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460A18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5" w15:restartNumberingAfterBreak="0">
    <w:nsid w:val="0E5B7646"/>
    <w:multiLevelType w:val="hybridMultilevel"/>
    <w:tmpl w:val="6CA67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A2C54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7" w15:restartNumberingAfterBreak="0">
    <w:nsid w:val="16F91529"/>
    <w:multiLevelType w:val="hybridMultilevel"/>
    <w:tmpl w:val="FDD0C1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01B4A"/>
    <w:multiLevelType w:val="hybridMultilevel"/>
    <w:tmpl w:val="238051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4F7BBA"/>
    <w:multiLevelType w:val="hybridMultilevel"/>
    <w:tmpl w:val="E0C0B9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6129D9"/>
    <w:multiLevelType w:val="hybridMultilevel"/>
    <w:tmpl w:val="5230804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23305"/>
    <w:multiLevelType w:val="hybridMultilevel"/>
    <w:tmpl w:val="F6F00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3D5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3" w15:restartNumberingAfterBreak="0">
    <w:nsid w:val="7D736626"/>
    <w:multiLevelType w:val="hybridMultilevel"/>
    <w:tmpl w:val="1CC4F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BD221D"/>
    <w:multiLevelType w:val="singleLevel"/>
    <w:tmpl w:val="E3386A2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504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5"/>
  </w:num>
  <w:num w:numId="4">
    <w:abstractNumId w:val="7"/>
  </w:num>
  <w:num w:numId="5">
    <w:abstractNumId w:val="11"/>
  </w:num>
  <w:num w:numId="6">
    <w:abstractNumId w:val="12"/>
  </w:num>
  <w:num w:numId="7">
    <w:abstractNumId w:val="1"/>
  </w:num>
  <w:num w:numId="8">
    <w:abstractNumId w:val="4"/>
  </w:num>
  <w:num w:numId="9">
    <w:abstractNumId w:val="6"/>
  </w:num>
  <w:num w:numId="10">
    <w:abstractNumId w:val="14"/>
  </w:num>
  <w:num w:numId="11">
    <w:abstractNumId w:val="10"/>
  </w:num>
  <w:num w:numId="12">
    <w:abstractNumId w:val="9"/>
  </w:num>
  <w:num w:numId="13">
    <w:abstractNumId w:val="2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S5qnY/aXogUbnJxyI3NLwnvFtgOpGhUYImDVkoXFFtKxeuTbfCKcDfSROa4BHn8ZIzgKDc/OO4naSUhSmIPdA==" w:salt="/k0Pjiwkt2LImEXjk0H9G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2F"/>
    <w:rsid w:val="000416A4"/>
    <w:rsid w:val="000863A9"/>
    <w:rsid w:val="000A6318"/>
    <w:rsid w:val="001721B4"/>
    <w:rsid w:val="001E1878"/>
    <w:rsid w:val="001F7172"/>
    <w:rsid w:val="002633C5"/>
    <w:rsid w:val="00307D13"/>
    <w:rsid w:val="003813DB"/>
    <w:rsid w:val="00391F2E"/>
    <w:rsid w:val="003A54E2"/>
    <w:rsid w:val="003E0848"/>
    <w:rsid w:val="003E1664"/>
    <w:rsid w:val="004323FE"/>
    <w:rsid w:val="0043647C"/>
    <w:rsid w:val="00447A82"/>
    <w:rsid w:val="0049015D"/>
    <w:rsid w:val="004B1C73"/>
    <w:rsid w:val="004D7589"/>
    <w:rsid w:val="0051387C"/>
    <w:rsid w:val="005607E9"/>
    <w:rsid w:val="005B4D2F"/>
    <w:rsid w:val="006030C2"/>
    <w:rsid w:val="00657FC0"/>
    <w:rsid w:val="006961BB"/>
    <w:rsid w:val="008008CC"/>
    <w:rsid w:val="00811FE7"/>
    <w:rsid w:val="00813B82"/>
    <w:rsid w:val="00836984"/>
    <w:rsid w:val="00837233"/>
    <w:rsid w:val="00870979"/>
    <w:rsid w:val="00871D0C"/>
    <w:rsid w:val="008938AB"/>
    <w:rsid w:val="008A3079"/>
    <w:rsid w:val="008E7EED"/>
    <w:rsid w:val="008F23AA"/>
    <w:rsid w:val="009207B2"/>
    <w:rsid w:val="009346D3"/>
    <w:rsid w:val="00981E58"/>
    <w:rsid w:val="009A3B29"/>
    <w:rsid w:val="00A2482C"/>
    <w:rsid w:val="00A46ED2"/>
    <w:rsid w:val="00A57D05"/>
    <w:rsid w:val="00AB6496"/>
    <w:rsid w:val="00AC1F9A"/>
    <w:rsid w:val="00AD4B44"/>
    <w:rsid w:val="00AF698A"/>
    <w:rsid w:val="00B50501"/>
    <w:rsid w:val="00B7459D"/>
    <w:rsid w:val="00B979E1"/>
    <w:rsid w:val="00B97F6F"/>
    <w:rsid w:val="00BB016F"/>
    <w:rsid w:val="00C0332E"/>
    <w:rsid w:val="00CB623A"/>
    <w:rsid w:val="00DF409F"/>
    <w:rsid w:val="00E34274"/>
    <w:rsid w:val="00E4499F"/>
    <w:rsid w:val="00F31C07"/>
    <w:rsid w:val="00F60B9D"/>
    <w:rsid w:val="00F612DD"/>
    <w:rsid w:val="00F9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D21466"/>
  <w15:docId w15:val="{6B32F409-CCA4-4B8F-8D73-4B6E7D6C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9E1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character" w:customStyle="1" w:styleId="Heading7Char">
    <w:name w:val="Heading 7 Char"/>
    <w:link w:val="Heading7"/>
    <w:uiPriority w:val="9"/>
    <w:semiHidden/>
    <w:rsid w:val="00B979E1"/>
    <w:rPr>
      <w:rFonts w:ascii="Calibri" w:eastAsia="Times New Roman" w:hAnsi="Calibri" w:cs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E4499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4499F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F60B9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B9D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F6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5A5EE-E78A-4714-8C6C-81A9AE4FA6DA}"/>
      </w:docPartPr>
      <w:docPartBody>
        <w:p w:rsidR="001D6221" w:rsidRDefault="00033305">
          <w:r w:rsidRPr="00FE415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05"/>
    <w:rsid w:val="00033305"/>
    <w:rsid w:val="001D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33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D2DD18B8EC41A840899EE946DF4E6706" ma:contentTypeVersion="2" ma:contentTypeDescription="This is the content type for word documents within the corporate file plan sites" ma:contentTypeScope="" ma:versionID="19cfd1c92966ecd84a7cd961ae8c8f8a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05b042689f7a69822c808820b3e99845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8ea04c1-8bc6-4916-a8e9-2a019d1b2f1b}" ma:internalName="TaxCatchAll" ma:showField="CatchAllData" ma:web="baf5f3cb-1d5a-4078-a403-55a24a5d4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8ea04c1-8bc6-4916-a8e9-2a019d1b2f1b}" ma:internalName="TaxCatchAllLabel" ma:readOnly="true" ma:showField="CatchAllDataLabel" ma:web="baf5f3cb-1d5a-4078-a403-55a24a5d4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4CA2CCDA2E84D94F766BDE2327AF5" ma:contentTypeVersion="13" ma:contentTypeDescription="Create a new document." ma:contentTypeScope="" ma:versionID="c505ee9801d9424fe1437e1cceb56a80">
  <xsd:schema xmlns:xsd="http://www.w3.org/2001/XMLSchema" xmlns:xs="http://www.w3.org/2001/XMLSchema" xmlns:p="http://schemas.microsoft.com/office/2006/metadata/properties" xmlns:ns2="80575b9d-91d2-4b2e-a966-1cb4b0f67b42" xmlns:ns3="76579f8c-70ca-4366-af55-1ab671fee92f" targetNamespace="http://schemas.microsoft.com/office/2006/metadata/properties" ma:root="true" ma:fieldsID="f37ea0c19ec2046042b979d596f87575" ns2:_="" ns3:_="">
    <xsd:import namespace="80575b9d-91d2-4b2e-a966-1cb4b0f67b42"/>
    <xsd:import namespace="76579f8c-70ca-4366-af55-1ab671fee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5b9d-91d2-4b2e-a966-1cb4b0f67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40a0ae-58c7-4b68-a2fd-01bd369d5b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79f8c-70ca-4366-af55-1ab671fee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d62516f-52dc-4fc3-a46f-f335f40a3a9d}" ma:internalName="TaxCatchAll" ma:showField="CatchAllData" ma:web="76579f8c-70ca-4366-af55-1ab671fee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579f8c-70ca-4366-af55-1ab671fee92f" xsi:nil="true"/>
    <lcf76f155ced4ddcb4097134ff3c332f xmlns="80575b9d-91d2-4b2e-a966-1cb4b0f67b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A1893-863A-45B9-AC94-0B9CF32E9AE6}"/>
</file>

<file path=customXml/itemProps2.xml><?xml version="1.0" encoding="utf-8"?>
<ds:datastoreItem xmlns:ds="http://schemas.openxmlformats.org/officeDocument/2006/customXml" ds:itemID="{5A16D6C6-CC16-4E3E-8B17-7CCDABAA6FBC}"/>
</file>

<file path=customXml/itemProps3.xml><?xml version="1.0" encoding="utf-8"?>
<ds:datastoreItem xmlns:ds="http://schemas.openxmlformats.org/officeDocument/2006/customXml" ds:itemID="{AF7A77DC-31AA-4369-98F7-0A8E093D1318}"/>
</file>

<file path=customXml/itemProps4.xml><?xml version="1.0" encoding="utf-8"?>
<ds:datastoreItem xmlns:ds="http://schemas.openxmlformats.org/officeDocument/2006/customXml" ds:itemID="{9F9F4830-D91D-40A2-B72F-CFFF865E74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ROCHDALE METROPOLITAN BOROUGH COUNCIL</vt:lpstr>
    </vt:vector>
  </TitlesOfParts>
  <Company>Pre-installed Company</Company>
  <LinksUpToDate>false</LinksUpToDate>
  <CharactersWithSpaces>3581</CharactersWithSpaces>
  <SharedDoc>false</SharedDoc>
  <HLinks>
    <vt:vector size="6" baseType="variant">
      <vt:variant>
        <vt:i4>5636160</vt:i4>
      </vt:variant>
      <vt:variant>
        <vt:i4>0</vt:i4>
      </vt:variant>
      <vt:variant>
        <vt:i4>0</vt:i4>
      </vt:variant>
      <vt:variant>
        <vt:i4>5</vt:i4>
      </vt:variant>
      <vt:variant>
        <vt:lpwstr>Qualifications relevant to Teaching and Learning 0-16 years.docx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ROCHDALE METROPOLITAN BOROUGH COUNCIL</dc:title>
  <dc:creator>Pre-installed User</dc:creator>
  <cp:lastModifiedBy>Lesley Ramsden</cp:lastModifiedBy>
  <cp:revision>18</cp:revision>
  <cp:lastPrinted>2013-08-22T09:23:00Z</cp:lastPrinted>
  <dcterms:created xsi:type="dcterms:W3CDTF">2015-04-10T08:54:00Z</dcterms:created>
  <dcterms:modified xsi:type="dcterms:W3CDTF">2019-11-13T10:42:00Z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0x010100B3F4CA2CCDA2E84D94F766BDE2327AF5</vt:lpwstr>
  </property>
  <property fmtid="{D5CDD505-2E9C-101B-9397-08002B2CF9AE}" pid="3" name="Order">
    <vt:r8>100</vt:r8>
  </property>
</Properties>
</file>