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4F" w:rsidRPr="00002F14" w:rsidRDefault="008F108E" w:rsidP="002F4DB6">
      <w:pPr>
        <w:jc w:val="center"/>
        <w:rPr>
          <w:rFonts w:ascii="Agency FB" w:hAnsi="Agency FB"/>
          <w:b/>
          <w:sz w:val="32"/>
          <w:u w:val="single"/>
        </w:rPr>
      </w:pPr>
      <w:r w:rsidRPr="00002F14">
        <w:rPr>
          <w:rFonts w:ascii="Agency FB" w:hAnsi="Agency FB"/>
          <w:b/>
          <w:sz w:val="32"/>
          <w:u w:val="single"/>
        </w:rPr>
        <w:t>Staffing Structure 202</w:t>
      </w:r>
      <w:r w:rsidR="00002F14" w:rsidRPr="00002F14">
        <w:rPr>
          <w:rFonts w:ascii="Agency FB" w:hAnsi="Agency FB"/>
          <w:b/>
          <w:sz w:val="32"/>
          <w:u w:val="single"/>
        </w:rPr>
        <w:t>2 – 2023</w:t>
      </w:r>
    </w:p>
    <w:p w:rsidR="002F4DB6" w:rsidRPr="00002F14" w:rsidRDefault="002F4DB6" w:rsidP="002F4DB6">
      <w:pPr>
        <w:jc w:val="center"/>
        <w:rPr>
          <w:rFonts w:ascii="Agency FB" w:hAnsi="Agency FB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F108E" w:rsidRPr="00002F14" w:rsidTr="008F108E">
        <w:trPr>
          <w:trHeight w:val="678"/>
        </w:trPr>
        <w:tc>
          <w:tcPr>
            <w:tcW w:w="2324" w:type="dxa"/>
          </w:tcPr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Acorns Class</w:t>
            </w:r>
          </w:p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(Early Years)</w:t>
            </w:r>
          </w:p>
        </w:tc>
        <w:tc>
          <w:tcPr>
            <w:tcW w:w="2324" w:type="dxa"/>
          </w:tcPr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Holly Class</w:t>
            </w:r>
          </w:p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(Year 1)</w:t>
            </w:r>
          </w:p>
        </w:tc>
        <w:tc>
          <w:tcPr>
            <w:tcW w:w="2325" w:type="dxa"/>
          </w:tcPr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Beech Class</w:t>
            </w:r>
          </w:p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(Year 2)</w:t>
            </w:r>
          </w:p>
        </w:tc>
        <w:tc>
          <w:tcPr>
            <w:tcW w:w="2325" w:type="dxa"/>
          </w:tcPr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Hazel Class</w:t>
            </w:r>
          </w:p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(Year 3/4)</w:t>
            </w:r>
          </w:p>
        </w:tc>
        <w:tc>
          <w:tcPr>
            <w:tcW w:w="2325" w:type="dxa"/>
          </w:tcPr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Elm Class</w:t>
            </w:r>
          </w:p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(Year 4/5)</w:t>
            </w:r>
          </w:p>
        </w:tc>
        <w:tc>
          <w:tcPr>
            <w:tcW w:w="2325" w:type="dxa"/>
          </w:tcPr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Oak Class</w:t>
            </w:r>
          </w:p>
          <w:p w:rsidR="008F108E" w:rsidRPr="00002F14" w:rsidRDefault="008F108E" w:rsidP="002F4DB6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02F14">
              <w:rPr>
                <w:rFonts w:ascii="Agency FB" w:hAnsi="Agency FB"/>
                <w:b/>
                <w:sz w:val="24"/>
              </w:rPr>
              <w:t>(Year 6)</w:t>
            </w:r>
          </w:p>
        </w:tc>
      </w:tr>
      <w:tr w:rsidR="008F108E" w:rsidRPr="00002F14" w:rsidTr="008F108E">
        <w:trPr>
          <w:trHeight w:val="678"/>
        </w:trPr>
        <w:tc>
          <w:tcPr>
            <w:tcW w:w="2324" w:type="dxa"/>
          </w:tcPr>
          <w:p w:rsidR="008F108E" w:rsidRPr="00002F14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 xml:space="preserve">Debbie </w:t>
            </w:r>
            <w:proofErr w:type="spellStart"/>
            <w:r w:rsidRPr="00002F14">
              <w:rPr>
                <w:rFonts w:ascii="Agency FB" w:hAnsi="Agency FB"/>
                <w:sz w:val="24"/>
              </w:rPr>
              <w:t>Tacon</w:t>
            </w:r>
            <w:proofErr w:type="spellEnd"/>
          </w:p>
          <w:p w:rsidR="008F108E" w:rsidRPr="00002F14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Emma Walker</w:t>
            </w:r>
          </w:p>
          <w:p w:rsidR="008F108E" w:rsidRPr="00002F14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Kirsty Parker</w:t>
            </w:r>
          </w:p>
          <w:p w:rsidR="008F108E" w:rsidRPr="00002F14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Sarah Locker</w:t>
            </w:r>
          </w:p>
          <w:p w:rsidR="00867638" w:rsidRPr="00002F14" w:rsidRDefault="00867638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 xml:space="preserve">Nicola </w:t>
            </w:r>
            <w:proofErr w:type="spellStart"/>
            <w:r w:rsidRPr="00002F14">
              <w:rPr>
                <w:rFonts w:ascii="Agency FB" w:hAnsi="Agency FB"/>
                <w:sz w:val="24"/>
              </w:rPr>
              <w:t>Nattriss</w:t>
            </w:r>
            <w:proofErr w:type="spellEnd"/>
          </w:p>
          <w:p w:rsidR="00867638" w:rsidRPr="00002F14" w:rsidRDefault="00867638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 xml:space="preserve">Vickie </w:t>
            </w:r>
            <w:proofErr w:type="spellStart"/>
            <w:r w:rsidRPr="00002F14">
              <w:rPr>
                <w:rFonts w:ascii="Agency FB" w:hAnsi="Agency FB"/>
                <w:sz w:val="24"/>
              </w:rPr>
              <w:t>Bellew</w:t>
            </w:r>
            <w:proofErr w:type="spellEnd"/>
          </w:p>
          <w:p w:rsidR="00867638" w:rsidRPr="00002F14" w:rsidRDefault="00867638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Lisa Mason</w:t>
            </w:r>
          </w:p>
          <w:p w:rsidR="00E322CE" w:rsidRPr="00002F14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2324" w:type="dxa"/>
          </w:tcPr>
          <w:p w:rsidR="008F108E" w:rsidRPr="00002F14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Jan Baker</w:t>
            </w:r>
            <w:r w:rsidR="00867638" w:rsidRPr="00002F14">
              <w:rPr>
                <w:rFonts w:ascii="Agency FB" w:hAnsi="Agency FB"/>
                <w:sz w:val="24"/>
              </w:rPr>
              <w:t xml:space="preserve"> / Amy Sloan</w:t>
            </w:r>
          </w:p>
          <w:p w:rsidR="00833BD5" w:rsidRPr="00002F14" w:rsidRDefault="00D41B99" w:rsidP="006B3928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Helen </w:t>
            </w:r>
            <w:r w:rsidR="005E2DB1">
              <w:rPr>
                <w:rFonts w:ascii="Agency FB" w:hAnsi="Agency FB"/>
                <w:sz w:val="24"/>
              </w:rPr>
              <w:t>Nelson</w:t>
            </w:r>
          </w:p>
          <w:p w:rsidR="00833BD5" w:rsidRPr="00002F14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833BD5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Pr="00002F14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2325" w:type="dxa"/>
          </w:tcPr>
          <w:p w:rsidR="008F108E" w:rsidRPr="00002F14" w:rsidRDefault="006B3928" w:rsidP="006B3928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Nicola Nicholson</w:t>
            </w:r>
          </w:p>
          <w:p w:rsidR="00833BD5" w:rsidRPr="00002F14" w:rsidRDefault="00867638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Clare Atkinson</w:t>
            </w:r>
          </w:p>
          <w:p w:rsidR="00833BD5" w:rsidRPr="00002F14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833BD5" w:rsidRPr="00002F14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833BD5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Pr="00002F14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2325" w:type="dxa"/>
          </w:tcPr>
          <w:p w:rsidR="008F108E" w:rsidRPr="00002F14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Michelle Waters</w:t>
            </w:r>
          </w:p>
          <w:p w:rsidR="00833BD5" w:rsidRPr="00002F14" w:rsidRDefault="00867638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Claire Reynolds</w:t>
            </w:r>
          </w:p>
          <w:p w:rsidR="00833BD5" w:rsidRPr="00002F14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833BD5" w:rsidRPr="00002F14" w:rsidRDefault="00833BD5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D90ADA" w:rsidRDefault="00D90ADA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Pr="00002F14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2325" w:type="dxa"/>
          </w:tcPr>
          <w:p w:rsidR="008F108E" w:rsidRPr="00002F14" w:rsidRDefault="00867638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Sam</w:t>
            </w:r>
            <w:r w:rsidR="00482916">
              <w:rPr>
                <w:rFonts w:ascii="Agency FB" w:hAnsi="Agency FB"/>
                <w:sz w:val="24"/>
              </w:rPr>
              <w:t>antha</w:t>
            </w:r>
            <w:bookmarkStart w:id="0" w:name="_GoBack"/>
            <w:bookmarkEnd w:id="0"/>
            <w:r w:rsidRPr="00002F14">
              <w:rPr>
                <w:rFonts w:ascii="Agency FB" w:hAnsi="Agency FB"/>
                <w:sz w:val="24"/>
              </w:rPr>
              <w:t xml:space="preserve"> Peck</w:t>
            </w:r>
          </w:p>
          <w:p w:rsidR="002F4DB6" w:rsidRPr="00002F14" w:rsidRDefault="006B3928" w:rsidP="006B3928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Becky (Burrell-</w:t>
            </w:r>
            <w:r w:rsidR="00D41B99">
              <w:rPr>
                <w:rFonts w:ascii="Agency FB" w:hAnsi="Agency FB"/>
                <w:sz w:val="24"/>
              </w:rPr>
              <w:t>Smith</w:t>
            </w:r>
            <w:r>
              <w:rPr>
                <w:rFonts w:ascii="Agency FB" w:hAnsi="Agency FB"/>
                <w:sz w:val="24"/>
              </w:rPr>
              <w:t>)</w:t>
            </w:r>
          </w:p>
          <w:p w:rsidR="00D90ADA" w:rsidRPr="00002F14" w:rsidRDefault="00D90ADA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D90ADA" w:rsidRPr="00002F14" w:rsidRDefault="00D90ADA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D90ADA" w:rsidRDefault="00D90ADA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Pr="00002F14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2325" w:type="dxa"/>
          </w:tcPr>
          <w:p w:rsidR="008F108E" w:rsidRDefault="008F108E" w:rsidP="006B3928">
            <w:pPr>
              <w:jc w:val="center"/>
              <w:rPr>
                <w:rFonts w:ascii="Agency FB" w:hAnsi="Agency FB"/>
                <w:sz w:val="24"/>
              </w:rPr>
            </w:pPr>
            <w:r w:rsidRPr="00002F14">
              <w:rPr>
                <w:rFonts w:ascii="Agency FB" w:hAnsi="Agency FB"/>
                <w:sz w:val="24"/>
              </w:rPr>
              <w:t>Jordan Nicholson</w:t>
            </w: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  <w:p w:rsidR="00E322CE" w:rsidRPr="00002F14" w:rsidRDefault="00E322CE" w:rsidP="006B3928">
            <w:pPr>
              <w:jc w:val="center"/>
              <w:rPr>
                <w:rFonts w:ascii="Agency FB" w:hAnsi="Agency FB"/>
                <w:sz w:val="24"/>
              </w:rPr>
            </w:pPr>
          </w:p>
        </w:tc>
      </w:tr>
    </w:tbl>
    <w:p w:rsidR="00002F14" w:rsidRPr="00002F14" w:rsidRDefault="00002F14" w:rsidP="006B3928">
      <w:pPr>
        <w:rPr>
          <w:rFonts w:ascii="Agency FB" w:hAnsi="Agency FB"/>
          <w:sz w:val="24"/>
        </w:rPr>
      </w:pPr>
    </w:p>
    <w:sectPr w:rsidR="00002F14" w:rsidRPr="00002F14" w:rsidSect="008F10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E"/>
    <w:rsid w:val="00002F14"/>
    <w:rsid w:val="002F4DB6"/>
    <w:rsid w:val="004174FA"/>
    <w:rsid w:val="00482916"/>
    <w:rsid w:val="00484137"/>
    <w:rsid w:val="00511B5C"/>
    <w:rsid w:val="005A6AA2"/>
    <w:rsid w:val="005D554F"/>
    <w:rsid w:val="005E01D2"/>
    <w:rsid w:val="005E2DB1"/>
    <w:rsid w:val="005F0595"/>
    <w:rsid w:val="006012BE"/>
    <w:rsid w:val="00652024"/>
    <w:rsid w:val="006B3928"/>
    <w:rsid w:val="00833BD5"/>
    <w:rsid w:val="00867638"/>
    <w:rsid w:val="008F108E"/>
    <w:rsid w:val="00951D89"/>
    <w:rsid w:val="00B33D8F"/>
    <w:rsid w:val="00B71528"/>
    <w:rsid w:val="00C54DDA"/>
    <w:rsid w:val="00CB4FC4"/>
    <w:rsid w:val="00D41B99"/>
    <w:rsid w:val="00D90ADA"/>
    <w:rsid w:val="00E322CE"/>
    <w:rsid w:val="00F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A22F"/>
  <w15:chartTrackingRefBased/>
  <w15:docId w15:val="{8B9CEB77-5827-445A-A4E1-2E54A47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Emma</dc:creator>
  <cp:keywords/>
  <dc:description/>
  <cp:lastModifiedBy>Robson, Emma</cp:lastModifiedBy>
  <cp:revision>3</cp:revision>
  <dcterms:created xsi:type="dcterms:W3CDTF">2022-09-07T09:27:00Z</dcterms:created>
  <dcterms:modified xsi:type="dcterms:W3CDTF">2022-09-07T09:27:00Z</dcterms:modified>
</cp:coreProperties>
</file>