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91149" w14:textId="77777777" w:rsidR="000C69B6" w:rsidRPr="00186754" w:rsidRDefault="001641A2" w:rsidP="001641A2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186754">
        <w:rPr>
          <w:rFonts w:ascii="Comic Sans MS" w:hAnsi="Comic Sans MS"/>
          <w:b/>
          <w:sz w:val="20"/>
          <w:szCs w:val="20"/>
          <w:u w:val="single"/>
        </w:rPr>
        <w:t>History skills progression</w:t>
      </w:r>
    </w:p>
    <w:p w14:paraId="2DD8EC1F" w14:textId="77777777" w:rsidR="001641A2" w:rsidRPr="00186754" w:rsidRDefault="001641A2" w:rsidP="001641A2">
      <w:pPr>
        <w:rPr>
          <w:rFonts w:ascii="Comic Sans MS" w:hAnsi="Comic Sans MS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1641A2" w:rsidRPr="00186754" w14:paraId="402FA482" w14:textId="77777777" w:rsidTr="001641A2">
        <w:tc>
          <w:tcPr>
            <w:tcW w:w="13948" w:type="dxa"/>
          </w:tcPr>
          <w:p w14:paraId="75E7297D" w14:textId="386B2508" w:rsidR="001641A2" w:rsidRPr="00186754" w:rsidRDefault="001641A2" w:rsidP="001641A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86754">
              <w:rPr>
                <w:rFonts w:ascii="Comic Sans MS" w:hAnsi="Comic Sans MS"/>
                <w:b/>
                <w:sz w:val="20"/>
                <w:szCs w:val="20"/>
              </w:rPr>
              <w:t xml:space="preserve">History EYFS </w:t>
            </w:r>
          </w:p>
        </w:tc>
      </w:tr>
      <w:tr w:rsidR="001641A2" w:rsidRPr="00186754" w14:paraId="48A3DA6B" w14:textId="77777777" w:rsidTr="001641A2">
        <w:tc>
          <w:tcPr>
            <w:tcW w:w="13948" w:type="dxa"/>
          </w:tcPr>
          <w:p w14:paraId="7EC6F20E" w14:textId="77777777" w:rsidR="001641A2" w:rsidRPr="00186754" w:rsidRDefault="001641A2" w:rsidP="001641A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Use simple words to talk about the passing of time. </w:t>
            </w:r>
          </w:p>
          <w:p w14:paraId="3140F354" w14:textId="77777777" w:rsidR="001641A2" w:rsidRPr="00186754" w:rsidRDefault="001641A2" w:rsidP="001641A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Remember and talk about significant events in their own lives. </w:t>
            </w:r>
          </w:p>
          <w:p w14:paraId="23C3BB41" w14:textId="77777777" w:rsidR="001641A2" w:rsidRPr="00186754" w:rsidRDefault="001641A2" w:rsidP="001641A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Recognise and describe special times or events for family or friends. </w:t>
            </w:r>
          </w:p>
          <w:p w14:paraId="26F36902" w14:textId="77777777" w:rsidR="001641A2" w:rsidRPr="00186754" w:rsidRDefault="001641A2" w:rsidP="001641A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Identify simple similarities and differences. </w:t>
            </w:r>
          </w:p>
          <w:p w14:paraId="631034A3" w14:textId="77777777" w:rsidR="001641A2" w:rsidRPr="00186754" w:rsidRDefault="001641A2" w:rsidP="001641A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FC032EB" w14:textId="77777777" w:rsidR="001641A2" w:rsidRPr="00186754" w:rsidRDefault="001641A2" w:rsidP="001641A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Use simple words to talk about the passing of time. </w:t>
            </w:r>
          </w:p>
          <w:p w14:paraId="0B6E5C2F" w14:textId="77777777" w:rsidR="001641A2" w:rsidRPr="00186754" w:rsidRDefault="001641A2" w:rsidP="001641A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Talk about past and present events in their own lives and in the lives of family members.</w:t>
            </w:r>
          </w:p>
          <w:p w14:paraId="23D31F76" w14:textId="77777777" w:rsidR="001641A2" w:rsidRPr="00186754" w:rsidRDefault="001641A2" w:rsidP="001641A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Identify and talk about simple similarities and differences. </w:t>
            </w:r>
          </w:p>
          <w:p w14:paraId="756AC808" w14:textId="77777777" w:rsidR="001641A2" w:rsidRPr="00186754" w:rsidRDefault="001641A2" w:rsidP="001641A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Sequence pictures to show time order.</w:t>
            </w:r>
          </w:p>
          <w:p w14:paraId="1C88D6C4" w14:textId="77777777" w:rsidR="001641A2" w:rsidRPr="00186754" w:rsidRDefault="001641A2" w:rsidP="001641A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Listen to and recall simple Historical stories.</w:t>
            </w:r>
          </w:p>
        </w:tc>
      </w:tr>
    </w:tbl>
    <w:p w14:paraId="50FF2412" w14:textId="77777777" w:rsidR="001641A2" w:rsidRPr="00186754" w:rsidRDefault="001641A2" w:rsidP="001641A2">
      <w:pPr>
        <w:rPr>
          <w:rFonts w:ascii="Letterjoin-Air Plus 40" w:hAnsi="Letterjoin-Air Plus 40"/>
          <w:b/>
          <w:sz w:val="20"/>
          <w:szCs w:val="20"/>
          <w:u w:val="single"/>
        </w:rPr>
      </w:pPr>
    </w:p>
    <w:p w14:paraId="6717A146" w14:textId="77777777" w:rsidR="00395482" w:rsidRPr="00186754" w:rsidRDefault="00395482" w:rsidP="001641A2">
      <w:pPr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14:paraId="1092F95D" w14:textId="77777777" w:rsidR="00395482" w:rsidRPr="00186754" w:rsidRDefault="00395482" w:rsidP="001641A2">
      <w:pPr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14:paraId="71750CB8" w14:textId="77777777" w:rsidR="00395482" w:rsidRPr="00186754" w:rsidRDefault="00395482" w:rsidP="001641A2">
      <w:pPr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14:paraId="3275E7EE" w14:textId="77777777" w:rsidR="00395482" w:rsidRPr="00186754" w:rsidRDefault="00395482" w:rsidP="001641A2">
      <w:pPr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14:paraId="704F5D51" w14:textId="77777777" w:rsidR="00395482" w:rsidRPr="00186754" w:rsidRDefault="00395482" w:rsidP="001641A2">
      <w:pPr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14:paraId="2FBBCDAF" w14:textId="77777777" w:rsidR="00395482" w:rsidRPr="00186754" w:rsidRDefault="00395482" w:rsidP="001641A2">
      <w:pPr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14:paraId="637BF01F" w14:textId="77777777" w:rsidR="00186754" w:rsidRPr="00186754" w:rsidRDefault="00186754" w:rsidP="001641A2">
      <w:pPr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14:paraId="4D7A39E0" w14:textId="77777777" w:rsidR="00186754" w:rsidRDefault="00186754" w:rsidP="001641A2">
      <w:pPr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14:paraId="7602599C" w14:textId="77777777" w:rsidR="00186754" w:rsidRDefault="00186754" w:rsidP="001641A2">
      <w:pPr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14:paraId="23F0B510" w14:textId="77777777" w:rsidR="00186754" w:rsidRDefault="00186754" w:rsidP="001641A2">
      <w:pPr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14:paraId="52CE83B9" w14:textId="5334997A" w:rsidR="001641A2" w:rsidRPr="00186754" w:rsidRDefault="001641A2" w:rsidP="001641A2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186754">
        <w:rPr>
          <w:rFonts w:ascii="Comic Sans MS" w:hAnsi="Comic Sans MS"/>
          <w:b/>
          <w:sz w:val="20"/>
          <w:szCs w:val="20"/>
          <w:u w:val="single"/>
        </w:rPr>
        <w:t>Year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0692"/>
      </w:tblGrid>
      <w:tr w:rsidR="001641A2" w:rsidRPr="00186754" w14:paraId="06B27227" w14:textId="77777777" w:rsidTr="001641A2">
        <w:tc>
          <w:tcPr>
            <w:tcW w:w="3256" w:type="dxa"/>
          </w:tcPr>
          <w:p w14:paraId="57A01F2E" w14:textId="77777777" w:rsidR="001641A2" w:rsidRPr="00186754" w:rsidRDefault="00395482" w:rsidP="000E658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Skill</w:t>
            </w:r>
          </w:p>
        </w:tc>
        <w:tc>
          <w:tcPr>
            <w:tcW w:w="10692" w:type="dxa"/>
          </w:tcPr>
          <w:p w14:paraId="34D912C9" w14:textId="77777777" w:rsidR="001641A2" w:rsidRPr="00186754" w:rsidRDefault="001641A2" w:rsidP="001641A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95482" w:rsidRPr="00186754" w14:paraId="444F2B9A" w14:textId="77777777" w:rsidTr="001641A2">
        <w:tc>
          <w:tcPr>
            <w:tcW w:w="3256" w:type="dxa"/>
          </w:tcPr>
          <w:p w14:paraId="06D20070" w14:textId="77777777" w:rsidR="00395482" w:rsidRPr="00186754" w:rsidRDefault="00395482" w:rsidP="000E658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Chronological understanding</w:t>
            </w:r>
          </w:p>
        </w:tc>
        <w:tc>
          <w:tcPr>
            <w:tcW w:w="10692" w:type="dxa"/>
          </w:tcPr>
          <w:p w14:paraId="416779FE" w14:textId="77777777" w:rsidR="00395482" w:rsidRPr="00186754" w:rsidRDefault="00395482" w:rsidP="0039548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Sequence events in their life. </w:t>
            </w:r>
          </w:p>
          <w:p w14:paraId="39BFCCAE" w14:textId="77777777" w:rsidR="00395482" w:rsidRPr="00186754" w:rsidRDefault="00395482" w:rsidP="0039548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Develop a simple awareness of the past. </w:t>
            </w:r>
          </w:p>
          <w:p w14:paraId="0E1C0D06" w14:textId="77777777" w:rsidR="00395482" w:rsidRPr="00186754" w:rsidRDefault="00395482" w:rsidP="0039548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Sequence 3 or 4 artefacts from distinctly different periods of time. </w:t>
            </w:r>
          </w:p>
          <w:p w14:paraId="652C628A" w14:textId="77777777" w:rsidR="00395482" w:rsidRPr="00186754" w:rsidRDefault="00395482" w:rsidP="0039548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Match objects to people of different ages.</w:t>
            </w:r>
          </w:p>
          <w:p w14:paraId="72CD2D49" w14:textId="77777777" w:rsidR="00395482" w:rsidRPr="00186754" w:rsidRDefault="00395482" w:rsidP="0039548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Place events on a simple timeline</w:t>
            </w:r>
          </w:p>
        </w:tc>
      </w:tr>
      <w:tr w:rsidR="00395482" w:rsidRPr="00186754" w14:paraId="3FB3B820" w14:textId="77777777" w:rsidTr="001641A2">
        <w:tc>
          <w:tcPr>
            <w:tcW w:w="3256" w:type="dxa"/>
          </w:tcPr>
          <w:p w14:paraId="2C4883F2" w14:textId="77777777" w:rsidR="00395482" w:rsidRPr="00186754" w:rsidRDefault="00395482" w:rsidP="000E658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Range and depths of Historical knowledge</w:t>
            </w:r>
          </w:p>
        </w:tc>
        <w:tc>
          <w:tcPr>
            <w:tcW w:w="10692" w:type="dxa"/>
          </w:tcPr>
          <w:p w14:paraId="74FA9BF3" w14:textId="77777777" w:rsidR="00395482" w:rsidRPr="00186754" w:rsidRDefault="00395482" w:rsidP="0039548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Recognise the difference between past and present in their own life and the lives of others. </w:t>
            </w:r>
          </w:p>
          <w:p w14:paraId="4D3DAC97" w14:textId="77777777" w:rsidR="00395482" w:rsidRPr="00186754" w:rsidRDefault="00395482" w:rsidP="0039548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Know and recount episodes from stories about the past, knowing and understanding key events. </w:t>
            </w:r>
          </w:p>
          <w:p w14:paraId="52130BAC" w14:textId="77777777" w:rsidR="00395482" w:rsidRPr="00186754" w:rsidRDefault="00395482" w:rsidP="0039548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Talk about simple similarities and differences between life at different times.</w:t>
            </w:r>
          </w:p>
        </w:tc>
      </w:tr>
      <w:tr w:rsidR="00395482" w:rsidRPr="00186754" w14:paraId="3949EAE1" w14:textId="77777777" w:rsidTr="001641A2">
        <w:tc>
          <w:tcPr>
            <w:tcW w:w="3256" w:type="dxa"/>
          </w:tcPr>
          <w:p w14:paraId="6CAB7A04" w14:textId="77777777" w:rsidR="00395482" w:rsidRPr="00186754" w:rsidRDefault="00395482" w:rsidP="000E658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Interpretation of History</w:t>
            </w:r>
          </w:p>
        </w:tc>
        <w:tc>
          <w:tcPr>
            <w:tcW w:w="10692" w:type="dxa"/>
          </w:tcPr>
          <w:p w14:paraId="0974D5DB" w14:textId="77777777" w:rsidR="00395482" w:rsidRPr="00186754" w:rsidRDefault="00395482" w:rsidP="0039548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Use stories to encourage children to distinguish between fact and fiction and to help them remember key Historical facts. </w:t>
            </w:r>
          </w:p>
          <w:p w14:paraId="623CE356" w14:textId="77777777" w:rsidR="00395482" w:rsidRPr="00186754" w:rsidRDefault="00395482" w:rsidP="0039548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Talk about simple ways in which the past is represented </w:t>
            </w:r>
            <w:proofErr w:type="gramStart"/>
            <w:r w:rsidRPr="00186754">
              <w:rPr>
                <w:rFonts w:ascii="Comic Sans MS" w:hAnsi="Comic Sans MS"/>
                <w:sz w:val="20"/>
                <w:szCs w:val="20"/>
              </w:rPr>
              <w:t>e.g.</w:t>
            </w:r>
            <w:proofErr w:type="gramEnd"/>
            <w:r w:rsidRPr="00186754">
              <w:rPr>
                <w:rFonts w:ascii="Comic Sans MS" w:hAnsi="Comic Sans MS"/>
                <w:sz w:val="20"/>
                <w:szCs w:val="20"/>
              </w:rPr>
              <w:t xml:space="preserve"> paintings, photos, artefacts. </w:t>
            </w:r>
          </w:p>
          <w:p w14:paraId="54EA3D99" w14:textId="77777777" w:rsidR="00395482" w:rsidRPr="00186754" w:rsidRDefault="00395482" w:rsidP="0039548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Compare adults talking about their past – How reliable are their memories?</w:t>
            </w:r>
          </w:p>
        </w:tc>
      </w:tr>
      <w:tr w:rsidR="00395482" w:rsidRPr="00186754" w14:paraId="1E6EC991" w14:textId="77777777" w:rsidTr="001641A2">
        <w:tc>
          <w:tcPr>
            <w:tcW w:w="3256" w:type="dxa"/>
          </w:tcPr>
          <w:p w14:paraId="63C47A79" w14:textId="77777777" w:rsidR="00395482" w:rsidRPr="00186754" w:rsidRDefault="00395482" w:rsidP="000E658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Historical enquiry</w:t>
            </w:r>
          </w:p>
        </w:tc>
        <w:tc>
          <w:tcPr>
            <w:tcW w:w="10692" w:type="dxa"/>
          </w:tcPr>
          <w:p w14:paraId="039B71C4" w14:textId="77777777" w:rsidR="00395482" w:rsidRPr="00186754" w:rsidRDefault="00395482" w:rsidP="0039548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Find answers to simple questions about the past from sources of information </w:t>
            </w:r>
            <w:proofErr w:type="gramStart"/>
            <w:r w:rsidRPr="00186754">
              <w:rPr>
                <w:rFonts w:ascii="Comic Sans MS" w:hAnsi="Comic Sans MS"/>
                <w:sz w:val="20"/>
                <w:szCs w:val="20"/>
              </w:rPr>
              <w:t>e.g.</w:t>
            </w:r>
            <w:proofErr w:type="gramEnd"/>
            <w:r w:rsidRPr="00186754">
              <w:rPr>
                <w:rFonts w:ascii="Comic Sans MS" w:hAnsi="Comic Sans MS"/>
                <w:sz w:val="20"/>
                <w:szCs w:val="20"/>
              </w:rPr>
              <w:t xml:space="preserve"> artefacts. </w:t>
            </w:r>
          </w:p>
          <w:p w14:paraId="7D681EB4" w14:textId="77777777" w:rsidR="00395482" w:rsidRPr="00186754" w:rsidRDefault="00395482" w:rsidP="0039548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Ask and answer simple Historical questions.</w:t>
            </w:r>
          </w:p>
        </w:tc>
      </w:tr>
      <w:tr w:rsidR="00395482" w:rsidRPr="00186754" w14:paraId="7A63FB82" w14:textId="77777777" w:rsidTr="001641A2">
        <w:tc>
          <w:tcPr>
            <w:tcW w:w="3256" w:type="dxa"/>
          </w:tcPr>
          <w:p w14:paraId="1B3781FD" w14:textId="77777777" w:rsidR="00395482" w:rsidRPr="00186754" w:rsidRDefault="00395482" w:rsidP="000E658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Organisation and communication</w:t>
            </w:r>
          </w:p>
        </w:tc>
        <w:tc>
          <w:tcPr>
            <w:tcW w:w="10692" w:type="dxa"/>
          </w:tcPr>
          <w:p w14:paraId="3B82973C" w14:textId="77777777" w:rsidR="00395482" w:rsidRPr="00186754" w:rsidRDefault="00395482" w:rsidP="0039548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Communicate their knowledge through discussion, drawing, drama and roe play, making models, writing and using ICT. </w:t>
            </w:r>
          </w:p>
          <w:p w14:paraId="1BF0A7D9" w14:textId="77777777" w:rsidR="00395482" w:rsidRPr="00186754" w:rsidRDefault="00395482" w:rsidP="0039548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Use simple terms to talk about the passing of time.</w:t>
            </w:r>
          </w:p>
        </w:tc>
      </w:tr>
    </w:tbl>
    <w:p w14:paraId="68B49599" w14:textId="77777777" w:rsidR="00395482" w:rsidRPr="00186754" w:rsidRDefault="00395482" w:rsidP="001641A2">
      <w:pPr>
        <w:ind w:firstLine="720"/>
        <w:rPr>
          <w:rFonts w:ascii="Letterjoin-Air Plus 40" w:hAnsi="Letterjoin-Air Plus 40"/>
          <w:sz w:val="20"/>
          <w:szCs w:val="20"/>
        </w:rPr>
      </w:pPr>
    </w:p>
    <w:p w14:paraId="72DBF3A8" w14:textId="77777777" w:rsidR="001641A2" w:rsidRPr="00186754" w:rsidRDefault="001641A2" w:rsidP="00395482">
      <w:pPr>
        <w:jc w:val="center"/>
        <w:rPr>
          <w:rFonts w:ascii="Letterjoin-Air Plus 40" w:hAnsi="Letterjoin-Air Plus 40"/>
          <w:sz w:val="20"/>
          <w:szCs w:val="20"/>
        </w:rPr>
      </w:pPr>
    </w:p>
    <w:p w14:paraId="7B1F7581" w14:textId="77777777" w:rsidR="00395482" w:rsidRPr="00186754" w:rsidRDefault="00395482" w:rsidP="00395482">
      <w:pPr>
        <w:jc w:val="center"/>
        <w:rPr>
          <w:rFonts w:ascii="Letterjoin-Air Plus 40" w:hAnsi="Letterjoin-Air Plus 40"/>
          <w:sz w:val="20"/>
          <w:szCs w:val="20"/>
        </w:rPr>
      </w:pPr>
    </w:p>
    <w:p w14:paraId="00EBD146" w14:textId="77777777" w:rsidR="00395482" w:rsidRPr="00186754" w:rsidRDefault="00395482" w:rsidP="00395482">
      <w:pPr>
        <w:jc w:val="center"/>
        <w:rPr>
          <w:rFonts w:ascii="Letterjoin-Air Plus 40" w:hAnsi="Letterjoin-Air Plus 40"/>
          <w:sz w:val="20"/>
          <w:szCs w:val="20"/>
        </w:rPr>
      </w:pPr>
    </w:p>
    <w:p w14:paraId="1C757AA4" w14:textId="77777777" w:rsidR="00E17C65" w:rsidRPr="00186754" w:rsidRDefault="00E17C65" w:rsidP="00395482">
      <w:pPr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14:paraId="29F10C21" w14:textId="77777777" w:rsidR="00186754" w:rsidRDefault="00186754" w:rsidP="00395482">
      <w:pPr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14:paraId="6993C7D6" w14:textId="77777777" w:rsidR="00186754" w:rsidRDefault="00186754" w:rsidP="00395482">
      <w:pPr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14:paraId="212E36ED" w14:textId="77777777" w:rsidR="00186754" w:rsidRDefault="00186754" w:rsidP="00395482">
      <w:pPr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14:paraId="71C82432" w14:textId="65665094" w:rsidR="00395482" w:rsidRPr="00186754" w:rsidRDefault="00395482" w:rsidP="00395482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186754">
        <w:rPr>
          <w:rFonts w:ascii="Comic Sans MS" w:hAnsi="Comic Sans MS"/>
          <w:b/>
          <w:sz w:val="20"/>
          <w:szCs w:val="20"/>
          <w:u w:val="single"/>
        </w:rPr>
        <w:t>Year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0692"/>
      </w:tblGrid>
      <w:tr w:rsidR="00395482" w:rsidRPr="00186754" w14:paraId="03700E40" w14:textId="77777777" w:rsidTr="003E3A9F">
        <w:tc>
          <w:tcPr>
            <w:tcW w:w="3256" w:type="dxa"/>
          </w:tcPr>
          <w:p w14:paraId="26219418" w14:textId="77777777" w:rsidR="00395482" w:rsidRPr="00186754" w:rsidRDefault="00395482" w:rsidP="000E658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Skill</w:t>
            </w:r>
          </w:p>
        </w:tc>
        <w:tc>
          <w:tcPr>
            <w:tcW w:w="10692" w:type="dxa"/>
          </w:tcPr>
          <w:p w14:paraId="713B1A62" w14:textId="77777777" w:rsidR="00395482" w:rsidRPr="00186754" w:rsidRDefault="00395482" w:rsidP="003E3A9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95482" w:rsidRPr="00186754" w14:paraId="468ED4A7" w14:textId="77777777" w:rsidTr="003E3A9F">
        <w:tc>
          <w:tcPr>
            <w:tcW w:w="3256" w:type="dxa"/>
          </w:tcPr>
          <w:p w14:paraId="7CDF6F69" w14:textId="77777777" w:rsidR="00395482" w:rsidRPr="00186754" w:rsidRDefault="00395482" w:rsidP="000E658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Chronological understanding</w:t>
            </w:r>
          </w:p>
        </w:tc>
        <w:tc>
          <w:tcPr>
            <w:tcW w:w="10692" w:type="dxa"/>
          </w:tcPr>
          <w:p w14:paraId="22C1F7E5" w14:textId="77777777" w:rsidR="00395482" w:rsidRPr="00186754" w:rsidRDefault="00395482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Sequence artefact closer together in time. Check accuracy using books/ICT.</w:t>
            </w:r>
          </w:p>
          <w:p w14:paraId="064FE3A3" w14:textId="77777777" w:rsidR="00395482" w:rsidRPr="00186754" w:rsidRDefault="00395482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 Sequence photographs from different periods of their life. </w:t>
            </w:r>
          </w:p>
          <w:p w14:paraId="41DC96B7" w14:textId="77777777" w:rsidR="00395482" w:rsidRPr="00186754" w:rsidRDefault="00395482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Place events on a simple timeline, adding times previously studied.</w:t>
            </w:r>
          </w:p>
        </w:tc>
      </w:tr>
      <w:tr w:rsidR="00395482" w:rsidRPr="00186754" w14:paraId="5ECB5069" w14:textId="77777777" w:rsidTr="003E3A9F">
        <w:tc>
          <w:tcPr>
            <w:tcW w:w="3256" w:type="dxa"/>
          </w:tcPr>
          <w:p w14:paraId="7080F344" w14:textId="77777777" w:rsidR="00395482" w:rsidRPr="00186754" w:rsidRDefault="00395482" w:rsidP="000E658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Range and depths of Historical knowledge</w:t>
            </w:r>
          </w:p>
        </w:tc>
        <w:tc>
          <w:tcPr>
            <w:tcW w:w="10692" w:type="dxa"/>
          </w:tcPr>
          <w:p w14:paraId="1E01676C" w14:textId="77777777" w:rsidR="00395482" w:rsidRPr="00186754" w:rsidRDefault="00395482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Recognise why people did things, why events happened and what happened as a result. </w:t>
            </w:r>
          </w:p>
          <w:p w14:paraId="36E96D7B" w14:textId="77777777" w:rsidR="00395482" w:rsidRPr="00186754" w:rsidRDefault="00395482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Know and recount episodes from stories about the past, knowing and understanding key events. </w:t>
            </w:r>
          </w:p>
          <w:p w14:paraId="3419D9F5" w14:textId="77777777" w:rsidR="00395482" w:rsidRPr="00186754" w:rsidRDefault="00395482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Talk about similarities and differences between ways of life in different periods.</w:t>
            </w:r>
          </w:p>
        </w:tc>
      </w:tr>
      <w:tr w:rsidR="00395482" w:rsidRPr="00186754" w14:paraId="150881D2" w14:textId="77777777" w:rsidTr="003E3A9F">
        <w:tc>
          <w:tcPr>
            <w:tcW w:w="3256" w:type="dxa"/>
          </w:tcPr>
          <w:p w14:paraId="38D8C621" w14:textId="77777777" w:rsidR="00395482" w:rsidRPr="00186754" w:rsidRDefault="00395482" w:rsidP="000E658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Interpretation of History</w:t>
            </w:r>
          </w:p>
        </w:tc>
        <w:tc>
          <w:tcPr>
            <w:tcW w:w="10692" w:type="dxa"/>
          </w:tcPr>
          <w:p w14:paraId="6F35AEBC" w14:textId="77777777" w:rsidR="00395482" w:rsidRPr="00186754" w:rsidRDefault="00395482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Compare 2 versions of a past event. </w:t>
            </w:r>
          </w:p>
          <w:p w14:paraId="797D5ED3" w14:textId="77777777" w:rsidR="00395482" w:rsidRPr="00186754" w:rsidRDefault="00395482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Compare pictures or photographs of people or events in the past. </w:t>
            </w:r>
          </w:p>
          <w:p w14:paraId="59ABC0A8" w14:textId="77777777" w:rsidR="00395482" w:rsidRPr="00186754" w:rsidRDefault="00395482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Identify ways that the past is represented and discuss reliability of evidence </w:t>
            </w:r>
            <w:proofErr w:type="gramStart"/>
            <w:r w:rsidRPr="00186754">
              <w:rPr>
                <w:rFonts w:ascii="Comic Sans MS" w:hAnsi="Comic Sans MS"/>
                <w:sz w:val="20"/>
                <w:szCs w:val="20"/>
              </w:rPr>
              <w:t>e.g.</w:t>
            </w:r>
            <w:proofErr w:type="gramEnd"/>
            <w:r w:rsidRPr="00186754">
              <w:rPr>
                <w:rFonts w:ascii="Comic Sans MS" w:hAnsi="Comic Sans MS"/>
                <w:sz w:val="20"/>
                <w:szCs w:val="20"/>
              </w:rPr>
              <w:t xml:space="preserve"> photos, paintings, accounts, stories. </w:t>
            </w:r>
          </w:p>
          <w:p w14:paraId="2D0ADE8D" w14:textId="77777777" w:rsidR="00395482" w:rsidRPr="00186754" w:rsidRDefault="00395482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Use stories to encourage children to distinguish between fact and fiction and to help them remember key Historical facts.</w:t>
            </w:r>
          </w:p>
        </w:tc>
      </w:tr>
      <w:tr w:rsidR="00395482" w:rsidRPr="00186754" w14:paraId="232E82E5" w14:textId="77777777" w:rsidTr="003E3A9F">
        <w:tc>
          <w:tcPr>
            <w:tcW w:w="3256" w:type="dxa"/>
          </w:tcPr>
          <w:p w14:paraId="02690A6B" w14:textId="77777777" w:rsidR="00395482" w:rsidRPr="00186754" w:rsidRDefault="00395482" w:rsidP="000E658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Historical enquiry</w:t>
            </w:r>
          </w:p>
        </w:tc>
        <w:tc>
          <w:tcPr>
            <w:tcW w:w="10692" w:type="dxa"/>
          </w:tcPr>
          <w:p w14:paraId="12C15608" w14:textId="77777777" w:rsidR="00395482" w:rsidRPr="00186754" w:rsidRDefault="00395482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Handle sources and evidence to ask and answer questions about the past on the basis of simple observation</w:t>
            </w:r>
          </w:p>
          <w:p w14:paraId="1E0E3C5D" w14:textId="77777777" w:rsidR="00395482" w:rsidRPr="00186754" w:rsidRDefault="00395482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Ask and answer appropriate Historical questions, using their growing Historical knowledge.</w:t>
            </w:r>
          </w:p>
        </w:tc>
      </w:tr>
      <w:tr w:rsidR="00395482" w:rsidRPr="00186754" w14:paraId="227D843A" w14:textId="77777777" w:rsidTr="003E3A9F">
        <w:tc>
          <w:tcPr>
            <w:tcW w:w="3256" w:type="dxa"/>
          </w:tcPr>
          <w:p w14:paraId="4A604D21" w14:textId="77777777" w:rsidR="00395482" w:rsidRPr="00186754" w:rsidRDefault="00395482" w:rsidP="000E658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Organisation and communication</w:t>
            </w:r>
          </w:p>
        </w:tc>
        <w:tc>
          <w:tcPr>
            <w:tcW w:w="10692" w:type="dxa"/>
          </w:tcPr>
          <w:p w14:paraId="6B7BBED5" w14:textId="77777777" w:rsidR="00395482" w:rsidRPr="00186754" w:rsidRDefault="00395482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Communicate their knowledge though discussion, drawing, drama and role play, making models, writing and ICT.</w:t>
            </w:r>
          </w:p>
          <w:p w14:paraId="0554D50A" w14:textId="77777777" w:rsidR="00395482" w:rsidRPr="00186754" w:rsidRDefault="00395482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Use simple terms to talk about the passing of time.</w:t>
            </w:r>
          </w:p>
        </w:tc>
      </w:tr>
    </w:tbl>
    <w:p w14:paraId="44466343" w14:textId="77777777" w:rsidR="00395482" w:rsidRPr="00186754" w:rsidRDefault="00395482" w:rsidP="00395482">
      <w:pPr>
        <w:jc w:val="center"/>
        <w:rPr>
          <w:rFonts w:ascii="Letterjoin-Air Plus 40" w:hAnsi="Letterjoin-Air Plus 40"/>
          <w:sz w:val="20"/>
          <w:szCs w:val="20"/>
        </w:rPr>
      </w:pPr>
    </w:p>
    <w:p w14:paraId="5B5AD209" w14:textId="77777777" w:rsidR="00395482" w:rsidRPr="00186754" w:rsidRDefault="00395482" w:rsidP="00395482">
      <w:pPr>
        <w:jc w:val="center"/>
        <w:rPr>
          <w:rFonts w:ascii="Letterjoin-Air Plus 40" w:hAnsi="Letterjoin-Air Plus 40"/>
          <w:sz w:val="20"/>
          <w:szCs w:val="20"/>
        </w:rPr>
      </w:pPr>
    </w:p>
    <w:p w14:paraId="46389529" w14:textId="77777777" w:rsidR="00395482" w:rsidRPr="00186754" w:rsidRDefault="00395482" w:rsidP="00395482">
      <w:pPr>
        <w:jc w:val="center"/>
        <w:rPr>
          <w:rFonts w:ascii="Letterjoin-Air Plus 40" w:hAnsi="Letterjoin-Air Plus 40"/>
          <w:sz w:val="20"/>
          <w:szCs w:val="20"/>
        </w:rPr>
      </w:pPr>
    </w:p>
    <w:p w14:paraId="03BF2356" w14:textId="77777777" w:rsidR="00395482" w:rsidRPr="00186754" w:rsidRDefault="00395482" w:rsidP="00395482">
      <w:pPr>
        <w:jc w:val="center"/>
        <w:rPr>
          <w:rFonts w:ascii="Letterjoin-Air Plus 40" w:hAnsi="Letterjoin-Air Plus 40"/>
          <w:sz w:val="20"/>
          <w:szCs w:val="20"/>
        </w:rPr>
      </w:pPr>
    </w:p>
    <w:p w14:paraId="249BA918" w14:textId="77777777" w:rsidR="00E17C65" w:rsidRPr="00186754" w:rsidRDefault="00E17C65" w:rsidP="00395482">
      <w:pPr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14:paraId="1D106ADF" w14:textId="77777777" w:rsidR="00186754" w:rsidRDefault="00186754" w:rsidP="00395482">
      <w:pPr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14:paraId="5DF4997B" w14:textId="77777777" w:rsidR="00186754" w:rsidRDefault="00186754" w:rsidP="00395482">
      <w:pPr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14:paraId="56BB3AC3" w14:textId="19E0BE63" w:rsidR="00395482" w:rsidRPr="00186754" w:rsidRDefault="00395482" w:rsidP="00395482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186754">
        <w:rPr>
          <w:rFonts w:ascii="Comic Sans MS" w:hAnsi="Comic Sans MS"/>
          <w:b/>
          <w:sz w:val="20"/>
          <w:szCs w:val="20"/>
          <w:u w:val="single"/>
        </w:rPr>
        <w:t>Year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0692"/>
      </w:tblGrid>
      <w:tr w:rsidR="00395482" w:rsidRPr="00186754" w14:paraId="48CA3CE5" w14:textId="77777777" w:rsidTr="003E3A9F">
        <w:tc>
          <w:tcPr>
            <w:tcW w:w="3256" w:type="dxa"/>
          </w:tcPr>
          <w:p w14:paraId="67CA1E3C" w14:textId="77777777" w:rsidR="00395482" w:rsidRPr="00186754" w:rsidRDefault="00395482" w:rsidP="000E658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Skill</w:t>
            </w:r>
          </w:p>
        </w:tc>
        <w:tc>
          <w:tcPr>
            <w:tcW w:w="10692" w:type="dxa"/>
          </w:tcPr>
          <w:p w14:paraId="4FF6C401" w14:textId="77777777" w:rsidR="00395482" w:rsidRPr="00186754" w:rsidRDefault="00395482" w:rsidP="003E3A9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95482" w:rsidRPr="00186754" w14:paraId="6667733D" w14:textId="77777777" w:rsidTr="003E3A9F">
        <w:tc>
          <w:tcPr>
            <w:tcW w:w="3256" w:type="dxa"/>
          </w:tcPr>
          <w:p w14:paraId="118EF190" w14:textId="77777777" w:rsidR="00395482" w:rsidRPr="00186754" w:rsidRDefault="00395482" w:rsidP="000E658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Chronological understanding</w:t>
            </w:r>
          </w:p>
        </w:tc>
        <w:tc>
          <w:tcPr>
            <w:tcW w:w="10692" w:type="dxa"/>
          </w:tcPr>
          <w:p w14:paraId="33D5E905" w14:textId="77777777" w:rsidR="00395482" w:rsidRPr="00186754" w:rsidRDefault="00395482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Place the time studied on a timeline, compare where this fits in to topics previously studied. </w:t>
            </w:r>
          </w:p>
          <w:p w14:paraId="30593823" w14:textId="77777777" w:rsidR="00395482" w:rsidRPr="00186754" w:rsidRDefault="00395482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Use dates and terms related to the study unit and passing of time. </w:t>
            </w:r>
          </w:p>
          <w:p w14:paraId="69CB6FF4" w14:textId="77777777" w:rsidR="00395482" w:rsidRPr="00186754" w:rsidRDefault="00395482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Sequence several events or artefacts. </w:t>
            </w:r>
          </w:p>
          <w:p w14:paraId="3C92CA4B" w14:textId="77777777" w:rsidR="00395482" w:rsidRPr="00186754" w:rsidRDefault="00395482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Begin to develop a chronologically secure knowledge and understanding of British, local and Word History, establishing clear narratives within and across the periods studied.</w:t>
            </w:r>
          </w:p>
        </w:tc>
      </w:tr>
      <w:tr w:rsidR="00395482" w:rsidRPr="00186754" w14:paraId="2E6B3AD9" w14:textId="77777777" w:rsidTr="003E3A9F">
        <w:tc>
          <w:tcPr>
            <w:tcW w:w="3256" w:type="dxa"/>
          </w:tcPr>
          <w:p w14:paraId="29BCDCC1" w14:textId="77777777" w:rsidR="00395482" w:rsidRPr="00186754" w:rsidRDefault="00395482" w:rsidP="000E658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Range and depths of Historical knowledge</w:t>
            </w:r>
          </w:p>
        </w:tc>
        <w:tc>
          <w:tcPr>
            <w:tcW w:w="10692" w:type="dxa"/>
          </w:tcPr>
          <w:p w14:paraId="4D6D99AD" w14:textId="77777777" w:rsidR="00395482" w:rsidRPr="00186754" w:rsidRDefault="00395482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Find out about everyday lives of people in time studied. </w:t>
            </w:r>
          </w:p>
          <w:p w14:paraId="00AD5938" w14:textId="77777777" w:rsidR="00395482" w:rsidRPr="00186754" w:rsidRDefault="00395482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Compare with our life today. </w:t>
            </w:r>
          </w:p>
          <w:p w14:paraId="154464E1" w14:textId="77777777" w:rsidR="00395482" w:rsidRPr="00186754" w:rsidRDefault="00395482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Identify reasons for and results of people’s actions. </w:t>
            </w:r>
          </w:p>
          <w:p w14:paraId="7BDED3AB" w14:textId="77777777" w:rsidR="00395482" w:rsidRPr="00186754" w:rsidRDefault="00395482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Understand why people may have wanted to do something.</w:t>
            </w:r>
          </w:p>
        </w:tc>
      </w:tr>
      <w:tr w:rsidR="00395482" w:rsidRPr="00186754" w14:paraId="5F2CD840" w14:textId="77777777" w:rsidTr="003E3A9F">
        <w:tc>
          <w:tcPr>
            <w:tcW w:w="3256" w:type="dxa"/>
          </w:tcPr>
          <w:p w14:paraId="62BD7278" w14:textId="77777777" w:rsidR="00395482" w:rsidRPr="00186754" w:rsidRDefault="00395482" w:rsidP="000E658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Interpretation of History</w:t>
            </w:r>
          </w:p>
        </w:tc>
        <w:tc>
          <w:tcPr>
            <w:tcW w:w="10692" w:type="dxa"/>
          </w:tcPr>
          <w:p w14:paraId="18DD450E" w14:textId="77777777" w:rsidR="00395482" w:rsidRPr="00186754" w:rsidRDefault="00395482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Identify and give reasons for the different ways in which the past is represented. </w:t>
            </w:r>
          </w:p>
          <w:p w14:paraId="7BAEED4B" w14:textId="77777777" w:rsidR="00395482" w:rsidRPr="00186754" w:rsidRDefault="00395482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Distinguish between different sources – compare different versions of the same story. </w:t>
            </w:r>
          </w:p>
          <w:p w14:paraId="00D253D5" w14:textId="77777777" w:rsidR="00395482" w:rsidRPr="00186754" w:rsidRDefault="00395482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Note connections in Historical periods studied. </w:t>
            </w:r>
          </w:p>
          <w:p w14:paraId="1FE6AFFA" w14:textId="77777777" w:rsidR="00395482" w:rsidRPr="00186754" w:rsidRDefault="00395482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Note connections and cause and effect in Historical periods studied. </w:t>
            </w:r>
          </w:p>
          <w:p w14:paraId="6FF9D9FE" w14:textId="77777777" w:rsidR="00395482" w:rsidRPr="00186754" w:rsidRDefault="00395482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Look at representations of the period </w:t>
            </w:r>
            <w:proofErr w:type="gramStart"/>
            <w:r w:rsidRPr="00186754">
              <w:rPr>
                <w:rFonts w:ascii="Comic Sans MS" w:hAnsi="Comic Sans MS"/>
                <w:sz w:val="20"/>
                <w:szCs w:val="20"/>
              </w:rPr>
              <w:t>e.g.</w:t>
            </w:r>
            <w:proofErr w:type="gramEnd"/>
            <w:r w:rsidRPr="00186754">
              <w:rPr>
                <w:rFonts w:ascii="Comic Sans MS" w:hAnsi="Comic Sans MS"/>
                <w:sz w:val="20"/>
                <w:szCs w:val="20"/>
              </w:rPr>
              <w:t xml:space="preserve"> Museum, cartoons etc.</w:t>
            </w:r>
          </w:p>
        </w:tc>
      </w:tr>
      <w:tr w:rsidR="00395482" w:rsidRPr="00186754" w14:paraId="02C2ED98" w14:textId="77777777" w:rsidTr="003E3A9F">
        <w:tc>
          <w:tcPr>
            <w:tcW w:w="3256" w:type="dxa"/>
          </w:tcPr>
          <w:p w14:paraId="5670F1EE" w14:textId="77777777" w:rsidR="00395482" w:rsidRPr="00186754" w:rsidRDefault="00395482" w:rsidP="000E658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Historical enquiry</w:t>
            </w:r>
          </w:p>
        </w:tc>
        <w:tc>
          <w:tcPr>
            <w:tcW w:w="10692" w:type="dxa"/>
          </w:tcPr>
          <w:p w14:paraId="45FE19C4" w14:textId="77777777" w:rsidR="00395482" w:rsidRPr="00186754" w:rsidRDefault="00395482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Use a range of sources to find out about a period. </w:t>
            </w:r>
          </w:p>
          <w:p w14:paraId="402F5A08" w14:textId="77777777" w:rsidR="00395482" w:rsidRPr="00186754" w:rsidRDefault="00395482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Observe small details – artefacts, pictures. </w:t>
            </w:r>
          </w:p>
          <w:p w14:paraId="739DB8F9" w14:textId="77777777" w:rsidR="00395482" w:rsidRPr="00186754" w:rsidRDefault="00395482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Select and record information relevant to the study. </w:t>
            </w:r>
          </w:p>
          <w:p w14:paraId="04CE2105" w14:textId="77777777" w:rsidR="00395482" w:rsidRPr="00186754" w:rsidRDefault="00395482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Use the library and the Internet for own personal research. </w:t>
            </w:r>
          </w:p>
          <w:p w14:paraId="72D57A54" w14:textId="77777777" w:rsidR="00395482" w:rsidRPr="00186754" w:rsidRDefault="00395482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Ask and answer simple questions</w:t>
            </w:r>
          </w:p>
        </w:tc>
      </w:tr>
      <w:tr w:rsidR="00395482" w:rsidRPr="00186754" w14:paraId="06640F7D" w14:textId="77777777" w:rsidTr="003E3A9F">
        <w:tc>
          <w:tcPr>
            <w:tcW w:w="3256" w:type="dxa"/>
          </w:tcPr>
          <w:p w14:paraId="0B21841D" w14:textId="77777777" w:rsidR="00395482" w:rsidRPr="00186754" w:rsidRDefault="00395482" w:rsidP="000E658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Organisation and communication</w:t>
            </w:r>
          </w:p>
        </w:tc>
        <w:tc>
          <w:tcPr>
            <w:tcW w:w="10692" w:type="dxa"/>
          </w:tcPr>
          <w:p w14:paraId="1FD6003E" w14:textId="77777777" w:rsidR="00395482" w:rsidRPr="00186754" w:rsidRDefault="00395482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Communicate their knowledge through discussion, pictures, drama and role play, making models, writing and ICT. </w:t>
            </w:r>
          </w:p>
          <w:p w14:paraId="6FD3FB5D" w14:textId="77777777" w:rsidR="00395482" w:rsidRPr="00186754" w:rsidRDefault="00395482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Begin to construct own responses that involve thoughtful selection and organisation of relevant Historical information. </w:t>
            </w:r>
          </w:p>
          <w:p w14:paraId="325F203A" w14:textId="77777777" w:rsidR="00395482" w:rsidRPr="00186754" w:rsidRDefault="00395482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lastRenderedPageBreak/>
              <w:t>Use Historically accurate terms to talk about the passing of time.</w:t>
            </w:r>
          </w:p>
        </w:tc>
      </w:tr>
    </w:tbl>
    <w:p w14:paraId="47B2EDA6" w14:textId="77777777" w:rsidR="00395482" w:rsidRPr="00186754" w:rsidRDefault="00395482" w:rsidP="00395482">
      <w:pPr>
        <w:jc w:val="center"/>
        <w:rPr>
          <w:rFonts w:ascii="Letterjoin-Air Plus 40" w:hAnsi="Letterjoin-Air Plus 40"/>
          <w:sz w:val="20"/>
          <w:szCs w:val="20"/>
        </w:rPr>
      </w:pPr>
    </w:p>
    <w:p w14:paraId="75D4402B" w14:textId="77777777" w:rsidR="00E17C65" w:rsidRPr="00186754" w:rsidRDefault="00E17C65" w:rsidP="00395482">
      <w:pPr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14:paraId="4B98156F" w14:textId="77777777" w:rsidR="00E17C65" w:rsidRPr="00186754" w:rsidRDefault="00E17C65" w:rsidP="00395482">
      <w:pPr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14:paraId="3653DED5" w14:textId="6AAEB664" w:rsidR="00395482" w:rsidRPr="00186754" w:rsidRDefault="00395482" w:rsidP="00395482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186754">
        <w:rPr>
          <w:rFonts w:ascii="Comic Sans MS" w:hAnsi="Comic Sans MS"/>
          <w:b/>
          <w:sz w:val="20"/>
          <w:szCs w:val="20"/>
          <w:u w:val="single"/>
        </w:rPr>
        <w:t>Year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0692"/>
      </w:tblGrid>
      <w:tr w:rsidR="00395482" w:rsidRPr="00186754" w14:paraId="28C522F5" w14:textId="77777777" w:rsidTr="003E3A9F">
        <w:tc>
          <w:tcPr>
            <w:tcW w:w="3256" w:type="dxa"/>
          </w:tcPr>
          <w:p w14:paraId="4A986FF0" w14:textId="77777777" w:rsidR="00395482" w:rsidRPr="00186754" w:rsidRDefault="00395482" w:rsidP="000E658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Skill</w:t>
            </w:r>
          </w:p>
        </w:tc>
        <w:tc>
          <w:tcPr>
            <w:tcW w:w="10692" w:type="dxa"/>
          </w:tcPr>
          <w:p w14:paraId="550B2CDE" w14:textId="77777777" w:rsidR="00395482" w:rsidRPr="00186754" w:rsidRDefault="00395482" w:rsidP="003E3A9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95482" w:rsidRPr="00186754" w14:paraId="7FB1FFE7" w14:textId="77777777" w:rsidTr="003E3A9F">
        <w:tc>
          <w:tcPr>
            <w:tcW w:w="3256" w:type="dxa"/>
          </w:tcPr>
          <w:p w14:paraId="2DDAD078" w14:textId="77777777" w:rsidR="00395482" w:rsidRPr="00186754" w:rsidRDefault="00395482" w:rsidP="000E658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Chronological understanding</w:t>
            </w:r>
          </w:p>
        </w:tc>
        <w:tc>
          <w:tcPr>
            <w:tcW w:w="10692" w:type="dxa"/>
          </w:tcPr>
          <w:p w14:paraId="3E7C5FAA" w14:textId="77777777" w:rsidR="00395482" w:rsidRPr="00186754" w:rsidRDefault="00395482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Place the time studied on a timeline, compare where this fits in to topics previously studied. </w:t>
            </w:r>
          </w:p>
          <w:p w14:paraId="446ECEF4" w14:textId="77777777" w:rsidR="00395482" w:rsidRPr="00186754" w:rsidRDefault="00395482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Use terms related to the period and begin to date events. </w:t>
            </w:r>
          </w:p>
          <w:p w14:paraId="6A064A71" w14:textId="77777777" w:rsidR="00395482" w:rsidRPr="00186754" w:rsidRDefault="00395482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Understand more complex Historical terms </w:t>
            </w:r>
            <w:proofErr w:type="gramStart"/>
            <w:r w:rsidRPr="00186754">
              <w:rPr>
                <w:rFonts w:ascii="Comic Sans MS" w:hAnsi="Comic Sans MS"/>
                <w:sz w:val="20"/>
                <w:szCs w:val="20"/>
              </w:rPr>
              <w:t>e.g.</w:t>
            </w:r>
            <w:proofErr w:type="gramEnd"/>
            <w:r w:rsidRPr="00186754">
              <w:rPr>
                <w:rFonts w:ascii="Comic Sans MS" w:hAnsi="Comic Sans MS"/>
                <w:sz w:val="20"/>
                <w:szCs w:val="20"/>
              </w:rPr>
              <w:t xml:space="preserve"> BC/AD/CENTURY </w:t>
            </w:r>
          </w:p>
          <w:p w14:paraId="0E62CF29" w14:textId="77777777" w:rsidR="00395482" w:rsidRPr="00186754" w:rsidRDefault="00395482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Begin to develop a chronologically secure knowledge and understanding of British, local and Word History, establishing clear narratives within and across the periods studied.</w:t>
            </w:r>
          </w:p>
        </w:tc>
      </w:tr>
      <w:tr w:rsidR="00395482" w:rsidRPr="00186754" w14:paraId="61085468" w14:textId="77777777" w:rsidTr="003E3A9F">
        <w:tc>
          <w:tcPr>
            <w:tcW w:w="3256" w:type="dxa"/>
          </w:tcPr>
          <w:p w14:paraId="6AB340F8" w14:textId="77777777" w:rsidR="00395482" w:rsidRPr="00186754" w:rsidRDefault="00395482" w:rsidP="000E658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Range and depths of Historical knowledge</w:t>
            </w:r>
          </w:p>
        </w:tc>
        <w:tc>
          <w:tcPr>
            <w:tcW w:w="10692" w:type="dxa"/>
          </w:tcPr>
          <w:p w14:paraId="79D05444" w14:textId="77777777" w:rsidR="00045DFF" w:rsidRPr="00186754" w:rsidRDefault="00045DFF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Use evidence to reconstruct life in the time studied.</w:t>
            </w:r>
          </w:p>
          <w:p w14:paraId="483D9D4E" w14:textId="77777777" w:rsidR="00045DFF" w:rsidRPr="00186754" w:rsidRDefault="00045DFF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Identify key features and events of time studied. </w:t>
            </w:r>
          </w:p>
          <w:p w14:paraId="7EC882B0" w14:textId="77777777" w:rsidR="00045DFF" w:rsidRPr="00186754" w:rsidRDefault="00045DFF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Look for links and effects in the time studied. </w:t>
            </w:r>
          </w:p>
          <w:p w14:paraId="6D4A9378" w14:textId="77777777" w:rsidR="00395482" w:rsidRPr="00186754" w:rsidRDefault="00045DFF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Offer a reasonable explanation for some events.</w:t>
            </w:r>
          </w:p>
        </w:tc>
      </w:tr>
      <w:tr w:rsidR="00395482" w:rsidRPr="00186754" w14:paraId="52BC936B" w14:textId="77777777" w:rsidTr="003E3A9F">
        <w:tc>
          <w:tcPr>
            <w:tcW w:w="3256" w:type="dxa"/>
          </w:tcPr>
          <w:p w14:paraId="179B16B1" w14:textId="77777777" w:rsidR="00395482" w:rsidRPr="00186754" w:rsidRDefault="00395482" w:rsidP="000E658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Interpretation of History</w:t>
            </w:r>
          </w:p>
        </w:tc>
        <w:tc>
          <w:tcPr>
            <w:tcW w:w="10692" w:type="dxa"/>
          </w:tcPr>
          <w:p w14:paraId="33C22FE9" w14:textId="77777777" w:rsidR="00045DFF" w:rsidRPr="00186754" w:rsidRDefault="00045DFF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Look at and evaluate the evidence available. </w:t>
            </w:r>
          </w:p>
          <w:p w14:paraId="3BB4CC8B" w14:textId="77777777" w:rsidR="00045DFF" w:rsidRPr="00186754" w:rsidRDefault="00045DFF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Begin to evaluate the usefulness of different sources. </w:t>
            </w:r>
          </w:p>
          <w:p w14:paraId="2217D49A" w14:textId="77777777" w:rsidR="00045DFF" w:rsidRPr="00186754" w:rsidRDefault="00045DFF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Note connections in Historical periods studied. </w:t>
            </w:r>
          </w:p>
          <w:p w14:paraId="0743E533" w14:textId="77777777" w:rsidR="00395482" w:rsidRPr="00186754" w:rsidRDefault="00045DFF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Use text books and own growing Historical knowledge to gain a better perspective.</w:t>
            </w:r>
          </w:p>
        </w:tc>
      </w:tr>
      <w:tr w:rsidR="00395482" w:rsidRPr="00186754" w14:paraId="3E696A03" w14:textId="77777777" w:rsidTr="003E3A9F">
        <w:tc>
          <w:tcPr>
            <w:tcW w:w="3256" w:type="dxa"/>
          </w:tcPr>
          <w:p w14:paraId="27704B10" w14:textId="77777777" w:rsidR="00395482" w:rsidRPr="00186754" w:rsidRDefault="00395482" w:rsidP="000E658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Historical enquiry</w:t>
            </w:r>
          </w:p>
        </w:tc>
        <w:tc>
          <w:tcPr>
            <w:tcW w:w="10692" w:type="dxa"/>
          </w:tcPr>
          <w:p w14:paraId="19FC5A77" w14:textId="77777777" w:rsidR="00045DFF" w:rsidRPr="00186754" w:rsidRDefault="00045DFF" w:rsidP="00045DF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Use evidence to build up a picture of a past event. </w:t>
            </w:r>
          </w:p>
          <w:p w14:paraId="01273CCF" w14:textId="77777777" w:rsidR="00045DFF" w:rsidRPr="00186754" w:rsidRDefault="00045DFF" w:rsidP="00045DF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Choose relevant material to present a picture of one aspect of life in time past.</w:t>
            </w:r>
          </w:p>
          <w:p w14:paraId="59547FCE" w14:textId="77777777" w:rsidR="00045DFF" w:rsidRPr="00186754" w:rsidRDefault="00045DFF" w:rsidP="00045DF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Ask and answer a variety of questions. </w:t>
            </w:r>
          </w:p>
          <w:p w14:paraId="19B7DAEE" w14:textId="77777777" w:rsidR="00045DFF" w:rsidRPr="00186754" w:rsidRDefault="00045DFF" w:rsidP="00045DF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Use the library and the internet for own personal research. </w:t>
            </w:r>
          </w:p>
          <w:p w14:paraId="3D569A47" w14:textId="77777777" w:rsidR="00395482" w:rsidRPr="00186754" w:rsidRDefault="00045DFF" w:rsidP="00045DF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Answer and begin to devise own Historically valid questions.</w:t>
            </w:r>
          </w:p>
        </w:tc>
      </w:tr>
      <w:tr w:rsidR="00395482" w:rsidRPr="00186754" w14:paraId="3BA67FC8" w14:textId="77777777" w:rsidTr="003E3A9F">
        <w:tc>
          <w:tcPr>
            <w:tcW w:w="3256" w:type="dxa"/>
          </w:tcPr>
          <w:p w14:paraId="6D14D538" w14:textId="77777777" w:rsidR="00395482" w:rsidRPr="00186754" w:rsidRDefault="00395482" w:rsidP="000E658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Organisation and communication</w:t>
            </w:r>
          </w:p>
        </w:tc>
        <w:tc>
          <w:tcPr>
            <w:tcW w:w="10692" w:type="dxa"/>
          </w:tcPr>
          <w:p w14:paraId="5344C745" w14:textId="77777777" w:rsidR="00045DFF" w:rsidRPr="00186754" w:rsidRDefault="00045DFF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Communicate their knowledge through discussion, pictures, drama and role play, making models, writing and ICT. </w:t>
            </w:r>
          </w:p>
          <w:p w14:paraId="109D7AB6" w14:textId="77777777" w:rsidR="00045DFF" w:rsidRPr="00186754" w:rsidRDefault="00045DFF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Construct own responses beginning to select and organise relevant Historical information. </w:t>
            </w:r>
          </w:p>
          <w:p w14:paraId="04794707" w14:textId="77777777" w:rsidR="00395482" w:rsidRPr="00186754" w:rsidRDefault="00045DFF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Use Historically accurate terms to talk about the passing of time </w:t>
            </w:r>
            <w:proofErr w:type="gramStart"/>
            <w:r w:rsidRPr="00186754">
              <w:rPr>
                <w:rFonts w:ascii="Comic Sans MS" w:hAnsi="Comic Sans MS"/>
                <w:sz w:val="20"/>
                <w:szCs w:val="20"/>
              </w:rPr>
              <w:t>e.g.</w:t>
            </w:r>
            <w:proofErr w:type="gramEnd"/>
            <w:r w:rsidRPr="00186754">
              <w:rPr>
                <w:rFonts w:ascii="Comic Sans MS" w:hAnsi="Comic Sans MS"/>
                <w:sz w:val="20"/>
                <w:szCs w:val="20"/>
              </w:rPr>
              <w:t xml:space="preserve"> BC/AD/CENTURY</w:t>
            </w:r>
          </w:p>
        </w:tc>
      </w:tr>
    </w:tbl>
    <w:p w14:paraId="7D80E3E2" w14:textId="77777777" w:rsidR="00395482" w:rsidRPr="00186754" w:rsidRDefault="00395482" w:rsidP="00395482">
      <w:pPr>
        <w:jc w:val="center"/>
        <w:rPr>
          <w:rFonts w:ascii="Letterjoin-Air Plus 40" w:hAnsi="Letterjoin-Air Plus 40"/>
          <w:sz w:val="20"/>
          <w:szCs w:val="20"/>
        </w:rPr>
      </w:pPr>
    </w:p>
    <w:p w14:paraId="54B35933" w14:textId="77777777" w:rsidR="00045DFF" w:rsidRPr="00186754" w:rsidRDefault="00045DFF" w:rsidP="00395482">
      <w:pPr>
        <w:jc w:val="center"/>
        <w:rPr>
          <w:rFonts w:ascii="Letterjoin-Air Plus 40" w:hAnsi="Letterjoin-Air Plus 40"/>
          <w:sz w:val="20"/>
          <w:szCs w:val="20"/>
        </w:rPr>
      </w:pPr>
    </w:p>
    <w:p w14:paraId="1BEA06F3" w14:textId="77777777" w:rsidR="00186754" w:rsidRDefault="00186754" w:rsidP="00045DFF">
      <w:pPr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14:paraId="71849C65" w14:textId="77777777" w:rsidR="00186754" w:rsidRDefault="00186754" w:rsidP="00045DFF">
      <w:pPr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14:paraId="0BD54EED" w14:textId="77777777" w:rsidR="00186754" w:rsidRDefault="00186754" w:rsidP="00045DFF">
      <w:pPr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14:paraId="7F71DC5B" w14:textId="0770C229" w:rsidR="00045DFF" w:rsidRPr="00186754" w:rsidRDefault="00045DFF" w:rsidP="00045DFF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186754">
        <w:rPr>
          <w:rFonts w:ascii="Comic Sans MS" w:hAnsi="Comic Sans MS"/>
          <w:b/>
          <w:sz w:val="20"/>
          <w:szCs w:val="20"/>
          <w:u w:val="single"/>
        </w:rPr>
        <w:t>Year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0692"/>
      </w:tblGrid>
      <w:tr w:rsidR="00045DFF" w:rsidRPr="00186754" w14:paraId="6ACD2482" w14:textId="77777777" w:rsidTr="003E3A9F">
        <w:tc>
          <w:tcPr>
            <w:tcW w:w="3256" w:type="dxa"/>
          </w:tcPr>
          <w:p w14:paraId="4E1F7F4D" w14:textId="77777777" w:rsidR="00045DFF" w:rsidRPr="00186754" w:rsidRDefault="00045DFF" w:rsidP="000E658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Skill</w:t>
            </w:r>
          </w:p>
        </w:tc>
        <w:tc>
          <w:tcPr>
            <w:tcW w:w="10692" w:type="dxa"/>
          </w:tcPr>
          <w:p w14:paraId="29638AB6" w14:textId="77777777" w:rsidR="00045DFF" w:rsidRPr="00186754" w:rsidRDefault="00045DFF" w:rsidP="003E3A9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45DFF" w:rsidRPr="00186754" w14:paraId="38F6FDA2" w14:textId="77777777" w:rsidTr="003E3A9F">
        <w:tc>
          <w:tcPr>
            <w:tcW w:w="3256" w:type="dxa"/>
          </w:tcPr>
          <w:p w14:paraId="5AFE7880" w14:textId="77777777" w:rsidR="00045DFF" w:rsidRPr="00186754" w:rsidRDefault="00045DFF" w:rsidP="000E658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Chronological understanding</w:t>
            </w:r>
          </w:p>
        </w:tc>
        <w:tc>
          <w:tcPr>
            <w:tcW w:w="10692" w:type="dxa"/>
          </w:tcPr>
          <w:p w14:paraId="6F61A847" w14:textId="77777777" w:rsidR="00045DFF" w:rsidRPr="00186754" w:rsidRDefault="00045DFF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Place the time studied on a timeline, compare where this fits in to topics previously studied to provide a greater Historical perspective. </w:t>
            </w:r>
          </w:p>
          <w:p w14:paraId="1081AD92" w14:textId="77777777" w:rsidR="00045DFF" w:rsidRPr="00186754" w:rsidRDefault="00045DFF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Gain greater Historical perspective by placing their growing knowledge into different contexts. </w:t>
            </w:r>
          </w:p>
          <w:p w14:paraId="59EC8497" w14:textId="77777777" w:rsidR="00045DFF" w:rsidRPr="00186754" w:rsidRDefault="00045DFF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Use and relevant terms and period labels - Empire, </w:t>
            </w:r>
            <w:proofErr w:type="spellStart"/>
            <w:r w:rsidRPr="00186754">
              <w:rPr>
                <w:rFonts w:ascii="Comic Sans MS" w:hAnsi="Comic Sans MS"/>
                <w:sz w:val="20"/>
                <w:szCs w:val="20"/>
              </w:rPr>
              <w:t>civiliasation</w:t>
            </w:r>
            <w:proofErr w:type="spellEnd"/>
            <w:r w:rsidRPr="00186754">
              <w:rPr>
                <w:rFonts w:ascii="Comic Sans MS" w:hAnsi="Comic Sans MS"/>
                <w:sz w:val="20"/>
                <w:szCs w:val="20"/>
              </w:rPr>
              <w:t xml:space="preserve">, parliament and peasantry, continuity and change, Cause and consequence, similarity, difference and significance. </w:t>
            </w:r>
          </w:p>
          <w:p w14:paraId="61A78ACA" w14:textId="77777777" w:rsidR="00045DFF" w:rsidRPr="00186754" w:rsidRDefault="00045DFF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Make comparisons between different times in the past. </w:t>
            </w:r>
          </w:p>
          <w:p w14:paraId="738463D6" w14:textId="77777777" w:rsidR="00045DFF" w:rsidRPr="00186754" w:rsidRDefault="00045DFF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Develop a chronologically secure knowledge and understanding of British, local and Word History, establishing clear narratives within and across the periods studied.</w:t>
            </w:r>
          </w:p>
        </w:tc>
      </w:tr>
      <w:tr w:rsidR="00045DFF" w:rsidRPr="00186754" w14:paraId="5E4CD0F6" w14:textId="77777777" w:rsidTr="003E3A9F">
        <w:tc>
          <w:tcPr>
            <w:tcW w:w="3256" w:type="dxa"/>
          </w:tcPr>
          <w:p w14:paraId="766CF11C" w14:textId="77777777" w:rsidR="00045DFF" w:rsidRPr="00186754" w:rsidRDefault="00045DFF" w:rsidP="000E658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Range and depths of Historical knowledge</w:t>
            </w:r>
          </w:p>
        </w:tc>
        <w:tc>
          <w:tcPr>
            <w:tcW w:w="10692" w:type="dxa"/>
          </w:tcPr>
          <w:p w14:paraId="4C6AC764" w14:textId="77777777" w:rsidR="00045DFF" w:rsidRPr="00186754" w:rsidRDefault="00045DFF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Study different aspects of different people – differences between men and women. </w:t>
            </w:r>
          </w:p>
          <w:p w14:paraId="377029DC" w14:textId="77777777" w:rsidR="00045DFF" w:rsidRPr="00186754" w:rsidRDefault="00045DFF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Examine causes and results of great events and the impact on people. </w:t>
            </w:r>
          </w:p>
          <w:p w14:paraId="6502B14A" w14:textId="77777777" w:rsidR="00045DFF" w:rsidRPr="00186754" w:rsidRDefault="00045DFF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Compare life in ‘early’ and ‘late’ times studies. </w:t>
            </w:r>
          </w:p>
          <w:p w14:paraId="335851F4" w14:textId="77777777" w:rsidR="00045DFF" w:rsidRPr="00186754" w:rsidRDefault="00045DFF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Compare an aspect of life with the same aspect in another period.</w:t>
            </w:r>
          </w:p>
        </w:tc>
      </w:tr>
      <w:tr w:rsidR="00045DFF" w:rsidRPr="00186754" w14:paraId="7BF98603" w14:textId="77777777" w:rsidTr="003E3A9F">
        <w:tc>
          <w:tcPr>
            <w:tcW w:w="3256" w:type="dxa"/>
          </w:tcPr>
          <w:p w14:paraId="43F9469B" w14:textId="77777777" w:rsidR="00045DFF" w:rsidRPr="00186754" w:rsidRDefault="00045DFF" w:rsidP="000E658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Interpretation of History</w:t>
            </w:r>
          </w:p>
        </w:tc>
        <w:tc>
          <w:tcPr>
            <w:tcW w:w="10692" w:type="dxa"/>
          </w:tcPr>
          <w:p w14:paraId="4D168EF6" w14:textId="77777777" w:rsidR="00045DFF" w:rsidRPr="00186754" w:rsidRDefault="00045DFF" w:rsidP="00045DF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Compare different accounts of events from different sources – fact or fiction. </w:t>
            </w:r>
          </w:p>
          <w:p w14:paraId="7577475C" w14:textId="77777777" w:rsidR="00045DFF" w:rsidRPr="00186754" w:rsidRDefault="00045DFF" w:rsidP="00045DF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Offer some reasons for different versions of events.</w:t>
            </w:r>
          </w:p>
        </w:tc>
      </w:tr>
      <w:tr w:rsidR="00045DFF" w:rsidRPr="00186754" w14:paraId="1C54E9EA" w14:textId="77777777" w:rsidTr="003E3A9F">
        <w:tc>
          <w:tcPr>
            <w:tcW w:w="3256" w:type="dxa"/>
          </w:tcPr>
          <w:p w14:paraId="2E970904" w14:textId="77777777" w:rsidR="00045DFF" w:rsidRPr="00186754" w:rsidRDefault="00045DFF" w:rsidP="000E658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Historical enquiry</w:t>
            </w:r>
          </w:p>
        </w:tc>
        <w:tc>
          <w:tcPr>
            <w:tcW w:w="10692" w:type="dxa"/>
          </w:tcPr>
          <w:p w14:paraId="7341B5E4" w14:textId="77777777" w:rsidR="00045DFF" w:rsidRPr="00186754" w:rsidRDefault="00045DFF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Begin to identify primary and secondary sources. </w:t>
            </w:r>
          </w:p>
          <w:p w14:paraId="3AEBEB0F" w14:textId="77777777" w:rsidR="00045DFF" w:rsidRPr="00186754" w:rsidRDefault="00045DFF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Use evidence to build up a picture of a past event. </w:t>
            </w:r>
          </w:p>
          <w:p w14:paraId="07A5626A" w14:textId="77777777" w:rsidR="00045DFF" w:rsidRPr="00186754" w:rsidRDefault="00045DFF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Select relevant sections of information. </w:t>
            </w:r>
          </w:p>
          <w:p w14:paraId="6EBD2651" w14:textId="77777777" w:rsidR="00045DFF" w:rsidRPr="00186754" w:rsidRDefault="00045DFF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Use the library and internet for research with increasing confidence. </w:t>
            </w:r>
          </w:p>
          <w:p w14:paraId="6973D8E6" w14:textId="77777777" w:rsidR="00045DFF" w:rsidRPr="00186754" w:rsidRDefault="00045DFF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lastRenderedPageBreak/>
              <w:t>Answer and devise own Historically valid questions about change, cause, similarity and difference and significance.</w:t>
            </w:r>
          </w:p>
        </w:tc>
      </w:tr>
      <w:tr w:rsidR="00045DFF" w:rsidRPr="00186754" w14:paraId="027E8F3C" w14:textId="77777777" w:rsidTr="003E3A9F">
        <w:tc>
          <w:tcPr>
            <w:tcW w:w="3256" w:type="dxa"/>
          </w:tcPr>
          <w:p w14:paraId="009E813D" w14:textId="77777777" w:rsidR="00045DFF" w:rsidRPr="00186754" w:rsidRDefault="00045DFF" w:rsidP="000E658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lastRenderedPageBreak/>
              <w:t>Organisation and communication</w:t>
            </w:r>
          </w:p>
        </w:tc>
        <w:tc>
          <w:tcPr>
            <w:tcW w:w="10692" w:type="dxa"/>
          </w:tcPr>
          <w:p w14:paraId="5BD0C2B9" w14:textId="77777777" w:rsidR="00045DFF" w:rsidRPr="00186754" w:rsidRDefault="00045DFF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Recall, select and organise historical information. </w:t>
            </w:r>
          </w:p>
          <w:p w14:paraId="72CB0A92" w14:textId="77777777" w:rsidR="00045DFF" w:rsidRPr="00186754" w:rsidRDefault="00045DFF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Construct informed responses that involve thoughtful selection and organisation of relevant Historical information. </w:t>
            </w:r>
          </w:p>
          <w:p w14:paraId="726186C3" w14:textId="77777777" w:rsidR="00045DFF" w:rsidRPr="00186754" w:rsidRDefault="00045DFF" w:rsidP="00045DF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Communicate their knowledge and understanding through discussion, drawing pictures, drama and role play, making models, writing and ICT. </w:t>
            </w:r>
          </w:p>
          <w:p w14:paraId="227BCD45" w14:textId="77777777" w:rsidR="00045DFF" w:rsidRPr="00186754" w:rsidRDefault="00045DFF" w:rsidP="00045DF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Use Historically accurate terms to talk about the passing of time </w:t>
            </w:r>
            <w:proofErr w:type="gramStart"/>
            <w:r w:rsidRPr="00186754">
              <w:rPr>
                <w:rFonts w:ascii="Comic Sans MS" w:hAnsi="Comic Sans MS"/>
                <w:sz w:val="20"/>
                <w:szCs w:val="20"/>
              </w:rPr>
              <w:t>e.g.</w:t>
            </w:r>
            <w:proofErr w:type="gramEnd"/>
            <w:r w:rsidRPr="00186754">
              <w:rPr>
                <w:rFonts w:ascii="Comic Sans MS" w:hAnsi="Comic Sans MS"/>
                <w:sz w:val="20"/>
                <w:szCs w:val="20"/>
              </w:rPr>
              <w:t xml:space="preserve"> BC/AD/CENTURY</w:t>
            </w:r>
          </w:p>
        </w:tc>
      </w:tr>
    </w:tbl>
    <w:p w14:paraId="4C49A8FE" w14:textId="77777777" w:rsidR="00045DFF" w:rsidRPr="00186754" w:rsidRDefault="00045DFF" w:rsidP="00395482">
      <w:pPr>
        <w:jc w:val="center"/>
        <w:rPr>
          <w:rFonts w:ascii="Letterjoin-Air Plus 40" w:hAnsi="Letterjoin-Air Plus 40"/>
          <w:sz w:val="20"/>
          <w:szCs w:val="20"/>
        </w:rPr>
      </w:pPr>
    </w:p>
    <w:p w14:paraId="1D5C557F" w14:textId="77777777" w:rsidR="00186754" w:rsidRDefault="00186754" w:rsidP="00045DFF">
      <w:pPr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14:paraId="40E4FAF5" w14:textId="11419E23" w:rsidR="00045DFF" w:rsidRPr="00186754" w:rsidRDefault="00045DFF" w:rsidP="00045DFF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186754">
        <w:rPr>
          <w:rFonts w:ascii="Comic Sans MS" w:hAnsi="Comic Sans MS"/>
          <w:b/>
          <w:sz w:val="20"/>
          <w:szCs w:val="20"/>
          <w:u w:val="single"/>
        </w:rPr>
        <w:t>Year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0692"/>
      </w:tblGrid>
      <w:tr w:rsidR="00045DFF" w:rsidRPr="00186754" w14:paraId="25519287" w14:textId="77777777" w:rsidTr="003E3A9F">
        <w:tc>
          <w:tcPr>
            <w:tcW w:w="3256" w:type="dxa"/>
          </w:tcPr>
          <w:p w14:paraId="2B7C5BF3" w14:textId="77777777" w:rsidR="00045DFF" w:rsidRPr="00186754" w:rsidRDefault="00045DFF" w:rsidP="000E658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Skill</w:t>
            </w:r>
          </w:p>
        </w:tc>
        <w:tc>
          <w:tcPr>
            <w:tcW w:w="10692" w:type="dxa"/>
          </w:tcPr>
          <w:p w14:paraId="5CE0560A" w14:textId="77777777" w:rsidR="00045DFF" w:rsidRPr="00186754" w:rsidRDefault="00045DFF" w:rsidP="003E3A9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45DFF" w:rsidRPr="00186754" w14:paraId="7E6378BC" w14:textId="77777777" w:rsidTr="003E3A9F">
        <w:tc>
          <w:tcPr>
            <w:tcW w:w="3256" w:type="dxa"/>
          </w:tcPr>
          <w:p w14:paraId="456F172A" w14:textId="77777777" w:rsidR="00045DFF" w:rsidRPr="00186754" w:rsidRDefault="00045DFF" w:rsidP="000E658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Chronological understanding</w:t>
            </w:r>
          </w:p>
        </w:tc>
        <w:tc>
          <w:tcPr>
            <w:tcW w:w="10692" w:type="dxa"/>
          </w:tcPr>
          <w:p w14:paraId="51D88318" w14:textId="77777777" w:rsidR="00045DFF" w:rsidRPr="00186754" w:rsidRDefault="00045DFF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Place the time studied on a timeline, compare where this fits in to topics previously studied to provide a greater Historical perspective. </w:t>
            </w:r>
          </w:p>
          <w:p w14:paraId="7A2A0B94" w14:textId="77777777" w:rsidR="00045DFF" w:rsidRPr="00186754" w:rsidRDefault="00045DFF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Use relevant dates and terms - Empire, </w:t>
            </w:r>
            <w:proofErr w:type="spellStart"/>
            <w:r w:rsidRPr="00186754">
              <w:rPr>
                <w:rFonts w:ascii="Comic Sans MS" w:hAnsi="Comic Sans MS"/>
                <w:sz w:val="20"/>
                <w:szCs w:val="20"/>
              </w:rPr>
              <w:t>civiliasation</w:t>
            </w:r>
            <w:proofErr w:type="spellEnd"/>
            <w:r w:rsidRPr="00186754">
              <w:rPr>
                <w:rFonts w:ascii="Comic Sans MS" w:hAnsi="Comic Sans MS"/>
                <w:sz w:val="20"/>
                <w:szCs w:val="20"/>
              </w:rPr>
              <w:t xml:space="preserve">, parliament and peasantry, continuity and change, Cause and consequence, similarity, difference and significance. </w:t>
            </w:r>
          </w:p>
          <w:p w14:paraId="3A0B2121" w14:textId="77777777" w:rsidR="00045DFF" w:rsidRPr="00186754" w:rsidRDefault="00045DFF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Sequence previously studied topic on a timeline to gain greater Historical perspective. </w:t>
            </w:r>
          </w:p>
          <w:p w14:paraId="5802CC46" w14:textId="77777777" w:rsidR="00045DFF" w:rsidRPr="00186754" w:rsidRDefault="00045DFF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Develop a chronologically secure knowledge and understanding of British, local and Word History, establishing clear narratives within and across the periods studied.</w:t>
            </w:r>
          </w:p>
        </w:tc>
      </w:tr>
      <w:tr w:rsidR="00045DFF" w:rsidRPr="00186754" w14:paraId="4F95FCA1" w14:textId="77777777" w:rsidTr="003E3A9F">
        <w:tc>
          <w:tcPr>
            <w:tcW w:w="3256" w:type="dxa"/>
          </w:tcPr>
          <w:p w14:paraId="491BC64C" w14:textId="77777777" w:rsidR="00045DFF" w:rsidRPr="00186754" w:rsidRDefault="00045DFF" w:rsidP="000E658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Range and depths of Historical knowledge</w:t>
            </w:r>
          </w:p>
        </w:tc>
        <w:tc>
          <w:tcPr>
            <w:tcW w:w="10692" w:type="dxa"/>
          </w:tcPr>
          <w:p w14:paraId="49933125" w14:textId="77777777" w:rsidR="00045DFF" w:rsidRPr="00186754" w:rsidRDefault="00045DFF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Find out beliefs, behaviour and characteristics of people, recognising that not everyone shares the same views and feelings.</w:t>
            </w:r>
          </w:p>
          <w:p w14:paraId="2ED1229F" w14:textId="77777777" w:rsidR="00045DFF" w:rsidRPr="00186754" w:rsidRDefault="00045DFF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Compare beliefs and behaviour with another time studied. </w:t>
            </w:r>
          </w:p>
          <w:p w14:paraId="282A00DC" w14:textId="77777777" w:rsidR="00045DFF" w:rsidRPr="00186754" w:rsidRDefault="00045DFF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Write another explanation of a past event in terms of cause and effect using evidence to support and illustrate their explanation. </w:t>
            </w:r>
          </w:p>
          <w:p w14:paraId="6E6FBC41" w14:textId="77777777" w:rsidR="00045DFF" w:rsidRPr="00186754" w:rsidRDefault="00045DFF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Know key dates, characters and events of time studied.</w:t>
            </w:r>
          </w:p>
        </w:tc>
      </w:tr>
      <w:tr w:rsidR="00045DFF" w:rsidRPr="00186754" w14:paraId="292AF561" w14:textId="77777777" w:rsidTr="003E3A9F">
        <w:tc>
          <w:tcPr>
            <w:tcW w:w="3256" w:type="dxa"/>
          </w:tcPr>
          <w:p w14:paraId="48097F6F" w14:textId="77777777" w:rsidR="00045DFF" w:rsidRPr="00186754" w:rsidRDefault="00045DFF" w:rsidP="000E658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Interpretation of History</w:t>
            </w:r>
          </w:p>
        </w:tc>
        <w:tc>
          <w:tcPr>
            <w:tcW w:w="10692" w:type="dxa"/>
          </w:tcPr>
          <w:p w14:paraId="2F6AA216" w14:textId="77777777" w:rsidR="00045DFF" w:rsidRPr="00186754" w:rsidRDefault="00045DFF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Link sources and work out how conclusions were arrived at. </w:t>
            </w:r>
          </w:p>
          <w:p w14:paraId="28D8FAE3" w14:textId="77777777" w:rsidR="00045DFF" w:rsidRPr="00186754" w:rsidRDefault="00045DFF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Consider ways of checking the accuracy of interpretations – fact or fiction and opinion. </w:t>
            </w:r>
          </w:p>
          <w:p w14:paraId="271DA897" w14:textId="77777777" w:rsidR="00045DFF" w:rsidRPr="00186754" w:rsidRDefault="00045DFF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Be aware that different evidence will lead to different conclusions. </w:t>
            </w:r>
          </w:p>
          <w:p w14:paraId="37D95F54" w14:textId="77777777" w:rsidR="00045DFF" w:rsidRPr="00186754" w:rsidRDefault="00045DFF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lastRenderedPageBreak/>
              <w:t>Confidently use the library and internet for research.</w:t>
            </w:r>
          </w:p>
        </w:tc>
      </w:tr>
      <w:tr w:rsidR="00045DFF" w:rsidRPr="00186754" w14:paraId="26B675CC" w14:textId="77777777" w:rsidTr="003E3A9F">
        <w:tc>
          <w:tcPr>
            <w:tcW w:w="3256" w:type="dxa"/>
          </w:tcPr>
          <w:p w14:paraId="7014583C" w14:textId="77777777" w:rsidR="00045DFF" w:rsidRPr="00186754" w:rsidRDefault="00045DFF" w:rsidP="000E658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lastRenderedPageBreak/>
              <w:t>Historical enquiry</w:t>
            </w:r>
          </w:p>
        </w:tc>
        <w:tc>
          <w:tcPr>
            <w:tcW w:w="10692" w:type="dxa"/>
          </w:tcPr>
          <w:p w14:paraId="5789F95F" w14:textId="77777777" w:rsidR="00045DFF" w:rsidRPr="00186754" w:rsidRDefault="00045DFF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Recognise primary and secondary sources. </w:t>
            </w:r>
          </w:p>
          <w:p w14:paraId="633089DA" w14:textId="77777777" w:rsidR="00045DFF" w:rsidRPr="00186754" w:rsidRDefault="00045DFF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Use a range of sources to find out about an aspect of time past. </w:t>
            </w:r>
          </w:p>
          <w:p w14:paraId="58254FF4" w14:textId="77777777" w:rsidR="00045DFF" w:rsidRPr="00186754" w:rsidRDefault="00045DFF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Suggest omissions and the means of finding out. </w:t>
            </w:r>
          </w:p>
          <w:p w14:paraId="2A7922BA" w14:textId="77777777" w:rsidR="00045DFF" w:rsidRPr="00186754" w:rsidRDefault="00045DFF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Bring knowledge gathered from several sources together in a fluent account. </w:t>
            </w:r>
          </w:p>
          <w:p w14:paraId="0436004E" w14:textId="77777777" w:rsidR="00045DFF" w:rsidRPr="00186754" w:rsidRDefault="00045DFF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Answer and devise own Historically valid questions about change, cause, similarity and difference and significance</w:t>
            </w:r>
          </w:p>
        </w:tc>
      </w:tr>
      <w:tr w:rsidR="00045DFF" w:rsidRPr="00186754" w14:paraId="6665AB03" w14:textId="77777777" w:rsidTr="003E3A9F">
        <w:tc>
          <w:tcPr>
            <w:tcW w:w="3256" w:type="dxa"/>
          </w:tcPr>
          <w:p w14:paraId="40D1D532" w14:textId="77777777" w:rsidR="00045DFF" w:rsidRPr="00186754" w:rsidRDefault="00045DFF" w:rsidP="000E658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Organisation and communication</w:t>
            </w:r>
          </w:p>
        </w:tc>
        <w:tc>
          <w:tcPr>
            <w:tcW w:w="10692" w:type="dxa"/>
          </w:tcPr>
          <w:p w14:paraId="4CECC0F2" w14:textId="77777777" w:rsidR="000E6589" w:rsidRPr="00186754" w:rsidRDefault="000E6589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Recall, select and organise information.</w:t>
            </w:r>
          </w:p>
          <w:p w14:paraId="31B2DF54" w14:textId="77777777" w:rsidR="000E6589" w:rsidRPr="00186754" w:rsidRDefault="000E6589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Construct informed responses that involve thoughtful selection and organisation of relevant Historical information. </w:t>
            </w:r>
          </w:p>
          <w:p w14:paraId="362E6412" w14:textId="77777777" w:rsidR="000E6589" w:rsidRPr="00186754" w:rsidRDefault="000E6589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Communicate their knowledge and understanding through discussion, drawing pictures, drama and role play, making models, writing and ICT. </w:t>
            </w:r>
          </w:p>
          <w:p w14:paraId="2CC1D61D" w14:textId="77777777" w:rsidR="000E6589" w:rsidRPr="00186754" w:rsidRDefault="000E6589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>Select and organise information to produce structured work, making appropriate use of dates and terms.</w:t>
            </w:r>
          </w:p>
          <w:p w14:paraId="233FECA1" w14:textId="77777777" w:rsidR="00045DFF" w:rsidRPr="00186754" w:rsidRDefault="000E6589" w:rsidP="003E3A9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186754">
              <w:rPr>
                <w:rFonts w:ascii="Comic Sans MS" w:hAnsi="Comic Sans MS"/>
                <w:sz w:val="20"/>
                <w:szCs w:val="20"/>
              </w:rPr>
              <w:t xml:space="preserve">Use Historically accurate terms to talk about the passing of time </w:t>
            </w:r>
            <w:proofErr w:type="gramStart"/>
            <w:r w:rsidRPr="00186754">
              <w:rPr>
                <w:rFonts w:ascii="Comic Sans MS" w:hAnsi="Comic Sans MS"/>
                <w:sz w:val="20"/>
                <w:szCs w:val="20"/>
              </w:rPr>
              <w:t>e.g.</w:t>
            </w:r>
            <w:proofErr w:type="gramEnd"/>
            <w:r w:rsidRPr="00186754">
              <w:rPr>
                <w:rFonts w:ascii="Comic Sans MS" w:hAnsi="Comic Sans MS"/>
                <w:sz w:val="20"/>
                <w:szCs w:val="20"/>
              </w:rPr>
              <w:t xml:space="preserve"> BC/AD/CENTURY</w:t>
            </w:r>
          </w:p>
        </w:tc>
      </w:tr>
    </w:tbl>
    <w:p w14:paraId="655E79B7" w14:textId="77777777" w:rsidR="00045DFF" w:rsidRPr="00186754" w:rsidRDefault="00045DFF" w:rsidP="00395482">
      <w:pPr>
        <w:jc w:val="center"/>
        <w:rPr>
          <w:rFonts w:ascii="Letterjoin-Air Plus 40" w:hAnsi="Letterjoin-Air Plus 40"/>
          <w:sz w:val="20"/>
          <w:szCs w:val="20"/>
        </w:rPr>
      </w:pPr>
    </w:p>
    <w:sectPr w:rsidR="00045DFF" w:rsidRPr="00186754" w:rsidSect="001641A2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44A8C" w14:textId="77777777" w:rsidR="00CF2355" w:rsidRDefault="00CF2355" w:rsidP="000E6589">
      <w:pPr>
        <w:spacing w:after="0" w:line="240" w:lineRule="auto"/>
      </w:pPr>
      <w:r>
        <w:separator/>
      </w:r>
    </w:p>
  </w:endnote>
  <w:endnote w:type="continuationSeparator" w:id="0">
    <w:p w14:paraId="1446E2D5" w14:textId="77777777" w:rsidR="00CF2355" w:rsidRDefault="00CF2355" w:rsidP="000E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etterjoin-Air Plus 40">
    <w:altName w:val="Calibri"/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NTFPreCursive">
    <w:altName w:val="Calibri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70EB7" w14:textId="77777777" w:rsidR="00CF2355" w:rsidRDefault="00CF2355" w:rsidP="000E6589">
      <w:pPr>
        <w:spacing w:after="0" w:line="240" w:lineRule="auto"/>
      </w:pPr>
      <w:r>
        <w:separator/>
      </w:r>
    </w:p>
  </w:footnote>
  <w:footnote w:type="continuationSeparator" w:id="0">
    <w:p w14:paraId="7D264F6B" w14:textId="77777777" w:rsidR="00CF2355" w:rsidRDefault="00CF2355" w:rsidP="000E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41CA0" w14:textId="353169C0" w:rsidR="000E6589" w:rsidRDefault="00E62C19">
    <w:pPr>
      <w:pStyle w:val="Header"/>
    </w:pPr>
    <w:r w:rsidRPr="00301171">
      <w:rPr>
        <w:rFonts w:ascii="NTFPreCursive" w:hAnsi="NTFPreCursive"/>
        <w:noProof/>
        <w:kern w:val="2"/>
        <w:sz w:val="48"/>
        <w:szCs w:val="48"/>
      </w:rPr>
      <w:drawing>
        <wp:inline distT="0" distB="0" distL="0" distR="0" wp14:anchorId="43B2B202" wp14:editId="1B7D7E83">
          <wp:extent cx="751515" cy="701040"/>
          <wp:effectExtent l="0" t="0" r="0" b="3810"/>
          <wp:docPr id="5" name="Picture 4">
            <a:extLst xmlns:a="http://schemas.openxmlformats.org/drawingml/2006/main">
              <a:ext uri="{FF2B5EF4-FFF2-40B4-BE49-F238E27FC236}">
                <a16:creationId xmlns:a16="http://schemas.microsoft.com/office/drawing/2014/main" id="{EC35E6E6-A1D6-4EE8-92D7-BC90F151767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EC35E6E6-A1D6-4EE8-92D7-BC90F151767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525" cy="708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475E8"/>
    <w:multiLevelType w:val="hybridMultilevel"/>
    <w:tmpl w:val="38E28C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B4354"/>
    <w:multiLevelType w:val="hybridMultilevel"/>
    <w:tmpl w:val="5E1CDC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C1A"/>
    <w:rsid w:val="00045DFF"/>
    <w:rsid w:val="000C69B6"/>
    <w:rsid w:val="000E6589"/>
    <w:rsid w:val="001641A2"/>
    <w:rsid w:val="00186754"/>
    <w:rsid w:val="0020570B"/>
    <w:rsid w:val="00395482"/>
    <w:rsid w:val="005D60D7"/>
    <w:rsid w:val="00CF2355"/>
    <w:rsid w:val="00E17C65"/>
    <w:rsid w:val="00E62C19"/>
    <w:rsid w:val="00F5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3CCCD9"/>
  <w15:chartTrackingRefBased/>
  <w15:docId w15:val="{FCFED57A-EDBF-4190-BEA4-5EBC5980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41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65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589"/>
  </w:style>
  <w:style w:type="paragraph" w:styleId="Footer">
    <w:name w:val="footer"/>
    <w:basedOn w:val="Normal"/>
    <w:link w:val="FooterChar"/>
    <w:uiPriority w:val="99"/>
    <w:unhideWhenUsed/>
    <w:rsid w:val="000E65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795d5c-e5de-4609-8e5b-3865ccaf7f24">
      <Terms xmlns="http://schemas.microsoft.com/office/infopath/2007/PartnerControls"/>
    </lcf76f155ced4ddcb4097134ff3c332f>
    <TaxCatchAll xmlns="00506c65-54e1-4fc5-adcc-000753df8a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02D490CA26C4393761B0D0AD56E2F" ma:contentTypeVersion="15" ma:contentTypeDescription="Create a new document." ma:contentTypeScope="" ma:versionID="4b8fd933d048a1a49fa49f0c31fbd00a">
  <xsd:schema xmlns:xsd="http://www.w3.org/2001/XMLSchema" xmlns:xs="http://www.w3.org/2001/XMLSchema" xmlns:p="http://schemas.microsoft.com/office/2006/metadata/properties" xmlns:ns2="b7795d5c-e5de-4609-8e5b-3865ccaf7f24" xmlns:ns3="00506c65-54e1-4fc5-adcc-000753df8ad0" targetNamespace="http://schemas.microsoft.com/office/2006/metadata/properties" ma:root="true" ma:fieldsID="c3904e096401c7ece53639f26bacb574" ns2:_="" ns3:_="">
    <xsd:import namespace="b7795d5c-e5de-4609-8e5b-3865ccaf7f24"/>
    <xsd:import namespace="00506c65-54e1-4fc5-adcc-000753df8a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95d5c-e5de-4609-8e5b-3865ccaf7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06c65-54e1-4fc5-adcc-000753df8a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ecccd5b-d5b4-41b5-bf2c-7ffdc2785a3f}" ma:internalName="TaxCatchAll" ma:showField="CatchAllData" ma:web="00506c65-54e1-4fc5-adcc-000753df8a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738A41-E75B-4B29-99A1-84E46F5654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1D43B9-A2F8-4CD1-8207-B1ED3C14AF09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b7795d5c-e5de-4609-8e5b-3865ccaf7f24"/>
    <ds:schemaRef ds:uri="http://schemas.microsoft.com/office/infopath/2007/PartnerControls"/>
    <ds:schemaRef ds:uri="http://schemas.openxmlformats.org/package/2006/metadata/core-properties"/>
    <ds:schemaRef ds:uri="00506c65-54e1-4fc5-adcc-000753df8ad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20BACDC-054C-4472-A514-E85E9EA19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95d5c-e5de-4609-8e5b-3865ccaf7f24"/>
    <ds:schemaRef ds:uri="00506c65-54e1-4fc5-adcc-000753df8a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Halstead</dc:creator>
  <cp:keywords/>
  <dc:description/>
  <cp:lastModifiedBy>Michael Park</cp:lastModifiedBy>
  <cp:revision>2</cp:revision>
  <dcterms:created xsi:type="dcterms:W3CDTF">2025-01-21T14:11:00Z</dcterms:created>
  <dcterms:modified xsi:type="dcterms:W3CDTF">2025-01-21T14:11:00Z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0x01010061202D490CA26C4393761B0D0AD56E2F</vt:lpwstr>
  </property>
  <property fmtid="{D5CDD505-2E9C-101B-9397-08002B2CF9AE}" pid="3" name="Order">
    <vt:r8>1009600</vt:r8>
  </property>
  <property fmtid="{D5CDD505-2E9C-101B-9397-08002B2CF9AE}" pid="4" name="MediaServiceImageTags">
    <vt:lpwstr/>
  </property>
</Properties>
</file>