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Pr="00FB749C" w:rsidR="008C5092" w:rsidTr="29561EF4" w14:paraId="335DBFDF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29561EF4" w:rsidRDefault="00FB749C" w14:paraId="425E38D5" w14:textId="425E0FAC">
            <w:pPr>
              <w:jc w:val="center"/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</w:pPr>
            <w:r w:rsidRPr="29561EF4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Year _</w:t>
            </w:r>
            <w:r w:rsidRPr="29561EF4" w:rsidR="1D10E4DF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11</w:t>
            </w:r>
            <w:r w:rsidRPr="29561EF4" w:rsidR="00FB749C">
              <w:rPr>
                <w:rFonts w:ascii="Calibri Light" w:hAnsi="Calibri Light" w:cs="Calibri Light" w:asciiTheme="majorAscii" w:hAnsiTheme="majorAscii" w:cstheme="majorAscii"/>
                <w:sz w:val="48"/>
                <w:szCs w:val="48"/>
              </w:rPr>
              <w:t>___</w:t>
            </w: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FB749C" w:rsidP="29561EF4" w:rsidRDefault="00FB749C" w14:paraId="6BEA7BD6" w14:textId="455DE9AA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</w:pPr>
            <w:r w:rsidRPr="29561EF4" w:rsidR="00FB749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Topic: </w:t>
            </w:r>
            <w:r w:rsidRPr="29561EF4" w:rsidR="0CA7052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GCSE COURSEWORK</w:t>
            </w:r>
            <w:r w:rsidRPr="29561EF4" w:rsidR="40E7A09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. </w:t>
            </w:r>
            <w:r w:rsidRPr="29561EF4" w:rsidR="0CA7052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 </w:t>
            </w:r>
            <w:r w:rsidRPr="29561EF4" w:rsidR="0CA7052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NEA</w:t>
            </w:r>
            <w:r w:rsidRPr="29561EF4" w:rsidR="0CA7052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 </w:t>
            </w:r>
            <w:proofErr w:type="gramStart"/>
            <w:r w:rsidRPr="29561EF4" w:rsidR="0CA7052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1</w:t>
            </w:r>
            <w:r w:rsidRPr="29561EF4" w:rsidR="36E7579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 </w:t>
            </w:r>
            <w:proofErr w:type="gramEnd"/>
          </w:p>
          <w:p w:rsidRPr="00FB749C" w:rsidR="00FB749C" w:rsidP="29561EF4" w:rsidRDefault="00FB749C" w14:paraId="33B70C49" w14:textId="5C84D3FF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</w:pPr>
            <w:r w:rsidRPr="29561EF4" w:rsidR="36E7579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>Food</w:t>
            </w:r>
            <w:r w:rsidRPr="29561EF4" w:rsidR="36E7579D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sz w:val="28"/>
                <w:szCs w:val="28"/>
              </w:rPr>
              <w:t xml:space="preserve"> investigation task</w:t>
            </w:r>
          </w:p>
          <w:p w:rsidRPr="00FB749C" w:rsidR="00FB749C" w:rsidP="00FB749C" w:rsidRDefault="00FB749C" w14:paraId="105F1C3F" w14:textId="77777777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:rsidRPr="00FB749C" w:rsidR="00FB749C" w:rsidP="00FB749C" w:rsidRDefault="00FB749C" w14:paraId="2BCB5A8E" w14:textId="77777777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Pr="00FB749C" w:rsidR="008C5092" w:rsidTr="29561EF4" w14:paraId="233E5594" w14:textId="77777777">
        <w:tc>
          <w:tcPr>
            <w:tcW w:w="11052" w:type="dxa"/>
            <w:gridSpan w:val="2"/>
            <w:tcMar/>
          </w:tcPr>
          <w:p w:rsidRPr="00FB749C" w:rsidR="008C5092" w:rsidRDefault="008C5092" w14:paraId="2E969006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:rsidRPr="00FB749C" w:rsidR="00D12D6D" w:rsidP="29561EF4" w:rsidRDefault="008C5092" w14:paraId="3CB34F93" w14:textId="693875E0">
            <w:pPr>
              <w:rPr>
                <w:rFonts w:ascii="Calibri Light" w:hAnsi="Calibri Light" w:cs="Calibri Light" w:asciiTheme="majorAscii" w:hAnsiTheme="majorAscii" w:cstheme="majorAscii"/>
                <w:color w:val="7B7B7B" w:themeColor="accent3" w:themeShade="BF"/>
              </w:rPr>
            </w:pPr>
          </w:p>
          <w:p w:rsidRPr="00FB749C" w:rsidR="008C5092" w:rsidP="29561EF4" w:rsidRDefault="008C5092" w14:paraId="2638BFCF" w14:textId="6B65E49F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29561EF4" w:rsidR="346D979A">
              <w:rPr>
                <w:rFonts w:ascii="Calibri Light" w:hAnsi="Calibri Light" w:cs="Calibri Light" w:asciiTheme="majorAscii" w:hAnsiTheme="majorAscii" w:cstheme="majorAscii"/>
              </w:rPr>
              <w:t>Students can use the knowledge and</w:t>
            </w:r>
            <w:r w:rsidRPr="29561EF4" w:rsidR="6062EBC1">
              <w:rPr>
                <w:rFonts w:ascii="Calibri Light" w:hAnsi="Calibri Light" w:cs="Calibri Light" w:asciiTheme="majorAscii" w:hAnsiTheme="majorAscii" w:cstheme="majorAscii"/>
              </w:rPr>
              <w:t xml:space="preserve"> making</w:t>
            </w:r>
            <w:r w:rsidRPr="29561EF4" w:rsidR="346D979A">
              <w:rPr>
                <w:rFonts w:ascii="Calibri Light" w:hAnsi="Calibri Light" w:cs="Calibri Light" w:asciiTheme="majorAscii" w:hAnsiTheme="majorAscii" w:cstheme="majorAscii"/>
              </w:rPr>
              <w:t xml:space="preserve"> skills gained throughout year 10 to complete </w:t>
            </w:r>
            <w:r w:rsidRPr="29561EF4" w:rsidR="67F670BD">
              <w:rPr>
                <w:rFonts w:ascii="Calibri Light" w:hAnsi="Calibri Light" w:cs="Calibri Light" w:asciiTheme="majorAscii" w:hAnsiTheme="majorAscii" w:cstheme="majorAscii"/>
              </w:rPr>
              <w:t>their</w:t>
            </w:r>
            <w:r w:rsidRPr="29561EF4" w:rsidR="64904E4C">
              <w:rPr>
                <w:rFonts w:ascii="Calibri Light" w:hAnsi="Calibri Light" w:cs="Calibri Light" w:asciiTheme="majorAscii" w:hAnsiTheme="majorAscii" w:cstheme="majorAscii"/>
              </w:rPr>
              <w:t xml:space="preserve"> NEA 1</w:t>
            </w:r>
            <w:r w:rsidRPr="29561EF4" w:rsidR="67F670BD">
              <w:rPr>
                <w:rFonts w:ascii="Calibri Light" w:hAnsi="Calibri Light" w:cs="Calibri Light" w:asciiTheme="majorAscii" w:hAnsiTheme="majorAscii" w:cstheme="majorAscii"/>
              </w:rPr>
              <w:t xml:space="preserve"> coursework</w:t>
            </w:r>
            <w:r w:rsidRPr="29561EF4" w:rsidR="2B3A18D9">
              <w:rPr>
                <w:rFonts w:ascii="Calibri Light" w:hAnsi="Calibri Light" w:cs="Calibri Light" w:asciiTheme="majorAscii" w:hAnsiTheme="majorAscii" w:cstheme="majorAscii"/>
              </w:rPr>
              <w:t>.</w:t>
            </w:r>
          </w:p>
          <w:p w:rsidRPr="00FB749C" w:rsidR="008C5092" w:rsidRDefault="008C5092" w14:paraId="6A233260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63508655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29561EF4" w14:paraId="46F94713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RDefault="008C5092" w14:paraId="2965DB6B" w14:textId="77777777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:rsidRPr="00FB749C" w:rsidR="008C5092" w:rsidP="29561EF4" w:rsidRDefault="008C5092" w14:paraId="439F6ABE" w14:textId="03CFB001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29561EF4" w:rsidR="7E1DCDF1">
              <w:rPr>
                <w:rFonts w:ascii="Calibri Light" w:hAnsi="Calibri Light" w:cs="Calibri Light" w:asciiTheme="majorAscii" w:hAnsiTheme="majorAscii" w:cstheme="majorAscii"/>
              </w:rPr>
              <w:t>Students research the topic given by AQA and sta</w:t>
            </w:r>
            <w:r w:rsidRPr="29561EF4" w:rsidR="2B988821">
              <w:rPr>
                <w:rFonts w:ascii="Calibri Light" w:hAnsi="Calibri Light" w:cs="Calibri Light" w:asciiTheme="majorAscii" w:hAnsiTheme="majorAscii" w:cstheme="majorAscii"/>
              </w:rPr>
              <w:t>rt to research, plan, investigate</w:t>
            </w:r>
            <w:r w:rsidRPr="29561EF4" w:rsidR="35DFA5DC">
              <w:rPr>
                <w:rFonts w:ascii="Calibri Light" w:hAnsi="Calibri Light" w:cs="Calibri Light" w:asciiTheme="majorAscii" w:hAnsiTheme="majorAscii" w:cstheme="majorAscii"/>
              </w:rPr>
              <w:t xml:space="preserve"> the </w:t>
            </w:r>
            <w:r w:rsidRPr="29561EF4" w:rsidR="15321875">
              <w:rPr>
                <w:rFonts w:ascii="Calibri Light" w:hAnsi="Calibri Light" w:cs="Calibri Light" w:asciiTheme="majorAscii" w:hAnsiTheme="majorAscii" w:cstheme="majorAscii"/>
              </w:rPr>
              <w:t>task, produce</w:t>
            </w:r>
            <w:r w:rsidRPr="29561EF4" w:rsidR="773AC0AA">
              <w:rPr>
                <w:rFonts w:ascii="Calibri Light" w:hAnsi="Calibri Light" w:cs="Calibri Light" w:asciiTheme="majorAscii" w:hAnsiTheme="majorAscii" w:cstheme="majorAscii"/>
              </w:rPr>
              <w:t xml:space="preserve"> a </w:t>
            </w:r>
            <w:r w:rsidRPr="29561EF4" w:rsidR="7B7A3D5F">
              <w:rPr>
                <w:rFonts w:ascii="Calibri Light" w:hAnsi="Calibri Light" w:cs="Calibri Light" w:asciiTheme="majorAscii" w:hAnsiTheme="majorAscii" w:cstheme="majorAscii"/>
              </w:rPr>
              <w:t>hypothesis, produce</w:t>
            </w:r>
            <w:r w:rsidRPr="29561EF4" w:rsidR="36E04EE1">
              <w:rPr>
                <w:rFonts w:ascii="Calibri Light" w:hAnsi="Calibri Light" w:cs="Calibri Light" w:asciiTheme="majorAscii" w:hAnsiTheme="majorAscii" w:cstheme="majorAscii"/>
              </w:rPr>
              <w:t xml:space="preserve"> samples of food based on the</w:t>
            </w:r>
            <w:r w:rsidRPr="29561EF4" w:rsidR="2B988821">
              <w:rPr>
                <w:rFonts w:ascii="Calibri Light" w:hAnsi="Calibri Light" w:cs="Calibri Light" w:asciiTheme="majorAscii" w:hAnsiTheme="majorAscii" w:cstheme="majorAscii"/>
              </w:rPr>
              <w:t xml:space="preserve"> NEA task</w:t>
            </w:r>
            <w:r w:rsidRPr="29561EF4" w:rsidR="74848B0D">
              <w:rPr>
                <w:rFonts w:ascii="Calibri Light" w:hAnsi="Calibri Light" w:cs="Calibri Light" w:asciiTheme="majorAscii" w:hAnsiTheme="majorAscii" w:cstheme="majorAscii"/>
              </w:rPr>
              <w:t xml:space="preserve">, </w:t>
            </w:r>
            <w:r w:rsidRPr="29561EF4" w:rsidR="180D7DCA">
              <w:rPr>
                <w:rFonts w:ascii="Calibri Light" w:hAnsi="Calibri Light" w:cs="Calibri Light" w:asciiTheme="majorAscii" w:hAnsiTheme="majorAscii" w:cstheme="majorAscii"/>
              </w:rPr>
              <w:t>record results using graphs, tables, sensory testing, a</w:t>
            </w:r>
            <w:r w:rsidRPr="29561EF4" w:rsidR="4402D1F1">
              <w:rPr>
                <w:rFonts w:ascii="Calibri Light" w:hAnsi="Calibri Light" w:cs="Calibri Light" w:asciiTheme="majorAscii" w:hAnsiTheme="majorAscii" w:cstheme="majorAscii"/>
              </w:rPr>
              <w:t>nalyse and evaluate the task</w:t>
            </w:r>
            <w:bookmarkStart w:name="_Int_DM3WqqoY" w:id="1279627611"/>
            <w:r w:rsidRPr="29561EF4" w:rsidR="31B761FD">
              <w:rPr>
                <w:rFonts w:ascii="Calibri Light" w:hAnsi="Calibri Light" w:cs="Calibri Light" w:asciiTheme="majorAscii" w:hAnsiTheme="majorAscii" w:cstheme="majorAscii"/>
              </w:rPr>
              <w:t xml:space="preserve">. </w:t>
            </w:r>
            <w:bookmarkEnd w:id="1279627611"/>
          </w:p>
          <w:p w:rsidRPr="00FB749C" w:rsidR="008C5092" w:rsidRDefault="008C5092" w14:paraId="55CED0D1" w14:textId="77777777">
            <w:pPr>
              <w:rPr>
                <w:rFonts w:asciiTheme="majorHAnsi" w:hAnsiTheme="majorHAnsi" w:cstheme="majorHAnsi"/>
              </w:rPr>
            </w:pPr>
            <w:bookmarkStart w:name="_GoBack" w:id="0"/>
            <w:bookmarkEnd w:id="0"/>
          </w:p>
          <w:p w:rsidR="008C5092" w:rsidP="29561EF4" w:rsidRDefault="008C5092" w14:paraId="7A2DBAF0" w14:textId="24FE34F8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29561E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vocabulary:</w:t>
            </w:r>
            <w:r w:rsidRPr="29561EF4" w:rsidR="7D1D24E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As per the AQA scheme of work </w:t>
            </w: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Tr="29561EF4" w14:paraId="2AFF7F64" w14:textId="77777777">
              <w:tc>
                <w:tcPr>
                  <w:tcW w:w="2578" w:type="dxa"/>
                  <w:shd w:val="clear" w:color="auto" w:fill="2E74B5" w:themeFill="accent1" w:themeFillShade="BF"/>
                  <w:tcMar/>
                </w:tcPr>
                <w:p w:rsidRPr="00B978BF" w:rsidR="00B978BF" w:rsidRDefault="00B978BF" w14:paraId="26C6FB79" w14:textId="66710CE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  <w:tcMar/>
                </w:tcPr>
                <w:p w:rsidRPr="00B978BF" w:rsidR="00B978BF" w:rsidRDefault="00B978BF" w14:paraId="3AAA1BF6" w14:textId="60B07A4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:rsidTr="29561EF4" w14:paraId="3B92C02F" w14:textId="77777777">
              <w:tc>
                <w:tcPr>
                  <w:tcW w:w="2578" w:type="dxa"/>
                  <w:shd w:val="clear" w:color="auto" w:fill="auto"/>
                  <w:tcMar/>
                </w:tcPr>
                <w:p w:rsidR="00BE6CC9" w:rsidP="29561EF4" w:rsidRDefault="00BE6CC9" w14:paraId="773F7010" w14:textId="71AD2D71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9561EF4" w:rsidR="040E6B4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Research</w:t>
                  </w:r>
                </w:p>
                <w:p w:rsidR="040E6B4E" w:rsidP="29561EF4" w:rsidRDefault="040E6B4E" w14:paraId="15D9D0B2" w14:textId="1EC1E199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9561EF4" w:rsidR="040E6B4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Plan</w:t>
                  </w:r>
                </w:p>
                <w:p w:rsidR="040E6B4E" w:rsidP="29561EF4" w:rsidRDefault="040E6B4E" w14:paraId="36087A35" w14:textId="021A52A2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9561EF4" w:rsidR="040E6B4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Investigate</w:t>
                  </w:r>
                </w:p>
                <w:p w:rsidR="040E6B4E" w:rsidP="29561EF4" w:rsidRDefault="040E6B4E" w14:paraId="41F2F5F3" w14:textId="1191554E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9561EF4" w:rsidR="040E6B4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Record</w:t>
                  </w:r>
                </w:p>
                <w:p w:rsidR="040E6B4E" w:rsidP="29561EF4" w:rsidRDefault="040E6B4E" w14:paraId="0B12B506" w14:textId="0978C12F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9561EF4" w:rsidR="040E6B4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Analyse</w:t>
                  </w:r>
                </w:p>
                <w:p w:rsidR="040E6B4E" w:rsidP="29561EF4" w:rsidRDefault="040E6B4E" w14:paraId="2E2A664B" w14:textId="47746C1B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9561EF4" w:rsidR="040E6B4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Present</w:t>
                  </w:r>
                </w:p>
                <w:p w:rsidR="29561EF4" w:rsidP="29561EF4" w:rsidRDefault="29561EF4" w14:paraId="022EA180" w14:textId="5324A0CA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</w:p>
                <w:p w:rsidR="001624EF" w:rsidRDefault="001624EF" w14:paraId="26C6DCB2" w14:textId="2707F49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  <w:tcMar/>
                </w:tcPr>
                <w:p w:rsidR="00B978BF" w:rsidP="29561EF4" w:rsidRDefault="00B978BF" w14:paraId="09F07DBC" w14:textId="2AE8FBF1">
                  <w:pPr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9561EF4" w:rsidR="568240C9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 xml:space="preserve">Fair testing </w:t>
                  </w:r>
                </w:p>
                <w:p w:rsidR="00B978BF" w:rsidP="29561EF4" w:rsidRDefault="00B978BF" w14:paraId="0D29AB3D" w14:textId="6A95DCEA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9561EF4" w:rsidR="568240C9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Control checks</w:t>
                  </w:r>
                </w:p>
                <w:p w:rsidR="00B978BF" w:rsidP="29561EF4" w:rsidRDefault="00B978BF" w14:paraId="02131196" w14:textId="17CA0189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9561EF4" w:rsidR="14A2B3DE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Viscosity</w:t>
                  </w:r>
                </w:p>
                <w:p w:rsidR="00B978BF" w:rsidP="29561EF4" w:rsidRDefault="00B978BF" w14:paraId="5DADD4E9" w14:textId="38B59AA8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9561EF4" w:rsidR="73B36A10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>Working characteristics</w:t>
                  </w:r>
                </w:p>
                <w:p w:rsidR="00B978BF" w:rsidP="29561EF4" w:rsidRDefault="00B978BF" w14:paraId="1A0D7CCC" w14:textId="06D2B550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9561EF4" w:rsidR="73B36A10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 xml:space="preserve">Functional </w:t>
                  </w:r>
                </w:p>
                <w:p w:rsidR="00B978BF" w:rsidP="29561EF4" w:rsidRDefault="00B978BF" w14:paraId="360D6970" w14:textId="011352DC">
                  <w:pPr>
                    <w:pStyle w:val="Normal"/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</w:pPr>
                  <w:r w:rsidRPr="29561EF4" w:rsidR="73B36A10">
                    <w:rPr>
                      <w:rFonts w:ascii="Calibri Light" w:hAnsi="Calibri Light" w:cs="Calibri Light" w:asciiTheme="majorAscii" w:hAnsiTheme="majorAscii" w:cstheme="majorAscii"/>
                      <w:b w:val="1"/>
                      <w:bCs w:val="1"/>
                    </w:rPr>
                    <w:t xml:space="preserve">chemical  </w:t>
                  </w:r>
                </w:p>
              </w:tc>
            </w:tr>
          </w:tbl>
          <w:p w:rsidRPr="00FB749C" w:rsidR="00B978BF" w:rsidRDefault="00B978BF" w14:paraId="0C0C820B" w14:textId="77777777">
            <w:pPr>
              <w:rPr>
                <w:rFonts w:asciiTheme="majorHAnsi" w:hAnsiTheme="majorHAnsi" w:cstheme="majorHAnsi"/>
                <w:b/>
              </w:rPr>
            </w:pPr>
          </w:p>
          <w:p w:rsidRPr="00FB749C" w:rsidR="008C5092" w:rsidRDefault="008C5092" w14:paraId="4769814C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3592210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20A741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  <w:tcMar/>
          </w:tcPr>
          <w:p w:rsidRPr="00FB749C" w:rsidR="008C5092" w:rsidP="29561EF4" w:rsidRDefault="008C5092" w14:paraId="26139E8C" w14:textId="489AA460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29561E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Key skills:</w:t>
            </w:r>
            <w:r w:rsidRPr="29561E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</w:p>
          <w:p w:rsidR="29561EF4" w:rsidP="29561EF4" w:rsidRDefault="29561EF4" w14:paraId="2859D3FE" w14:textId="00E605EF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="7FF18185" w:rsidP="29561EF4" w:rsidRDefault="7FF18185" w14:paraId="7397E68C" w14:textId="1B03F5EE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29561EF4" w:rsidR="7FF1818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Students develop their skills of working to a set timeframe to produce a piece of coursework.</w:t>
            </w:r>
          </w:p>
          <w:p w:rsidR="29561EF4" w:rsidP="29561EF4" w:rsidRDefault="29561EF4" w14:paraId="5F174934" w14:textId="37F5F45B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="020373F5" w:rsidP="29561EF4" w:rsidRDefault="020373F5" w14:paraId="415A1CBE" w14:textId="6879799D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29561EF4" w:rsidR="020373F5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Students will use the skill of choosing relevant research to use for their coursework.</w:t>
            </w:r>
          </w:p>
          <w:p w:rsidR="29561EF4" w:rsidP="29561EF4" w:rsidRDefault="29561EF4" w14:paraId="2B2AAD14" w14:textId="5D3B5480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="49482363" w:rsidP="29561EF4" w:rsidRDefault="49482363" w14:paraId="273267C7" w14:textId="1BA54F2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29561EF4" w:rsidR="4948236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Students will use their ICT skills to produce a concise coursework document that includes photographic and written</w:t>
            </w:r>
            <w:r w:rsidRPr="29561EF4" w:rsidR="289A95FC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evidence.  </w:t>
            </w:r>
          </w:p>
          <w:p w:rsidR="29561EF4" w:rsidP="29561EF4" w:rsidRDefault="29561EF4" w14:paraId="63B2385A" w14:textId="63823D16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="29561EF4" w:rsidP="29561EF4" w:rsidRDefault="29561EF4" w14:paraId="57DEF7D2" w14:textId="1B4011C6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Pr="00FB749C" w:rsidR="008C5092" w:rsidRDefault="008C5092" w14:paraId="59B629B0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4D761B11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29561EF4" w14:paraId="598C0350" w14:textId="77777777">
        <w:tc>
          <w:tcPr>
            <w:tcW w:w="5382" w:type="dxa"/>
            <w:tcMar/>
          </w:tcPr>
          <w:p w:rsidRPr="00FB053D" w:rsidR="008C5092" w:rsidP="29561EF4" w:rsidRDefault="008C5092" w14:paraId="64286CF5" w14:textId="58CD2286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i w:val="1"/>
                <w:iCs w:val="1"/>
                <w:color w:val="A6A6A6" w:themeColor="background1" w:themeShade="A6"/>
              </w:rPr>
            </w:pPr>
            <w:r w:rsidRPr="29561E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Co-curricular opportunities:</w:t>
            </w:r>
            <w:r w:rsidRPr="29561EF4" w:rsidR="008F43BF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 </w:t>
            </w:r>
          </w:p>
          <w:p w:rsidR="29561EF4" w:rsidP="29561EF4" w:rsidRDefault="29561EF4" w14:paraId="57E5090E" w14:textId="39ABFD0D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="6BF2F9EA" w:rsidP="29561EF4" w:rsidRDefault="6BF2F9EA" w14:paraId="4FF1E4CA" w14:textId="7BA5E849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29561EF4" w:rsidR="6BF2F9EA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No Co-curricular opportunities for GCSE coursework. </w:t>
            </w:r>
          </w:p>
          <w:p w:rsidRPr="00FB749C" w:rsidR="008C5092" w:rsidRDefault="008C5092" w14:paraId="7DE8D0A9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6799E58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1607F2F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tcMar/>
          </w:tcPr>
          <w:p w:rsidR="00FB053D" w:rsidP="29561EF4" w:rsidRDefault="00FB053D" w14:paraId="5C9635A9" w14:textId="330A9CC5">
            <w:pPr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29561EF4" w:rsidR="008C5092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Key reading skills taught </w:t>
            </w:r>
          </w:p>
          <w:p w:rsidR="6E432461" w:rsidP="29561EF4" w:rsidRDefault="6E432461" w14:paraId="6A10EE48" w14:textId="09543DA6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29561EF4" w:rsidR="6E43246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 xml:space="preserve">Skimming </w:t>
            </w:r>
          </w:p>
          <w:p w:rsidR="6E432461" w:rsidP="29561EF4" w:rsidRDefault="6E432461" w14:paraId="7EE97AC4" w14:textId="16050D25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  <w:r w:rsidRPr="29561EF4" w:rsidR="6E432461"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  <w:t>Scanning</w:t>
            </w:r>
          </w:p>
          <w:p w:rsidR="29561EF4" w:rsidP="29561EF4" w:rsidRDefault="29561EF4" w14:paraId="13AA510D" w14:textId="1404BF60">
            <w:pPr>
              <w:pStyle w:val="Normal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</w:rPr>
            </w:pPr>
          </w:p>
          <w:p w:rsidRPr="00FB749C" w:rsidR="00FB053D" w:rsidRDefault="00FB053D" w14:paraId="4414B80C" w14:textId="3BA669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:rsidRPr="00FB749C" w:rsidR="008C5092" w:rsidP="29561EF4" w:rsidRDefault="008C5092" w14:paraId="1D1FC4C1" w14:textId="11A91CD8">
            <w:pPr>
              <w:rPr>
                <w:rFonts w:ascii="Calibri Light" w:hAnsi="Calibri Light" w:cs="Calibri Light" w:asciiTheme="majorAscii" w:hAnsiTheme="majorAscii" w:cstheme="majorAscii"/>
              </w:rPr>
            </w:pPr>
            <w:r w:rsidRPr="29561EF4" w:rsidR="29BBDAEE">
              <w:rPr>
                <w:rFonts w:ascii="Calibri Light" w:hAnsi="Calibri Light" w:cs="Calibri Light" w:asciiTheme="majorAscii" w:hAnsiTheme="majorAscii" w:cstheme="majorAscii"/>
              </w:rPr>
              <w:t>Illuminate textbook</w:t>
            </w:r>
          </w:p>
          <w:p w:rsidR="29BBDAEE" w:rsidP="29561EF4" w:rsidRDefault="29BBDAEE" w14:paraId="476F2B6C" w14:textId="7633CD2D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29561EF4" w:rsidR="29BBDAEE">
              <w:rPr>
                <w:rFonts w:ascii="Calibri Light" w:hAnsi="Calibri Light" w:cs="Calibri Light" w:asciiTheme="majorAscii" w:hAnsiTheme="majorAscii" w:cstheme="majorAscii"/>
              </w:rPr>
              <w:t>Hodder press Textbook</w:t>
            </w:r>
          </w:p>
          <w:p w:rsidRPr="00FB749C" w:rsidR="008C5092" w:rsidRDefault="008C5092" w14:paraId="3EF8601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29561EF4" w14:paraId="5112E56F" w14:textId="77777777">
        <w:tc>
          <w:tcPr>
            <w:tcW w:w="11052" w:type="dxa"/>
            <w:gridSpan w:val="2"/>
            <w:shd w:val="clear" w:color="auto" w:fill="BDD6EE" w:themeFill="accent1" w:themeFillTint="66"/>
            <w:tcMar/>
          </w:tcPr>
          <w:p w:rsidRPr="00FB749C" w:rsidR="008C5092" w:rsidRDefault="008C5092" w14:paraId="6B67F88A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:rsidR="008C5092" w:rsidP="29561EF4" w:rsidRDefault="008C5092" w14:paraId="37768FB8" w14:textId="7C66FC80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eastAsia="Calibri Light" w:cs="Calibri Light" w:asciiTheme="majorAscii" w:hAnsiTheme="majorAscii" w:eastAsiaTheme="majorAscii" w:cstheme="majorAscii"/>
                <w:sz w:val="22"/>
                <w:szCs w:val="22"/>
              </w:rPr>
            </w:pPr>
            <w:r w:rsidRPr="29561EF4" w:rsidR="008C5092">
              <w:rPr>
                <w:rFonts w:ascii="Calibri Light" w:hAnsi="Calibri Light" w:cs="Calibri Light" w:asciiTheme="majorAscii" w:hAnsiTheme="majorAscii" w:cstheme="majorAscii"/>
              </w:rPr>
              <w:t>Conversation starters with your children to discuss their learning</w:t>
            </w:r>
          </w:p>
          <w:p w:rsidRPr="00FB749C" w:rsidR="008C5092" w:rsidRDefault="008C5092" w14:paraId="0CCA89B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242B8E" w:rsidRDefault="00242B8E" w14:paraId="5CF8C1FE" w14:textId="77777777"/>
    <w:sectPr w:rsidR="00242B8E" w:rsidSect="008C5092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DM3WqqoY" int2:invalidationBookmarkName="" int2:hashCode="RoHRJMxsS3O6q/" int2:id="ucIRWGYX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6D36F0"/>
    <w:rsid w:val="008C5092"/>
    <w:rsid w:val="008F43BF"/>
    <w:rsid w:val="00B978BF"/>
    <w:rsid w:val="00BE6CC9"/>
    <w:rsid w:val="00D12D6D"/>
    <w:rsid w:val="00FB053D"/>
    <w:rsid w:val="00FB749C"/>
    <w:rsid w:val="020373F5"/>
    <w:rsid w:val="026DE438"/>
    <w:rsid w:val="040E6B4E"/>
    <w:rsid w:val="06769F6E"/>
    <w:rsid w:val="0A78F61D"/>
    <w:rsid w:val="0CA7052D"/>
    <w:rsid w:val="1377CAF5"/>
    <w:rsid w:val="14A2B3DE"/>
    <w:rsid w:val="15321875"/>
    <w:rsid w:val="15CB8D6D"/>
    <w:rsid w:val="16295708"/>
    <w:rsid w:val="1696435A"/>
    <w:rsid w:val="175BD9DB"/>
    <w:rsid w:val="17CD36D4"/>
    <w:rsid w:val="180D7DCA"/>
    <w:rsid w:val="19CDE41C"/>
    <w:rsid w:val="1D10E4DF"/>
    <w:rsid w:val="1DD69F52"/>
    <w:rsid w:val="203D25A0"/>
    <w:rsid w:val="20C1B6A9"/>
    <w:rsid w:val="21162D9A"/>
    <w:rsid w:val="214F091E"/>
    <w:rsid w:val="225D870A"/>
    <w:rsid w:val="2445E0D6"/>
    <w:rsid w:val="289A95FC"/>
    <w:rsid w:val="291951F9"/>
    <w:rsid w:val="29213F7F"/>
    <w:rsid w:val="29561EF4"/>
    <w:rsid w:val="29BBDAEE"/>
    <w:rsid w:val="2AB18BED"/>
    <w:rsid w:val="2B22E8E6"/>
    <w:rsid w:val="2B3A18D9"/>
    <w:rsid w:val="2B988821"/>
    <w:rsid w:val="2D23962E"/>
    <w:rsid w:val="2F84FD10"/>
    <w:rsid w:val="3120CD71"/>
    <w:rsid w:val="31B761FD"/>
    <w:rsid w:val="32BC9DD2"/>
    <w:rsid w:val="34586E33"/>
    <w:rsid w:val="346D979A"/>
    <w:rsid w:val="35DFA5DC"/>
    <w:rsid w:val="35F43E94"/>
    <w:rsid w:val="35FFC287"/>
    <w:rsid w:val="36CA7874"/>
    <w:rsid w:val="36E04EE1"/>
    <w:rsid w:val="36E7579D"/>
    <w:rsid w:val="38762D7E"/>
    <w:rsid w:val="3AD333AA"/>
    <w:rsid w:val="40E7A09B"/>
    <w:rsid w:val="42BC5BC6"/>
    <w:rsid w:val="4402D1F1"/>
    <w:rsid w:val="49482363"/>
    <w:rsid w:val="4AF2D796"/>
    <w:rsid w:val="4C4A15AF"/>
    <w:rsid w:val="53FC2D5E"/>
    <w:rsid w:val="56456EE6"/>
    <w:rsid w:val="568240C9"/>
    <w:rsid w:val="568D3343"/>
    <w:rsid w:val="57606DDF"/>
    <w:rsid w:val="5977B2D3"/>
    <w:rsid w:val="5E69A928"/>
    <w:rsid w:val="6062EBC1"/>
    <w:rsid w:val="64904E4C"/>
    <w:rsid w:val="67F670BD"/>
    <w:rsid w:val="692D81AA"/>
    <w:rsid w:val="6BF2F9EA"/>
    <w:rsid w:val="6CE569D5"/>
    <w:rsid w:val="6E432461"/>
    <w:rsid w:val="6F9CC32E"/>
    <w:rsid w:val="7138938F"/>
    <w:rsid w:val="73B36A10"/>
    <w:rsid w:val="74848B0D"/>
    <w:rsid w:val="74D24FAC"/>
    <w:rsid w:val="760C04B2"/>
    <w:rsid w:val="773AC0AA"/>
    <w:rsid w:val="78157461"/>
    <w:rsid w:val="79981C65"/>
    <w:rsid w:val="7B7A3D5F"/>
    <w:rsid w:val="7D1D24EC"/>
    <w:rsid w:val="7D43125E"/>
    <w:rsid w:val="7E1DCDF1"/>
    <w:rsid w:val="7FBAD47E"/>
    <w:rsid w:val="7FF18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C509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721953c4179947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Rachel</dc:creator>
  <keywords/>
  <dc:description/>
  <lastModifiedBy>SHAW, Louise</lastModifiedBy>
  <revision>2</revision>
  <dcterms:created xsi:type="dcterms:W3CDTF">2022-05-01T06:08:00.0000000Z</dcterms:created>
  <dcterms:modified xsi:type="dcterms:W3CDTF">2022-08-27T21:53:55.2328184Z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