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4F" w:rsidRDefault="00E77E4F" w:rsidP="002B4AA9">
      <w:pPr>
        <w:rPr>
          <w:sz w:val="40"/>
          <w:szCs w:val="40"/>
        </w:rPr>
      </w:pPr>
    </w:p>
    <w:p w:rsidR="0096212C" w:rsidRPr="00E77E4F" w:rsidRDefault="0070691D" w:rsidP="002B4AA9">
      <w:pPr>
        <w:rPr>
          <w:b/>
          <w:sz w:val="28"/>
          <w:szCs w:val="28"/>
        </w:rPr>
      </w:pPr>
      <w:r w:rsidRPr="00E77E4F">
        <w:rPr>
          <w:b/>
          <w:sz w:val="28"/>
          <w:szCs w:val="28"/>
        </w:rPr>
        <w:t xml:space="preserve">Update </w:t>
      </w:r>
      <w:r w:rsidR="00DB2482">
        <w:rPr>
          <w:b/>
          <w:sz w:val="28"/>
          <w:szCs w:val="28"/>
        </w:rPr>
        <w:t xml:space="preserve">and reminder: School </w:t>
      </w:r>
      <w:r w:rsidR="00425FE2" w:rsidRPr="00E77E4F">
        <w:rPr>
          <w:b/>
          <w:sz w:val="28"/>
          <w:szCs w:val="28"/>
        </w:rPr>
        <w:t xml:space="preserve">processes for the setting </w:t>
      </w:r>
      <w:r w:rsidR="00DB2482">
        <w:rPr>
          <w:b/>
          <w:sz w:val="28"/>
          <w:szCs w:val="28"/>
        </w:rPr>
        <w:t>and assessment of</w:t>
      </w:r>
      <w:r w:rsidR="00E77E4F" w:rsidRPr="00E77E4F">
        <w:rPr>
          <w:b/>
          <w:sz w:val="28"/>
          <w:szCs w:val="28"/>
        </w:rPr>
        <w:t xml:space="preserve"> independent learning</w:t>
      </w:r>
      <w:r w:rsidR="00425FE2" w:rsidRPr="00E77E4F">
        <w:rPr>
          <w:b/>
          <w:sz w:val="28"/>
          <w:szCs w:val="28"/>
        </w:rPr>
        <w:t>.</w:t>
      </w:r>
      <w:bookmarkStart w:id="0" w:name="_GoBack"/>
      <w:bookmarkEnd w:id="0"/>
    </w:p>
    <w:p w:rsidR="00EB3009" w:rsidRDefault="00C652BF">
      <w:r>
        <w:t>Dear Parents/Carers</w:t>
      </w:r>
      <w:r w:rsidR="00E77E4F">
        <w:t xml:space="preserve"> and pupils</w:t>
      </w:r>
      <w:r>
        <w:t>,</w:t>
      </w:r>
    </w:p>
    <w:p w:rsidR="00EB3009" w:rsidRDefault="00EB3009">
      <w:r>
        <w:t xml:space="preserve">Firstly thank you </w:t>
      </w:r>
      <w:r w:rsidR="00E77E4F">
        <w:t xml:space="preserve">so much for taking the time to </w:t>
      </w:r>
      <w:r w:rsidR="002B4AA9">
        <w:t>continue to support your child at home and</w:t>
      </w:r>
      <w:r w:rsidR="00E77E4F">
        <w:t xml:space="preserve"> we hope you are safe and well.</w:t>
      </w:r>
    </w:p>
    <w:p w:rsidR="00EB3009" w:rsidRPr="00E77E4F" w:rsidRDefault="00EB3009">
      <w:pPr>
        <w:rPr>
          <w:b/>
          <w:u w:val="single"/>
        </w:rPr>
      </w:pPr>
      <w:r w:rsidRPr="00E77E4F">
        <w:rPr>
          <w:b/>
          <w:u w:val="single"/>
        </w:rPr>
        <w:t>Setting of work</w:t>
      </w:r>
      <w:r w:rsidR="00E77E4F" w:rsidRPr="00E77E4F">
        <w:rPr>
          <w:b/>
          <w:u w:val="single"/>
        </w:rPr>
        <w:t xml:space="preserve"> via our website</w:t>
      </w:r>
    </w:p>
    <w:p w:rsidR="002B4AA9" w:rsidRDefault="002B4AA9">
      <w:r>
        <w:t>Work is set as five lessons per subject on a fortnightly basic.  We are currently in weeks 3 and 4 until the end of this week (Friday 1</w:t>
      </w:r>
      <w:r w:rsidRPr="002B4AA9">
        <w:rPr>
          <w:vertAlign w:val="superscript"/>
        </w:rPr>
        <w:t>st</w:t>
      </w:r>
      <w:r>
        <w:t xml:space="preserve"> May).  After this pupils should then begin the week 5 and 6 work which will run for two weeks from Monday 4</w:t>
      </w:r>
      <w:r w:rsidRPr="002B4AA9">
        <w:rPr>
          <w:vertAlign w:val="superscript"/>
        </w:rPr>
        <w:t>th</w:t>
      </w:r>
      <w:r>
        <w:t xml:space="preserve"> May to Friday 15</w:t>
      </w:r>
      <w:r w:rsidRPr="002B4AA9">
        <w:rPr>
          <w:vertAlign w:val="superscript"/>
        </w:rPr>
        <w:t>th</w:t>
      </w:r>
      <w:r>
        <w:t xml:space="preserve"> May).</w:t>
      </w:r>
    </w:p>
    <w:p w:rsidR="00E77E4F" w:rsidRDefault="00C652BF">
      <w:r>
        <w:t>Ple</w:t>
      </w:r>
      <w:r w:rsidR="00425FE2">
        <w:t>ase don’t think pupils</w:t>
      </w:r>
      <w:r>
        <w:t xml:space="preserve"> have to do everything –</w:t>
      </w:r>
      <w:r w:rsidR="00E77E4F">
        <w:t xml:space="preserve"> they can work their way </w:t>
      </w:r>
      <w:r>
        <w:t>through a subject per day or mix up tasks from different subjects.  Learni</w:t>
      </w:r>
      <w:r w:rsidR="00E77E4F">
        <w:t xml:space="preserve">ng independently is challenging and we have agreed to celebrate pupils’ successes and avoid placing unnecessary stress on pupils by chasing missing or incomplete work.   </w:t>
      </w:r>
    </w:p>
    <w:p w:rsidR="002B4AA9" w:rsidRDefault="00E77E4F">
      <w:r>
        <w:t>Pupils should s</w:t>
      </w:r>
      <w:r w:rsidR="002B4AA9">
        <w:t>elect</w:t>
      </w:r>
      <w:r>
        <w:t xml:space="preserve"> their</w:t>
      </w:r>
      <w:r w:rsidR="002B4AA9">
        <w:t xml:space="preserve"> Year Group from the page below</w:t>
      </w:r>
      <w:r>
        <w:t xml:space="preserve"> (previous tasks also remain available online if they fall behind)</w:t>
      </w:r>
      <w:r w:rsidR="002B4AA9">
        <w:t>:</w:t>
      </w:r>
    </w:p>
    <w:p w:rsidR="00C652BF" w:rsidRDefault="005F1AE6">
      <w:hyperlink r:id="rId7" w:history="1">
        <w:r w:rsidR="00C652BF" w:rsidRPr="00C652BF">
          <w:rPr>
            <w:color w:val="0000FF"/>
            <w:u w:val="single"/>
          </w:rPr>
          <w:t>https://www.waseleyhills.worcs.sch.uk/coronavirus-independent-learning</w:t>
        </w:r>
      </w:hyperlink>
    </w:p>
    <w:p w:rsidR="00E77E4F" w:rsidRDefault="00E77E4F" w:rsidP="00E55402">
      <w:pPr>
        <w:rPr>
          <w:b/>
          <w:u w:val="single"/>
        </w:rPr>
      </w:pPr>
    </w:p>
    <w:p w:rsidR="00E55402" w:rsidRPr="00E77E4F" w:rsidRDefault="00E77E4F" w:rsidP="00E55402">
      <w:pPr>
        <w:rPr>
          <w:b/>
          <w:u w:val="single"/>
        </w:rPr>
      </w:pPr>
      <w:r w:rsidRPr="00E77E4F">
        <w:rPr>
          <w:b/>
          <w:u w:val="single"/>
        </w:rPr>
        <w:t>Setting of a</w:t>
      </w:r>
      <w:r w:rsidR="00E55402" w:rsidRPr="00E77E4F">
        <w:rPr>
          <w:b/>
          <w:u w:val="single"/>
        </w:rPr>
        <w:t>ssessment</w:t>
      </w:r>
      <w:r w:rsidRPr="00E77E4F">
        <w:rPr>
          <w:b/>
          <w:u w:val="single"/>
        </w:rPr>
        <w:t>s and providing f</w:t>
      </w:r>
      <w:r w:rsidR="00E55402" w:rsidRPr="00E77E4F">
        <w:rPr>
          <w:b/>
          <w:u w:val="single"/>
        </w:rPr>
        <w:t>eedback</w:t>
      </w:r>
      <w:r w:rsidRPr="00E77E4F">
        <w:rPr>
          <w:b/>
          <w:u w:val="single"/>
        </w:rPr>
        <w:t xml:space="preserve"> via SMHWK</w:t>
      </w:r>
    </w:p>
    <w:p w:rsidR="0070691D" w:rsidRDefault="00E55402" w:rsidP="00E55402">
      <w:r>
        <w:t xml:space="preserve">Pupils want to know how they are doing.  This is where </w:t>
      </w:r>
      <w:r w:rsidRPr="00C652BF">
        <w:rPr>
          <w:b/>
        </w:rPr>
        <w:t>Show My Homework</w:t>
      </w:r>
      <w:r>
        <w:t xml:space="preserve"> comes in.  After each 5 lesson plan is finished (or attempted) teachers will be</w:t>
      </w:r>
      <w:r w:rsidR="00425FE2">
        <w:t xml:space="preserve"> setting a quiz or task for pupils </w:t>
      </w:r>
      <w:r>
        <w:t>to complete (in some subjects like Drama or Art they may ask for a photo</w:t>
      </w:r>
      <w:r w:rsidR="00425FE2">
        <w:t xml:space="preserve">graph).  The quizzes will give pupils a score and their </w:t>
      </w:r>
      <w:r>
        <w:t xml:space="preserve">teachers will use this to communicate with </w:t>
      </w:r>
      <w:r w:rsidR="00425FE2">
        <w:t xml:space="preserve">them </w:t>
      </w:r>
      <w:r>
        <w:t xml:space="preserve">or award reward points etc.  This means </w:t>
      </w:r>
      <w:r w:rsidR="00425FE2">
        <w:t>pupils</w:t>
      </w:r>
      <w:r>
        <w:t xml:space="preserve"> will do two weeks of learning in each subject</w:t>
      </w:r>
      <w:r w:rsidR="00425FE2">
        <w:t xml:space="preserve"> a</w:t>
      </w:r>
      <w:r w:rsidR="00E77E4F">
        <w:t>n</w:t>
      </w:r>
      <w:r w:rsidR="00425FE2">
        <w:t xml:space="preserve">d then attempt the quiz – they can have three goes allowing </w:t>
      </w:r>
      <w:r w:rsidR="00E77E4F">
        <w:t>learners to</w:t>
      </w:r>
      <w:r w:rsidR="00425FE2">
        <w:t xml:space="preserve"> return to their </w:t>
      </w:r>
      <w:r>
        <w:t xml:space="preserve">work </w:t>
      </w:r>
      <w:r w:rsidR="00425FE2">
        <w:t>during the assessment task.</w:t>
      </w:r>
    </w:p>
    <w:p w:rsidR="00E55402" w:rsidRDefault="00E77E4F" w:rsidP="00E55402">
      <w:r>
        <w:t>In KS3 (YR 7 &amp; 8) e</w:t>
      </w:r>
      <w:r w:rsidR="00C652BF">
        <w:t>ach subject will set a quiz or task on SMHWK so expect around ten every couple of weeks</w:t>
      </w:r>
      <w:r w:rsidR="0070691D">
        <w:t xml:space="preserve"> (for each of the five lessons 2 questions will be easy and 2 more challenging giving you a total of 20 multiple choice questions per topic)</w:t>
      </w:r>
      <w:r w:rsidR="00C652BF">
        <w:t xml:space="preserve">. </w:t>
      </w:r>
      <w:r w:rsidR="002B4AA9">
        <w:t xml:space="preserve">For KS4 [pupils tasks are to </w:t>
      </w:r>
      <w:r w:rsidR="00E55402">
        <w:t>b</w:t>
      </w:r>
      <w:r w:rsidR="002B4AA9">
        <w:t>e</w:t>
      </w:r>
      <w:r w:rsidR="00E55402">
        <w:t xml:space="preserve"> set which will take 20 minutes and may be a little more challenging than a quiz – your </w:t>
      </w:r>
      <w:r w:rsidR="00425FE2">
        <w:t xml:space="preserve">child’s </w:t>
      </w:r>
      <w:r w:rsidR="00E55402">
        <w:t>teacher will use this to give you feedback.  Work will be submitted through SMHW</w:t>
      </w:r>
      <w:r w:rsidR="0070691D">
        <w:t xml:space="preserve"> as this was </w:t>
      </w:r>
      <w:r>
        <w:t>pupil’s</w:t>
      </w:r>
      <w:r w:rsidR="00425FE2">
        <w:t xml:space="preserve"> </w:t>
      </w:r>
      <w:r w:rsidR="0070691D">
        <w:t>preference</w:t>
      </w:r>
      <w:r w:rsidR="00425FE2">
        <w:t xml:space="preserve"> in our recent survey</w:t>
      </w:r>
      <w:r w:rsidR="00E55402">
        <w:t>.</w:t>
      </w:r>
    </w:p>
    <w:p w:rsidR="00EB3009" w:rsidRPr="00425FE2" w:rsidRDefault="00EB3009">
      <w:pPr>
        <w:rPr>
          <w:b/>
          <w:u w:val="single"/>
        </w:rPr>
      </w:pPr>
      <w:r w:rsidRPr="00425FE2">
        <w:rPr>
          <w:b/>
          <w:u w:val="single"/>
        </w:rPr>
        <w:t>More fun and outdoor work</w:t>
      </w:r>
    </w:p>
    <w:p w:rsidR="00EB3009" w:rsidRDefault="00EB3009">
      <w:r>
        <w:t xml:space="preserve">We have now also set an open task for everyone based on </w:t>
      </w:r>
      <w:r w:rsidRPr="0070691D">
        <w:rPr>
          <w:b/>
        </w:rPr>
        <w:t>Up-cycling</w:t>
      </w:r>
      <w:r w:rsidR="00425FE2">
        <w:t>.  These can be completed on</w:t>
      </w:r>
      <w:r>
        <w:t xml:space="preserve"> a timescale t</w:t>
      </w:r>
      <w:r w:rsidR="00425FE2">
        <w:t xml:space="preserve">o suit you but it will allow learners </w:t>
      </w:r>
      <w:r>
        <w:t>to be creative and away from the computer.</w:t>
      </w:r>
    </w:p>
    <w:p w:rsidR="00EB3009" w:rsidRDefault="00425FE2">
      <w:r>
        <w:lastRenderedPageBreak/>
        <w:t>We have made</w:t>
      </w:r>
      <w:r w:rsidR="00EB3009">
        <w:t xml:space="preserve"> a </w:t>
      </w:r>
      <w:r w:rsidR="00EB3009" w:rsidRPr="0070691D">
        <w:rPr>
          <w:b/>
        </w:rPr>
        <w:t>lucky dip task sheet of outdoor activities</w:t>
      </w:r>
      <w:r>
        <w:t xml:space="preserve">.  Parents and pupils can use these in </w:t>
      </w:r>
      <w:r w:rsidR="00EB3009">
        <w:t>breaks or on days when the weather is nice. Keep your distance and stay safe please.</w:t>
      </w:r>
    </w:p>
    <w:p w:rsidR="0070691D" w:rsidRDefault="005F1AE6">
      <w:hyperlink r:id="rId8" w:history="1">
        <w:r w:rsidR="0070691D" w:rsidRPr="0070691D">
          <w:rPr>
            <w:color w:val="0000FF"/>
            <w:u w:val="single"/>
          </w:rPr>
          <w:t>https://www.waseleyhills.worcs.sch.uk/coronavirus-independent-learning/fun-learning-for-all</w:t>
        </w:r>
      </w:hyperlink>
    </w:p>
    <w:p w:rsidR="00E77E4F" w:rsidRDefault="00E77E4F">
      <w:pPr>
        <w:rPr>
          <w:b/>
          <w:u w:val="single"/>
        </w:rPr>
      </w:pPr>
    </w:p>
    <w:p w:rsidR="00EB3009" w:rsidRPr="00425FE2" w:rsidRDefault="00EB3009">
      <w:pPr>
        <w:rPr>
          <w:b/>
          <w:u w:val="single"/>
        </w:rPr>
      </w:pPr>
      <w:r w:rsidRPr="00425FE2">
        <w:rPr>
          <w:b/>
          <w:u w:val="single"/>
        </w:rPr>
        <w:t>Quick fun stuff to get involved with</w:t>
      </w:r>
    </w:p>
    <w:p w:rsidR="00EB3009" w:rsidRDefault="00EB3009">
      <w:r>
        <w:t xml:space="preserve">We </w:t>
      </w:r>
      <w:r w:rsidR="002B4AA9">
        <w:t>are</w:t>
      </w:r>
      <w:r>
        <w:t xml:space="preserve"> </w:t>
      </w:r>
      <w:r w:rsidR="002B4AA9" w:rsidRPr="0070691D">
        <w:rPr>
          <w:b/>
        </w:rPr>
        <w:t>set</w:t>
      </w:r>
      <w:r w:rsidR="002B4AA9">
        <w:rPr>
          <w:b/>
        </w:rPr>
        <w:t>ting</w:t>
      </w:r>
      <w:r w:rsidRPr="0070691D">
        <w:rPr>
          <w:b/>
        </w:rPr>
        <w:t xml:space="preserve"> a fun challenge every day</w:t>
      </w:r>
      <w:r>
        <w:t>.  This will form a Facebook competition wit</w:t>
      </w:r>
      <w:r w:rsidR="00E77E4F">
        <w:t>h entries being submitted via email.  Winners work is shared at 4p</w:t>
      </w:r>
      <w:r w:rsidR="002B4AA9">
        <w:t>m each day and these pupils will receive a prize and 50 reward points.</w:t>
      </w:r>
    </w:p>
    <w:p w:rsidR="002B4AA9" w:rsidRDefault="002B4AA9">
      <w:r>
        <w:t>The competition page can be found here (or by looking at notifications in SMHWK app daily):</w:t>
      </w:r>
    </w:p>
    <w:p w:rsidR="0070691D" w:rsidRDefault="005F1AE6">
      <w:hyperlink r:id="rId9" w:history="1">
        <w:r w:rsidR="0070691D" w:rsidRPr="0070691D">
          <w:rPr>
            <w:color w:val="0000FF"/>
            <w:u w:val="single"/>
          </w:rPr>
          <w:t>https://www.waseleyhills.worcs.sch.uk/coronavirus-independent-learning/weekday-learning-and-creativity-competition</w:t>
        </w:r>
      </w:hyperlink>
    </w:p>
    <w:p w:rsidR="0070691D" w:rsidRDefault="0070691D">
      <w:pPr>
        <w:rPr>
          <w:b/>
        </w:rPr>
      </w:pPr>
    </w:p>
    <w:p w:rsidR="00E55402" w:rsidRPr="00E55402" w:rsidRDefault="00E55402">
      <w:pPr>
        <w:rPr>
          <w:b/>
        </w:rPr>
      </w:pPr>
      <w:r w:rsidRPr="00E55402">
        <w:rPr>
          <w:b/>
        </w:rPr>
        <w:t>Need more help?</w:t>
      </w:r>
    </w:p>
    <w:p w:rsidR="00E55402" w:rsidRDefault="002B4AA9">
      <w:r>
        <w:t xml:space="preserve">Many of our files and worksheets are shared through </w:t>
      </w:r>
      <w:proofErr w:type="spellStart"/>
      <w:r w:rsidR="00E55402" w:rsidRPr="002B4AA9">
        <w:rPr>
          <w:b/>
        </w:rPr>
        <w:t>HomeAccess</w:t>
      </w:r>
      <w:proofErr w:type="spellEnd"/>
      <w:r w:rsidR="00E55402" w:rsidRPr="002B4AA9">
        <w:rPr>
          <w:b/>
        </w:rPr>
        <w:t>+.</w:t>
      </w:r>
      <w:r w:rsidR="00E55402">
        <w:t xml:space="preserve"> </w:t>
      </w:r>
      <w:r>
        <w:t xml:space="preserve">This </w:t>
      </w:r>
      <w:r w:rsidR="00E55402">
        <w:t>h is a</w:t>
      </w:r>
      <w:r w:rsidR="00DB68B0">
        <w:t xml:space="preserve"> system that lets pupils login to their</w:t>
      </w:r>
      <w:r w:rsidR="00E55402">
        <w:t xml:space="preserve"> school computer from home.  </w:t>
      </w:r>
      <w:r>
        <w:t>Pupils should use their</w:t>
      </w:r>
      <w:r w:rsidR="00E55402">
        <w:t xml:space="preserve"> normal</w:t>
      </w:r>
      <w:r>
        <w:t xml:space="preserve"> school </w:t>
      </w:r>
      <w:r w:rsidR="00E55402">
        <w:t>username and password. With this in mind we have put a help page together – but you can also still email Mr Baker (</w:t>
      </w:r>
      <w:hyperlink r:id="rId10" w:history="1">
        <w:r w:rsidR="00E55402" w:rsidRPr="005F6B1B">
          <w:rPr>
            <w:rStyle w:val="Hyperlink"/>
          </w:rPr>
          <w:t>nbaker@waseleyhills.worcs.sch.uk</w:t>
        </w:r>
      </w:hyperlink>
      <w:r w:rsidR="00E55402">
        <w:t>)</w:t>
      </w:r>
    </w:p>
    <w:p w:rsidR="0070691D" w:rsidRDefault="0070691D">
      <w:r>
        <w:t xml:space="preserve">The help page </w:t>
      </w:r>
      <w:r w:rsidR="002B4AA9">
        <w:t>can be found at:</w:t>
      </w:r>
    </w:p>
    <w:p w:rsidR="0070691D" w:rsidRDefault="005F1AE6">
      <w:hyperlink r:id="rId11" w:history="1">
        <w:r w:rsidR="0070691D" w:rsidRPr="0070691D">
          <w:rPr>
            <w:color w:val="0000FF"/>
            <w:u w:val="single"/>
          </w:rPr>
          <w:t>https://www.waseleyhills.worcs.sch.uk/coronavirus-independent-learning/help-for-parents-and-pupils</w:t>
        </w:r>
      </w:hyperlink>
    </w:p>
    <w:p w:rsidR="002B4AA9" w:rsidRDefault="002B4AA9">
      <w:pPr>
        <w:rPr>
          <w:b/>
        </w:rPr>
      </w:pPr>
    </w:p>
    <w:p w:rsidR="00E55402" w:rsidRPr="0070691D" w:rsidRDefault="00DB68B0">
      <w:pPr>
        <w:rPr>
          <w:b/>
        </w:rPr>
      </w:pPr>
      <w:r>
        <w:rPr>
          <w:b/>
        </w:rPr>
        <w:t>Teachers, our staff and</w:t>
      </w:r>
      <w:r w:rsidR="00E55402" w:rsidRPr="0070691D">
        <w:rPr>
          <w:b/>
        </w:rPr>
        <w:t xml:space="preserve"> parents/carers</w:t>
      </w:r>
      <w:r>
        <w:rPr>
          <w:b/>
        </w:rPr>
        <w:t xml:space="preserve"> coming together</w:t>
      </w:r>
    </w:p>
    <w:p w:rsidR="00E55402" w:rsidRDefault="00E55402">
      <w:r>
        <w:t xml:space="preserve">These are challenging times for everyone.  I am </w:t>
      </w:r>
      <w:r w:rsidR="00DB68B0">
        <w:t xml:space="preserve">very grateful of the hard work </w:t>
      </w:r>
      <w:r>
        <w:t xml:space="preserve">our </w:t>
      </w:r>
      <w:r w:rsidR="00C652BF">
        <w:t>teachers</w:t>
      </w:r>
      <w:r>
        <w:t xml:space="preserve"> are putting in to keep the school running for key work</w:t>
      </w:r>
      <w:r w:rsidR="0070691D">
        <w:t>er</w:t>
      </w:r>
      <w:r>
        <w:t xml:space="preserve">s children and provide you with resources.  They are balancing this with the challenges of teaching their own children, </w:t>
      </w:r>
      <w:r w:rsidR="0070691D">
        <w:t>self-isolation,</w:t>
      </w:r>
      <w:r>
        <w:t xml:space="preserve"> and </w:t>
      </w:r>
      <w:r w:rsidR="00C652BF">
        <w:t>all the challenges we all face as families</w:t>
      </w:r>
      <w:r w:rsidR="002B4AA9">
        <w:t xml:space="preserve">.  </w:t>
      </w:r>
      <w:r w:rsidR="00C652BF">
        <w:t xml:space="preserve">We love our community and together we are overcoming this challenge.  </w:t>
      </w:r>
      <w:r w:rsidR="002B4AA9">
        <w:t xml:space="preserve"> We urge our pupils </w:t>
      </w:r>
      <w:r w:rsidR="00C652BF">
        <w:t xml:space="preserve">to show the enthusiasm </w:t>
      </w:r>
      <w:r w:rsidR="002B4AA9">
        <w:t xml:space="preserve">and respect we see when they are </w:t>
      </w:r>
      <w:r w:rsidR="00C652BF">
        <w:t>faced with the challenges of new learning</w:t>
      </w:r>
      <w:r w:rsidR="0070691D">
        <w:t xml:space="preserve"> towards those at home trying to support </w:t>
      </w:r>
      <w:r w:rsidR="002B4AA9">
        <w:t>them. Learning anything new is a challenge and we hope our pupils have developed the resilience to try and rise to this to fulfil their aspirations.</w:t>
      </w:r>
      <w:r w:rsidR="00DB68B0">
        <w:t xml:space="preserve">  We want a team approach to this we urge all parents and pupils to contact us if you need any support.</w:t>
      </w:r>
    </w:p>
    <w:p w:rsidR="00E55402" w:rsidRPr="00E55402" w:rsidRDefault="00E55402">
      <w:pPr>
        <w:rPr>
          <w:b/>
        </w:rPr>
      </w:pPr>
      <w:r w:rsidRPr="00E55402">
        <w:rPr>
          <w:b/>
        </w:rPr>
        <w:t xml:space="preserve">Learning through experience – you </w:t>
      </w:r>
      <w:r w:rsidR="002B4AA9">
        <w:rPr>
          <w:b/>
        </w:rPr>
        <w:t>continue to amaze us!</w:t>
      </w:r>
    </w:p>
    <w:p w:rsidR="00E55402" w:rsidRDefault="00E55402">
      <w:r>
        <w:t xml:space="preserve">I also take this opportunity </w:t>
      </w:r>
      <w:r w:rsidR="0070691D">
        <w:t xml:space="preserve">to </w:t>
      </w:r>
      <w:r w:rsidR="00425FE2">
        <w:t xml:space="preserve">continue to remind our parents and pupils </w:t>
      </w:r>
      <w:r>
        <w:t xml:space="preserve">that we learn beyond our subjects.  </w:t>
      </w:r>
      <w:r w:rsidR="00425FE2">
        <w:t>T</w:t>
      </w:r>
      <w:r>
        <w:t>he resilience skills and responsibility we speak about in school</w:t>
      </w:r>
      <w:r w:rsidR="00425FE2">
        <w:t xml:space="preserve"> are currently being tested beyond our imaginations.</w:t>
      </w:r>
      <w:r>
        <w:t xml:space="preserve">  </w:t>
      </w:r>
      <w:r w:rsidR="00425FE2">
        <w:t>Y</w:t>
      </w:r>
      <w:r>
        <w:t xml:space="preserve">oung people </w:t>
      </w:r>
      <w:r w:rsidR="00425FE2">
        <w:t>managing their</w:t>
      </w:r>
      <w:r>
        <w:t xml:space="preserve"> wa</w:t>
      </w:r>
      <w:r w:rsidR="00425FE2">
        <w:t>y through these challenging times is an amazing achievement</w:t>
      </w:r>
      <w:r w:rsidR="00DB68B0">
        <w:t>,</w:t>
      </w:r>
      <w:r w:rsidR="00425FE2">
        <w:t xml:space="preserve"> and they are l</w:t>
      </w:r>
      <w:r>
        <w:t>earning to</w:t>
      </w:r>
      <w:r w:rsidR="00425FE2">
        <w:t>;</w:t>
      </w:r>
      <w:r>
        <w:t xml:space="preserve"> </w:t>
      </w:r>
      <w:r w:rsidR="00425FE2">
        <w:t xml:space="preserve">adapt, </w:t>
      </w:r>
      <w:r>
        <w:t>make do, be patient, help each other</w:t>
      </w:r>
      <w:r w:rsidR="0070691D">
        <w:t>,</w:t>
      </w:r>
      <w:r>
        <w:t xml:space="preserve"> and be a valuable</w:t>
      </w:r>
      <w:r w:rsidR="0070691D">
        <w:t xml:space="preserve"> and trusted</w:t>
      </w:r>
      <w:r>
        <w:t xml:space="preserve"> part of our society</w:t>
      </w:r>
      <w:r w:rsidRPr="0070691D">
        <w:rPr>
          <w:b/>
        </w:rPr>
        <w:t xml:space="preserve">.  </w:t>
      </w:r>
      <w:r w:rsidR="00425FE2">
        <w:rPr>
          <w:b/>
        </w:rPr>
        <w:t>As this continues our pupils become</w:t>
      </w:r>
      <w:r w:rsidRPr="0070691D">
        <w:rPr>
          <w:b/>
        </w:rPr>
        <w:t xml:space="preserve"> stro</w:t>
      </w:r>
      <w:r w:rsidR="00425FE2">
        <w:rPr>
          <w:b/>
        </w:rPr>
        <w:t xml:space="preserve">nger and more successful people, qualities which they will apply when they return to school and in their </w:t>
      </w:r>
      <w:r w:rsidRPr="0070691D">
        <w:rPr>
          <w:b/>
        </w:rPr>
        <w:t>lives</w:t>
      </w:r>
      <w:r w:rsidR="00425FE2">
        <w:rPr>
          <w:b/>
        </w:rPr>
        <w:t xml:space="preserve"> to come</w:t>
      </w:r>
      <w:r>
        <w:t>.</w:t>
      </w:r>
    </w:p>
    <w:p w:rsidR="00EB3009" w:rsidRDefault="00E55402">
      <w:r>
        <w:lastRenderedPageBreak/>
        <w:t>Keep up the good work</w:t>
      </w:r>
      <w:r w:rsidR="00425FE2">
        <w:t xml:space="preserve"> pupils and parents</w:t>
      </w:r>
      <w:r>
        <w:t>.  We are so proud of you</w:t>
      </w:r>
      <w:r w:rsidR="00425FE2">
        <w:t xml:space="preserve"> all</w:t>
      </w:r>
      <w:r>
        <w:t xml:space="preserve"> for keeping safe, staying at home</w:t>
      </w:r>
      <w:r w:rsidR="0070691D">
        <w:t>,</w:t>
      </w:r>
      <w:r>
        <w:t xml:space="preserve"> and protecting the NHS.  You really are amazing. </w:t>
      </w:r>
    </w:p>
    <w:p w:rsidR="00C652BF" w:rsidRDefault="00DB68B0">
      <w:r>
        <w:t>Aspire</w:t>
      </w:r>
      <w:r w:rsidR="00425FE2">
        <w:t xml:space="preserve"> – Invest – Respect </w:t>
      </w:r>
    </w:p>
    <w:p w:rsidR="00C652BF" w:rsidRDefault="00C652BF">
      <w:r>
        <w:t>All the best,</w:t>
      </w:r>
    </w:p>
    <w:p w:rsidR="00C652BF" w:rsidRDefault="00C652BF">
      <w:r>
        <w:t>Mr Baker</w:t>
      </w:r>
    </w:p>
    <w:p w:rsidR="00C652BF" w:rsidRDefault="00C652BF">
      <w:r>
        <w:t>Assistant Headteacher – Teaching and learning</w:t>
      </w:r>
    </w:p>
    <w:sectPr w:rsidR="00C652BF" w:rsidSect="0070691D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E6" w:rsidRDefault="005F1AE6" w:rsidP="00E77E4F">
      <w:pPr>
        <w:spacing w:after="0" w:line="240" w:lineRule="auto"/>
      </w:pPr>
      <w:r>
        <w:separator/>
      </w:r>
    </w:p>
  </w:endnote>
  <w:endnote w:type="continuationSeparator" w:id="0">
    <w:p w:rsidR="005F1AE6" w:rsidRDefault="005F1AE6" w:rsidP="00E7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E6" w:rsidRDefault="005F1AE6" w:rsidP="00E77E4F">
      <w:pPr>
        <w:spacing w:after="0" w:line="240" w:lineRule="auto"/>
      </w:pPr>
      <w:r>
        <w:separator/>
      </w:r>
    </w:p>
  </w:footnote>
  <w:footnote w:type="continuationSeparator" w:id="0">
    <w:p w:rsidR="005F1AE6" w:rsidRDefault="005F1AE6" w:rsidP="00E77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4F" w:rsidRDefault="00E77E4F">
    <w:pPr>
      <w:pStyle w:val="Header"/>
    </w:pPr>
    <w:r>
      <w:rPr>
        <w:noProof/>
        <w:lang w:eastAsia="en-GB"/>
      </w:rPr>
      <w:drawing>
        <wp:inline distT="0" distB="0" distL="0" distR="0" wp14:anchorId="74D9A222">
          <wp:extent cx="6095365" cy="10477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09"/>
    <w:rsid w:val="002B4AA9"/>
    <w:rsid w:val="00425FE2"/>
    <w:rsid w:val="00491994"/>
    <w:rsid w:val="005F1AE6"/>
    <w:rsid w:val="00655D3E"/>
    <w:rsid w:val="0070691D"/>
    <w:rsid w:val="0096212C"/>
    <w:rsid w:val="00C652BF"/>
    <w:rsid w:val="00DB2482"/>
    <w:rsid w:val="00DB68B0"/>
    <w:rsid w:val="00E55402"/>
    <w:rsid w:val="00E77E4F"/>
    <w:rsid w:val="00EB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4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7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4F"/>
  </w:style>
  <w:style w:type="paragraph" w:styleId="Footer">
    <w:name w:val="footer"/>
    <w:basedOn w:val="Normal"/>
    <w:link w:val="FooterChar"/>
    <w:uiPriority w:val="99"/>
    <w:unhideWhenUsed/>
    <w:rsid w:val="00E77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4F"/>
  </w:style>
  <w:style w:type="paragraph" w:styleId="BalloonText">
    <w:name w:val="Balloon Text"/>
    <w:basedOn w:val="Normal"/>
    <w:link w:val="BalloonTextChar"/>
    <w:uiPriority w:val="99"/>
    <w:semiHidden/>
    <w:unhideWhenUsed/>
    <w:rsid w:val="00E7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4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7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4F"/>
  </w:style>
  <w:style w:type="paragraph" w:styleId="Footer">
    <w:name w:val="footer"/>
    <w:basedOn w:val="Normal"/>
    <w:link w:val="FooterChar"/>
    <w:uiPriority w:val="99"/>
    <w:unhideWhenUsed/>
    <w:rsid w:val="00E77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4F"/>
  </w:style>
  <w:style w:type="paragraph" w:styleId="BalloonText">
    <w:name w:val="Balloon Text"/>
    <w:basedOn w:val="Normal"/>
    <w:link w:val="BalloonTextChar"/>
    <w:uiPriority w:val="99"/>
    <w:semiHidden/>
    <w:unhideWhenUsed/>
    <w:rsid w:val="00E7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eleyhills.worcs.sch.uk/coronavirus-independent-learning/fun-learning-for-a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seleyhills.worcs.sch.uk/coronavirus-independent-learning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waseleyhills.worcs.sch.uk/coronavirus-independent-learning/help-for-parents-and-pupil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baker@waseleyhills.worcs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seleyhills.worcs.sch.uk/coronavirus-independent-learning/weekday-learning-and-creativity-competi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2020-04-27T07:50:00Z</dcterms:created>
  <dcterms:modified xsi:type="dcterms:W3CDTF">2020-04-27T07:51:00Z</dcterms:modified>
</cp:coreProperties>
</file>