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4F9F" w14:textId="60AAC3F5" w:rsidR="00642F65" w:rsidRDefault="00642F65">
      <w:r>
        <w:rPr>
          <w:noProof/>
        </w:rPr>
        <w:drawing>
          <wp:anchor distT="0" distB="0" distL="114300" distR="114300" simplePos="0" relativeHeight="251660288" behindDoc="0" locked="0" layoutInCell="1" allowOverlap="1" wp14:anchorId="6B680131" wp14:editId="66B3E094">
            <wp:simplePos x="0" y="0"/>
            <wp:positionH relativeFrom="margin">
              <wp:posOffset>66675</wp:posOffset>
            </wp:positionH>
            <wp:positionV relativeFrom="paragraph">
              <wp:posOffset>-429260</wp:posOffset>
            </wp:positionV>
            <wp:extent cx="1386205" cy="1085850"/>
            <wp:effectExtent l="0" t="0" r="4445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F8B8D" wp14:editId="54A878E3">
                <wp:simplePos x="0" y="0"/>
                <wp:positionH relativeFrom="margin">
                  <wp:align>right</wp:align>
                </wp:positionH>
                <wp:positionV relativeFrom="paragraph">
                  <wp:posOffset>-145415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5FEAF7" w14:textId="13A61A9B" w:rsidR="00642F65" w:rsidRPr="00642F65" w:rsidRDefault="00642F65" w:rsidP="00642F65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2F65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INTERVENTION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305F8B8D">
                <v:stroke joinstyle="miter"/>
                <v:path gradientshapeok="t" o:connecttype="rect"/>
              </v:shapetype>
              <v:shape id="Text Box 3" style="position:absolute;margin-left:92.8pt;margin-top:-11.45pt;width:2in;height:2in;z-index:2516623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">
                <v:fill o:detectmouseclick="t"/>
                <v:textbox style="mso-fit-shape-to-text:t">
                  <w:txbxContent>
                    <w:p w:rsidRPr="00642F65" w:rsidR="00642F65" w:rsidP="00642F65" w:rsidRDefault="00642F65" w14:paraId="635FEAF7" w14:textId="13A61A9B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2F65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INTERVENTION OVERVIEW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97414" wp14:editId="39B184ED">
                <wp:simplePos x="0" y="0"/>
                <wp:positionH relativeFrom="column">
                  <wp:posOffset>-904875</wp:posOffset>
                </wp:positionH>
                <wp:positionV relativeFrom="paragraph">
                  <wp:posOffset>-191135</wp:posOffset>
                </wp:positionV>
                <wp:extent cx="7524750" cy="561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5619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2" style="position:absolute;margin-left:-71.25pt;margin-top:-15.05pt;width:592.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8]" strokecolor="#5b9bd5 [3208]" strokeweight="1pt" w14:anchorId="7977A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"/>
            </w:pict>
          </mc:Fallback>
        </mc:AlternateContent>
      </w:r>
    </w:p>
    <w:p w14:paraId="3CF0CFDA" w14:textId="029C3C37" w:rsidR="00642F65" w:rsidRDefault="00642F65"/>
    <w:p w14:paraId="4D359A38" w14:textId="31661E05" w:rsidR="00642F65" w:rsidRDefault="00642F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1802"/>
        <w:gridCol w:w="1784"/>
        <w:gridCol w:w="1775"/>
        <w:gridCol w:w="1794"/>
      </w:tblGrid>
      <w:tr w:rsidR="00642F65" w14:paraId="167F0841" w14:textId="77777777" w:rsidTr="63D39313">
        <w:tc>
          <w:tcPr>
            <w:tcW w:w="9016" w:type="dxa"/>
            <w:gridSpan w:val="5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9CC2E5" w:themeFill="accent5" w:themeFillTint="99"/>
          </w:tcPr>
          <w:p w14:paraId="7EF84BC0" w14:textId="340EA235" w:rsidR="00642F65" w:rsidRPr="00642F65" w:rsidRDefault="00642F65">
            <w:pPr>
              <w:rPr>
                <w:b/>
                <w:bCs/>
              </w:rPr>
            </w:pPr>
            <w:r w:rsidRPr="00642F65">
              <w:rPr>
                <w:b/>
                <w:bCs/>
              </w:rPr>
              <w:t>NAME OF INTERVENTION</w:t>
            </w:r>
          </w:p>
        </w:tc>
      </w:tr>
      <w:tr w:rsidR="00642F65" w14:paraId="6945447A" w14:textId="77777777" w:rsidTr="63D39313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</w:tcPr>
          <w:p w14:paraId="43929404" w14:textId="1D22F145" w:rsidR="00642F65" w:rsidRDefault="00DE4430" w:rsidP="63D39313">
            <w:pPr>
              <w:spacing w:line="259" w:lineRule="auto"/>
            </w:pPr>
            <w:r>
              <w:t>Dietary Intervention (New Food Experiences)</w:t>
            </w:r>
          </w:p>
        </w:tc>
      </w:tr>
      <w:tr w:rsidR="00642F65" w14:paraId="1705E016" w14:textId="77777777" w:rsidTr="63D39313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CC2E5" w:themeFill="accent5" w:themeFillTint="99"/>
          </w:tcPr>
          <w:p w14:paraId="58E9A904" w14:textId="050D4460" w:rsidR="00642F65" w:rsidRPr="00642F65" w:rsidRDefault="00642F65">
            <w:pPr>
              <w:rPr>
                <w:b/>
                <w:bCs/>
              </w:rPr>
            </w:pPr>
            <w:r w:rsidRPr="00642F65">
              <w:rPr>
                <w:b/>
                <w:bCs/>
              </w:rPr>
              <w:t>AREA OF FOCUS (PLEASE HIGHLIGHT)</w:t>
            </w:r>
          </w:p>
        </w:tc>
      </w:tr>
      <w:tr w:rsidR="00642F65" w14:paraId="4BC677E4" w14:textId="77777777" w:rsidTr="63D39313">
        <w:trPr>
          <w:trHeight w:val="54"/>
        </w:trPr>
        <w:tc>
          <w:tcPr>
            <w:tcW w:w="1803" w:type="dxa"/>
            <w:tcBorders>
              <w:left w:val="thickThinSmallGap" w:sz="24" w:space="0" w:color="auto"/>
            </w:tcBorders>
          </w:tcPr>
          <w:p w14:paraId="3936B1A7" w14:textId="51D9CE00" w:rsidR="00642F65" w:rsidRPr="00A06216" w:rsidRDefault="00642F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6216">
              <w:rPr>
                <w:b/>
                <w:bCs/>
                <w:i/>
                <w:iCs/>
                <w:sz w:val="20"/>
                <w:szCs w:val="20"/>
              </w:rPr>
              <w:t>COGNITION AND LEARNING</w:t>
            </w:r>
          </w:p>
        </w:tc>
        <w:tc>
          <w:tcPr>
            <w:tcW w:w="1803" w:type="dxa"/>
          </w:tcPr>
          <w:p w14:paraId="024A23C5" w14:textId="1AB712B3" w:rsidR="00642F65" w:rsidRPr="00A06216" w:rsidRDefault="00642F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6216">
              <w:rPr>
                <w:b/>
                <w:bCs/>
                <w:i/>
                <w:iCs/>
                <w:sz w:val="20"/>
                <w:szCs w:val="20"/>
              </w:rPr>
              <w:t>COMMUNICATION AND INTERACTION</w:t>
            </w:r>
          </w:p>
        </w:tc>
        <w:tc>
          <w:tcPr>
            <w:tcW w:w="1803" w:type="dxa"/>
          </w:tcPr>
          <w:p w14:paraId="714AF6B5" w14:textId="36ABC3F5" w:rsidR="00642F65" w:rsidRPr="00A06216" w:rsidRDefault="00642F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6216">
              <w:rPr>
                <w:b/>
                <w:bCs/>
                <w:i/>
                <w:iCs/>
                <w:sz w:val="20"/>
                <w:szCs w:val="20"/>
              </w:rPr>
              <w:t>SOCIAL, EMOTIONAL AND MENTAL HEALTH</w:t>
            </w:r>
          </w:p>
        </w:tc>
        <w:tc>
          <w:tcPr>
            <w:tcW w:w="1803" w:type="dxa"/>
          </w:tcPr>
          <w:p w14:paraId="63E77C29" w14:textId="77C7FE49" w:rsidR="00642F65" w:rsidRPr="00916E81" w:rsidRDefault="00642F65">
            <w:pPr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916E81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PHYSICAL AND SENSORY</w:t>
            </w:r>
          </w:p>
        </w:tc>
        <w:tc>
          <w:tcPr>
            <w:tcW w:w="1804" w:type="dxa"/>
            <w:tcBorders>
              <w:right w:val="thinThickSmallGap" w:sz="24" w:space="0" w:color="auto"/>
            </w:tcBorders>
          </w:tcPr>
          <w:p w14:paraId="4748B7F8" w14:textId="3E8480B7" w:rsidR="00642F65" w:rsidRPr="00A06216" w:rsidRDefault="00642F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6216">
              <w:rPr>
                <w:b/>
                <w:bCs/>
                <w:i/>
                <w:iCs/>
                <w:sz w:val="20"/>
                <w:szCs w:val="20"/>
              </w:rPr>
              <w:t>SELF-HELP AND INDEPENDENCE</w:t>
            </w:r>
          </w:p>
        </w:tc>
      </w:tr>
      <w:tr w:rsidR="00642F65" w14:paraId="3060A783" w14:textId="77777777" w:rsidTr="63D39313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CC2E5" w:themeFill="accent5" w:themeFillTint="99"/>
          </w:tcPr>
          <w:p w14:paraId="226C50B3" w14:textId="4CBB2FCA" w:rsidR="00642F65" w:rsidRPr="00642F65" w:rsidRDefault="00642F65">
            <w:pPr>
              <w:rPr>
                <w:b/>
                <w:bCs/>
              </w:rPr>
            </w:pPr>
            <w:r w:rsidRPr="00642F65">
              <w:rPr>
                <w:b/>
                <w:bCs/>
              </w:rPr>
              <w:t>INTENT</w:t>
            </w:r>
          </w:p>
        </w:tc>
      </w:tr>
      <w:tr w:rsidR="00642F65" w14:paraId="2B13F5CF" w14:textId="77777777" w:rsidTr="63D39313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</w:tcPr>
          <w:p w14:paraId="11CBB6A3" w14:textId="0A390BDF" w:rsidR="00916E81" w:rsidRDefault="00916E81">
            <w:r>
              <w:t>The aim of the intervention is;</w:t>
            </w:r>
          </w:p>
          <w:p w14:paraId="49892C8C" w14:textId="66DAA72C" w:rsidR="00916E81" w:rsidRDefault="00916E81">
            <w:r>
              <w:t>To increase tolerance and acceptance of a wider range of foods.</w:t>
            </w:r>
          </w:p>
          <w:p w14:paraId="6D4C22BE" w14:textId="2C3F62FB" w:rsidR="00916E81" w:rsidRDefault="00916E81">
            <w:r>
              <w:t>To support the development of a broad and balance diet in a safe environment.</w:t>
            </w:r>
          </w:p>
          <w:p w14:paraId="64910905" w14:textId="0BAFA2FE" w:rsidR="00642F65" w:rsidRDefault="63D39313" w:rsidP="00916E81">
            <w:r>
              <w:t>To increase</w:t>
            </w:r>
            <w:r w:rsidR="00916E81">
              <w:t xml:space="preserve"> the</w:t>
            </w:r>
            <w:r>
              <w:t xml:space="preserve"> tolerance of smell, texture, and taste of a range of foods for students who have an extremely limited diet due to having sensory processing differences. </w:t>
            </w:r>
          </w:p>
        </w:tc>
      </w:tr>
      <w:tr w:rsidR="00642F65" w14:paraId="3876DA57" w14:textId="77777777" w:rsidTr="63D39313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CC2E5" w:themeFill="accent5" w:themeFillTint="99"/>
          </w:tcPr>
          <w:p w14:paraId="0707272F" w14:textId="0AE73C3F" w:rsidR="00642F65" w:rsidRPr="00642F65" w:rsidRDefault="00642F65">
            <w:pPr>
              <w:rPr>
                <w:b/>
                <w:bCs/>
              </w:rPr>
            </w:pPr>
            <w:r w:rsidRPr="00642F65">
              <w:rPr>
                <w:b/>
                <w:bCs/>
              </w:rPr>
              <w:t>IMPLEMENTATION</w:t>
            </w:r>
          </w:p>
        </w:tc>
      </w:tr>
      <w:tr w:rsidR="00642F65" w14:paraId="04FC0DC8" w14:textId="77777777" w:rsidTr="63D39313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</w:tcPr>
          <w:p w14:paraId="41FBBF94" w14:textId="53DDEAE1" w:rsidR="63D39313" w:rsidRDefault="00916E81" w:rsidP="63D39313">
            <w:pPr>
              <w:spacing w:line="259" w:lineRule="auto"/>
            </w:pPr>
            <w:r>
              <w:t xml:space="preserve">The programmes in place have been supported </w:t>
            </w:r>
            <w:r w:rsidR="63D39313">
              <w:t xml:space="preserve">by </w:t>
            </w:r>
            <w:r>
              <w:t>our School Occupational Therapist</w:t>
            </w:r>
            <w:r w:rsidR="63D39313">
              <w:t>.</w:t>
            </w:r>
          </w:p>
          <w:p w14:paraId="0388A26B" w14:textId="790DA6CF" w:rsidR="00916E81" w:rsidRDefault="00916E81" w:rsidP="63D39313">
            <w:pPr>
              <w:spacing w:line="259" w:lineRule="auto"/>
            </w:pPr>
            <w:r>
              <w:t>A weekly small group session is held that focusses on key areas of development and support;</w:t>
            </w:r>
          </w:p>
          <w:p w14:paraId="5494CAB8" w14:textId="3EAB7D73" w:rsidR="00916E81" w:rsidRDefault="63D39313" w:rsidP="63D39313">
            <w:pPr>
              <w:spacing w:line="259" w:lineRule="auto"/>
            </w:pPr>
            <w:r>
              <w:t>Tolera</w:t>
            </w:r>
            <w:r w:rsidR="00916E81">
              <w:t>nce of food presence by;</w:t>
            </w:r>
          </w:p>
          <w:p w14:paraId="54C2A9C3" w14:textId="77777777" w:rsidR="00916E81" w:rsidRDefault="00916E81" w:rsidP="00916E81">
            <w:pPr>
              <w:pStyle w:val="ListParagraph"/>
              <w:numPr>
                <w:ilvl w:val="0"/>
                <w:numId w:val="1"/>
              </w:numPr>
            </w:pPr>
            <w:r>
              <w:t>T</w:t>
            </w:r>
            <w:r w:rsidR="63D39313">
              <w:t>ouch</w:t>
            </w:r>
            <w:r>
              <w:t>ing different foods and textures</w:t>
            </w:r>
          </w:p>
          <w:p w14:paraId="79331A3E" w14:textId="77777777" w:rsidR="00916E81" w:rsidRDefault="00916E81" w:rsidP="00916E81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="63D39313">
              <w:t>mell</w:t>
            </w:r>
            <w:r>
              <w:t>ing foods</w:t>
            </w:r>
          </w:p>
          <w:p w14:paraId="0C7077AC" w14:textId="10353F57" w:rsidR="00916E81" w:rsidRDefault="00916E81" w:rsidP="00916E81">
            <w:pPr>
              <w:pStyle w:val="ListParagraph"/>
              <w:numPr>
                <w:ilvl w:val="0"/>
                <w:numId w:val="1"/>
              </w:numPr>
            </w:pPr>
            <w:r>
              <w:t>K</w:t>
            </w:r>
            <w:r w:rsidR="63D39313">
              <w:t>iss</w:t>
            </w:r>
            <w:r>
              <w:t>ing foods by touching lips only</w:t>
            </w:r>
          </w:p>
          <w:p w14:paraId="2C40F47A" w14:textId="77777777" w:rsidR="00916E81" w:rsidRDefault="00916E81" w:rsidP="00916E81">
            <w:pPr>
              <w:pStyle w:val="ListParagraph"/>
              <w:numPr>
                <w:ilvl w:val="0"/>
                <w:numId w:val="1"/>
              </w:numPr>
            </w:pPr>
            <w:r>
              <w:t>L</w:t>
            </w:r>
            <w:r w:rsidR="63D39313">
              <w:t>ick</w:t>
            </w:r>
            <w:r>
              <w:t>ing foods</w:t>
            </w:r>
          </w:p>
          <w:p w14:paraId="3AED6D01" w14:textId="77777777" w:rsidR="00916E81" w:rsidRDefault="00916E81" w:rsidP="00916E81">
            <w:pPr>
              <w:pStyle w:val="ListParagraph"/>
              <w:numPr>
                <w:ilvl w:val="0"/>
                <w:numId w:val="1"/>
              </w:numPr>
            </w:pPr>
            <w:r>
              <w:t>B</w:t>
            </w:r>
            <w:r w:rsidR="63D39313">
              <w:t>it</w:t>
            </w:r>
            <w:r>
              <w:t>ing foods of different textures</w:t>
            </w:r>
          </w:p>
          <w:p w14:paraId="04DCA812" w14:textId="7C632C58" w:rsidR="63D39313" w:rsidRDefault="00916E81" w:rsidP="00916E81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  <w:r w:rsidR="63D39313">
              <w:t>hew</w:t>
            </w:r>
            <w:r>
              <w:t>ing</w:t>
            </w:r>
            <w:r w:rsidR="63D39313">
              <w:t xml:space="preserve"> and swallow</w:t>
            </w:r>
            <w:r>
              <w:t>ing</w:t>
            </w:r>
            <w:r w:rsidR="63D39313">
              <w:t xml:space="preserve">. </w:t>
            </w:r>
          </w:p>
          <w:p w14:paraId="1156E471" w14:textId="50E1EDE2" w:rsidR="63D39313" w:rsidRDefault="00DE4430" w:rsidP="63D39313">
            <w:pPr>
              <w:spacing w:line="259" w:lineRule="auto"/>
            </w:pPr>
            <w:r>
              <w:t>As the students’ progress, they will experience new foods through cooking experiences</w:t>
            </w:r>
            <w:r w:rsidR="63D39313">
              <w:t xml:space="preserve">. </w:t>
            </w:r>
          </w:p>
          <w:p w14:paraId="42A31226" w14:textId="25882310" w:rsidR="00642F65" w:rsidRDefault="00DE4430" w:rsidP="00DE4430">
            <w:pPr>
              <w:spacing w:line="259" w:lineRule="auto"/>
            </w:pPr>
            <w:r>
              <w:t>Students are exposed certain food types at a time as to not overload the sensory system</w:t>
            </w:r>
            <w:r w:rsidR="63D39313">
              <w:t>.</w:t>
            </w:r>
          </w:p>
        </w:tc>
      </w:tr>
      <w:tr w:rsidR="00642F65" w14:paraId="38415E88" w14:textId="77777777" w:rsidTr="63D39313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CC2E5" w:themeFill="accent5" w:themeFillTint="99"/>
          </w:tcPr>
          <w:p w14:paraId="49AACB2D" w14:textId="4779EEDA" w:rsidR="00642F65" w:rsidRPr="00642F65" w:rsidRDefault="00642F65">
            <w:pPr>
              <w:rPr>
                <w:b/>
                <w:bCs/>
              </w:rPr>
            </w:pPr>
            <w:r w:rsidRPr="00642F65">
              <w:rPr>
                <w:b/>
                <w:bCs/>
              </w:rPr>
              <w:t>IMPACT</w:t>
            </w:r>
          </w:p>
        </w:tc>
      </w:tr>
      <w:tr w:rsidR="00642F65" w14:paraId="4A0FB9F6" w14:textId="77777777" w:rsidTr="63D39313">
        <w:tc>
          <w:tcPr>
            <w:tcW w:w="9016" w:type="dxa"/>
            <w:gridSpan w:val="5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02D1385" w14:textId="2CFC3E2C" w:rsidR="00642F65" w:rsidRDefault="00DE4430">
            <w:r>
              <w:t>Liaising with parents to generalise the tolerance.</w:t>
            </w:r>
          </w:p>
          <w:p w14:paraId="63E9F37A" w14:textId="2BB19F14" w:rsidR="00DE4430" w:rsidRDefault="00DE4430">
            <w:r>
              <w:t>Feedback from students and parents.</w:t>
            </w:r>
          </w:p>
          <w:p w14:paraId="4E7DC587" w14:textId="4AAF62C7" w:rsidR="00642F65" w:rsidRDefault="00DE4430" w:rsidP="00DE4430">
            <w:r>
              <w:t>Monitor and tracking on Evidence for Learning</w:t>
            </w:r>
          </w:p>
        </w:tc>
      </w:tr>
    </w:tbl>
    <w:p w14:paraId="5D49AAD0" w14:textId="5709FEAF" w:rsidR="00F07E96" w:rsidRDefault="00F07E96"/>
    <w:sectPr w:rsidR="00F07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0A0D"/>
    <w:multiLevelType w:val="hybridMultilevel"/>
    <w:tmpl w:val="A1B87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93"/>
    <w:rsid w:val="002294F0"/>
    <w:rsid w:val="00641B93"/>
    <w:rsid w:val="00642F65"/>
    <w:rsid w:val="00916E81"/>
    <w:rsid w:val="00A06216"/>
    <w:rsid w:val="00DE4430"/>
    <w:rsid w:val="00F07E96"/>
    <w:rsid w:val="00F85BD9"/>
    <w:rsid w:val="012C6E42"/>
    <w:rsid w:val="0166FA03"/>
    <w:rsid w:val="035A35B2"/>
    <w:rsid w:val="039DFDB1"/>
    <w:rsid w:val="044AE6A7"/>
    <w:rsid w:val="04F60613"/>
    <w:rsid w:val="063A6B26"/>
    <w:rsid w:val="09720BE8"/>
    <w:rsid w:val="09CA23DE"/>
    <w:rsid w:val="1103F411"/>
    <w:rsid w:val="14FB9BAE"/>
    <w:rsid w:val="15D76534"/>
    <w:rsid w:val="1ABA3596"/>
    <w:rsid w:val="1BFE9AA9"/>
    <w:rsid w:val="1C3CDD9A"/>
    <w:rsid w:val="1D9A6B0A"/>
    <w:rsid w:val="1EA27DF4"/>
    <w:rsid w:val="1EE2874D"/>
    <w:rsid w:val="26C82394"/>
    <w:rsid w:val="2849603A"/>
    <w:rsid w:val="287ECC8F"/>
    <w:rsid w:val="2D24BEE3"/>
    <w:rsid w:val="2D46C457"/>
    <w:rsid w:val="2F1AA6EE"/>
    <w:rsid w:val="305C5FA5"/>
    <w:rsid w:val="307E6519"/>
    <w:rsid w:val="31883E6B"/>
    <w:rsid w:val="3200E5DF"/>
    <w:rsid w:val="352FD0C8"/>
    <w:rsid w:val="39CDDC11"/>
    <w:rsid w:val="3AD5EEFB"/>
    <w:rsid w:val="3B32DF57"/>
    <w:rsid w:val="3D557668"/>
    <w:rsid w:val="4072836F"/>
    <w:rsid w:val="408D172A"/>
    <w:rsid w:val="40E5D8A6"/>
    <w:rsid w:val="420E53D0"/>
    <w:rsid w:val="4342201C"/>
    <w:rsid w:val="43D4C3D3"/>
    <w:rsid w:val="4443EB25"/>
    <w:rsid w:val="492988A6"/>
    <w:rsid w:val="50231CAF"/>
    <w:rsid w:val="516341CF"/>
    <w:rsid w:val="5329052A"/>
    <w:rsid w:val="54E6971B"/>
    <w:rsid w:val="5682677C"/>
    <w:rsid w:val="58A483BB"/>
    <w:rsid w:val="5BA3EB09"/>
    <w:rsid w:val="5CE8775A"/>
    <w:rsid w:val="5D808F0C"/>
    <w:rsid w:val="5E144C83"/>
    <w:rsid w:val="5EEDB829"/>
    <w:rsid w:val="5FB01CE4"/>
    <w:rsid w:val="60B82FCE"/>
    <w:rsid w:val="63C1294C"/>
    <w:rsid w:val="63D39313"/>
    <w:rsid w:val="64C1D0F8"/>
    <w:rsid w:val="69034B0C"/>
    <w:rsid w:val="6BFAE275"/>
    <w:rsid w:val="6DD6BC2F"/>
    <w:rsid w:val="72436A3B"/>
    <w:rsid w:val="74208815"/>
    <w:rsid w:val="74DFE248"/>
    <w:rsid w:val="767BB2A9"/>
    <w:rsid w:val="7985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6968C"/>
  <w15:chartTrackingRefBased/>
  <w15:docId w15:val="{454DEA9A-20AA-4E79-AB07-27ABFB7D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 - Admin</dc:creator>
  <cp:keywords/>
  <dc:description/>
  <cp:lastModifiedBy>DM - Admin</cp:lastModifiedBy>
  <cp:revision>3</cp:revision>
  <dcterms:created xsi:type="dcterms:W3CDTF">2022-03-03T07:17:00Z</dcterms:created>
  <dcterms:modified xsi:type="dcterms:W3CDTF">2022-03-03T12:50:00Z</dcterms:modified>
</cp:coreProperties>
</file>